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8A" w:rsidRPr="007A75AC" w:rsidRDefault="00BA0E8A" w:rsidP="00BA0E8A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7A75AC">
        <w:rPr>
          <w:rFonts w:ascii="Times New Roman" w:hAnsi="Times New Roman" w:cs="Times New Roman"/>
          <w:b/>
          <w:sz w:val="32"/>
          <w:szCs w:val="32"/>
        </w:rPr>
        <w:t>«Утверждаю»</w:t>
      </w:r>
    </w:p>
    <w:p w:rsidR="00BA0E8A" w:rsidRPr="007A75AC" w:rsidRDefault="00BA0E8A" w:rsidP="00BA0E8A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7A75AC">
        <w:rPr>
          <w:rFonts w:ascii="Times New Roman" w:hAnsi="Times New Roman" w:cs="Times New Roman"/>
          <w:b/>
          <w:sz w:val="32"/>
          <w:szCs w:val="32"/>
        </w:rPr>
        <w:t>Директор МБОУ «Школа №105»</w:t>
      </w:r>
    </w:p>
    <w:p w:rsidR="00BA0E8A" w:rsidRPr="007A75AC" w:rsidRDefault="00BA0E8A" w:rsidP="00BA0E8A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7A75AC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______________</w:t>
      </w:r>
      <w:proofErr w:type="spellStart"/>
      <w:r w:rsidRPr="007A75AC">
        <w:rPr>
          <w:rFonts w:ascii="Times New Roman" w:hAnsi="Times New Roman" w:cs="Times New Roman"/>
          <w:b/>
          <w:sz w:val="32"/>
          <w:szCs w:val="32"/>
        </w:rPr>
        <w:t>Н.В.Приходько</w:t>
      </w:r>
      <w:proofErr w:type="spellEnd"/>
    </w:p>
    <w:p w:rsidR="00BA0E8A" w:rsidRPr="007A75AC" w:rsidRDefault="00BA0E8A" w:rsidP="00BA0E8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75AC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приказ от  </w:t>
      </w:r>
      <w:r w:rsidR="00281891" w:rsidRPr="007A75AC">
        <w:rPr>
          <w:rFonts w:ascii="Times New Roman" w:hAnsi="Times New Roman" w:cs="Times New Roman"/>
          <w:b/>
          <w:sz w:val="32"/>
          <w:szCs w:val="32"/>
        </w:rPr>
        <w:t>31.08.</w:t>
      </w:r>
      <w:r w:rsidRPr="007A75AC">
        <w:rPr>
          <w:rFonts w:ascii="Times New Roman" w:hAnsi="Times New Roman" w:cs="Times New Roman"/>
          <w:b/>
          <w:sz w:val="32"/>
          <w:szCs w:val="32"/>
        </w:rPr>
        <w:t xml:space="preserve"> 2026г.  №  </w:t>
      </w:r>
      <w:r w:rsidR="00281891" w:rsidRPr="007A75AC">
        <w:rPr>
          <w:rFonts w:ascii="Times New Roman" w:hAnsi="Times New Roman" w:cs="Times New Roman"/>
          <w:b/>
          <w:sz w:val="32"/>
          <w:szCs w:val="32"/>
        </w:rPr>
        <w:t>165</w:t>
      </w:r>
      <w:r w:rsidRPr="007A75AC">
        <w:rPr>
          <w:rFonts w:ascii="Times New Roman" w:hAnsi="Times New Roman" w:cs="Times New Roman"/>
          <w:b/>
          <w:sz w:val="32"/>
          <w:szCs w:val="32"/>
        </w:rPr>
        <w:t xml:space="preserve">    </w:t>
      </w:r>
    </w:p>
    <w:p w:rsidR="00BA0E8A" w:rsidRPr="007A75AC" w:rsidRDefault="00BA0E8A" w:rsidP="00BA0E8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BA0E8A" w:rsidRPr="007A75AC" w:rsidRDefault="00BA0E8A" w:rsidP="00BA0E8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BA0E8A" w:rsidRPr="007A75AC" w:rsidRDefault="00BA0E8A" w:rsidP="00BA0E8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BA0E8A" w:rsidRPr="007A75AC" w:rsidRDefault="00BA0E8A" w:rsidP="00BA0E8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A75AC">
        <w:rPr>
          <w:rFonts w:ascii="Times New Roman" w:hAnsi="Times New Roman" w:cs="Times New Roman"/>
          <w:b/>
          <w:i/>
          <w:sz w:val="32"/>
          <w:szCs w:val="32"/>
        </w:rPr>
        <w:t>График питания классов в столовой</w:t>
      </w:r>
    </w:p>
    <w:p w:rsidR="00BA0E8A" w:rsidRPr="007A75AC" w:rsidRDefault="00BA0E8A" w:rsidP="00BA0E8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>2026-2027</w:t>
      </w:r>
    </w:p>
    <w:p w:rsidR="00BA0E8A" w:rsidRPr="007A75AC" w:rsidRDefault="00BA0E8A" w:rsidP="00BA0E8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BA0E8A" w:rsidRPr="007A75AC" w:rsidRDefault="00BA0E8A" w:rsidP="00BA0E8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75AC">
        <w:rPr>
          <w:rFonts w:ascii="Times New Roman" w:hAnsi="Times New Roman" w:cs="Times New Roman"/>
          <w:b/>
          <w:sz w:val="32"/>
          <w:szCs w:val="32"/>
        </w:rPr>
        <w:t>1 смена</w:t>
      </w:r>
    </w:p>
    <w:p w:rsidR="00BA0E8A" w:rsidRPr="007A75AC" w:rsidRDefault="00BA0E8A" w:rsidP="00BA0E8A">
      <w:pPr>
        <w:tabs>
          <w:tab w:val="left" w:pos="5662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 xml:space="preserve">8.20  - 1«А», 1«Б» , 2«А»      </w:t>
      </w:r>
      <w:r w:rsidRPr="007A75AC">
        <w:rPr>
          <w:rFonts w:ascii="Times New Roman" w:hAnsi="Times New Roman" w:cs="Times New Roman"/>
          <w:sz w:val="32"/>
          <w:szCs w:val="32"/>
        </w:rPr>
        <w:tab/>
      </w:r>
    </w:p>
    <w:p w:rsidR="00BA0E8A" w:rsidRPr="007A75AC" w:rsidRDefault="00BA0E8A" w:rsidP="00BA0E8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 xml:space="preserve">8.40 - 5«А», 5«Б», 5«В»,5«Г»              </w:t>
      </w:r>
    </w:p>
    <w:p w:rsidR="00BA0E8A" w:rsidRPr="007A75AC" w:rsidRDefault="00BA0E8A" w:rsidP="00BA0E8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>9.20 - 2«Б», 3«А»</w:t>
      </w:r>
    </w:p>
    <w:p w:rsidR="00BA0E8A" w:rsidRPr="007A75AC" w:rsidRDefault="00BA0E8A" w:rsidP="00BA0E8A">
      <w:pPr>
        <w:tabs>
          <w:tab w:val="left" w:pos="866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>9.30  -8«А»,8«Б»,8«В»</w:t>
      </w:r>
      <w:r w:rsidRPr="007A75AC">
        <w:rPr>
          <w:rFonts w:ascii="Times New Roman" w:hAnsi="Times New Roman" w:cs="Times New Roman"/>
          <w:sz w:val="32"/>
          <w:szCs w:val="32"/>
        </w:rPr>
        <w:tab/>
      </w:r>
    </w:p>
    <w:p w:rsidR="00BA0E8A" w:rsidRPr="007A75AC" w:rsidRDefault="00BA0E8A" w:rsidP="00BA0E8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>10.25 -9«А»,9«Б», 9«В»</w:t>
      </w:r>
    </w:p>
    <w:p w:rsidR="00BA0E8A" w:rsidRPr="007A75AC" w:rsidRDefault="00BA0E8A" w:rsidP="00BA0E8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>11.20 - 9«Г»,10«А», 11«А»</w:t>
      </w:r>
    </w:p>
    <w:p w:rsidR="00BA0E8A" w:rsidRPr="007A75AC" w:rsidRDefault="00BA0E8A" w:rsidP="00BA0E8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75AC">
        <w:rPr>
          <w:rFonts w:ascii="Times New Roman" w:hAnsi="Times New Roman" w:cs="Times New Roman"/>
          <w:b/>
          <w:sz w:val="32"/>
          <w:szCs w:val="32"/>
        </w:rPr>
        <w:t>2 смена</w:t>
      </w:r>
    </w:p>
    <w:p w:rsidR="00BA0E8A" w:rsidRPr="007A75AC" w:rsidRDefault="00BA0E8A" w:rsidP="00BA0E8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 xml:space="preserve">14.20  - 3«Б», 3«В», 4«А» </w:t>
      </w:r>
    </w:p>
    <w:p w:rsidR="00BA0E8A" w:rsidRPr="007A75AC" w:rsidRDefault="00BA0E8A" w:rsidP="00BA0E8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>14.40 - 6«А», 6«Б»,6«В»,</w:t>
      </w:r>
    </w:p>
    <w:p w:rsidR="00BA0E8A" w:rsidRPr="007A75AC" w:rsidRDefault="00BA0E8A" w:rsidP="00BA0E8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>15.20 - 4 «Б», 4 «В»</w:t>
      </w:r>
    </w:p>
    <w:p w:rsidR="00BA0E8A" w:rsidRPr="007A75AC" w:rsidRDefault="00BA0E8A" w:rsidP="00BA0E8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A75AC">
        <w:rPr>
          <w:rFonts w:ascii="Times New Roman" w:hAnsi="Times New Roman" w:cs="Times New Roman"/>
          <w:sz w:val="32"/>
          <w:szCs w:val="32"/>
        </w:rPr>
        <w:t>15.30 -7«А»,7«Б», 7«В»,7«Г»</w:t>
      </w:r>
    </w:p>
    <w:p w:rsidR="00D9012C" w:rsidRPr="007A75AC" w:rsidRDefault="007A75AC">
      <w:pPr>
        <w:rPr>
          <w:sz w:val="32"/>
          <w:szCs w:val="32"/>
        </w:rPr>
      </w:pPr>
      <w:bookmarkStart w:id="0" w:name="_GoBack"/>
      <w:bookmarkEnd w:id="0"/>
    </w:p>
    <w:sectPr w:rsidR="00D9012C" w:rsidRPr="007A75AC" w:rsidSect="00563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0E8A"/>
    <w:rsid w:val="001A0A00"/>
    <w:rsid w:val="00281891"/>
    <w:rsid w:val="002A1063"/>
    <w:rsid w:val="0056366A"/>
    <w:rsid w:val="007A75AC"/>
    <w:rsid w:val="00BA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student6</dc:creator>
  <cp:keywords/>
  <dc:description/>
  <cp:lastModifiedBy>user</cp:lastModifiedBy>
  <cp:revision>4</cp:revision>
  <dcterms:created xsi:type="dcterms:W3CDTF">2026-09-15T11:52:00Z</dcterms:created>
  <dcterms:modified xsi:type="dcterms:W3CDTF">2026-09-15T11:55:00Z</dcterms:modified>
</cp:coreProperties>
</file>