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F4" w:rsidRPr="003A221C" w:rsidRDefault="005339F4">
      <w:pPr>
        <w:rPr>
          <w:lang w:val="ru-RU"/>
        </w:rPr>
        <w:sectPr w:rsidR="005339F4" w:rsidRPr="003A221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7541150"/>
    </w:p>
    <w:p w:rsidR="005339F4" w:rsidRPr="009755E4" w:rsidRDefault="00106D70" w:rsidP="009755E4">
      <w:pPr>
        <w:spacing w:after="0"/>
        <w:ind w:left="120"/>
        <w:rPr>
          <w:lang w:val="ru-RU"/>
        </w:rPr>
      </w:pPr>
      <w:bookmarkStart w:id="1" w:name="block-37541148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1</w:t>
      </w:r>
      <w:r w:rsidR="00D84CE6">
        <w:rPr>
          <w:rFonts w:ascii="Times New Roman" w:hAnsi="Times New Roman"/>
          <w:b/>
          <w:color w:val="000000"/>
          <w:sz w:val="28"/>
          <w:lang w:val="ru-RU"/>
        </w:rPr>
        <w:t xml:space="preserve">А.Б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  <w:r w:rsidR="003A221C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17"/>
        <w:gridCol w:w="4244"/>
        <w:gridCol w:w="1238"/>
        <w:gridCol w:w="1841"/>
        <w:gridCol w:w="1910"/>
        <w:gridCol w:w="907"/>
        <w:gridCol w:w="1267"/>
        <w:gridCol w:w="954"/>
      </w:tblGrid>
      <w:tr w:rsidR="009755E4" w:rsidTr="003A221C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5E4" w:rsidRDefault="009755E4">
            <w:pPr>
              <w:spacing w:after="0"/>
              <w:ind w:left="135"/>
            </w:pPr>
          </w:p>
        </w:tc>
        <w:tc>
          <w:tcPr>
            <w:tcW w:w="42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5E4" w:rsidRDefault="009755E4">
            <w:pPr>
              <w:spacing w:after="0"/>
              <w:ind w:left="135"/>
            </w:pPr>
          </w:p>
        </w:tc>
        <w:tc>
          <w:tcPr>
            <w:tcW w:w="4989" w:type="dxa"/>
            <w:gridSpan w:val="3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1а</w:t>
            </w:r>
            <w:proofErr w:type="gramStart"/>
            <w:r>
              <w:rPr>
                <w:lang w:val="ru-RU"/>
              </w:rPr>
              <w:t>.б</w:t>
            </w:r>
            <w:proofErr w:type="gramEnd"/>
          </w:p>
        </w:tc>
        <w:tc>
          <w:tcPr>
            <w:tcW w:w="22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5E4" w:rsidRDefault="009755E4">
            <w:pPr>
              <w:spacing w:after="0"/>
              <w:ind w:left="135"/>
            </w:pP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5E4" w:rsidRDefault="009755E4"/>
        </w:tc>
        <w:tc>
          <w:tcPr>
            <w:tcW w:w="42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5E4" w:rsidRDefault="009755E4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5E4" w:rsidRDefault="009755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5E4" w:rsidRDefault="009755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5E4" w:rsidRDefault="009755E4">
            <w:pPr>
              <w:spacing w:after="0"/>
              <w:ind w:left="135"/>
            </w:pPr>
          </w:p>
        </w:tc>
        <w:tc>
          <w:tcPr>
            <w:tcW w:w="9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5E4" w:rsidRDefault="009755E4"/>
        </w:tc>
        <w:tc>
          <w:tcPr>
            <w:tcW w:w="2221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5E4" w:rsidRDefault="009755E4"/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 w:rsidP="009755E4">
            <w:pPr>
              <w:spacing w:after="0"/>
              <w:ind w:left="135"/>
              <w:rPr>
                <w:lang w:val="ru-RU"/>
              </w:rPr>
            </w:pPr>
            <w:bookmarkStart w:id="2" w:name="_GoBack"/>
            <w:bookmarkEnd w:id="2"/>
            <w:r>
              <w:rPr>
                <w:lang w:val="ru-RU"/>
              </w:rPr>
              <w:t>02.09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Исходные положения в физических </w:t>
            </w: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упражнениях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оборудованием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Pr="009755E4" w:rsidRDefault="009755E4">
            <w:pPr>
              <w:spacing w:after="0"/>
              <w:ind w:left="135"/>
            </w:pPr>
            <w:r>
              <w:rPr>
                <w:lang w:val="ru-RU"/>
              </w:rPr>
              <w:t>01.10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02.10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07.10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08.10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09.10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14.10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15.10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16.10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21.10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22.10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23.10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06.11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</w:t>
            </w: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видов гимнастического бега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11.11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12.11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>
              <w:t>13.11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18.11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19.11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20.11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25.11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proofErr w:type="spellStart"/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выворотности</w:t>
            </w:r>
            <w:proofErr w:type="spellEnd"/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стоп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26.11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27.11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растяжки задней поверхности бедра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02.12</w:t>
            </w:r>
            <w:r>
              <w:lastRenderedPageBreak/>
              <w:t>03.12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04.12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09.12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10.12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11.12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16.12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17.12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18.12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23.12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</w:t>
            </w: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24.12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25.12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30.12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13.01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14.01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15.01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20.01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  <w:proofErr w:type="gram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21.01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22.01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 w:rsidP="00E66D97">
            <w:pPr>
              <w:spacing w:after="0"/>
            </w:pPr>
            <w:r>
              <w:t>27.01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28.01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29.01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03.02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04.02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05.02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10.02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навыков участия в </w:t>
            </w:r>
            <w:proofErr w:type="spellStart"/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</w:t>
            </w:r>
            <w:proofErr w:type="spellEnd"/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11.02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12.02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гимнастических упражнений в </w:t>
            </w:r>
            <w:proofErr w:type="spellStart"/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</w:t>
            </w:r>
            <w:proofErr w:type="spellEnd"/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17.02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воспитание на уроках </w:t>
            </w: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физической культуры: передача образа движением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18.02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19.02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24.02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25.02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26.02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66D97" w:rsidRDefault="00E66D97" w:rsidP="00E66D97">
            <w:pPr>
              <w:spacing w:after="0"/>
              <w:jc w:val="center"/>
            </w:pPr>
            <w:r>
              <w:t>03.03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предметом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04.03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05.10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11.03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12.03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17.03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18.03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19.03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построении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02.04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07.04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08.04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09.04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14.04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координации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15.04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16.04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21.04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22.04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23.04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28.04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29.04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30.04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опоры: </w:t>
            </w:r>
            <w:proofErr w:type="spellStart"/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полуприседы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E66D97">
            <w:pPr>
              <w:spacing w:after="0"/>
              <w:ind w:left="135"/>
            </w:pPr>
            <w:r>
              <w:t>05.05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C2508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 с отведение ноги вперед, назад, в сторону, не отрывая </w:t>
            </w: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носка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3C2508">
            <w:pPr>
              <w:spacing w:after="0"/>
              <w:ind w:left="135"/>
            </w:pPr>
            <w:r>
              <w:t>06.05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3C2508">
            <w:pPr>
              <w:spacing w:after="0"/>
              <w:ind w:left="135"/>
            </w:pPr>
            <w:r>
              <w:t>07.05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3C2508">
            <w:pPr>
              <w:spacing w:after="0"/>
              <w:ind w:left="135"/>
            </w:pPr>
            <w:r>
              <w:t>12.05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3C2508">
            <w:pPr>
              <w:spacing w:after="0"/>
              <w:ind w:left="135"/>
            </w:pPr>
            <w:r>
              <w:t>13.05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3C2508">
            <w:pPr>
              <w:spacing w:after="0"/>
              <w:ind w:left="135"/>
            </w:pPr>
            <w:r>
              <w:t>14.05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</w:t>
            </w:r>
            <w:proofErr w:type="spellStart"/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перетягивание</w:t>
            </w:r>
            <w:proofErr w:type="spellEnd"/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соперника в свою сторону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3C2508">
            <w:pPr>
              <w:spacing w:after="0"/>
              <w:ind w:left="135"/>
            </w:pPr>
            <w:r>
              <w:t>19.05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3C2508">
            <w:pPr>
              <w:spacing w:after="0"/>
              <w:ind w:left="135"/>
            </w:pPr>
            <w:r>
              <w:t>20.05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3C2508">
            <w:pPr>
              <w:spacing w:after="0"/>
              <w:ind w:left="135"/>
            </w:pPr>
            <w:r>
              <w:t>21.05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3C2508">
            <w:pPr>
              <w:spacing w:after="0"/>
              <w:ind w:left="135"/>
            </w:pPr>
            <w:r>
              <w:t>26.05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9755E4" w:rsidTr="003A221C">
        <w:trPr>
          <w:gridAfter w:val="1"/>
          <w:wAfter w:w="954" w:type="dxa"/>
          <w:trHeight w:val="144"/>
          <w:tblCellSpacing w:w="20" w:type="nil"/>
        </w:trPr>
        <w:tc>
          <w:tcPr>
            <w:tcW w:w="5261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spacing w:after="0"/>
              <w:ind w:left="135"/>
              <w:rPr>
                <w:lang w:val="ru-RU"/>
              </w:rPr>
            </w:pPr>
            <w:r w:rsidRPr="003A22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5E4" w:rsidRDefault="00975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gridSpan w:val="2"/>
            <w:tcMar>
              <w:top w:w="50" w:type="dxa"/>
              <w:left w:w="100" w:type="dxa"/>
            </w:tcMar>
            <w:vAlign w:val="center"/>
          </w:tcPr>
          <w:p w:rsidR="009755E4" w:rsidRPr="003A221C" w:rsidRDefault="009755E4">
            <w:pPr>
              <w:rPr>
                <w:i/>
              </w:rPr>
            </w:pPr>
          </w:p>
        </w:tc>
      </w:tr>
    </w:tbl>
    <w:p w:rsidR="005339F4" w:rsidRDefault="005339F4">
      <w:pPr>
        <w:sectPr w:rsidR="005339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9F4" w:rsidRPr="003A221C" w:rsidRDefault="005339F4">
      <w:pPr>
        <w:spacing w:after="0" w:line="480" w:lineRule="auto"/>
        <w:ind w:left="120"/>
        <w:rPr>
          <w:lang w:val="ru-RU"/>
        </w:rPr>
      </w:pPr>
      <w:bookmarkStart w:id="3" w:name="block-37541152"/>
      <w:bookmarkEnd w:id="1"/>
    </w:p>
    <w:p w:rsidR="005339F4" w:rsidRPr="003A221C" w:rsidRDefault="005339F4">
      <w:pPr>
        <w:rPr>
          <w:lang w:val="ru-RU"/>
        </w:rPr>
        <w:sectPr w:rsidR="005339F4" w:rsidRPr="003A221C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3A221C" w:rsidRPr="003A221C" w:rsidRDefault="003A221C">
      <w:pPr>
        <w:rPr>
          <w:lang w:val="ru-RU"/>
        </w:rPr>
      </w:pPr>
    </w:p>
    <w:sectPr w:rsidR="003A221C" w:rsidRPr="003A221C" w:rsidSect="00165E1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7C3" w:rsidRDefault="006907C3" w:rsidP="006907C3">
      <w:pPr>
        <w:spacing w:after="0" w:line="240" w:lineRule="auto"/>
      </w:pPr>
      <w:r>
        <w:separator/>
      </w:r>
    </w:p>
  </w:endnote>
  <w:endnote w:type="continuationSeparator" w:id="1">
    <w:p w:rsidR="006907C3" w:rsidRDefault="006907C3" w:rsidP="0069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7C3" w:rsidRDefault="006907C3" w:rsidP="006907C3">
      <w:pPr>
        <w:spacing w:after="0" w:line="240" w:lineRule="auto"/>
      </w:pPr>
      <w:r>
        <w:separator/>
      </w:r>
    </w:p>
  </w:footnote>
  <w:footnote w:type="continuationSeparator" w:id="1">
    <w:p w:rsidR="006907C3" w:rsidRDefault="006907C3" w:rsidP="0069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9F4"/>
    <w:rsid w:val="00106D70"/>
    <w:rsid w:val="00165E12"/>
    <w:rsid w:val="001F0A09"/>
    <w:rsid w:val="003A221C"/>
    <w:rsid w:val="003C2508"/>
    <w:rsid w:val="004E4A02"/>
    <w:rsid w:val="00515235"/>
    <w:rsid w:val="005339F4"/>
    <w:rsid w:val="00540281"/>
    <w:rsid w:val="00610D8D"/>
    <w:rsid w:val="006907C3"/>
    <w:rsid w:val="00724EB0"/>
    <w:rsid w:val="009755E4"/>
    <w:rsid w:val="00D66431"/>
    <w:rsid w:val="00D84CE6"/>
    <w:rsid w:val="00DD4EC0"/>
    <w:rsid w:val="00E6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65E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65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69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90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A314-109D-4C27-8661-3AE66FD2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student11</cp:lastModifiedBy>
  <cp:revision>7</cp:revision>
  <dcterms:created xsi:type="dcterms:W3CDTF">2024-08-30T08:59:00Z</dcterms:created>
  <dcterms:modified xsi:type="dcterms:W3CDTF">2024-09-13T07:38:00Z</dcterms:modified>
</cp:coreProperties>
</file>