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01" w:rsidRPr="00986FE4" w:rsidRDefault="005D3176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Русский язык</w:t>
      </w:r>
      <w:r w:rsidRPr="00986FE4">
        <w:rPr>
          <w:rFonts w:ascii="Times New Roman" w:hAnsi="Times New Roman" w:cs="Times New Roman"/>
          <w:sz w:val="28"/>
          <w:szCs w:val="28"/>
        </w:rPr>
        <w:br/>
        <w:t>2 класс</w:t>
      </w:r>
      <w:r w:rsidRPr="00986FE4">
        <w:rPr>
          <w:rFonts w:ascii="Times New Roman" w:hAnsi="Times New Roman" w:cs="Times New Roman"/>
          <w:sz w:val="28"/>
          <w:szCs w:val="28"/>
        </w:rPr>
        <w:br/>
      </w:r>
      <w:r w:rsidRPr="00986FE4">
        <w:rPr>
          <w:rFonts w:ascii="Times New Roman" w:hAnsi="Times New Roman" w:cs="Times New Roman"/>
          <w:b/>
          <w:sz w:val="28"/>
          <w:szCs w:val="28"/>
        </w:rPr>
        <w:t>Тема:</w:t>
      </w:r>
      <w:r w:rsidRPr="00986FE4">
        <w:rPr>
          <w:rFonts w:ascii="Times New Roman" w:hAnsi="Times New Roman" w:cs="Times New Roman"/>
          <w:sz w:val="28"/>
          <w:szCs w:val="28"/>
        </w:rPr>
        <w:t xml:space="preserve"> «Правописание слов с разделительным мягким и разделительным твёрдым знаками»</w:t>
      </w:r>
      <w:r w:rsidRPr="00986FE4">
        <w:rPr>
          <w:rFonts w:ascii="Times New Roman" w:hAnsi="Times New Roman" w:cs="Times New Roman"/>
          <w:sz w:val="28"/>
          <w:szCs w:val="28"/>
        </w:rPr>
        <w:br/>
      </w:r>
      <w:r w:rsidRPr="00986FE4">
        <w:rPr>
          <w:rFonts w:ascii="Times New Roman" w:hAnsi="Times New Roman" w:cs="Times New Roman"/>
          <w:sz w:val="28"/>
          <w:szCs w:val="28"/>
        </w:rPr>
        <w:br/>
        <w:t>Модель урока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Говорение слов (семя и семья; обедал и объедал; Коля и колья). Цель этой работы в первом классе.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Разделительный мягкий и разделительный твердый знаки. Общие функции букв   и их значение в письменной речи.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Схема.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Согласные и  гласные буквы. Модели (красный и синий) этих букв.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Однокоренные слова.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Корень слова, модель корня.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Состав слова. 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Приставка в слове, модель приставки.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Научить писать слова с разделительными мягки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ь) и твёрдым (ъ) знаками. 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1)Воспитательная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Уметь работать по правилам работы в группе, паре;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Стремиться к выполнению ролевых правил;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относиться к высказываниям партнера.</w:t>
      </w:r>
    </w:p>
    <w:p w:rsidR="005D3176" w:rsidRPr="00986FE4" w:rsidRDefault="005D3176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2) Развивающая задача.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Составить алгоритм право-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писания слов с ь,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r w:rsidRPr="00986FE4">
        <w:rPr>
          <w:rFonts w:ascii="Times New Roman" w:hAnsi="Times New Roman" w:cs="Times New Roman"/>
          <w:sz w:val="28"/>
          <w:szCs w:val="28"/>
        </w:rPr>
        <w:t>ъ.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3) Обучающая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Уметь пользоваться алгоритмом для правописания слов с разделительными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,ъ</w:t>
      </w:r>
      <w:proofErr w:type="spellEnd"/>
      <w:proofErr w:type="gramEnd"/>
      <w:r w:rsidRPr="00986FE4">
        <w:rPr>
          <w:rFonts w:ascii="Times New Roman" w:hAnsi="Times New Roman" w:cs="Times New Roman"/>
          <w:sz w:val="28"/>
          <w:szCs w:val="28"/>
        </w:rPr>
        <w:t>;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Уметь соотносить разные алгоритмы к соответствующим орфограммам в словах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Регулятивные,  коммуникативные, личностные УУД. 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Оценка планируемых результатов: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знание  правил работы в группе по памяти, набор правил, готовая памятка.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Оценочный лист в этапе урока.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lastRenderedPageBreak/>
        <w:t>Познавательные, коммуникативные, регулятивные, личностные и предметные УУД.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планир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езультов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-правило в учебнике;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Доказательство орфограмм разными способам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правило, схема, словарь)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-оценочный лист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Памятки для работы группы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Познавательные, коммуникативные, регулятивные, личностные и предметные УУД.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планир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езультатов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Уметь доказывать орфограммы разными способами; уметь озвучить цель задания, пользоваться самостоятельно источниками информацией.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6FE4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/учатся договариваться в группе  при решении учебной задачи, прогнозировать результат, контролировать и проверять себя.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урок  «открытия» нового знания.</w:t>
      </w:r>
      <w:r w:rsidR="0022024B"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7A" w:rsidRPr="00986FE4" w:rsidRDefault="0092097A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СДМО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втор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="0022024B" w:rsidRPr="00986FE4">
        <w:rPr>
          <w:rFonts w:ascii="Times New Roman" w:hAnsi="Times New Roman" w:cs="Times New Roman"/>
          <w:sz w:val="28"/>
          <w:szCs w:val="28"/>
        </w:rPr>
        <w:t>)</w:t>
      </w:r>
    </w:p>
    <w:p w:rsidR="0022024B" w:rsidRPr="00986FE4" w:rsidRDefault="0022024B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I    этап.</w:t>
      </w:r>
      <w:r w:rsidR="00986F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86FE4">
        <w:rPr>
          <w:rFonts w:ascii="Times New Roman" w:hAnsi="Times New Roman" w:cs="Times New Roman"/>
          <w:b/>
          <w:sz w:val="28"/>
          <w:szCs w:val="28"/>
        </w:rPr>
        <w:t>Мотивация (самоопределение) к учебной деятельности.</w:t>
      </w:r>
      <w:r w:rsidRPr="00986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Цель: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r w:rsidRPr="00986FE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986FE4">
        <w:rPr>
          <w:rFonts w:ascii="Times New Roman" w:hAnsi="Times New Roman" w:cs="Times New Roman"/>
          <w:sz w:val="28"/>
          <w:szCs w:val="28"/>
        </w:rPr>
        <w:t>самоопределение</w:t>
      </w:r>
      <w:r w:rsidRPr="00986FE4">
        <w:rPr>
          <w:rFonts w:ascii="Times New Roman" w:hAnsi="Times New Roman" w:cs="Times New Roman"/>
          <w:sz w:val="28"/>
          <w:szCs w:val="28"/>
        </w:rPr>
        <w:t xml:space="preserve"> учебной деятельности (надо, могу, хочу)</w:t>
      </w:r>
    </w:p>
    <w:p w:rsidR="0022024B" w:rsidRPr="00986FE4" w:rsidRDefault="0022024B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Догадка хороша, а знание лучше.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1.</w:t>
      </w:r>
      <w:r w:rsidRPr="00986FE4">
        <w:rPr>
          <w:rFonts w:ascii="Times New Roman" w:hAnsi="Times New Roman" w:cs="Times New Roman"/>
          <w:sz w:val="28"/>
          <w:szCs w:val="28"/>
        </w:rPr>
        <w:t>Прочитайте пословицу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2.</w:t>
      </w:r>
      <w:r w:rsidRPr="00986FE4">
        <w:rPr>
          <w:rFonts w:ascii="Times New Roman" w:hAnsi="Times New Roman" w:cs="Times New Roman"/>
          <w:sz w:val="28"/>
          <w:szCs w:val="28"/>
        </w:rPr>
        <w:t>Какое слово непонятно? Способы узнать?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3.</w:t>
      </w:r>
      <w:r w:rsidRPr="00986FE4">
        <w:rPr>
          <w:rFonts w:ascii="Times New Roman" w:hAnsi="Times New Roman" w:cs="Times New Roman"/>
          <w:sz w:val="28"/>
          <w:szCs w:val="28"/>
        </w:rPr>
        <w:t>Проверьте свое высказывание по словарю.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4.</w:t>
      </w:r>
      <w:r w:rsidRPr="00986FE4">
        <w:rPr>
          <w:rFonts w:ascii="Times New Roman" w:hAnsi="Times New Roman" w:cs="Times New Roman"/>
          <w:sz w:val="28"/>
          <w:szCs w:val="28"/>
        </w:rPr>
        <w:t xml:space="preserve">Чему учит нас эта пословица?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смотрю в воспитательную задачу, планируемые результаты и их оценку)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-Давайте вспомним </w:t>
      </w:r>
      <w:r w:rsidRPr="00986FE4">
        <w:rPr>
          <w:rFonts w:ascii="Times New Roman" w:hAnsi="Times New Roman" w:cs="Times New Roman"/>
          <w:sz w:val="28"/>
          <w:szCs w:val="28"/>
        </w:rPr>
        <w:t>правила работы в группах: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B" w:rsidRPr="00986FE4" w:rsidRDefault="0022024B" w:rsidP="00986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Распределяем роли и повторяем правила работы в группе.</w:t>
      </w:r>
    </w:p>
    <w:p w:rsidR="0022024B" w:rsidRPr="00986FE4" w:rsidRDefault="0022024B" w:rsidP="00986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Уважаем мнение товарищей.</w:t>
      </w:r>
    </w:p>
    <w:p w:rsidR="0022024B" w:rsidRPr="00986FE4" w:rsidRDefault="0022024B" w:rsidP="00986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Капитан выбирает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24B" w:rsidRPr="00986FE4" w:rsidRDefault="0022024B" w:rsidP="00986F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Стараемся не обижать и не обижаться.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II  этап.</w:t>
      </w:r>
      <w:r w:rsidR="00986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FE4">
        <w:rPr>
          <w:rFonts w:ascii="Times New Roman" w:hAnsi="Times New Roman" w:cs="Times New Roman"/>
          <w:b/>
          <w:sz w:val="28"/>
          <w:szCs w:val="28"/>
        </w:rPr>
        <w:t>Актуализация знаний и фиксирование индивидуального затруднения в пробном действии.</w:t>
      </w:r>
      <w:r w:rsidRPr="00986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Цель:</w:t>
      </w:r>
      <w:r w:rsidRPr="00986FE4">
        <w:rPr>
          <w:rFonts w:ascii="Times New Roman" w:hAnsi="Times New Roman" w:cs="Times New Roman"/>
          <w:sz w:val="28"/>
          <w:szCs w:val="28"/>
        </w:rPr>
        <w:t xml:space="preserve"> п</w:t>
      </w:r>
      <w:r w:rsidRPr="00986FE4">
        <w:rPr>
          <w:rFonts w:ascii="Times New Roman" w:hAnsi="Times New Roman" w:cs="Times New Roman"/>
          <w:sz w:val="28"/>
          <w:szCs w:val="28"/>
        </w:rPr>
        <w:t>одготовить мышление учащихся к следующим шагам учебной деятельности.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Организовать  самими  уч-ся фиксирование индивидуального затруднения в пробном действии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Работа с изученными орфограммами.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lastRenderedPageBreak/>
        <w:t>М…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…,з…мля,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…ка,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…л…то. 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Докажите орфограмму и сгруппируйте буквы-орфограммы по признакам.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о, е, а (гласные,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обознач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)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б, д     ( согласные, обоз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вук)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Ь        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буква не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обозн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. звук)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Какая еще буква не обозначает звук?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Что общего у этих знаков?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Это буквы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не обозначают звука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-в письменной речи разделяют гласную букву от согласной буквы.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эти буквы обозначают паузу при говорении некоторых слов, например, семя/семья, обедал/объедал, полю/полью. (Наблюдали в 1-2 классах)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Вывод: какую роль в письменной речи  выполняют  эти  две буквы?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Почему?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986FE4">
        <w:rPr>
          <w:rFonts w:ascii="Times New Roman" w:hAnsi="Times New Roman" w:cs="Times New Roman"/>
          <w:sz w:val="28"/>
          <w:szCs w:val="28"/>
        </w:rPr>
        <w:t xml:space="preserve">Мы выполняли одинаковые задания и получили  одинаковые ответы,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потому что знаем, что </w:t>
      </w:r>
      <w:r w:rsidRPr="00986FE4">
        <w:rPr>
          <w:rFonts w:ascii="Times New Roman" w:hAnsi="Times New Roman" w:cs="Times New Roman"/>
          <w:sz w:val="28"/>
          <w:szCs w:val="28"/>
        </w:rPr>
        <w:t>доказывать и как доказывать.</w:t>
      </w:r>
    </w:p>
    <w:p w:rsidR="0022024B" w:rsidRPr="00986FE4" w:rsidRDefault="0022024B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Ввод нового знания.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Напишите слова под диктовку: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деревья                          съехал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воробьи                         объявил  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- Сравним полученные результаты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Слова вы написали по-разному.</w:t>
      </w:r>
    </w:p>
    <w:p w:rsidR="0022024B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-Почему?</w:t>
      </w:r>
    </w:p>
    <w:p w:rsidR="00ED1168" w:rsidRPr="00986FE4" w:rsidRDefault="0022024B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У нас получились разные ответы, потому что мы не знаем как доказать выбор Ъ или Ь</w:t>
      </w:r>
      <w:r w:rsidR="00ED1168" w:rsidRPr="00986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24B" w:rsidRPr="00986FE4" w:rsidRDefault="00986FE4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этап. </w:t>
      </w:r>
      <w:r w:rsidR="00ED1168" w:rsidRPr="00986FE4">
        <w:rPr>
          <w:rFonts w:ascii="Times New Roman" w:hAnsi="Times New Roman" w:cs="Times New Roman"/>
          <w:b/>
          <w:sz w:val="28"/>
          <w:szCs w:val="28"/>
        </w:rPr>
        <w:t>Выявление места и причины затруднения.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Цель:</w:t>
      </w:r>
      <w:r w:rsidRPr="00986FE4">
        <w:rPr>
          <w:rFonts w:ascii="Times New Roman" w:hAnsi="Times New Roman" w:cs="Times New Roman"/>
          <w:sz w:val="28"/>
          <w:szCs w:val="28"/>
        </w:rPr>
        <w:t xml:space="preserve"> организовать анализ учащимися возникшей ситуации и на этой основе подвести их к выявлению места и причины затруднения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Чему мы будем учиться на уроке?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Какова цель урока?</w:t>
      </w:r>
    </w:p>
    <w:p w:rsidR="00ED1168" w:rsidRPr="00986FE4" w:rsidRDefault="00986FE4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этап. </w:t>
      </w:r>
      <w:r w:rsidR="00ED1168" w:rsidRPr="00986FE4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r w:rsidRPr="00986FE4">
        <w:rPr>
          <w:rFonts w:ascii="Times New Roman" w:hAnsi="Times New Roman" w:cs="Times New Roman"/>
          <w:b/>
          <w:sz w:val="28"/>
          <w:szCs w:val="28"/>
        </w:rPr>
        <w:t>Цель:</w:t>
      </w:r>
      <w:r w:rsidRPr="00986FE4">
        <w:rPr>
          <w:rFonts w:ascii="Times New Roman" w:hAnsi="Times New Roman" w:cs="Times New Roman"/>
          <w:sz w:val="28"/>
          <w:szCs w:val="28"/>
        </w:rPr>
        <w:t xml:space="preserve"> построить проект (алгоритм), выбрать наиболее эффективные способы решения поставленных задач.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На доске записаны слова: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семья                       подъезд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соловьи                   объяснил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Чтение учителем слов с чёткой паузой между согласным и гласным.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Чтение уч-ся и наблюдение над произношением слов.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В чём особенность произношения этих слов?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Как эта пауза обозначена на письме?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lastRenderedPageBreak/>
        <w:t>Запишите эти слова, выделите  графически эти знаки.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семья                       подъезд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соловьи                   объяснил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Между какими буквами написали разделительный мягкий знак? Подчеркните их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семья                       подъезд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соловьи                   объяснил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Составим схему расположения  разделительного Ь в словах первого столбика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Начтём  исследование.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Подберите однокоренные слова к слову семья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 Какая общая часть в этих словах? Выделите корень.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В каких случаях пишется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ь?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Формулирование вывода: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При  произношении  слова «семья» пауза в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перед буквами «е» или «я».  Пишу разделительный мягкий знак в слове.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Работа со словами второго столбика проводится аналогично.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При  произношении  слова «подъезд», «объяснил» пауза после приставки, оканчивающейся на согласную букву.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Если приставка оканчивается на согласную букву, а корень начинается с гласных е, я, то пишется разделительный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Своё новое знание проверим эталоном – правилом в учебнике.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Сравните своё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новоё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знание с правилом в учебнике.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Не все буквы прописаны в схеме.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Дополняем схемы.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68" w:rsidRPr="00986FE4" w:rsidRDefault="00ED1168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A833F" wp14:editId="628A0218">
            <wp:extent cx="1488558" cy="967563"/>
            <wp:effectExtent l="0" t="0" r="0" b="4445"/>
            <wp:docPr id="3" name="Рисунок 2" descr="C:\Users\VIT01\Desktop\057921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VIT01\Desktop\05792133.jpg"/>
                    <pic:cNvPicPr/>
                  </pic:nvPicPr>
                  <pic:blipFill>
                    <a:blip r:embed="rId6" cstate="print"/>
                    <a:srcRect l="51805" t="8621" r="7871" b="4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90" cy="96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F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7DB9" w:rsidRPr="0098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6F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6F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F365F" wp14:editId="2255CAAE">
            <wp:extent cx="1807535" cy="988828"/>
            <wp:effectExtent l="0" t="0" r="2540" b="1905"/>
            <wp:docPr id="4" name="Рисунок 3" descr="C:\Users\VIT01\Desktop\057921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VIT01\Desktop\05792133.jpg"/>
                    <pic:cNvPicPr/>
                  </pic:nvPicPr>
                  <pic:blipFill>
                    <a:blip r:embed="rId6" cstate="print"/>
                    <a:srcRect l="36888" t="54023" r="21140" b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53" cy="9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V. Реализация построенного проекта.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Цель:</w:t>
      </w:r>
      <w:r w:rsidRPr="00986FE4">
        <w:rPr>
          <w:rFonts w:ascii="Times New Roman" w:hAnsi="Times New Roman" w:cs="Times New Roman"/>
          <w:sz w:val="28"/>
          <w:szCs w:val="28"/>
        </w:rPr>
        <w:t xml:space="preserve"> реализовать полученные знания.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Проверка  самостоятельной работы №1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Каждый участник группы проговаривает вслух доказательство выбранный буквы в словах по ранее составленному алгоритму: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деревья                          съехал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воробьи                         объявил 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lastRenderedPageBreak/>
        <w:t xml:space="preserve">и сравнивает с эталоном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правилом в учебнике, пособии, словаре)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Работа с текстом №2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 В автомобиле река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зжает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,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 Радужной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пыл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асфальт поливает.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хал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к стройке кран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под.ёмный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>,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.ё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мный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кран силач огромный.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В.юга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хлещет так и сяк,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 Бьёт в лицо крупой колючей.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Каждый участник группы или пары проговаривает вслух доказательство выбранный буквы в словах по ранее составленному алгоритму.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Работа с текстом №3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В.юга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замела лес.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Суч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деревьев покрылись снегом.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Вз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рошенные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вороб.и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сидят на ветках, а зайка </w:t>
      </w: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с.ёжился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под елью.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Каждый ученик самостоятельно  проговаривает вслух доказательство выбранный буквы в словах по ранее составленному алгоритму.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Проверка работы в парах. </w:t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4D4BD4" wp14:editId="4062DCF5">
            <wp:extent cx="5029200" cy="2977117"/>
            <wp:effectExtent l="0" t="0" r="0" b="0"/>
            <wp:docPr id="30725" name="Picture 4" descr="https://docs.google.com/viewer?url=http%3A%2F%2Fnsportal.ru%2Fsites%2Fdefault%2Ffiles%2F2012%2F11%2F27_yanvarya_i_razdelitelnye_znaki.ppt&amp;docid=7f79085e5bb8f26292d056db8b01d915&amp;a=bi&amp;pagenumber=7&amp;w=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4" descr="https://docs.google.com/viewer?url=http%3A%2F%2Fnsportal.ru%2Fsites%2Fdefault%2Ffiles%2F2012%2F11%2F27_yanvarya_i_razdelitelnye_znaki.ppt&amp;docid=7f79085e5bb8f26292d056db8b01d915&amp;a=bi&amp;pagenumber=7&amp;w=5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69" cy="29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b/>
          <w:sz w:val="28"/>
          <w:szCs w:val="28"/>
        </w:rPr>
        <w:t>VI.Первичное</w:t>
      </w:r>
      <w:proofErr w:type="spellEnd"/>
      <w:r w:rsidRPr="00986FE4">
        <w:rPr>
          <w:rFonts w:ascii="Times New Roman" w:hAnsi="Times New Roman" w:cs="Times New Roman"/>
          <w:b/>
          <w:sz w:val="28"/>
          <w:szCs w:val="28"/>
        </w:rPr>
        <w:t xml:space="preserve"> закрепление с проговариванием во внешней речи.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6FE4">
        <w:rPr>
          <w:rFonts w:ascii="Times New Roman" w:hAnsi="Times New Roman" w:cs="Times New Roman"/>
          <w:sz w:val="28"/>
          <w:szCs w:val="28"/>
        </w:rPr>
        <w:t xml:space="preserve">организовать усвоение новых знаний при помощи  тренировочных упражнений с проговариванием во внешней речи. </w:t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Работа в рабочей тетради </w:t>
      </w: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Упражнение 2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лист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зд</w:t>
      </w:r>
      <w:proofErr w:type="spell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хал</w:t>
      </w:r>
      <w:proofErr w:type="spell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вороб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ха</w:t>
      </w:r>
      <w:proofErr w:type="spellEnd"/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.ё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86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Ъ        Ь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DB9" w:rsidRPr="00986FE4" w:rsidRDefault="00D07DB9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FE4">
        <w:rPr>
          <w:rFonts w:ascii="Times New Roman" w:hAnsi="Times New Roman" w:cs="Times New Roman"/>
          <w:b/>
          <w:sz w:val="28"/>
          <w:szCs w:val="28"/>
        </w:rPr>
        <w:t>VII.Самостоятельная</w:t>
      </w:r>
      <w:proofErr w:type="spellEnd"/>
      <w:r w:rsidRPr="00986FE4">
        <w:rPr>
          <w:rFonts w:ascii="Times New Roman" w:hAnsi="Times New Roman" w:cs="Times New Roman"/>
          <w:b/>
          <w:sz w:val="28"/>
          <w:szCs w:val="28"/>
        </w:rPr>
        <w:t xml:space="preserve"> работа с самопроверкой по эталону </w:t>
      </w:r>
    </w:p>
    <w:p w:rsidR="00D07DB9" w:rsidRPr="00986FE4" w:rsidRDefault="00D07DB9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6FE4">
        <w:rPr>
          <w:rFonts w:ascii="Times New Roman" w:hAnsi="Times New Roman" w:cs="Times New Roman"/>
          <w:sz w:val="28"/>
          <w:szCs w:val="28"/>
        </w:rPr>
        <w:t>организовать самопроверку детьми на основе сопоставления с эталоном своего  умения  применять новые знания</w:t>
      </w:r>
      <w:r w:rsidR="00724A64"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-В каких словах пишется   Ъ?  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Укажите номер под словами. </w:t>
      </w:r>
      <w:r w:rsidRPr="00986FE4">
        <w:rPr>
          <w:rFonts w:ascii="Times New Roman" w:hAnsi="Times New Roman" w:cs="Times New Roman"/>
          <w:sz w:val="28"/>
          <w:szCs w:val="28"/>
        </w:rPr>
        <w:br/>
        <w:t xml:space="preserve">Учащиеся выполняют самостоятельную работу на планшетах. Проверка организуется по образцу с проговариванием во внешней речи.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Кто из вас ошибся?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В каком случае? (Ребята называют, в каких словах ошиблись)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Исправьте ошибку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Называют правило, которым нужно было воспользоваться)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Сделайте вывод. (Нужно еще потренироваться.)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Кто не ошибся?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Сделайте вывод. (Мы все хорошо усвоили.)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64" w:rsidRPr="00986FE4" w:rsidRDefault="00724A64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VIII. Включение в систему знаний и повторение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>Цель</w:t>
      </w:r>
      <w:r w:rsidRPr="00986FE4">
        <w:rPr>
          <w:rFonts w:ascii="Times New Roman" w:hAnsi="Times New Roman" w:cs="Times New Roman"/>
          <w:sz w:val="28"/>
          <w:szCs w:val="28"/>
        </w:rPr>
        <w:t xml:space="preserve">: выявить границы применимости нового знания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овторить содержание изученного знания.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 </w:t>
      </w: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 xml:space="preserve">Что нужно знать, чтобы правильно написать слова 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 xml:space="preserve"> разделительным Ъ и Ь?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6FE4">
        <w:rPr>
          <w:rFonts w:ascii="Times New Roman" w:hAnsi="Times New Roman" w:cs="Times New Roman"/>
          <w:sz w:val="28"/>
          <w:szCs w:val="28"/>
        </w:rPr>
        <w:t>(Нужно знать правило написания</w:t>
      </w:r>
      <w:r w:rsidRPr="00986FE4">
        <w:rPr>
          <w:rFonts w:ascii="Times New Roman" w:hAnsi="Times New Roman" w:cs="Times New Roman"/>
          <w:sz w:val="28"/>
          <w:szCs w:val="28"/>
        </w:rPr>
        <w:t xml:space="preserve"> Ъ и Ь в словах.</w:t>
      </w:r>
      <w:proofErr w:type="gramEnd"/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86FE4">
        <w:rPr>
          <w:rFonts w:ascii="Times New Roman" w:hAnsi="Times New Roman" w:cs="Times New Roman"/>
          <w:sz w:val="28"/>
          <w:szCs w:val="28"/>
        </w:rPr>
        <w:t>Нужно выбирать знак Ъ или Ь по алгоритму.</w:t>
      </w:r>
      <w:r w:rsidRPr="00986F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724A64" w:rsidRPr="00986FE4" w:rsidRDefault="00724A64" w:rsidP="0098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IX. Рефлексия учебной деятельности.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6FE4">
        <w:rPr>
          <w:rFonts w:ascii="Times New Roman" w:hAnsi="Times New Roman" w:cs="Times New Roman"/>
          <w:sz w:val="28"/>
          <w:szCs w:val="28"/>
        </w:rPr>
        <w:t xml:space="preserve">организовать рефлексию и самооценку учениками своей учебной деятельности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 xml:space="preserve">Какую цель ставим перед собой?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Достигли мы цели?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-</w:t>
      </w:r>
      <w:r w:rsidRPr="00986FE4">
        <w:rPr>
          <w:rFonts w:ascii="Times New Roman" w:hAnsi="Times New Roman" w:cs="Times New Roman"/>
          <w:sz w:val="28"/>
          <w:szCs w:val="28"/>
        </w:rPr>
        <w:t>Почему?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Анализируем с детьми, опираясь на содержание задач: воспитательной, развивающей, обучающей.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Где нам пригодятся умения работать группой?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Почему надо быть терпимым</w:t>
      </w:r>
      <w:r w:rsidRPr="00986FE4">
        <w:rPr>
          <w:rFonts w:ascii="Times New Roman" w:hAnsi="Times New Roman" w:cs="Times New Roman"/>
          <w:sz w:val="28"/>
          <w:szCs w:val="28"/>
        </w:rPr>
        <w:t xml:space="preserve"> </w:t>
      </w:r>
      <w:r w:rsidRPr="00986FE4">
        <w:rPr>
          <w:rFonts w:ascii="Times New Roman" w:hAnsi="Times New Roman" w:cs="Times New Roman"/>
          <w:sz w:val="28"/>
          <w:szCs w:val="28"/>
        </w:rPr>
        <w:t>и терпеливым?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Что нам помогло научиться писать слова с разделительными Ъ и Ь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работа в паре, группе, составили план(алгоритм) действий.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lastRenderedPageBreak/>
        <w:t>С каким алгоритмом познакомились сегодня?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Как называется правило?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Какие  алгоритмы правописания  безударных проверяемых в корне, парных согласных в корне вы знаете?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Почему надо работать по плану?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Чему вы хотите 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986FE4">
        <w:rPr>
          <w:rFonts w:ascii="Times New Roman" w:hAnsi="Times New Roman" w:cs="Times New Roman"/>
          <w:sz w:val="28"/>
          <w:szCs w:val="28"/>
        </w:rPr>
        <w:t>?</w:t>
      </w:r>
    </w:p>
    <w:p w:rsidR="00724A64" w:rsidRPr="00986FE4" w:rsidRDefault="00724A64" w:rsidP="00986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Что трудно для вас в выполнении алгоритма правописания  разделительных Ъ или Ь знаков?</w:t>
      </w:r>
      <w:r w:rsidRPr="00986F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 выполните упражнение в учебнике (с.76, упр. 355).</w:t>
      </w:r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>найдите в словаре слова с Ъ или Ь. Составьте предложения, текст с использованием этих слов</w:t>
      </w:r>
      <w:proofErr w:type="gramStart"/>
      <w:r w:rsidRPr="00986FE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4A64" w:rsidRPr="00986FE4" w:rsidRDefault="00724A64" w:rsidP="00986F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FE4">
        <w:rPr>
          <w:rFonts w:ascii="Times New Roman" w:hAnsi="Times New Roman" w:cs="Times New Roman"/>
          <w:sz w:val="28"/>
          <w:szCs w:val="28"/>
        </w:rPr>
        <w:t xml:space="preserve">Урок окончен. </w:t>
      </w:r>
    </w:p>
    <w:p w:rsidR="00724A64" w:rsidRPr="00724A64" w:rsidRDefault="00724A64" w:rsidP="00986FE4">
      <w:pPr>
        <w:spacing w:after="0"/>
      </w:pPr>
      <w:r w:rsidRPr="00986FE4">
        <w:rPr>
          <w:rFonts w:ascii="Times New Roman" w:hAnsi="Times New Roman" w:cs="Times New Roman"/>
          <w:sz w:val="28"/>
          <w:szCs w:val="28"/>
        </w:rPr>
        <w:t>Спасибо за работу</w:t>
      </w:r>
      <w:r>
        <w:t>!</w:t>
      </w:r>
    </w:p>
    <w:sectPr w:rsidR="00724A64" w:rsidRPr="0072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277"/>
    <w:multiLevelType w:val="hybridMultilevel"/>
    <w:tmpl w:val="76FC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3C3A"/>
    <w:multiLevelType w:val="hybridMultilevel"/>
    <w:tmpl w:val="2EFC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10601"/>
    <w:multiLevelType w:val="hybridMultilevel"/>
    <w:tmpl w:val="29E0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D7"/>
    <w:rsid w:val="0022024B"/>
    <w:rsid w:val="005D3176"/>
    <w:rsid w:val="00724A64"/>
    <w:rsid w:val="008007D7"/>
    <w:rsid w:val="0092097A"/>
    <w:rsid w:val="00986FE4"/>
    <w:rsid w:val="00AF6301"/>
    <w:rsid w:val="00D07DB9"/>
    <w:rsid w:val="00E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Рыжий котяра)</dc:creator>
  <cp:keywords/>
  <dc:description/>
  <cp:lastModifiedBy>Рыжий котяра)</cp:lastModifiedBy>
  <cp:revision>2</cp:revision>
  <dcterms:created xsi:type="dcterms:W3CDTF">2019-12-29T17:51:00Z</dcterms:created>
  <dcterms:modified xsi:type="dcterms:W3CDTF">2019-12-29T18:56:00Z</dcterms:modified>
</cp:coreProperties>
</file>