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82CAE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bookmarkStart w:id="0" w:name="block-10623728"/>
      <w:r w:rsidRPr="00812F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5170839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молодежной политики </w:t>
      </w:r>
      <w:r w:rsidRPr="00812F5F">
        <w:rPr>
          <w:sz w:val="28"/>
          <w:lang w:val="ru-RU"/>
        </w:rPr>
        <w:br/>
      </w:r>
      <w:bookmarkStart w:id="1" w:name="3cf751e5-c5f1-41fa-8e93-372cf276a7c4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 </w:t>
      </w:r>
      <w:bookmarkEnd w:id="1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FA333AB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4c45f36a-919d-4a85-8dd2-5ba4bf02384e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Павловский район Муниципальное автономное общеобразовательное учреждение средняя общеобразовательная школа № 16 имени Константина Иосифовича </w:t>
      </w:r>
      <w:proofErr w:type="spellStart"/>
      <w:r w:rsidRPr="00812F5F">
        <w:rPr>
          <w:rFonts w:ascii="Times New Roman" w:hAnsi="Times New Roman"/>
          <w:b/>
          <w:color w:val="000000"/>
          <w:sz w:val="28"/>
          <w:lang w:val="ru-RU"/>
        </w:rPr>
        <w:t>Недорубова</w:t>
      </w:r>
      <w:proofErr w:type="spellEnd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 станицы Украинской </w:t>
      </w:r>
      <w:bookmarkEnd w:id="2"/>
      <w:r w:rsidRPr="00812F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</w:p>
    <w:p w14:paraId="41B1AF19" w14:textId="77777777" w:rsidR="000C6E96" w:rsidRPr="00E53AAE" w:rsidRDefault="000C6E96">
      <w:pPr>
        <w:spacing w:after="0"/>
        <w:ind w:left="120"/>
        <w:rPr>
          <w:lang w:val="ru-RU"/>
        </w:rPr>
      </w:pPr>
    </w:p>
    <w:p w14:paraId="58971704" w14:textId="77777777" w:rsidR="000C6E96" w:rsidRPr="00E53AAE" w:rsidRDefault="000C6E96">
      <w:pPr>
        <w:spacing w:after="0"/>
        <w:ind w:left="120"/>
        <w:rPr>
          <w:lang w:val="ru-RU"/>
        </w:rPr>
      </w:pPr>
    </w:p>
    <w:p w14:paraId="375AD27D" w14:textId="77777777" w:rsidR="000C6E96" w:rsidRPr="00E53AAE" w:rsidRDefault="000C6E96">
      <w:pPr>
        <w:spacing w:after="0"/>
        <w:ind w:left="120"/>
        <w:rPr>
          <w:lang w:val="ru-RU"/>
        </w:rPr>
      </w:pPr>
    </w:p>
    <w:p w14:paraId="3249DDAD" w14:textId="77777777" w:rsidR="000C6E96" w:rsidRPr="00E53AAE" w:rsidRDefault="000C6E9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53AAE" w14:paraId="7196C638" w14:textId="77777777" w:rsidTr="000D4161">
        <w:tc>
          <w:tcPr>
            <w:tcW w:w="3114" w:type="dxa"/>
          </w:tcPr>
          <w:p w14:paraId="56CA0EA3" w14:textId="77777777" w:rsidR="00206E2B" w:rsidRPr="0040209D" w:rsidRDefault="00E53AA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0A0666C" w14:textId="77777777" w:rsidR="00206E2B" w:rsidRPr="008944ED" w:rsidRDefault="00E53AA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начальных классов</w:t>
            </w:r>
          </w:p>
          <w:p w14:paraId="44860398" w14:textId="77777777" w:rsidR="00206E2B" w:rsidRDefault="00E53A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444A732" w14:textId="77777777" w:rsidR="00206E2B" w:rsidRPr="008944ED" w:rsidRDefault="00E53A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Кошель А.С.</w:t>
            </w:r>
          </w:p>
          <w:p w14:paraId="38CF2638" w14:textId="3D7DFDB7" w:rsidR="00206E2B" w:rsidRDefault="00E53A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812F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DFA1240" w14:textId="77777777" w:rsidR="00206E2B" w:rsidRPr="0040209D" w:rsidRDefault="00206E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D9B0E44" w14:textId="77777777" w:rsidR="00206E2B" w:rsidRPr="0040209D" w:rsidRDefault="00E53AA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07F51FF" w14:textId="77777777" w:rsidR="00206E2B" w:rsidRPr="008944ED" w:rsidRDefault="00E53AA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6F7970E3" w14:textId="77777777" w:rsidR="00206E2B" w:rsidRDefault="00E53AA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EC98B9" w14:textId="77777777" w:rsidR="00206E2B" w:rsidRPr="008944ED" w:rsidRDefault="00E53AA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Безукладнова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Ю.Г.</w:t>
            </w:r>
          </w:p>
          <w:p w14:paraId="2FABA62F" w14:textId="028B2630" w:rsidR="00206E2B" w:rsidRDefault="00E53AA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131CA8" w14:textId="77777777" w:rsidR="00206E2B" w:rsidRPr="0040209D" w:rsidRDefault="00206E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33F5316" w14:textId="77777777" w:rsidR="00206E2B" w:rsidRDefault="00E53A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F636F14" w14:textId="77777777" w:rsidR="00206E2B" w:rsidRPr="008944ED" w:rsidRDefault="00E53AA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4A8FDF2" w14:textId="77777777" w:rsidR="00206E2B" w:rsidRDefault="00E53AA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2232926" w14:textId="77777777" w:rsidR="00206E2B" w:rsidRPr="008944ED" w:rsidRDefault="00E53AA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Сосновая И.Н.</w:t>
            </w:r>
          </w:p>
          <w:p w14:paraId="69EE5092" w14:textId="77777777" w:rsidR="00206E2B" w:rsidRDefault="00E53AA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решением педагогического совета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695F2F6" w14:textId="77777777" w:rsidR="00206E2B" w:rsidRPr="0040209D" w:rsidRDefault="00206E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03F401D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558B766B" w14:textId="77777777" w:rsidR="000C6E96" w:rsidRPr="00812F5F" w:rsidRDefault="00E53AAE">
      <w:pPr>
        <w:spacing w:after="0"/>
        <w:ind w:left="120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‌</w:t>
      </w:r>
    </w:p>
    <w:p w14:paraId="624AD790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6C3C9058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6A7A626C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741EBD25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r w:rsidRPr="00812F5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A4B3491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1482069)</w:t>
      </w:r>
    </w:p>
    <w:p w14:paraId="122C8FE5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52990946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религиозных культур и светской этики»</w:t>
      </w:r>
    </w:p>
    <w:p w14:paraId="5405AE67" w14:textId="77777777" w:rsidR="000C6E96" w:rsidRPr="00812F5F" w:rsidRDefault="00E53AAE">
      <w:pPr>
        <w:spacing w:after="0" w:line="408" w:lineRule="auto"/>
        <w:ind w:left="120"/>
        <w:jc w:val="center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4 класса</w:t>
      </w:r>
    </w:p>
    <w:bookmarkEnd w:id="3"/>
    <w:p w14:paraId="79007570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21A64998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03620219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61F71D32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6027F622" w14:textId="77777777" w:rsidR="000C6E96" w:rsidRPr="00812F5F" w:rsidRDefault="000C6E96">
      <w:pPr>
        <w:spacing w:after="0"/>
        <w:ind w:left="120"/>
        <w:jc w:val="center"/>
        <w:rPr>
          <w:lang w:val="ru-RU"/>
        </w:rPr>
      </w:pPr>
    </w:p>
    <w:p w14:paraId="23450234" w14:textId="1132C436" w:rsidR="000C6E96" w:rsidRPr="00812F5F" w:rsidRDefault="00E53AAE" w:rsidP="00812F5F">
      <w:pPr>
        <w:spacing w:after="0"/>
        <w:jc w:val="center"/>
        <w:rPr>
          <w:lang w:val="ru-RU"/>
        </w:rPr>
      </w:pPr>
      <w:bookmarkStart w:id="4" w:name="fba17b84-d621-4fec-a506-ecff32caa876"/>
      <w:proofErr w:type="spellStart"/>
      <w:r w:rsidRPr="00812F5F">
        <w:rPr>
          <w:rFonts w:ascii="Times New Roman" w:hAnsi="Times New Roman"/>
          <w:b/>
          <w:color w:val="000000"/>
          <w:sz w:val="28"/>
          <w:lang w:val="ru-RU"/>
        </w:rPr>
        <w:t>ст</w:t>
      </w:r>
      <w:proofErr w:type="gramStart"/>
      <w:r w:rsidRPr="00812F5F">
        <w:rPr>
          <w:rFonts w:ascii="Times New Roman" w:hAnsi="Times New Roman"/>
          <w:b/>
          <w:color w:val="000000"/>
          <w:sz w:val="28"/>
          <w:lang w:val="ru-RU"/>
        </w:rPr>
        <w:t>.У</w:t>
      </w:r>
      <w:proofErr w:type="gramEnd"/>
      <w:r w:rsidRPr="00812F5F">
        <w:rPr>
          <w:rFonts w:ascii="Times New Roman" w:hAnsi="Times New Roman"/>
          <w:b/>
          <w:color w:val="000000"/>
          <w:sz w:val="28"/>
          <w:lang w:val="ru-RU"/>
        </w:rPr>
        <w:t>краинская</w:t>
      </w:r>
      <w:proofErr w:type="spellEnd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dccbb3b-7a22-43a7-9071-82e37d2d5692"/>
      <w:r w:rsidRPr="00812F5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812F5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</w:p>
    <w:p w14:paraId="29724F72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44F99B01" w14:textId="77777777" w:rsidR="000C6E96" w:rsidRPr="00812F5F" w:rsidRDefault="00E53AAE">
      <w:pPr>
        <w:spacing w:after="0"/>
        <w:ind w:left="120"/>
        <w:rPr>
          <w:lang w:val="ru-RU"/>
        </w:rPr>
      </w:pPr>
      <w:bookmarkStart w:id="6" w:name="block-10623730"/>
      <w:bookmarkEnd w:id="0"/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  <w:r w:rsidRPr="00812F5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6BC43E4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6F854317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– ФГОС НОО) по ОРКСЭ и обеспечивает содержательную составляющую ФГОС НОО.</w:t>
      </w:r>
    </w:p>
    <w:p w14:paraId="666BAB3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Планируемые результаты осв</w:t>
      </w:r>
      <w:r w:rsidRPr="00812F5F">
        <w:rPr>
          <w:rFonts w:ascii="Times New Roman" w:hAnsi="Times New Roman"/>
          <w:color w:val="000000"/>
          <w:sz w:val="28"/>
          <w:lang w:val="ru-RU"/>
        </w:rPr>
        <w:t>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перечень личностных и метапредметных достижений, которые приобретает каждый обучающийся, независимо от изучаемого модуля. </w:t>
      </w:r>
    </w:p>
    <w:p w14:paraId="4B94192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предмета способствует развитию у обучающихся представлений о нравственных идеалах и ценностях рели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Коммуникативный подход к преподаванию предмета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</w:t>
      </w:r>
      <w:r w:rsidRPr="00812F5F">
        <w:rPr>
          <w:rFonts w:ascii="Times New Roman" w:hAnsi="Times New Roman"/>
          <w:color w:val="000000"/>
          <w:sz w:val="28"/>
          <w:lang w:val="ru-RU"/>
        </w:rPr>
        <w:t>едачи информации и рефлексии.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 w14:paraId="0B959B2D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Предпосылками усвоения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</w:t>
      </w:r>
      <w:r w:rsidRPr="00812F5F">
        <w:rPr>
          <w:rFonts w:ascii="Times New Roman" w:hAnsi="Times New Roman"/>
          <w:color w:val="000000"/>
          <w:sz w:val="28"/>
          <w:lang w:val="ru-RU"/>
        </w:rPr>
        <w:t>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сылкой к пониманию законов существования в социуме и принятию их как руководства к собственному поведению. Вместе с тем в процессе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обу­чения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необходимо учитывать, что младшие школьники с трудом усваивают абстрактные философские сентенции, нравственные </w:t>
      </w: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поуч</w:t>
      </w:r>
      <w:r w:rsidRPr="00812F5F">
        <w:rPr>
          <w:rFonts w:ascii="Times New Roman" w:hAnsi="Times New Roman"/>
          <w:color w:val="000000"/>
          <w:sz w:val="28"/>
          <w:lang w:val="ru-RU"/>
        </w:rPr>
        <w:t>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</w:t>
      </w:r>
      <w:r w:rsidRPr="00812F5F">
        <w:rPr>
          <w:rFonts w:ascii="Times New Roman" w:hAnsi="Times New Roman"/>
          <w:color w:val="000000"/>
          <w:sz w:val="28"/>
          <w:lang w:val="ru-RU"/>
        </w:rPr>
        <w:t>оведения.</w:t>
      </w:r>
    </w:p>
    <w:p w14:paraId="056ED50F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</w:t>
      </w:r>
      <w:r w:rsidRPr="00812F5F">
        <w:rPr>
          <w:rFonts w:ascii="Times New Roman" w:hAnsi="Times New Roman"/>
          <w:color w:val="000000"/>
          <w:sz w:val="28"/>
          <w:lang w:val="ru-RU"/>
        </w:rPr>
        <w:t>тур и мировоззрений.</w:t>
      </w:r>
    </w:p>
    <w:p w14:paraId="07F04D69" w14:textId="77777777" w:rsidR="000C6E96" w:rsidRDefault="00E53A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Основными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ОРКСЭ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8D66806" w14:textId="77777777" w:rsidR="000C6E96" w:rsidRPr="00812F5F" w:rsidRDefault="00E53A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14:paraId="44616E78" w14:textId="77777777" w:rsidR="000C6E96" w:rsidRPr="00812F5F" w:rsidRDefault="00E53A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разви</w:t>
      </w:r>
      <w:r w:rsidRPr="00812F5F">
        <w:rPr>
          <w:rFonts w:ascii="Times New Roman" w:hAnsi="Times New Roman"/>
          <w:color w:val="000000"/>
          <w:sz w:val="28"/>
          <w:lang w:val="ru-RU"/>
        </w:rPr>
        <w:t>тие представлений обучающихся о значении нравственных норм и ценностей в жизни личности, семьи, общества;</w:t>
      </w:r>
    </w:p>
    <w:p w14:paraId="68D7C596" w14:textId="77777777" w:rsidR="000C6E96" w:rsidRPr="00812F5F" w:rsidRDefault="00E53A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обобщение знаний, понятий и представлений о духовной культуре и морали, ранее полученных в начальной школе, формирование ценностно-смысловой сферы </w:t>
      </w:r>
      <w:r w:rsidRPr="00812F5F">
        <w:rPr>
          <w:rFonts w:ascii="Times New Roman" w:hAnsi="Times New Roman"/>
          <w:color w:val="000000"/>
          <w:sz w:val="28"/>
          <w:lang w:val="ru-RU"/>
        </w:rPr>
        <w:t>личности с учётом мировоззренческих и культурных особенностей и потребностей семьи;</w:t>
      </w:r>
    </w:p>
    <w:p w14:paraId="38C3FD16" w14:textId="77777777" w:rsidR="000C6E96" w:rsidRPr="00812F5F" w:rsidRDefault="00E53A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обучающихся к общению в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полиэтничной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разномировоззренческой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многоконфессиональной среде на основе взаимного уважения и диалога. Основной методологи</w:t>
      </w:r>
      <w:r w:rsidRPr="00812F5F">
        <w:rPr>
          <w:rFonts w:ascii="Times New Roman" w:hAnsi="Times New Roman"/>
          <w:color w:val="000000"/>
          <w:sz w:val="28"/>
          <w:lang w:val="ru-RU"/>
        </w:rPr>
        <w:t>ческий принцип реализации ОРКСЭ –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</w:t>
      </w:r>
      <w:r w:rsidRPr="00812F5F">
        <w:rPr>
          <w:rFonts w:ascii="Times New Roman" w:hAnsi="Times New Roman"/>
          <w:color w:val="000000"/>
          <w:sz w:val="28"/>
          <w:lang w:val="ru-RU"/>
        </w:rPr>
        <w:t>нской) этике, основанной на конституционных правах, свободах и обязанностях человека и гражданина в Российской Федерации.</w:t>
      </w:r>
    </w:p>
    <w:p w14:paraId="51D0F68E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Учебный предмет «Основы религиозных культур и светской этики» изучается в 4 классе один час в неделе, общий объем составляет 34 часа.</w:t>
      </w:r>
    </w:p>
    <w:p w14:paraId="588F7CF3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</w:p>
    <w:p w14:paraId="13B96E8A" w14:textId="77777777" w:rsidR="000C6E96" w:rsidRPr="00812F5F" w:rsidRDefault="000C6E96">
      <w:pPr>
        <w:rPr>
          <w:lang w:val="ru-RU"/>
        </w:rPr>
        <w:sectPr w:rsidR="000C6E96" w:rsidRPr="00812F5F">
          <w:pgSz w:w="11906" w:h="16383"/>
          <w:pgMar w:top="1134" w:right="850" w:bottom="1134" w:left="1701" w:header="720" w:footer="720" w:gutter="0"/>
          <w:cols w:space="720"/>
        </w:sectPr>
      </w:pPr>
    </w:p>
    <w:p w14:paraId="4BD26C10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  <w:bookmarkStart w:id="7" w:name="block-10623731"/>
      <w:bookmarkEnd w:id="6"/>
    </w:p>
    <w:p w14:paraId="62888A09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B246E83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</w:p>
    <w:p w14:paraId="2FB05901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</w:p>
    <w:p w14:paraId="1B5344CC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14:paraId="6482F9E2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Любовь к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</w:t>
      </w:r>
      <w:r w:rsidRPr="00812F5F">
        <w:rPr>
          <w:rFonts w:ascii="Times New Roman" w:hAnsi="Times New Roman"/>
          <w:color w:val="000000"/>
          <w:sz w:val="28"/>
          <w:lang w:val="ru-RU"/>
        </w:rPr>
        <w:t>скусство), православный календарь. Праздники. Христианская семья и её ценности.</w:t>
      </w:r>
    </w:p>
    <w:p w14:paraId="0FB940A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50F1E93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14:paraId="6B8C8C57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ую традицию. Культура и религия. Пророк Мухаммад – образец человека и учитель нравственности в исламской традиции. Во что верят правоверные мусульмане. Добро и зло в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исламкой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традиции. Золотое правило нравственности. Любовь к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ближнему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. Отношение к труду. Д</w:t>
      </w:r>
      <w:r w:rsidRPr="00812F5F">
        <w:rPr>
          <w:rFonts w:ascii="Times New Roman" w:hAnsi="Times New Roman"/>
          <w:color w:val="000000"/>
          <w:sz w:val="28"/>
          <w:lang w:val="ru-RU"/>
        </w:rPr>
        <w:t>олг и ответственность. Милосердие и сострадание.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</w:t>
      </w:r>
      <w:r w:rsidRPr="00812F5F">
        <w:rPr>
          <w:rFonts w:ascii="Times New Roman" w:hAnsi="Times New Roman"/>
          <w:color w:val="000000"/>
          <w:sz w:val="28"/>
          <w:lang w:val="ru-RU"/>
        </w:rPr>
        <w:t>ники исламских народов России: их происхождение и особенности проведения. Искусство ислама.</w:t>
      </w:r>
    </w:p>
    <w:p w14:paraId="09F0C9A3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75743892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14:paraId="06AB2863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Россия – наша Родина. Введе</w:t>
      </w:r>
      <w:r w:rsidRPr="00812F5F">
        <w:rPr>
          <w:rFonts w:ascii="Times New Roman" w:hAnsi="Times New Roman"/>
          <w:color w:val="000000"/>
          <w:sz w:val="28"/>
          <w:lang w:val="ru-RU"/>
        </w:rPr>
        <w:t>ние в буддийскую духовную традицию. Культура и религия. Будда и его учение. Буддийские святыни. Будды и бодхисатвы. Семья в буддийской культуре и её ценности. Буддизм в России. Человек в буддийской картине мира. Буддийские символы. Буддийские ритуалы. Будд</w:t>
      </w:r>
      <w:r w:rsidRPr="00812F5F">
        <w:rPr>
          <w:rFonts w:ascii="Times New Roman" w:hAnsi="Times New Roman"/>
          <w:color w:val="000000"/>
          <w:sz w:val="28"/>
          <w:lang w:val="ru-RU"/>
        </w:rPr>
        <w:t>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14:paraId="6F390E71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7AEBF2E4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</w:t>
      </w:r>
      <w:r w:rsidRPr="00812F5F">
        <w:rPr>
          <w:rFonts w:ascii="Times New Roman" w:hAnsi="Times New Roman"/>
          <w:b/>
          <w:color w:val="000000"/>
          <w:sz w:val="28"/>
          <w:lang w:val="ru-RU"/>
        </w:rPr>
        <w:t>одуль «ОСНОВЫ ИУДЕЙСКОЙ КУЛЬТУРЫ»</w:t>
      </w:r>
    </w:p>
    <w:p w14:paraId="48D2201F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Россия – наша Родина. Введение в иудейскую духовную традицию. Культура и религия. Тора – главная книга иудаизма. Классические тексты иудаизма. Патриархи еврейского народа. Пророки и праведники в иудейской культуре. Храм в </w:t>
      </w:r>
      <w:r w:rsidRPr="00812F5F">
        <w:rPr>
          <w:rFonts w:ascii="Times New Roman" w:hAnsi="Times New Roman"/>
          <w:color w:val="000000"/>
          <w:sz w:val="28"/>
          <w:lang w:val="ru-RU"/>
        </w:rPr>
        <w:t>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даизма в повседневной жизни евреев. Ответственное принятие заповедей. Еврейский дом. Еврейский календарь: его устройство и особенности. Ев</w:t>
      </w:r>
      <w:r w:rsidRPr="00812F5F">
        <w:rPr>
          <w:rFonts w:ascii="Times New Roman" w:hAnsi="Times New Roman"/>
          <w:color w:val="000000"/>
          <w:sz w:val="28"/>
          <w:lang w:val="ru-RU"/>
        </w:rPr>
        <w:t>рейские праздники: их история и традиции. Ценности семейной жизни в иудейской традиции.</w:t>
      </w:r>
    </w:p>
    <w:p w14:paraId="40271283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35FE0FD8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14:paraId="6EB2ACA7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Россия – наша Ро</w:t>
      </w:r>
      <w:r w:rsidRPr="00812F5F">
        <w:rPr>
          <w:rFonts w:ascii="Times New Roman" w:hAnsi="Times New Roman"/>
          <w:color w:val="000000"/>
          <w:sz w:val="28"/>
          <w:lang w:val="ru-RU"/>
        </w:rPr>
        <w:t>дина. Культура и религия. Религии мира и их основатели. Священные книги религий мира. Хранители предания в религиях мира. Человек в религиозных традициях мира. Добро и зло. Священные сооружения. Искусство в религиозной культуре. Искусство в религиозной кул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ьтуре. Религии России. Религия и мораль. Нравственные заповеди в религиях мира. Обычаи и обряды. Религиозные ритуалы в искусстве. Праздники и календари в религиях мира. Семья, семейные ценности. Долг, свобода, ответственность, труд.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Милосердие, забота о сл</w:t>
      </w:r>
      <w:r w:rsidRPr="00812F5F">
        <w:rPr>
          <w:rFonts w:ascii="Times New Roman" w:hAnsi="Times New Roman"/>
          <w:color w:val="000000"/>
          <w:sz w:val="28"/>
          <w:lang w:val="ru-RU"/>
        </w:rPr>
        <w:t>абых, взаимопомощь, социальные проблемы общества и отношение к ним разных религий.</w:t>
      </w:r>
      <w:proofErr w:type="gramEnd"/>
    </w:p>
    <w:p w14:paraId="5796850B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447AD2EF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14:paraId="36FAEFCB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Россия – наша Родина. Культура и религия.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</w:t>
      </w:r>
      <w:r w:rsidRPr="00812F5F">
        <w:rPr>
          <w:rFonts w:ascii="Times New Roman" w:hAnsi="Times New Roman"/>
          <w:color w:val="000000"/>
          <w:sz w:val="28"/>
          <w:lang w:val="ru-RU"/>
        </w:rPr>
        <w:t>редпринимательства. Что значит быть нравственным в наше время.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</w:t>
      </w:r>
      <w:r w:rsidRPr="00812F5F">
        <w:rPr>
          <w:rFonts w:ascii="Times New Roman" w:hAnsi="Times New Roman"/>
          <w:color w:val="000000"/>
          <w:sz w:val="28"/>
          <w:lang w:val="ru-RU"/>
        </w:rPr>
        <w:t>твования.</w:t>
      </w:r>
    </w:p>
    <w:p w14:paraId="53CE17D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Calibri" w:hAnsi="Calibri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14:paraId="24754576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</w:p>
    <w:p w14:paraId="41F675BE" w14:textId="77777777" w:rsidR="000C6E96" w:rsidRPr="00812F5F" w:rsidRDefault="000C6E96">
      <w:pPr>
        <w:rPr>
          <w:lang w:val="ru-RU"/>
        </w:rPr>
        <w:sectPr w:rsidR="000C6E96" w:rsidRPr="00812F5F">
          <w:pgSz w:w="11906" w:h="16383"/>
          <w:pgMar w:top="1134" w:right="850" w:bottom="1134" w:left="1701" w:header="720" w:footer="720" w:gutter="0"/>
          <w:cols w:space="720"/>
        </w:sectPr>
      </w:pPr>
    </w:p>
    <w:p w14:paraId="270FC481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bookmarkStart w:id="8" w:name="block-10623732"/>
      <w:bookmarkEnd w:id="7"/>
      <w:r w:rsidRPr="00812F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14:paraId="22F25179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</w:p>
    <w:p w14:paraId="452C42CF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4E0BCD59" w14:textId="77777777" w:rsidR="000C6E96" w:rsidRPr="00812F5F" w:rsidRDefault="00E53AAE">
      <w:pPr>
        <w:spacing w:after="0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«Основы религиозных культур и светской 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этики» в 4 классе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14:paraId="35D1BA7B" w14:textId="77777777" w:rsidR="000C6E96" w:rsidRDefault="00E53AAE">
      <w:pPr>
        <w:numPr>
          <w:ilvl w:val="0"/>
          <w:numId w:val="2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понимать основы российской гражданской идентичности, испытывать чувство гордости за свою </w:t>
      </w:r>
      <w:proofErr w:type="spellStart"/>
      <w:r>
        <w:rPr>
          <w:rFonts w:ascii="Times New Roman" w:hAnsi="Times New Roman"/>
          <w:color w:val="000000"/>
          <w:sz w:val="28"/>
        </w:rPr>
        <w:t>Родину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9EBD0C8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формировать национальную и гражданскую самоидентичность, осознавать свою э</w:t>
      </w:r>
      <w:r w:rsidRPr="00812F5F">
        <w:rPr>
          <w:rFonts w:ascii="Times New Roman" w:hAnsi="Times New Roman"/>
          <w:color w:val="000000"/>
          <w:sz w:val="28"/>
          <w:lang w:val="ru-RU"/>
        </w:rPr>
        <w:t>тническую и национальную принадлежность;</w:t>
      </w:r>
    </w:p>
    <w:p w14:paraId="76B56929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понимать значение гуманистических и демократических ценностных ориентаций; осознавать ценность человеческой жизни;</w:t>
      </w:r>
    </w:p>
    <w:p w14:paraId="2890484D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понимать значение нравственных норм и ценностей как условия жизни личности, семьи, общества;</w:t>
      </w:r>
    </w:p>
    <w:p w14:paraId="423275EF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осознав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ать право гражданина РФ исповедовать любую традиционную религию или не исповедовать никакой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ре­лигии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;</w:t>
      </w:r>
    </w:p>
    <w:p w14:paraId="24E32200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</w:t>
      </w:r>
      <w:r w:rsidRPr="00812F5F">
        <w:rPr>
          <w:rFonts w:ascii="Times New Roman" w:hAnsi="Times New Roman"/>
          <w:color w:val="000000"/>
          <w:sz w:val="28"/>
          <w:lang w:val="ru-RU"/>
        </w:rPr>
        <w:t>висимо от принадлежности собеседников к религии или к атеизму;</w:t>
      </w:r>
    </w:p>
    <w:p w14:paraId="389C1B1D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</w:t>
      </w:r>
      <w:r w:rsidRPr="00812F5F">
        <w:rPr>
          <w:rFonts w:ascii="Times New Roman" w:hAnsi="Times New Roman"/>
          <w:color w:val="000000"/>
          <w:sz w:val="28"/>
          <w:lang w:val="ru-RU"/>
        </w:rPr>
        <w:t>;</w:t>
      </w:r>
    </w:p>
    <w:p w14:paraId="57C8FB74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14:paraId="54637BC3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понимать необходимость обогащать свои знания о духовно-нравствен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ной культуре, стремиться анализировать своё поведение, избегать негативных поступков и действий,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оскорб­ляющих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других людей;</w:t>
      </w:r>
    </w:p>
    <w:p w14:paraId="078FD3E4" w14:textId="77777777" w:rsidR="000C6E96" w:rsidRPr="00812F5F" w:rsidRDefault="00E53AA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понимать необходимость бережного отношения к материальным и духовным ценностям.</w:t>
      </w:r>
    </w:p>
    <w:p w14:paraId="33C08275" w14:textId="77777777" w:rsidR="000C6E96" w:rsidRDefault="00E53AA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7B5997EB" w14:textId="77777777" w:rsidR="000C6E96" w:rsidRDefault="000C6E96">
      <w:pPr>
        <w:spacing w:after="0" w:line="264" w:lineRule="auto"/>
        <w:ind w:left="120"/>
        <w:jc w:val="both"/>
      </w:pPr>
    </w:p>
    <w:p w14:paraId="37261546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овладевать способностью </w:t>
      </w:r>
      <w:r w:rsidRPr="00812F5F">
        <w:rPr>
          <w:rFonts w:ascii="Times New Roman" w:hAnsi="Times New Roman"/>
          <w:color w:val="000000"/>
          <w:sz w:val="28"/>
          <w:lang w:val="ru-RU"/>
        </w:rPr>
        <w:t>понимания и сохранения целей и задач учебной деятельности, поиска оптимальных средств их достижения;</w:t>
      </w:r>
    </w:p>
    <w:p w14:paraId="4B0ADE7E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формировать умения планировать, контролировать и оценивать учебные действия в соответствии с поставленной задачей и </w:t>
      </w: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условиями её реализации, определять и н</w:t>
      </w:r>
      <w:r w:rsidRPr="00812F5F">
        <w:rPr>
          <w:rFonts w:ascii="Times New Roman" w:hAnsi="Times New Roman"/>
          <w:color w:val="000000"/>
          <w:sz w:val="28"/>
          <w:lang w:val="ru-RU"/>
        </w:rPr>
        <w:t>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14:paraId="7B066D39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совершенствовать умения в различных вид</w:t>
      </w:r>
      <w:r w:rsidRPr="00812F5F">
        <w:rPr>
          <w:rFonts w:ascii="Times New Roman" w:hAnsi="Times New Roman"/>
          <w:color w:val="000000"/>
          <w:sz w:val="28"/>
          <w:lang w:val="ru-RU"/>
        </w:rPr>
        <w:t>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14:paraId="409921A9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совершенствовать умения в области работы с инфор</w:t>
      </w:r>
      <w:r w:rsidRPr="00812F5F">
        <w:rPr>
          <w:rFonts w:ascii="Times New Roman" w:hAnsi="Times New Roman"/>
          <w:color w:val="000000"/>
          <w:sz w:val="28"/>
          <w:lang w:val="ru-RU"/>
        </w:rPr>
        <w:t>мацией, осуществления информационного поиска для выполнения учебных заданий;</w:t>
      </w:r>
    </w:p>
    <w:p w14:paraId="4DAD3745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14:paraId="092E3AF8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овладевать логическими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4D98FAF5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формировать готовность слушать собеседника и вести диалог, признавать возможнос</w:t>
      </w:r>
      <w:r w:rsidRPr="00812F5F">
        <w:rPr>
          <w:rFonts w:ascii="Times New Roman" w:hAnsi="Times New Roman"/>
          <w:color w:val="000000"/>
          <w:sz w:val="28"/>
          <w:lang w:val="ru-RU"/>
        </w:rPr>
        <w:t>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14:paraId="00E0720F" w14:textId="77777777" w:rsidR="000C6E96" w:rsidRPr="00812F5F" w:rsidRDefault="00E53AA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совершенствовать организационные умения в области коллективной деятельности, умения определять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14:paraId="3D844FE3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7F99847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</w:p>
    <w:p w14:paraId="5D538E71" w14:textId="77777777" w:rsidR="000C6E96" w:rsidRPr="00812F5F" w:rsidRDefault="00E53A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ориентироваться в понятиях, отража</w:t>
      </w:r>
      <w:r w:rsidRPr="00812F5F">
        <w:rPr>
          <w:rFonts w:ascii="Times New Roman" w:hAnsi="Times New Roman"/>
          <w:color w:val="000000"/>
          <w:sz w:val="28"/>
          <w:lang w:val="ru-RU"/>
        </w:rPr>
        <w:t>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  <w:proofErr w:type="gramEnd"/>
    </w:p>
    <w:p w14:paraId="698C7D29" w14:textId="77777777" w:rsidR="000C6E96" w:rsidRPr="00812F5F" w:rsidRDefault="00E53A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использовать разные методы получения знаний о традиционных религиях и светской этике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(наблюдение, чтение, сравнение, вычисление);</w:t>
      </w:r>
    </w:p>
    <w:p w14:paraId="4DAA6E40" w14:textId="77777777" w:rsidR="000C6E96" w:rsidRPr="00812F5F" w:rsidRDefault="00E53A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 w14:paraId="1E547DB8" w14:textId="77777777" w:rsidR="000C6E96" w:rsidRPr="00812F5F" w:rsidRDefault="00E53A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</w:t>
      </w:r>
      <w:r w:rsidRPr="00812F5F">
        <w:rPr>
          <w:rFonts w:ascii="Times New Roman" w:hAnsi="Times New Roman"/>
          <w:color w:val="000000"/>
          <w:sz w:val="28"/>
          <w:lang w:val="ru-RU"/>
        </w:rPr>
        <w:t>чек зрения; обосновывать свои суждения, приводить убедительные доказательства;</w:t>
      </w:r>
    </w:p>
    <w:p w14:paraId="2A67C7F9" w14:textId="77777777" w:rsidR="000C6E96" w:rsidRPr="00812F5F" w:rsidRDefault="00E53AA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6A6F63E9" w14:textId="77777777" w:rsidR="000C6E96" w:rsidRDefault="00E53A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58D449" w14:textId="77777777" w:rsidR="000C6E96" w:rsidRPr="00812F5F" w:rsidRDefault="00E53A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воспроизводить прослушанную (прочитанную) информацию, подчёркивать её принадлежнос</w:t>
      </w:r>
      <w:r w:rsidRPr="00812F5F">
        <w:rPr>
          <w:rFonts w:ascii="Times New Roman" w:hAnsi="Times New Roman"/>
          <w:color w:val="000000"/>
          <w:sz w:val="28"/>
          <w:lang w:val="ru-RU"/>
        </w:rPr>
        <w:t>ть к определённой религии и/или к гражданской этике;</w:t>
      </w:r>
    </w:p>
    <w:p w14:paraId="40D4CAEA" w14:textId="77777777" w:rsidR="000C6E96" w:rsidRPr="00812F5F" w:rsidRDefault="00E53A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14:paraId="3E79370B" w14:textId="77777777" w:rsidR="000C6E96" w:rsidRPr="00812F5F" w:rsidRDefault="00E53A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находить дополнительную информацию к основному учебному материалу в ра</w:t>
      </w:r>
      <w:r w:rsidRPr="00812F5F">
        <w:rPr>
          <w:rFonts w:ascii="Times New Roman" w:hAnsi="Times New Roman"/>
          <w:color w:val="000000"/>
          <w:sz w:val="28"/>
          <w:lang w:val="ru-RU"/>
        </w:rPr>
        <w:t>зных информационных источниках, в том числе в Интернете (в условиях контролируемого входа);</w:t>
      </w:r>
    </w:p>
    <w:p w14:paraId="4B417823" w14:textId="77777777" w:rsidR="000C6E96" w:rsidRPr="00812F5F" w:rsidRDefault="00E53AA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14:paraId="29AABA12" w14:textId="77777777" w:rsidR="000C6E96" w:rsidRDefault="00E53A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14:paraId="15B118D6" w14:textId="77777777" w:rsidR="000C6E96" w:rsidRPr="00812F5F" w:rsidRDefault="00E53A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14:paraId="46128A7B" w14:textId="77777777" w:rsidR="000C6E96" w:rsidRPr="00812F5F" w:rsidRDefault="00E53A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соблюдать правила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14:paraId="50576820" w14:textId="77777777" w:rsidR="000C6E96" w:rsidRPr="00812F5F" w:rsidRDefault="00E53AA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тексты-описания, тексты-рассуждения для воссоздания, анализа и </w:t>
      </w:r>
      <w:r w:rsidRPr="00812F5F">
        <w:rPr>
          <w:rFonts w:ascii="Times New Roman" w:hAnsi="Times New Roman"/>
          <w:color w:val="000000"/>
          <w:sz w:val="28"/>
          <w:lang w:val="ru-RU"/>
        </w:rPr>
        <w:t>оценки нравственно-этических идей, представленных в религиозных учениях и светской этике.</w:t>
      </w:r>
    </w:p>
    <w:p w14:paraId="44426C7D" w14:textId="77777777" w:rsidR="000C6E96" w:rsidRDefault="00E53A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УУД:</w:t>
      </w:r>
    </w:p>
    <w:p w14:paraId="4348E195" w14:textId="77777777" w:rsidR="000C6E96" w:rsidRPr="00812F5F" w:rsidRDefault="00E53A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</w:t>
      </w:r>
      <w:r w:rsidRPr="00812F5F">
        <w:rPr>
          <w:rFonts w:ascii="Times New Roman" w:hAnsi="Times New Roman"/>
          <w:color w:val="000000"/>
          <w:sz w:val="28"/>
          <w:lang w:val="ru-RU"/>
        </w:rPr>
        <w:t>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14:paraId="5E02F9BA" w14:textId="77777777" w:rsidR="000C6E96" w:rsidRPr="00812F5F" w:rsidRDefault="00E53A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готовность изменять себя, оценивать свои поступки, ориентируясь на нравственные правила и нормы современного </w:t>
      </w:r>
      <w:r w:rsidRPr="00812F5F">
        <w:rPr>
          <w:rFonts w:ascii="Times New Roman" w:hAnsi="Times New Roman"/>
          <w:color w:val="000000"/>
          <w:sz w:val="28"/>
          <w:lang w:val="ru-RU"/>
        </w:rPr>
        <w:t>российского общества; проявлять способность к сознательному самоограничению в поведении;</w:t>
      </w:r>
    </w:p>
    <w:p w14:paraId="3333444A" w14:textId="77777777" w:rsidR="000C6E96" w:rsidRPr="00812F5F" w:rsidRDefault="00E53A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14:paraId="50CF9E0D" w14:textId="77777777" w:rsidR="000C6E96" w:rsidRPr="00812F5F" w:rsidRDefault="00E53A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своё о</w:t>
      </w:r>
      <w:r w:rsidRPr="00812F5F">
        <w:rPr>
          <w:rFonts w:ascii="Times New Roman" w:hAnsi="Times New Roman"/>
          <w:color w:val="000000"/>
          <w:sz w:val="28"/>
          <w:lang w:val="ru-RU"/>
        </w:rPr>
        <w:t>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14:paraId="47EF4A64" w14:textId="77777777" w:rsidR="000C6E96" w:rsidRPr="00812F5F" w:rsidRDefault="00E53AA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проявлять высокий уровень познавательной мотивации, интерес к предмету, желание больше узнать </w:t>
      </w:r>
      <w:r w:rsidRPr="00812F5F">
        <w:rPr>
          <w:rFonts w:ascii="Times New Roman" w:hAnsi="Times New Roman"/>
          <w:color w:val="000000"/>
          <w:sz w:val="28"/>
          <w:lang w:val="ru-RU"/>
        </w:rPr>
        <w:t>о других религиях и правилах светской этики и этикета.</w:t>
      </w:r>
    </w:p>
    <w:p w14:paraId="4205A6DC" w14:textId="77777777" w:rsidR="000C6E96" w:rsidRDefault="00E53A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DDF192A" w14:textId="77777777" w:rsidR="000C6E96" w:rsidRPr="00812F5F" w:rsidRDefault="00E53A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</w:t>
      </w:r>
      <w:r w:rsidRPr="00812F5F">
        <w:rPr>
          <w:rFonts w:ascii="Times New Roman" w:hAnsi="Times New Roman"/>
          <w:color w:val="000000"/>
          <w:sz w:val="28"/>
          <w:lang w:val="ru-RU"/>
        </w:rPr>
        <w:t>но их оценивать;</w:t>
      </w:r>
    </w:p>
    <w:p w14:paraId="22D558E5" w14:textId="77777777" w:rsidR="000C6E96" w:rsidRPr="00812F5F" w:rsidRDefault="00E53A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14:paraId="6DC00DC0" w14:textId="77777777" w:rsidR="000C6E96" w:rsidRPr="00812F5F" w:rsidRDefault="00E53AA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готовить индивидуально, в парах, в группах сообщения по изученному и дополнительному материалу с иллюс</w:t>
      </w:r>
      <w:r w:rsidRPr="00812F5F">
        <w:rPr>
          <w:rFonts w:ascii="Times New Roman" w:hAnsi="Times New Roman"/>
          <w:color w:val="000000"/>
          <w:sz w:val="28"/>
          <w:lang w:val="ru-RU"/>
        </w:rPr>
        <w:t>тративным материалом и видеопрезентацией.</w:t>
      </w:r>
    </w:p>
    <w:p w14:paraId="7BDC604E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</w:p>
    <w:p w14:paraId="50677D5B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D40F0FD" w14:textId="77777777" w:rsidR="000C6E96" w:rsidRPr="00812F5F" w:rsidRDefault="000C6E96">
      <w:pPr>
        <w:spacing w:after="0" w:line="264" w:lineRule="auto"/>
        <w:ind w:left="120"/>
        <w:jc w:val="both"/>
        <w:rPr>
          <w:lang w:val="ru-RU"/>
        </w:rPr>
      </w:pPr>
    </w:p>
    <w:p w14:paraId="2F69E716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обучения по модулю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«Основы православной культуры» должны обеспечивать следующие достижения обучающегося:</w:t>
      </w:r>
    </w:p>
    <w:p w14:paraId="0CD31448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</w:t>
      </w:r>
      <w:r w:rsidRPr="00812F5F">
        <w:rPr>
          <w:rFonts w:ascii="Times New Roman" w:hAnsi="Times New Roman"/>
          <w:color w:val="000000"/>
          <w:sz w:val="28"/>
          <w:lang w:val="ru-RU"/>
        </w:rPr>
        <w:t>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18BDC71B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</w:t>
      </w:r>
      <w:r w:rsidRPr="00812F5F">
        <w:rPr>
          <w:rFonts w:ascii="Times New Roman" w:hAnsi="Times New Roman"/>
          <w:color w:val="000000"/>
          <w:sz w:val="28"/>
          <w:lang w:val="ru-RU"/>
        </w:rPr>
        <w:t>ры;</w:t>
      </w:r>
    </w:p>
    <w:p w14:paraId="438C0C15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6EB86116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14:paraId="32717291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православной культуре, традиции (любовь, вера, </w:t>
      </w:r>
      <w:r w:rsidRPr="00812F5F">
        <w:rPr>
          <w:rFonts w:ascii="Times New Roman" w:hAnsi="Times New Roman"/>
          <w:color w:val="000000"/>
          <w:sz w:val="28"/>
          <w:lang w:val="ru-RU"/>
        </w:rPr>
        <w:t>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 xml:space="preserve"> Д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есяти заповедей и Евангельских заповедей Блаженств, христианского нравствен</w:t>
      </w:r>
      <w:r w:rsidRPr="00812F5F">
        <w:rPr>
          <w:rFonts w:ascii="Times New Roman" w:hAnsi="Times New Roman"/>
          <w:color w:val="000000"/>
          <w:sz w:val="28"/>
          <w:lang w:val="ru-RU"/>
        </w:rPr>
        <w:t>ного идеала; объяснять «золотое правило нравственности» в православной христианской традиции;</w:t>
      </w:r>
    </w:p>
    <w:p w14:paraId="4544FBF8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православной этики;</w:t>
      </w:r>
    </w:p>
    <w:p w14:paraId="02832407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</w:t>
      </w:r>
      <w:r w:rsidRPr="00812F5F">
        <w:rPr>
          <w:rFonts w:ascii="Times New Roman" w:hAnsi="Times New Roman"/>
          <w:color w:val="000000"/>
          <w:sz w:val="28"/>
          <w:lang w:val="ru-RU"/>
        </w:rPr>
        <w:t>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14:paraId="7C09C63B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Священном Писании Церкви – Библии (Ветхий Завет, Новый Завет, Евангелия и еванг</w:t>
      </w:r>
      <w:r w:rsidRPr="00812F5F">
        <w:rPr>
          <w:rFonts w:ascii="Times New Roman" w:hAnsi="Times New Roman"/>
          <w:color w:val="000000"/>
          <w:sz w:val="28"/>
          <w:lang w:val="ru-RU"/>
        </w:rPr>
        <w:t>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  <w:proofErr w:type="gramEnd"/>
    </w:p>
    <w:p w14:paraId="1E06AD4A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назначении и ус</w:t>
      </w:r>
      <w:r w:rsidRPr="00812F5F">
        <w:rPr>
          <w:rFonts w:ascii="Times New Roman" w:hAnsi="Times New Roman"/>
          <w:color w:val="000000"/>
          <w:sz w:val="28"/>
          <w:lang w:val="ru-RU"/>
        </w:rPr>
        <w:t>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14:paraId="0132B100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православных праздниках (не менее трёх, включая Воскресение Христово и Рождество Христово)</w:t>
      </w:r>
      <w:r w:rsidRPr="00812F5F">
        <w:rPr>
          <w:rFonts w:ascii="Times New Roman" w:hAnsi="Times New Roman"/>
          <w:color w:val="000000"/>
          <w:sz w:val="28"/>
          <w:lang w:val="ru-RU"/>
        </w:rPr>
        <w:t>, православных постах, назначении поста;</w:t>
      </w:r>
    </w:p>
    <w:p w14:paraId="10BCFA8F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ценностей;</w:t>
      </w:r>
    </w:p>
    <w:p w14:paraId="3CE50436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христианскую символику, объяснять своими словами её смысл (православный крест) и значение в православной культуре;</w:t>
      </w:r>
    </w:p>
    <w:p w14:paraId="38DF5CCE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художественной культуре в православной традиции, об иконописи; выделять и объяснять особенности икон </w:t>
      </w:r>
      <w:r w:rsidRPr="00812F5F">
        <w:rPr>
          <w:rFonts w:ascii="Times New Roman" w:hAnsi="Times New Roman"/>
          <w:color w:val="000000"/>
          <w:sz w:val="28"/>
          <w:lang w:val="ru-RU"/>
        </w:rPr>
        <w:t>в сравнении с картинами;</w:t>
      </w:r>
    </w:p>
    <w:p w14:paraId="6BF80A13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</w:t>
      </w:r>
      <w:r w:rsidRPr="00812F5F">
        <w:rPr>
          <w:rFonts w:ascii="Times New Roman" w:hAnsi="Times New Roman"/>
          <w:color w:val="000000"/>
          <w:sz w:val="28"/>
          <w:lang w:val="ru-RU"/>
        </w:rPr>
        <w:t>ности;</w:t>
      </w:r>
    </w:p>
    <w:p w14:paraId="25A7606F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 w14:paraId="212B3A99" w14:textId="77777777" w:rsidR="000C6E96" w:rsidRDefault="00E53AAE">
      <w:pPr>
        <w:numPr>
          <w:ilvl w:val="0"/>
          <w:numId w:val="9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273C2DF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человека, людей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в обществе к религии, свободы вероисповедания; понимание российского общества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Оте­честву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, нашей общей Ро</w:t>
      </w:r>
      <w:r w:rsidRPr="00812F5F">
        <w:rPr>
          <w:rFonts w:ascii="Times New Roman" w:hAnsi="Times New Roman"/>
          <w:color w:val="000000"/>
          <w:sz w:val="28"/>
          <w:lang w:val="ru-RU"/>
        </w:rPr>
        <w:t>дине – России; приводить примеры сотрудничества последователей традиционных религий;</w:t>
      </w:r>
    </w:p>
    <w:p w14:paraId="7E079CD4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</w:t>
      </w:r>
      <w:r w:rsidRPr="00812F5F">
        <w:rPr>
          <w:rFonts w:ascii="Times New Roman" w:hAnsi="Times New Roman"/>
          <w:color w:val="000000"/>
          <w:sz w:val="28"/>
          <w:lang w:val="ru-RU"/>
        </w:rPr>
        <w:t>м, иудаизм;</w:t>
      </w:r>
    </w:p>
    <w:p w14:paraId="05187D96" w14:textId="77777777" w:rsidR="000C6E96" w:rsidRPr="00812F5F" w:rsidRDefault="00E53AA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14:paraId="17968DAE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образовательной программы модуля «Основы исламской культуры» должны </w:t>
      </w:r>
      <w:r w:rsidRPr="00812F5F">
        <w:rPr>
          <w:rFonts w:ascii="Times New Roman" w:hAnsi="Times New Roman"/>
          <w:color w:val="000000"/>
          <w:sz w:val="28"/>
          <w:lang w:val="ru-RU"/>
        </w:rPr>
        <w:t>отражать сформированность умений:</w:t>
      </w:r>
    </w:p>
    <w:p w14:paraId="05C609CE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1972E327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значимости нравственного совершенствования и роли в этом личных усилий человека, приводить примеры;</w:t>
      </w:r>
    </w:p>
    <w:p w14:paraId="6781154C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общества как источника и основы духовного развития, нравственного совершенствования;</w:t>
      </w:r>
    </w:p>
    <w:p w14:paraId="5E1B0569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нравственных заповедях, нормах исламской религиозной морали, их значении в выстраивании отношений в семье, между людьми, в общении и деятельности;</w:t>
      </w:r>
    </w:p>
    <w:p w14:paraId="4DAB7033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раскрыва</w:t>
      </w:r>
      <w:r w:rsidRPr="00812F5F">
        <w:rPr>
          <w:rFonts w:ascii="Times New Roman" w:hAnsi="Times New Roman"/>
          <w:color w:val="000000"/>
          <w:sz w:val="28"/>
          <w:lang w:val="ru-RU"/>
        </w:rPr>
        <w:t>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великодушие, скромность, верность, терпение, выдержка, достойное поведение, стремление к знаниям);</w:t>
      </w:r>
      <w:proofErr w:type="gramEnd"/>
    </w:p>
    <w:p w14:paraId="44FC3350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</w:t>
      </w:r>
      <w:r w:rsidRPr="00812F5F">
        <w:rPr>
          <w:rFonts w:ascii="Times New Roman" w:hAnsi="Times New Roman"/>
          <w:color w:val="000000"/>
          <w:sz w:val="28"/>
          <w:lang w:val="ru-RU"/>
        </w:rPr>
        <w:t>оначальный опыт осмысления и нравственной оценки поступков, поведения (своих и других людей) с позиций исламской этики;</w:t>
      </w:r>
    </w:p>
    <w:p w14:paraId="1A49554A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исламской культуре, единобожии, вере и её основа</w:t>
      </w:r>
      <w:r w:rsidRPr="00812F5F">
        <w:rPr>
          <w:rFonts w:ascii="Times New Roman" w:hAnsi="Times New Roman"/>
          <w:color w:val="000000"/>
          <w:sz w:val="28"/>
          <w:lang w:val="ru-RU"/>
        </w:rPr>
        <w:t>х;</w:t>
      </w:r>
    </w:p>
    <w:p w14:paraId="0A59A777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закят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дуа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зикр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);</w:t>
      </w:r>
    </w:p>
    <w:p w14:paraId="2C7A40D2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мечети (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минбар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михраб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), нормах поведения в </w:t>
      </w:r>
      <w:r w:rsidRPr="00812F5F">
        <w:rPr>
          <w:rFonts w:ascii="Times New Roman" w:hAnsi="Times New Roman"/>
          <w:color w:val="000000"/>
          <w:sz w:val="28"/>
          <w:lang w:val="ru-RU"/>
        </w:rPr>
        <w:t>мечети, общения с верующими и служителями ислама;</w:t>
      </w:r>
    </w:p>
    <w:p w14:paraId="691581CB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праздниках в исламе (Ураза-байрам, Курбан-байрам,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Маулид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);</w:t>
      </w:r>
    </w:p>
    <w:p w14:paraId="792129DA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исламской семье, обязанностей и ответственности членов семьи; норм отношений детей к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отцу, матери, братьям и сёстрам, старшим по возрасту, предкам; норм отношений с дальними родственниками, соседями; исламских семейных ценностей;</w:t>
      </w:r>
    </w:p>
    <w:p w14:paraId="084F79A0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исламскую символику, объяснять своими словами её смысл и охарактеризовать назначение исламского о</w:t>
      </w:r>
      <w:r w:rsidRPr="00812F5F">
        <w:rPr>
          <w:rFonts w:ascii="Times New Roman" w:hAnsi="Times New Roman"/>
          <w:color w:val="000000"/>
          <w:sz w:val="28"/>
          <w:lang w:val="ru-RU"/>
        </w:rPr>
        <w:t>рнамента;</w:t>
      </w:r>
    </w:p>
    <w:p w14:paraId="6BF9921D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исламской традиции, религиозных напевах, каллиграфии, архитектуре, книжной миниатюре, религиозной атрибутике, одежде;</w:t>
      </w:r>
    </w:p>
    <w:p w14:paraId="60675C11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излагать основные исторические сведения о возникновении исламской религиозной традиции </w:t>
      </w:r>
      <w:r w:rsidRPr="00812F5F">
        <w:rPr>
          <w:rFonts w:ascii="Times New Roman" w:hAnsi="Times New Roman"/>
          <w:color w:val="000000"/>
          <w:sz w:val="28"/>
          <w:lang w:val="ru-RU"/>
        </w:rPr>
        <w:t>в России, своими словами объяснять роль ислама в становлении культуры народов России, российской культуры и государственности;</w:t>
      </w:r>
    </w:p>
    <w:p w14:paraId="7843E9FD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исламского исторического и культурного наследия в своей местнос</w:t>
      </w:r>
      <w:r w:rsidRPr="00812F5F">
        <w:rPr>
          <w:rFonts w:ascii="Times New Roman" w:hAnsi="Times New Roman"/>
          <w:color w:val="000000"/>
          <w:sz w:val="28"/>
          <w:lang w:val="ru-RU"/>
        </w:rPr>
        <w:t>ти, регионе (мечети, медресе, памятные и святые места), оформлению и представлению её результатов;</w:t>
      </w:r>
    </w:p>
    <w:p w14:paraId="60748BBD" w14:textId="77777777" w:rsidR="000C6E96" w:rsidRDefault="00E53AAE">
      <w:pPr>
        <w:numPr>
          <w:ilvl w:val="0"/>
          <w:numId w:val="10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</w:t>
      </w:r>
      <w:r>
        <w:rPr>
          <w:rFonts w:ascii="Times New Roman" w:hAnsi="Times New Roman"/>
          <w:color w:val="000000"/>
          <w:sz w:val="28"/>
        </w:rPr>
        <w:t>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221C32C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оссийского общенародного (общенационального, гражданского) патриотизма, любви к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Оте­честву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, нашей общей Родине – России; приводить примеры сотрудничества последователей традиционных религий;</w:t>
      </w:r>
    </w:p>
    <w:p w14:paraId="1449764F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</w:t>
      </w:r>
      <w:r w:rsidRPr="00812F5F">
        <w:rPr>
          <w:rFonts w:ascii="Times New Roman" w:hAnsi="Times New Roman"/>
          <w:color w:val="000000"/>
          <w:sz w:val="28"/>
          <w:lang w:val="ru-RU"/>
        </w:rPr>
        <w:t>аемой), народы России, для которых традиционными религиями исторически являются православие, ислам, буддизм, иудаизм;</w:t>
      </w:r>
    </w:p>
    <w:p w14:paraId="614C69F9" w14:textId="77777777" w:rsidR="000C6E96" w:rsidRPr="00812F5F" w:rsidRDefault="00E53AA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исламской духовно-нравственной культуре, традиц</w:t>
      </w:r>
      <w:r w:rsidRPr="00812F5F">
        <w:rPr>
          <w:rFonts w:ascii="Times New Roman" w:hAnsi="Times New Roman"/>
          <w:color w:val="000000"/>
          <w:sz w:val="28"/>
          <w:lang w:val="ru-RU"/>
        </w:rPr>
        <w:t>ии.</w:t>
      </w:r>
    </w:p>
    <w:p w14:paraId="4B8A54EA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культуры» должны отражать сформированность умений:</w:t>
      </w:r>
    </w:p>
    <w:p w14:paraId="14E87E96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</w:t>
      </w:r>
      <w:r w:rsidRPr="00812F5F">
        <w:rPr>
          <w:rFonts w:ascii="Times New Roman" w:hAnsi="Times New Roman"/>
          <w:color w:val="000000"/>
          <w:sz w:val="28"/>
          <w:lang w:val="ru-RU"/>
        </w:rPr>
        <w:t>ых для жизни представлений о себе, людях, окружающей действительности;</w:t>
      </w:r>
    </w:p>
    <w:p w14:paraId="364CF159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40D3A74B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</w:t>
      </w:r>
      <w:r w:rsidRPr="00812F5F">
        <w:rPr>
          <w:rFonts w:ascii="Times New Roman" w:hAnsi="Times New Roman"/>
          <w:color w:val="000000"/>
          <w:sz w:val="28"/>
          <w:lang w:val="ru-RU"/>
        </w:rPr>
        <w:t>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12C5B86C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нравственных заповедях, нормах буддийской </w:t>
      </w:r>
      <w:r w:rsidRPr="00812F5F">
        <w:rPr>
          <w:rFonts w:ascii="Times New Roman" w:hAnsi="Times New Roman"/>
          <w:color w:val="000000"/>
          <w:sz w:val="28"/>
          <w:lang w:val="ru-RU"/>
        </w:rPr>
        <w:t>религиозной морали, их значении в выстраивании отношений в семье, между людьми, в общении и деятельности;</w:t>
      </w:r>
    </w:p>
    <w:p w14:paraId="4640C859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в буддийской культуре, традиции (сострадание, милосердие, любовь, ответственность, благие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небл</w:t>
      </w:r>
      <w:r w:rsidRPr="00812F5F">
        <w:rPr>
          <w:rFonts w:ascii="Times New Roman" w:hAnsi="Times New Roman"/>
          <w:color w:val="000000"/>
          <w:sz w:val="28"/>
          <w:lang w:val="ru-RU"/>
        </w:rPr>
        <w:t>агие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деяния, освобождение, борьба с неведением, уверенность в себе, постоянство перемен, внимательность); основных идей (учения) Будды о сущности </w:t>
      </w: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человеческой жизни, цикличности и значения сансары; понимание личности как совокупности всех поступков; значен</w:t>
      </w:r>
      <w:r w:rsidRPr="00812F5F">
        <w:rPr>
          <w:rFonts w:ascii="Times New Roman" w:hAnsi="Times New Roman"/>
          <w:color w:val="000000"/>
          <w:sz w:val="28"/>
          <w:lang w:val="ru-RU"/>
        </w:rPr>
        <w:t>ие понятий «правильное воззрение» и «правильное действие»;</w:t>
      </w:r>
      <w:proofErr w:type="gramEnd"/>
    </w:p>
    <w:p w14:paraId="3E52D241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буддийской этики;</w:t>
      </w:r>
    </w:p>
    <w:p w14:paraId="0A58CBE0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</w:t>
      </w:r>
      <w:r w:rsidRPr="00812F5F">
        <w:rPr>
          <w:rFonts w:ascii="Times New Roman" w:hAnsi="Times New Roman"/>
          <w:color w:val="000000"/>
          <w:sz w:val="28"/>
          <w:lang w:val="ru-RU"/>
        </w:rPr>
        <w:t>картине мира) в буддийской культуре, учении о Будде (буддах), бодхисаттвах, Вселенной,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14:paraId="0B921610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буддийских писан</w:t>
      </w:r>
      <w:r w:rsidRPr="00812F5F">
        <w:rPr>
          <w:rFonts w:ascii="Times New Roman" w:hAnsi="Times New Roman"/>
          <w:color w:val="000000"/>
          <w:sz w:val="28"/>
          <w:lang w:val="ru-RU"/>
        </w:rPr>
        <w:t>иях, ламах, службах; смысле принятия, восьмеричном пути и карме;</w:t>
      </w:r>
    </w:p>
    <w:p w14:paraId="7E651470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буддийского храма, нормах поведения в храме, общения с мирскими последователями и ламами;</w:t>
      </w:r>
    </w:p>
    <w:p w14:paraId="06CE0879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праздниках в буддизме, аскезе;</w:t>
      </w:r>
    </w:p>
    <w:p w14:paraId="2927C022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</w:t>
      </w:r>
      <w:r w:rsidRPr="00812F5F">
        <w:rPr>
          <w:rFonts w:ascii="Times New Roman" w:hAnsi="Times New Roman"/>
          <w:color w:val="000000"/>
          <w:sz w:val="28"/>
          <w:lang w:val="ru-RU"/>
        </w:rPr>
        <w:t>ное содержание норм отношений в буддийской семье, обязанностей и ответственности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14:paraId="75029856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буддийскую символику, объяснять свои</w:t>
      </w:r>
      <w:r w:rsidRPr="00812F5F">
        <w:rPr>
          <w:rFonts w:ascii="Times New Roman" w:hAnsi="Times New Roman"/>
          <w:color w:val="000000"/>
          <w:sz w:val="28"/>
          <w:lang w:val="ru-RU"/>
        </w:rPr>
        <w:t>ми словами её смысл и значение в буддийской культуре;</w:t>
      </w:r>
    </w:p>
    <w:p w14:paraId="7F9B2016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в буддийской традиции;</w:t>
      </w:r>
    </w:p>
    <w:p w14:paraId="7D2AEE24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излагать основные исторические сведения о возникновении буддийской религиозной традиции в истории и в России, своими словами объяснять роль </w:t>
      </w:r>
      <w:r w:rsidRPr="00812F5F">
        <w:rPr>
          <w:rFonts w:ascii="Times New Roman" w:hAnsi="Times New Roman"/>
          <w:color w:val="000000"/>
          <w:sz w:val="28"/>
          <w:lang w:val="ru-RU"/>
        </w:rPr>
        <w:t>буддизма в становлении культуры народов России, российской культуры и государственности;</w:t>
      </w:r>
    </w:p>
    <w:p w14:paraId="72FEC88C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</w:t>
      </w:r>
      <w:r w:rsidRPr="00812F5F">
        <w:rPr>
          <w:rFonts w:ascii="Times New Roman" w:hAnsi="Times New Roman"/>
          <w:color w:val="000000"/>
          <w:sz w:val="28"/>
          <w:lang w:val="ru-RU"/>
        </w:rPr>
        <w:t>и, памятные и святые места), оформлению и представлению её результатов;</w:t>
      </w:r>
    </w:p>
    <w:p w14:paraId="33608B3C" w14:textId="77777777" w:rsidR="000C6E96" w:rsidRDefault="00E53AAE">
      <w:pPr>
        <w:numPr>
          <w:ilvl w:val="0"/>
          <w:numId w:val="11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9CA57B0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общенационального, гражданского) патриотизма, любви к Отечеству, нашей общей </w:t>
      </w: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Родине – России; приводить примеры сотрудничества последователей традиционных религий;</w:t>
      </w:r>
    </w:p>
    <w:p w14:paraId="0292BB15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называть традиционные религии в России (не менее трёх, кроме изучаемой), народы России, для </w:t>
      </w:r>
      <w:r w:rsidRPr="00812F5F">
        <w:rPr>
          <w:rFonts w:ascii="Times New Roman" w:hAnsi="Times New Roman"/>
          <w:color w:val="000000"/>
          <w:sz w:val="28"/>
          <w:lang w:val="ru-RU"/>
        </w:rPr>
        <w:t>которых традиционными религиями исторически являются православие, ислам, буддизм, иудаизм;</w:t>
      </w:r>
    </w:p>
    <w:p w14:paraId="521FB453" w14:textId="77777777" w:rsidR="000C6E96" w:rsidRPr="00812F5F" w:rsidRDefault="00E53AA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буддийской духовно-нравственной культуре, традиции.</w:t>
      </w:r>
    </w:p>
    <w:p w14:paraId="2555A7A0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</w:t>
      </w:r>
      <w:r w:rsidRPr="00812F5F">
        <w:rPr>
          <w:rFonts w:ascii="Times New Roman" w:hAnsi="Times New Roman"/>
          <w:color w:val="000000"/>
          <w:sz w:val="28"/>
          <w:lang w:val="ru-RU"/>
        </w:rPr>
        <w:t>освоения образовательной программы модуля «Основы иудейской культуры» должны отражать сформированность умений:</w:t>
      </w:r>
    </w:p>
    <w:p w14:paraId="620C7CF0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жизни представлений </w:t>
      </w:r>
      <w:r w:rsidRPr="00812F5F">
        <w:rPr>
          <w:rFonts w:ascii="Times New Roman" w:hAnsi="Times New Roman"/>
          <w:color w:val="000000"/>
          <w:sz w:val="28"/>
          <w:lang w:val="ru-RU"/>
        </w:rPr>
        <w:t>о себе, людях, окружающей действительности;</w:t>
      </w:r>
    </w:p>
    <w:p w14:paraId="1421FEE6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14:paraId="773C6CC2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</w:t>
      </w:r>
      <w:r w:rsidRPr="00812F5F">
        <w:rPr>
          <w:rFonts w:ascii="Times New Roman" w:hAnsi="Times New Roman"/>
          <w:color w:val="000000"/>
          <w:sz w:val="28"/>
          <w:lang w:val="ru-RU"/>
        </w:rPr>
        <w:t>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642538F3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иудейской морали, их значении в выстраивании от</w:t>
      </w:r>
      <w:r w:rsidRPr="00812F5F">
        <w:rPr>
          <w:rFonts w:ascii="Times New Roman" w:hAnsi="Times New Roman"/>
          <w:color w:val="000000"/>
          <w:sz w:val="28"/>
          <w:lang w:val="ru-RU"/>
        </w:rPr>
        <w:t>ношений в семье, между людьми, в общении и деятельности;</w:t>
      </w:r>
    </w:p>
    <w:p w14:paraId="0306A077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</w:t>
      </w:r>
      <w:r w:rsidRPr="00812F5F">
        <w:rPr>
          <w:rFonts w:ascii="Times New Roman" w:hAnsi="Times New Roman"/>
          <w:color w:val="000000"/>
          <w:sz w:val="28"/>
          <w:lang w:val="ru-RU"/>
        </w:rPr>
        <w:t>ьба с грехом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  <w:proofErr w:type="gramEnd"/>
    </w:p>
    <w:p w14:paraId="3046B512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первоначальный опыт осмысления и нравственной оценки поступков, </w:t>
      </w:r>
      <w:r w:rsidRPr="00812F5F">
        <w:rPr>
          <w:rFonts w:ascii="Times New Roman" w:hAnsi="Times New Roman"/>
          <w:color w:val="000000"/>
          <w:sz w:val="28"/>
          <w:lang w:val="ru-RU"/>
        </w:rPr>
        <w:t>поведения (своих и других людей) с позиций иудейской этики;</w:t>
      </w:r>
    </w:p>
    <w:p w14:paraId="239D4417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14:paraId="6349FAF3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священных текстах иудаизма – Т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оре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Танахе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, о Талмуде, произведениях выдающихся деятелей иудаизма, богослужениях, молитвах;</w:t>
      </w:r>
    </w:p>
    <w:p w14:paraId="282D18E4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назначении и устройстве синагоги, о раввинах, нормах поведения в синагоге, общения с мирянами и раввинами;</w:t>
      </w:r>
    </w:p>
    <w:p w14:paraId="6520A9C9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об иудейских праздниках (не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менее четырёх, включая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Рош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-а-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Шана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Йом-Киппур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Суккот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Песах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), постах, назначении поста;</w:t>
      </w:r>
    </w:p>
    <w:p w14:paraId="311E5E62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старш</w:t>
      </w:r>
      <w:r w:rsidRPr="00812F5F">
        <w:rPr>
          <w:rFonts w:ascii="Times New Roman" w:hAnsi="Times New Roman"/>
          <w:color w:val="000000"/>
          <w:sz w:val="28"/>
          <w:lang w:val="ru-RU"/>
        </w:rPr>
        <w:t>им по возрасту, предкам; иудейских традиционных семейных ценностей;</w:t>
      </w:r>
    </w:p>
    <w:p w14:paraId="7517B1AF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иудейскую символику, объяснять своими словами её смысл (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магендовид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 и значение в еврейской культуре;</w:t>
      </w:r>
    </w:p>
    <w:p w14:paraId="29088FD8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художественной культуре в иудейской традиции, каллиграфии, </w:t>
      </w:r>
      <w:r w:rsidRPr="00812F5F">
        <w:rPr>
          <w:rFonts w:ascii="Times New Roman" w:hAnsi="Times New Roman"/>
          <w:color w:val="000000"/>
          <w:sz w:val="28"/>
          <w:lang w:val="ru-RU"/>
        </w:rPr>
        <w:t>религиозных напевах, архитектуре, книжной миниатюре, религиозной атрибутике, одежде;</w:t>
      </w:r>
    </w:p>
    <w:p w14:paraId="48832251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излагать основные исторические сведения о появлен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ии иу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>даизма на территории России, своими словами объяснять роль иудаизма в становлении культуры народов России, российской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культуры и государственности;</w:t>
      </w:r>
    </w:p>
    <w:p w14:paraId="69C856E3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её результ</w:t>
      </w:r>
      <w:r w:rsidRPr="00812F5F">
        <w:rPr>
          <w:rFonts w:ascii="Times New Roman" w:hAnsi="Times New Roman"/>
          <w:color w:val="000000"/>
          <w:sz w:val="28"/>
          <w:lang w:val="ru-RU"/>
        </w:rPr>
        <w:t>атов;</w:t>
      </w:r>
    </w:p>
    <w:p w14:paraId="45BA3E06" w14:textId="77777777" w:rsidR="000C6E96" w:rsidRDefault="00E53AAE">
      <w:pPr>
        <w:numPr>
          <w:ilvl w:val="0"/>
          <w:numId w:val="12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4EA33D0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свободы мировоззренческого выбора, отношения ч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Оте­честву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12F5F">
        <w:rPr>
          <w:rFonts w:ascii="Times New Roman" w:hAnsi="Times New Roman"/>
          <w:color w:val="000000"/>
          <w:sz w:val="28"/>
          <w:lang w:val="ru-RU"/>
        </w:rPr>
        <w:t>нашей общей Родине – России; приводить примеры сотрудничества последователей традиционных религий;</w:t>
      </w:r>
    </w:p>
    <w:p w14:paraId="77D27EE9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ислам, буддизм, иудаизм;</w:t>
      </w:r>
    </w:p>
    <w:p w14:paraId="615BB45E" w14:textId="77777777" w:rsidR="000C6E96" w:rsidRPr="00812F5F" w:rsidRDefault="00E53AA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иудейской духовно-нравственной культуре, традиции.</w:t>
      </w:r>
    </w:p>
    <w:p w14:paraId="16236094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освоения образовательной программы модуля «Основы религиозных </w:t>
      </w:r>
      <w:r w:rsidRPr="00812F5F">
        <w:rPr>
          <w:rFonts w:ascii="Times New Roman" w:hAnsi="Times New Roman"/>
          <w:color w:val="000000"/>
          <w:sz w:val="28"/>
          <w:lang w:val="ru-RU"/>
        </w:rPr>
        <w:t>культур народов России» должны отражать сформированность умений:</w:t>
      </w:r>
    </w:p>
    <w:p w14:paraId="663CCCDA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14:paraId="458BC526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</w:t>
      </w:r>
      <w:r w:rsidRPr="00812F5F">
        <w:rPr>
          <w:rFonts w:ascii="Times New Roman" w:hAnsi="Times New Roman"/>
          <w:color w:val="000000"/>
          <w:sz w:val="28"/>
          <w:lang w:val="ru-RU"/>
        </w:rPr>
        <w:t>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1E17299C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понимание и принятие значения российских традиционных духовных и нравственных ценностей, духовно-нравственной к</w:t>
      </w:r>
      <w:r w:rsidRPr="00812F5F">
        <w:rPr>
          <w:rFonts w:ascii="Times New Roman" w:hAnsi="Times New Roman"/>
          <w:color w:val="000000"/>
          <w:sz w:val="28"/>
          <w:lang w:val="ru-RU"/>
        </w:rPr>
        <w:t>ультуры народов России, российского общества как источника и основы духовного развития, нравственного совершенствования;</w:t>
      </w:r>
    </w:p>
    <w:p w14:paraId="79A4013D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нравственных заповедях, нормах морали в традиционных религиях России (православие, ислам, буддизм, иудаизм), их значении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в выстраивании отношений в семье, между людьми;</w:t>
      </w:r>
    </w:p>
    <w:p w14:paraId="23D06A83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нравственных категорий (долг, свобода, ответственность, милосердие, забота о слабых, взаимопомощь) в религиозной культуре народов России (православии, исламе, буддизме, </w:t>
      </w:r>
      <w:r w:rsidRPr="00812F5F">
        <w:rPr>
          <w:rFonts w:ascii="Times New Roman" w:hAnsi="Times New Roman"/>
          <w:color w:val="000000"/>
          <w:sz w:val="28"/>
          <w:lang w:val="ru-RU"/>
        </w:rPr>
        <w:t>иудаизме); объяснять «золотое правило нравственности» в религиозных традициях;</w:t>
      </w:r>
      <w:proofErr w:type="gramEnd"/>
    </w:p>
    <w:p w14:paraId="0D92E60E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соотносить нравственные формы поведения с нравственными нормами, заповедями в традиционных религиях народов России;</w:t>
      </w:r>
    </w:p>
    <w:p w14:paraId="57905EFB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раскрывать своими словами первоначальные представления о миро</w:t>
      </w:r>
      <w:r w:rsidRPr="00812F5F">
        <w:rPr>
          <w:rFonts w:ascii="Times New Roman" w:hAnsi="Times New Roman"/>
          <w:color w:val="000000"/>
          <w:sz w:val="28"/>
          <w:lang w:val="ru-RU"/>
        </w:rPr>
        <w:t>воззрении (картине мира) в вероучении православия, ислама, буддизма, иудаизма; об основателях религий;</w:t>
      </w:r>
    </w:p>
    <w:p w14:paraId="5898B05A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рассказывать о священных писаниях традиционных религий народов России (Библия, Коран,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Трипитака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Ганджур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), Танах), хранителях предания и служителях религ</w:t>
      </w:r>
      <w:r w:rsidRPr="00812F5F">
        <w:rPr>
          <w:rFonts w:ascii="Times New Roman" w:hAnsi="Times New Roman"/>
          <w:color w:val="000000"/>
          <w:sz w:val="28"/>
          <w:lang w:val="ru-RU"/>
        </w:rPr>
        <w:t>иозного культа (священники, муллы, ламы, раввины), религиозных обрядах, ритуалах, обычаях (1–2 примера);</w:t>
      </w:r>
      <w:proofErr w:type="gramEnd"/>
    </w:p>
    <w:p w14:paraId="74B25F7C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назначении и устройстве священных сооружений (храмов) традиционных религий народов России, основных нормах поведения в храмах, общения с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верующими;</w:t>
      </w:r>
    </w:p>
    <w:p w14:paraId="7A05FC5F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праздника каждой традиции);</w:t>
      </w:r>
    </w:p>
    <w:p w14:paraId="52AFD11B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раскрывать основное содержание норм отношений в религиозно</w:t>
      </w:r>
      <w:r w:rsidRPr="00812F5F">
        <w:rPr>
          <w:rFonts w:ascii="Times New Roman" w:hAnsi="Times New Roman"/>
          <w:color w:val="000000"/>
          <w:sz w:val="28"/>
          <w:lang w:val="ru-RU"/>
        </w:rPr>
        <w:t>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традиционных религиях народов России;</w:t>
      </w:r>
    </w:p>
    <w:p w14:paraId="3DF5D7BE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религиозную символику традиционных рел</w:t>
      </w:r>
      <w:r w:rsidRPr="00812F5F">
        <w:rPr>
          <w:rFonts w:ascii="Times New Roman" w:hAnsi="Times New Roman"/>
          <w:color w:val="000000"/>
          <w:sz w:val="28"/>
          <w:lang w:val="ru-RU"/>
        </w:rPr>
        <w:t>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14:paraId="1B62732F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художественной культуре традиционных религий народов России (православные иконы, исламск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ая каллиграфия, буддийская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танкопись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); главных особенностях религиозного искусства православия, ислама, буддизма, иудаизма (архитектура, изобразительное искусство, язык и поэтика религиозных текстов, музыки или звуковой среды);</w:t>
      </w:r>
    </w:p>
    <w:p w14:paraId="2AE99FC7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излагать основные историческ</w:t>
      </w:r>
      <w:r w:rsidRPr="00812F5F">
        <w:rPr>
          <w:rFonts w:ascii="Times New Roman" w:hAnsi="Times New Roman"/>
          <w:color w:val="000000"/>
          <w:sz w:val="28"/>
          <w:lang w:val="ru-RU"/>
        </w:rPr>
        <w:t>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14:paraId="5FA356A1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изучению исторического и культурного наследия традиционных религий н</w:t>
      </w:r>
      <w:r w:rsidRPr="00812F5F">
        <w:rPr>
          <w:rFonts w:ascii="Times New Roman" w:hAnsi="Times New Roman"/>
          <w:color w:val="000000"/>
          <w:sz w:val="28"/>
          <w:lang w:val="ru-RU"/>
        </w:rPr>
        <w:t>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14:paraId="183F4751" w14:textId="77777777" w:rsidR="000C6E96" w:rsidRDefault="00E53AAE">
      <w:pPr>
        <w:numPr>
          <w:ilvl w:val="0"/>
          <w:numId w:val="13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приводить примеры нравственных поступков, совершаемых с опорой на этические нормы религиозной культуры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</w:t>
      </w:r>
      <w:r>
        <w:rPr>
          <w:rFonts w:ascii="Times New Roman" w:hAnsi="Times New Roman"/>
          <w:color w:val="000000"/>
          <w:sz w:val="28"/>
        </w:rPr>
        <w:t>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E9FA652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</w:t>
      </w:r>
      <w:r w:rsidRPr="00812F5F">
        <w:rPr>
          <w:rFonts w:ascii="Times New Roman" w:hAnsi="Times New Roman"/>
          <w:color w:val="000000"/>
          <w:sz w:val="28"/>
          <w:lang w:val="ru-RU"/>
        </w:rPr>
        <w:t>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14:paraId="5DBC84F5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называть традиционные религ</w:t>
      </w:r>
      <w:r w:rsidRPr="00812F5F">
        <w:rPr>
          <w:rFonts w:ascii="Times New Roman" w:hAnsi="Times New Roman"/>
          <w:color w:val="000000"/>
          <w:sz w:val="28"/>
          <w:lang w:val="ru-RU"/>
        </w:rPr>
        <w:t>ии в России, народы России, для которых традиционными религиями исторически являются православие, ислам, буддизм, иудаизм;</w:t>
      </w:r>
    </w:p>
    <w:p w14:paraId="24459DCC" w14:textId="77777777" w:rsidR="000C6E96" w:rsidRPr="00812F5F" w:rsidRDefault="00E53AA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человеческого достоинства, ценности человеческой жизни в традиционных религиях народов России.</w:t>
      </w:r>
    </w:p>
    <w:p w14:paraId="1DC35914" w14:textId="77777777" w:rsidR="000C6E96" w:rsidRPr="00812F5F" w:rsidRDefault="00E53AAE">
      <w:pPr>
        <w:spacing w:after="0" w:line="264" w:lineRule="auto"/>
        <w:ind w:firstLine="600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Пред</w:t>
      </w:r>
      <w:r w:rsidRPr="00812F5F">
        <w:rPr>
          <w:rFonts w:ascii="Times New Roman" w:hAnsi="Times New Roman"/>
          <w:color w:val="000000"/>
          <w:sz w:val="28"/>
          <w:lang w:val="ru-RU"/>
        </w:rPr>
        <w:t>метные результаты освоения образовательной программы модуля «Основы светской этики» должны отражать сформированность умений:</w:t>
      </w:r>
    </w:p>
    <w:p w14:paraId="6A3D100E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выражать своими словами первоначальное понимание сущности духовного развития как осознания и усвоения человеком значимых для жизни </w:t>
      </w:r>
      <w:r w:rsidRPr="00812F5F">
        <w:rPr>
          <w:rFonts w:ascii="Times New Roman" w:hAnsi="Times New Roman"/>
          <w:color w:val="000000"/>
          <w:sz w:val="28"/>
          <w:lang w:val="ru-RU"/>
        </w:rPr>
        <w:t>представлений о себе, людях, окружающей действительности;</w:t>
      </w:r>
    </w:p>
    <w:p w14:paraId="439DE757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14:paraId="1BC0D0EB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выражать понимание и принятие значения российских </w:t>
      </w:r>
      <w:r w:rsidRPr="00812F5F">
        <w:rPr>
          <w:rFonts w:ascii="Times New Roman" w:hAnsi="Times New Roman"/>
          <w:color w:val="000000"/>
          <w:sz w:val="28"/>
          <w:lang w:val="ru-RU"/>
        </w:rPr>
        <w:t>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14:paraId="4F1B98D1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российской светской (гражданской) этике как общепр</w:t>
      </w:r>
      <w:r w:rsidRPr="00812F5F">
        <w:rPr>
          <w:rFonts w:ascii="Times New Roman" w:hAnsi="Times New Roman"/>
          <w:color w:val="000000"/>
          <w:sz w:val="28"/>
          <w:lang w:val="ru-RU"/>
        </w:rPr>
        <w:t>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14:paraId="70C274C5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раскрывать основное содержание нравственных к</w:t>
      </w:r>
      <w:r w:rsidRPr="00812F5F">
        <w:rPr>
          <w:rFonts w:ascii="Times New Roman" w:hAnsi="Times New Roman"/>
          <w:color w:val="000000"/>
          <w:sz w:val="28"/>
          <w:lang w:val="ru-RU"/>
        </w:rPr>
        <w:t>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</w:t>
      </w:r>
      <w:r w:rsidRPr="00812F5F">
        <w:rPr>
          <w:rFonts w:ascii="Times New Roman" w:hAnsi="Times New Roman"/>
          <w:color w:val="000000"/>
          <w:sz w:val="28"/>
          <w:lang w:val="ru-RU"/>
        </w:rPr>
        <w:t>ском обществе; объяснять «золотое правило нравственности»;</w:t>
      </w:r>
      <w:proofErr w:type="gramEnd"/>
    </w:p>
    <w:p w14:paraId="6F06AA84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14:paraId="6DC87B04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14:paraId="3F244C67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своими словами первоначальные представления об основных нормах российской светской (гражданской) 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</w:t>
      </w: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уважение чести, достоинства, доброго имени любого челове</w:t>
      </w:r>
      <w:r w:rsidRPr="00812F5F">
        <w:rPr>
          <w:rFonts w:ascii="Times New Roman" w:hAnsi="Times New Roman"/>
          <w:color w:val="000000"/>
          <w:sz w:val="28"/>
          <w:lang w:val="ru-RU"/>
        </w:rPr>
        <w:t>ка; любовь к природе, забота о животных, охрана окружающей среды;</w:t>
      </w:r>
    </w:p>
    <w:p w14:paraId="6E93E04F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</w:t>
      </w:r>
      <w:r w:rsidRPr="00812F5F">
        <w:rPr>
          <w:rFonts w:ascii="Times New Roman" w:hAnsi="Times New Roman"/>
          <w:color w:val="000000"/>
          <w:sz w:val="28"/>
          <w:lang w:val="ru-RU"/>
        </w:rPr>
        <w:t>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  <w:proofErr w:type="gramEnd"/>
    </w:p>
    <w:p w14:paraId="3A112F2F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</w:t>
      </w:r>
      <w:r w:rsidRPr="00812F5F">
        <w:rPr>
          <w:rFonts w:ascii="Times New Roman" w:hAnsi="Times New Roman"/>
          <w:color w:val="000000"/>
          <w:sz w:val="28"/>
          <w:lang w:val="ru-RU"/>
        </w:rPr>
        <w:t>содержание понимания семьи, отношений в семье на основе российских традиционных духовных ценностей (семья – союз мужчины и женщины на основе взаимной любви для совместной жизни, рождения и воспитания детей; любовь и забота родителей о детях; любовь и забот</w:t>
      </w:r>
      <w:r w:rsidRPr="00812F5F">
        <w:rPr>
          <w:rFonts w:ascii="Times New Roman" w:hAnsi="Times New Roman"/>
          <w:color w:val="000000"/>
          <w:sz w:val="28"/>
          <w:lang w:val="ru-RU"/>
        </w:rPr>
        <w:t>а детей о нуждающихся в помощи родителях; уважение старших по возрасту, предков); российских традиционных семейных ценностей;</w:t>
      </w:r>
    </w:p>
    <w:p w14:paraId="404BFAE9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распознавать российскую государственную символику, символику своего региона, объяснять её значение; выражать уважение российской г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осударственности, законов в </w:t>
      </w:r>
      <w:proofErr w:type="gramStart"/>
      <w:r w:rsidRPr="00812F5F">
        <w:rPr>
          <w:rFonts w:ascii="Times New Roman" w:hAnsi="Times New Roman"/>
          <w:color w:val="000000"/>
          <w:sz w:val="28"/>
          <w:lang w:val="ru-RU"/>
        </w:rPr>
        <w:t>рос­сийском</w:t>
      </w:r>
      <w:proofErr w:type="gram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обществе, законных интересов и прав людей, сограждан;</w:t>
      </w:r>
    </w:p>
    <w:p w14:paraId="3DE59882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</w:t>
      </w:r>
      <w:r w:rsidRPr="00812F5F">
        <w:rPr>
          <w:rFonts w:ascii="Times New Roman" w:hAnsi="Times New Roman"/>
          <w:color w:val="000000"/>
          <w:sz w:val="28"/>
          <w:lang w:val="ru-RU"/>
        </w:rPr>
        <w:t>й труд, уважение к труду, трудящимся, результатам труда;</w:t>
      </w:r>
    </w:p>
    <w:p w14:paraId="2C18813A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14:paraId="43226B48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 xml:space="preserve">раскрывать основное содержание российской светской (гражданской) этики на </w:t>
      </w:r>
      <w:r w:rsidRPr="00812F5F">
        <w:rPr>
          <w:rFonts w:ascii="Times New Roman" w:hAnsi="Times New Roman"/>
          <w:color w:val="000000"/>
          <w:sz w:val="28"/>
          <w:lang w:val="ru-RU"/>
        </w:rPr>
        <w:t>примерах образцов нравственности, российской гражданственности и патриотизма в истории России;</w:t>
      </w:r>
    </w:p>
    <w:p w14:paraId="1A7A8180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объяснять своими словами роль светской (гражданской) этики в становлении российской государственности;</w:t>
      </w:r>
    </w:p>
    <w:p w14:paraId="68C6C4E5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первоначальный опыт поисковой, проектной деятельности по и</w:t>
      </w:r>
      <w:r w:rsidRPr="00812F5F">
        <w:rPr>
          <w:rFonts w:ascii="Times New Roman" w:hAnsi="Times New Roman"/>
          <w:color w:val="000000"/>
          <w:sz w:val="28"/>
          <w:lang w:val="ru-RU"/>
        </w:rPr>
        <w:t>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14:paraId="2C7C6447" w14:textId="77777777" w:rsidR="000C6E96" w:rsidRDefault="00E53AAE">
      <w:pPr>
        <w:numPr>
          <w:ilvl w:val="0"/>
          <w:numId w:val="14"/>
        </w:numPr>
        <w:spacing w:after="0" w:line="264" w:lineRule="auto"/>
        <w:jc w:val="both"/>
      </w:pPr>
      <w:r w:rsidRPr="00812F5F">
        <w:rPr>
          <w:rFonts w:ascii="Times New Roman" w:hAnsi="Times New Roman"/>
          <w:color w:val="000000"/>
          <w:sz w:val="28"/>
          <w:lang w:val="ru-RU"/>
        </w:rPr>
        <w:t>приводить примеры нравственных поступков, совершаемых с опорой на этические нормы российской светской (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гражданской) этики и внутреннюю </w:t>
      </w:r>
      <w:proofErr w:type="spellStart"/>
      <w:r>
        <w:rPr>
          <w:rFonts w:ascii="Times New Roman" w:hAnsi="Times New Roman"/>
          <w:color w:val="000000"/>
          <w:sz w:val="28"/>
        </w:rPr>
        <w:t>установку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личности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поступать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согласно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своей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совести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B1FBE87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lastRenderedPageBreak/>
        <w:t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</w:t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а как многоэтничного и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многорелигиозного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</w:t>
      </w:r>
      <w:r w:rsidRPr="00812F5F">
        <w:rPr>
          <w:rFonts w:ascii="Times New Roman" w:hAnsi="Times New Roman"/>
          <w:color w:val="000000"/>
          <w:sz w:val="28"/>
          <w:lang w:val="ru-RU"/>
        </w:rPr>
        <w:t>лигий;</w:t>
      </w:r>
    </w:p>
    <w:p w14:paraId="4BDD0680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14:paraId="794F44F2" w14:textId="77777777" w:rsidR="000C6E96" w:rsidRPr="00812F5F" w:rsidRDefault="00E53AA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выражать своими словами понимание человеческого достоинства, ценности человеческой жизни в российск</w:t>
      </w:r>
      <w:r w:rsidRPr="00812F5F">
        <w:rPr>
          <w:rFonts w:ascii="Times New Roman" w:hAnsi="Times New Roman"/>
          <w:color w:val="000000"/>
          <w:sz w:val="28"/>
          <w:lang w:val="ru-RU"/>
        </w:rPr>
        <w:t>ой светской (гражданской) этике.</w:t>
      </w:r>
    </w:p>
    <w:p w14:paraId="7115000E" w14:textId="77777777" w:rsidR="000C6E96" w:rsidRPr="00812F5F" w:rsidRDefault="00E53AAE">
      <w:pPr>
        <w:spacing w:after="0" w:line="264" w:lineRule="auto"/>
        <w:ind w:left="120"/>
        <w:jc w:val="both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4DB01AF0" w14:textId="77777777" w:rsidR="000C6E96" w:rsidRPr="00812F5F" w:rsidRDefault="000C6E96">
      <w:pPr>
        <w:rPr>
          <w:lang w:val="ru-RU"/>
        </w:rPr>
        <w:sectPr w:rsidR="000C6E96" w:rsidRPr="00812F5F">
          <w:pgSz w:w="11906" w:h="16383"/>
          <w:pgMar w:top="1134" w:right="850" w:bottom="1134" w:left="1701" w:header="720" w:footer="720" w:gutter="0"/>
          <w:cols w:space="720"/>
        </w:sectPr>
      </w:pPr>
    </w:p>
    <w:p w14:paraId="78063AC8" w14:textId="77777777" w:rsidR="000C6E96" w:rsidRPr="00812F5F" w:rsidRDefault="00E53AAE">
      <w:pPr>
        <w:spacing w:after="0"/>
        <w:ind w:left="120"/>
        <w:rPr>
          <w:lang w:val="ru-RU"/>
        </w:rPr>
      </w:pPr>
      <w:bookmarkStart w:id="9" w:name="block-10623727"/>
      <w:bookmarkEnd w:id="8"/>
      <w:r w:rsidRPr="00812F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20A0371" w14:textId="77777777" w:rsidR="000C6E96" w:rsidRPr="00812F5F" w:rsidRDefault="00E53AAE">
      <w:pPr>
        <w:spacing w:after="0"/>
        <w:ind w:left="120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5158"/>
        <w:gridCol w:w="946"/>
        <w:gridCol w:w="1841"/>
        <w:gridCol w:w="1910"/>
        <w:gridCol w:w="3386"/>
      </w:tblGrid>
      <w:tr w:rsidR="000C6E96" w14:paraId="5EE0E09C" w14:textId="77777777" w:rsidTr="00812F5F">
        <w:trPr>
          <w:trHeight w:val="144"/>
          <w:tblCellSpacing w:w="20" w:type="nil"/>
        </w:trPr>
        <w:tc>
          <w:tcPr>
            <w:tcW w:w="8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32D865" w14:textId="77777777" w:rsidR="000C6E96" w:rsidRDefault="00E53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48C6F" w14:textId="77777777" w:rsidR="000C6E96" w:rsidRDefault="000C6E96">
            <w:pPr>
              <w:spacing w:after="0"/>
              <w:ind w:left="135"/>
            </w:pPr>
          </w:p>
        </w:tc>
        <w:tc>
          <w:tcPr>
            <w:tcW w:w="55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C4DF9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382684" w14:textId="77777777" w:rsidR="000C6E96" w:rsidRDefault="000C6E96">
            <w:pPr>
              <w:spacing w:after="0"/>
              <w:ind w:left="135"/>
            </w:pPr>
          </w:p>
        </w:tc>
        <w:tc>
          <w:tcPr>
            <w:tcW w:w="4317" w:type="dxa"/>
            <w:gridSpan w:val="3"/>
            <w:tcMar>
              <w:top w:w="50" w:type="dxa"/>
              <w:left w:w="100" w:type="dxa"/>
            </w:tcMar>
            <w:vAlign w:val="center"/>
          </w:tcPr>
          <w:p w14:paraId="5B2A86B8" w14:textId="77777777" w:rsidR="000C6E96" w:rsidRDefault="00E53A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7F28D9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4EC4CD" w14:textId="77777777" w:rsidR="000C6E96" w:rsidRDefault="000C6E96">
            <w:pPr>
              <w:spacing w:after="0"/>
              <w:ind w:left="135"/>
            </w:pPr>
          </w:p>
        </w:tc>
      </w:tr>
      <w:tr w:rsidR="000C6E96" w14:paraId="2AE54DE8" w14:textId="77777777" w:rsidTr="00812F5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5AF7D" w14:textId="77777777" w:rsidR="000C6E96" w:rsidRDefault="000C6E96"/>
        </w:tc>
        <w:tc>
          <w:tcPr>
            <w:tcW w:w="55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A410C" w14:textId="77777777" w:rsidR="000C6E96" w:rsidRDefault="000C6E96"/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19E6643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C610C1" w14:textId="77777777" w:rsidR="000C6E96" w:rsidRDefault="000C6E9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D6B9F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966C62" w14:textId="77777777" w:rsidR="000C6E96" w:rsidRDefault="000C6E9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8B93A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6C6CD" w14:textId="77777777" w:rsidR="000C6E96" w:rsidRDefault="000C6E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B5936C" w14:textId="77777777" w:rsidR="000C6E96" w:rsidRDefault="000C6E96"/>
        </w:tc>
      </w:tr>
      <w:tr w:rsidR="000C6E96" w14:paraId="0CF1F6C6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9EA958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7777F4A5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4FF1678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CD2F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57D4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683323D1" w14:textId="77777777" w:rsidR="000C6E96" w:rsidRDefault="00E53AA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1E1B9DF4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994C858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1BD6BD93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православную духовную традицию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8336F92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BEC3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29C7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5629D6A0" w14:textId="77777777" w:rsidR="000C6E96" w:rsidRDefault="00E53AA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488A735D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4876DB6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7A88B14F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9072DDD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7756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F4BB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19681215" w14:textId="77777777" w:rsidR="000C6E96" w:rsidRDefault="00E53AA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772D662E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278986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677C0E58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 в православной </w:t>
            </w: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традиции. Золотое правило нравственности. Любовь к </w:t>
            </w:r>
            <w:proofErr w:type="gramStart"/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ближнему</w:t>
            </w:r>
            <w:proofErr w:type="gramEnd"/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D3F3F22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5BAD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BCB7F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45EB83D5" w14:textId="77777777" w:rsidR="000C6E96" w:rsidRDefault="00E53AA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69F26970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3B5F0D1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15E45061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2EC5388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D6E6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087B0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2BB21593" w14:textId="77777777" w:rsidR="000C6E96" w:rsidRDefault="00E53AA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60C168F1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3C3E101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5C9BABBE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сострадание</w:t>
            </w:r>
            <w:proofErr w:type="spellEnd"/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5B1883B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11E2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F8E5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7CB5AD2C" w14:textId="77777777" w:rsidR="000C6E96" w:rsidRDefault="00E53AA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7E14B8F4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6E3DE68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1ED83B76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86DE51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BCC7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1161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3E19C7DA" w14:textId="77777777" w:rsidR="000C6E96" w:rsidRDefault="00E53AA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387629CB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C0862C5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68C222C4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7ABC9523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25B0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BB49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212C383C" w14:textId="77777777" w:rsidR="000C6E96" w:rsidRDefault="00E53AAE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020EB2C7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82E1BFA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0BF40763" w14:textId="77777777" w:rsidR="000C6E96" w:rsidRDefault="00E53AAE">
            <w:pPr>
              <w:spacing w:after="0"/>
              <w:ind w:left="135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</w:t>
            </w:r>
            <w:proofErr w:type="spellStart"/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язык</w:t>
            </w:r>
            <w:proofErr w:type="gramStart"/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равославной</w:t>
            </w:r>
            <w:proofErr w:type="spellEnd"/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культуры: христианское искусство (иконы, фрески, церковное пение, прикладное искусство), православный календарь.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2BCC11F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A28F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3603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596E931D" w14:textId="77777777" w:rsidR="000C6E96" w:rsidRDefault="00E53AA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5EB28488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8ED3DB6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10651230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Христианская семья и её </w:t>
            </w: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10778636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4747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5975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191BE87B" w14:textId="77777777" w:rsidR="000C6E96" w:rsidRDefault="00E53AAE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42A565D4" w14:textId="77777777" w:rsidTr="00812F5F">
        <w:trPr>
          <w:trHeight w:val="144"/>
          <w:tblCellSpacing w:w="20" w:type="nil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1934B0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19" w:type="dxa"/>
            <w:tcMar>
              <w:top w:w="50" w:type="dxa"/>
              <w:left w:w="100" w:type="dxa"/>
            </w:tcMar>
            <w:vAlign w:val="center"/>
          </w:tcPr>
          <w:p w14:paraId="0AB2C595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07529DC8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BA690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1942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108E6AD7" w14:textId="77777777" w:rsidR="000C6E96" w:rsidRDefault="00E53AA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https://www.uchportal.ru/load/272</w:t>
              </w:r>
            </w:hyperlink>
          </w:p>
        </w:tc>
      </w:tr>
      <w:tr w:rsidR="000C6E96" w14:paraId="01D98780" w14:textId="77777777" w:rsidTr="00812F5F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5E403C2F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6" w:type="dxa"/>
            <w:tcMar>
              <w:top w:w="50" w:type="dxa"/>
              <w:left w:w="100" w:type="dxa"/>
            </w:tcMar>
            <w:vAlign w:val="center"/>
          </w:tcPr>
          <w:p w14:paraId="6151C837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ACA76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B5DA9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386" w:type="dxa"/>
            <w:tcMar>
              <w:top w:w="50" w:type="dxa"/>
              <w:left w:w="100" w:type="dxa"/>
            </w:tcMar>
            <w:vAlign w:val="center"/>
          </w:tcPr>
          <w:p w14:paraId="598FEF3B" w14:textId="77777777" w:rsidR="000C6E96" w:rsidRDefault="000C6E96"/>
        </w:tc>
      </w:tr>
    </w:tbl>
    <w:p w14:paraId="112FDD8B" w14:textId="77777777" w:rsidR="000C6E96" w:rsidRDefault="000C6E96">
      <w:pPr>
        <w:sectPr w:rsidR="000C6E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6CA096" w14:textId="77777777" w:rsidR="000C6E96" w:rsidRDefault="000C6E96"/>
    <w:p w14:paraId="2A4710B1" w14:textId="69869EE2" w:rsidR="000C6E96" w:rsidRDefault="00812F5F" w:rsidP="00812F5F">
      <w:pPr>
        <w:tabs>
          <w:tab w:val="left" w:pos="5256"/>
        </w:tabs>
      </w:pPr>
      <w:r>
        <w:tab/>
      </w:r>
      <w:bookmarkStart w:id="10" w:name="block-10623733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03581B2A" w14:textId="77777777" w:rsidR="000C6E96" w:rsidRDefault="00E53AA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171"/>
        <w:gridCol w:w="1044"/>
        <w:gridCol w:w="1841"/>
        <w:gridCol w:w="1910"/>
        <w:gridCol w:w="1347"/>
        <w:gridCol w:w="3955"/>
      </w:tblGrid>
      <w:tr w:rsidR="000C6E96" w14:paraId="62B7DBE1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6CAF6" w14:textId="77777777" w:rsidR="000C6E96" w:rsidRDefault="00E53AA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751BC2" w14:textId="77777777" w:rsidR="000C6E96" w:rsidRDefault="000C6E9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69388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4688C6" w14:textId="77777777" w:rsidR="000C6E96" w:rsidRDefault="000C6E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9C887" w14:textId="77777777" w:rsidR="000C6E96" w:rsidRDefault="00E53AA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ED08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E219E5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813AC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E79124" w14:textId="77777777" w:rsidR="000C6E96" w:rsidRDefault="000C6E96">
            <w:pPr>
              <w:spacing w:after="0"/>
              <w:ind w:left="135"/>
            </w:pPr>
          </w:p>
        </w:tc>
      </w:tr>
      <w:tr w:rsidR="000C6E96" w14:paraId="760233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7B43B8" w14:textId="77777777" w:rsidR="000C6E96" w:rsidRDefault="000C6E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1C2C9" w14:textId="77777777" w:rsidR="000C6E96" w:rsidRDefault="000C6E9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FA63CD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D36D97" w14:textId="77777777" w:rsidR="000C6E96" w:rsidRDefault="000C6E9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200396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66124" w14:textId="77777777" w:rsidR="000C6E96" w:rsidRDefault="000C6E9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397F2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CF527B" w14:textId="77777777" w:rsidR="000C6E96" w:rsidRDefault="000C6E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9C20B0" w14:textId="77777777" w:rsidR="000C6E96" w:rsidRDefault="000C6E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EB7E9" w14:textId="77777777" w:rsidR="000C6E96" w:rsidRDefault="000C6E96"/>
        </w:tc>
      </w:tr>
      <w:tr w:rsidR="000C6E96" w14:paraId="52812B5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7B958B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4D123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77E4D0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1C2C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E9FD2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A15EC4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BD5561" w14:textId="77777777" w:rsidR="000C6E96" w:rsidRDefault="00E53AAE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1FB3B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68EF9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D44A9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FFCD1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6B4F4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2CC6C6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673B3A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58066B" w14:textId="77777777" w:rsidR="000C6E96" w:rsidRDefault="00E53AA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5E4364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2EDDA1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956E3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Как христианство пришло на Русь.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86FD6E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B5634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AEF150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6C6553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780421" w14:textId="77777777" w:rsidR="000C6E96" w:rsidRDefault="00E53AAE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375521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669AF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3CB4D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AB0D16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21BCB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527DE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B4A5DD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4BE9CC" w14:textId="77777777" w:rsidR="000C6E96" w:rsidRDefault="00E53AAE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D7BD2B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E4F01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B7AED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077E0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7AF1F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A2652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0E843F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F44159" w14:textId="77777777" w:rsidR="000C6E96" w:rsidRDefault="00E53AAE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41260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24F991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0BC5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35CC7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F1DBE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8F061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EA5968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74C0BA" w14:textId="77777777" w:rsidR="000C6E96" w:rsidRDefault="00E53AAE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1C2AE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FFCE66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E0029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790E5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227291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F63B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823F73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C8FDF0" w14:textId="77777777" w:rsidR="000C6E96" w:rsidRDefault="00E53AAE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7A3D4E2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49B84E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698DE" w14:textId="77777777" w:rsidR="000C6E96" w:rsidRDefault="00E53A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63355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103443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5DEA5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F41A6B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A65CA8" w14:textId="77777777" w:rsidR="000C6E96" w:rsidRDefault="00E53AAE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765351B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EC260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CB28A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DA2E9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3A94F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71014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4BA457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EC6E61" w14:textId="77777777" w:rsidR="000C6E96" w:rsidRDefault="00E53AAE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0468F4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73729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0B84A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Благовещенье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AAE53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2781B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A8E99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15BC45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E44CF3" w14:textId="77777777" w:rsidR="000C6E96" w:rsidRDefault="00E53AAE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4C7F8CD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812D01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86A5C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пустыне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0533F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A6B3B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4A37E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501FB1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DCA3AB" w14:textId="77777777" w:rsidR="000C6E96" w:rsidRDefault="00E53AAE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3845F4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4B1D60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2BCB9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проповедь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FEDEA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B141A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3177D7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CF65D3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8206A7" w14:textId="77777777" w:rsidR="000C6E96" w:rsidRDefault="00E53AAE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261410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C4CFA5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ECCC7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Евангельские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E2AE0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3C3F0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4AD79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3EADB3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9A9C0C" w14:textId="77777777" w:rsidR="000C6E96" w:rsidRDefault="00E53AAE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6D48F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08FDD1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E04F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10F02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3DA47D7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02A8C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125B99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050CCFA" w14:textId="77777777" w:rsidR="000C6E96" w:rsidRDefault="00E53AA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16F81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868572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A522A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EED087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C2988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61F91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99E9C6F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E4326E" w14:textId="77777777" w:rsidR="000C6E96" w:rsidRDefault="00E53AAE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6F867B4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CBAA0A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72B36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51677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FFB50E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5C178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300171F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83E21E" w14:textId="77777777" w:rsidR="000C6E96" w:rsidRDefault="00E53AA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5C80A7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343F9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853CF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33D867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01EE1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16C56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9F3E2E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215508" w14:textId="77777777" w:rsidR="000C6E96" w:rsidRDefault="00E53AAE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32E297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4578A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366B5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F7E9C5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D0175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1D1AB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9770DE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D1D4EE" w14:textId="77777777" w:rsidR="000C6E96" w:rsidRDefault="00E53AA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B20109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EC889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1DD7B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Церковнославянский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DA877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8C64A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FF4FB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A2C80C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E14BA7" w14:textId="77777777" w:rsidR="000C6E96" w:rsidRDefault="00E53AAE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58160D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2989A3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1F3B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молитва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3F10C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73EB66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1A95F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F85D47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1F553F" w14:textId="77777777" w:rsidR="000C6E96" w:rsidRDefault="00E53AA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F36C27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0944BF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F444E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0C33E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3047B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3CEC2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3DAEB4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63EAE3" w14:textId="77777777" w:rsidR="000C6E96" w:rsidRDefault="00E53AAE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698061F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CFD57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D9FA2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21DC6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11FB8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EAE07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B19264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49CE69" w14:textId="77777777" w:rsidR="000C6E96" w:rsidRDefault="00E53AAE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394D47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3A458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AF462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CE3C6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F0FFD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9461B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760F5C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3820C0" w14:textId="77777777" w:rsidR="000C6E96" w:rsidRDefault="00E53AAE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A0DCDF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CC672C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EDF4D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Подвиг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E9380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185BE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88BBA6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7B3F23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31F841" w14:textId="77777777" w:rsidR="000C6E96" w:rsidRDefault="00E53AA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1FBBD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A2B22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A4C73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473CB6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4E9F9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4CF25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F8E984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23297E" w14:textId="77777777" w:rsidR="000C6E96" w:rsidRDefault="00E53AA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E273D9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B44604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EB648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D3D62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CB799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04BDD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F3EA74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761598" w14:textId="77777777" w:rsidR="000C6E96" w:rsidRDefault="00E53AA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6E91BF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27192E2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CAC36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Монашество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0771B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2CBC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9717282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42A272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5EB241" w14:textId="77777777" w:rsidR="000C6E96" w:rsidRDefault="00E53AA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659CF18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E39FD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7F2D7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AC05F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6E734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48753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C6327F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8C18B7" w14:textId="77777777" w:rsidR="000C6E96" w:rsidRDefault="00E53AA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4D16D0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E9D793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009F4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добродетелей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8AB088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A3118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E4EDE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8823EA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D6B627" w14:textId="77777777" w:rsidR="000C6E96" w:rsidRDefault="00E53AAE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122AF9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47ED9E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3D3CB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Суд Божий и суд человеческий.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90BCEE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6ACDA6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43FA31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E1C992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FEC07A" w14:textId="77777777" w:rsidR="000C6E96" w:rsidRDefault="00E53AA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20631E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BC87D5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3AF9F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небесное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655E46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DE727B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3DAA45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E048CB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5578C1" w14:textId="77777777" w:rsidR="000C6E96" w:rsidRDefault="00E53AAE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73C5E9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B4F75B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23DBE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877A24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581E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3672E9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E31A41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72FFA3" w14:textId="77777777" w:rsidR="000C6E96" w:rsidRDefault="00E53AAE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609590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AA56D47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E0075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443CC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DD7C6F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FB80B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86F1BC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F484C1" w14:textId="77777777" w:rsidR="000C6E96" w:rsidRDefault="00E53AA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30CE99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CA7F58" w14:textId="77777777" w:rsidR="000C6E96" w:rsidRDefault="00E53A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44C5A" w14:textId="77777777" w:rsidR="000C6E96" w:rsidRDefault="00E53AA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71FC6D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EDB25E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E0B903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265B0C" w14:textId="77777777" w:rsidR="000C6E96" w:rsidRDefault="000C6E9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77F7C41" w14:textId="77777777" w:rsidR="000C6E96" w:rsidRDefault="00E53AA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http://uralprosvet.ru/opk/ppk/UrokiOPK/</w:t>
              </w:r>
            </w:hyperlink>
          </w:p>
        </w:tc>
      </w:tr>
      <w:tr w:rsidR="000C6E96" w14:paraId="22A1E4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E3277B" w14:textId="77777777" w:rsidR="000C6E96" w:rsidRPr="00812F5F" w:rsidRDefault="00E53AAE">
            <w:pPr>
              <w:spacing w:after="0"/>
              <w:ind w:left="135"/>
              <w:rPr>
                <w:lang w:val="ru-RU"/>
              </w:rPr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56E4FB5" w14:textId="77777777" w:rsidR="000C6E96" w:rsidRDefault="00E53AAE">
            <w:pPr>
              <w:spacing w:after="0"/>
              <w:ind w:left="135"/>
              <w:jc w:val="center"/>
            </w:pPr>
            <w:r w:rsidRPr="00812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F4AB2C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5782DA" w14:textId="77777777" w:rsidR="000C6E96" w:rsidRDefault="00E53A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43A872" w14:textId="77777777" w:rsidR="000C6E96" w:rsidRDefault="000C6E96"/>
        </w:tc>
      </w:tr>
    </w:tbl>
    <w:p w14:paraId="37D879E8" w14:textId="77777777" w:rsidR="000C6E96" w:rsidRDefault="000C6E96">
      <w:pPr>
        <w:sectPr w:rsidR="000C6E9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FAEE73" w14:textId="77777777" w:rsidR="000C6E96" w:rsidRDefault="000C6E96"/>
    <w:p w14:paraId="7CB23E54" w14:textId="11B32F2A" w:rsidR="000C6E96" w:rsidRPr="00812F5F" w:rsidRDefault="00E53AAE" w:rsidP="00812F5F">
      <w:pPr>
        <w:tabs>
          <w:tab w:val="left" w:pos="5604"/>
        </w:tabs>
        <w:rPr>
          <w:lang w:val="ru-RU"/>
        </w:rPr>
      </w:pPr>
      <w:bookmarkStart w:id="11" w:name="block-10623729"/>
      <w:bookmarkEnd w:id="10"/>
      <w:r w:rsidRPr="00812F5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5D0E0FFB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F87E693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f6b27581-fca6-45df-a2b1-2138b4a1b0bc"/>
      <w:r w:rsidRPr="00812F5F">
        <w:rPr>
          <w:rFonts w:ascii="Times New Roman" w:hAnsi="Times New Roman"/>
          <w:color w:val="000000"/>
          <w:sz w:val="28"/>
          <w:lang w:val="ru-RU"/>
        </w:rPr>
        <w:t xml:space="preserve">• Основы религиозных культур и светской этики. Основы православной культуры. 4 класс: учебник: в 2 частях, 4 класс/ Васильева О.Ю.,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Кульберг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А.С., </w:t>
      </w:r>
      <w:proofErr w:type="spellStart"/>
      <w:r w:rsidRPr="00812F5F">
        <w:rPr>
          <w:rFonts w:ascii="Times New Roman" w:hAnsi="Times New Roman"/>
          <w:color w:val="000000"/>
          <w:sz w:val="28"/>
          <w:lang w:val="ru-RU"/>
        </w:rPr>
        <w:t>Корытко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 xml:space="preserve"> О.В. и другие; под науч. ред. Васильевой О.Ю., Акционерн</w:t>
      </w:r>
      <w:r w:rsidRPr="00812F5F">
        <w:rPr>
          <w:rFonts w:ascii="Times New Roman" w:hAnsi="Times New Roman"/>
          <w:color w:val="000000"/>
          <w:sz w:val="28"/>
          <w:lang w:val="ru-RU"/>
        </w:rPr>
        <w:t>ое общество «Издательство «Просвещение»</w:t>
      </w:r>
      <w:bookmarkEnd w:id="12"/>
      <w:r w:rsidRPr="00812F5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BA57FCE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3724B29D" w14:textId="77777777" w:rsidR="000C6E96" w:rsidRPr="00812F5F" w:rsidRDefault="00E53AAE">
      <w:pPr>
        <w:spacing w:after="0"/>
        <w:ind w:left="120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</w:p>
    <w:p w14:paraId="15E51465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04C14A0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color w:val="000000"/>
          <w:sz w:val="28"/>
          <w:lang w:val="ru-RU"/>
        </w:rPr>
        <w:t>​‌</w:t>
      </w:r>
      <w:r w:rsidRPr="00812F5F">
        <w:rPr>
          <w:rFonts w:ascii="Times New Roman" w:hAnsi="Times New Roman"/>
          <w:color w:val="000000"/>
          <w:sz w:val="28"/>
          <w:lang w:val="ru-RU"/>
        </w:rPr>
        <w:t>Электронное приложение к учебнику - Васильева О.Ю. основы религиозных культур и</w:t>
      </w:r>
      <w:r w:rsidRPr="00812F5F">
        <w:rPr>
          <w:sz w:val="28"/>
          <w:lang w:val="ru-RU"/>
        </w:rPr>
        <w:br/>
      </w:r>
      <w:bookmarkStart w:id="13" w:name="542409a4-46a4-4f69-8094-40d6a7dde625"/>
      <w:r w:rsidRPr="00812F5F">
        <w:rPr>
          <w:rFonts w:ascii="Times New Roman" w:hAnsi="Times New Roman"/>
          <w:color w:val="000000"/>
          <w:sz w:val="28"/>
          <w:lang w:val="ru-RU"/>
        </w:rPr>
        <w:t xml:space="preserve"> светской этики: основы православной культуры: учебник для 4 класса М., 2023</w:t>
      </w:r>
      <w:bookmarkEnd w:id="13"/>
      <w:r w:rsidRPr="00812F5F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1BFFEDD" w14:textId="77777777" w:rsidR="000C6E96" w:rsidRPr="00812F5F" w:rsidRDefault="000C6E96">
      <w:pPr>
        <w:spacing w:after="0"/>
        <w:ind w:left="120"/>
        <w:rPr>
          <w:lang w:val="ru-RU"/>
        </w:rPr>
      </w:pPr>
    </w:p>
    <w:p w14:paraId="4DA13BBA" w14:textId="77777777" w:rsidR="000C6E96" w:rsidRPr="00812F5F" w:rsidRDefault="00E53AAE">
      <w:pPr>
        <w:spacing w:after="0" w:line="480" w:lineRule="auto"/>
        <w:ind w:left="120"/>
        <w:rPr>
          <w:lang w:val="ru-RU"/>
        </w:rPr>
      </w:pPr>
      <w:r w:rsidRPr="00812F5F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812F5F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14:paraId="055EB780" w14:textId="3A2E2348" w:rsidR="000C6E96" w:rsidRPr="00812F5F" w:rsidRDefault="00E53AAE" w:rsidP="00812F5F">
      <w:pPr>
        <w:spacing w:after="0" w:line="480" w:lineRule="auto"/>
        <w:ind w:left="120"/>
        <w:rPr>
          <w:lang w:val="ru-RU"/>
        </w:rPr>
        <w:sectPr w:rsidR="000C6E96" w:rsidRPr="00812F5F">
          <w:pgSz w:w="11906" w:h="16383"/>
          <w:pgMar w:top="1134" w:right="850" w:bottom="1134" w:left="1701" w:header="720" w:footer="720" w:gutter="0"/>
          <w:cols w:space="720"/>
        </w:sectPr>
      </w:pP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  <w:r w:rsidRPr="00812F5F">
        <w:rPr>
          <w:rFonts w:ascii="Times New Roman" w:hAnsi="Times New Roman"/>
          <w:color w:val="333333"/>
          <w:sz w:val="28"/>
          <w:lang w:val="ru-RU"/>
        </w:rPr>
        <w:t>​‌</w:t>
      </w:r>
      <w:r w:rsidRPr="00812F5F">
        <w:rPr>
          <w:sz w:val="28"/>
          <w:lang w:val="ru-RU"/>
        </w:rPr>
        <w:br/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812F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uralprosvet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opk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ppk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UrokiOPK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r w:rsidRPr="00812F5F">
        <w:rPr>
          <w:sz w:val="28"/>
          <w:lang w:val="ru-RU"/>
        </w:rPr>
        <w:br/>
      </w:r>
      <w:r w:rsidRPr="00812F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12F5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12F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uchportal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812F5F">
        <w:rPr>
          <w:rFonts w:ascii="Times New Roman" w:hAnsi="Times New Roman"/>
          <w:color w:val="000000"/>
          <w:sz w:val="28"/>
          <w:lang w:val="ru-RU"/>
        </w:rPr>
        <w:t>/272</w:t>
      </w:r>
      <w:r w:rsidRPr="00812F5F">
        <w:rPr>
          <w:sz w:val="28"/>
          <w:lang w:val="ru-RU"/>
        </w:rPr>
        <w:br/>
      </w:r>
      <w:bookmarkStart w:id="14" w:name="dee01ba2-a237-41f5-8cee-38f8e9e11c73"/>
      <w:r w:rsidRPr="00812F5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12F5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seyka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sosh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obr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04.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812F5F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orkse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orkse</w:t>
      </w:r>
      <w:proofErr w:type="spellEnd"/>
      <w:r w:rsidRPr="00812F5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php</w:t>
      </w:r>
      <w:bookmarkEnd w:id="14"/>
      <w:proofErr w:type="spellEnd"/>
      <w:r w:rsidRPr="00812F5F">
        <w:rPr>
          <w:rFonts w:ascii="Times New Roman" w:hAnsi="Times New Roman"/>
          <w:color w:val="333333"/>
          <w:sz w:val="28"/>
          <w:lang w:val="ru-RU"/>
        </w:rPr>
        <w:t>‌</w:t>
      </w:r>
      <w:r w:rsidRPr="00812F5F">
        <w:rPr>
          <w:rFonts w:ascii="Times New Roman" w:hAnsi="Times New Roman"/>
          <w:color w:val="000000"/>
          <w:sz w:val="28"/>
          <w:lang w:val="ru-RU"/>
        </w:rPr>
        <w:t>​</w:t>
      </w:r>
      <w:r w:rsidR="00812F5F">
        <w:rPr>
          <w:lang w:val="ru-RU"/>
        </w:rPr>
        <w:t xml:space="preserve">   </w:t>
      </w:r>
    </w:p>
    <w:bookmarkEnd w:id="11"/>
    <w:p w14:paraId="1DB26BBD" w14:textId="77777777" w:rsidR="00753BE7" w:rsidRDefault="00753BE7" w:rsidP="00812F5F">
      <w:pPr>
        <w:rPr>
          <w:lang w:val="ru-RU"/>
        </w:rPr>
      </w:pPr>
    </w:p>
    <w:sectPr w:rsidR="00753BE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A74"/>
    <w:multiLevelType w:val="multilevel"/>
    <w:tmpl w:val="CCF440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A2ED8"/>
    <w:multiLevelType w:val="multilevel"/>
    <w:tmpl w:val="87567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CA6579"/>
    <w:multiLevelType w:val="multilevel"/>
    <w:tmpl w:val="1DDAA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9D517E"/>
    <w:multiLevelType w:val="multilevel"/>
    <w:tmpl w:val="18166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954B7C"/>
    <w:multiLevelType w:val="multilevel"/>
    <w:tmpl w:val="38A0A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5F6725"/>
    <w:multiLevelType w:val="multilevel"/>
    <w:tmpl w:val="A0A42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BE59CD"/>
    <w:multiLevelType w:val="multilevel"/>
    <w:tmpl w:val="A6663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B7404D"/>
    <w:multiLevelType w:val="multilevel"/>
    <w:tmpl w:val="35F2D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9C765D"/>
    <w:multiLevelType w:val="multilevel"/>
    <w:tmpl w:val="2006E3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E63883"/>
    <w:multiLevelType w:val="multilevel"/>
    <w:tmpl w:val="7A96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C55632"/>
    <w:multiLevelType w:val="multilevel"/>
    <w:tmpl w:val="10282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974D66"/>
    <w:multiLevelType w:val="multilevel"/>
    <w:tmpl w:val="0E181E3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0554D6"/>
    <w:multiLevelType w:val="multilevel"/>
    <w:tmpl w:val="DE28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361EE0"/>
    <w:multiLevelType w:val="multilevel"/>
    <w:tmpl w:val="529EC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13"/>
  </w:num>
  <w:num w:numId="6">
    <w:abstractNumId w:val="5"/>
  </w:num>
  <w:num w:numId="7">
    <w:abstractNumId w:val="7"/>
  </w:num>
  <w:num w:numId="8">
    <w:abstractNumId w:val="8"/>
  </w:num>
  <w:num w:numId="9">
    <w:abstractNumId w:val="10"/>
  </w:num>
  <w:num w:numId="10">
    <w:abstractNumId w:val="9"/>
  </w:num>
  <w:num w:numId="11">
    <w:abstractNumId w:val="4"/>
  </w:num>
  <w:num w:numId="12">
    <w:abstractNumId w:val="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C6E96"/>
    <w:rsid w:val="000C6E96"/>
    <w:rsid w:val="00206E2B"/>
    <w:rsid w:val="00753BE7"/>
    <w:rsid w:val="00812F5F"/>
    <w:rsid w:val="00E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9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hportal.ru/load/272" TargetMode="External"/><Relationship Id="rId18" Type="http://schemas.openxmlformats.org/officeDocument/2006/relationships/hyperlink" Target="http://uralprosvet.ru/opk/ppk/UrokiOPK/" TargetMode="External"/><Relationship Id="rId26" Type="http://schemas.openxmlformats.org/officeDocument/2006/relationships/hyperlink" Target="http://uralprosvet.ru/opk/ppk/UrokiOPK/" TargetMode="External"/><Relationship Id="rId39" Type="http://schemas.openxmlformats.org/officeDocument/2006/relationships/hyperlink" Target="http://uralprosvet.ru/opk/ppk/UrokiOPK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uralprosvet.ru/opk/ppk/UrokiOPK/" TargetMode="External"/><Relationship Id="rId34" Type="http://schemas.openxmlformats.org/officeDocument/2006/relationships/hyperlink" Target="http://uralprosvet.ru/opk/ppk/UrokiOPK/" TargetMode="External"/><Relationship Id="rId42" Type="http://schemas.openxmlformats.org/officeDocument/2006/relationships/hyperlink" Target="http://uralprosvet.ru/opk/ppk/UrokiOPK/" TargetMode="External"/><Relationship Id="rId47" Type="http://schemas.openxmlformats.org/officeDocument/2006/relationships/hyperlink" Target="http://uralprosvet.ru/opk/ppk/UrokiOPK/" TargetMode="External"/><Relationship Id="rId50" Type="http://schemas.openxmlformats.org/officeDocument/2006/relationships/hyperlink" Target="http://uralprosvet.ru/opk/ppk/UrokiOPK/" TargetMode="External"/><Relationship Id="rId7" Type="http://schemas.openxmlformats.org/officeDocument/2006/relationships/hyperlink" Target="https://www.uchportal.ru/load/272" TargetMode="External"/><Relationship Id="rId12" Type="http://schemas.openxmlformats.org/officeDocument/2006/relationships/hyperlink" Target="https://www.uchportal.ru/load/272" TargetMode="External"/><Relationship Id="rId17" Type="http://schemas.openxmlformats.org/officeDocument/2006/relationships/hyperlink" Target="http://uralprosvet.ru/opk/ppk/UrokiOPK/" TargetMode="External"/><Relationship Id="rId25" Type="http://schemas.openxmlformats.org/officeDocument/2006/relationships/hyperlink" Target="http://uralprosvet.ru/opk/ppk/UrokiOPK/" TargetMode="External"/><Relationship Id="rId33" Type="http://schemas.openxmlformats.org/officeDocument/2006/relationships/hyperlink" Target="http://uralprosvet.ru/opk/ppk/UrokiOPK/" TargetMode="External"/><Relationship Id="rId38" Type="http://schemas.openxmlformats.org/officeDocument/2006/relationships/hyperlink" Target="http://uralprosvet.ru/opk/ppk/UrokiOPK/" TargetMode="External"/><Relationship Id="rId46" Type="http://schemas.openxmlformats.org/officeDocument/2006/relationships/hyperlink" Target="http://uralprosvet.ru/opk/ppk/UrokiOP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chportal.ru/load/272" TargetMode="External"/><Relationship Id="rId20" Type="http://schemas.openxmlformats.org/officeDocument/2006/relationships/hyperlink" Target="http://uralprosvet.ru/opk/ppk/UrokiOPK/" TargetMode="External"/><Relationship Id="rId29" Type="http://schemas.openxmlformats.org/officeDocument/2006/relationships/hyperlink" Target="http://uralprosvet.ru/opk/ppk/UrokiOPK/" TargetMode="External"/><Relationship Id="rId41" Type="http://schemas.openxmlformats.org/officeDocument/2006/relationships/hyperlink" Target="http://uralprosvet.ru/opk/ppk/UrokiOP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chportal.ru/load/272" TargetMode="External"/><Relationship Id="rId11" Type="http://schemas.openxmlformats.org/officeDocument/2006/relationships/hyperlink" Target="https://www.uchportal.ru/load/272" TargetMode="External"/><Relationship Id="rId24" Type="http://schemas.openxmlformats.org/officeDocument/2006/relationships/hyperlink" Target="http://uralprosvet.ru/opk/ppk/UrokiOPK/" TargetMode="External"/><Relationship Id="rId32" Type="http://schemas.openxmlformats.org/officeDocument/2006/relationships/hyperlink" Target="http://uralprosvet.ru/opk/ppk/UrokiOPK/" TargetMode="External"/><Relationship Id="rId37" Type="http://schemas.openxmlformats.org/officeDocument/2006/relationships/hyperlink" Target="http://uralprosvet.ru/opk/ppk/UrokiOPK/" TargetMode="External"/><Relationship Id="rId40" Type="http://schemas.openxmlformats.org/officeDocument/2006/relationships/hyperlink" Target="http://uralprosvet.ru/opk/ppk/UrokiOPK/" TargetMode="External"/><Relationship Id="rId45" Type="http://schemas.openxmlformats.org/officeDocument/2006/relationships/hyperlink" Target="http://uralprosvet.ru/opk/ppk/UrokiOP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hportal.ru/load/272" TargetMode="External"/><Relationship Id="rId23" Type="http://schemas.openxmlformats.org/officeDocument/2006/relationships/hyperlink" Target="http://uralprosvet.ru/opk/ppk/UrokiOPK/" TargetMode="External"/><Relationship Id="rId28" Type="http://schemas.openxmlformats.org/officeDocument/2006/relationships/hyperlink" Target="http://uralprosvet.ru/opk/ppk/UrokiOPK/" TargetMode="External"/><Relationship Id="rId36" Type="http://schemas.openxmlformats.org/officeDocument/2006/relationships/hyperlink" Target="http://uralprosvet.ru/opk/ppk/UrokiOPK/" TargetMode="External"/><Relationship Id="rId49" Type="http://schemas.openxmlformats.org/officeDocument/2006/relationships/hyperlink" Target="http://uralprosvet.ru/opk/ppk/UrokiOPK/" TargetMode="External"/><Relationship Id="rId10" Type="http://schemas.openxmlformats.org/officeDocument/2006/relationships/hyperlink" Target="https://www.uchportal.ru/load/272" TargetMode="External"/><Relationship Id="rId19" Type="http://schemas.openxmlformats.org/officeDocument/2006/relationships/hyperlink" Target="http://uralprosvet.ru/opk/ppk/UrokiOPK/" TargetMode="External"/><Relationship Id="rId31" Type="http://schemas.openxmlformats.org/officeDocument/2006/relationships/hyperlink" Target="http://uralprosvet.ru/opk/ppk/UrokiOPK/" TargetMode="External"/><Relationship Id="rId44" Type="http://schemas.openxmlformats.org/officeDocument/2006/relationships/hyperlink" Target="http://uralprosvet.ru/opk/ppk/UrokiOPK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chportal.ru/load/272" TargetMode="External"/><Relationship Id="rId14" Type="http://schemas.openxmlformats.org/officeDocument/2006/relationships/hyperlink" Target="https://www.uchportal.ru/load/272" TargetMode="External"/><Relationship Id="rId22" Type="http://schemas.openxmlformats.org/officeDocument/2006/relationships/hyperlink" Target="http://uralprosvet.ru/opk/ppk/UrokiOPK/" TargetMode="External"/><Relationship Id="rId27" Type="http://schemas.openxmlformats.org/officeDocument/2006/relationships/hyperlink" Target="http://uralprosvet.ru/opk/ppk/UrokiOPK/" TargetMode="External"/><Relationship Id="rId30" Type="http://schemas.openxmlformats.org/officeDocument/2006/relationships/hyperlink" Target="http://uralprosvet.ru/opk/ppk/UrokiOPK/" TargetMode="External"/><Relationship Id="rId35" Type="http://schemas.openxmlformats.org/officeDocument/2006/relationships/hyperlink" Target="http://uralprosvet.ru/opk/ppk/UrokiOPK/" TargetMode="External"/><Relationship Id="rId43" Type="http://schemas.openxmlformats.org/officeDocument/2006/relationships/hyperlink" Target="http://uralprosvet.ru/opk/ppk/UrokiOPK/" TargetMode="External"/><Relationship Id="rId48" Type="http://schemas.openxmlformats.org/officeDocument/2006/relationships/hyperlink" Target="http://uralprosvet.ru/opk/ppk/UrokiOPK/" TargetMode="External"/><Relationship Id="rId8" Type="http://schemas.openxmlformats.org/officeDocument/2006/relationships/hyperlink" Target="https://www.uchportal.ru/load/272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7192</Words>
  <Characters>40996</Characters>
  <Application>Microsoft Office Word</Application>
  <DocSecurity>0</DocSecurity>
  <Lines>341</Lines>
  <Paragraphs>96</Paragraphs>
  <ScaleCrop>false</ScaleCrop>
  <Company/>
  <LinksUpToDate>false</LinksUpToDate>
  <CharactersWithSpaces>48092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рз</cp:lastModifiedBy>
  <cp:revision>3</cp:revision>
  <dcterms:created xsi:type="dcterms:W3CDTF">2023-09-05T11:47:00Z</dcterms:created>
  <dcterms:modified xsi:type="dcterms:W3CDTF">2023-09-05T12:09:00Z</dcterms:modified>
</cp:coreProperties>
</file>