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E5" w:rsidRPr="00F520E5" w:rsidRDefault="00F520E5" w:rsidP="00F520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Краснодарский край </w:t>
      </w:r>
    </w:p>
    <w:p w:rsidR="00F520E5" w:rsidRPr="00F520E5" w:rsidRDefault="00F520E5" w:rsidP="00F520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муниципальное образование Крымский район</w:t>
      </w:r>
    </w:p>
    <w:p w:rsidR="00F520E5" w:rsidRPr="00F520E5" w:rsidRDefault="00F520E5" w:rsidP="00F520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520E5" w:rsidRPr="00F520E5" w:rsidRDefault="00F520E5" w:rsidP="00F520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средняя общеобразовательная школа №4 села Мерчанского</w:t>
      </w:r>
    </w:p>
    <w:p w:rsidR="00F520E5" w:rsidRPr="00F520E5" w:rsidRDefault="00F520E5" w:rsidP="00F520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967"/>
      </w:tblGrid>
      <w:tr w:rsidR="00F520E5" w:rsidRPr="00F520E5" w:rsidTr="00F520E5">
        <w:tc>
          <w:tcPr>
            <w:tcW w:w="5210" w:type="dxa"/>
          </w:tcPr>
          <w:p w:rsidR="00F520E5" w:rsidRPr="00F520E5" w:rsidRDefault="00F520E5" w:rsidP="00F5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5211" w:type="dxa"/>
          </w:tcPr>
          <w:p w:rsidR="00F520E5" w:rsidRPr="00F520E5" w:rsidRDefault="00F520E5" w:rsidP="00F520E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</w:p>
          <w:p w:rsidR="00F520E5" w:rsidRPr="00F520E5" w:rsidRDefault="00F520E5" w:rsidP="00F520E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</w:p>
          <w:p w:rsidR="00F520E5" w:rsidRPr="00F520E5" w:rsidRDefault="00F520E5" w:rsidP="00F520E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</w:pPr>
            <w:r w:rsidRPr="00F520E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F520E5" w:rsidRPr="00F520E5" w:rsidRDefault="00F520E5" w:rsidP="00F520E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52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решением педагогического совета    </w:t>
            </w:r>
          </w:p>
          <w:p w:rsidR="00F520E5" w:rsidRPr="00F520E5" w:rsidRDefault="00AF350C" w:rsidP="00F520E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от 28</w:t>
            </w:r>
            <w:r w:rsidR="00F520E5" w:rsidRPr="00F52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19</w:t>
            </w:r>
            <w:r w:rsidR="00F520E5" w:rsidRPr="00F52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г. протокол №1</w:t>
            </w:r>
          </w:p>
          <w:p w:rsidR="00F520E5" w:rsidRPr="00F520E5" w:rsidRDefault="00685DC0" w:rsidP="0068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Председатель ______А.С.</w:t>
            </w:r>
            <w:r w:rsidR="00F520E5" w:rsidRPr="00F52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Попандопуло </w:t>
            </w:r>
          </w:p>
          <w:p w:rsidR="00F520E5" w:rsidRPr="00F520E5" w:rsidRDefault="00F520E5" w:rsidP="00F520E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Рабочая программа</w:t>
      </w: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литературному чтению</w:t>
      </w: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 образования:    начальное общее образование, 1-4 классы </w:t>
      </w: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часов:          </w:t>
      </w:r>
      <w:r w:rsidR="0074690A">
        <w:rPr>
          <w:rFonts w:ascii="Times New Roman" w:eastAsia="Times New Roman" w:hAnsi="Times New Roman" w:cs="Times New Roman"/>
          <w:sz w:val="28"/>
          <w:szCs w:val="28"/>
          <w:lang w:eastAsia="ar-SA"/>
        </w:rPr>
        <w:t>523</w:t>
      </w:r>
      <w:r w:rsidRPr="00F520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0E5" w:rsidRPr="00F520E5" w:rsidRDefault="0090564B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 Н.В.Бурлак</w:t>
      </w: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0E5" w:rsidRPr="00F520E5" w:rsidRDefault="00F520E5" w:rsidP="00F5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F520E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Программа разработана в соответствии с ФГОС на основе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примерной рабочей</w:t>
      </w:r>
      <w:r w:rsidRPr="00F520E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Литературное чтение</w:t>
      </w:r>
      <w:r w:rsidRPr="00F520E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Рабочие программы. Предметная линия учебников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системы «Школа России». 1-4 классы: учебное пособие для общеобразовательных организаций/ Л.Ф.Климанова, М..Бойкина</w:t>
      </w:r>
      <w:r w:rsidRPr="00F520E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F520E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М.: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F520E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Просвещение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2019</w:t>
      </w:r>
    </w:p>
    <w:p w:rsidR="00F520E5" w:rsidRDefault="00F520E5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0E5" w:rsidRDefault="00F520E5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0E5" w:rsidRDefault="00F520E5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0E5" w:rsidRDefault="00F520E5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64B" w:rsidRDefault="0090564B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64B" w:rsidRDefault="0090564B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0E5" w:rsidRDefault="00F520E5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DC0" w:rsidRDefault="00685DC0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DC0" w:rsidRDefault="00685DC0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0E5" w:rsidRDefault="00F520E5" w:rsidP="002E1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66D" w:rsidRPr="002E1E7C" w:rsidRDefault="0049366D" w:rsidP="002E1E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E7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КУРСА «ЛИТЕРАТУРНОЕ ЧТЕНИЕ»</w:t>
      </w:r>
    </w:p>
    <w:p w:rsidR="0049366D" w:rsidRPr="0049366D" w:rsidRDefault="0049366D" w:rsidP="00493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В СООТВЕТСТВИИ С ГОДОМ ОБУЧЕНИЯ</w:t>
      </w:r>
    </w:p>
    <w:p w:rsidR="0049366D" w:rsidRPr="0049366D" w:rsidRDefault="0049366D" w:rsidP="00493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49366D" w:rsidRPr="0049366D" w:rsidRDefault="0049366D" w:rsidP="002E1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 уважением относиться к традициям своей семьи, с любовью к тому месту, где родился (своей малой родине);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отзываться положительно о своей Родине, людях, её населяющих;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 xml:space="preserve">на основе художественных произведений определять основные ценности взаимоотношений в семье (любовь и уважение, 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сочувствие, взаимопомощь, взаимовыручка);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 гордостью относиться к произведениям русских писателей-классиков, известных во всем мире;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 xml:space="preserve">осознавать свою принадлежность к определённому народу (этносу); с пониманием относиться к людям другой национальности; с 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интересом читать произведения других народов.</w:t>
      </w:r>
    </w:p>
    <w:p w:rsidR="0049366D" w:rsidRPr="0049366D" w:rsidRDefault="0049366D" w:rsidP="002E1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понимать, с какой целью необходимо читать данный текст (вызвал интерес, для того чтобы ответить на вопрос учителя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учебника);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планировать свои действия на отдельных этапах урока с помощью учителя, восстанавливать содержание произведения по серии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сюжетных картин (картинному плану);</w:t>
      </w:r>
    </w:p>
    <w:p w:rsidR="00484A0F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контролировать выполненные задания с опорой на эталон (образец) или по алгоритму, данному учителем;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оценивать результаты собственных учебных действий и учебных действий одноклассников (по алгоритму, заданному учителем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или учебником);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смайликов,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разноцветных фишек и пр.), позитивно относиться к своим успехам, стремиться к улучшению результата;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разноцветных фишек, лесенок, оценочных шкал, формулировать их в устной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форме по просьбе учителя;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осваивать с помощью учителя позитивные установки типа: «У меня всё получится», «Я ещё многое смогу», «Мне нужно ещё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немного потрудиться», «Я ещё только учусь», «Каждый имеет право на ошибку» и др.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сопоставлять цели, заявленные на шмуцтитуле, с содержанием материала урока в процессе его изучения;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lastRenderedPageBreak/>
        <w:t>формулировать вместе с учителем учебную задачу урока в соответствии с целями темы; принимать учебную задачу урока;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коллективно составлять план для пересказа литературного произведения;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контролировать выполнение действий в соответствии с планом;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шкал,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лесенок, разноцветных фишек и пр.), аргументировать своё позитивное отношение к своим успехам, проявлять стремление к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улучшению результата в ходе выполнения учебных задач;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собственному желанию;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проговаривая во внутренней речи.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 для передачи информации (условные обозначения,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выделения цветом, оформление в рамки и пр.);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осмысленно читать слова и предложения; понимать смысл прочитанного;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сравнивать художественные и научно-познавательные тексты; находить сходства и различия;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сопоставлять эпизод литературного произведения с иллюстрацией, с пословицей (поговоркой);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отвечать на вопрос учителя или учебника по теме урока из 2—4 предложений;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отличать произведения устного народного творчества от других произведений;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сочинении загадок, песенок, потешек, сказок, в процессе чтения по ролям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и инсценировании, при выполнении проектных заданий;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смысл читаемого, интерпретировать произведение на основе чтения по ролям.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информации;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справочных материалов;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справочных материалов;</w:t>
      </w:r>
    </w:p>
    <w:p w:rsid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художника, с пословицей и поговоркой соответствующего смысла;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lastRenderedPageBreak/>
        <w:t>создавать небольшое высказывание (или доказательство своей точки зрения) по теме урока из 5—6 предложений;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смысл русских народных и литературных сказок, басен И. А. Крылова;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составлении докучных сказок, составлении рифмовок, небольших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стихотворений, в процессе чтения по ролям, при инсценировании и выполнении проектных заданий;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определять мотив поведения героя с помощью вопросов учителя или учебника (рабочей тетради);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читаемое, интерпретировать смысл читаемого, фиксировать прочитанную информацию в виде таблиц или схем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сравнении текстов, осмыслении структуры текста и пр.).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66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отвечать на вопросы учителя по теме урока;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создавать связное высказывание из 3—4 простых предложений с помощью учителя;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слышать и слушать партнёра по общению (деятельности),не перебивать, не обрывать на полуслове, вникать в смысл того, о чём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говорит собеседник;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под руководством учителя объединяться в группу сверстников для выполнения задания, проявлять стремление ладить с</w:t>
      </w:r>
      <w:r w:rsidR="004C38DF"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собеседниками, не демонстрировать превосходство над другими, вежливо общаться;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оценивать поступок героя, используя доступные оценочные средства (плохо/хорошо, уместно/неуместно,</w:t>
      </w:r>
      <w:r w:rsidR="004C38DF"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нравственно/безнравственно и др.), высказывая свою точку зрения;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понимать общую цель деятельности, принимать её, обсуждать коллективно под руководством учителя;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оценивать по предложенной учителем шкале качество чтения по ролям, пересказ текста, выполнение проекта;</w:t>
      </w:r>
    </w:p>
    <w:p w:rsidR="0049366D" w:rsidRP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49366D" w:rsidRDefault="0049366D" w:rsidP="0049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6D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</w:t>
      </w:r>
      <w:r w:rsidR="004C38DF"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замечание, я его обязательно учту» и др., находить примеры использования вежливых слов и выражений в текстах изучаемых</w:t>
      </w:r>
      <w:r w:rsidR="004C38DF">
        <w:rPr>
          <w:rFonts w:ascii="Times New Roman" w:hAnsi="Times New Roman" w:cs="Times New Roman"/>
          <w:sz w:val="24"/>
          <w:szCs w:val="24"/>
        </w:rPr>
        <w:t xml:space="preserve"> </w:t>
      </w:r>
      <w:r w:rsidRPr="0049366D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находить нужную информацию с помощью взрослых, в учебных книгах, словарях;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готовить небольшую презентацию (3—4 слайда) с помощью взрослых (родителей, воспитателя ГПД и пр.) по теме 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озвучивать её с опорой на слайды.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вступать в общение в паре или группе, задавать вопросы на уточнение;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создавать связное высказывание из 5—6 простых предложений по предложенной теме;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оформлять 1—2 слайда к проекту, письменно фиксируя основные положения устного высказывания;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приводить свои;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не конфликтовать, использовать вежливые слова;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выражать готовность идти на компромиссы, предлагать варианты и способы разрешения конфликтов;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употреблять вежливые формы обращения к участникам диалога; находить примеры использования вежливых слов и выражений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текстах изучаемых произведений, описывающих конфликтную ситуацию;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lastRenderedPageBreak/>
        <w:t>оценивать поступок героя, учитывая его мотив, используя речевые оценочные средства (вежливо/невежливо, достойно/недостойно,искренне/лживо, нравственно/безнравственно и др.), высказывая свою точку зрения;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совместной деятельности;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определять совместно критерии оценивания выполнения того или иного задания (упражнения); оценивать достижения сверстников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по выработанным критериям;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оценивать по предложенным учителем критериям поступки литературных героев, проводить аналогии со своим поведением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различных ситуациях;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через Интернет;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готовить небольшую презентацию (5—6 слайдов) с помощью взрослых (родителей, воспитателя ГПД и пр.) по теме 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озвучивать её с опорой на слайды.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воспринимать на слух различные виды текстов (художественные, научно-познавательные, учебные, справочные);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осознавать цели изучения темы, представленной на шмуцтитулах, толковать их в соответствии с изучаемым материалом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руководством учителя;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различать понятия добро и зло на основе прочитанных рассказов и сказок;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отвечать на вопрос: «Почему автор дал своему произведению такое название?»; «Чем тебе запомнился тот или иной герой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произведения?»;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называть действующих лиц прочитанного или прослушанного произведения, обдумывать содержание их поступков, сопоставлять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свои поступки с поступками литературных героев;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 и понимать смысл пословиц и поговорок, воспринимать их как народную мудрость, соотносить содержание произведения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пословицей и поговоркой.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читать, соблюдая орфоэпические и интонационные нормы чтения;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 целыми словами с постепенным увеличением скорости чтения; при чтении отражать настроение автора;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взрослых; фиксировать свои читательские успехи в рабочей тетради;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 изучаемыми произведениями;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пересказывать текст подробно на основе коллективно составленного плана и под руководством учителя.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lastRenderedPageBreak/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пересказывать текст подробно на основе картинного плана под руководством учителя;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составлять высказывание на тему прочитанного или прослушанного произведения.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составлять небольшие высказывания о ценности дружбы и семейных отношений под руководством учителя; соотносить смысл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своего высказывания со смыслом пословиц и поговорок о дружбе и семейных ценностях; употреблять пословицы и поговорки в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соответствии с задачами, поставленными учителем;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сочинять свои загадки в соответствии с представленными тематическими группами, используя средства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выразительности.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различать малые фольклорные жанры (загадка, песенка, потешка) и большие фольклорные жанры (сказка);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отличать прозаический текст от поэтического;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находить различия между научно-познавательным и художественным текстом;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называть героев произведения, давать характеристику.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отгадывать загадки на основе выявления существенных признаков предметов, осознавать особенности русских загадок, соотносить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их с народными ремёслами, распределять загадки по тематическим группам, составлять свои загадки в соответствии с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тематическими группами;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традиции, костюмы, быт, праздники, верования и пр.);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использовать знания о рифме, особенностях стихотворения, сказки, загадки, небылицы, песенки, потешки, юмористического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произведения в своей творческой деятельности.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8DF" w:rsidRPr="004C38DF" w:rsidRDefault="004C38DF" w:rsidP="004C3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 основе художественных произведений определять основные ценности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38DF">
        <w:rPr>
          <w:rFonts w:ascii="Times New Roman" w:hAnsi="Times New Roman" w:cs="Times New Roman"/>
          <w:sz w:val="24"/>
          <w:szCs w:val="24"/>
        </w:rPr>
        <w:t>взаимоотношений в семье (любовь и уважение,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сочувствие, взаимопомощь, взаимовыручка);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 гордостью относиться к произведениям русских писателей-классиков, известных во всем мире.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понимать, что отношение к Родине начинается с отношений к семье, находить подтверждение этому в читаемых текстах,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числе пословицах и поговорках;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o Родине,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составлять рассказы о них, передавать в этих рассказах восхищение и уважение к ним;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самостоятельно находить произведения о своей Родине, с интересом читать; создавать собственные высказывания и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о Родине.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сопоставлять цели, заявленные на шмуцтитуле с содержанием материала урока в процессе его изучения;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lastRenderedPageBreak/>
        <w:t>формулировать вместе с учителем учебную задачу урока в соответствии с целями темы; понимать учебную задачу урока;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 xml:space="preserve">коллективно составлять план для пересказа литературного произведения; 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контролировать выполнение действий в соответствии с планом;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шкал,лесенок, разноцветных фишек и пр.), аргументировать позитивное отношение к своим успехам, проявлять стремление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улучшению результата в ходе выполнения учебных задач;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собственному желанию;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проговаривая во внутренней речи.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сверяя свои учебные действия с заданной задачей;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изучения темы урока;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выбирать вместе с группой (в паре) форму оценивания результатов, вырабатывать совместно с группой (в паре) критерии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оценивания результатов;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оценивания (с помощью шкал, лесенок, баллов и пр.);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теме? Что мы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умеем?), связывать с целевой установкой урока;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шкал,значков «+» и «−», «?»);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оценочных шкал и знаковой системы («+» и «−», «?»);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фиксировать причины неудач в устной форме в группе или паре;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предлагать варианты устранения причин неудач на уроке;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проговаривая во внешней речи.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информации;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справочных материалов;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художника, с пословицей и поговоркой соответствующего смысла;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lastRenderedPageBreak/>
        <w:t>создавать небольшое высказывание (или доказательство своей точки зрения) по теме урока из 5—6 предложений;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понимать смысл русских народных и литературных сказок, басен И. А. Крылова;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составлении докучных сказок, составлении рифмовок, небольших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стихотворений, в процессе чтения по ролям, при инсценировании и выполнении проектных заданий;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определять мотив поведения героя с помощью вопросов учителя или учебника и рабочей тетради;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понимать читаемое, интерпретировать смысл читаемого, фиксировать прочитанную информацию в виде таблиц или схем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сравнении текстов, осмыслении структуры текста и пр.).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8DF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определять информацию на основе различных художественных объектов, например литературного произведения, иллюстрации,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репродукции картины, музыкального текста, таблицы, схемы и т. д.;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нализировать литературный текст с опорой на систему вопросов учителя (учебника), выявлять основную мысль произведения;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</w:t>
      </w:r>
      <w:r w:rsidR="00E371F9"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мотива;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находить в литературных текстах сравнения и эпитеты, использовать их в своих творческих работах;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самостоятельно определять с помощью пословиц (поговорок) смысл читаемого произведения;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</w:t>
      </w:r>
      <w:r w:rsidR="00E371F9"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Лермонтова, Чехова, Толстого, Крылова и др.); понимать значение этих произведения для русской и мировой литературы;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составлении рассказов, небольших стихотворений, басен, в процессе</w:t>
      </w:r>
      <w:r w:rsidR="00E371F9"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чтения по ролям, при инсценировании и выполнении проектных заданий;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определять основную идею произведения (эпического и лирического), объяснять смысл образных слов и выражений, выявлять</w:t>
      </w:r>
      <w:r w:rsidR="00E371F9">
        <w:rPr>
          <w:rFonts w:ascii="Times New Roman" w:hAnsi="Times New Roman" w:cs="Times New Roman"/>
          <w:sz w:val="24"/>
          <w:szCs w:val="24"/>
        </w:rPr>
        <w:t xml:space="preserve"> </w:t>
      </w:r>
      <w:r w:rsidRPr="004C38DF">
        <w:rPr>
          <w:rFonts w:ascii="Times New Roman" w:hAnsi="Times New Roman" w:cs="Times New Roman"/>
          <w:sz w:val="24"/>
          <w:szCs w:val="24"/>
        </w:rPr>
        <w:t>отношение автора к описываемым событиям и героям произведения;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создавать высказывание (или доказательство своей точки зрения) по теме урока из 7—8 предложений;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4C38DF" w:rsidRPr="00E371F9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4C38DF" w:rsidRPr="00E371F9" w:rsidRDefault="004C38DF" w:rsidP="004C3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вступать в общение в паре или группе, задавать вопросы на уточнение;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создавать связное высказывание из 5—6 простых предложений по предложенной теме;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оформлять 1—2 слайда к проекту, письменно фиксируя основные положения устного высказывания;</w:t>
      </w:r>
    </w:p>
    <w:p w:rsidR="004C38DF" w:rsidRP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4C38DF" w:rsidRDefault="004C38DF" w:rsidP="004C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DF">
        <w:rPr>
          <w:rFonts w:ascii="Times New Roman" w:hAnsi="Times New Roman" w:cs="Times New Roman"/>
          <w:sz w:val="24"/>
          <w:szCs w:val="24"/>
        </w:rPr>
        <w:t>не конфликтовать, использовать вежливые слова;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оценивать поступок героя, учитывая его мотив, используя речевые оценочные средства (вежливо/невежливо, достойно/недостойно,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искренне/лживо, нравственно/безнравственно и др.), высказывая свою точку зрения;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совместно критерии оценивания выполнения того или иного задания (упражнения); оценивать достижения сверстников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по выработанным критериям;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готовить небольшую презентацию (5—6 слайдов) с помощью взрослых (родителей, воспитателя ГПД и пр.) по теме проекта,озвучивать её с опорой на слайды.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 цель своего высказывания;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пользоваться элементарными приёмами убеждения, мимикой и жестикуляцией;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создавать 3—4 слайда к проекту, письменно фиксируя основные положения устного высказывания;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случае несогласия с точкой зрения другого;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объяснять сверстникам способы бесконфликтной деятельности;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отбирать аргументы и факты для доказательства своей точки зрения;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формулировать цель работы группы, принимать и сохранять её на протяжении всей работы в группе, соотносить с планом работы,выбирать для себя подходящие роли и функции;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в группе или паре критерии оценивания выполнения того или иного задания (упражнения); оценивать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участников групповой или парной работы по выработанным критериям;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объяснять причины конфликта, возникшего в группе, находить пути выхода из создавшейся ситуации; приводить примеры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похожих ситуаций из литературных произведений;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детей,через Интернет, периодику (детские журналы и газеты);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lastRenderedPageBreak/>
        <w:t>готовить небольшую презентацию (6—7 слайдов), обращаясь за помощью к взрослым только в случае затруднений. Использовать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презентации не только текст, но и изображения (картины художников, иллюстрации, графические схемы, модели и пр.);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 xml:space="preserve"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 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 xml:space="preserve">соотносить заголовок текста с содержанием, осознавать взаимосвязь содержания текста с его заголовком (почему так называется); 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характер литературных героев, приводить примеры их поступков.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пользоваться элементарными приёмами анализа текста с помощью учителя;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доказательства в тексте;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lastRenderedPageBreak/>
        <w:t xml:space="preserve"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участвовать в диалогах и дискуссиях;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пользоваться тематическим каталогом в школьной библиотеке;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творчески пересказывать содержание произведения от автора, от лица героя.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 особенности стихотворения: расположение строк, рифму, ритм;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в произведении средства художественной выразительности;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понимать, позицию какого героя произведения поддерживает автор, находить доказательство этому в тексте.</w:t>
      </w:r>
    </w:p>
    <w:p w:rsidR="00E371F9" w:rsidRPr="00E371F9" w:rsidRDefault="00E371F9" w:rsidP="00E37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 xml:space="preserve"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журнал, уроки-концерты, уроки-праздники, уроки-конкурсы и пр.);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lastRenderedPageBreak/>
        <w:t>составлять сборники стихов и рассказов о Родине, включать в них и произведения собственного сочинения;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теме?Что мы уже умеем?), связывать с целевой установкой урока;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оценочных шкал и знаковой системы («+» и «−», «?»);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фиксировать причины неудач в устной форме в группе или паре;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предлагать варианты устранения причин неудач на уроке;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формулировать учебную задачу урока коллективно, в мини-группе или паре;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формулировать свои задачи урока в соответствии с темой урока и индивидуальными учебными потребностями и интересами;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 xml:space="preserve">осмысливать коллективно составленный план работы на уроке и план, выработанный группой сверстников (парой), предлагать 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принимать замечания, конструктивно обсуждать недостатки предложенного плана;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оценивать свою работу в соответствии с заранее выработанными критериями и</w:t>
      </w:r>
      <w:r>
        <w:rPr>
          <w:rFonts w:ascii="Times New Roman" w:hAnsi="Times New Roman" w:cs="Times New Roman"/>
          <w:sz w:val="24"/>
          <w:szCs w:val="24"/>
        </w:rPr>
        <w:t xml:space="preserve"> выбранными формами оценивания;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границы собственного знания и незнания по теме самостоятельно (Что я уже знаю по данной теме?Что я уже умею?), связывать с индивидуальной учебной задачей;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lastRenderedPageBreak/>
        <w:t>записывать варианты устранения причин неудач, намечать краткий план действий по их устранению;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1F9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мотива;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в литературных текстах сравнения и эпитеты, использовать их в своих творческих работах;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самостоятельно определять с помощью пословиц (поговорок) смысл читаемого произведения;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создавать высказывание (или доказательство своей точки зрения) по теме урока из 7 – 8 предложений;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</w:t>
      </w:r>
      <w:r w:rsidR="000435B7"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E371F9" w:rsidRPr="000435B7" w:rsidRDefault="00E371F9" w:rsidP="00E37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 xml:space="preserve">сравнивать летопись и былину, сказку волшебную и былину, житие и рассказ, волшебную сказку и фантастическое произведение; 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в них сходства и различия;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находить пословицы и поговорки с целью озаглавливания темы раздела, темы урока или давать название выставке книг;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сравнивать мотивы героев поступков из разных литературных произведений, выявлять особенности их поведения в зависимости от</w:t>
      </w:r>
      <w:r w:rsidR="000435B7">
        <w:rPr>
          <w:rFonts w:ascii="Times New Roman" w:hAnsi="Times New Roman" w:cs="Times New Roman"/>
          <w:sz w:val="24"/>
          <w:szCs w:val="24"/>
        </w:rPr>
        <w:t xml:space="preserve"> </w:t>
      </w:r>
      <w:r w:rsidRPr="00E371F9">
        <w:rPr>
          <w:rFonts w:ascii="Times New Roman" w:hAnsi="Times New Roman" w:cs="Times New Roman"/>
          <w:sz w:val="24"/>
          <w:szCs w:val="24"/>
        </w:rPr>
        <w:t>мотива;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lastRenderedPageBreak/>
        <w:t>создавать высказывание (или доказательство своей точки зрения) по теме урока из 9—10 предложений;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сочинении эпизодов, небольших стихотворений, в процессе чтения по ролям и инсценировании, при выполнении проектных заданий;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E371F9" w:rsidRP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</w:t>
      </w:r>
    </w:p>
    <w:p w:rsidR="00E371F9" w:rsidRDefault="00E371F9" w:rsidP="00E3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1F9">
        <w:rPr>
          <w:rFonts w:ascii="Times New Roman" w:hAnsi="Times New Roman" w:cs="Times New Roman"/>
          <w:sz w:val="24"/>
          <w:szCs w:val="24"/>
        </w:rPr>
        <w:t>отношение автора к описываемым событиям и героям произведения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высказывать свою точку зрения (7 – 8 предложений) на прочитанное или прослушанное произ</w:t>
      </w:r>
      <w:r>
        <w:rPr>
          <w:rFonts w:ascii="Times New Roman" w:hAnsi="Times New Roman" w:cs="Times New Roman"/>
          <w:sz w:val="24"/>
          <w:szCs w:val="24"/>
        </w:rPr>
        <w:t xml:space="preserve">ведение, проявлять активность и </w:t>
      </w:r>
      <w:r w:rsidRPr="000435B7">
        <w:rPr>
          <w:rFonts w:ascii="Times New Roman" w:hAnsi="Times New Roman" w:cs="Times New Roman"/>
          <w:sz w:val="24"/>
          <w:szCs w:val="24"/>
        </w:rPr>
        <w:t>стремление высказываться, задавать вопросы;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понимать цель своего высказывания;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пользоваться элементарными приёмами убеждения, мимикой и жестикуляцией;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создавать 3 – 4 слайда к проекту, письменно фиксируя основные положения устного высказывания;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объяснять сверстникам способы бесконфликтной деятельности;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отбирать аргументы и факты для доказательства своей точки зрения;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готовить небольшую презентацию (6 – 7 слайдов), обращаясь за помощью к взрослым только в случае затруднений. Использовать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5B7">
        <w:rPr>
          <w:rFonts w:ascii="Times New Roman" w:hAnsi="Times New Roman" w:cs="Times New Roman"/>
          <w:sz w:val="24"/>
          <w:szCs w:val="24"/>
        </w:rPr>
        <w:t>презентации не только текст, но и изображения (картины художников, иллюстрации, графические схемы, модели и пр.);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lastRenderedPageBreak/>
        <w:t>Учащиеся получат возможность научиться: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создавать 5 – 10 слайдов к проекту, письменно фиксируя основные положения устного высказывания;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способствовать созданию бесконфликтного взаимодействия между участниками диалога (полилога);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демонстрировать образец правильного ведения диалога (полилога);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предлагать способы саморегуляции в сложившейся конфликтной ситуации;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использовать найденный текстовый материал в своих устных и письменных высказываниях и рассуждениях;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 xml:space="preserve"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заданий;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</w:t>
      </w:r>
      <w:r w:rsidRPr="000435B7">
        <w:rPr>
          <w:rFonts w:ascii="Times New Roman" w:hAnsi="Times New Roman" w:cs="Times New Roman"/>
          <w:sz w:val="24"/>
          <w:szCs w:val="24"/>
        </w:rPr>
        <w:t xml:space="preserve"> к перечитыванию тех литературных произведений,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5B7">
        <w:rPr>
          <w:rFonts w:ascii="Times New Roman" w:hAnsi="Times New Roman" w:cs="Times New Roman"/>
          <w:sz w:val="24"/>
          <w:szCs w:val="24"/>
        </w:rPr>
        <w:t>отражены схожие конфликтные ситуации;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использовать в презентации не только текст, но и изображения, видеофайлы;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lastRenderedPageBreak/>
        <w:t>осознанно выбирать виды чтения (ознакомительное, выборочное, изучающее, поисковое) в зависимости от цели чтения;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 xml:space="preserve"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праздников, делиться впечатлениями о праздниках с друзьями и товарищами по классу;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рассуждать о категориях добро и зло, красиво и 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пользоваться элементарными приёмами анализа текста; составлять краткую аннотацию (автор, название, тема книги,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5B7">
        <w:rPr>
          <w:rFonts w:ascii="Times New Roman" w:hAnsi="Times New Roman" w:cs="Times New Roman"/>
          <w:sz w:val="24"/>
          <w:szCs w:val="24"/>
        </w:rPr>
        <w:t>к чтению) на художественное произведение по образцу;</w:t>
      </w:r>
    </w:p>
    <w:p w:rsid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 xml:space="preserve"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участвовать в диалогах и дискуссиях о них;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пользоваться тематическим каталогом в школьной библиотеке.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B7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 xml:space="preserve"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0435B7" w:rsidRP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находить в произведениях средства художественной выразительности;</w:t>
      </w:r>
    </w:p>
    <w:p w:rsidR="000435B7" w:rsidRDefault="000435B7" w:rsidP="0004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B7">
        <w:rPr>
          <w:rFonts w:ascii="Times New Roman" w:hAnsi="Times New Roman" w:cs="Times New Roman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lastRenderedPageBreak/>
        <w:t xml:space="preserve">пересказывать содержание произведения подробно, выборочно и кратко, опираясь на самостоятельно составленный план;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 xml:space="preserve">соблюдать при пересказе логическую последовательность и точность изложения событий; составлять план, озаглавливать текст;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пересказывать текст, включающий элементы описания (природы, внешнего вида героя, обстановки) или рассуждения.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пересказывать содержание произведения от автора, от лица героя;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08E">
        <w:rPr>
          <w:rFonts w:ascii="Times New Roman" w:hAnsi="Times New Roman" w:cs="Times New Roman"/>
          <w:sz w:val="24"/>
          <w:szCs w:val="24"/>
        </w:rPr>
        <w:t xml:space="preserve">делать подборку наиболее понравившихся, осмысливать их, возводить в принципы жизни; готовить проекты на тему праздника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 xml:space="preserve">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читательских конференциях;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писать отзыв на прочитанную книгу.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понимать особенности стихотворения: расположение строк, рифму, ритм;</w:t>
      </w:r>
    </w:p>
    <w:p w:rsidR="000435B7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понимать, позицию какого героя произведения поддерживает автор, находить д</w:t>
      </w:r>
      <w:r>
        <w:rPr>
          <w:rFonts w:ascii="Times New Roman" w:hAnsi="Times New Roman" w:cs="Times New Roman"/>
          <w:sz w:val="24"/>
          <w:szCs w:val="24"/>
        </w:rPr>
        <w:t xml:space="preserve">оказательства этому в тексте;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осмысливать специфику народной и литературной сказки, рассказа и басни, лирического стихотворения; различать народную и литературную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08E">
        <w:rPr>
          <w:rFonts w:ascii="Times New Roman" w:hAnsi="Times New Roman" w:cs="Times New Roman"/>
          <w:sz w:val="24"/>
          <w:szCs w:val="24"/>
        </w:rPr>
        <w:t>сказки, находить в тексте доказательства сходства и различия;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находить в произведении средства художественной выразительности.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определять позиции героев и позицию</w:t>
      </w:r>
      <w:r>
        <w:rPr>
          <w:rFonts w:ascii="Times New Roman" w:hAnsi="Times New Roman" w:cs="Times New Roman"/>
          <w:sz w:val="24"/>
          <w:szCs w:val="24"/>
        </w:rPr>
        <w:t xml:space="preserve"> автора художественного текста;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20108E" w:rsidRPr="0020108E" w:rsidRDefault="0020108E" w:rsidP="0020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lastRenderedPageBreak/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составлять сборники стихов и рассказов о Родине, включать в них и произведения собственного сочинения;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познавать национальные традиции своего народа, сохранять их;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рассказывать о своей Родине, об авторах и их произведениях о Родине, о памятных местах своей малой родины;</w:t>
      </w:r>
    </w:p>
    <w:p w:rsid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находить в Интернете, в библиотеке произведения о Родине, о людях, совершивших подвиг во имя своей Родины;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создавать свои собственные проекты о Родине, писать собственные произведения о Родине.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формулировать учебную задачу урока коллективно, в мини-группе или паре;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 xml:space="preserve"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плана работы;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принимать замечания, конструктивно обсуждать недостатки предложенного плана;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определять границы собственного знания и незнания по теме самостоятельно;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свободно пользоваться выбранными критериями для оценки своих достижений;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владеть приёмами осмысленного чтения, использовать различные виды чтения;</w:t>
      </w:r>
    </w:p>
    <w:p w:rsid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пользоваться компьютерными технологиями как инструментом для достижения своих учебных целей.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08E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lastRenderedPageBreak/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 xml:space="preserve">сравнивать летопись и былину, сказку волшебную и былину, житие и рассказ, волшебную сказку и фантастическое произведение; 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находить в них сходства и различия;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находить пословицы и поговорки, озаглавливать темы раздела, темы урока или давать название выставке книг;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сравнивать мотивы поступков героев из разных литературных произведений, выявлять особенности их поведения в зависимости от</w:t>
      </w:r>
      <w:r w:rsidR="002A5F9D">
        <w:rPr>
          <w:rFonts w:ascii="Times New Roman" w:hAnsi="Times New Roman" w:cs="Times New Roman"/>
          <w:sz w:val="24"/>
          <w:szCs w:val="24"/>
        </w:rPr>
        <w:t xml:space="preserve"> </w:t>
      </w:r>
      <w:r w:rsidRPr="0020108E">
        <w:rPr>
          <w:rFonts w:ascii="Times New Roman" w:hAnsi="Times New Roman" w:cs="Times New Roman"/>
          <w:sz w:val="24"/>
          <w:szCs w:val="24"/>
        </w:rPr>
        <w:t>мотива;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создавать высказывание (или доказательство своей точки зрения) по теме урока из 9 – 10 предложений;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20108E" w:rsidRP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</w:t>
      </w:r>
    </w:p>
    <w:p w:rsidR="0020108E" w:rsidRDefault="0020108E" w:rsidP="0020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08E">
        <w:rPr>
          <w:rFonts w:ascii="Times New Roman" w:hAnsi="Times New Roman" w:cs="Times New Roman"/>
          <w:sz w:val="24"/>
          <w:szCs w:val="24"/>
        </w:rPr>
        <w:t>отношение автора к описываемым событиям и героям произведения.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самостоятельно анализировать художественные произведения разных жанров, определять мотивы поведения героя и смысл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поступков; соотносить их с нравственными нормами; делать свой осознанный выбор поведения в такой же ситуации;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определять развитие настроения; выразительно читать, отражая при чтении развитие чувств;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создавать свои собственные произведения с учётом специфики жанра и с возможностью использования различных 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средств.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высказывать свою точку зрения (9 – 10 предложений) на прочитанное произведение, проявлять активность и стремление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высказываться, задавать вопросы;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формулировать цель своего высказывания вслух, используя речевые клише: «Мне хотелось бы сказать...», «Мне хотелось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уточнить...», «Мне хотелось бы объяснить, привести пример...» и пр.;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участвовать в полилоге, самостоятельно формулировать вопросы, в том числе неожиданные и оригинальные, по прочитанному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произведению;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создавать 5 – 10 слайдов к проекту, письменно фиксируя основные положения устного высказывания;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способствовать созданию бесконфликтного взаимодействия между участниками диалога (полилога);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демонстрировать образец правильного ведения диалога (полилога);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lastRenderedPageBreak/>
        <w:t>предлагать способы саморегуляции в сложившейся конфликтной ситуации;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определять цитаты из текста литературного произведения, выдержки из диалогов героев, фразы и целые абзацы рассуждений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автора, доказывающие его отношение к описываемым событиям;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использовать найденный текстовый материал в своих устных и письменных высказываниях и рассуждениях;</w:t>
      </w:r>
    </w:p>
    <w:p w:rsid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определять совместно со сверстниками задачу групповой работы (работы в паре), распределять функции в группе (паре)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выполнении заданий, при чтении по ролям, при подготовке инсценировки, проекта, выполнении исследовательских и творческих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заданий;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определять самостоятельно критерии оценивания выполнения того или иного задания (упражнения); оценивать свои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по выработанным критериям;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находить все источники информации, отбирать из них нужный материал, перерабатывать, систематизировать, выстраивать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логике, соответствующей цели;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самостоятельно готовить презентацию из 9 – 10 слайдов, обращаясь за помощью к взрослым только в случае серьёзных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затруднений;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использовать в презентации не только текст, но и изображения, видеофайлы;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участвовать в диалоге, полилоге, свободно высказывать свою точку зрения, не обижая других;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договариваться друг с другом, аргументировать свою позицию с помощью собственного жизненного и учебного опыта,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прочитанных литературных произведений;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интерпретировать литературное произведение в соответствии с поставленными задачами, оценивать самостоятельно по созданным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критериям уровень выполненной работы.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др.) для русской культуры;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своё отношение к содержанию и героям произведения;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стихотворение читается с чувством, басня читается с сатирическими нотками и пр.);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пользоваться элементарными приёмами анализа текста с целью его изучения и осмысливания; осознавать через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великих мастеров слова нравственные и эстетические ценности (добра, мира, терпения, справедливости, трудолюбия); эстетически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воспринимать произведения литературы, замечать образные выражения в поэтическом тексте, понимать, что точно подобранное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автором слово способно создавать яркий образ;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lastRenderedPageBreak/>
        <w:t>участвовать в дискуссиях на нравственные темы; подбирать примеры из прочитанных произведений;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формулировать вопросы (один-два) проблемного характера к изучаемому тексту; находить эпизоды из разных частей прочитанного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произведения, доказывающие собственный взгляд на проблему;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частей;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находить в произведениях средства художественной выразительности;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осознавать значимость чтения для дальнейшего успешного обучения по другим предметам;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художественной литературы;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воспринимать художественную литературу как вид искусства;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оценку;</w:t>
      </w:r>
    </w:p>
    <w:p w:rsid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соотносить нравственно-эстетические идеалы автора, раскрытые в произведении, со своими эстетическими представлениями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9D">
        <w:rPr>
          <w:rFonts w:ascii="Times New Roman" w:hAnsi="Times New Roman" w:cs="Times New Roman"/>
          <w:sz w:val="24"/>
          <w:szCs w:val="24"/>
        </w:rPr>
        <w:t>представлениями о добре и зле;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героя);работать с детской периодикой.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 xml:space="preserve">пересказывать содержание произведения подробно, выборочно и кратко, опираясь на самостоятельно составленный план; 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 xml:space="preserve">соблюдать при пересказе логическую последовательность и точность изложения событий; составлять план, озаглавливать текст; 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 xml:space="preserve">пересказывать текст, включающий элементы описания (природы, внешнего вида героя, обстановки) или рассуждения; 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пересказывать текст от 3-го лица;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 xml:space="preserve">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писать отзыв на прочитанную книгу.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олицетворение, метафора).</w:t>
      </w:r>
    </w:p>
    <w:p w:rsidR="002A5F9D" w:rsidRPr="002A5F9D" w:rsidRDefault="002A5F9D" w:rsidP="002A5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F9D">
        <w:rPr>
          <w:rFonts w:ascii="Times New Roman" w:hAnsi="Times New Roman" w:cs="Times New Roman"/>
          <w:b/>
          <w:sz w:val="24"/>
          <w:szCs w:val="24"/>
        </w:rPr>
        <w:lastRenderedPageBreak/>
        <w:t>Учащиеся получат возможность научиться:</w:t>
      </w:r>
    </w:p>
    <w:p w:rsid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определять позиции героев и позицию автора художественного текста;</w:t>
      </w:r>
    </w:p>
    <w:p w:rsidR="002A5F9D" w:rsidRDefault="002A5F9D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9D">
        <w:rPr>
          <w:rFonts w:ascii="Times New Roman" w:hAnsi="Times New Roman" w:cs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2E1E7C" w:rsidRDefault="002E1E7C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2E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Умение слушать (аудирование)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звучащей речи (высказывание собесед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довательности событий, осознание цели речевого высказыва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вслух.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Постепенный переход от слогового к плавному, осмысленно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 виду и типу текстов, передача их с помощью интониро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про себя.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смысла произведения при чте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разными видами текста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ном, учебном, научно-популярном — и их сравнение. Определе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званию и оформлению.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определение темы и главной мысли про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видами информации.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культура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как особый вид искусства. Книга как источник не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тульный лист, аннотация, иллюстрации.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составить аннотацию.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информации в книге: научная, художественная (с опо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на внешние показатели книги, её справочно-иллюстративный материал.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книг (изданий): книга-произведение, книга-сборник, собрание сочинений, периодическая печать, справочные изда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(справочники, словари, энциклопедии).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пользование соответствующими возрасту словарями и дру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гой справочной литературой. 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текстом художественного произведения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особенностей художественного текста: свое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нравственно-эстетического содержания прочи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пользованием специфической для данного произведения лекси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(по вопросам учителя), рассказ по иллюстрациям, пересказ.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героя произведения с использованием худо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пересказ текста (деление текста на части, опре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ваний) и на его основе подробный пересказ всего текста.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выборочный пересказ по заданному фраг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менту: характеристика героя произведения (выбор слов, выраже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жета, последовательности событий.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заглавия произведения, адекватное соотноше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Умение говорить (культура речевого общения)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диалога как вида речи. Особенности диалогиче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слушивать, не перебивая, собеседника и в вежливой форме вы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словом (распознавать прямое и переносное зна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построить монологическое речевое высказывание не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большого объёма с опорой на авторский текст, по предложен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теме или в форме ответа на вопрос. Формирование грам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сказывании. Передача содержания прочитанного или прослу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2E1E7C" w:rsidRPr="002E1E7C" w:rsidRDefault="002E1E7C" w:rsidP="002E1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сочинение как продолжение прочитанного произ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(культура письменной речи)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письменной речи: соответствие содержания заголо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вку (отражение темы, места действия, характеров героев), ис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ствование, описание, рассуждение), рассказ на заданную тему, отзыв о прочитанной книге.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ДЕТСКОГО ЧТЕНИЯ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 разных наро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ва, Л.Н. Толстого, А.П. Чехова и других классиков отечествен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литературы </w:t>
      </w:r>
      <w:r w:rsidRPr="002E1E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E1E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ционального характера России) и зарубежной литературы, до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ступными для восприятия младших школьников.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чтения обогащена введением в круг чтения млад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разных видов: художественная, историческая, при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ших, добре, дружбе, честности, юмористические произведения.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ЛИТЕРАТУРНАЯ ПРОПЕДЕВТИКА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(ПРАКТИЧЕСКОЕ ОСВОЕНИЕ)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художественного произведения (с помо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2E1E7C" w:rsidRPr="002E1E7C" w:rsidRDefault="002E1E7C" w:rsidP="002E1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Первоначальная ориентировка в литературных понятиях: ху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заж, портрет, интерьер), рассуждения (монолог героя, диалог героев).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(ритм, рифма).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ратурная (авторская) сказка.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стихотворение, басня — общее представление о жан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наблюдение за особенностями построения и выразительны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средствами.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ТВОРЧЕСКАЯ ДЕЯТЕЛЬНОСТЬ УЧАЩИХСЯ </w:t>
      </w: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ОСНОВЕ ЛИТЕРАТУРНЫХ ПРОИЗВЕДЕНИЙ)</w:t>
      </w: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текста литературного произведения в творче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личными способами работы с деформированным текстом и ис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2E1E7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E7C" w:rsidRPr="002E1E7C" w:rsidRDefault="002E1E7C" w:rsidP="002E1E7C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351"/>
        <w:gridCol w:w="8551"/>
      </w:tblGrid>
      <w:tr w:rsidR="007350FB" w:rsidRPr="0049094B" w:rsidTr="007350FB">
        <w:trPr>
          <w:trHeight w:val="151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</w:rPr>
              <w:t>Темы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7350FB" w:rsidRPr="0049094B" w:rsidTr="007350FB">
        <w:trPr>
          <w:trHeight w:val="317"/>
        </w:trPr>
        <w:tc>
          <w:tcPr>
            <w:tcW w:w="1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</w:rPr>
              <w:t>Добукварный период (19 часов)</w:t>
            </w:r>
          </w:p>
        </w:tc>
      </w:tr>
      <w:tr w:rsidR="0049094B" w:rsidRPr="0049094B" w:rsidTr="0049094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«Азбука» - первая учебная книга Условные обозначения «Азбуки» и элементы учебной книги. Правила поведения на уроке. Правила работы с учебной книгой.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Ориентироваться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«Азбуке». Н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элементы учебной книги (обложка, титульный лист, иллюстрации, форзац).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условные знаки,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каждого знака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рассказывать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об их роли при работе с «Азбукой».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Рассказывать,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Использовать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эти правила при работе с «Азбукой».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о правилах поведения на уроке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результаты своей работы на уроке.</w:t>
            </w:r>
          </w:p>
        </w:tc>
      </w:tr>
      <w:tr w:rsidR="0049094B" w:rsidRPr="0049094B" w:rsidTr="0049094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Речь устная и письменная.</w:t>
            </w:r>
          </w:p>
          <w:p w:rsidR="007350FB" w:rsidRPr="0049094B" w:rsidRDefault="007350FB" w:rsidP="007350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Первые школьные впечатления. Пословицы и поговорки об учении. Правила работы в группе. Речевой этикет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учебную задачу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осуществлять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её решение под руководством учителя в процессе выполнения учебных действий.  Практически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речь устную (говорение, слушание) и речь письменную (письмо, чтение).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из речи предложения.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 слух количество предложений в высказывании.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речевой этикет в ситуации учебного общения. Внимательно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слушать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то, что говорят другие.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Включаться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групповую работу, связанную с общением;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ответы товарищей,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своё мнение о выслушанных рассказах в доброжелательной форме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сюжеты знакомых сказок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 опорой на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пословицы;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применять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пословицу в устной речи.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Рассуждать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 роли знаний в жизни человека,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группы предметы по существенным признакам,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основания для классификации.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родовидовые понятия. Правильно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употреблять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речи слова-названия отдельных предметов (ранец, учебник; кукла, мяч, кубик), и слова с общим значением (учебные вещи; игрушки).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результаты своей работы на уроке</w:t>
            </w:r>
          </w:p>
        </w:tc>
      </w:tr>
      <w:tr w:rsidR="0049094B" w:rsidRPr="0049094B" w:rsidTr="0049094B">
        <w:trPr>
          <w:trHeight w:val="48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Слово и предложение.</w:t>
            </w:r>
          </w:p>
          <w:p w:rsidR="007350FB" w:rsidRPr="0049094B" w:rsidRDefault="007350FB" w:rsidP="007350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слов из предложения. Различение слов и предложения. Значение, изображение слова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Пословицы о труде.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Рассказывать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сказку с опорой на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Разыгрывать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сценки из сказки.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Делить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предложения на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как объект изучения.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слух количество слов в предложении.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отдельные слова из предложений.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простейшие предложения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моделировать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 с помощью схем.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 по заданным схемам.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«Читать»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 по схемам.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Произносить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 образцу предложения с восклицательной интонацией.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произнесённое предложение со схемой.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восклицательного знака в схеме предложения.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 по сюжетной картинке в соответствии с заданными схемами.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предмет и слово, его называющее.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и предложение по их функциям (без термина).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под руководством учителя вывод: предложения сообщают что-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 xml:space="preserve">то, передают наши мысли, а слова — называют что-то.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группы предметы по существенным признакам: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предметы, выделять в них общее и различное,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группу предметов одним словом.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Приводить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примеры пословиц о труде и трудолюбии.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роли труда в жизни людей.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слова «трудолюбие».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Строить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высказывания о своем отношении к трудолюбивым людям и о своей готовности помогать взрослым.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</w:t>
            </w:r>
          </w:p>
        </w:tc>
      </w:tr>
      <w:tr w:rsidR="0049094B" w:rsidRPr="0049094B" w:rsidTr="0049094B">
        <w:trPr>
          <w:trHeight w:val="151"/>
        </w:trPr>
        <w:tc>
          <w:tcPr>
            <w:tcW w:w="6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 и слог.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Слог. Ударение.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Слог как единица языка. Деление слов на слоги. Определение количества слогов. Составление рассказов.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Дикие и домашние животные.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Забота о животных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иллюстрации к сказке.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сказку с опорой на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как объект изучения, материал для анализа.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Произносить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по слогам.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Делить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слова на слоги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количество слогов в словах.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свои действия при делении слов на слоги.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Моделировать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при помощи схем.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слов, состоящих из заданного количества слогов.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слоговой состав слов, называющих изображённые предметы.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предметную картинку и схему слова;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данное соответствие.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к иллюстрации.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предложения на заданную тему.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по общему признаку (домашние и дикие животные).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своих домашних питомцах, об уходе за ними, о своём отношении к животным.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</w:t>
            </w:r>
          </w:p>
        </w:tc>
      </w:tr>
      <w:tr w:rsidR="0049094B" w:rsidRPr="0049094B" w:rsidTr="0049094B">
        <w:trPr>
          <w:trHeight w:val="151"/>
        </w:trPr>
        <w:tc>
          <w:tcPr>
            <w:tcW w:w="6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Отвечать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 вопросы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учителя по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как объект изучения, материал для анализа.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ударный слог при произнесении слова.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 слух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ударный слог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способы выделения ударного слога в слове (в том числе: «позвать» слово, «спросить» слово).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ударный слог на схеме слова условным знаком.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Подбирать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к заданным схемам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 ударением на первом, втором или третьем слоге.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слово, называющее изображённый предмет, со схемой-моделью,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обосновывать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свой выбор.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слова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по количеству слогов и месту ударения.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рассказы по иллюстрации и на основе жизненных впечатлений.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Строить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высказывания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 своей семье.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том, какие взаимоотношения должны быть в дружной семье.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проявления своего уважительного отношения к старшим членам семьи, заботы о младших.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поговорки.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делении слов на слоги, определении ударного слога.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уроке.</w:t>
            </w:r>
          </w:p>
        </w:tc>
      </w:tr>
      <w:tr w:rsidR="0049094B" w:rsidRPr="0049094B" w:rsidTr="0049094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в окружающем мире.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Произношение и слушание звуков. Составление рассказов.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Игры и забавы детей.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какие неречевые звуки нас окружают.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Слушать, 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некоторые неречевые звуки.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неречевых звуков. Практически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речевые и неречевые звуки.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Делать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вывод: «Звуки мы произносим и слышим».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Произносить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изолированные звуки.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рисунку и опорным словам.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устные рассказы об играх детей с опорой на иллюстрации и о своих любимых забавах на основе жизненных впечатлений.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своих отношениях с товарищами.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том, как следует вести себя во время игры.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уроке.</w:t>
            </w:r>
          </w:p>
        </w:tc>
      </w:tr>
      <w:tr w:rsidR="0049094B" w:rsidRPr="0049094B" w:rsidTr="0049094B">
        <w:trPr>
          <w:trHeight w:val="1920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Гласные и согласные звуки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Слово с опорой на его модель: определение количество слогов, нахождение  ударного слога, определение количество и последовательность звуков в слове, количество звуков в каждом слоге.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Различие гласных и согласных звуков.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как объект изучения, материал для анализа.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заданный учителем образец интонационного выделения звука в слове.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слово с опорой на его модель: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количество слогов,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ударный слог,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количество и последовательность звуков в слове, количество звуков в каждом слоге,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звуки в слове по порядку.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звучащей речи слова с заданным звуком,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подбирать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свои примеры.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по первому (последнему) звуку.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устные рассказы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своём отношении к красоте родной природы.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слово, называющее изображённый предмет, с разными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слого-звуковыми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моделями,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модель слова,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свой выбор.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артикуляцией гласных и согласных звуков,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выявлять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различия.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особенности гласных и согласных звуков.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графические обозначения гласных и согласных звуков,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использовать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 при моделировании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как гласный образует слог.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 (под руководством учителя) о том, что гласные образуют слоги.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друг другу вопросы по рисунку,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 товарища, совместно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на заданную тему,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них рассказ.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рисунки и схемы: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что изображено на предметной картинке,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звуковую форму слова и его модель.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и действия партнера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решении познавательной задачи.</w:t>
            </w:r>
          </w:p>
        </w:tc>
      </w:tr>
      <w:tr w:rsidR="0049094B" w:rsidRPr="0049094B" w:rsidTr="0049094B">
        <w:trPr>
          <w:trHeight w:val="212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Как образуется слог?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– мать учения.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Образование слога- слияния в процессе слого-звукового анализа.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Слоги-слияния и звуки за пределами слияния в словах.</w:t>
            </w:r>
          </w:p>
          <w:p w:rsidR="007350FB" w:rsidRPr="0049094B" w:rsidRDefault="004909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гласные и согласные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основные отличительные признаки.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как объект изучения, материал для анализа. 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, как образуется слог-слияние в процессе слого-звукового анализа.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и звуки за пределами слияния в словах.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почему выделенный слог является слиянием.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графические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обозначения слогов-слияний и звуков за пределами слияния,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использовать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 при моделировании слов.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 с опорой на рисунки и схемы.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со схемами-моделями слов: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соотносить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слово, называющее предмет, со слого-звуковой моделью.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количество слогов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и их порядок, протяжно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произносить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каждый слог.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называть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слог-слияние и примыкающие звуки на слух и с опорой на схему.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Подбирать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слова, содержащие слог-слияние, к заданной схеме.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слово, называющее предмет, со схемой-моделью.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на вопросы по сюжету сказки. 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Рассуждать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о необходимости соблюдать правила безопасного поведения в отсутствие взрослых.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смысл пословицы.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друг другу вопросы по рисунку,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товарища,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выслушивать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 товарища.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решении познавательной задачи.</w:t>
            </w:r>
          </w:p>
        </w:tc>
      </w:tr>
      <w:tr w:rsidR="0049094B" w:rsidRPr="0049094B" w:rsidTr="0049094B">
        <w:trPr>
          <w:trHeight w:val="267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А, а.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Сказка «Лиса и волк»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 звука а, его характеристика.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Буква. Знакомство с лентой букв.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рассказов.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Сказки, поговорки.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анализ слова с изучаемым звуком.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[а] в процессе слого-звукового анализа с опорой на предметный рисунок и схему-модель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особенностями произнесения звука [а].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выделенный звук с опорой на таблицу.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что звук [а] гласный.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[а] в произносимых словах,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место нового звука в слове.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со звуком [а] в начале, середине, конце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заглавную и строчную,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А, а.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[а] и букву, его обозначающую.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новые буквы в словах и текстах на страницах азбуки.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 сначала по вопросам учителя, а затем самостоятельно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связный рассказ по этой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 и поговорок.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пользе чтения.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Пересказывать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сказку по серии картинок.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предложение с восклицательной интонацией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(А-а-а!)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паре при выполнении задания на соотнесение рисунка и схемы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: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задание,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его цель,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между собой предметные картинки;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 к заданию;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обнаруживать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несоответствие между словом, называющим изображённый предмет, и схемой-моделью,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ошибку,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выслушивать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 товарища,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правильность выполнения задания в доброжелательной форме.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изученной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решении познавательной задачи.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уроке.</w:t>
            </w:r>
          </w:p>
        </w:tc>
      </w:tr>
      <w:tr w:rsidR="0049094B" w:rsidRPr="0049094B" w:rsidTr="0049094B">
        <w:trPr>
          <w:trHeight w:val="254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О, о.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 звука, его характеристика.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Осень - время заготовок. Чтение стихотворения. Пословицы.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Морские обитатели. Сказка «Маша и медведь».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Взаимопомощь.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анализ слова с изучаемым звуком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окуни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[о] в процессе слого-звукового анализа с опорой на предметный рисунок и схему-модель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особенностями произнесения звука [о].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выделенный звук с опорой на таблицу.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, что звук [о] гласный.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Распознавать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 слух звук [о] в словах,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место нового звука в слове.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со звуком [о] в начале, середине, конце слова.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заглавную и строчную,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О, о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 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буквами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 О, о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текстах на страницах «Азбуки».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[о] и букву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 и поговорок.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взаимопомощи.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ситуаций, когда людям требуется помощь.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своей готовности помогать людям.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слова «взаимопомощь».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предложение с восклицательной интонацией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(О-о-о!)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Работать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сюжетной картинке предметы, в названиях которых есть звук [о],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по очереди, не перебивая друг друга,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результаты совместной работы.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Обнаруживать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несоответствие между словом, называющим изображённый предмет, и его схемой-моделью.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Исправлять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ошибку.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изученной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решении познавательной задачи.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уроке.</w:t>
            </w:r>
          </w:p>
        </w:tc>
      </w:tr>
      <w:tr w:rsidR="0049094B" w:rsidRPr="0049094B" w:rsidTr="0049094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И, и.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 звука, его характеристика.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Обозначение мягкости согласного. Русские народные сказки.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слов. Сказка «Лиса и журавль».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Дружба и взаимоотношения между друзьями.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анализ слова с изучаемым звуком.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[и] ,  в процессе слого-звукового анализа с опорой на предметный рисунок и схему-модель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особенностями произнесения звука [и].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выделенный звук с опорой на таблицу.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что звук [и] гласный.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[и] в произносимых словах,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место нового звука в слове.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со звуком [и] в начале, середине, конце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заглавную и строчную, печатную и письменную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И, 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[и] и букву, его обозначающую.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И, 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текстах на страницах «Азбуки».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Строить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высказывания о своём отношении к красоте родной природы, о необходимости бережного отношения к ней.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своём самом лучшем друге, о своём отношении к нему.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Использовать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своём высказывании слово «взаимопомощь».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слова «дружба».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предложения со словом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Включать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слово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предложение.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Обнаруживать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нарушение последовательности картинок к сказке.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порядок картинок в соответствии с последовательностью событий в сказке.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сказку.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предметы, изображённые на предметных картинках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делать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вывод: одно слово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иголки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 может называть разные предметы.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группе: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 очереди,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отчетливо,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ответы каждого члена группы,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контролировать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правильность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ответов.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предлагать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свой вариант предложения о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ежике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предложение, составленное товарищем,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предложенные варианты,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наиболее удачный,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договариваться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кто будет отвечать перед классом.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Работать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паре —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сочинять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вместе с товарищем новый вариант конца сказки: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возможные варианты,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наиболее удачный,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своё мнение,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аргументировать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свой выбор,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договариваться,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кто будет выступать перед классом.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изученной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решении познавательной задачи.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уроке.</w:t>
            </w:r>
          </w:p>
        </w:tc>
      </w:tr>
      <w:tr w:rsidR="0049094B" w:rsidRPr="0049094B" w:rsidTr="0049094B">
        <w:trPr>
          <w:trHeight w:val="141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 звука, его характеристика.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Учение- это труд. Обязанности школьника.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[ы], [и]- сопоставление.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Сказка «Курочка Ряба»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учебную задачу урока.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Осуществлять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решение учебной задачи под руководством учителя.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изменением формы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шар — шары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)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сходство и различие слов.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анализ слова с изучаемым звуком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шар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[ы] в процессе слого-звукового анализа с опорой на предметный рисунок и схему-модель слова.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особенностями произнесения звука [ы].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выделенный звук с опорой на таблицу.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что звук [ы] гласный.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[ы] в произносимых словах,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место нового звука в слове.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со звуком [ы]. На основе наблюдений над словами с новым звуком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 (под руководством учителя) о том, что звук [ы] употребляется только в слияниях.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новую букву,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печатную и письменную букву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особенности буквы 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ы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(бывает только строчная, состоит из двух частей).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 [ы] и букву, его обозначающую.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текстах на страницах «Азбуки».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смыслоразличительной ролью звуков (м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шка — м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шка).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диалог героев сказки.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смысл пословицы.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Формулировать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(под руководством учителя) обязанности ученика на основе осознания собственного учебного опыта.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вывод: учение — это труд.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суждения по проблеме: «Какую роль играет учение в жизни человека?»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своём отношении к учебному труду.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изученными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 xml:space="preserve">гласными,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 очереди,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отчётливо,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 товарища,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его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контролировать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правильность собственных действий при выполнении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результаты совместной работы.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изученной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при решении познавательной задачи.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свою работу на уроке.</w:t>
            </w:r>
          </w:p>
        </w:tc>
      </w:tr>
      <w:tr w:rsidR="0049094B" w:rsidRPr="0049094B" w:rsidTr="0049094B">
        <w:trPr>
          <w:trHeight w:val="26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буквы У, у.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 звука, его характеристика.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ласные звуки и буквы. Обобщение. Составление схем к предметным признакам.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Ученье- путь к уменью. Качества прилежного школьника.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>слого-звуковой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>анализ слова с изучаемым звуком (</w:t>
            </w:r>
            <w:r w:rsidRPr="0049094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утка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звук [у] в процессе слого-звукового анализа с опорой на предметный рисунок и схему-модель слова. 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над особенностями произнесения звука [у]. 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выделенный звук с опорой на таблицу. 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что звук [у] гласный.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звук [у] в произносимых словах,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место нового звука в слове.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примеры слов со звуком [у] в начале, середине, конце слова.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Узнавать, сравнивать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заглавные и строчные,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У, у.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звук [у] и букву, его обозначающую.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слова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У, у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текстах на страницах «Азбуки». 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предметные картинки и схемы-модели слов.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>роль восклицательного знака.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Соблюдать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>восклицательную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интонацию при чтении восклицательных предложений </w:t>
            </w:r>
            <w:r w:rsidRPr="0049094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(Ау!).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особенности изученных гласных звуков.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группе: совместно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цель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слова по очереди,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контролировать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правильность ответов друг друга,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кто будет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выступать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перед классом (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результатах совместной работы: как работали (дружно, соблюдали правила работы в группе, придумали много слов), кто победил).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Отвечать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вопросы: «Кто такой - прилежный ученик?», «Кого из моих одноклассников можно назвать прилежным учеником?» 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качества прилежного ученика. 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место изученной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при решении познавательной задачи.</w:t>
            </w:r>
          </w:p>
        </w:tc>
      </w:tr>
      <w:tr w:rsidR="007350FB" w:rsidRPr="0049094B" w:rsidTr="007350FB">
        <w:trPr>
          <w:trHeight w:val="363"/>
        </w:trPr>
        <w:tc>
          <w:tcPr>
            <w:tcW w:w="1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Букварный период (62 часа)</w:t>
            </w:r>
          </w:p>
        </w:tc>
      </w:tr>
      <w:tr w:rsidR="007350FB" w:rsidRPr="0049094B" w:rsidTr="007350FB">
        <w:trPr>
          <w:trHeight w:val="509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н’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, буквы Н, н.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Твердость и мягкость согласных звуков, их смыслоразличительная функция, обозначение на схеме- модели.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прямого слога. Чтение слогов- слияний.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предложений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Любовь к Родине. Труд на благо Родины.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Сказка «Заяц и лиса»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слого-звуковой анализ слов с изучаемыми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процессе слого-звукового анализа, наблюдать над особенностями произнесения новых звуков.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выделенные звуки с опорой на таблицу, доказывать, что звуки согласные, сравнивать их.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 и 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словах. Обозначать твёрдость и мягкость согласных на схемах-моделях.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слова, различающиеся одним звуком.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 новыми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Узнавать, сравнивать и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заглавные и строчные,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Н, н.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новые звуки и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Н, н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 обозначающие. Делать вывод о том, что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обозначаются одинаково, одной и той же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 а, о, у, 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 или как показателя мягкости предшествующего согласного звука (буква и).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Ориентироваться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 букву гласного при чтении слогов-слияний с изменением буквы гласного.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из букв разрезной азбуки.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букву гласного звука в зависимости от твёрдости или мягкости предшествующего согласного (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или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 Самостоятельно читать предложения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Но! Но! Но!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над расхождением написания слов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оно, она, они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 с их звуковой формой.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Проговаривать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так, как они написаны (орфографическое чтение).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звуковую форму слова по его буквенной записи с учётом орфоэпических правил (орфоэпическое чтение).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два вида чтения.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употребление заглавной буквы в именах.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устные высказывания по иллюстрациям.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любви к Родине. Рассуждать о необходимости трудиться на благо родной страны.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ь предложения с паузами и интонацией в соответствии со знаками препинания.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сказку по серии рисунков.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собственные высказывания о любви к Родине.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разные значения одного слова.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место изученной буквы на «ленте букв». Соотносить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группировать и классифицировать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>Контролировать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 свои действия при решении познавательной задачи.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 итоговые вопросы урока и оценивать свои достижения на уроке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, буквы С, с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родственными словами. В осеннем лесу. Бережное отношение к природе.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анализ слов с изучаемыми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процессе слого-звукового анализа,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над особенностями их произнесения.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выделенные звуки с опорой на таблицу,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что они согласные,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в словах.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заглавную и строчную, печатную и письменную буквы 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С, с.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новые звуки и букву, их обозначающую.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Выкладывать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из букв разрезной азбуки слоги и слова с новыми буквами.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 новыми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и слова с новой буквой по ориентирам (дополнительным пометам).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Ориентироваться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букву гласного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чтении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слогов-слияний с изменением буквы гласного.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или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из букв и слогов.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вслух.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предложения с интонацией и паузами в соответствии со знаками препинания.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и иллюстрацию.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Продолжать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текст по его началу с опорой на иллюстрацию.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красоте осенней природы на основе жизненных впечатлений.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вопрос: «Как нужно вести себя в лесу, чтобы не потревожить лесных обитателей?».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Формулировать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под руководством учителя простейшие правила поведения в лесу и парке.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смысл пословицы.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Отгадывать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загадку.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наизусть стихотворение.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 з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а изменением формы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осины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осина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над родственными словами.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группе: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 очереди,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отчетливо,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ответы товарищей,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правильность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ответов.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место изученной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>свои действия</w:t>
            </w:r>
            <w:r w:rsidRPr="0049094B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Cs/>
                <w:sz w:val="20"/>
                <w:szCs w:val="18"/>
              </w:rPr>
              <w:t xml:space="preserve">при решении познавательной задачи.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на уроке</w:t>
            </w:r>
          </w:p>
        </w:tc>
      </w:tr>
      <w:tr w:rsidR="0049094B" w:rsidRPr="0049094B" w:rsidTr="0049094B">
        <w:trPr>
          <w:trHeight w:val="330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, буквы К, к.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Сельскохозяйственные работы.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Труженики села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новые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в процессе слого-звукового анализа.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их по твёрдости-мягкости.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в словах.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новые звуки и букву, их обозначающую.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Выкладывать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из букв разрезной азбуки слоги и слова с новыми буквами.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 новыми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с новой буквой и слова по ориентирам.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Ориентироваться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букву гласного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чтении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слогов-слияний.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Выбирать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или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работу букв гласных звуков 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а, о, у, 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как показателей твёрдости предшествующего согласного звука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работу буквы 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как показателя мягкости согласного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из букв и слогов.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предложения с интонацией и паузами в соответствии со знаками препинания.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с иллюстрацией.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тексту и иллюстрации.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своих наблюдениях за сельскохозяйственными работами.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 о значении труда сельских тружеников.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Строить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высказывания о своем уважительном отношении к труженикам села.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смысл пословицы.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Произносить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 с разной интонацией.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изменением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Включать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в предложение.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Завершать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незаконченное предложение с опорой на общий смысл предложения.</w:t>
            </w:r>
          </w:p>
        </w:tc>
      </w:tr>
      <w:tr w:rsidR="007350FB" w:rsidRPr="0049094B" w:rsidTr="007350FB">
        <w:trPr>
          <w:trHeight w:val="137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00A2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, буквы Т, т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.Животные и растения в сказках, рассказах.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новые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в процессе слого-звукового анализа.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выделенные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их по твёрдости-мягкости.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Слышать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в словах.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слов с новыми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новые звуки и букву, их обозначающую.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Выкладывать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из букв разрезной азбуки слоги и слова с новыми буквами.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и слова с новой буквой.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Ориентироваться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букву гласного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чтении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слогов-слияний.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Добавлять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 до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то — лото, ти — дети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 т.п.).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и слова с ранее изученными буквами.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Формулировать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работу буквы гласного звука как показателя твёрдости или мягкости предшествующего согласного звука.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картинкам.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вслух.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предложения с интонацией и паузами в соответствии со знаками препинания.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и картинки.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тексту и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животных и растения, изображённых на иллюстрациях,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них предложения.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учителю и одноклассникам познавательные вопросы о растениях и животных.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знакомые сказки А.С. Пушкина.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отрывки произведений А.С. Пушкина наизусть.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рассказ на основе опорных слов.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Подбирать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слова, противоположные по значению.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над многозначностью слов.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разные значения одного слова.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Разгадывать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ребусы.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употребление заглавной буквы в предложениях и словах (начало предложения, имена людей).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Преобразовывать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Работать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друг другу вопросы со словами кто? и как? по очереди,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друг друга, внятно и чётко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давать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полный ответ на заданный вопрос,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 товарища в доброжелательной форме.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изученной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достижения.</w:t>
            </w:r>
          </w:p>
        </w:tc>
      </w:tr>
      <w:tr w:rsidR="007350FB" w:rsidRPr="0049094B" w:rsidTr="007350FB">
        <w:trPr>
          <w:trHeight w:val="123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00A2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,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буквы Л, л.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Досуг первоклассников.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слов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слоги и слова с изученной буквой.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Выкладывать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из букв разрезной азбуки слова с новыми буквами.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место каждой изученной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произнесением звуков, которые они обозначают.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под руководством учителя вывод: буквы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л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к, т, с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обозначают звуки, при произнесении которых нет голоса, а есть только шум; согласные звуки бывают глухие и звонкие.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вслух.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и иллюстрацию.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тексту и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сказки К. Чуковского,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отрывки из сказок наизусть.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Продолжать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его началу.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соответствия между схемами-моделями и предметными картинки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. Преобразовывать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(колос — сокол).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Работать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группе: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изменением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в парах,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придумывать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аналогичные пары слов;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 очереди,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ответы товарищей,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правильность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ответов.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значением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слова в контексте.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л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небольшие рассказы повествовательного характера о занятиях в свободное время.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вопрос: «Как следует себя вести в гостях?»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Описывать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случаи из своей жизни, свои наблюдения и переживания.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Разыгрывать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диалоги.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на уроке.</w:t>
            </w:r>
          </w:p>
        </w:tc>
      </w:tr>
      <w:tr w:rsidR="007350FB" w:rsidRPr="0049094B" w:rsidTr="007350FB">
        <w:trPr>
          <w:trHeight w:val="1960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Р, р.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слов. Чтение и анализ текста.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над особенностями их произнесения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,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иллюстрации.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знакомые комнатные растения, растения, которые есть в классной комнате, дома.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об уходе за растениями.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Задавать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вопросы познавательного характера о комнатных растениях.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Рассуждать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том, где можно найти необходимую информацию.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вслух.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и иллюстрацию.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значение слова в контексте.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пословицы.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разные значения многозначных слов.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Разгадывать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ребусы: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 разгадывания ребуса.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соответствие между звуковой формой слова и его схемой-моделью.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Анализировать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выполнение учебной задачи урока.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результаты своей деятельности на уроке.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В, в.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рассказ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Озаглавливать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пословицы.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изменением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общую часть.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разные значения многозначных слов.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на уроке</w:t>
            </w:r>
          </w:p>
        </w:tc>
      </w:tr>
      <w:tr w:rsidR="007350FB" w:rsidRPr="0049094B" w:rsidTr="007350FB">
        <w:trPr>
          <w:trHeight w:val="120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Е, е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Буква е в начале слова, обозначение двух звуков, показатель мягкости.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, предложений с буквой.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 лесу. На реке.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 анализ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ели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количество слогов, количество звуков в каждом слоге,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 о том, что в слове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ели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два слога-слияния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 Анализировать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схему-модель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слияние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’э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особенность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(обозначать целый слог-слияние — два звука).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заглавные и строчную,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Е, 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 их буквенную запись в парах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высоки — высокие, красивы — красивые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буквенные записи и схемы-модели слов.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Выявлять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способ чтения буквы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начале слов и после гласных в середине и на конце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 (под руководством учителя):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начале слов и после гласных в середине и на конце слов читается одним и тем же способом — просто называется.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по буквенной записи звуковую форму слов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начале слова и после 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слого-звуковой анализ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лес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 опорой на схему-модель.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е.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над произнесением согласных в слогах-слияниях с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’э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то пишется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гласный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’э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мягких согласных.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все изученные буквы.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вслух.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тексте ответы на вопросы.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Заменять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близким по значению.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Подбирать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 словам слова с противоположным значением.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образованием новых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общую часть в этих словах.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Классифицировать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в соответствии с их значением (слова, называющие предметы; слова, называющие признаки).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Распространять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предложения.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рассказ на заданную тему по иллюстрации.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Работать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договариваться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кто какое слово будет искать в тексте, внимательно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слушать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ответы друг друга,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контролировать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действия при выполнении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ответы друг друга,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результат совместной работы.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на уроке.</w:t>
            </w:r>
          </w:p>
        </w:tc>
      </w:tr>
      <w:tr w:rsidR="0049094B" w:rsidRPr="0049094B" w:rsidTr="0049094B">
        <w:trPr>
          <w:trHeight w:val="160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П, п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родителей.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новые звуки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роль гласных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вслух.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тексте ответы на вопросы.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рассказы о профессиях.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Классифицировать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в соответствии с их значением (слова, называющие предметы; слова, называющие действия).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все изученные буквы</w:t>
            </w:r>
          </w:p>
        </w:tc>
      </w:tr>
      <w:tr w:rsidR="0049094B" w:rsidRPr="0049094B" w:rsidTr="0049094B">
        <w:trPr>
          <w:trHeight w:val="222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М, м.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Москва – столица.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анализ текста.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м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м’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Группировать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изученные гласные по общему признаку (обозначать твёрдость согласных или обозначать мягкость согласных).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изученные согласные по глухости-твёрдости.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Отвечать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на вопросы по иллюстрации.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рассказ по иллюстрации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.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текст.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Отвечать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основную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Строить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самостоятельно связные высказывания о столице России.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Описывать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свои чувства, связанные с этим городом.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 </w:t>
            </w:r>
          </w:p>
        </w:tc>
      </w:tr>
      <w:tr w:rsidR="007350FB" w:rsidRPr="0049094B" w:rsidTr="007350FB">
        <w:trPr>
          <w:trHeight w:val="147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З, з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 зоопарке.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 текст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содержание текста с сюжетной картинкой.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попарно слоги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са — за, со — зо, си — зи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 т.д.).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артикуляцией звонких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глухих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парные по глухости-звонкости согласные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словами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ползут — пол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з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, леса — ле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вывод: в конце слова на месте букв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з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произносится один и тот же звук-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 определения буквы согласного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слов: надо изменить слово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полз-пол-зут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49094B" w:rsidRPr="0049094B" w:rsidTr="0049094B">
        <w:trPr>
          <w:trHeight w:val="272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Б, б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Сказки А. С. Пушкина.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Стр.96-103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изученных букв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главную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попарно слоги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артикуляцией звонких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глухих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сходство и различие в произнесении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парные по глухости-звонкости согласные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б’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звуковую форму слов со звуком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по их буквенной записи.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сопоставлять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его с буквенной записью.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что глухой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слов может обозначаться разными буквами 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п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б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изменением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столб — столбы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 определения буквы на месте глухого согласного звука (изменение слова).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49094B" w:rsidRPr="0049094B" w:rsidTr="007350FB">
        <w:trPr>
          <w:trHeight w:val="170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д’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Д, д.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на заданную тему по сюжетной картинке и опорным словам.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7350FB" w:rsidRPr="0049094B" w:rsidTr="007350FB">
        <w:trPr>
          <w:trHeight w:val="404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Гласные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я.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двух звуков. 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текста.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Я, я. 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мягкости согласного.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рассказов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tabs>
                <w:tab w:val="left" w:pos="165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попарно слоги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артикуляцией звонких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глухих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сходство и различие в произнесении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парные по глухости-звонкости согласные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д’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звуковую форму слов со звуком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по их буквенной записи.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сопоставлять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его с буквенной записью.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что глухой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может обозначаться на конце слов разными буквами 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т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д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над изменением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пло-плоты, труд—труды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 определения буквы на месте глухого согласного звука (изменение слова).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тексты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анализировать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 содержание по вопросам.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вопросам.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слого-звуковой анализ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маяк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количество слогов,.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гласный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после мягких согласных.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текстах слова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объяснять,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каких случаях она обозначает слияние двух звуков, а в каких- мягкость предшествующих согласных.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его содержанию.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49094B" w:rsidRPr="0049094B" w:rsidTr="007350FB">
        <w:trPr>
          <w:trHeight w:val="29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г’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Г, г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текста.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выявлять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отсутствие слияний с гласными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ы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нем слова с заглавной буквы,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употребление заглавной буквы в этих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попарно слоги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артикуляцией звонких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глухих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парах.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сходство и различие в произнесении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парные по глухости-звонкости согласные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звуковую форму слов со звуком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по их буквенной записи.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сопоставлять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его с буквенной записью.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что глухой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слов может обозначаться разными буквами 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г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изменением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 определения буквы на месте глухого согласного звука (изменение слова).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49094B" w:rsidRPr="0049094B" w:rsidTr="0049094B">
        <w:trPr>
          <w:trHeight w:val="183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Мягкий согласный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Ч, ч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Часы.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слов. Чтение текстов и пословиц.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ч’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устанавливать с помощью учителя, что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ч’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всегда мягкий, глухой.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новый звук.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его,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слоги-слияния,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основе наблюдений и сообщения учителя, что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ча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пишется всегда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чу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всегда пишется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у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поскольку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ч’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всегда мягкий, его мягкость не надо показывать особой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вопрос: «Почему в сочетании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ча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пишется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?»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содержанию прочитанного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49094B" w:rsidRPr="0049094B" w:rsidTr="007350FB">
        <w:trPr>
          <w:trHeight w:val="167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показатель мягкости предшествующих согласных звуков.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ь.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множественного числа.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слого-звуковой анализ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гуси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(с опорой на схему).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слово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гуси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букв.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как обозначена мягкость согласного звука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звуковую форму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гусь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 его схемой.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количество звуков в слове.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Участвовать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обсуждении проблемы: «Как обозначить мягкость согласного на конце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гусь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?».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с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середине и конце,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их слого-звуковой анализ,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обнаруживать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несоответствие количества букв количеству звуков.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Делать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вывод: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звука не обозначает, она нужна для обозначения мягкости предшествующего согласного звука.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Обозначать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мягкость согласных на конце и в середине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тексте слова с новой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мягкость каких звуков обозначена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место новой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роль буквы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достижения.</w:t>
            </w:r>
          </w:p>
        </w:tc>
      </w:tr>
      <w:tr w:rsidR="0049094B" w:rsidRPr="0049094B" w:rsidTr="007350FB">
        <w:trPr>
          <w:trHeight w:val="169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Ш, ш. 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Сочетание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ши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слов, предложений, текстов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произношением нового звука в словах,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основе наблюдений, что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глухой и всегда твёрдый.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новый звук.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его,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слоги-слияния,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основе наблюдений, что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пишется всегда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ше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 (под руководством учителя): эти буквы не указывают на то, как надо произносить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;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всегда остается твёрдым.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вопросы: «Какая буква пишется в сочетании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?», «Какая буква пишется в сочетании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?».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Классифицировать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в соответствии с их значением (слова, называющие предметы; слова, называющие действия.)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</w:t>
            </w:r>
          </w:p>
        </w:tc>
      </w:tr>
      <w:tr w:rsidR="007350FB" w:rsidRPr="0049094B" w:rsidTr="007350FB">
        <w:trPr>
          <w:trHeight w:val="48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Твёрдый согласный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Ж, ж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Сопоставление звуков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слов, предложений, текстов с буквами ж, ш. Сочетание жи-ши. Русская народная сказка «Мужик и медведь».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произношением нового звука в словах,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основе наблюдений, что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звонкий и всегда твёрдый.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новый звук.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его,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слоги-слияния,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основе наблюдений, что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жи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пишется всегда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же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вопросы: «Какая буква пишется в сочетании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жи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?», «Какая буква пишется в сочетании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же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?».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попарно слоги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артикуляцией звонкого согласного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глухого согласного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,в парах.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сходство и различие в произнесении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парные по глухости-звонкости согласные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Воспроизводить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звуковую форму слов со звуком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по их буквенной записи.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сопоставлять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его с буквенной записью.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что глухой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конце слов может обозначаться разными буквами —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ж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ш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 изменением 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малыш — малыши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чиж-чижи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способ определения буквы на месте глухого согласного звука (изменение слова).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Классифицировать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в соответствии с их значением (слова, называющие предметы; слова, называющие действия).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новой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49094B" w:rsidRPr="0049094B" w:rsidTr="0049094B">
        <w:trPr>
          <w:trHeight w:val="359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Гласные буквы Ё, ё.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с новой буквой.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текстов и предложений с изученными буквами. Буква ё- показатель мягкости согласного звука.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слого-звуковой анализ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ёжик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слияние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’о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 ё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разницу между количеством букв и звуков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особенность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(обозначать целый слог-слияние-два звука).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ранее изученных букв, имеющих ту же особенность.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заглавные и маленькие,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Ё, ё 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 их буквенную запись.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Формулировать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способ чтения буквы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начале слов и после гласных в середине и на конце слов: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начале слов и после гласных в середине и на конце слов читается одним и тем же способом — просто называется.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 начале слова и после гласных.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по сюжетной картинке.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слого-звуковой анализ слова с гласным звуком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о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после мягкого согласного с опорой на схему-модель.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слоги с гласными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о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над произнесением согласных в слогах-слияниях с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вывод: если в слиянии после мягкого согласного слышится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о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то пишется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гласный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о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после мягких согласных.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текстах слова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объяснять,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каких случаях она обозначает слияние двух звуков, а в каких— мягкость предшествующих согласных.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 xml:space="preserve">ё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</w:t>
            </w:r>
          </w:p>
        </w:tc>
      </w:tr>
      <w:tr w:rsidR="007350FB" w:rsidRPr="0049094B" w:rsidTr="007350FB">
        <w:trPr>
          <w:trHeight w:val="226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Й, й.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иллюстрации: история российской армии.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Стр.34-37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С. Я. Маршак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процессе слого-зву-кового анализа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трамвай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Распознавать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новый звук в словах вне слияния (в конце слогов и слов),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место звука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Преобразовывать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слова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мой — моё — моя, твой — твоё — твоя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);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моделировать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слого-звуковой состав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каждое слово с его схемой-моделью.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вывод: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й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обозначает согласный звук, не входящий в слияние;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слога не образует.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новый звук,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Классифицировать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слова в соответствии с их значением (слова, называющие предметы; слова, называющие признаки).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на «ленте букв». 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</w:t>
            </w:r>
          </w:p>
        </w:tc>
      </w:tr>
      <w:tr w:rsidR="007350FB" w:rsidRPr="0049094B" w:rsidTr="007350FB">
        <w:trPr>
          <w:trHeight w:val="1909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х’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Х, х.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предложений с интонацией и паузами.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х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х’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из слов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пастух, пастухи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слоги и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г] — [г’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к] — [к’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х] — [х’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выявлять сходство и различие в их произнесении.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текст.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все изученные буквы с опорой на «ленту букв».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 </w:t>
            </w:r>
          </w:p>
        </w:tc>
      </w:tr>
      <w:tr w:rsidR="007350FB" w:rsidRPr="0049094B" w:rsidTr="007350FB">
        <w:trPr>
          <w:trHeight w:val="104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Гласные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Ю, ю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слов, предложений, текстов. Буква ю - показатель мягкости.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слого-звуковой анализ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юла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слияние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’у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разницу между количеством букв и звуков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особенность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(обозначать целый слог-слияние — два звука).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Приводить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примеры ранее изученных букв, имеющих ту же особенность.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Узнавать,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заглавные и маленькие, печатные и письменные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Ю, ю.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звуковой состав слов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и их буквенную запись.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Формулировать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способ чтения буквы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начале слов и после гласных в середине и на конце слов.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слова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в начале слова и после 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 опорой на схему-модель слого-звуковой анализ слова с гласным звуком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’у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после мягкого согласного.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слоги-слияния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слоги с гласными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у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над произнесением согласных в слогах-слияниях с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у</w:t>
            </w:r>
            <w:r w:rsidRPr="0049094B">
              <w:rPr>
                <w:rFonts w:ascii="Times New Roman" w:eastAsia="Calibri" w:hAnsi="Times New Roman" w:cs="Times New Roman"/>
                <w:b/>
                <w:i/>
                <w:vanish/>
                <w:sz w:val="20"/>
                <w:szCs w:val="18"/>
              </w:rPr>
              <w:t>ё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Делать</w:t>
            </w:r>
            <w:r w:rsidRPr="0049094B">
              <w:rPr>
                <w:rFonts w:ascii="Times New Roman" w:eastAsia="Calibri" w:hAnsi="Times New Roman" w:cs="Times New Roman"/>
                <w:b/>
                <w:i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вывод: если в слиянии после мягкого согласного слышится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’у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то пишется буква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гласный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’у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после мягких согласных.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по содержанию тексов.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вопросы по содержанию.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текст.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текстах слова с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18"/>
              </w:rPr>
              <w:t>ю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объяснять,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каких случаях она обозначает слияние двух звуков, а в каких — мягкость предшествующих согласных.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место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достижения. </w:t>
            </w:r>
          </w:p>
        </w:tc>
      </w:tr>
      <w:tr w:rsidR="007350FB" w:rsidRPr="0049094B" w:rsidTr="007350FB">
        <w:trPr>
          <w:trHeight w:val="145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Твёрдый согласный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Ц, ц.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темпа чтения.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кузнец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опорой на схему,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(согласный, глухой, всегда только твёрдый)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новый звук,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слоги и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Называть (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ж, ш, ц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стихотворные тексты.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задания к текстам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ошибки.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 буквы на «ленте букв».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по теме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 </w:t>
            </w:r>
          </w:p>
        </w:tc>
      </w:tr>
      <w:tr w:rsidR="007350FB" w:rsidRPr="0049094B" w:rsidTr="007350FB">
        <w:trPr>
          <w:trHeight w:val="2180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Э, э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«О чем мечтали люди?»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Р. Сеф «Перед тобой»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текстов с изученными буквами.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осознанности и выразительности чтения.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Выделять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начала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эхо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что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-знакомый, т.к. раньше уже выделяли его в слогах-слияниях и обозначали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Выделять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начале слов и после гласных.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буквой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данный звук в начале слов и после гласных.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слова с новой буквой.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по содержанию текстов.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вопросы по содержанию.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Озаглавливать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тексты.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ошибки.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 буквы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7350FB" w:rsidRPr="0049094B" w:rsidTr="007350FB">
        <w:trPr>
          <w:trHeight w:val="2139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Мягкий глухой согласный звук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щ’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Щ, щ.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Стр.62-69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Сочетания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 - ща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чтения. Классификация букв и звуков. Чтение текстов.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щ’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помощью учителя, что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щ’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согласный, всегда мягкий, глухой.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новый звук.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слоги-слияния,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устанавливать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основе наблюдений и сообщения учителя, что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ща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пишется всегда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в слоге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щу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всегда пишется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у,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поскольку звук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щ’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всегда мягкий, его мягкость не надо показывать особыми буквами.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с изученной буквой.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стихотворные тексты.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задания к текстам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 новой буквы на «ленте букв».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Согласные звуки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ф’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Ф, ф.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  <w:u w:val="single"/>
                <w:vertAlign w:val="superscript"/>
              </w:rPr>
              <w:t>1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русского флота.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слов,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сравнивать, обозначать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буквой,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распознавать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 новые звуки,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слоги и слова с изученной буквой.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попарно слоги с буквами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артикуляцией глухих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звонких согласных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парах.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сходство и различие в произнесении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парные по звонкости — глухости согласные звуки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ф’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словах.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стихотворные тексты.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задания к стихотворным текстам.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учебного задания,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свои действия в процессе его выполнения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правильность выполнения,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обнаруживать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обосновывать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 новой буквы на «ленте букв».</w:t>
            </w:r>
          </w:p>
        </w:tc>
      </w:tr>
      <w:tr w:rsidR="007350FB" w:rsidRPr="0049094B" w:rsidTr="007350FB">
        <w:trPr>
          <w:trHeight w:val="332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Знакомство с буквой «твердый знак». Составление рассказа о рождении Иисуса Христа.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текстов.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Мягкий и твёрдый разделительные знаки.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слов, предложений, текстов с изученными буквами.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фонетический анализ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листья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 опорой на схему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в последнем слоге после мягкого согласного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слышится слияние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’а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Обсуждать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проблему: как обозначить буквами примыкание согласного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слиянию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’а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’а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 с разделительным мягким знаком,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объяснять,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показывает эта буква после согласных перед гласными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я, е, ю, ё, и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 с разделительным мягким знаком и мягким знаком — показателем мягкости,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различия.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Производить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фонетический анализ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съел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 опорой на схему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после мягкого согласного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с’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слышится слияние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B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’э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sym w:font="AIGDT" w:char="005D"/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буквенную запись слова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съел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новой буквы — разделительного твердого знака (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ъ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стихотворные тексты.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задания к стихотворным текстам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текст.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 с разделительным твёрдым знаком,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объяснять,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показывает эта буква после согласных перед гласными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я, е, ю, ё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буквы </w:t>
            </w:r>
            <w:r w:rsidRPr="004909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ъ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«ленте букв».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изученные буквы со звуками.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группировать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классифицировать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все изученные буквы.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Русский алфавит.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называние букв. Отработка темпа чтения.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ленту букв: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группы букв (гласные, согласные, гласные, обозначающие мягкость согласных и т.д.);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букв каждой группы.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 буквы.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порядок расположения букв на «ленте букв» и в алфавите.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последовательность букв на «ленте букв» и в алфавите разная.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алфавит.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количество букв русского алфавита. </w:t>
            </w:r>
            <w:r w:rsidRPr="004909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по теме урока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7350FB" w:rsidRPr="0049094B" w:rsidTr="007350FB">
        <w:trPr>
          <w:trHeight w:val="151"/>
        </w:trPr>
        <w:tc>
          <w:tcPr>
            <w:tcW w:w="1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Послебукварный период   (11 часов)</w:t>
            </w:r>
          </w:p>
        </w:tc>
      </w:tr>
      <w:tr w:rsidR="007350FB" w:rsidRPr="0049094B" w:rsidTr="007350FB">
        <w:trPr>
          <w:trHeight w:val="144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Как хорошо уметь читать.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Е. Чарушин. «Как мальчик Женя научился говорить букву «р»». Герои произведения. Чтение по ролям.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На основе названия текста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его содержание.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текст самостоятельно.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высказанные предположения с прочитанным содержанием.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Назвать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героев произведения.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Найти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в тексте и прочитать предложения, в которых рассказывается, как Женя учился говорить букву «р».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Определить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качества характера Жени на основе представленного на доске списка.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 называть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понравившиеся слова из текста, воспринятого на слух.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Выбрат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ь возможный для чтения по ролям отрывок текста самостоятельно.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Разыграт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ь фрагмент текста по ролям. Самостоятельно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определить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>, получилось ли передать характер героя.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 у человека мать; одна и родина.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К. Ушинский. Наше Отечество. Главная мысль текста.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Пословицы, поговорки о родине.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Первоучители словенские. Поиск информации в тексте.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Рассматриват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ь иллюстрацию учебника;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перечислять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основные персонажи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Придумывать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рассказы по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Слушать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рассказы учителя на основе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Подбирать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самостоятельно слова, близкие по смыслу к слову «отечество».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текст самостоятельно.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на вопросы учителя по тексту.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Пересказывать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текст на основе опорных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главную мысль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её с пословицей.</w:t>
            </w:r>
            <w:r w:rsidRPr="0049094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своими словами смысл этого текста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славянской азбуки.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В. Крупин. Первый букварь. Поиск информации в тексте.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Слушать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текст  в чтении учителя. На слух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известную и неизвестную информацию.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старинную азбуку.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название букв со страницей старинной азбуки.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название русских букв и старинных.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Создать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собственную азбуку;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придумать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слова, которые помогут запомнить название старинных букв русского алфавита.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Придумать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lastRenderedPageBreak/>
              <w:t>рассказ о своей азбуке (кто её автор, в каком издательстве издана, какие рассказы читали, о чем интересном узнали)</w:t>
            </w:r>
          </w:p>
        </w:tc>
      </w:tr>
      <w:tr w:rsidR="007350FB" w:rsidRPr="0049094B" w:rsidTr="007350FB">
        <w:trPr>
          <w:trHeight w:val="15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Творчество А. С. Пушкина.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Сказки. Выставка книг.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Рассматривать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портрет А.С. Пушкина.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Рассматривать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выставку книг — сказок А.С. Пушкина;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выбирать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из представленных на выставке книгах знакомые.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иллюстрацию в учебнике с книгами на выставке.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Определить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название сказки на основе иллюстрации.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самостоятельно отрывок из сказки.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Определить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, из какой книги прочитанный отрывок.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Выбрать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>, какую книгу со сказками читать и почему читать именно эту книгу</w:t>
            </w:r>
          </w:p>
        </w:tc>
      </w:tr>
      <w:tr w:rsidR="007350FB" w:rsidRPr="0049094B" w:rsidTr="007350FB">
        <w:trPr>
          <w:trHeight w:val="966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Л.Н. Толстой и К.Д Ушинский.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для детей.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Нравственный смысл поступка. 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самостоятельно рассказы Л. Толстого.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смысл поступка героев.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поступки героев со своими поступками.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свои рассказы на определенные жизненные ситуации.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Знать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другие рассказы из азбуки Л. Толстого.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рассказы из азбуки Л. Толстого в учебнике.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книгу Л. Толстого в библиотеке.</w:t>
            </w:r>
          </w:p>
        </w:tc>
      </w:tr>
      <w:tr w:rsidR="007350FB" w:rsidRPr="0049094B" w:rsidTr="007350FB">
        <w:trPr>
          <w:trHeight w:val="116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К. И. Чуковского. Чтение по ролям. Выставка книг.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Рассматривать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представленную выставку книг К. Чуковского.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самостоятельно, в какой из книг есть сказка в стихах «Телефон».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Доказывать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, почему в этой книге содержится эта сказка.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наизусть известные отрывки сказки.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 xml:space="preserve">Рассказывать 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по рисунку о событиях, изображённых на рисунке.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книги и рисунки, книги и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</w:rPr>
              <w:t xml:space="preserve"> диалог героев произведения по образцу, заданному учителем</w:t>
            </w:r>
          </w:p>
        </w:tc>
      </w:tr>
      <w:tr w:rsidR="007350FB" w:rsidRPr="0049094B" w:rsidTr="007350FB">
        <w:trPr>
          <w:trHeight w:val="112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Бианки. Первая охота. 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озаглавливание текста.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сообщение об авторе;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тексте сообщения известную и неизвестную информацию.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Дополнять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информацию об авторе на основе рассматривания выставки книг.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выставке нужную книгу.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об этой книге (название, тема, герои).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самостоятельно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Отвечать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вопросы учителя по содержанию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Пересказывать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на основе опорных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свои заголовки;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заголовки с содержанием текста</w:t>
            </w:r>
          </w:p>
        </w:tc>
      </w:tr>
      <w:tr w:rsidR="007350FB" w:rsidRPr="0049094B" w:rsidTr="007350FB">
        <w:trPr>
          <w:trHeight w:val="2829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С.Я. Маршак. Угомон. Дважды два.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М.М. Пришвин.</w:t>
            </w: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Предмайское утро. Глоток молока.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Приемы заучивания наизусть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Рассматривать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выставку книг С. Маршака.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тему выставки на основе предложенных вариантов (стихи для детей, весёлые стихи для детей).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знакомые книги.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стихотворения С. Маршака.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смысл слова «угомон».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>, как может выглядеть «угомон».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героев стихотворения.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роли;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 ролям.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Декламировать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стихотворение хором. Самостоятельно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наизусть.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стихотворения с прочитанным наизусть.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возможные ошибки.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самостоятельно наизусть.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слух слова, которые помогают представить картину природы.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самостоятельно;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понравившиеся при слушании слова.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Рисовать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словесные картины.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Дополнять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с помощью слов, записанных на доске.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 помощью учителя созданный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текст самостоятельно.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героев рассказа.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Отвечать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на вопросы по содержанию.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герое рассказа с помощью опорных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Рассказывать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по рисунку о событиях, изображённых на рисунке.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Воспроизводить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диалог героев произведения по образцу, заданному учителем.</w:t>
            </w:r>
          </w:p>
        </w:tc>
      </w:tr>
      <w:tr w:rsidR="007350FB" w:rsidRPr="0049094B" w:rsidTr="007350FB">
        <w:trPr>
          <w:trHeight w:val="28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Стихи  А. Барто, С. Михалкова.</w:t>
            </w:r>
          </w:p>
          <w:p w:rsidR="007350FB" w:rsidRPr="0049094B" w:rsidRDefault="007350F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стихотворений.</w:t>
            </w: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B" w:rsidRPr="0049094B" w:rsidRDefault="007350FB" w:rsidP="007350FB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lastRenderedPageBreak/>
              <w:t>Рассматривать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выставку книг.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нужную книгу.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о книге.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 xml:space="preserve">наизусть знакомые стихи.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самостоятельно.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 основе самостоятельного выбора понравившееся произведение.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рассказ и стихотворение (что общее и чем различаются).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героев произведения.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Распределять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роли.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Разыгрывать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диалог</w:t>
            </w:r>
          </w:p>
        </w:tc>
      </w:tr>
    </w:tbl>
    <w:p w:rsidR="002E1E7C" w:rsidRDefault="002E1E7C" w:rsidP="002E1E7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94B" w:rsidRPr="0049094B" w:rsidRDefault="0049094B" w:rsidP="0049094B">
      <w:pPr>
        <w:jc w:val="center"/>
        <w:rPr>
          <w:rFonts w:ascii="Times New Roman" w:eastAsia="Calibri" w:hAnsi="Times New Roman" w:cs="Times New Roman"/>
          <w:b/>
        </w:rPr>
      </w:pPr>
      <w:r w:rsidRPr="0049094B">
        <w:rPr>
          <w:rFonts w:ascii="Times New Roman" w:eastAsia="Calibri" w:hAnsi="Times New Roman" w:cs="Times New Roman"/>
          <w:b/>
        </w:rPr>
        <w:t>Литературное чтение ( 40 часов)</w:t>
      </w: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8563"/>
      </w:tblGrid>
      <w:tr w:rsidR="0049094B" w:rsidRPr="0049094B" w:rsidTr="0049094B">
        <w:trPr>
          <w:trHeight w:val="52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49094B" w:rsidRPr="0049094B" w:rsidTr="0049094B">
        <w:trPr>
          <w:trHeight w:val="107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Вводный урок 1ч.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учебником.  «Литературное чтение. 1 класс» в 2 частях. Система условных обозначений. Содержание учебника. «Словарь».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учебнике. Находить нужную главу в содержании учебника. Понимать условные обозначения, использовать их при выполнении заданий. Находить в словаре непонятные слова</w:t>
            </w:r>
          </w:p>
        </w:tc>
      </w:tr>
      <w:tr w:rsidR="0049094B" w:rsidRPr="0049094B" w:rsidTr="0049094B">
        <w:trPr>
          <w:trHeight w:val="364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 – были буквы  7 ч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названием раздела. Прогнозирование содержания раздела. Выставка книг по теме.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В.Данько « Загадочные буквы».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И.Токмакова «Аля, Кляксыч и буква  А»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С. Чёрный «Живая азбука».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Ф.Кривин «Почему «А» поётся, а «Б» нет».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Г. Сапгир «Про Медведя».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М.Бородицкая «Разговор с пчелой».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И.Гамазкова «Кто как кричит», Как хорошо уметь читать» С.Маршак «Автобус номер двадцать шесть».Заучивание наизусть. Конкурс чтецов. Проверим себя.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Наши  проекты. Проект «Создаём «Город букв».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раздела. Выбирать книгу по заданному параметру, сравнивать, рассказывать о книге с выставки в соответствии с коллективно составленным планом. Воспринимать на слух произведение. Читать вслух плавно по слогам и целыми словами; передавать интонационно конец предложения. Объяснять название произведения. Пересказывать текст с опорой на картинку. Владеть понятием «действующее лицо». Составлять картинный план. Получит возможность инсценировать художественное произведение. Получит возможность подбирать рифму. Читать текст художественного произведения про себя. Понимать  прочитанное и отвечать на вопросы. Осознанное чтение целыми словами за счёт перечитывания текста с различными заданиями; выразительное чтение. Конкурс чтецов. Проверять себя и оценивать свои достижения.</w:t>
            </w:r>
          </w:p>
        </w:tc>
      </w:tr>
      <w:tr w:rsidR="0049094B" w:rsidRPr="0049094B" w:rsidTr="006B7681">
        <w:trPr>
          <w:trHeight w:val="212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Сказки, загадки, небылицы. 7 ч.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6B7681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авторские и народные.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Е.Чарушин  «Теремок». 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 « Рукавичка».  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Загадки, песенки, небылицы.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 «Петух и собака»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К. Ушинский «Гусь и журавль».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раздела. Подбирать книги на выставку в соответствии с темой раздела, рассказывать о ней в соответствии с коллективно составленным планом, обсуждать  прочитанное. Воспринимать на слух произведение. Отвечать на вопросы по содержанию художественного произведения. Выразительное чтение и рассказывание. Называть героев сказки и, причины совершаемых ими поступков, давать их нравственную оценку. Сравнивать народную и  литературную сказку.  Находить в стихах слова с созвучным окончанием. Проверять себя и оценивать свои достижения.</w:t>
            </w:r>
          </w:p>
        </w:tc>
      </w:tr>
      <w:tr w:rsidR="0049094B" w:rsidRPr="0049094B" w:rsidTr="006B7681">
        <w:trPr>
          <w:trHeight w:val="254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Апрель, апрель. Звенит капель! 6ч.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А.Плещеев «Сельская песенка».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 Майков «Весна», «Ласточки примчались…»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Майков «Весна»,Т.Белозёров «Подснежники»,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 Маршак «Апрель»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 Токмакова «Ручей». Е.Трутнева «Когда это бывает?»Урок – обобщение «Апрель, апрель! Звенит капель…» Проект «Составляем сборник загадок»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раздела. Подбирать книги на выставку в соответствии с темой по коллективно составленному  плану, обсуждать. Выразительное чтение  лирических стихотворений. Отвечать на вопросы по содержанию художественного произведения Находить в стихах слова с созвучным окончанием. Выразительное чтение. Рассказ о своих впечатлениях ,по прочитанному. Проверять себя и оценивать свои достижения. Находить нужную информацию в соответствии с заданием. Рассказ о своих впечатлениях по  прочитанному. Проверять себя и оценивать свои достижения.</w:t>
            </w:r>
          </w:p>
        </w:tc>
      </w:tr>
      <w:tr w:rsidR="0049094B" w:rsidRPr="0049094B" w:rsidTr="006B7681">
        <w:trPr>
          <w:trHeight w:val="197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в шутку и в серьёз. 6ч.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Я.Тайц «Волк». 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Г.Кружков « Рррр!».</w:t>
            </w:r>
          </w:p>
          <w:p w:rsidR="006B7681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Н.Артюхова «Саша – дразнилка».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К.Чуковский «Федотка».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И.Пивоварова «Кулинаки – пулинаки».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Пляцковский «Помощник». К. Чуковский «Телефон», 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раздела.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Подбирать книги на выставку в соответствии с темой по коллективно составленному  плану, обсуждать.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Отвечать на вопросы по содержанию художественного произведения. Называть героев и, причины совершаемых ими поступков, давать их нравственную оценку.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чтение. Участие в диалоге при обсуждении. Читать по ролям. Рассказ о своих впечатлениях по прочитанному. Выполнять задания творческого и поискового характера, применять знания и способы действий в измененных ситуациях.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Проверять себя и оценивать свои достижения.</w:t>
            </w:r>
          </w:p>
        </w:tc>
      </w:tr>
      <w:tr w:rsidR="0049094B" w:rsidRPr="0049094B" w:rsidTr="006B7681">
        <w:trPr>
          <w:trHeight w:val="159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и мои друзья.  5ч.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Ю. Ермолаев «Лучший друг». Е.Благинина «Подарок». В. Орлов «Кто первый?».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С.Михалков «Бараны». Р. Сеф «Совет», В. Бересстов «В магазине игрушек».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Проект « Наш класс – дружная семья».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Подбирать книги на выставку «Рассказы о детях»,  рассказывать о ней в соответствии с коллективно составленным планом, обсуждать прочитанное.  Выразительное чтение. Отвечать на вопросы по содержанию художественного произведения. Участие в диалоге при обсуждении.  Называть героев и, причины совершаемых ими поступков, давать их нравственную оценку. Участие в диалоге при обсуждении. Находить нужную информацию в соответствии с заданием. Рассказ о своих впечатлениях по  прочитанному. Проверять себя и оценивать свои достижения</w:t>
            </w:r>
          </w:p>
        </w:tc>
      </w:tr>
      <w:tr w:rsidR="0049094B" w:rsidRPr="0049094B" w:rsidTr="006B7681">
        <w:trPr>
          <w:trHeight w:val="268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братьях наших меньших. 8ч.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С.Михалков «Трезор»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Р.Сеф «»Кто любит собак…»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И. Токмакова «Купите собаку».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В.Осеева «Собака яростно лаяла».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Пляцковский  «Цап Царапыч», Г. Сапгир «Кошка» В Берестов «Лягушата», В. Лунин «Никого не обижай», С. Михалков «Важный совет» Н. Сладков «Лисица и ёж» ,С.Аксаков «Гнездо». Обобщение </w:t>
            </w:r>
          </w:p>
          <w:p w:rsidR="0049094B" w:rsidRPr="0049094B" w:rsidRDefault="0049094B" w:rsidP="00490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Проект «О братьях наших меньших»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49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раздела. Подбирать книги на выставку в соответствии с темой по коллективно составленному  плану, обсуждать. Выразительное чтение. Отвечать на вопросы по содержанию художественного произведения. Участие в диалоге при обсуждении. Отвечать на вопросы по содержанию художественного произведения. Называть героев и, причины  совершаемых ими поступков, давать их нравственную оценку  произведения. Участие в диалоге при обсуждении. Учиться работать в паре. Выразительное чтение. Участие в диалоге при обсуждении. Учиться работать в паре. Рассказ о своих впечатлениях по прочитанному. Умение выражать своё мнение. Проверять себя и оценивать свои достижения. Находить нужную информацию в соответствии с заданием. Рассказ о своих впечатлениях по  прочитанному.  Проверять себя и оценивать свои достижения.</w:t>
            </w:r>
          </w:p>
        </w:tc>
      </w:tr>
    </w:tbl>
    <w:p w:rsidR="0049094B" w:rsidRPr="0049094B" w:rsidRDefault="0049094B" w:rsidP="0049094B">
      <w:pPr>
        <w:rPr>
          <w:rFonts w:ascii="Times New Roman" w:eastAsia="Calibri" w:hAnsi="Times New Roman" w:cs="Times New Roman"/>
          <w:b/>
          <w:color w:val="800000"/>
        </w:rPr>
      </w:pPr>
    </w:p>
    <w:p w:rsidR="0049094B" w:rsidRPr="0049094B" w:rsidRDefault="0049094B" w:rsidP="0049094B">
      <w:pPr>
        <w:jc w:val="center"/>
        <w:rPr>
          <w:rFonts w:ascii="Times New Roman" w:eastAsia="Calibri" w:hAnsi="Times New Roman" w:cs="Times New Roman"/>
          <w:b/>
        </w:rPr>
      </w:pPr>
      <w:r w:rsidRPr="0049094B">
        <w:rPr>
          <w:rFonts w:ascii="Times New Roman" w:eastAsia="Calibri" w:hAnsi="Times New Roman" w:cs="Times New Roman"/>
          <w:b/>
        </w:rPr>
        <w:lastRenderedPageBreak/>
        <w:t>2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8505"/>
      </w:tblGrid>
      <w:tr w:rsidR="006B7681" w:rsidRPr="0049094B" w:rsidTr="006B768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6B7681" w:rsidRPr="0049094B" w:rsidTr="006B7681">
        <w:trPr>
          <w:trHeight w:val="304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Самое великое чудо на свете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часа)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учебником. Знакомство с названием раздела. Прогнозирование содержания раздела. Выставка книг по теме. Старинные и современные книги, сравнение. Высказывания о книгах.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тему «Самое великое чудо на свете». Любимые книги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Старинные и современные книги.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«О чем может рассказать библиотека».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Напутствие читателю Р. Сефа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Ориентироваться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учебнике.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Рассматривать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иллюстрации,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содержание с текстом.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применять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систему условных обозначений.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Пользоваться с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ловарем в конце учебника.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любимую книгу, прочитанную летом или дома в свободное от занятий время и любимых героев.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работу  с произведением на уроке.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Ориентироваться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пространстве школьной библиотеки,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нужную книгу.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Участвовать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проекте: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нужную информацию,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представлять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эту информацию в группе.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Готовить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выступление на заданную тему.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вслух с постепенным переходом на чтение про себя.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 и 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высказывания великих людей  о чтении и книгах.</w:t>
            </w:r>
          </w:p>
        </w:tc>
      </w:tr>
      <w:tr w:rsidR="006B7681" w:rsidRPr="0049094B" w:rsidTr="006B7681">
        <w:trPr>
          <w:trHeight w:val="39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(13 часов)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разделом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«Устное народное творчество».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песни. Потешки и прибаутки. Считалки и небылицы.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Загадки. Пословицы. Поговорки.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сказки.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Мориц  «Сказка по лесу идет»,  русская народная сказка. Русская народная сказка «Петушок о бобовое зёрнышко». «У страха глаза велики» «Лиса и тетерев» Русская народная сказка  «Лиса и журавль». «Каша из топора» «Гуси – лебеди» Обобщение и проверка знаний по разделу.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работу в соответствии с условными обозначениями.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вслух с постепенным переходом на чтение про себя,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волшебные  события и предметы в сказках,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выражая настроение произведения.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смысл пословиц,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соотносить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содержание с жизненным опытом.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созвучные окончания в песне,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сочинять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песни.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различия в потешках и прибаутках,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слова, которые помогают представить героя произведения УНТ.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загадки,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загадки  и пословицы по темам.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героев сказки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качества с героями сказок,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перечислять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героев сказок.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пословицу и сказочный текст,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последовательность  событий,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сказку,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соотносить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рисунок и содержание сказки;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делать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подписи под рисунком.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собственные сказочные сюжеты.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допущенные ошибки  при повторном чтении.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своё чтение,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6B7681" w:rsidRPr="0049094B" w:rsidTr="006B7681">
        <w:trPr>
          <w:trHeight w:val="183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1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Люблю природу русскую. Осень. (8часов)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А. Плещеев «Осень наступила…».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А. Фет «Ласточки пропали»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Осенние листья. Стихи А. Толстого, С. Есенина,  В. Брюсова,  И. Токмаковой  В. Берестов «Хитрые грибы» Научно- познавательный  текст «Грибы»  М. Пришвин «Осеннее утро».  Обобщение и проверка знаний по теме.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раздела, выразительно читать стихи, сравнивать стихи разных поэтов.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и прозу.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художественный и научно- познавательный текст.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слушать стихи, находить средства художественной выразительности,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подбирать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 собственные слова,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создавать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их помощью свои картины.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картины осенней природы.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ритмом и рифмой стиха.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свой ответ.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Исправлять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допущенные ошибки  при повторном чтении.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своё чтение,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6B7681" w:rsidRPr="0049094B" w:rsidTr="006B7681">
        <w:trPr>
          <w:trHeight w:val="387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Русские писатели.  (14 часов).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 «Сказка о рыбаке и рыбке». Сравнение литературной и народной сказки. Характеристика героев.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Нравственный смысл басен. Сравнение басни и сказки. Характеристики героев. Соотнесение смысла басни и пословицы.   И.А. Крылов. Басни.  Басня «Лебедь, Рак и Щука».«Стрекоза и  Муравей».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Басни Л.Н. Толстого. Их нравственный смысл. Рассказы  Л.Н.Толстого. Подробный пересказ. Л.Н.Толстой. «Старый дед и внучек «Филипок». «Правда  всего дороже». «Котенок».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«Русские писатели».Оценка достижений по разделу «Русские писатели».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 вслух с постепенным переходом на чтение про себя,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волшебные события и предметы в сказках.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авторские и народные произведения.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Отличать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басню от стихотворения и рассказа,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знать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басенного текста.,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пословицы и смысл басенного текста.,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героев басни с опорой на текст.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Наблюдать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жизнью слов в художественном тексте.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собственные эпитеты.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авторские 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придумывать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собственные сравнения.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– описание и текст- рассуждение по сказке.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Воспринимать на слух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художественные произведения,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картины природы,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слушать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звуки, переданные в лирическом тексте.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текст подробно, выборочно.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героев рассказа и сказки на основе анализа их поступков, авторского отношения к ним; собственных впечатлений о герое.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свой ответ.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возможный вариант исправления допущенных ошибок.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книги по авторам и по темам, п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ользоваться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картотекой для ориентировки в доступном кругу чтения.</w:t>
            </w:r>
          </w:p>
        </w:tc>
      </w:tr>
      <w:tr w:rsidR="006B7681" w:rsidRPr="0049094B" w:rsidTr="006B7681">
        <w:trPr>
          <w:trHeight w:val="268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братьях наших меньших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( 12 часов)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героев. Подробный пересказ. А. Шибаев. «Кто кем становится». Б. Заходер «Плачет киска», И.Пивоварова «Жила-была собака». В. Берестов «Кошкин щенок» М.Пришвин. «Ребята и утята». Е. Чарушин. «Страшный рассказ» Б.Житков «Храбрый утенок»В.Бианки «Музыкант» «Сова» Обобщение Оценка планируемых достижений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работу с произведением,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выбирать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виды деятельности на уроке.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 вслух с постепенным переходом на чтение про себя,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воспринимать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слух прочитанное.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художественный и научно- познавательный тексты, сказки и рассказы о животных.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последовательность событий,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план,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плану.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героев произведения,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выражать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своё к ним отношение,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нравственную оценку поступкам героев.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свой ответ.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возможный вариант исправления допущенных ошибок.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себя и оценивать  свои достижения на основе диагностической  работы, представленной в учебнике.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Выбирать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книги по темам и авторам.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Пользоваться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тематической картотекой.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книгу для самостоятельного чтения.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Воспринимать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слух художественное произведение.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себя, сверяя свой ответ с текстом, и самостоятельно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</w:t>
            </w:r>
          </w:p>
        </w:tc>
      </w:tr>
      <w:tr w:rsidR="006B7681" w:rsidRPr="0049094B" w:rsidTr="006B7681">
        <w:trPr>
          <w:trHeight w:val="297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 детских журналов ( 8 часов)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 Прогнозирование содержания раздела. Вопросы из детских журналов. Придумывание вопросов. Выразительное чтение.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«Мой любимый детский журнал». Д.Хармс. «Игра». «Вы знаете?» С. Маршак «Веселые чижи» Д.Хармс. Что это было?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Гернет «Очень-очень вкусный пирог» А. Введенский «Ученый Петя», «Лошадка».Ю Владимиров «Чудаки» Обобщение и проверка знаний по разделу.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любимый детский журнал»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содержание раздела, планировать работу на уроке. Придумывать свои вопросы по содержанию, сравнивать их с необычными вопросами из детских журналов. Подбирать заголовок в соответствии с содержанием, главной мыслью. Читать   выразительно вслух, воспринимать на слух прочитанное.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журнал от книги, ориентироваться в журнале, находить интересные и нужные статьи.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работе пары и группы.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проекте «Мой любимый детский журнал» :распределять роли, находить нужную информацию, представлять эту информацию в группе. Создавать собственный журнал устно.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возможный вариант исправления допущенных ошибок. Оценивать  свои достижения.</w:t>
            </w:r>
          </w:p>
        </w:tc>
      </w:tr>
      <w:tr w:rsidR="006B7681" w:rsidRPr="0049094B" w:rsidTr="006B7681">
        <w:trPr>
          <w:trHeight w:val="219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81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Люблю природу русскую. Зима. ( 9часов)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6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 Бальмонт «Снежинка»Я. Аким «Утром кот принес на лапках…»Ф.Тютчев «Чародейкою Зимою».С.Есенин «Поет зима - аукает», «Береза».Русская народная сказка.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«Два Мороза» С.Михалков «Новогодняя быль» А. Барто «Дело было в январе».     С. Дрожжин «Улицей гуляет». Обобщение и проверка знаний по разделу «Люблю природу русскую.  Зима».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Рассматривать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сборники стихов,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содержание по названию сборника.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выразительно, отражая  настроение стихотворения.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Чувствовать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 и мелодику стихотворения,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наизусть.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загадки и отгадки.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выразительно, отражая  настроение стихотворения.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художественный текст,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пословицы с главной мыслью произведения,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произведения разных поэтов на одну тему.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Чувствовать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ритм и мелодику стихотворения,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наизусть.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были и сказочного текста.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героев произведения.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возможный вариант исправления допущенных ошибок.</w:t>
            </w:r>
          </w:p>
        </w:tc>
      </w:tr>
      <w:tr w:rsidR="006B7681" w:rsidRPr="0049094B" w:rsidTr="006B7681">
        <w:trPr>
          <w:trHeight w:val="339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Писатели детям  (19 часов)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 К.И. Чуковский «Путаница»  «Радость».  «Федорино горе». Н.Носов «На горке» С.Я. Маршак «Кот и лодыри»   Настроение стихотворения. Рифма. Чтение по ролям. Авторское отношение к изображаемому.С.В. Михалков  «Мой секрет» «Сила воли».  «Мой щенок». Эпическое стихотворение. Заголовок. Деление текста на части. Герой. Выразительное чтение.  А.Л. Барто. «Веревочка» «Мы не заметили жука».  «В школу».  «Вовка - добрая душа» Заголовок, настроение стихотворения. Н.Носов   «Затейники».  «Живая шляпа». «На горке». Юмористические рассказы. Его герои. План. Пересказ. Обобщение  знаний по разделу  Оценка планируемых достижений по разделу.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 , отражая настроение стихотворения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Воспринимать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на слух художественный текст.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смысл произведения.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пословицы с содержанием произведения.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лексическое значение некоторых слов.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юмористического произведения; характеризовать героя.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героях, отражая собственное отношение к ним.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текст подробно на основе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картинного плана,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высказывать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свое мнение.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тексты в паре,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организовывать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взаимоконтроль,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свое чтение.</w:t>
            </w:r>
          </w:p>
        </w:tc>
      </w:tr>
      <w:tr w:rsidR="006B7681" w:rsidRPr="0049094B" w:rsidTr="006B7681">
        <w:trPr>
          <w:trHeight w:val="226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Я и мои друзья  ( 11часов). 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«За игрой» В. Берестов «Гляжу с высоты на обиду». Э. Мошковская «Я ушел в свою обиду» В. Лунин «Я и Вовка» Н. Булгаков «Анна, не грусти» Ю.Ермолаев «Два пирожных» В.Осеева «Волшебное слово» «Хорошее.  «Почему?».Смысл названия. Устные рассказы. Составление плана. Обобщение  знаний по разделу   Оценка планируемых достижений.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 вслух с постепенным переходом на чтение про себя,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увеличивать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темп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чтения вслух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исправляя ошибки при повторном чтении;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воспринимать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слух прочитанное.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последовательность событий в произведении.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продолжение рассказа.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основную мысль рассказа, стихотворения с пословицей.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нравственный смысл рассказов.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 и понимать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поступки героев.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авторское отношение к героям и их поступкам, выразительно читать по ролям.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рассказа,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пересказывать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плану.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свой ответ в соответствии с образцом.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возможный вариант исправления ошибок.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короткий рассказ на предложенную тему.</w:t>
            </w:r>
          </w:p>
        </w:tc>
      </w:tr>
      <w:tr w:rsidR="006B7681" w:rsidRPr="0049094B" w:rsidTr="006B7681">
        <w:trPr>
          <w:trHeight w:val="10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Люблю природу русскую. Весна (10 часов)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Ф.Тютчев «Зима недаром злится». «Весенние воды». А.Плещеев «Весна». «Сельская песенка». А. Блок «На лугу».  С.Маршак «Снег уже теперь не тот»  И.Бунин «Матери»  А. Плещеев «В бурю» Е. Благинина «Посидим в тишине» Э. Мошковская  «Я маму мою обидел». Обобщение и проверка знаний по разделу  «Люблю природу русскую. Весна».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стихотворения и загадки,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отгадывать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загадки,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загадку и отгадку.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Сочинять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собственные загадки.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Представлять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картины весенней природы.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отдельные выражения в лирическом тексте.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 о весне разных поэтов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вопросы к стихотворению.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Контролировать и 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своё чтение, оценивать свои достижения.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возможный вариант исправления ошибок.</w:t>
            </w:r>
          </w:p>
        </w:tc>
      </w:tr>
      <w:tr w:rsidR="006B7681" w:rsidRPr="0049094B" w:rsidTr="006B7681">
        <w:trPr>
          <w:trHeight w:val="268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в шутку и всерьез  (14час)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 в шутку и всерьез» Б.Заходер «Товарищам детям», «Кто красивей всего?». Б.Заходер . Песенки Винни-Пуха  Э Успенский «Чебурашка». « Если бы я был девчонкой» Э.Успенский «Над нашей квартирой». «Память».  В.Берестов «Знакомый».«Путешественники». «Кисточка». И. Токмакова   «Плим»,   «В чудной стране». Г.Остер «Будем  знакомы» В.Драгунский. «Тайное становится явным».Обобщение и проверка знаний по разделу  «И в шутку и всерьез»»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 с текстом.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 вслух с постепенным переходом на чтение про себя,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увеличивать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темп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чтения вслух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исправляя ошибки при повторном чтении.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юмористического произведения.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героев произведения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характеризовать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поступки.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Восстанавливать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последовательность событий  на основе вопросов.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подробно на основе вопросов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учебника,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выразительно читать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отрывки из них.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Инсценировать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стихотворение и отрывки из них.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веселые рассказы.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собственные веселые рассказы.. 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свой ответ.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возможный вариант исправления допущенных ошибок.</w:t>
            </w:r>
          </w:p>
        </w:tc>
      </w:tr>
      <w:tr w:rsidR="006B7681" w:rsidRPr="0049094B" w:rsidTr="006B7681">
        <w:trPr>
          <w:trHeight w:val="306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Литература зарубежных стран  (14 часов +1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). Знакомство с разделом. «Бульдог по кличке Дог»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Английская народная песенка «Перчатки» Французская народная песенка «Сюзон и Мотылек»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Немецкая народная песенка «Знают мамы, знают дети» Ш.Перро «Кот в сапогах» Ш.Перро «Красная шапочка» Х Андерсен «Принцесса на горошине» По страницам прочитанных книг. </w:t>
            </w:r>
            <w:r w:rsidRPr="004909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Проект.</w:t>
            </w: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Мой любимый писатель- сказочник.</w:t>
            </w:r>
          </w:p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94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проверка знаний по разделу  «И в шутку и всерьез»».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B" w:rsidRPr="0049094B" w:rsidRDefault="0049094B" w:rsidP="006B76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Прогнозировать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раздела.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работу на уроке.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книгу для самостоятельного чтения.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 вслух с постепенным переходом на чтение про себя.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Воспринимать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слух художественное произведение.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песенки разных народов с русскими, находить  общее и различие.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непонятных слов.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героев зарубежных сказок с героями русских народных сказок.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и различие.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характеристику героям.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Придумывать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окончание сказок.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подробно  сказку на основе  составленного плана, называть волшебные события и предметы в сказке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Участвовать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>в проектной деятельности.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Создавать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собственные проекты.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Находить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книги зарубежных авторов.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свой ответ.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Планировать 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возможный вариант исправления допущенных ошибок.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себя, сверяя свой ответ с текстом, и самостоятельно  </w:t>
            </w:r>
            <w:r w:rsidRPr="00490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490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</w:tbl>
    <w:p w:rsidR="0049094B" w:rsidRDefault="0049094B" w:rsidP="002E1E7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0FB" w:rsidRDefault="007350FB" w:rsidP="002E1E7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042" w:rsidRPr="00034042" w:rsidRDefault="00034042" w:rsidP="00034042">
      <w:pPr>
        <w:jc w:val="center"/>
        <w:rPr>
          <w:rFonts w:ascii="Times New Roman" w:eastAsia="Calibri" w:hAnsi="Times New Roman" w:cs="Times New Roman"/>
          <w:b/>
        </w:rPr>
      </w:pPr>
      <w:r w:rsidRPr="00034042">
        <w:rPr>
          <w:rFonts w:ascii="Times New Roman" w:eastAsia="Calibri" w:hAnsi="Times New Roman" w:cs="Times New Roman"/>
          <w:b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8364"/>
      </w:tblGrid>
      <w:tr w:rsidR="00034042" w:rsidRPr="00034042" w:rsidTr="006B2A8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042">
              <w:rPr>
                <w:rFonts w:ascii="Times New Roman" w:eastAsia="Calibri" w:hAnsi="Times New Roman" w:cs="Times New Roman"/>
                <w:b/>
              </w:rPr>
              <w:t>Характеристика деятельности учащихся</w:t>
            </w:r>
          </w:p>
        </w:tc>
      </w:tr>
      <w:tr w:rsidR="00034042" w:rsidRPr="00034042" w:rsidTr="00F520E5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4"/>
              </w:rPr>
              <w:t>Вводный урок</w:t>
            </w:r>
            <w:r w:rsidR="0090564B">
              <w:rPr>
                <w:rFonts w:ascii="Times New Roman" w:eastAsia="Calibri" w:hAnsi="Times New Roman" w:cs="Times New Roman"/>
                <w:b/>
                <w:sz w:val="24"/>
              </w:rPr>
              <w:t xml:space="preserve"> – 1ч</w:t>
            </w:r>
          </w:p>
        </w:tc>
      </w:tr>
      <w:tr w:rsidR="0090564B" w:rsidRPr="00034042" w:rsidTr="00F520E5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4B" w:rsidRPr="0090564B" w:rsidRDefault="0090564B" w:rsidP="00905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Самое великое чудо на свете - 4ч</w:t>
            </w:r>
          </w:p>
        </w:tc>
      </w:tr>
      <w:tr w:rsidR="00034042" w:rsidRPr="00034042" w:rsidTr="006B2A8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4B" w:rsidRPr="0090564B" w:rsidRDefault="0090564B" w:rsidP="00905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34042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названием раздела «Самое великое чудо на свете»</w:t>
            </w:r>
          </w:p>
          <w:p w:rsidR="00034042" w:rsidRPr="0090564B" w:rsidRDefault="00034042" w:rsidP="0090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56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0564B" w:rsidRPr="0090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Рукописные книги Древней Руси. Подготовка сообщения.</w:t>
            </w:r>
          </w:p>
          <w:p w:rsidR="0090564B" w:rsidRPr="0090564B" w:rsidRDefault="0090564B" w:rsidP="00905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0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Первопечатник Иван Фёдоров. Подготовка сообщения.</w:t>
            </w:r>
          </w:p>
          <w:p w:rsidR="0090564B" w:rsidRPr="0090564B" w:rsidRDefault="0090564B" w:rsidP="00905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0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Ориентироваться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в учебнике и тетради.</w:t>
            </w:r>
          </w:p>
          <w:p w:rsidR="00034042" w:rsidRPr="00034042" w:rsidRDefault="00034042" w:rsidP="0003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 и применять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систему условных знаков.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нужную главу и произведение. -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небольшое монологическое высказывание с опорой на авторский текст.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Презентовать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книги, прочитанные летом.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Предполагать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основе названия содержание главы.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Пользоваться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словарем в конце учебника.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связное высказывание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 вопросы.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наизусть </w:t>
            </w:r>
          </w:p>
        </w:tc>
      </w:tr>
      <w:tr w:rsidR="0090564B" w:rsidRPr="00034042" w:rsidTr="0090564B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4B" w:rsidRPr="0090564B" w:rsidRDefault="0090564B" w:rsidP="00905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 - 14 ч</w:t>
            </w:r>
          </w:p>
        </w:tc>
      </w:tr>
      <w:tr w:rsidR="00034042" w:rsidRPr="00034042" w:rsidTr="006B2A86">
        <w:trPr>
          <w:trHeight w:val="349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4B" w:rsidRPr="00FC09F2" w:rsidRDefault="0090564B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9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034042" w:rsidRPr="00FC09F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90564B" w:rsidRPr="00FC09F2" w:rsidRDefault="0090564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2.Русские народные песни. Заклички.</w:t>
            </w:r>
          </w:p>
          <w:p w:rsidR="0090564B" w:rsidRPr="00FC09F2" w:rsidRDefault="0090564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3.Докучные сказки. Произведения прикладного искусства.</w:t>
            </w:r>
          </w:p>
          <w:p w:rsidR="0090564B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4-6.</w:t>
            </w:r>
            <w:r w:rsidR="0090564B"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«Сестрица Алёнушка и братец Иванушка».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7-9. Русская народная сказка «Иван царевич и серый волк».  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10-12. Русская народная сказка. «Сивка – Бурка».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FC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«Сочиняем волшебную сказку».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Оценка достижений</w:t>
            </w:r>
          </w:p>
          <w:p w:rsidR="00034042" w:rsidRPr="00034042" w:rsidRDefault="0003404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Рассказывать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любимой русской  народной сказке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прочитать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любимый отрывок.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связное высказывание.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Отвечать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вопросы. Кратко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Прогнозировать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сказки.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 р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аботу по теме.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вслух и про себя, увеличивая темп чтения.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нужную информацию  в книге.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 и составлять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аннотации на книги.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Обобщать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информацию.  Находить в библиотеке и читать. пересказывать русские народные сказки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Иллюстрировать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сказки.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прочитанное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Отвечать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вопросы.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Называть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черты характера героев.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Инсценировать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сказки.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свои сказочные истории.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Участвовать в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работе пары и группы.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Договариватьс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друг с другом,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принимать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позицию собеседника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себя и 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свои достижения.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библиотеке, читать. Иллюстрировать, декламировать стихи поэтов. </w:t>
            </w:r>
          </w:p>
        </w:tc>
      </w:tr>
      <w:tr w:rsidR="00FC09F2" w:rsidRPr="00FC09F2" w:rsidTr="00FC09F2">
        <w:trPr>
          <w:trHeight w:val="253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2" w:rsidRPr="00FC09F2" w:rsidRDefault="00FC09F2" w:rsidP="00FC0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Поэтическая тетрадь1 - </w:t>
            </w:r>
            <w:r w:rsidRPr="00FC09F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 ч</w:t>
            </w:r>
          </w:p>
        </w:tc>
      </w:tr>
      <w:tr w:rsidR="00034042" w:rsidRPr="00034042" w:rsidTr="006B2A86">
        <w:trPr>
          <w:trHeight w:val="32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2" w:rsidRPr="00FC09F2" w:rsidRDefault="00FC09F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9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34042" w:rsidRPr="00FC09F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Я. Смоленский «Как научиться читать стихи».   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Ф.И. Тютчев «Весенняя гроза».  Звукопись.  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Ф.И. Тютчев    «Листья».   Олицетворение.  Сочинение -миниатюра «О чём расскажут осенние листья».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А.А. Фет «Мама! Глянь-ка изокошка…». Рифма.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 А.А. Фет «Мама!», «Зреет рожь над жаркой нивой».  Эпитеты.  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 И.С. Никитин «Полно, степь моя». Олицетворение.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И С. Никитин «Встреча зимы». Подвижные картины природы.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 И.З. Суриков «Детство». Главная мысль стихотворения</w:t>
            </w:r>
          </w:p>
          <w:p w:rsidR="00FC09F2" w:rsidRPr="00FC09F2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 И.З. Суриков «Зима». Сравнение как средство создания картины природы.</w:t>
            </w:r>
          </w:p>
          <w:p w:rsidR="00034042" w:rsidRPr="00FC09F2" w:rsidRDefault="00FC09F2" w:rsidP="00FC0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9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 Оценка достижений. Проверочная работа по теме «Поэтическая тетрадь 1» 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Предполагать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основе названия содержание главы.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ся словарем в конце учебника. </w:t>
            </w:r>
          </w:p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связное высказывание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Отвечать 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вопросы. </w:t>
            </w:r>
          </w:p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наизусть.</w:t>
            </w:r>
          </w:p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Иллюстрировать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Сочинят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ь свои стихотворения. </w:t>
            </w:r>
          </w:p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Участвовать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работе пары и группы ,  читать стихи друг другу.</w:t>
            </w:r>
          </w:p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FC09F2" w:rsidRPr="00034042" w:rsidTr="007350FB">
        <w:trPr>
          <w:trHeight w:val="383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2" w:rsidRPr="00FC09F2" w:rsidRDefault="00FC09F2" w:rsidP="00FC0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Великие русские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исатели   - 24 ч</w:t>
            </w:r>
          </w:p>
        </w:tc>
      </w:tr>
      <w:tr w:rsidR="00034042" w:rsidRPr="00034042" w:rsidTr="00FC09F2">
        <w:trPr>
          <w:trHeight w:val="282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E60BBB" w:rsidRDefault="00FC09F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B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034042" w:rsidRPr="00E60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FC09F2" w:rsidRPr="00E60BBB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А.С.Пушкин . Подготовка сообщения  «Что интересного я узнал о жизни А.С.Пушкина».</w:t>
            </w:r>
          </w:p>
          <w:p w:rsidR="00FC09F2" w:rsidRPr="00E60BBB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Лирические стихотворения  А.С.Пушкин. Настроение стихотворения.</w:t>
            </w:r>
          </w:p>
          <w:p w:rsidR="00FC09F2" w:rsidRPr="00E60BBB" w:rsidRDefault="00FC09F2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60BBB"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А.С.Пушкин «Зимнее утро». Приём  контраста как средство создания картин природы.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А. С. Пушкин. «Зимний вечер».  Настроение  стихотворения.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6-11. А. С. Пушкин. «Сказка о царе Салтане…».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Жизнь и творчество И. А. Крылова. Подготовка сообщения о жизни И. А. Крылова.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И. А. Крылов. «Мартышка и очки».  Мораль басни.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И. А. Крылов. «Зеркало и обезьяна». Характеристика героя  басни.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И.А. Крылов. «Ворона и лисица».  Инсценирование басни.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Жизнь  и творчество М.Ю. Лермонтова. Подготовка сообщения по статье В. Воскобойникова.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М. Ю. Лермонтов  «Горные вершины», «На севере диком». Настроение стихотворений.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М. Ю. Лермонтов. «Утёс». «Осень». Сравнение  произведений живописи и литературы. Тест.</w:t>
            </w:r>
          </w:p>
          <w:p w:rsidR="00E60BBB" w:rsidRPr="00E60BBB" w:rsidRDefault="00E60BBB" w:rsidP="00E6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Детство Л. Н. Толстого. </w:t>
            </w:r>
          </w:p>
          <w:p w:rsidR="00E60BBB" w:rsidRPr="00E60BBB" w:rsidRDefault="00E60BBB" w:rsidP="00E6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Л. Н. Толстой. «Акула».  Пересказ по плану.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Л. Н. Толстой. «Прыжок».  Главная  мысль рассказа.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Л. Н. Толстой. «Лев и собачка». Пересказ близко к тексту.</w:t>
            </w:r>
          </w:p>
          <w:p w:rsidR="00E60BBB" w:rsidRPr="00E60BBB" w:rsidRDefault="00E60BBB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Л. Н. Толстой. «Какая бывает роса на траве».  «Куда девается вода из моря?». Сравнение рассказов описания и рассуждения.</w:t>
            </w:r>
          </w:p>
          <w:p w:rsidR="00034042" w:rsidRPr="00E60BBB" w:rsidRDefault="00E60BBB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Оценка достижений. </w:t>
            </w:r>
            <w:r w:rsidRPr="00E60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  <w:r w:rsidRPr="00E60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«Великие русские писатели». 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рогнозировать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одержание раздела..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работу на уроке.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ь вслух и про себя, увеличивая темп чтения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Понимать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прочитанного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лирические и прозаические произведения.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художественной выразительности.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лит. сказки.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нужную информацию  в книге.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 и составлять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аннотации на книги.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Обобщать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информацию.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нравственный смысл прочитанного.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характеристику героям произведения.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разные виды планов, пересказывать по плану.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заглавие с темой рассказа, отвечать на вопросы по содержанию.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басни, выделять мораль басни в текстах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Представлять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героев басни.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Инсценировать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басню.  </w:t>
            </w:r>
          </w:p>
          <w:p w:rsidR="00034042" w:rsidRPr="00034042" w:rsidRDefault="00034042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ебя и 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E60BBB" w:rsidRPr="00034042" w:rsidTr="007350FB">
        <w:trPr>
          <w:trHeight w:val="263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E60BBB" w:rsidRDefault="00E60BBB" w:rsidP="00E60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Поэтическая тетрадь 2  - 6 ч</w:t>
            </w:r>
          </w:p>
        </w:tc>
      </w:tr>
      <w:tr w:rsidR="00E60BBB" w:rsidRPr="00034042" w:rsidTr="00E60BBB">
        <w:trPr>
          <w:trHeight w:val="56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E60BBB" w:rsidRDefault="00E60BBB" w:rsidP="0073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1.Знакомство с названием раздела  «Поэтическая тетрадь 2». Стихотворения о природе Н. А. Некрасова.</w:t>
            </w:r>
          </w:p>
          <w:p w:rsidR="00E60BBB" w:rsidRPr="00E60BBB" w:rsidRDefault="00E60BBB" w:rsidP="0073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E60BB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Диагностика усвоения прочитанного за </w:t>
            </w:r>
            <w:r w:rsidRPr="00E60BB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E60BB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полугодие.</w:t>
            </w: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E60BBB" w:rsidRPr="00E60BBB" w:rsidRDefault="00E60BBB" w:rsidP="0073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Н. А. Некрасов. «Дедушка Мазай и зайцы». Авторское отношение к герою.</w:t>
            </w:r>
          </w:p>
          <w:p w:rsidR="00E60BBB" w:rsidRPr="00E60BBB" w:rsidRDefault="00E60BBB" w:rsidP="0073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К. Д. Бальмонт. «Золотое слово». Выразительное чтение стихотворений.</w:t>
            </w:r>
          </w:p>
          <w:p w:rsidR="00E60BBB" w:rsidRPr="00E60BBB" w:rsidRDefault="00E60BBB" w:rsidP="0073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И. А. Бунин. «Детство». «Полевые цветы», «Густой зелёный ельник у дороги». Создание  словесных картин.</w:t>
            </w:r>
          </w:p>
          <w:p w:rsidR="00E60BBB" w:rsidRPr="00E60BBB" w:rsidRDefault="00E60BB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Оценка достижений. </w:t>
            </w:r>
            <w:r w:rsidRPr="00E60BB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Проверочная работа </w:t>
            </w:r>
            <w:r w:rsidRPr="00E60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теме «Поэтическая тетрадь 2».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7350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рогнозировать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одержание раздела..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работу на уроке.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ь вслух и про себя, выражая авторское отношение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непонятных слов, выражений.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Высказывать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обственные впечатления о прочитанном.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Понимать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прочитанного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среди стихотворений произведения с использованием текста- повествование.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Учить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наизусть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читать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стихотворение выразительно, по ролям</w:t>
            </w:r>
          </w:p>
        </w:tc>
      </w:tr>
      <w:tr w:rsidR="00E60BBB" w:rsidRPr="00034042" w:rsidTr="007350FB">
        <w:trPr>
          <w:trHeight w:val="325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E60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Литературные сказки  - </w:t>
            </w:r>
            <w:r w:rsidR="00F76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  <w:r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BBB" w:rsidRPr="004A551B" w:rsidTr="004A551B">
        <w:trPr>
          <w:trHeight w:val="212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FE" w:rsidRPr="004A551B" w:rsidRDefault="00F76BFE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60BBB"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E60BBB" w:rsidRPr="004A551B" w:rsidRDefault="00F76BFE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A551B" w:rsidRPr="004A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Мамин-Сибиряк. «Алёнушкины  сказки». Присказка.  </w:t>
            </w:r>
          </w:p>
          <w:p w:rsidR="00F76BFE" w:rsidRPr="004A551B" w:rsidRDefault="00F76BFE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A551B" w:rsidRPr="004A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Мамин-Сибиряк «Сказка про храброго …» Характеристика героев сказки.</w:t>
            </w:r>
          </w:p>
          <w:p w:rsidR="00F76BFE" w:rsidRPr="004A551B" w:rsidRDefault="004A551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4-5. </w:t>
            </w:r>
            <w:r w:rsidRPr="004A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Гаршин. «Лягушка-путешественница».</w:t>
            </w:r>
          </w:p>
          <w:p w:rsidR="00F76BFE" w:rsidRPr="004A551B" w:rsidRDefault="00F76BFE" w:rsidP="006B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A551B"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Pr="004A55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A551B" w:rsidRPr="004A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Ф. Одоевский. «Мороз Иванович».</w:t>
            </w:r>
          </w:p>
          <w:p w:rsidR="004A551B" w:rsidRPr="004A551B" w:rsidRDefault="004A551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A55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Оценка достижений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4A551B" w:rsidRDefault="00E60BBB" w:rsidP="0003404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Прогнозировать 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содержание сказки.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Воспринимать 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тексты литературных сказок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 слух, высказывать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свое мнение, отношение.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Читат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ь вслух и про себя, используя прием выразительного чтения.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Сравнивать 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>народную и литературную сказки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, определять смысл 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сказки.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Наблюдать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за развитием событий.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Объяснять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значение  слов с опорой на текст, с помощьюсловаря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Определять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авторское отношение к прочитанному.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Читать с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>казку в лицах. Пересказывать сказку.</w:t>
            </w:r>
          </w:p>
          <w:p w:rsidR="00E60BBB" w:rsidRPr="004A551B" w:rsidRDefault="00E60BB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Проверять с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ебя и самостоятельно </w:t>
            </w:r>
            <w:r w:rsidRPr="004A55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оценивать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свои достижения на основе </w:t>
            </w:r>
            <w:r w:rsidRPr="004A551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диагностической работы, представленной в учебнике.</w:t>
            </w:r>
          </w:p>
        </w:tc>
      </w:tr>
      <w:tr w:rsidR="004A551B" w:rsidRPr="00034042" w:rsidTr="007350FB">
        <w:trPr>
          <w:trHeight w:val="281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1B" w:rsidRPr="00034042" w:rsidRDefault="004A551B" w:rsidP="004A5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Были – небылицы  - 10ч</w:t>
            </w:r>
          </w:p>
        </w:tc>
      </w:tr>
      <w:tr w:rsidR="00E60BBB" w:rsidRPr="00034042" w:rsidTr="006B2A86">
        <w:trPr>
          <w:trHeight w:val="88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1B" w:rsidRPr="000F00B2" w:rsidRDefault="00E60BBB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4A551B" w:rsidRPr="000F00B2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>2-3.</w:t>
            </w:r>
            <w:r w:rsidRPr="000F00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 Горький. «Случай с Евсейкой».</w:t>
            </w:r>
          </w:p>
          <w:p w:rsidR="004A551B" w:rsidRPr="000F00B2" w:rsidRDefault="004A551B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F00B2"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  <w:r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F00B2" w:rsidRPr="000F00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К. Г. Паустовский. «Растрёпанный воробей».</w:t>
            </w:r>
          </w:p>
          <w:p w:rsidR="004A551B" w:rsidRPr="000F00B2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>7-9.</w:t>
            </w:r>
            <w:r w:rsidRPr="000F00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 Куприн. «Слон».</w:t>
            </w:r>
          </w:p>
          <w:p w:rsidR="00E60BBB" w:rsidRPr="000F00B2" w:rsidRDefault="004A551B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0B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0F00B2" w:rsidRPr="000F00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Оценка достижений.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03404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рогнозировать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одержание раздела.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сказки и рассказа.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вымышленное и реальное. Выразительно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читать, иллюстрировать.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Придумывать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продолжение сказки.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произведение, делить на части.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Составлять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для полного и краткого пересказа.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Пересказывать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плану.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вою историю.</w:t>
            </w:r>
          </w:p>
        </w:tc>
      </w:tr>
      <w:tr w:rsidR="000F00B2" w:rsidRPr="00034042" w:rsidTr="007350FB">
        <w:trPr>
          <w:trHeight w:val="288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B2" w:rsidRPr="000F00B2" w:rsidRDefault="000F00B2" w:rsidP="000F0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тическая тетрадь 1  - 6  ч</w:t>
            </w:r>
          </w:p>
        </w:tc>
      </w:tr>
      <w:tr w:rsidR="00E60BBB" w:rsidRPr="00034042" w:rsidTr="006B2A86">
        <w:trPr>
          <w:trHeight w:val="246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B2" w:rsidRPr="00093C8D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E60BBB" w:rsidRPr="00093C8D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93C8D"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о животных  Саши Чёрного. Средства художественной выразительности.</w:t>
            </w:r>
          </w:p>
          <w:p w:rsidR="000F00B2" w:rsidRPr="00093C8D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93C8D"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зимних забав в стихотворениях А. Блока.</w:t>
            </w:r>
          </w:p>
          <w:p w:rsidR="000F00B2" w:rsidRPr="00093C8D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093C8D"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Есенин. «Черёмуха». Средства художественной выразительности Тест.</w:t>
            </w:r>
          </w:p>
          <w:p w:rsidR="000F00B2" w:rsidRPr="00093C8D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093C8D"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стихотворений разных авторов на одну и ту же тему.</w:t>
            </w:r>
          </w:p>
          <w:p w:rsidR="000F00B2" w:rsidRPr="00093C8D" w:rsidRDefault="000F00B2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93C8D"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03404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рогнозировать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одержание раздела.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тексте яркие, образные слова, выражения.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Сравнивать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разных поэтов.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Выбирать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стихи по своему вкусу и читать выразительно.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 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смысл выражений с опорой  на текст.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Придумывать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стихотворные тексты.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Выучить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понравившееся стихотворение,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проиллюстрировать. </w:t>
            </w:r>
          </w:p>
          <w:p w:rsidR="00E60BBB" w:rsidRPr="00034042" w:rsidRDefault="00E60BBB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правильность высказывания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</w:t>
            </w:r>
          </w:p>
        </w:tc>
      </w:tr>
      <w:tr w:rsidR="00093C8D" w:rsidRPr="00034042" w:rsidTr="007350FB">
        <w:trPr>
          <w:trHeight w:val="561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8D" w:rsidRPr="00034042" w:rsidRDefault="00093C8D" w:rsidP="00093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Люби живое  - 16 ч</w:t>
            </w:r>
          </w:p>
        </w:tc>
      </w:tr>
      <w:tr w:rsidR="00E60BBB" w:rsidRPr="00034042" w:rsidTr="006B2A86">
        <w:trPr>
          <w:trHeight w:val="21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Пришвин. «Моя Родина». 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3-5. 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Соколов-Микитов. «Листопадничек».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И. Белов. «Малька провинилась».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И. Белов. «Ещё раз про Мальку».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8-10.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Бианки. «Мышонок Пик».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11-13.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С. Житков. «Про обезьянку».  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П. Астафьев. «Капалуха». Герои произведения.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Ю. Драгунский. «Он живой и светится».   Нравственный смысл рассказа.</w:t>
            </w:r>
          </w:p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достижений. </w:t>
            </w:r>
            <w:r w:rsidRPr="00093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теме «Люби живое».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рогнозировать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одержание раздела..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Планировать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работу на уроке используя условные обозначения.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ь вслух и про себя, увеличивая темп чтения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Понимать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содержание прочитанного.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 план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произведения.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Пересказывать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произведения на основе плана.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герое.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 свои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наблюдения за жизнью животных с рассказом автора.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Придумывать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рассказы о животных.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продолжение рассказа. </w:t>
            </w:r>
          </w:p>
          <w:p w:rsidR="00E60BBB" w:rsidRPr="00034042" w:rsidRDefault="00E60BB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Найти. принести справочники, энциклопедии о животных. 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</w:t>
            </w:r>
          </w:p>
        </w:tc>
      </w:tr>
      <w:tr w:rsidR="00093C8D" w:rsidRPr="00034042" w:rsidTr="007350FB">
        <w:trPr>
          <w:trHeight w:val="349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8D" w:rsidRPr="00034042" w:rsidRDefault="00093C8D" w:rsidP="00093C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оэтическая тетрадь 2  - 8 ч</w:t>
            </w:r>
          </w:p>
        </w:tc>
      </w:tr>
      <w:tr w:rsidR="00E60BBB" w:rsidRPr="00093C8D" w:rsidTr="006B2A86">
        <w:trPr>
          <w:trHeight w:val="176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8D" w:rsidRP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раздела..</w:t>
            </w:r>
            <w:r w:rsidR="00E60BBB"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3C8D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С.Я.Маршак «Гроза днем», «В лесу над росистой поляной» </w:t>
            </w:r>
          </w:p>
          <w:p w:rsidR="00093C8D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3.А. Барто «Разлука»</w:t>
            </w:r>
          </w:p>
          <w:p w:rsidR="00093C8D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4. А. Барто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театре» </w:t>
            </w:r>
          </w:p>
          <w:p w:rsidR="00093C8D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В. Михалков «Если». </w:t>
            </w:r>
            <w:r w:rsidR="00E60BBB"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3C8D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Е. Благинина «Кукушка», «Котенок»</w:t>
            </w:r>
            <w:r w:rsidR="00E60BBB"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3C8D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E60BBB"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«Праздник поэзии» </w:t>
            </w:r>
          </w:p>
          <w:p w:rsidR="00E60BBB" w:rsidRPr="00093C8D" w:rsidRDefault="00093C8D" w:rsidP="00093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09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93C8D" w:rsidRDefault="00E60BB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рогнозировать с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одержание раздела.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 на уроке , осмысливать цели чтения. 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Читать и воспринимать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слух лирические тексты.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 , отражая позицию автора..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произведения и его содержание.,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высказывать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 мнение.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Выучить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 по выбору и выразительно читать.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произведении средства художественной выразительности.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Сочинять 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Участвовать в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проектах.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друг друга, работая в паре самостоятельно </w:t>
            </w:r>
            <w:r w:rsidRPr="00093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09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</w:tr>
      <w:tr w:rsidR="00093C8D" w:rsidRPr="00093C8D" w:rsidTr="007350FB">
        <w:trPr>
          <w:trHeight w:val="293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8D" w:rsidRPr="00093C8D" w:rsidRDefault="00093C8D" w:rsidP="00093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Собирай по ягодке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наберешь кузовок  - 12 ч</w:t>
            </w:r>
          </w:p>
        </w:tc>
      </w:tr>
      <w:tr w:rsidR="00E60BBB" w:rsidRPr="00034042" w:rsidTr="006B2A86">
        <w:trPr>
          <w:trHeight w:val="18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Шергин «Собирай по ягодке – наберешь    кузовок». Особенность заголовка . </w:t>
            </w:r>
          </w:p>
          <w:p w:rsidR="00093C8D" w:rsidRDefault="00093C8D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3-4.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П. Платонов «Цветок на земле». </w:t>
            </w:r>
          </w:p>
          <w:p w:rsidR="001235A3" w:rsidRDefault="001235A3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П. Платонов 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«Еще мама» </w:t>
            </w:r>
          </w:p>
          <w:p w:rsidR="001235A3" w:rsidRDefault="001235A3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6-7.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Зощенко «Золотые слова.  </w:t>
            </w:r>
          </w:p>
          <w:p w:rsidR="001235A3" w:rsidRDefault="001235A3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8-9.</w:t>
            </w:r>
            <w:r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Зощенко 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«Великие путешественники» </w:t>
            </w:r>
          </w:p>
          <w:p w:rsidR="001235A3" w:rsidRDefault="001235A3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Носов «Федина задача». </w:t>
            </w:r>
          </w:p>
          <w:p w:rsidR="001235A3" w:rsidRDefault="001235A3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Носов 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«Телефон» </w:t>
            </w:r>
          </w:p>
          <w:p w:rsidR="00E60BBB" w:rsidRPr="00034042" w:rsidRDefault="001235A3" w:rsidP="00123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E60BBB" w:rsidRPr="00034042"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рогнозировать с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одержание раздела. Объяснять смысл, название темы; подбирать книги, соответствующие теме.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Планировать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работу на уроке. 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смысл названия.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пословицу с содержанием произведения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Читать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 ошибок.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 н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вопросы по тексту,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главную мысль текста.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Придумывать свои вопросы к текстам. Понимать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юмористических произведений; в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ыделять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эпизоды, которые вызывают смех;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отношение автора к событиям и героям.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юмористические рассказы о жизни детей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 Проверять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себя и 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35A3" w:rsidRPr="00034042" w:rsidTr="007350FB">
        <w:trPr>
          <w:trHeight w:val="278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A3" w:rsidRPr="00034042" w:rsidRDefault="001235A3" w:rsidP="00123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 страни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цам детских журналов   - 8 ч</w:t>
            </w:r>
          </w:p>
        </w:tc>
      </w:tr>
      <w:tr w:rsidR="00E60BBB" w:rsidRPr="00034042" w:rsidTr="006B2A86">
        <w:trPr>
          <w:trHeight w:val="212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A3" w:rsidRPr="001235A3" w:rsidRDefault="001235A3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60BBB"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 </w:t>
            </w:r>
          </w:p>
          <w:p w:rsidR="00E60BBB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о войне  Л.А.Кассиля «Отметки Риммы Лебедевой».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Ю. Ермолаев. «Проговорился». Пересказ.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Ю Ермолаев «Воспитатели». Вопросы и ответы по содержанию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Г. Остер. «Вредные советы». Создание сборника добрых советов.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Г. Остер. «Как получаются легенды».  Создание сборника добрых советов.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Р. Сеф. «Весёлые стихи». Выразительное чтение.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Оценка достижений.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6B2A8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рогнозировать с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одержание раздела.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Планировать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работу на уроке ( начало, конец, виды деятель6ности). ,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себя интересный журнал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Читать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журналы. 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Использовать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увеличения темпа чтения.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тему для чтения.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Воспринимать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слух прочитанное и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вопросы по содержанию.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Придумыват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самостоятельно вопросы по содержанию Сочинить вредный совет.</w:t>
            </w:r>
          </w:p>
          <w:p w:rsidR="00E60BBB" w:rsidRPr="00034042" w:rsidRDefault="00E60BBB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Сочинить свои весёлые стихи. Составлять рассказ о творчестве писателя. Определять нравственный смысл сказки. Подбирать книги по рекомендованному списку и собственному выбору, записывать названия и авторов произведений.  Рассказывать о прочитанных книгах, высказывать свое мнение.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себя и самостоятельно </w:t>
            </w:r>
            <w:r w:rsidRPr="00034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034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</w:t>
            </w:r>
          </w:p>
        </w:tc>
      </w:tr>
      <w:tr w:rsidR="001235A3" w:rsidRPr="00034042" w:rsidTr="007350FB">
        <w:trPr>
          <w:trHeight w:val="216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A3" w:rsidRPr="00034042" w:rsidRDefault="001235A3" w:rsidP="001235A3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 – 8 ч</w:t>
            </w:r>
          </w:p>
        </w:tc>
      </w:tr>
      <w:tr w:rsidR="00E60BBB" w:rsidRPr="00034042" w:rsidTr="006B2A86">
        <w:trPr>
          <w:trHeight w:val="225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A3" w:rsidRPr="001235A3" w:rsidRDefault="001235A3" w:rsidP="0012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>1-3.</w:t>
            </w: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названием раздела «Зарубежная литература». Древнегреческий миф. «Храбрый  Персей».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23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усвоения прочитанного за год.</w:t>
            </w:r>
          </w:p>
          <w:p w:rsidR="00E60BBB" w:rsidRPr="001235A3" w:rsidRDefault="001235A3" w:rsidP="00123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сообщения о великом сказочнике Г.-Х.Андерсене.  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>6-7.</w:t>
            </w: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Х. Андерсен. «Гадкий утёнок».</w:t>
            </w:r>
          </w:p>
          <w:p w:rsidR="001235A3" w:rsidRPr="001235A3" w:rsidRDefault="001235A3" w:rsidP="00123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235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2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BB" w:rsidRPr="00034042" w:rsidRDefault="00E60BBB" w:rsidP="001235A3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раздела.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Планировать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работу на уроке. Находить в мифологическом тексте эпизоды, рассказывающие о представлениях древних людей о мире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Составлть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 о творчестве писателя.  Пересказывать выборочно произведение.  Сравнивать сказки разных народов. Сочинять свои сказки. Определять нравственный смысл сказки, иллюстрировать.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сказки.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Воспринимать 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тексты литературных сказок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слух, высказывать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 мнение, отношение.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вслух и про себя, используя прием выразительного чтения Подбирать книги по рекомендованному списку и собственному выбору, записывать названия и авторов произведений.  Рассказывать о прочитанных книгах, высказывать свое мнение.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Проверять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себя и самостоятельно </w:t>
            </w:r>
            <w:r w:rsidRPr="000340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034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свои достижения.</w:t>
            </w:r>
          </w:p>
        </w:tc>
      </w:tr>
    </w:tbl>
    <w:p w:rsidR="001235A3" w:rsidRPr="00FF74AF" w:rsidRDefault="001235A3" w:rsidP="00034042">
      <w:pPr>
        <w:rPr>
          <w:rFonts w:ascii="Times New Roman" w:eastAsia="Calibri" w:hAnsi="Times New Roman" w:cs="Times New Roman"/>
          <w:b/>
        </w:rPr>
      </w:pPr>
    </w:p>
    <w:p w:rsidR="00034042" w:rsidRPr="00FF74AF" w:rsidRDefault="00034042" w:rsidP="00034042">
      <w:pPr>
        <w:jc w:val="center"/>
        <w:rPr>
          <w:rFonts w:ascii="Times New Roman" w:eastAsia="Calibri" w:hAnsi="Times New Roman" w:cs="Times New Roman"/>
          <w:b/>
        </w:rPr>
      </w:pPr>
      <w:r w:rsidRPr="00FF74AF">
        <w:rPr>
          <w:rFonts w:ascii="Times New Roman" w:eastAsia="Calibri" w:hAnsi="Times New Roman" w:cs="Times New Roman"/>
          <w:b/>
        </w:rPr>
        <w:t>4 класс</w:t>
      </w: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8"/>
        <w:gridCol w:w="30"/>
        <w:gridCol w:w="7950"/>
      </w:tblGrid>
      <w:tr w:rsidR="00826B5B" w:rsidRPr="0090564B" w:rsidTr="007350FB">
        <w:trPr>
          <w:trHeight w:val="214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5B" w:rsidRPr="00826B5B" w:rsidRDefault="00826B5B" w:rsidP="00826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Вводный урок по курсу литературн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 чтения   1 ч</w:t>
            </w:r>
          </w:p>
        </w:tc>
      </w:tr>
      <w:tr w:rsidR="009056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42" w:rsidRPr="0090564B" w:rsidRDefault="00034042" w:rsidP="006B2A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учебником по литературному чтению. Словарь. Рассматривание илл</w:t>
            </w:r>
            <w:r w:rsidR="006B2A86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юстраций и оформление учебника.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90564B" w:rsidRDefault="00034042" w:rsidP="006B2A8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Ориентироваться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учебнике и тетради.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 и применять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систему условных знаков.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нужную главу и произведение. -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небольшое монологическое высказывание с опорой на авторский текст.</w:t>
            </w:r>
          </w:p>
        </w:tc>
      </w:tr>
      <w:tr w:rsidR="00826B5B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5B" w:rsidRPr="0090564B" w:rsidRDefault="00826B5B" w:rsidP="00ED1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  <w:r w:rsidR="00ED11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описи.  Былины. Жития –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9056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5B" w:rsidRPr="00ED11EE" w:rsidRDefault="00826B5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34042"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ED11EE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2-3.</w:t>
            </w:r>
            <w:r w:rsidR="00034042"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летописи : «И повесил Олег щит свой на вратах </w:t>
            </w:r>
            <w:r w:rsidR="00034042"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Цареграда…» Сравнение текста летописи с текстом произведения </w:t>
            </w:r>
          </w:p>
          <w:p w:rsidR="00ED11EE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ED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летописи  «И вспомнил Олег коня своего».</w:t>
            </w:r>
          </w:p>
          <w:p w:rsidR="00ED11EE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034042"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Поэтический текст былины «Ильины три поездочки»  </w:t>
            </w:r>
          </w:p>
          <w:p w:rsidR="00ED11EE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34042"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Прозаический текст былины в пересказе Н. Корнауховой. </w:t>
            </w:r>
          </w:p>
          <w:p w:rsidR="00ED11EE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034042"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Житие Сергия Радонежского. Детство Варфаламея. </w:t>
            </w:r>
          </w:p>
          <w:p w:rsidR="00034042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ED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«Житие Сергия  Радонежского». Рассказ о битве на Куликовом поле.</w:t>
            </w:r>
          </w:p>
          <w:p w:rsidR="00ED11EE" w:rsidRPr="00ED11EE" w:rsidRDefault="00ED11EE" w:rsidP="00ED1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  <w:r w:rsidRPr="00ED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42" w:rsidRPr="0090564B" w:rsidRDefault="00034042" w:rsidP="0003404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раздела.</w:t>
            </w:r>
          </w:p>
          <w:p w:rsidR="00034042" w:rsidRPr="0090564B" w:rsidRDefault="00034042" w:rsidP="0003404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Понимать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ценность и значимость литературы для сохранения русской культуры.</w:t>
            </w:r>
          </w:p>
          <w:p w:rsidR="00034042" w:rsidRPr="0090564B" w:rsidRDefault="00034042" w:rsidP="0003404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Читать о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>трывки из древнерусских повестей, былины, жития о Сергии Радонежском.</w:t>
            </w:r>
          </w:p>
          <w:p w:rsidR="00034042" w:rsidRPr="0090564B" w:rsidRDefault="00034042" w:rsidP="0003404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Находить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тексте летописи данные о различных исторических событиях. 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Сравнивать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текст летописи с художественным текстом.  С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равнивать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поэтический и прозаический текст былины. 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Пересказыват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ь былину от лица ее героя. 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Сравнивать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былины и волшебные сказки.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ь рассказ по репродукциям картин известных художников.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Описывать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характер человека, выказывать свое отношение. 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Рассказывать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событии  на основе разных источников информации.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Участвовать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проектной деятельности. 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Договаривать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ся друг с другом, принимать позицию собеседника, проявлять к нему интерес.  </w:t>
            </w:r>
          </w:p>
          <w:p w:rsidR="00034042" w:rsidRPr="0090564B" w:rsidRDefault="00034042" w:rsidP="00ED11EE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Проверять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>себя и самостоятельно оценивать свои достижения при работе с текстом, используя обобщающие вопросы учебника.</w:t>
            </w:r>
          </w:p>
        </w:tc>
      </w:tr>
      <w:tr w:rsidR="00ED11EE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E" w:rsidRPr="0090564B" w:rsidRDefault="00ED11EE" w:rsidP="00ED1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Чудесный мир классики – 19 ч</w:t>
            </w:r>
          </w:p>
        </w:tc>
      </w:tr>
      <w:tr w:rsidR="00E16C4B" w:rsidRPr="0090564B" w:rsidTr="007350FB">
        <w:trPr>
          <w:trHeight w:val="145"/>
        </w:trPr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1.Знакомство с названием раздела.  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2-4.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П. Ершов «Конек - горбунок».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Входная </w:t>
            </w:r>
            <w:r w:rsidRPr="00E1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усвоения прочитанного.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Слонимский. «О Пушкине» Интонация стихотворения А.С. Пушкина «Няне».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Интонация стихотворений  А.С. Пушкин «Туча», «Унылая пора!..» Словесное рисование картин.  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8-10.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 Пушкин «Сказка о мертвой царевне и семи богатырях».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Шан - Гирей «Воспоминания о Лермонтове». Картины природы в стихотворении «Дары Терека».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12-14.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Ю. Лермонтов «Ашик - Кериб».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Толстой. «Как я увидел Льва Николаевича». События рассказа Л. Толстого  «Детство».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главного героя рассказа Л. Толстой. Басня «Как мужик убрал камень».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 названия рассказа А.П. Чехова «Мальчики»   </w:t>
            </w:r>
            <w:r w:rsidRPr="00E16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герои рассказа А.П. Чехов «Мальчики» - герои своего времени.</w:t>
            </w:r>
          </w:p>
          <w:p w:rsidR="00E16C4B" w:rsidRPr="00E16C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Планировать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работу на уроке.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слух художественное произведение, читать  текст в темпе разговорной речи, осмысливая его содержание.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Наблюдать з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 развитием событий в сказке.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Сравнивать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начало и коне сказки.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Составлять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самостоятельно план.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Пересказывать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большие по объему произведения.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Принимать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позицию писателя.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Сравнивать п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роизведения разных жанров.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Сравнивать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произведения словесного и изобразительного искусства.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Выражать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свое отношение к позициям автора.</w:t>
            </w:r>
          </w:p>
          <w:p w:rsidR="00E16C4B" w:rsidRPr="0090564B" w:rsidRDefault="00E16C4B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Проверять </w:t>
            </w:r>
            <w:r w:rsidRPr="0090564B">
              <w:rPr>
                <w:rFonts w:ascii="Times New Roman" w:eastAsia="Calibri" w:hAnsi="Times New Roman" w:cs="Times New Roman"/>
                <w:sz w:val="18"/>
                <w:szCs w:val="18"/>
              </w:rPr>
              <w:t>себя и самостоятельно оценивать свои достижения на основе диагностической работы, представленной в учебнике.</w:t>
            </w:r>
          </w:p>
        </w:tc>
      </w:tr>
      <w:tr w:rsidR="00E16C4B" w:rsidRPr="00E16C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Pr="00E16C4B" w:rsidRDefault="00E16C4B" w:rsidP="00E16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Поэтическая тетрадь 1 - 8 ч</w:t>
            </w:r>
          </w:p>
        </w:tc>
      </w:tr>
      <w:tr w:rsidR="00E16C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1.Знакомство с названием раздела. 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 художественной выразительности для создания картины природы в стихотворениях Ф. И. Тютчева   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природы в  лирических стихотворениях А. А. Фета «Весенний дождь», «Бабочка».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 Баратынский «Весна, весна! Как воздух чист». «Где сладкий шепот». Передача настроения и чувства в стихотворении.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 стихотворений А. Н. Плещеева «Дети и птичка»,  И. С. Никитина «В синем небе…».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 чтение  стихов Н. А. Некрасова «Школьник», «В зимние сумерки…»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Картина осени в стихах И. А. Бунина  «Листопад». Сравнения, эпитеты.</w:t>
            </w:r>
          </w:p>
          <w:p w:rsidR="00E16C4B" w:rsidRPr="00E16C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034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E16C4B" w:rsidRPr="0090564B" w:rsidRDefault="00E16C4B" w:rsidP="0003404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Готовиться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уроку, подбирая стихи русских поэтов.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читать выразительно стихи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русских поэтов воспроизводить их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наизусть.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художественной выразительности в лирическом тексте.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Наслаждать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ся поэзией, понимать и любить ее.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интонацию, которая больше всего соответствует содержанию произведения</w:t>
            </w:r>
          </w:p>
        </w:tc>
      </w:tr>
      <w:tr w:rsidR="00E16C4B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Pr="00E16C4B" w:rsidRDefault="00E16C4B" w:rsidP="00E16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16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Литературные сказки – 15 ч</w:t>
            </w:r>
          </w:p>
        </w:tc>
      </w:tr>
      <w:tr w:rsidR="00E16C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Pr="00E16C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1.Знакомство с названием раздела.</w:t>
            </w:r>
          </w:p>
          <w:p w:rsidR="00E16C4B" w:rsidRPr="00E16C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Calibri" w:hAnsi="Times New Roman" w:cs="Times New Roman"/>
                <w:sz w:val="24"/>
                <w:szCs w:val="24"/>
              </w:rPr>
              <w:t>2-4.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Ф. Одоевский  «Городок в табакерке».</w:t>
            </w:r>
          </w:p>
          <w:p w:rsidR="00E16C4B" w:rsidRPr="00E16C4B" w:rsidRDefault="00E16C4B" w:rsidP="00E1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М. Гаршин  «Сказка о жабе и розе».</w:t>
            </w:r>
          </w:p>
          <w:p w:rsidR="00E16C4B" w:rsidRPr="00E16C4B" w:rsidRDefault="00E16C4B" w:rsidP="00E1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E1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усвоения прочитанного за 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:rsidR="00E16C4B" w:rsidRPr="00E16C4B" w:rsidRDefault="00E16C4B" w:rsidP="00E1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</w:rPr>
              <w:t>9-11.</w:t>
            </w: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Мотивы народных сказок в авторском тексте П. П. Бажова «Серебряное копытце».</w:t>
            </w:r>
          </w:p>
          <w:p w:rsidR="00E16C4B" w:rsidRPr="00E16C4B" w:rsidRDefault="00E16C4B" w:rsidP="00E1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12-14. А.С. Аксаков «Аленький цветочек».</w:t>
            </w:r>
          </w:p>
          <w:p w:rsidR="00E16C4B" w:rsidRPr="00E16C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Оценка достижений.  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  <w:t xml:space="preserve">Планировать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работу на уроке.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читать выразительно.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народную и литературную сказки.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виды текстов.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 о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тличительные особенности литературной сказки.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герое, опираясь на текст.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главную мысль и смысл называния.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Делить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на части.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сказки.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Пересказывать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сказку.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свой вариант сказки.</w:t>
            </w:r>
          </w:p>
          <w:p w:rsidR="00E16C4B" w:rsidRPr="009056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 себя и 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E16C4B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Pr="00E16C4B" w:rsidRDefault="00E16C4B" w:rsidP="00E16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 время – потехе час – 8  ч</w:t>
            </w:r>
          </w:p>
        </w:tc>
      </w:tr>
      <w:tr w:rsidR="00E16C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4B" w:rsidRDefault="00E16C4B" w:rsidP="00FF74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  <w:r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E16C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2-3.</w:t>
            </w:r>
            <w:r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Е.Л.Шварц «Сказка о потерянном времени».</w:t>
            </w:r>
            <w:r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В.Ю.Драгунский «Главные реки». </w:t>
            </w:r>
          </w:p>
          <w:p w:rsidR="00E16C4B" w:rsidRDefault="00E16C4B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В.Ю.Драгунский «Что любит Мишка».</w:t>
            </w:r>
          </w:p>
          <w:p w:rsidR="008B61B3" w:rsidRDefault="008B61B3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6-7.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В.В.Голявкий «Никакой  я горчицы не ел».  </w:t>
            </w:r>
          </w:p>
          <w:p w:rsidR="00E16C4B" w:rsidRPr="0090564B" w:rsidRDefault="008B61B3" w:rsidP="00E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FF74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Объяснять смысл пословицы, определяющей тему раздела. 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читать в темпе разговорной речи.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нравственный смысл произведения.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жанр произведения.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Понимать,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поступки характеризуют героев произведения, определять их нравственный смысл.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Инсценировать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произведение.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Пересказывать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текст.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Находить н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еобходимую информацию о творчестве писателя.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сообщение о писателе.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себя и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Подбирать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книги по теме.</w:t>
            </w:r>
          </w:p>
        </w:tc>
      </w:tr>
      <w:tr w:rsidR="008B61B3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3" w:rsidRPr="008B61B3" w:rsidRDefault="008B61B3" w:rsidP="008B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Страна детства – 8 ч</w:t>
            </w:r>
          </w:p>
        </w:tc>
      </w:tr>
      <w:tr w:rsidR="00E16C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B3" w:rsidRDefault="008B61B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B61B3" w:rsidRDefault="008B61B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Б.С.Житков «Как я ловил человечков»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B61B3" w:rsidRDefault="008B61B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4-6.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К.Г.Паустовский «Корзина с еловыми шишками».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М.М.Зощенко «Ёлка». </w:t>
            </w:r>
          </w:p>
          <w:p w:rsidR="00E16C4B" w:rsidRPr="0090564B" w:rsidRDefault="008B61B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  <w:t xml:space="preserve">Планировать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работу на уроке.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читать выразительно диалоги.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смешные эпизоды из юмористических рассказов; определять отношение автора к героям.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Определять,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важное и серьезное скрывается за усмешкой автора.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музыкальное сопровождение к тексту.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текста.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Пересказывать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Придумыват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ь смешные рассказы о школьной жизни.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Проверять себя и 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  <w:tr w:rsidR="00832A00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Pr="00832A00" w:rsidRDefault="00832A00" w:rsidP="0083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Поэтическая тетрадь № 2 – 5  ч</w:t>
            </w:r>
          </w:p>
        </w:tc>
      </w:tr>
      <w:tr w:rsidR="00E16C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P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2A0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16C4B" w:rsidRPr="00832A0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  <w:r w:rsidR="00E16C4B" w:rsidRPr="00832A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32A00" w:rsidRP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832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чувств в лирическом стихотворении. В. Я. Брюсов «Опять сон», «Детская».  </w:t>
            </w:r>
          </w:p>
          <w:p w:rsidR="00832A00" w:rsidRP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00">
              <w:rPr>
                <w:rFonts w:ascii="Times New Roman" w:eastAsia="Times New Roman" w:hAnsi="Times New Roman" w:cs="Times New Roman"/>
                <w:sz w:val="24"/>
                <w:szCs w:val="24"/>
              </w:rPr>
              <w:t>3. Тема стихотворения С.А. Есенина «Бабушкины сказки». Развитие чувства в лирическом произведении.</w:t>
            </w:r>
          </w:p>
          <w:p w:rsidR="00832A00" w:rsidRP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00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Развитие чувства в лирических стихах М. Цветаевой «Бежит тропинка…», «Наши царства». Тема детства.</w:t>
            </w:r>
          </w:p>
          <w:p w:rsidR="00E16C4B" w:rsidRP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E16C4B" w:rsidRPr="00832A00"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FF7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Заучивать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наизусть.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читать стихи выразительно.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Создавать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иллюстрации по содержанию произведения.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Сравнивать 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стихи разных поэтов.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Определять 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особненности поэтическогоо творчества разных поэтов, выражать свое отношение.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Рассказывать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о разных эпизодах из своего детства.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Участвовать 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 конкурсе чтецов.</w:t>
            </w:r>
          </w:p>
        </w:tc>
      </w:tr>
      <w:tr w:rsidR="00832A00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Pr="00832A00" w:rsidRDefault="00832A00" w:rsidP="0083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 и мы – 12 ч</w:t>
            </w:r>
          </w:p>
        </w:tc>
      </w:tr>
      <w:tr w:rsidR="00E16C4B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</w:p>
          <w:p w:rsidR="00832A00" w:rsidRDefault="00832A00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2-3.</w:t>
            </w:r>
            <w:r w:rsidRPr="0083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М. Мамин – Сибиряк «Приемыш».</w:t>
            </w:r>
          </w:p>
          <w:p w:rsidR="00832A00" w:rsidRDefault="00832A00" w:rsidP="00832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А.И.Куприн «Барбос и Жулька».</w:t>
            </w:r>
          </w:p>
          <w:p w:rsidR="00832A00" w:rsidRDefault="00832A00" w:rsidP="00832A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 «Выскочка».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32A00" w:rsidRDefault="00832A00" w:rsidP="00832A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Е.И.Чарушин «Кабан».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32A00" w:rsidRDefault="00832A00" w:rsidP="00832A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10-11.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В.П.Астафьев «Стрижонок Скрип».</w:t>
            </w:r>
            <w:r w:rsidR="00E16C4B" w:rsidRPr="00905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E16C4B" w:rsidRPr="0090564B" w:rsidRDefault="00832A00" w:rsidP="00832A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12.О</w:t>
            </w:r>
            <w:r w:rsidR="00E16C4B"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>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4B" w:rsidRPr="0090564B" w:rsidRDefault="00E16C4B" w:rsidP="00034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произведения. Высказывать свое мнение.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Анализировать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заголовок произведения.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героя произведения.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тему, основную мысль текста.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Делить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на части.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выразительно диалоги.</w:t>
            </w:r>
            <w:r w:rsidRPr="00905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Пользоваться 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приемами выборочного чтения в соответствии с задачами чтения под руководством учителя.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себя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</w:t>
            </w:r>
          </w:p>
        </w:tc>
      </w:tr>
      <w:tr w:rsidR="00832A00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Pr="00832A00" w:rsidRDefault="00832A00" w:rsidP="0083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Поэтическая тетрадь №3 – 7 ч</w:t>
            </w:r>
          </w:p>
        </w:tc>
      </w:tr>
      <w:tr w:rsidR="00832A00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64" w:rsidRPr="00FB5464" w:rsidRDefault="00FB5464" w:rsidP="00FB54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54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32A00" w:rsidRPr="00FB546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  <w:r w:rsidR="00832A00" w:rsidRPr="00FB54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5464" w:rsidRPr="00FB5464" w:rsidRDefault="00FB5464" w:rsidP="00FB5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Картина осени в лирическом произведении Б. Л. Пастернака  «Золотая осень».</w:t>
            </w:r>
          </w:p>
          <w:p w:rsidR="00FB5464" w:rsidRPr="00FB5464" w:rsidRDefault="00FB5464" w:rsidP="00FB5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>3. Картины весны в стихотворении С. А. Клычкова  «Весна в лесу».</w:t>
            </w:r>
          </w:p>
          <w:p w:rsidR="00FB5464" w:rsidRPr="00FB5464" w:rsidRDefault="00FB5464" w:rsidP="00FB5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>4. Картины лета в стихотворении Д.. Б. Кедрина «Бабье лето»</w:t>
            </w:r>
          </w:p>
          <w:p w:rsidR="00FB5464" w:rsidRPr="00FB5464" w:rsidRDefault="00FB5464" w:rsidP="00FB5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Изображение природы в сентябре в лирическом произведении  </w:t>
            </w: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М. Рубцова «Сентябрь». Средства художественной выразительности</w:t>
            </w:r>
          </w:p>
          <w:p w:rsidR="00FB5464" w:rsidRPr="00FB5464" w:rsidRDefault="00FB5464" w:rsidP="00FB5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Мотивы народного творчества в авторском произведении </w:t>
            </w:r>
          </w:p>
          <w:p w:rsidR="00FB5464" w:rsidRPr="00FB5464" w:rsidRDefault="00FB5464" w:rsidP="00FB5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>С. А. Есенина  «Лебедушка».</w:t>
            </w:r>
          </w:p>
          <w:p w:rsidR="00832A00" w:rsidRPr="00FB5464" w:rsidRDefault="00FB5464" w:rsidP="007350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FB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00" w:rsidRPr="0090564B" w:rsidRDefault="00832A00" w:rsidP="007350FB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раздела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Заучивать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 наизусть.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читать стихи выразительно.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Создавать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иллюстрации по содержанию произведения.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Использовать и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находить в тексте различные средства художественной выразительности (сравнение, олицетворение, метафора).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Находить, сранивать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произведения живописи, музыки и литературы.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0564B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Пополнять</w:t>
            </w:r>
            <w:r w:rsidRPr="0090564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свой словарный запас, работать со словом: распознавать прямое и переносное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себя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 на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основе диагностической работы, представленной в учебнике.</w:t>
            </w:r>
          </w:p>
        </w:tc>
      </w:tr>
      <w:tr w:rsidR="00FB5464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64" w:rsidRPr="00FB5464" w:rsidRDefault="00B34493" w:rsidP="00FB5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Родина – 7</w:t>
            </w:r>
            <w:r w:rsidR="00FB5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832A00" w:rsidRPr="0090564B" w:rsidTr="00034042">
        <w:trPr>
          <w:trHeight w:val="145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64" w:rsidRPr="00B34493" w:rsidRDefault="00FB5464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32A00"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  <w:r w:rsidR="00832A00"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Родины в поэтическом тексте  И.С. Никитина «Русь». Ритм стихотворения.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С. Дрожжин «Родине». Авторское отношение к изображаемому.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стихотворения  А. В. Жигулина  «О, Родина!...». Авторское отношение к изображаемому.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Поэтический вечер по теме «Родина»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«Они защищали Родину».</w:t>
            </w:r>
          </w:p>
          <w:p w:rsidR="00832A00" w:rsidRPr="00B34493" w:rsidRDefault="00B34493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  <w:r w:rsidR="00832A00"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00" w:rsidRPr="0090564B" w:rsidRDefault="00832A00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раздела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произведения. Заучивать стихи наизусть.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Планировать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работу на уроке.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поэтического текста.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своей Родине, используя прочитанные произведения.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Участвовать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работе проекта, распределять роли.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нужную информацию, представлять ее в соответствии с заданной тематикой.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Писать с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ценарий поэтического вечера.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Участвоват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ь в работе группы.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стихи друг другу.</w:t>
            </w:r>
          </w:p>
        </w:tc>
      </w:tr>
      <w:tr w:rsidR="00B34493" w:rsidRPr="0090564B" w:rsidTr="007350FB">
        <w:trPr>
          <w:trHeight w:val="145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B34493" w:rsidRDefault="00B34493" w:rsidP="00B3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Фантазия – 6  ч</w:t>
            </w:r>
          </w:p>
        </w:tc>
      </w:tr>
      <w:tr w:rsidR="00832A00" w:rsidRPr="0090564B" w:rsidTr="00B34493">
        <w:trPr>
          <w:trHeight w:val="1412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B34493" w:rsidRDefault="00B34493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32A00"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B34493" w:rsidRPr="00B34493" w:rsidRDefault="00B34493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2-3.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С. Велтистов. «Приключения Электроника».</w:t>
            </w:r>
          </w:p>
          <w:p w:rsidR="00B34493" w:rsidRPr="00B34493" w:rsidRDefault="00B34493" w:rsidP="00FF7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4-5.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 Булычев «Путешествие Алисы».</w:t>
            </w:r>
          </w:p>
          <w:p w:rsidR="00832A00" w:rsidRPr="00B34493" w:rsidRDefault="00B34493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832A00"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Pr="0090564B" w:rsidRDefault="00832A00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раздела</w:t>
            </w:r>
          </w:p>
          <w:p w:rsidR="00832A00" w:rsidRPr="0090564B" w:rsidRDefault="00832A00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Читать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произведения.</w:t>
            </w:r>
          </w:p>
          <w:p w:rsidR="00832A00" w:rsidRPr="0090564B" w:rsidRDefault="00832A00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фантастического жанра.  </w:t>
            </w:r>
          </w:p>
          <w:p w:rsidR="00832A00" w:rsidRPr="0090564B" w:rsidRDefault="00832A00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характеризовать героев произведения. </w:t>
            </w:r>
          </w:p>
          <w:p w:rsidR="00832A00" w:rsidRPr="0090564B" w:rsidRDefault="00832A00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Придумывать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>фантастические истории.</w:t>
            </w:r>
          </w:p>
          <w:p w:rsidR="00832A00" w:rsidRPr="0090564B" w:rsidRDefault="00832A00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себя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</w:t>
            </w:r>
          </w:p>
        </w:tc>
      </w:tr>
      <w:tr w:rsidR="00B34493" w:rsidRPr="0090564B" w:rsidTr="007350FB">
        <w:trPr>
          <w:trHeight w:val="278"/>
        </w:trPr>
        <w:tc>
          <w:tcPr>
            <w:tcW w:w="1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3" w:rsidRPr="00B34493" w:rsidRDefault="00B34493" w:rsidP="00B3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 – 15 ч</w:t>
            </w:r>
          </w:p>
        </w:tc>
      </w:tr>
      <w:tr w:rsidR="00832A00" w:rsidRPr="0090564B" w:rsidTr="00B34493">
        <w:trPr>
          <w:trHeight w:val="2829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0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32A00"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названием раздела.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2-4.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Свифт «Путешествие Гулливера»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5-7.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Авторская сказка Г. Х. Андерсена «Русалочка»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34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усвоения прочитанного за год.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9-11.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Твен «Приключения Тома Сойера».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Особенность сюжета произведения Сельмы Лагерлеф «Святая ночь».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Сельма Лагерлеф «В Назарете». Основная мысль рассказа.</w:t>
            </w:r>
          </w:p>
          <w:p w:rsidR="00B34493" w:rsidRPr="00B34493" w:rsidRDefault="00B34493" w:rsidP="00034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достижений</w:t>
            </w:r>
          </w:p>
          <w:p w:rsidR="00832A00" w:rsidRPr="00B34493" w:rsidRDefault="00B34493" w:rsidP="00B34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49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знаний. Итоговый </w:t>
            </w:r>
            <w:r w:rsidRPr="00B34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</w:t>
            </w:r>
            <w:r w:rsidRPr="00B3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00" w:rsidRPr="0090564B" w:rsidRDefault="00832A00" w:rsidP="000340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раздела 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Воспринимать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слух художественные произведения, высказывать свое мнение.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Подготовить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выставке книги зарубежных писателей. 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Пересказывать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самые интересные эпизоды из произведений от лица героев произведений. 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о герое, используя авторский текст.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поступки героев.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Пользоваться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списком рекомендуемой литературы для выбора книги.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Применять н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практике поученные знания.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Проверять 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себя </w:t>
            </w:r>
            <w:r w:rsidRPr="009056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оценивать</w:t>
            </w:r>
            <w:r w:rsidRPr="009056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достижения.</w:t>
            </w:r>
          </w:p>
        </w:tc>
      </w:tr>
    </w:tbl>
    <w:p w:rsidR="00034042" w:rsidRPr="00034042" w:rsidRDefault="00034042" w:rsidP="00034042">
      <w:pPr>
        <w:spacing w:line="360" w:lineRule="auto"/>
        <w:rPr>
          <w:rFonts w:ascii="Times New Roman" w:eastAsia="Calibri" w:hAnsi="Times New Roman" w:cs="Times New Roman"/>
          <w:b/>
          <w:color w:val="003366"/>
        </w:rPr>
      </w:pPr>
    </w:p>
    <w:p w:rsidR="00034042" w:rsidRDefault="00034042" w:rsidP="00034042">
      <w:pPr>
        <w:spacing w:line="360" w:lineRule="auto"/>
        <w:rPr>
          <w:rFonts w:ascii="Times New Roman" w:eastAsia="Calibri" w:hAnsi="Times New Roman" w:cs="Times New Roman"/>
          <w:b/>
          <w:color w:val="003366"/>
        </w:rPr>
      </w:pPr>
    </w:p>
    <w:p w:rsidR="0005116A" w:rsidRDefault="0005116A" w:rsidP="00034042">
      <w:pPr>
        <w:spacing w:line="360" w:lineRule="auto"/>
        <w:rPr>
          <w:rFonts w:ascii="Times New Roman" w:eastAsia="Calibri" w:hAnsi="Times New Roman" w:cs="Times New Roman"/>
          <w:b/>
          <w:color w:val="003366"/>
        </w:rPr>
      </w:pPr>
    </w:p>
    <w:p w:rsidR="0005116A" w:rsidRDefault="0005116A" w:rsidP="00034042">
      <w:pPr>
        <w:spacing w:line="360" w:lineRule="auto"/>
        <w:rPr>
          <w:rFonts w:ascii="Times New Roman" w:eastAsia="Calibri" w:hAnsi="Times New Roman" w:cs="Times New Roman"/>
          <w:b/>
          <w:color w:val="003366"/>
        </w:rPr>
      </w:pPr>
    </w:p>
    <w:p w:rsidR="0005116A" w:rsidRPr="0005116A" w:rsidRDefault="0005116A" w:rsidP="00051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</w:t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Согласовано</w:t>
      </w:r>
    </w:p>
    <w:p w:rsidR="0005116A" w:rsidRPr="0005116A" w:rsidRDefault="0005116A" w:rsidP="00051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заседании МО </w:t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заместитель</w:t>
      </w:r>
    </w:p>
    <w:p w:rsidR="0005116A" w:rsidRPr="0005116A" w:rsidRDefault="0005116A" w:rsidP="00051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1 от </w:t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директора по УВР</w:t>
      </w:r>
    </w:p>
    <w:p w:rsidR="0005116A" w:rsidRPr="0005116A" w:rsidRDefault="0005116A" w:rsidP="00051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МО</w:t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__________ 20</w:t>
      </w:r>
      <w:r w:rsidR="00BD37DF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bookmarkStart w:id="0" w:name="_GoBack"/>
      <w:bookmarkEnd w:id="0"/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05116A" w:rsidRPr="0005116A" w:rsidRDefault="0005116A" w:rsidP="000511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  О.П. Гордиенко</w:t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51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_______ А .Б. Харалампиди</w:t>
      </w:r>
    </w:p>
    <w:p w:rsidR="0005116A" w:rsidRDefault="0005116A" w:rsidP="00034042">
      <w:pPr>
        <w:spacing w:line="360" w:lineRule="auto"/>
        <w:rPr>
          <w:rFonts w:ascii="Times New Roman" w:eastAsia="Calibri" w:hAnsi="Times New Roman" w:cs="Times New Roman"/>
          <w:b/>
          <w:color w:val="003366"/>
        </w:rPr>
      </w:pPr>
    </w:p>
    <w:p w:rsidR="0005116A" w:rsidRPr="00034042" w:rsidRDefault="0005116A" w:rsidP="00034042">
      <w:pPr>
        <w:spacing w:line="360" w:lineRule="auto"/>
        <w:rPr>
          <w:rFonts w:ascii="Times New Roman" w:eastAsia="Calibri" w:hAnsi="Times New Roman" w:cs="Times New Roman"/>
          <w:b/>
          <w:color w:val="003366"/>
        </w:rPr>
      </w:pPr>
    </w:p>
    <w:p w:rsidR="002E1E7C" w:rsidRPr="002E1E7C" w:rsidRDefault="002E1E7C" w:rsidP="002E1E7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E7C" w:rsidRPr="002E1E7C" w:rsidRDefault="002E1E7C" w:rsidP="002E1E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7C" w:rsidRPr="002A5F9D" w:rsidRDefault="002E1E7C" w:rsidP="002A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1E7C" w:rsidRPr="002A5F9D" w:rsidSect="002E1E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756"/>
    <w:multiLevelType w:val="hybridMultilevel"/>
    <w:tmpl w:val="6D666A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2012D"/>
    <w:multiLevelType w:val="hybridMultilevel"/>
    <w:tmpl w:val="FE18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47"/>
    <w:rsid w:val="00034042"/>
    <w:rsid w:val="000435B7"/>
    <w:rsid w:val="0005116A"/>
    <w:rsid w:val="00093C8D"/>
    <w:rsid w:val="000F00B2"/>
    <w:rsid w:val="001235A3"/>
    <w:rsid w:val="0020108E"/>
    <w:rsid w:val="0026690F"/>
    <w:rsid w:val="002A5F9D"/>
    <w:rsid w:val="002E1E7C"/>
    <w:rsid w:val="00484A0F"/>
    <w:rsid w:val="0049094B"/>
    <w:rsid w:val="0049366D"/>
    <w:rsid w:val="004A551B"/>
    <w:rsid w:val="004C38DF"/>
    <w:rsid w:val="005D23C6"/>
    <w:rsid w:val="00685DC0"/>
    <w:rsid w:val="006B2A86"/>
    <w:rsid w:val="006B7681"/>
    <w:rsid w:val="007350FB"/>
    <w:rsid w:val="0074690A"/>
    <w:rsid w:val="00826B5B"/>
    <w:rsid w:val="00832A00"/>
    <w:rsid w:val="008B61B3"/>
    <w:rsid w:val="008F594F"/>
    <w:rsid w:val="0090564B"/>
    <w:rsid w:val="009A5E3B"/>
    <w:rsid w:val="00AF350C"/>
    <w:rsid w:val="00B34493"/>
    <w:rsid w:val="00BD37DF"/>
    <w:rsid w:val="00D46FB8"/>
    <w:rsid w:val="00DF7B47"/>
    <w:rsid w:val="00E16C4B"/>
    <w:rsid w:val="00E371F9"/>
    <w:rsid w:val="00E60BBB"/>
    <w:rsid w:val="00ED11EE"/>
    <w:rsid w:val="00F520E5"/>
    <w:rsid w:val="00F76BFE"/>
    <w:rsid w:val="00FB5464"/>
    <w:rsid w:val="00FC09F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DA268-1335-44F2-95C4-C70DEF07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0FB"/>
    <w:pPr>
      <w:keepNext/>
      <w:spacing w:after="0"/>
      <w:jc w:val="both"/>
      <w:outlineLvl w:val="0"/>
    </w:pPr>
    <w:rPr>
      <w:rFonts w:ascii="Arial Narrow" w:eastAsia="Times New Roman" w:hAnsi="Arial Narrow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50FB"/>
    <w:pPr>
      <w:keepNext/>
      <w:spacing w:after="0"/>
      <w:jc w:val="both"/>
      <w:outlineLvl w:val="1"/>
    </w:pPr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7350FB"/>
    <w:pPr>
      <w:keepNext/>
      <w:spacing w:after="0"/>
      <w:jc w:val="both"/>
      <w:outlineLvl w:val="2"/>
    </w:pPr>
    <w:rPr>
      <w:rFonts w:ascii="Arial Narrow" w:eastAsia="Times New Roman" w:hAnsi="Arial Narrow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350F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50FB"/>
    <w:rPr>
      <w:rFonts w:ascii="Arial Narrow" w:eastAsia="Times New Roman" w:hAnsi="Arial Narrow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0FB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7350FB"/>
    <w:rPr>
      <w:rFonts w:ascii="Arial Narrow" w:eastAsia="Times New Roman" w:hAnsi="Arial Narrow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350FB"/>
    <w:rPr>
      <w:rFonts w:ascii="Calibri" w:eastAsia="Times New Roman" w:hAnsi="Calibri" w:cs="Times New Roman"/>
      <w:b/>
      <w:bCs/>
      <w:sz w:val="28"/>
      <w:szCs w:val="28"/>
      <w:lang w:val="x-none"/>
    </w:rPr>
  </w:style>
  <w:style w:type="numbering" w:customStyle="1" w:styleId="11">
    <w:name w:val="Нет списка1"/>
    <w:next w:val="a2"/>
    <w:semiHidden/>
    <w:rsid w:val="007350FB"/>
  </w:style>
  <w:style w:type="paragraph" w:styleId="a4">
    <w:name w:val="No Spacing"/>
    <w:link w:val="a5"/>
    <w:qFormat/>
    <w:rsid w:val="007350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Знак Знак1 Знак"/>
    <w:basedOn w:val="a"/>
    <w:rsid w:val="007350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ody Text Indent"/>
    <w:basedOn w:val="a"/>
    <w:link w:val="a7"/>
    <w:semiHidden/>
    <w:rsid w:val="007350FB"/>
    <w:pPr>
      <w:spacing w:after="0"/>
      <w:ind w:firstLine="360"/>
      <w:jc w:val="both"/>
    </w:pPr>
    <w:rPr>
      <w:rFonts w:ascii="Arial Narrow" w:eastAsia="Times New Roman" w:hAnsi="Arial Narrow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350FB"/>
    <w:rPr>
      <w:rFonts w:ascii="Arial Narrow" w:eastAsia="Times New Roman" w:hAnsi="Arial Narrow" w:cs="Times New Roman"/>
      <w:szCs w:val="24"/>
      <w:lang w:eastAsia="ru-RU"/>
    </w:rPr>
  </w:style>
  <w:style w:type="paragraph" w:customStyle="1" w:styleId="a8">
    <w:name w:val="без интервала."/>
    <w:basedOn w:val="a"/>
    <w:rsid w:val="007350FB"/>
    <w:pPr>
      <w:tabs>
        <w:tab w:val="left" w:pos="284"/>
      </w:tabs>
      <w:spacing w:line="288" w:lineRule="auto"/>
      <w:ind w:left="284"/>
      <w:jc w:val="both"/>
    </w:pPr>
    <w:rPr>
      <w:rFonts w:ascii="Arial Narrow" w:eastAsia="Calibri" w:hAnsi="Arial Narrow" w:cs="Arial"/>
      <w:szCs w:val="21"/>
    </w:rPr>
  </w:style>
  <w:style w:type="paragraph" w:customStyle="1" w:styleId="msonormalcxspmiddle">
    <w:name w:val="msonormalcxspmiddle"/>
    <w:basedOn w:val="a"/>
    <w:rsid w:val="0073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7350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35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7350F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7350FB"/>
  </w:style>
  <w:style w:type="paragraph" w:customStyle="1" w:styleId="c7">
    <w:name w:val="c7"/>
    <w:basedOn w:val="a"/>
    <w:rsid w:val="0073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50FB"/>
  </w:style>
  <w:style w:type="character" w:customStyle="1" w:styleId="c44">
    <w:name w:val="c44"/>
    <w:basedOn w:val="a0"/>
    <w:rsid w:val="007350FB"/>
  </w:style>
  <w:style w:type="paragraph" w:customStyle="1" w:styleId="TimesNewRoman">
    <w:name w:val="Обычный + Times New Roman"/>
    <w:aliases w:val="12 пт,полужирнбез инетервалаый"/>
    <w:basedOn w:val="a"/>
    <w:rsid w:val="007350FB"/>
    <w:pPr>
      <w:spacing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rmal (Web)"/>
    <w:basedOn w:val="a"/>
    <w:rsid w:val="0073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7350FB"/>
    <w:rPr>
      <w:i/>
      <w:iCs/>
    </w:rPr>
  </w:style>
  <w:style w:type="paragraph" w:customStyle="1" w:styleId="14">
    <w:name w:val="Знак Знак1 Знакбез интервала"/>
    <w:basedOn w:val="a"/>
    <w:rsid w:val="007350FB"/>
    <w:pPr>
      <w:spacing w:before="120"/>
      <w:ind w:firstLine="357"/>
    </w:pPr>
    <w:rPr>
      <w:rFonts w:ascii="Times New Roman" w:eastAsia="Calibri" w:hAnsi="Times New Roman" w:cs="Times New Roman"/>
      <w:b/>
      <w:i/>
      <w:iCs/>
      <w:sz w:val="24"/>
      <w:szCs w:val="24"/>
    </w:rPr>
  </w:style>
  <w:style w:type="character" w:styleId="ab">
    <w:name w:val="Strong"/>
    <w:basedOn w:val="a0"/>
    <w:qFormat/>
    <w:rsid w:val="007350FB"/>
    <w:rPr>
      <w:b/>
      <w:bCs/>
    </w:rPr>
  </w:style>
  <w:style w:type="paragraph" w:customStyle="1" w:styleId="centr">
    <w:name w:val="centr"/>
    <w:basedOn w:val="a"/>
    <w:rsid w:val="007350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15">
    <w:name w:val="Знак Знак1 Знак"/>
    <w:basedOn w:val="a"/>
    <w:rsid w:val="007350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c">
    <w:name w:val="Верхний колонтитул Знак"/>
    <w:link w:val="ad"/>
    <w:locked/>
    <w:rsid w:val="007350FB"/>
    <w:rPr>
      <w:rFonts w:ascii="Calibri" w:eastAsia="Calibri" w:hAnsi="Calibri"/>
      <w:lang w:val="x-none"/>
    </w:rPr>
  </w:style>
  <w:style w:type="paragraph" w:styleId="ad">
    <w:name w:val="header"/>
    <w:basedOn w:val="a"/>
    <w:link w:val="ac"/>
    <w:rsid w:val="007350FB"/>
    <w:pPr>
      <w:tabs>
        <w:tab w:val="center" w:pos="4677"/>
        <w:tab w:val="right" w:pos="9355"/>
      </w:tabs>
    </w:pPr>
    <w:rPr>
      <w:rFonts w:ascii="Calibri" w:eastAsia="Calibri" w:hAnsi="Calibri"/>
      <w:lang w:val="x-none"/>
    </w:rPr>
  </w:style>
  <w:style w:type="character" w:customStyle="1" w:styleId="16">
    <w:name w:val="Верхний колонтитул Знак1"/>
    <w:basedOn w:val="a0"/>
    <w:uiPriority w:val="99"/>
    <w:semiHidden/>
    <w:rsid w:val="007350FB"/>
  </w:style>
  <w:style w:type="character" w:customStyle="1" w:styleId="ae">
    <w:name w:val="Нижний колонтитул Знак"/>
    <w:link w:val="af"/>
    <w:locked/>
    <w:rsid w:val="007350FB"/>
    <w:rPr>
      <w:rFonts w:ascii="Calibri" w:eastAsia="Calibri" w:hAnsi="Calibri"/>
      <w:lang w:val="x-none"/>
    </w:rPr>
  </w:style>
  <w:style w:type="paragraph" w:styleId="af">
    <w:name w:val="footer"/>
    <w:basedOn w:val="a"/>
    <w:link w:val="ae"/>
    <w:rsid w:val="007350FB"/>
    <w:pPr>
      <w:tabs>
        <w:tab w:val="center" w:pos="4677"/>
        <w:tab w:val="right" w:pos="9355"/>
      </w:tabs>
    </w:pPr>
    <w:rPr>
      <w:rFonts w:ascii="Calibri" w:eastAsia="Calibri" w:hAnsi="Calibri"/>
      <w:lang w:val="x-none"/>
    </w:rPr>
  </w:style>
  <w:style w:type="character" w:customStyle="1" w:styleId="17">
    <w:name w:val="Нижний колонтитул Знак1"/>
    <w:basedOn w:val="a0"/>
    <w:uiPriority w:val="99"/>
    <w:semiHidden/>
    <w:rsid w:val="007350FB"/>
  </w:style>
  <w:style w:type="character" w:customStyle="1" w:styleId="af0">
    <w:name w:val="Текст выноски Знак"/>
    <w:link w:val="af1"/>
    <w:semiHidden/>
    <w:locked/>
    <w:rsid w:val="007350FB"/>
    <w:rPr>
      <w:rFonts w:ascii="Tahoma" w:eastAsia="Calibri" w:hAnsi="Tahoma" w:cs="Tahoma"/>
      <w:sz w:val="16"/>
      <w:szCs w:val="16"/>
      <w:lang w:val="x-none"/>
    </w:rPr>
  </w:style>
  <w:style w:type="paragraph" w:styleId="af1">
    <w:name w:val="Balloon Text"/>
    <w:basedOn w:val="a"/>
    <w:link w:val="af0"/>
    <w:semiHidden/>
    <w:rsid w:val="007350FB"/>
    <w:pPr>
      <w:spacing w:after="0" w:line="240" w:lineRule="auto"/>
    </w:pPr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uiPriority w:val="99"/>
    <w:semiHidden/>
    <w:rsid w:val="007350FB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link w:val="21"/>
    <w:locked/>
    <w:rsid w:val="007350FB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f2"/>
    <w:rsid w:val="007350FB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character" w:customStyle="1" w:styleId="19">
    <w:name w:val="Заголовок №1_"/>
    <w:link w:val="1a"/>
    <w:locked/>
    <w:rsid w:val="007350FB"/>
    <w:rPr>
      <w:b/>
      <w:bCs/>
      <w:i/>
      <w:iCs/>
      <w:shd w:val="clear" w:color="auto" w:fill="FFFFFF"/>
      <w:lang w:val="en-US"/>
    </w:rPr>
  </w:style>
  <w:style w:type="paragraph" w:customStyle="1" w:styleId="1a">
    <w:name w:val="Заголовок №1"/>
    <w:basedOn w:val="a"/>
    <w:link w:val="19"/>
    <w:rsid w:val="007350FB"/>
    <w:pPr>
      <w:widowControl w:val="0"/>
      <w:shd w:val="clear" w:color="auto" w:fill="FFFFFF"/>
      <w:spacing w:after="300" w:line="341" w:lineRule="exact"/>
      <w:outlineLvl w:val="0"/>
    </w:pPr>
    <w:rPr>
      <w:b/>
      <w:bCs/>
      <w:i/>
      <w:iCs/>
      <w:shd w:val="clear" w:color="auto" w:fill="FFFFFF"/>
      <w:lang w:val="en-US"/>
    </w:rPr>
  </w:style>
  <w:style w:type="character" w:customStyle="1" w:styleId="22">
    <w:name w:val="Заголовок №2_"/>
    <w:link w:val="23"/>
    <w:locked/>
    <w:rsid w:val="007350FB"/>
    <w:rPr>
      <w:b/>
      <w:bCs/>
      <w:i/>
      <w:iCs/>
      <w:shd w:val="clear" w:color="auto" w:fill="FFFFFF"/>
      <w:lang w:val="en-US"/>
    </w:rPr>
  </w:style>
  <w:style w:type="paragraph" w:customStyle="1" w:styleId="23">
    <w:name w:val="Заголовок №2"/>
    <w:basedOn w:val="a"/>
    <w:link w:val="22"/>
    <w:rsid w:val="007350FB"/>
    <w:pPr>
      <w:widowControl w:val="0"/>
      <w:shd w:val="clear" w:color="auto" w:fill="FFFFFF"/>
      <w:spacing w:before="420" w:after="300" w:line="0" w:lineRule="atLeast"/>
      <w:outlineLvl w:val="1"/>
    </w:pPr>
    <w:rPr>
      <w:b/>
      <w:bCs/>
      <w:i/>
      <w:iCs/>
      <w:shd w:val="clear" w:color="auto" w:fill="FFFFFF"/>
      <w:lang w:val="en-US"/>
    </w:rPr>
  </w:style>
  <w:style w:type="character" w:customStyle="1" w:styleId="4Exact">
    <w:name w:val="Основной текст (4) Exact"/>
    <w:link w:val="41"/>
    <w:locked/>
    <w:rsid w:val="007350FB"/>
    <w:rPr>
      <w:spacing w:val="-12"/>
      <w:w w:val="150"/>
      <w:sz w:val="11"/>
      <w:szCs w:val="11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7350FB"/>
    <w:pPr>
      <w:widowControl w:val="0"/>
      <w:shd w:val="clear" w:color="auto" w:fill="FFFFFF"/>
      <w:spacing w:after="0" w:line="0" w:lineRule="atLeast"/>
    </w:pPr>
    <w:rPr>
      <w:spacing w:val="-12"/>
      <w:w w:val="150"/>
      <w:sz w:val="11"/>
      <w:szCs w:val="11"/>
      <w:shd w:val="clear" w:color="auto" w:fill="FFFFFF"/>
    </w:rPr>
  </w:style>
  <w:style w:type="character" w:customStyle="1" w:styleId="31">
    <w:name w:val="Основной текст (3)_"/>
    <w:link w:val="32"/>
    <w:locked/>
    <w:rsid w:val="007350FB"/>
    <w:rPr>
      <w:rFonts w:ascii="Franklin Gothic Book" w:eastAsia="Franklin Gothic Book" w:hAnsi="Franklin Gothic Book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350FB"/>
    <w:pPr>
      <w:widowControl w:val="0"/>
      <w:shd w:val="clear" w:color="auto" w:fill="FFFFFF"/>
      <w:spacing w:before="120" w:after="120" w:line="206" w:lineRule="exact"/>
    </w:pPr>
    <w:rPr>
      <w:rFonts w:ascii="Franklin Gothic Book" w:eastAsia="Franklin Gothic Book" w:hAnsi="Franklin Gothic Book"/>
      <w:b/>
      <w:bCs/>
      <w:sz w:val="19"/>
      <w:szCs w:val="19"/>
      <w:shd w:val="clear" w:color="auto" w:fill="FFFFFF"/>
    </w:rPr>
  </w:style>
  <w:style w:type="paragraph" w:customStyle="1" w:styleId="Style13">
    <w:name w:val="Style13"/>
    <w:basedOn w:val="a"/>
    <w:rsid w:val="007350FB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 Збез интерваланак1 Знак"/>
    <w:basedOn w:val="a"/>
    <w:rsid w:val="007350FB"/>
    <w:pPr>
      <w:spacing w:line="240" w:lineRule="auto"/>
    </w:pPr>
    <w:rPr>
      <w:rFonts w:ascii="Times New Roman" w:eastAsia="Calibri" w:hAnsi="Times New Roman" w:cs="Times New Roman"/>
    </w:rPr>
  </w:style>
  <w:style w:type="paragraph" w:customStyle="1" w:styleId="c2">
    <w:name w:val="c2"/>
    <w:basedOn w:val="a"/>
    <w:rsid w:val="0073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basedOn w:val="a0"/>
    <w:semiHidden/>
    <w:rsid w:val="007350FB"/>
    <w:rPr>
      <w:vertAlign w:val="superscript"/>
    </w:rPr>
  </w:style>
  <w:style w:type="character" w:customStyle="1" w:styleId="1c">
    <w:name w:val="Основной текст1"/>
    <w:rsid w:val="007350FB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Exact">
    <w:name w:val="Основной текст Exact"/>
    <w:rsid w:val="007350FB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spacing w:val="-4"/>
      <w:sz w:val="12"/>
      <w:szCs w:val="12"/>
      <w:u w:val="none"/>
      <w:effect w:val="none"/>
    </w:rPr>
  </w:style>
  <w:style w:type="character" w:customStyle="1" w:styleId="42">
    <w:name w:val="Основной текст (4)_"/>
    <w:rsid w:val="007350FB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43">
    <w:name w:val="Основной текст (4) + Полужирный"/>
    <w:rsid w:val="007350FB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FranklinGothicBook">
    <w:name w:val="Основной текст + Franklin Gothic Book"/>
    <w:aliases w:val="9,5 pt,Полужирный"/>
    <w:rsid w:val="007350FB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33">
    <w:name w:val="Основной текст (3) + Не полужирный"/>
    <w:rsid w:val="007350FB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FontStyle55">
    <w:name w:val="Font Style55"/>
    <w:rsid w:val="007350FB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rsid w:val="007350FB"/>
  </w:style>
  <w:style w:type="character" w:customStyle="1" w:styleId="submenu-table">
    <w:name w:val="submenu-table"/>
    <w:basedOn w:val="a0"/>
    <w:rsid w:val="007350FB"/>
  </w:style>
  <w:style w:type="character" w:customStyle="1" w:styleId="butback">
    <w:name w:val="butback"/>
    <w:basedOn w:val="a0"/>
    <w:rsid w:val="007350FB"/>
  </w:style>
  <w:style w:type="character" w:customStyle="1" w:styleId="c4">
    <w:name w:val="c4"/>
    <w:basedOn w:val="a0"/>
    <w:rsid w:val="007350FB"/>
  </w:style>
  <w:style w:type="character" w:customStyle="1" w:styleId="c19">
    <w:name w:val="c19"/>
    <w:basedOn w:val="a0"/>
    <w:rsid w:val="007350FB"/>
  </w:style>
  <w:style w:type="character" w:customStyle="1" w:styleId="c0">
    <w:name w:val="c0"/>
    <w:basedOn w:val="a0"/>
    <w:rsid w:val="007350FB"/>
  </w:style>
  <w:style w:type="table" w:styleId="af4">
    <w:name w:val="Table Grid"/>
    <w:basedOn w:val="a1"/>
    <w:rsid w:val="0073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Без интерывала"/>
    <w:basedOn w:val="a"/>
    <w:rsid w:val="007350FB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4"/>
    <w:rsid w:val="007350FB"/>
    <w:rPr>
      <w:rFonts w:ascii="Calibri" w:eastAsia="Calibri" w:hAnsi="Calibri" w:cs="Times New Roman"/>
    </w:rPr>
  </w:style>
  <w:style w:type="paragraph" w:customStyle="1" w:styleId="af6">
    <w:name w:val="Без интервалап"/>
    <w:basedOn w:val="a"/>
    <w:rsid w:val="007350FB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f7">
    <w:name w:val="Цветовое выделение"/>
    <w:rsid w:val="007350F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BF03-EA7D-4ED5-B346-909EBF9B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27281</Words>
  <Characters>155504</Characters>
  <Application>Microsoft Office Word</Application>
  <DocSecurity>0</DocSecurity>
  <Lines>1295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</cp:lastModifiedBy>
  <cp:revision>22</cp:revision>
  <dcterms:created xsi:type="dcterms:W3CDTF">2021-01-17T15:35:00Z</dcterms:created>
  <dcterms:modified xsi:type="dcterms:W3CDTF">2021-01-27T08:54:00Z</dcterms:modified>
</cp:coreProperties>
</file>