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CF" w:rsidRPr="00AB1572" w:rsidRDefault="003C7DCF" w:rsidP="00483E0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>Утверждаю:</w:t>
      </w:r>
    </w:p>
    <w:p w:rsidR="003C7DCF" w:rsidRPr="00AB1572" w:rsidRDefault="003C7DCF" w:rsidP="003C7D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>Директор</w:t>
      </w:r>
    </w:p>
    <w:p w:rsidR="003C7DCF" w:rsidRPr="00AB1572" w:rsidRDefault="003C7DCF" w:rsidP="003C7D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>МБУ «СКЦ МО Северное СП»</w:t>
      </w:r>
    </w:p>
    <w:p w:rsidR="003C7DCF" w:rsidRPr="00AB1572" w:rsidRDefault="003C7DCF" w:rsidP="003C7DC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>______________Е. Н. Алиева</w:t>
      </w:r>
    </w:p>
    <w:p w:rsidR="003C7DCF" w:rsidRPr="00AB1572" w:rsidRDefault="003C7DCF" w:rsidP="003C7D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C7DCF" w:rsidRPr="00AB1572" w:rsidRDefault="003C7DCF" w:rsidP="003C7D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C7DCF" w:rsidRPr="00AB1572" w:rsidRDefault="003C7DCF" w:rsidP="003C7D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76590" w:rsidRPr="00AB1572" w:rsidRDefault="003C7DCF" w:rsidP="003C7D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 xml:space="preserve">План-график </w:t>
      </w:r>
    </w:p>
    <w:p w:rsidR="007831C5" w:rsidRPr="00AB1572" w:rsidRDefault="003C7DCF" w:rsidP="003C7D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 xml:space="preserve"> мероприятий антинаркотической направленности в</w:t>
      </w:r>
    </w:p>
    <w:p w:rsidR="003C7DCF" w:rsidRPr="00AB1572" w:rsidRDefault="003C7DCF" w:rsidP="003C7D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 xml:space="preserve">МБУ «СКЦ МО Северное СП» клуба х. Красный </w:t>
      </w:r>
    </w:p>
    <w:p w:rsidR="003C7DCF" w:rsidRPr="00AB1572" w:rsidRDefault="003C7DCF" w:rsidP="003C7DC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>на 1 квартал 2019г</w:t>
      </w:r>
    </w:p>
    <w:p w:rsidR="003C7DCF" w:rsidRPr="00AB1572" w:rsidRDefault="003C7DCF" w:rsidP="00441F7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2495"/>
        <w:gridCol w:w="2106"/>
        <w:gridCol w:w="1401"/>
        <w:gridCol w:w="1030"/>
        <w:gridCol w:w="2028"/>
      </w:tblGrid>
      <w:tr w:rsidR="00441F7A" w:rsidRPr="00AB1572" w:rsidTr="00415354">
        <w:tc>
          <w:tcPr>
            <w:tcW w:w="511" w:type="dxa"/>
          </w:tcPr>
          <w:p w:rsidR="003C7DCF" w:rsidRPr="00AB1572" w:rsidRDefault="003C7DCF" w:rsidP="003C7DC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5" w:type="dxa"/>
          </w:tcPr>
          <w:p w:rsidR="003C7DCF" w:rsidRPr="00AB1572" w:rsidRDefault="00441F7A" w:rsidP="00441F7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</w:tcPr>
          <w:p w:rsidR="003C7DCF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(поселение, улица, 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номер строения,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учреждения)</w:t>
            </w:r>
          </w:p>
        </w:tc>
        <w:tc>
          <w:tcPr>
            <w:tcW w:w="1401" w:type="dxa"/>
          </w:tcPr>
          <w:p w:rsidR="003C7DCF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030" w:type="dxa"/>
          </w:tcPr>
          <w:p w:rsidR="003C7DCF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2028" w:type="dxa"/>
          </w:tcPr>
          <w:p w:rsidR="003C7DCF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(ведомство,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441F7A" w:rsidRPr="00AB1572" w:rsidRDefault="00441F7A" w:rsidP="00441F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номер телефона)</w:t>
            </w:r>
          </w:p>
        </w:tc>
      </w:tr>
      <w:tr w:rsidR="00441F7A" w:rsidRPr="00AB1572" w:rsidTr="00415354">
        <w:tc>
          <w:tcPr>
            <w:tcW w:w="511" w:type="dxa"/>
          </w:tcPr>
          <w:p w:rsidR="003C7DCF" w:rsidRPr="00AB1572" w:rsidRDefault="00441F7A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5" w:type="dxa"/>
          </w:tcPr>
          <w:p w:rsidR="003C7DCF" w:rsidRPr="00AB1572" w:rsidRDefault="00441F7A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«Остановись и подумай!»-познавательная беседа 8-9 класс</w:t>
            </w:r>
          </w:p>
        </w:tc>
        <w:tc>
          <w:tcPr>
            <w:tcW w:w="2106" w:type="dxa"/>
          </w:tcPr>
          <w:p w:rsidR="003C7DCF" w:rsidRPr="00AB1572" w:rsidRDefault="00441F7A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993DF4" w:rsidRDefault="00441F7A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441F7A" w:rsidRPr="00AB1572" w:rsidRDefault="00441F7A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401" w:type="dxa"/>
          </w:tcPr>
          <w:p w:rsidR="003C7DCF" w:rsidRPr="00AB1572" w:rsidRDefault="0043018B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09.01.19</w:t>
            </w:r>
          </w:p>
          <w:p w:rsidR="00441F7A" w:rsidRPr="00AB1572" w:rsidRDefault="00441F7A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4D3ADE" w:rsidRPr="00AB15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:rsidR="003C7DCF" w:rsidRPr="00AB1572" w:rsidRDefault="003C7DCF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F7A" w:rsidRPr="00AB1572" w:rsidRDefault="00441F7A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3C7DCF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Перепелица</w:t>
            </w:r>
            <w:r w:rsidR="00B76590"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М.А.-зав. клубом </w:t>
            </w:r>
          </w:p>
          <w:p w:rsidR="00B76590" w:rsidRPr="00AB1572" w:rsidRDefault="00B76590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415354" w:rsidRPr="00AB1572" w:rsidTr="00415354">
        <w:tc>
          <w:tcPr>
            <w:tcW w:w="511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5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6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993DF4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401" w:type="dxa"/>
          </w:tcPr>
          <w:p w:rsidR="00415354" w:rsidRPr="00AB1572" w:rsidRDefault="0043018B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030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415354" w:rsidRPr="00AB1572" w:rsidTr="00415354">
        <w:tc>
          <w:tcPr>
            <w:tcW w:w="511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5" w:type="dxa"/>
          </w:tcPr>
          <w:p w:rsidR="00415354" w:rsidRPr="00AB1572" w:rsidRDefault="0043018B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6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993DF4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 40</w:t>
            </w:r>
          </w:p>
        </w:tc>
        <w:tc>
          <w:tcPr>
            <w:tcW w:w="1401" w:type="dxa"/>
          </w:tcPr>
          <w:p w:rsidR="0043018B" w:rsidRDefault="0043018B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08.02.19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30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415354" w:rsidRPr="00AB1572" w:rsidTr="00415354">
        <w:tc>
          <w:tcPr>
            <w:tcW w:w="511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5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 «Солдат будущего»</w:t>
            </w:r>
            <w:r w:rsidR="0043018B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конкурсная программа</w:t>
            </w:r>
          </w:p>
        </w:tc>
        <w:tc>
          <w:tcPr>
            <w:tcW w:w="2106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993DF4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401" w:type="dxa"/>
          </w:tcPr>
          <w:p w:rsidR="0043018B" w:rsidRDefault="0043018B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030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415354" w:rsidRPr="00AB1572" w:rsidTr="00415354">
        <w:tc>
          <w:tcPr>
            <w:tcW w:w="511" w:type="dxa"/>
          </w:tcPr>
          <w:p w:rsidR="0041535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5354" w:rsidRPr="00AB1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«Твоё здоровье в твоих руках!»-беседа</w:t>
            </w:r>
            <w:r w:rsidR="0043018B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</w:t>
            </w:r>
            <w:r w:rsidR="0043018B" w:rsidRPr="008A440F">
              <w:rPr>
                <w:rFonts w:ascii="Times New Roman" w:hAnsi="Times New Roman" w:cs="Times New Roman"/>
                <w:sz w:val="24"/>
                <w:szCs w:val="24"/>
              </w:rPr>
              <w:t xml:space="preserve"> борьбы </w:t>
            </w:r>
            <w:r w:rsidR="0043018B">
              <w:rPr>
                <w:rFonts w:ascii="Times New Roman" w:hAnsi="Times New Roman" w:cs="Times New Roman"/>
                <w:sz w:val="24"/>
                <w:szCs w:val="24"/>
              </w:rPr>
              <w:t>с наркоманией и наркобизнесом</w:t>
            </w:r>
          </w:p>
        </w:tc>
        <w:tc>
          <w:tcPr>
            <w:tcW w:w="2106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993DF4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 40</w:t>
            </w:r>
          </w:p>
        </w:tc>
        <w:tc>
          <w:tcPr>
            <w:tcW w:w="1401" w:type="dxa"/>
          </w:tcPr>
          <w:p w:rsidR="00415354" w:rsidRPr="00AB1572" w:rsidRDefault="0043018B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01.03.19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030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993DF4" w:rsidRPr="00AB1572" w:rsidTr="00415354">
        <w:tc>
          <w:tcPr>
            <w:tcW w:w="511" w:type="dxa"/>
          </w:tcPr>
          <w:p w:rsidR="00993DF4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5" w:type="dxa"/>
          </w:tcPr>
          <w:p w:rsidR="00993DF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ну-ка девочки!»- конкурсная программа</w:t>
            </w:r>
          </w:p>
        </w:tc>
        <w:tc>
          <w:tcPr>
            <w:tcW w:w="2106" w:type="dxa"/>
          </w:tcPr>
          <w:p w:rsidR="00993DF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993DF4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993DF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401" w:type="dxa"/>
          </w:tcPr>
          <w:p w:rsidR="00993DF4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</w:t>
            </w:r>
          </w:p>
          <w:p w:rsidR="00993DF4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030" w:type="dxa"/>
          </w:tcPr>
          <w:p w:rsidR="00993DF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93DF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993DF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415354" w:rsidRPr="00AB1572" w:rsidTr="00415354">
        <w:tc>
          <w:tcPr>
            <w:tcW w:w="511" w:type="dxa"/>
          </w:tcPr>
          <w:p w:rsidR="0041535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5354" w:rsidRPr="00AB15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кинопоказ: </w:t>
            </w:r>
            <w:r w:rsidRPr="00AB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«Наркотик- знак беды» с демонстрацией фильма антинаркотической направленности</w:t>
            </w:r>
          </w:p>
        </w:tc>
        <w:tc>
          <w:tcPr>
            <w:tcW w:w="2106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993DF4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ООШ№19 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401" w:type="dxa"/>
          </w:tcPr>
          <w:p w:rsidR="00415354" w:rsidRPr="00AB1572" w:rsidRDefault="00993DF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43018B">
              <w:rPr>
                <w:rFonts w:ascii="Times New Roman" w:hAnsi="Times New Roman" w:cs="Times New Roman"/>
                <w:sz w:val="24"/>
                <w:szCs w:val="24"/>
              </w:rPr>
              <w:t>.03.19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030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415354" w:rsidRPr="00AB1572" w:rsidRDefault="00415354" w:rsidP="00993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40-3-22</w:t>
            </w:r>
          </w:p>
        </w:tc>
      </w:tr>
    </w:tbl>
    <w:p w:rsidR="003C7DCF" w:rsidRPr="00AB1572" w:rsidRDefault="003C7DCF" w:rsidP="00993DF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147" w:rsidRPr="00AB1572" w:rsidRDefault="003F6147" w:rsidP="00993DF4">
      <w:pPr>
        <w:rPr>
          <w:rFonts w:ascii="Times New Roman" w:hAnsi="Times New Roman" w:cs="Times New Roman"/>
          <w:sz w:val="24"/>
          <w:szCs w:val="24"/>
        </w:rPr>
      </w:pPr>
    </w:p>
    <w:p w:rsidR="00AB1572" w:rsidRPr="00AB1572" w:rsidRDefault="00AB1572" w:rsidP="00AB15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B1572" w:rsidRPr="00AB1572" w:rsidRDefault="00415354" w:rsidP="00AB1572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 xml:space="preserve">План составила зав. клубом </w:t>
      </w:r>
      <w:r w:rsidR="00AB1572" w:rsidRPr="00AB1572">
        <w:rPr>
          <w:rFonts w:ascii="Times New Roman" w:hAnsi="Times New Roman" w:cs="Times New Roman"/>
          <w:sz w:val="24"/>
          <w:szCs w:val="24"/>
        </w:rPr>
        <w:t>х. Красного М.А.Перепелица</w:t>
      </w:r>
    </w:p>
    <w:p w:rsidR="00AB1572" w:rsidRPr="00AB1572" w:rsidRDefault="00AB1572" w:rsidP="00AB1572">
      <w:pPr>
        <w:pStyle w:val="a4"/>
        <w:rPr>
          <w:rFonts w:ascii="Times New Roman" w:hAnsi="Times New Roman" w:cs="Times New Roman"/>
          <w:sz w:val="24"/>
          <w:szCs w:val="24"/>
        </w:rPr>
      </w:pPr>
      <w:r w:rsidRPr="00AB1572">
        <w:rPr>
          <w:rFonts w:ascii="Times New Roman" w:hAnsi="Times New Roman" w:cs="Times New Roman"/>
          <w:sz w:val="24"/>
          <w:szCs w:val="24"/>
        </w:rPr>
        <w:t>Тел.40-3-22</w:t>
      </w:r>
    </w:p>
    <w:p w:rsidR="003F6147" w:rsidRPr="00AB1572" w:rsidRDefault="003F6147" w:rsidP="00AB157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147" w:rsidRPr="00AB1572" w:rsidRDefault="003F6147">
      <w:pPr>
        <w:rPr>
          <w:rFonts w:ascii="Times New Roman" w:hAnsi="Times New Roman" w:cs="Times New Roman"/>
          <w:sz w:val="24"/>
          <w:szCs w:val="24"/>
        </w:rPr>
      </w:pPr>
    </w:p>
    <w:p w:rsidR="003F6147" w:rsidRPr="00AB1572" w:rsidRDefault="003F6147">
      <w:pPr>
        <w:rPr>
          <w:rFonts w:ascii="Times New Roman" w:hAnsi="Times New Roman" w:cs="Times New Roman"/>
          <w:sz w:val="24"/>
          <w:szCs w:val="24"/>
        </w:rPr>
      </w:pPr>
    </w:p>
    <w:p w:rsidR="003F6147" w:rsidRPr="00AB1572" w:rsidRDefault="003F6147">
      <w:pPr>
        <w:rPr>
          <w:rFonts w:ascii="Times New Roman" w:hAnsi="Times New Roman" w:cs="Times New Roman"/>
          <w:sz w:val="24"/>
          <w:szCs w:val="24"/>
        </w:rPr>
      </w:pPr>
    </w:p>
    <w:p w:rsidR="003F6147" w:rsidRPr="00AB1572" w:rsidRDefault="003F6147">
      <w:pPr>
        <w:rPr>
          <w:rFonts w:ascii="Times New Roman" w:hAnsi="Times New Roman" w:cs="Times New Roman"/>
          <w:sz w:val="24"/>
          <w:szCs w:val="24"/>
        </w:rPr>
      </w:pPr>
    </w:p>
    <w:p w:rsidR="003F6147" w:rsidRPr="00AB1572" w:rsidRDefault="003F6147">
      <w:pPr>
        <w:rPr>
          <w:rFonts w:ascii="Times New Roman" w:hAnsi="Times New Roman" w:cs="Times New Roman"/>
          <w:sz w:val="24"/>
          <w:szCs w:val="24"/>
        </w:rPr>
      </w:pPr>
    </w:p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Default="003F6147"/>
    <w:p w:rsidR="003F6147" w:rsidRPr="00020658" w:rsidRDefault="003F6147">
      <w:pPr>
        <w:rPr>
          <w:rFonts w:ascii="Times New Roman" w:hAnsi="Times New Roman" w:cs="Times New Roman"/>
        </w:rPr>
      </w:pPr>
    </w:p>
    <w:p w:rsidR="00483E01" w:rsidRPr="00020658" w:rsidRDefault="00483E01" w:rsidP="00483E0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>Утверждаю:</w:t>
      </w:r>
    </w:p>
    <w:p w:rsidR="00483E01" w:rsidRPr="00020658" w:rsidRDefault="00483E01" w:rsidP="00483E0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>Директор</w:t>
      </w:r>
    </w:p>
    <w:p w:rsidR="00483E01" w:rsidRPr="00020658" w:rsidRDefault="00483E01" w:rsidP="00483E0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>МБУ «СКЦ МО Северное СП»</w:t>
      </w:r>
    </w:p>
    <w:p w:rsidR="00483E01" w:rsidRPr="00020658" w:rsidRDefault="00483E01" w:rsidP="00483E0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>______________Е. Н. Алиева</w:t>
      </w:r>
    </w:p>
    <w:p w:rsidR="00483E01" w:rsidRPr="00020658" w:rsidRDefault="00483E01" w:rsidP="00483E0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83E01" w:rsidRPr="00020658" w:rsidRDefault="00483E01" w:rsidP="00483E0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83E01" w:rsidRPr="00020658" w:rsidRDefault="00483E01" w:rsidP="00483E0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83E01" w:rsidRPr="00020658" w:rsidRDefault="00483E01" w:rsidP="00483E0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 xml:space="preserve">План-график </w:t>
      </w:r>
    </w:p>
    <w:p w:rsidR="00483E01" w:rsidRPr="00020658" w:rsidRDefault="00483E01" w:rsidP="00483E0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 xml:space="preserve"> мероприятий антинаркотической направленности в</w:t>
      </w:r>
    </w:p>
    <w:p w:rsidR="00483E01" w:rsidRPr="00020658" w:rsidRDefault="00483E01" w:rsidP="00483E0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 xml:space="preserve">МБУ «СКЦ МО Северное СП» клуба х. Красный </w:t>
      </w:r>
    </w:p>
    <w:p w:rsidR="00483E01" w:rsidRPr="00020658" w:rsidRDefault="00483E01" w:rsidP="00483E0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>на 2019г</w:t>
      </w:r>
    </w:p>
    <w:p w:rsidR="00483E01" w:rsidRPr="00020658" w:rsidRDefault="00483E01" w:rsidP="00483E0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7683" w:type="dxa"/>
        <w:tblLook w:val="04A0" w:firstRow="1" w:lastRow="0" w:firstColumn="1" w:lastColumn="0" w:noHBand="0" w:noVBand="1"/>
      </w:tblPr>
      <w:tblGrid>
        <w:gridCol w:w="510"/>
        <w:gridCol w:w="2490"/>
        <w:gridCol w:w="2103"/>
        <w:gridCol w:w="1552"/>
        <w:gridCol w:w="1024"/>
        <w:gridCol w:w="2028"/>
        <w:gridCol w:w="1994"/>
        <w:gridCol w:w="1994"/>
        <w:gridCol w:w="1994"/>
        <w:gridCol w:w="1994"/>
      </w:tblGrid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3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(поселение, улица,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номер строения,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учреждения)</w:t>
            </w:r>
          </w:p>
        </w:tc>
        <w:tc>
          <w:tcPr>
            <w:tcW w:w="1552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024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2028" w:type="dxa"/>
          </w:tcPr>
          <w:p w:rsidR="00515FB0" w:rsidRPr="00020658" w:rsidRDefault="00515FB0" w:rsidP="00515FB0">
            <w:pPr>
              <w:pStyle w:val="a4"/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(ведомство,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номер телефона)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«Остановись и подумай!»-познавательная беседа 8-9 класс</w:t>
            </w:r>
          </w:p>
        </w:tc>
        <w:tc>
          <w:tcPr>
            <w:tcW w:w="2103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15FB0" w:rsidRPr="00020658" w:rsidRDefault="00E53E1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5FB0" w:rsidRPr="000206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FB0" w:rsidRPr="00020658">
              <w:rPr>
                <w:rFonts w:ascii="Times New Roman" w:hAnsi="Times New Roman" w:cs="Times New Roman"/>
                <w:sz w:val="24"/>
                <w:szCs w:val="24"/>
              </w:rPr>
              <w:t>Советская 40</w:t>
            </w:r>
          </w:p>
        </w:tc>
        <w:tc>
          <w:tcPr>
            <w:tcW w:w="1552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09.01.2019г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024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16.01.2019г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024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 40</w:t>
            </w:r>
          </w:p>
        </w:tc>
        <w:tc>
          <w:tcPr>
            <w:tcW w:w="1552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08.02.2019г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 «Солдат будущего» - конкурсная программа</w:t>
            </w:r>
          </w:p>
        </w:tc>
        <w:tc>
          <w:tcPr>
            <w:tcW w:w="2103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23.02.2019г</w:t>
            </w:r>
          </w:p>
          <w:p w:rsidR="00515FB0" w:rsidRPr="00020658" w:rsidRDefault="00515FB0" w:rsidP="000206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0658" w:rsidRPr="00020658">
              <w:rPr>
                <w:rFonts w:ascii="Times New Roman" w:hAnsi="Times New Roman" w:cs="Times New Roman"/>
                <w:sz w:val="24"/>
                <w:szCs w:val="24"/>
              </w:rPr>
              <w:t>/22:00</w:t>
            </w:r>
          </w:p>
        </w:tc>
        <w:tc>
          <w:tcPr>
            <w:tcW w:w="1024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«Твоё здоровье в твоих руках!»-беседа к Международному Дню борьбы с наркоманией и наркобизнесом</w:t>
            </w:r>
          </w:p>
        </w:tc>
        <w:tc>
          <w:tcPr>
            <w:tcW w:w="2103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ООШ№19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 ул.Советская 40</w:t>
            </w:r>
          </w:p>
        </w:tc>
        <w:tc>
          <w:tcPr>
            <w:tcW w:w="1552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01.03.2019г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024" w:type="dxa"/>
          </w:tcPr>
          <w:p w:rsidR="00515FB0" w:rsidRPr="00020658" w:rsidRDefault="00E53E1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«А ну-ка девочки!»- конкурсная программа</w:t>
            </w:r>
          </w:p>
        </w:tc>
        <w:tc>
          <w:tcPr>
            <w:tcW w:w="2103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07.03.2019г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024" w:type="dxa"/>
          </w:tcPr>
          <w:p w:rsidR="00515FB0" w:rsidRPr="00020658" w:rsidRDefault="00E53E1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12.03.2019г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024" w:type="dxa"/>
          </w:tcPr>
          <w:p w:rsidR="00515FB0" w:rsidRPr="00020658" w:rsidRDefault="00E53E1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«Все мы разные, но все мы вместе»-конкурсная программа, посвящённая к Международному Дню здоровья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15FB0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515FB0" w:rsidRPr="00020658" w:rsidRDefault="00AB372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515FB0" w:rsidRPr="0002065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AB3721" w:rsidRPr="00020658" w:rsidRDefault="00AB372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515FB0" w:rsidRPr="00020658" w:rsidRDefault="00E53E1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15FB0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515FB0" w:rsidRPr="00020658" w:rsidRDefault="00AB372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15FB0" w:rsidRPr="0002065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AB3721" w:rsidRPr="00020658" w:rsidRDefault="00AB372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515FB0" w:rsidRPr="00020658" w:rsidRDefault="00E53E1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0" w:type="dxa"/>
          </w:tcPr>
          <w:p w:rsidR="00515FB0" w:rsidRPr="00020658" w:rsidRDefault="00515FB0" w:rsidP="004A1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«В плену сигаретного дыма»-беседа антинаркотической направленности.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15FB0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515FB0" w:rsidRPr="00020658" w:rsidRDefault="00AB372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515FB0" w:rsidRPr="00020658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  <w:p w:rsidR="00AB3721" w:rsidRPr="00020658" w:rsidRDefault="00AB372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515FB0" w:rsidRPr="00020658" w:rsidRDefault="00E53E1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515FB0" w:rsidRPr="00020658" w:rsidTr="00E53E11">
        <w:trPr>
          <w:gridAfter w:val="4"/>
          <w:wAfter w:w="7976" w:type="dxa"/>
        </w:trPr>
        <w:tc>
          <w:tcPr>
            <w:tcW w:w="510" w:type="dxa"/>
          </w:tcPr>
          <w:p w:rsidR="00515FB0" w:rsidRPr="00020658" w:rsidRDefault="00515FB0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0" w:type="dxa"/>
          </w:tcPr>
          <w:p w:rsidR="00515FB0" w:rsidRPr="00020658" w:rsidRDefault="00515FB0" w:rsidP="004A1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515FB0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515FB0" w:rsidRPr="00020658" w:rsidRDefault="00AB372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15FB0" w:rsidRPr="0002065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AB3721" w:rsidRPr="00020658" w:rsidRDefault="00AB372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515FB0" w:rsidRPr="00020658" w:rsidRDefault="00E53E11" w:rsidP="00BE65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515FB0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</w:tr>
      <w:tr w:rsidR="00E53E11" w:rsidRPr="00020658" w:rsidTr="00E53E11">
        <w:trPr>
          <w:trHeight w:val="2324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«В здоровом теле-здоровый дух»-познавательно-игровая программа, посвящённая Международному Дню борьбы с табакокурением 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AB372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  <w:r w:rsidR="00AB3721" w:rsidRPr="000206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53E1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15/16:00</w:t>
            </w:r>
          </w:p>
        </w:tc>
        <w:tc>
          <w:tcPr>
            <w:tcW w:w="1024" w:type="dxa"/>
          </w:tcPr>
          <w:p w:rsidR="00E53E1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 «Подумай о будущем!»- час общения с подростками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B3721" w:rsidRPr="00020658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06.2019г</w:t>
            </w:r>
          </w:p>
          <w:p w:rsidR="00AB372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15/17:00</w:t>
            </w:r>
          </w:p>
        </w:tc>
        <w:tc>
          <w:tcPr>
            <w:tcW w:w="1024" w:type="dxa"/>
          </w:tcPr>
          <w:p w:rsidR="00E53E1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кинопоказ: «Наркотик- знак беды» с демонстрацией 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фильма антинаркотической направленности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клуб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E53E1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AB372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19/22:00</w:t>
            </w:r>
          </w:p>
        </w:tc>
        <w:tc>
          <w:tcPr>
            <w:tcW w:w="1024" w:type="dxa"/>
          </w:tcPr>
          <w:p w:rsidR="00E53E1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«Мы выбираем жизнь!»-игровая программа с подростками, посвящённая Международному Дню борьбы с наркоманией, наркобизнесом и незаконным оборотом наркотиков.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26.06.2019г</w:t>
            </w:r>
          </w:p>
          <w:p w:rsidR="00AB372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15/17:00</w:t>
            </w:r>
          </w:p>
        </w:tc>
        <w:tc>
          <w:tcPr>
            <w:tcW w:w="1024" w:type="dxa"/>
          </w:tcPr>
          <w:p w:rsidR="00E53E1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«Курение и спорт не совместимы»- соревнования по волейболу среди подростков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E53E11" w:rsidRPr="00020658" w:rsidRDefault="00AB372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142FD"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15/17:00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«Жизнь прекрасна-не потрать её напрасно!»-беседа-дискуссия с молодёжью.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E53E11" w:rsidRPr="00020658" w:rsidRDefault="00E53E11" w:rsidP="00914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42FD" w:rsidRPr="00020658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«Кубань без наркотиков»- беседа с молодёжью, просмотр видеоролика, раздача листовок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E53E11" w:rsidRPr="00020658" w:rsidRDefault="00E53E11" w:rsidP="00914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42FD" w:rsidRPr="000206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«Мы здоровье бережём!»- игровая программа с подростками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х.Красный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ул.Советская8(б)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15/17:00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«Твоё здоровье- в твоих руках»- беседа  ко дню трезвости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«Рабство по собственному желанию»-беседа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«Я выбираю жизнь!»-беседа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«Зловещая тень над миром»- беседа посвящённая Всемирному Дню борьбы со СПИДОМ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9142FD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E53E11" w:rsidRPr="00020658" w:rsidRDefault="009142FD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E11" w:rsidRPr="00020658" w:rsidTr="00E53E11">
        <w:trPr>
          <w:trHeight w:val="982"/>
        </w:trPr>
        <w:tc>
          <w:tcPr>
            <w:tcW w:w="51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90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Тематический кинопоказ: «Наркотик- знак беды» с демонстрацией фильма антинаркотической направленности</w:t>
            </w:r>
          </w:p>
        </w:tc>
        <w:tc>
          <w:tcPr>
            <w:tcW w:w="2103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х. Красный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ООШ№19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ул.Советская 40</w:t>
            </w:r>
          </w:p>
        </w:tc>
        <w:tc>
          <w:tcPr>
            <w:tcW w:w="1552" w:type="dxa"/>
          </w:tcPr>
          <w:p w:rsidR="00E53E11" w:rsidRPr="00020658" w:rsidRDefault="00020658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53E11" w:rsidRPr="000206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  <w:p w:rsidR="00020658" w:rsidRPr="00020658" w:rsidRDefault="00020658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024" w:type="dxa"/>
          </w:tcPr>
          <w:p w:rsidR="00E53E11" w:rsidRPr="00020658" w:rsidRDefault="00020658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ПерепелицаМ.А.-зав. клубом </w:t>
            </w:r>
          </w:p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20658">
              <w:rPr>
                <w:rFonts w:ascii="Times New Roman" w:hAnsi="Times New Roman" w:cs="Times New Roman"/>
                <w:sz w:val="24"/>
                <w:szCs w:val="24"/>
              </w:rPr>
              <w:t>тел. 40-3-22</w:t>
            </w: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53E11" w:rsidRPr="00020658" w:rsidRDefault="00E53E11" w:rsidP="00E53E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E01" w:rsidRPr="00020658" w:rsidRDefault="00483E01" w:rsidP="00483E0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3E01" w:rsidRPr="00020658" w:rsidRDefault="00483E01" w:rsidP="00483E01">
      <w:pPr>
        <w:rPr>
          <w:rFonts w:ascii="Times New Roman" w:hAnsi="Times New Roman" w:cs="Times New Roman"/>
          <w:sz w:val="24"/>
          <w:szCs w:val="24"/>
        </w:rPr>
      </w:pPr>
    </w:p>
    <w:p w:rsidR="000D4177" w:rsidRPr="00020658" w:rsidRDefault="008E4069" w:rsidP="00483E01">
      <w:pPr>
        <w:pStyle w:val="a4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>План составила зав.</w:t>
      </w:r>
      <w:r w:rsidR="000D4177" w:rsidRPr="00020658">
        <w:rPr>
          <w:rFonts w:ascii="Times New Roman" w:hAnsi="Times New Roman" w:cs="Times New Roman"/>
          <w:sz w:val="24"/>
          <w:szCs w:val="24"/>
        </w:rPr>
        <w:t xml:space="preserve"> </w:t>
      </w:r>
      <w:r w:rsidRPr="00020658">
        <w:rPr>
          <w:rFonts w:ascii="Times New Roman" w:hAnsi="Times New Roman" w:cs="Times New Roman"/>
          <w:sz w:val="24"/>
          <w:szCs w:val="24"/>
        </w:rPr>
        <w:t xml:space="preserve">клубом х. Красный МБУ «СКЦ МО Северное СП»-   </w:t>
      </w:r>
    </w:p>
    <w:p w:rsidR="00483E01" w:rsidRPr="00020658" w:rsidRDefault="008E4069" w:rsidP="00483E01">
      <w:pPr>
        <w:pStyle w:val="a4"/>
        <w:rPr>
          <w:rFonts w:ascii="Times New Roman" w:hAnsi="Times New Roman" w:cs="Times New Roman"/>
          <w:sz w:val="24"/>
          <w:szCs w:val="24"/>
        </w:rPr>
      </w:pPr>
      <w:r w:rsidRPr="00020658">
        <w:rPr>
          <w:rFonts w:ascii="Times New Roman" w:hAnsi="Times New Roman" w:cs="Times New Roman"/>
          <w:sz w:val="24"/>
          <w:szCs w:val="24"/>
        </w:rPr>
        <w:t xml:space="preserve"> М.А. Перепелица</w:t>
      </w:r>
    </w:p>
    <w:p w:rsidR="00483E01" w:rsidRPr="00020658" w:rsidRDefault="00483E01" w:rsidP="00483E01">
      <w:pPr>
        <w:rPr>
          <w:rFonts w:ascii="Times New Roman" w:hAnsi="Times New Roman" w:cs="Times New Roman"/>
          <w:sz w:val="24"/>
          <w:szCs w:val="24"/>
        </w:rPr>
      </w:pPr>
    </w:p>
    <w:p w:rsidR="00483E01" w:rsidRPr="00020658" w:rsidRDefault="00483E01" w:rsidP="00483E01">
      <w:pPr>
        <w:rPr>
          <w:rFonts w:ascii="Times New Roman" w:hAnsi="Times New Roman" w:cs="Times New Roman"/>
          <w:sz w:val="24"/>
          <w:szCs w:val="24"/>
        </w:rPr>
      </w:pPr>
    </w:p>
    <w:p w:rsidR="003F6147" w:rsidRPr="00020658" w:rsidRDefault="003F6147">
      <w:pPr>
        <w:rPr>
          <w:rFonts w:ascii="Times New Roman" w:hAnsi="Times New Roman" w:cs="Times New Roman"/>
        </w:rPr>
      </w:pPr>
    </w:p>
    <w:p w:rsidR="003F6147" w:rsidRPr="00020658" w:rsidRDefault="003F6147">
      <w:pPr>
        <w:rPr>
          <w:rFonts w:ascii="Times New Roman" w:hAnsi="Times New Roman" w:cs="Times New Roman"/>
        </w:rPr>
      </w:pPr>
    </w:p>
    <w:p w:rsidR="003F6147" w:rsidRPr="00020658" w:rsidRDefault="003F6147">
      <w:pPr>
        <w:rPr>
          <w:rFonts w:ascii="Times New Roman" w:hAnsi="Times New Roman" w:cs="Times New Roman"/>
        </w:rPr>
      </w:pPr>
    </w:p>
    <w:p w:rsidR="003F6147" w:rsidRPr="00020658" w:rsidRDefault="003F6147">
      <w:pPr>
        <w:rPr>
          <w:rFonts w:ascii="Times New Roman" w:hAnsi="Times New Roman" w:cs="Times New Roman"/>
        </w:rPr>
      </w:pPr>
    </w:p>
    <w:p w:rsidR="003F6147" w:rsidRPr="00020658" w:rsidRDefault="003F6147">
      <w:pPr>
        <w:rPr>
          <w:rFonts w:ascii="Times New Roman" w:hAnsi="Times New Roman" w:cs="Times New Roman"/>
        </w:rPr>
      </w:pPr>
    </w:p>
    <w:p w:rsidR="003F6147" w:rsidRPr="00020658" w:rsidRDefault="003F6147">
      <w:pPr>
        <w:rPr>
          <w:rFonts w:ascii="Times New Roman" w:hAnsi="Times New Roman" w:cs="Times New Roman"/>
        </w:rPr>
      </w:pPr>
    </w:p>
    <w:sectPr w:rsidR="003F6147" w:rsidRPr="00020658" w:rsidSect="0071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29" w:rsidRDefault="00015A29" w:rsidP="00015A29">
      <w:pPr>
        <w:spacing w:after="0" w:line="240" w:lineRule="auto"/>
      </w:pPr>
      <w:r>
        <w:separator/>
      </w:r>
    </w:p>
  </w:endnote>
  <w:endnote w:type="continuationSeparator" w:id="0">
    <w:p w:rsidR="00015A29" w:rsidRDefault="00015A29" w:rsidP="0001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29" w:rsidRDefault="00015A29" w:rsidP="00015A29">
      <w:pPr>
        <w:spacing w:after="0" w:line="240" w:lineRule="auto"/>
      </w:pPr>
      <w:r>
        <w:separator/>
      </w:r>
    </w:p>
  </w:footnote>
  <w:footnote w:type="continuationSeparator" w:id="0">
    <w:p w:rsidR="00015A29" w:rsidRDefault="00015A29" w:rsidP="00015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0E2B"/>
    <w:rsid w:val="00015A29"/>
    <w:rsid w:val="00020658"/>
    <w:rsid w:val="000D4177"/>
    <w:rsid w:val="001D0DF0"/>
    <w:rsid w:val="002C6C39"/>
    <w:rsid w:val="00364666"/>
    <w:rsid w:val="003C7DCF"/>
    <w:rsid w:val="003F6147"/>
    <w:rsid w:val="00415354"/>
    <w:rsid w:val="0043018B"/>
    <w:rsid w:val="00441F7A"/>
    <w:rsid w:val="00483E01"/>
    <w:rsid w:val="004A156D"/>
    <w:rsid w:val="004C1504"/>
    <w:rsid w:val="004D3ADE"/>
    <w:rsid w:val="00515FB0"/>
    <w:rsid w:val="00540BAB"/>
    <w:rsid w:val="006F3343"/>
    <w:rsid w:val="00713350"/>
    <w:rsid w:val="007831C5"/>
    <w:rsid w:val="008E4069"/>
    <w:rsid w:val="009142FD"/>
    <w:rsid w:val="00993DF4"/>
    <w:rsid w:val="00AB1572"/>
    <w:rsid w:val="00AB3721"/>
    <w:rsid w:val="00AD1378"/>
    <w:rsid w:val="00B76590"/>
    <w:rsid w:val="00BA2F6C"/>
    <w:rsid w:val="00BE43A4"/>
    <w:rsid w:val="00E53E11"/>
    <w:rsid w:val="00E72456"/>
    <w:rsid w:val="00FB030F"/>
    <w:rsid w:val="00FE0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A648"/>
  <w15:docId w15:val="{D1A34612-03CD-493B-80DF-55AFA75E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E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7DC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1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A29"/>
  </w:style>
  <w:style w:type="paragraph" w:styleId="a7">
    <w:name w:val="footer"/>
    <w:basedOn w:val="a"/>
    <w:link w:val="a8"/>
    <w:uiPriority w:val="99"/>
    <w:unhideWhenUsed/>
    <w:rsid w:val="0001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A29"/>
  </w:style>
  <w:style w:type="paragraph" w:styleId="a9">
    <w:name w:val="Balloon Text"/>
    <w:basedOn w:val="a"/>
    <w:link w:val="aa"/>
    <w:uiPriority w:val="99"/>
    <w:semiHidden/>
    <w:unhideWhenUsed/>
    <w:rsid w:val="0002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SevDK</cp:lastModifiedBy>
  <cp:revision>12</cp:revision>
  <cp:lastPrinted>2019-01-21T15:03:00Z</cp:lastPrinted>
  <dcterms:created xsi:type="dcterms:W3CDTF">2017-12-11T11:29:00Z</dcterms:created>
  <dcterms:modified xsi:type="dcterms:W3CDTF">2019-01-21T15:03:00Z</dcterms:modified>
</cp:coreProperties>
</file>