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Список – рейтинг поступающих в МБУ ДО ДШИ МО «Ладушкинский ГО» </w:t>
      </w:r>
    </w:p>
    <w:p w:rsidR="00034F2B" w:rsidRDefault="00281F7F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1 класс 2026-2027 учебного года </w:t>
      </w:r>
      <w:r w:rsidR="00034F2B">
        <w:rPr>
          <w:rFonts w:ascii="Times New Roman" w:eastAsia="Times New Roman" w:hAnsi="Times New Roman"/>
          <w:b/>
          <w:sz w:val="24"/>
          <w:szCs w:val="24"/>
          <w:lang w:eastAsia="ru-RU"/>
        </w:rPr>
        <w:t>по результатам вступительных испытаний,</w:t>
      </w:r>
    </w:p>
    <w:p w:rsidR="00281F7F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обучение по дополнительн</w:t>
      </w:r>
      <w:r w:rsidR="00281F7F">
        <w:rPr>
          <w:rFonts w:ascii="Times New Roman" w:eastAsia="Times New Roman" w:hAnsi="Times New Roman"/>
          <w:b/>
          <w:sz w:val="24"/>
          <w:szCs w:val="24"/>
          <w:lang w:eastAsia="ru-RU"/>
        </w:rPr>
        <w:t>ой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предпрофессиональн</w:t>
      </w:r>
      <w:r w:rsidR="00281F7F">
        <w:rPr>
          <w:rFonts w:ascii="Times New Roman" w:eastAsia="Times New Roman" w:hAnsi="Times New Roman"/>
          <w:b/>
          <w:sz w:val="24"/>
          <w:szCs w:val="24"/>
          <w:lang w:eastAsia="ru-RU"/>
        </w:rPr>
        <w:t>ой программе</w:t>
      </w:r>
    </w:p>
    <w:p w:rsidR="00034F2B" w:rsidRDefault="00034F2B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в области музыкального искусства</w:t>
      </w:r>
      <w:r w:rsidR="00281F7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«Гитара»</w:t>
      </w:r>
    </w:p>
    <w:p w:rsidR="001E6EDA" w:rsidRDefault="001E6EDA" w:rsidP="00034F2B">
      <w:pPr>
        <w:spacing w:after="0"/>
        <w:ind w:left="426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9375" w:type="dxa"/>
        <w:jc w:val="center"/>
        <w:tblInd w:w="-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93"/>
        <w:gridCol w:w="993"/>
        <w:gridCol w:w="1559"/>
        <w:gridCol w:w="1029"/>
        <w:gridCol w:w="2392"/>
      </w:tblGrid>
      <w:tr w:rsidR="00034F2B" w:rsidRPr="006E6436" w:rsidTr="00034F2B">
        <w:trPr>
          <w:trHeight w:val="927"/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</w:p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Фамилия  имя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034F2B" w:rsidRPr="006E6436" w:rsidRDefault="00034F2B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Возраст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34F2B" w:rsidRPr="006E6436" w:rsidRDefault="00281F7F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ДП</w:t>
            </w:r>
            <w:r w:rsidR="00034F2B"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 в области музыкального искусства</w:t>
            </w:r>
          </w:p>
        </w:tc>
        <w:tc>
          <w:tcPr>
            <w:tcW w:w="1029" w:type="dxa"/>
          </w:tcPr>
          <w:p w:rsidR="00034F2B" w:rsidRPr="006E6436" w:rsidRDefault="00034F2B" w:rsidP="001E6EDA">
            <w:pPr>
              <w:spacing w:after="0" w:line="240" w:lineRule="auto"/>
              <w:ind w:right="2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2392" w:type="dxa"/>
          </w:tcPr>
          <w:p w:rsidR="00034F2B" w:rsidRPr="006E6436" w:rsidRDefault="00034F2B" w:rsidP="00034F2B">
            <w:pPr>
              <w:spacing w:after="0" w:line="240" w:lineRule="auto"/>
              <w:ind w:right="17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Решение комиссии</w:t>
            </w:r>
          </w:p>
        </w:tc>
        <w:bookmarkStart w:id="0" w:name="_GoBack"/>
        <w:bookmarkEnd w:id="0"/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Pr="00A7362E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 xml:space="preserve">Столбер </w:t>
            </w:r>
          </w:p>
          <w:p w:rsidR="00056FB6" w:rsidRPr="006E6436" w:rsidRDefault="00056FB6" w:rsidP="00056FB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7362E">
              <w:rPr>
                <w:rFonts w:ascii="Times New Roman" w:hAnsi="Times New Roman"/>
                <w:sz w:val="24"/>
                <w:szCs w:val="24"/>
              </w:rPr>
              <w:t>Виталий Васильевич</w:t>
            </w:r>
          </w:p>
        </w:tc>
        <w:tc>
          <w:tcPr>
            <w:tcW w:w="993" w:type="dxa"/>
          </w:tcPr>
          <w:p w:rsidR="00056FB6" w:rsidRPr="006E6436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1ED2">
              <w:rPr>
                <w:rFonts w:ascii="Times New Roman" w:eastAsia="Times New Roman" w:hAnsi="Times New Roman"/>
                <w:lang w:eastAsia="ru-RU"/>
              </w:rPr>
              <w:t>9 лет</w:t>
            </w:r>
          </w:p>
        </w:tc>
        <w:tc>
          <w:tcPr>
            <w:tcW w:w="1559" w:type="dxa"/>
          </w:tcPr>
          <w:p w:rsidR="00056FB6" w:rsidRPr="00DD1ED2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 w:rsidRPr="00DD1ED2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DD1ED2"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Pr="006E6436" w:rsidRDefault="00281F7F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1/8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Pr="00A7362E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Тружников</w:t>
            </w:r>
            <w:proofErr w:type="spellEnd"/>
            <w:r w:rsidRPr="00A73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6FB6" w:rsidRPr="006E6436" w:rsidRDefault="00056FB6" w:rsidP="00056FB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A7362E">
              <w:rPr>
                <w:rFonts w:ascii="Times New Roman" w:hAnsi="Times New Roman"/>
                <w:sz w:val="24"/>
                <w:szCs w:val="24"/>
              </w:rPr>
              <w:t>Кирилл Андреевич</w:t>
            </w:r>
          </w:p>
        </w:tc>
        <w:tc>
          <w:tcPr>
            <w:tcW w:w="993" w:type="dxa"/>
          </w:tcPr>
          <w:p w:rsidR="00056FB6" w:rsidRPr="006E6436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Pr="006E6436" w:rsidRDefault="00281F7F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1/8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ind w:left="143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Pr="00A7362E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Абдувахобова</w:t>
            </w:r>
            <w:proofErr w:type="spellEnd"/>
            <w:r w:rsidRPr="00A73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6FB6" w:rsidRPr="006E6436" w:rsidRDefault="00056FB6" w:rsidP="00056FB6">
            <w:pPr>
              <w:spacing w:after="0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Таис</w:t>
            </w:r>
            <w:proofErr w:type="spellEnd"/>
            <w:r w:rsidRPr="00A73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Фирузовна</w:t>
            </w:r>
            <w:proofErr w:type="spellEnd"/>
          </w:p>
        </w:tc>
        <w:tc>
          <w:tcPr>
            <w:tcW w:w="993" w:type="dxa"/>
          </w:tcPr>
          <w:p w:rsidR="00056FB6" w:rsidRPr="006E6436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034F2B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Pr="006E6436" w:rsidRDefault="00281F7F" w:rsidP="00034F2B">
            <w:pPr>
              <w:spacing w:after="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1/5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ind w:left="143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Pr="00A7362E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 xml:space="preserve">Каримова </w:t>
            </w:r>
          </w:p>
          <w:p w:rsidR="00056FB6" w:rsidRPr="006E6436" w:rsidRDefault="00056FB6" w:rsidP="00056FB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Дарина</w:t>
            </w:r>
            <w:proofErr w:type="spellEnd"/>
            <w:r w:rsidRPr="00A7362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7362E">
              <w:rPr>
                <w:rFonts w:ascii="Times New Roman" w:hAnsi="Times New Roman"/>
                <w:sz w:val="24"/>
                <w:szCs w:val="24"/>
              </w:rPr>
              <w:t>Миразимовна</w:t>
            </w:r>
            <w:proofErr w:type="spellEnd"/>
          </w:p>
        </w:tc>
        <w:tc>
          <w:tcPr>
            <w:tcW w:w="993" w:type="dxa"/>
          </w:tcPr>
          <w:p w:rsidR="00056FB6" w:rsidRPr="006E6436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D1ED2">
              <w:rPr>
                <w:rFonts w:ascii="Times New Roman" w:eastAsia="Times New Roman" w:hAnsi="Times New Roman"/>
                <w:lang w:eastAsia="ru-RU"/>
              </w:rPr>
              <w:t>10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</w:p>
          <w:p w:rsidR="00056FB6" w:rsidRPr="006E6436" w:rsidRDefault="00281F7F" w:rsidP="00034F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1/8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ind w:left="143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Pr="00A7362E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 xml:space="preserve">Алексеева </w:t>
            </w:r>
          </w:p>
          <w:p w:rsidR="00056FB6" w:rsidRPr="000F71B2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7362E">
              <w:rPr>
                <w:rFonts w:ascii="Times New Roman" w:hAnsi="Times New Roman"/>
                <w:sz w:val="24"/>
                <w:szCs w:val="24"/>
              </w:rPr>
              <w:t>Кира Романовна</w:t>
            </w:r>
          </w:p>
        </w:tc>
        <w:tc>
          <w:tcPr>
            <w:tcW w:w="993" w:type="dxa"/>
          </w:tcPr>
          <w:p w:rsidR="00056FB6" w:rsidRPr="00DD1ED2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</w:p>
          <w:p w:rsidR="00056FB6" w:rsidRPr="00DD1ED2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1/5</w:t>
            </w:r>
          </w:p>
        </w:tc>
        <w:tc>
          <w:tcPr>
            <w:tcW w:w="1029" w:type="dxa"/>
          </w:tcPr>
          <w:p w:rsidR="00056FB6" w:rsidRPr="006E6436" w:rsidRDefault="00281F7F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ind w:left="143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Иванова Алина Сергеевна</w:t>
            </w:r>
          </w:p>
        </w:tc>
        <w:tc>
          <w:tcPr>
            <w:tcW w:w="993" w:type="dxa"/>
          </w:tcPr>
          <w:p w:rsidR="00056FB6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1/5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spacing w:after="0" w:line="240" w:lineRule="auto"/>
              <w:ind w:right="190"/>
              <w:jc w:val="center"/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Цатрян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Наринэ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Гришаевна</w:t>
            </w:r>
            <w:proofErr w:type="spellEnd"/>
          </w:p>
        </w:tc>
        <w:tc>
          <w:tcPr>
            <w:tcW w:w="993" w:type="dxa"/>
          </w:tcPr>
          <w:p w:rsidR="00056FB6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</w:p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1/5</w:t>
            </w:r>
          </w:p>
        </w:tc>
        <w:tc>
          <w:tcPr>
            <w:tcW w:w="1029" w:type="dxa"/>
          </w:tcPr>
          <w:p w:rsidR="00056FB6" w:rsidRPr="006E6436" w:rsidRDefault="00281F7F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Default="00056FB6" w:rsidP="00CF5473">
            <w:pPr>
              <w:spacing w:after="0" w:line="240" w:lineRule="auto"/>
              <w:ind w:left="123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Булгаков </w:t>
            </w:r>
          </w:p>
          <w:p w:rsidR="00056FB6" w:rsidRPr="000F71B2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Михаил Андреевич</w:t>
            </w:r>
          </w:p>
        </w:tc>
        <w:tc>
          <w:tcPr>
            <w:tcW w:w="993" w:type="dxa"/>
          </w:tcPr>
          <w:p w:rsidR="00056FB6" w:rsidRPr="000F71B2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Default="00281F7F" w:rsidP="00CF5473">
            <w:pPr>
              <w:spacing w:after="0"/>
              <w:jc w:val="center"/>
            </w:pPr>
            <w:r>
              <w:rPr>
                <w:rFonts w:ascii="Times New Roman" w:eastAsia="Times New Roman" w:hAnsi="Times New Roman"/>
                <w:lang w:eastAsia="ru-RU"/>
              </w:rPr>
              <w:t>1/8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Шимченко</w:t>
            </w:r>
            <w:proofErr w:type="spellEnd"/>
          </w:p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София Вячеславовна</w:t>
            </w:r>
          </w:p>
        </w:tc>
        <w:tc>
          <w:tcPr>
            <w:tcW w:w="993" w:type="dxa"/>
          </w:tcPr>
          <w:p w:rsidR="00056FB6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>П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«Гитара»</w:t>
            </w:r>
          </w:p>
          <w:p w:rsidR="00056FB6" w:rsidRPr="005773F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 1/5</w:t>
            </w:r>
          </w:p>
        </w:tc>
        <w:tc>
          <w:tcPr>
            <w:tcW w:w="1029" w:type="dxa"/>
          </w:tcPr>
          <w:p w:rsidR="00056FB6" w:rsidRPr="006E6436" w:rsidRDefault="00281F7F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  <w:tr w:rsidR="00056FB6" w:rsidRPr="006E6436" w:rsidTr="00034F2B">
        <w:trPr>
          <w:trHeight w:val="283"/>
          <w:jc w:val="center"/>
        </w:trPr>
        <w:tc>
          <w:tcPr>
            <w:tcW w:w="709" w:type="dxa"/>
          </w:tcPr>
          <w:p w:rsidR="00056FB6" w:rsidRPr="006E6436" w:rsidRDefault="00056FB6" w:rsidP="00034F2B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Касперавичюте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56FB6" w:rsidRDefault="00056FB6" w:rsidP="00CF5473">
            <w:pPr>
              <w:spacing w:after="0"/>
              <w:ind w:left="12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Алиса Алексеевна</w:t>
            </w:r>
          </w:p>
        </w:tc>
        <w:tc>
          <w:tcPr>
            <w:tcW w:w="993" w:type="dxa"/>
          </w:tcPr>
          <w:p w:rsidR="00056FB6" w:rsidRDefault="00056FB6" w:rsidP="00CF547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 лет</w:t>
            </w:r>
          </w:p>
        </w:tc>
        <w:tc>
          <w:tcPr>
            <w:tcW w:w="1559" w:type="dxa"/>
          </w:tcPr>
          <w:p w:rsidR="00056FB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ДП</w:t>
            </w:r>
            <w:r w:rsidR="00056FB6">
              <w:rPr>
                <w:rFonts w:ascii="Times New Roman" w:eastAsia="Times New Roman" w:hAnsi="Times New Roman"/>
                <w:lang w:eastAsia="ru-RU"/>
              </w:rPr>
              <w:t xml:space="preserve">П </w:t>
            </w:r>
          </w:p>
          <w:p w:rsidR="00281F7F" w:rsidRDefault="00056FB6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«Гитара»</w:t>
            </w:r>
            <w:r w:rsidR="00281F7F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:rsidR="00056FB6" w:rsidRPr="005773F6" w:rsidRDefault="00281F7F" w:rsidP="00CF5473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1/5</w:t>
            </w:r>
          </w:p>
        </w:tc>
        <w:tc>
          <w:tcPr>
            <w:tcW w:w="1029" w:type="dxa"/>
          </w:tcPr>
          <w:p w:rsidR="00056FB6" w:rsidRPr="006E6436" w:rsidRDefault="00056FB6" w:rsidP="00034F2B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HAnsi" w:hAnsi="Times New Roman"/>
                <w:sz w:val="24"/>
                <w:szCs w:val="24"/>
              </w:rPr>
              <w:t>4</w:t>
            </w:r>
          </w:p>
        </w:tc>
        <w:tc>
          <w:tcPr>
            <w:tcW w:w="2392" w:type="dxa"/>
          </w:tcPr>
          <w:p w:rsidR="00056FB6" w:rsidRPr="006E6436" w:rsidRDefault="00056FB6" w:rsidP="006E6436">
            <w:pPr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E6436">
              <w:rPr>
                <w:rFonts w:ascii="Times New Roman" w:eastAsiaTheme="minorEastAsia" w:hAnsi="Times New Roman"/>
                <w:sz w:val="24"/>
                <w:szCs w:val="24"/>
                <w:lang w:eastAsia="ru-RU"/>
              </w:rPr>
              <w:t>Зачислить в 1 класс</w:t>
            </w:r>
          </w:p>
        </w:tc>
      </w:tr>
    </w:tbl>
    <w:p w:rsidR="007C352F" w:rsidRDefault="007C352F"/>
    <w:p w:rsidR="001E6EDA" w:rsidRPr="001E6EDA" w:rsidRDefault="001E6EDA">
      <w:pPr>
        <w:rPr>
          <w:rFonts w:ascii="Times New Roman" w:hAnsi="Times New Roman"/>
          <w:sz w:val="24"/>
          <w:szCs w:val="24"/>
        </w:rPr>
      </w:pPr>
      <w:r w:rsidRPr="001E6EDA">
        <w:rPr>
          <w:rFonts w:ascii="Times New Roman" w:hAnsi="Times New Roman"/>
          <w:sz w:val="24"/>
          <w:szCs w:val="24"/>
        </w:rPr>
        <w:t>Директор МБУ ДО ДШИ</w:t>
      </w:r>
      <w:r>
        <w:rPr>
          <w:rFonts w:ascii="Times New Roman" w:hAnsi="Times New Roman"/>
          <w:sz w:val="24"/>
          <w:szCs w:val="24"/>
        </w:rPr>
        <w:t xml:space="preserve">      ___________  </w:t>
      </w:r>
      <w:r w:rsidRPr="001E6EDA">
        <w:rPr>
          <w:rFonts w:ascii="Times New Roman" w:hAnsi="Times New Roman"/>
          <w:sz w:val="24"/>
          <w:szCs w:val="24"/>
        </w:rPr>
        <w:t xml:space="preserve"> О.Л.Салимова</w:t>
      </w:r>
    </w:p>
    <w:sectPr w:rsidR="001E6EDA" w:rsidRPr="001E6EDA" w:rsidSect="00034F2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E06F61"/>
    <w:multiLevelType w:val="hybridMultilevel"/>
    <w:tmpl w:val="608672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71C"/>
    <w:rsid w:val="00034F2B"/>
    <w:rsid w:val="00056FB6"/>
    <w:rsid w:val="000C5544"/>
    <w:rsid w:val="001E6EDA"/>
    <w:rsid w:val="00281F7F"/>
    <w:rsid w:val="005C171C"/>
    <w:rsid w:val="006E6436"/>
    <w:rsid w:val="007C352F"/>
    <w:rsid w:val="00C4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F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63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Администратор безопасности</cp:lastModifiedBy>
  <cp:revision>4</cp:revision>
  <dcterms:created xsi:type="dcterms:W3CDTF">2026-09-29T09:14:00Z</dcterms:created>
  <dcterms:modified xsi:type="dcterms:W3CDTF">2026-09-29T09:15:00Z</dcterms:modified>
</cp:coreProperties>
</file>