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D1" w:rsidRPr="00C72B62" w:rsidRDefault="00186BD1" w:rsidP="00186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C72B62">
        <w:rPr>
          <w:rFonts w:ascii="Times New Roman" w:hAnsi="Times New Roman"/>
          <w:b/>
          <w:sz w:val="24"/>
          <w:szCs w:val="24"/>
        </w:rPr>
        <w:t xml:space="preserve">План мероприятий </w:t>
      </w:r>
      <w:proofErr w:type="spellStart"/>
      <w:r w:rsidRPr="00C72B62">
        <w:rPr>
          <w:rFonts w:ascii="Times New Roman" w:hAnsi="Times New Roman"/>
          <w:b/>
          <w:sz w:val="24"/>
          <w:szCs w:val="24"/>
        </w:rPr>
        <w:t>антинаркотической</w:t>
      </w:r>
      <w:proofErr w:type="spellEnd"/>
      <w:r w:rsidRPr="00C72B62">
        <w:rPr>
          <w:rFonts w:ascii="Times New Roman" w:hAnsi="Times New Roman"/>
          <w:b/>
          <w:sz w:val="24"/>
          <w:szCs w:val="24"/>
        </w:rPr>
        <w:t xml:space="preserve"> направленности</w:t>
      </w:r>
    </w:p>
    <w:p w:rsidR="00186BD1" w:rsidRDefault="00186BD1" w:rsidP="00186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2B62">
        <w:rPr>
          <w:rFonts w:ascii="Times New Roman" w:hAnsi="Times New Roman"/>
          <w:b/>
          <w:sz w:val="24"/>
          <w:szCs w:val="24"/>
        </w:rPr>
        <w:t xml:space="preserve">учреждений культуры Павловского района на </w:t>
      </w:r>
      <w:r w:rsidR="00BC1420">
        <w:rPr>
          <w:rFonts w:ascii="Times New Roman" w:hAnsi="Times New Roman"/>
          <w:b/>
          <w:sz w:val="24"/>
          <w:szCs w:val="24"/>
        </w:rPr>
        <w:t>2</w:t>
      </w:r>
      <w:r w:rsidR="00205FA9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F70A22">
        <w:rPr>
          <w:rFonts w:ascii="Times New Roman" w:hAnsi="Times New Roman"/>
          <w:b/>
          <w:sz w:val="24"/>
          <w:szCs w:val="24"/>
        </w:rPr>
        <w:t>2</w:t>
      </w:r>
      <w:r w:rsidRPr="00C72B62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186BD1" w:rsidRDefault="00186BD1" w:rsidP="00186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Pr="00C72B62" w:rsidRDefault="00205FA9" w:rsidP="00186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36" w:tblpY="1"/>
        <w:tblOverlap w:val="never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2156"/>
        <w:gridCol w:w="2455"/>
        <w:gridCol w:w="1503"/>
        <w:gridCol w:w="628"/>
        <w:gridCol w:w="2137"/>
      </w:tblGrid>
      <w:tr w:rsidR="00186BD1" w:rsidRPr="00BC1420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7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2B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7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C72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C72B62">
              <w:rPr>
                <w:rFonts w:ascii="Times New Roman" w:hAnsi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2B6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C72B62">
              <w:rPr>
                <w:rFonts w:ascii="Times New Roman" w:hAnsi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</w:tr>
      <w:bookmarkEnd w:id="0"/>
      <w:tr w:rsidR="00186BD1" w:rsidRPr="00BC1420" w:rsidTr="00205FA9">
        <w:trPr>
          <w:trHeight w:val="298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BC1420" w:rsidRDefault="00BC1420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420">
              <w:rPr>
                <w:rFonts w:ascii="Times New Roman" w:hAnsi="Times New Roman"/>
                <w:sz w:val="24"/>
                <w:szCs w:val="24"/>
              </w:rPr>
              <w:t>«Сегодня модно быть здоровым»</w:t>
            </w:r>
          </w:p>
          <w:p w:rsidR="00BC1420" w:rsidRPr="00205FA9" w:rsidRDefault="00BC1420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420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6B5F70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205FA9" w:rsidRDefault="00BC1420" w:rsidP="00BC1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C1420">
              <w:rPr>
                <w:rFonts w:ascii="Times New Roman" w:hAnsi="Times New Roman"/>
                <w:sz w:val="24"/>
                <w:szCs w:val="24"/>
              </w:rPr>
              <w:t xml:space="preserve">.04.2022 </w:t>
            </w:r>
            <w:r w:rsidR="00205F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205FA9" w:rsidRDefault="00F70A22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86BD1" w:rsidRPr="00205FA9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186BD1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  <w:tr w:rsidR="00205FA9" w:rsidRPr="00BC1420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C72B62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BC1420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420">
              <w:rPr>
                <w:rFonts w:ascii="Times New Roman" w:hAnsi="Times New Roman"/>
                <w:sz w:val="24"/>
                <w:szCs w:val="24"/>
              </w:rPr>
              <w:t>«Путешествие по дорогам здоровья» Тематическая викторина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6B5F70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BC1420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420">
              <w:rPr>
                <w:rFonts w:ascii="Times New Roman" w:hAnsi="Times New Roman"/>
                <w:sz w:val="24"/>
                <w:szCs w:val="24"/>
              </w:rPr>
              <w:t xml:space="preserve">27.05.2022 </w:t>
            </w:r>
            <w:r w:rsidR="00205FA9" w:rsidRPr="00205F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F70A22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  <w:tr w:rsidR="00205FA9" w:rsidRPr="00BC1420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C72B62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BC1420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420">
              <w:rPr>
                <w:rFonts w:ascii="Times New Roman" w:hAnsi="Times New Roman"/>
                <w:sz w:val="24"/>
                <w:szCs w:val="24"/>
              </w:rPr>
              <w:t>«Спорт продлевает жизнь» Час полезной информации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6B5F70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BC1420" w:rsidP="00F70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420">
              <w:rPr>
                <w:rFonts w:ascii="Times New Roman" w:hAnsi="Times New Roman"/>
                <w:sz w:val="24"/>
                <w:szCs w:val="24"/>
              </w:rPr>
              <w:t xml:space="preserve">24.06.2022 </w:t>
            </w:r>
            <w:r w:rsidR="00205FA9" w:rsidRPr="00205F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F70A22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</w:tbl>
    <w:p w:rsidR="00E6479C" w:rsidRDefault="00E6479C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P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205FA9" w:rsidRPr="00205FA9" w:rsidSect="00DB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BD1"/>
    <w:rsid w:val="00186BD1"/>
    <w:rsid w:val="00205FA9"/>
    <w:rsid w:val="004117BB"/>
    <w:rsid w:val="006B5F70"/>
    <w:rsid w:val="00915FEF"/>
    <w:rsid w:val="00B3648F"/>
    <w:rsid w:val="00BC1420"/>
    <w:rsid w:val="00DB20E2"/>
    <w:rsid w:val="00DE545A"/>
    <w:rsid w:val="00E6479C"/>
    <w:rsid w:val="00F7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B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-upor.pavkult.ru/" TargetMode="External"/><Relationship Id="rId5" Type="http://schemas.openxmlformats.org/officeDocument/2006/relationships/hyperlink" Target="https://bibl-upor.pavkult.ru/" TargetMode="External"/><Relationship Id="rId4" Type="http://schemas.openxmlformats.org/officeDocument/2006/relationships/hyperlink" Target="https://bibl-upor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</cp:lastModifiedBy>
  <cp:revision>3</cp:revision>
  <dcterms:created xsi:type="dcterms:W3CDTF">2022-03-22T12:58:00Z</dcterms:created>
  <dcterms:modified xsi:type="dcterms:W3CDTF">2022-03-22T13:01:00Z</dcterms:modified>
</cp:coreProperties>
</file>