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256F7" w14:textId="77777777" w:rsidR="006943A1" w:rsidRPr="000D5481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ФОРМЫ</w:t>
      </w:r>
    </w:p>
    <w:p w14:paraId="7BDD3390" w14:textId="77777777" w:rsidR="00A730E5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для заполнения данных о результатах профессиональной деятельности</w:t>
      </w:r>
      <w:r w:rsidR="009A00DE" w:rsidRPr="000D5481">
        <w:rPr>
          <w:rFonts w:ascii="Times New Roman" w:hAnsi="Times New Roman"/>
          <w:b/>
          <w:sz w:val="28"/>
          <w:szCs w:val="28"/>
        </w:rPr>
        <w:t xml:space="preserve"> </w:t>
      </w:r>
      <w:r w:rsidRPr="000D5481">
        <w:rPr>
          <w:rFonts w:ascii="Times New Roman" w:hAnsi="Times New Roman"/>
          <w:b/>
          <w:sz w:val="28"/>
          <w:szCs w:val="28"/>
        </w:rPr>
        <w:t xml:space="preserve">педагогического работника ОО Краснодарского края, аттестуемого в целях установления квалификационной категории (первой, высшей) по должности </w:t>
      </w:r>
    </w:p>
    <w:p w14:paraId="018AD8A0" w14:textId="2C6E591A" w:rsidR="006943A1" w:rsidRPr="000D5481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bCs/>
          <w:sz w:val="28"/>
          <w:szCs w:val="28"/>
        </w:rPr>
        <w:t>«преподаватель-организатор ОБ</w:t>
      </w:r>
      <w:r w:rsidR="002B4AD5">
        <w:rPr>
          <w:rFonts w:ascii="Times New Roman" w:hAnsi="Times New Roman"/>
          <w:b/>
          <w:bCs/>
          <w:sz w:val="28"/>
          <w:szCs w:val="28"/>
        </w:rPr>
        <w:t>ЗР</w:t>
      </w:r>
      <w:r w:rsidRPr="000D5481">
        <w:rPr>
          <w:rFonts w:ascii="Times New Roman" w:hAnsi="Times New Roman"/>
          <w:b/>
          <w:bCs/>
          <w:sz w:val="28"/>
          <w:szCs w:val="28"/>
        </w:rPr>
        <w:t>» («учитель ОБ</w:t>
      </w:r>
      <w:r w:rsidR="002B4AD5">
        <w:rPr>
          <w:rFonts w:ascii="Times New Roman" w:hAnsi="Times New Roman"/>
          <w:b/>
          <w:bCs/>
          <w:sz w:val="28"/>
          <w:szCs w:val="28"/>
        </w:rPr>
        <w:t>ЗР</w:t>
      </w:r>
      <w:r w:rsidRPr="000D5481">
        <w:rPr>
          <w:rFonts w:ascii="Times New Roman" w:hAnsi="Times New Roman"/>
          <w:b/>
          <w:bCs/>
          <w:sz w:val="28"/>
          <w:szCs w:val="28"/>
        </w:rPr>
        <w:t>»)</w:t>
      </w:r>
    </w:p>
    <w:p w14:paraId="46A52C32" w14:textId="77777777" w:rsidR="006943A1" w:rsidRPr="000D5481" w:rsidRDefault="006943A1" w:rsidP="000D5481">
      <w:pPr>
        <w:tabs>
          <w:tab w:val="left" w:pos="11340"/>
        </w:tabs>
        <w:suppressAutoHyphens/>
        <w:spacing w:after="0" w:line="240" w:lineRule="auto"/>
        <w:ind w:left="3402" w:right="3232"/>
        <w:jc w:val="center"/>
        <w:rPr>
          <w:rFonts w:ascii="Times New Roman" w:hAnsi="Times New Roman"/>
          <w:b/>
          <w:color w:val="92D050"/>
          <w:sz w:val="28"/>
          <w:szCs w:val="28"/>
        </w:rPr>
      </w:pPr>
    </w:p>
    <w:p w14:paraId="499D4B3D" w14:textId="3F067C75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ФОРМА № 1</w:t>
      </w:r>
      <w:r w:rsidRPr="000D5481">
        <w:rPr>
          <w:rFonts w:ascii="Times New Roman" w:hAnsi="Times New Roman"/>
          <w:sz w:val="28"/>
          <w:szCs w:val="28"/>
        </w:rPr>
        <w:t xml:space="preserve"> к разделу 1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 xml:space="preserve"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</w:t>
      </w:r>
      <w:r w:rsidR="00A06B5C" w:rsidRPr="000D5481">
        <w:rPr>
          <w:rFonts w:ascii="Times New Roman" w:hAnsi="Times New Roman"/>
          <w:bCs/>
          <w:sz w:val="28"/>
          <w:szCs w:val="28"/>
        </w:rPr>
        <w:br/>
      </w:r>
      <w:r w:rsidRPr="000D5481">
        <w:rPr>
          <w:rFonts w:ascii="Times New Roman" w:hAnsi="Times New Roman"/>
          <w:bCs/>
          <w:sz w:val="28"/>
          <w:szCs w:val="28"/>
        </w:rPr>
        <w:t>высшей – оставить нужное) по должности «преподаватель-организатор ОБ</w:t>
      </w:r>
      <w:r w:rsidR="002B4AD5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 («учитель ОБ</w:t>
      </w:r>
      <w:r w:rsidR="002B4AD5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»)</w:t>
      </w:r>
    </w:p>
    <w:p w14:paraId="325C36A2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8A5AB" w14:textId="73E794E1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«</w:t>
      </w:r>
      <w:r w:rsidR="003F0CCA">
        <w:rPr>
          <w:rFonts w:ascii="Times New Roman" w:hAnsi="Times New Roman"/>
          <w:b/>
          <w:sz w:val="28"/>
          <w:szCs w:val="28"/>
        </w:rPr>
        <w:t>О</w:t>
      </w:r>
      <w:r w:rsidRPr="000D5481">
        <w:rPr>
          <w:rFonts w:ascii="Times New Roman" w:hAnsi="Times New Roman"/>
          <w:b/>
          <w:sz w:val="28"/>
          <w:szCs w:val="28"/>
        </w:rPr>
        <w:t>своени</w:t>
      </w:r>
      <w:r w:rsidR="003F0CCA">
        <w:rPr>
          <w:rFonts w:ascii="Times New Roman" w:hAnsi="Times New Roman"/>
          <w:b/>
          <w:sz w:val="28"/>
          <w:szCs w:val="28"/>
        </w:rPr>
        <w:t>е</w:t>
      </w:r>
      <w:r w:rsidRPr="000D5481">
        <w:rPr>
          <w:rFonts w:ascii="Times New Roman" w:hAnsi="Times New Roman"/>
          <w:b/>
          <w:sz w:val="28"/>
          <w:szCs w:val="28"/>
        </w:rPr>
        <w:t xml:space="preserve"> обучающимися образовательных программ»</w:t>
      </w:r>
    </w:p>
    <w:p w14:paraId="46C59955" w14:textId="77777777" w:rsidR="006943A1" w:rsidRPr="000D5481" w:rsidRDefault="006943A1" w:rsidP="000D54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9836F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</w:t>
      </w:r>
    </w:p>
    <w:p w14:paraId="4D283158" w14:textId="6CF2033E" w:rsidR="00B11E27" w:rsidRPr="00460337" w:rsidRDefault="00B11E27" w:rsidP="00B11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3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 (полное наименование организации с указанием муниципалитета), должность</w:t>
      </w:r>
      <w:r w:rsidR="007F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</w:t>
      </w:r>
      <w:r w:rsidRPr="0046033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14:paraId="061FC3F2" w14:textId="77777777" w:rsidR="006943A1" w:rsidRPr="000D5481" w:rsidRDefault="006943A1" w:rsidP="000D5481">
      <w:pPr>
        <w:pStyle w:val="a4"/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00653945" w14:textId="2D7912EE" w:rsidR="006943A1" w:rsidRPr="00CA6CD2" w:rsidRDefault="006943A1" w:rsidP="00CA6CD2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Предметные результаты освоения обучающимися основной образовательной программы по итогам мониторингов</w:t>
      </w:r>
      <w:r w:rsidR="00B0455E" w:rsidRPr="000D5481">
        <w:rPr>
          <w:rFonts w:ascii="Times New Roman" w:hAnsi="Times New Roman"/>
          <w:b/>
          <w:sz w:val="28"/>
          <w:szCs w:val="28"/>
        </w:rPr>
        <w:t xml:space="preserve"> и иных форм контроля</w:t>
      </w:r>
      <w:r w:rsidRPr="000D5481">
        <w:rPr>
          <w:rFonts w:ascii="Times New Roman" w:hAnsi="Times New Roman"/>
          <w:b/>
          <w:sz w:val="28"/>
          <w:szCs w:val="28"/>
        </w:rPr>
        <w:t xml:space="preserve">, проводимых </w:t>
      </w:r>
      <w:r w:rsidR="00A914C4">
        <w:rPr>
          <w:rFonts w:ascii="Times New Roman" w:hAnsi="Times New Roman"/>
          <w:b/>
          <w:sz w:val="28"/>
          <w:szCs w:val="28"/>
        </w:rPr>
        <w:t>ОО</w:t>
      </w:r>
      <w:r w:rsidRPr="000D5481">
        <w:rPr>
          <w:rFonts w:ascii="Times New Roman" w:hAnsi="Times New Roman"/>
          <w:b/>
          <w:sz w:val="28"/>
          <w:szCs w:val="28"/>
        </w:rPr>
        <w:t xml:space="preserve"> (п. 1.1.1)</w:t>
      </w:r>
    </w:p>
    <w:p w14:paraId="32376AED" w14:textId="5C30EA1D" w:rsidR="00CA6CD2" w:rsidRPr="00CA6CD2" w:rsidRDefault="00CA6CD2" w:rsidP="00CA6CD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A6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Является обязательным </w:t>
      </w:r>
      <w:r w:rsidR="003A2396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представлении</w:t>
      </w:r>
      <w:r w:rsidRPr="00CA6C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результатов</w:t>
      </w:r>
    </w:p>
    <w:p w14:paraId="5B3062EA" w14:textId="77777777" w:rsidR="00CA6CD2" w:rsidRPr="00CA6CD2" w:rsidRDefault="00CA6CD2" w:rsidP="00CA6CD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6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837"/>
        <w:gridCol w:w="1154"/>
        <w:gridCol w:w="2531"/>
        <w:gridCol w:w="2017"/>
        <w:gridCol w:w="1647"/>
        <w:gridCol w:w="1505"/>
        <w:gridCol w:w="3085"/>
      </w:tblGrid>
      <w:tr w:rsidR="006943A1" w:rsidRPr="000D5481" w14:paraId="5E245C1A" w14:textId="77777777" w:rsidTr="00417347">
        <w:trPr>
          <w:trHeight w:val="301"/>
        </w:trPr>
        <w:tc>
          <w:tcPr>
            <w:tcW w:w="1828" w:type="dxa"/>
            <w:vMerge w:val="restart"/>
            <w:vAlign w:val="center"/>
          </w:tcPr>
          <w:p w14:paraId="4652C25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837" w:type="dxa"/>
            <w:vMerge w:val="restart"/>
            <w:vAlign w:val="center"/>
          </w:tcPr>
          <w:p w14:paraId="6FF5646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54" w:type="dxa"/>
            <w:vMerge w:val="restart"/>
            <w:vAlign w:val="center"/>
          </w:tcPr>
          <w:p w14:paraId="3418EC5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531" w:type="dxa"/>
            <w:vMerge w:val="restart"/>
            <w:vAlign w:val="center"/>
          </w:tcPr>
          <w:p w14:paraId="1F72ECDA" w14:textId="77777777" w:rsidR="009A00DE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Вид административного контроля, не менее 3 контрольных </w:t>
            </w:r>
          </w:p>
          <w:p w14:paraId="3DE7E795" w14:textId="5F92D7F0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2017" w:type="dxa"/>
            <w:vMerge w:val="restart"/>
            <w:vAlign w:val="center"/>
          </w:tcPr>
          <w:p w14:paraId="04AC02F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Количество обучающихся, участвующих </w:t>
            </w:r>
          </w:p>
          <w:p w14:paraId="55F999C9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в работе, чел.</w:t>
            </w:r>
          </w:p>
        </w:tc>
        <w:tc>
          <w:tcPr>
            <w:tcW w:w="3152" w:type="dxa"/>
            <w:gridSpan w:val="2"/>
            <w:vAlign w:val="center"/>
          </w:tcPr>
          <w:p w14:paraId="638DA3BC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Обучающиеся, имеющие </w:t>
            </w:r>
          </w:p>
          <w:p w14:paraId="4BCF5CD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качественный результат</w:t>
            </w:r>
          </w:p>
        </w:tc>
        <w:tc>
          <w:tcPr>
            <w:tcW w:w="3085" w:type="dxa"/>
            <w:vMerge w:val="restart"/>
            <w:vAlign w:val="center"/>
          </w:tcPr>
          <w:p w14:paraId="761779BA" w14:textId="77777777" w:rsidR="0070632A" w:rsidRPr="0070632A" w:rsidRDefault="0070632A" w:rsidP="007063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документов о проведении и об итогах </w:t>
            </w:r>
          </w:p>
          <w:p w14:paraId="6D2922AE" w14:textId="7DA5C57C" w:rsidR="006943A1" w:rsidRPr="000D5481" w:rsidRDefault="0070632A" w:rsidP="00706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</w:t>
            </w:r>
          </w:p>
        </w:tc>
      </w:tr>
      <w:tr w:rsidR="006943A1" w:rsidRPr="000D5481" w14:paraId="4BE37FD1" w14:textId="77777777" w:rsidTr="00417347">
        <w:trPr>
          <w:trHeight w:val="317"/>
        </w:trPr>
        <w:tc>
          <w:tcPr>
            <w:tcW w:w="1828" w:type="dxa"/>
            <w:vMerge/>
          </w:tcPr>
          <w:p w14:paraId="33EE4B0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vMerge/>
          </w:tcPr>
          <w:p w14:paraId="57C22A5B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vMerge/>
          </w:tcPr>
          <w:p w14:paraId="4EDFCFD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14:paraId="7B34F1F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</w:tcPr>
          <w:p w14:paraId="3934B8C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36A073F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  <w:tc>
          <w:tcPr>
            <w:tcW w:w="1505" w:type="dxa"/>
          </w:tcPr>
          <w:p w14:paraId="448EB3BC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085" w:type="dxa"/>
            <w:vMerge/>
          </w:tcPr>
          <w:p w14:paraId="319212A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3A1" w:rsidRPr="000D5481" w14:paraId="70CC21F4" w14:textId="77777777" w:rsidTr="00417347">
        <w:trPr>
          <w:trHeight w:val="317"/>
        </w:trPr>
        <w:tc>
          <w:tcPr>
            <w:tcW w:w="1828" w:type="dxa"/>
          </w:tcPr>
          <w:p w14:paraId="71AB504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</w:tcPr>
          <w:p w14:paraId="5433044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44385EB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1" w:type="dxa"/>
          </w:tcPr>
          <w:p w14:paraId="4196E93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7" w:type="dxa"/>
          </w:tcPr>
          <w:p w14:paraId="557E1FE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14:paraId="6299AAF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14:paraId="3C41AB37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3E5227C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3A1" w:rsidRPr="000D5481" w14:paraId="2C2C653A" w14:textId="77777777" w:rsidTr="00417347">
        <w:trPr>
          <w:trHeight w:val="317"/>
        </w:trPr>
        <w:tc>
          <w:tcPr>
            <w:tcW w:w="10014" w:type="dxa"/>
            <w:gridSpan w:val="6"/>
          </w:tcPr>
          <w:p w14:paraId="623F7DBB" w14:textId="77777777" w:rsidR="006943A1" w:rsidRPr="000D5481" w:rsidRDefault="006943A1" w:rsidP="000D54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Средний показатель (%)</w:t>
            </w:r>
          </w:p>
        </w:tc>
        <w:tc>
          <w:tcPr>
            <w:tcW w:w="1505" w:type="dxa"/>
          </w:tcPr>
          <w:p w14:paraId="38C764F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14:paraId="547874F9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14AB516" w14:textId="77777777" w:rsidR="006943A1" w:rsidRPr="00CA6CD2" w:rsidRDefault="006943A1" w:rsidP="00CA6C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120121" w14:textId="77777777" w:rsidR="006943A1" w:rsidRPr="000D5481" w:rsidRDefault="006943A1" w:rsidP="000D5481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5481">
        <w:rPr>
          <w:rFonts w:ascii="Times New Roman" w:hAnsi="Times New Roman"/>
          <w:b/>
          <w:sz w:val="24"/>
          <w:szCs w:val="24"/>
        </w:rPr>
        <w:br w:type="page"/>
      </w:r>
    </w:p>
    <w:p w14:paraId="7FC23DCE" w14:textId="488BB286" w:rsidR="006943A1" w:rsidRPr="00F34EF5" w:rsidRDefault="00CA6CD2" w:rsidP="000D5481">
      <w:pPr>
        <w:pStyle w:val="a4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CA6CD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Предметные результаты освоения обучающимися образовательной программы по итогам промежуточной аттестации </w:t>
      </w:r>
      <w:r w:rsidR="003F0CCA" w:rsidRPr="00CA6CD2">
        <w:rPr>
          <w:rFonts w:ascii="Times New Roman" w:hAnsi="Times New Roman"/>
          <w:b/>
          <w:bCs/>
          <w:sz w:val="28"/>
          <w:szCs w:val="28"/>
        </w:rPr>
        <w:t>(п. 1.1.2)</w:t>
      </w:r>
      <w:r w:rsidR="003F0CCA" w:rsidRPr="00CA6C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="003F0CCA" w:rsidRPr="00F3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только для педагогов профессиональных образовательных организаций</w:t>
      </w:r>
      <w:r w:rsidR="00C71243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может быть представлен дополнительно</w:t>
      </w:r>
      <w:r w:rsidR="003F0CCA" w:rsidRPr="00F34EF5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="003F0CCA" w:rsidRPr="00F34E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39F5C6F" w14:textId="77777777" w:rsidR="00CA6CD2" w:rsidRDefault="00CA6CD2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2123"/>
        <w:gridCol w:w="1985"/>
        <w:gridCol w:w="1564"/>
        <w:gridCol w:w="1417"/>
        <w:gridCol w:w="2813"/>
      </w:tblGrid>
      <w:tr w:rsidR="00CA6CD2" w:rsidRPr="00CA6CD2" w14:paraId="1D4554DF" w14:textId="77777777" w:rsidTr="00A34AE1">
        <w:trPr>
          <w:trHeight w:val="84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7129C" w14:textId="77777777" w:rsidR="003B600F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41E449BE" w14:textId="7A6AF8D6" w:rsidR="00CA6CD2" w:rsidRPr="00CA6CD2" w:rsidRDefault="003F0CCA" w:rsidP="003F0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A6CD2"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6CD2"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указанием кода специальности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DCBCC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03FC7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B9A12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участвующих в работе, чел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8A25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имеющие качественные результаты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9A6C9A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 о результатах промежуточной аттестации</w:t>
            </w:r>
          </w:p>
        </w:tc>
      </w:tr>
      <w:tr w:rsidR="00CA6CD2" w:rsidRPr="00CA6CD2" w14:paraId="6FC2CFBE" w14:textId="77777777" w:rsidTr="00A34AE1">
        <w:trPr>
          <w:trHeight w:val="428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B6DF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43E8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AEC48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4732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161D" w14:textId="2B93D60E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4548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A077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D2" w:rsidRPr="00CA6CD2" w14:paraId="17E10315" w14:textId="77777777" w:rsidTr="00A34AE1">
        <w:trPr>
          <w:trHeight w:val="3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60D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251A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08A5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969C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8B08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79C4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50F18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6CD2" w:rsidRPr="00CA6CD2" w14:paraId="33840908" w14:textId="77777777" w:rsidTr="00A34AE1">
        <w:trPr>
          <w:trHeight w:val="309"/>
        </w:trPr>
        <w:tc>
          <w:tcPr>
            <w:tcW w:w="10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DBE" w14:textId="77777777" w:rsidR="00CA6CD2" w:rsidRPr="00CA6CD2" w:rsidRDefault="00CA6CD2" w:rsidP="00CA6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35F1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92C" w14:textId="77777777" w:rsidR="00CA6CD2" w:rsidRPr="00CA6CD2" w:rsidRDefault="00CA6CD2" w:rsidP="00CA6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8200AB" w14:textId="77777777" w:rsidR="00CA6CD2" w:rsidRDefault="00CA6CD2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B0E713B" w14:textId="77777777" w:rsidR="00CA6CD2" w:rsidRPr="000D5481" w:rsidRDefault="00CA6CD2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EC7759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5AB6A4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3C18CA35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1E1237BC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3BF0F107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255B693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3EDF59DD" w14:textId="7DD76D55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br w:type="page"/>
      </w:r>
      <w:r w:rsidRPr="000D5481">
        <w:rPr>
          <w:rFonts w:ascii="Times New Roman" w:hAnsi="Times New Roman"/>
          <w:b/>
          <w:sz w:val="28"/>
          <w:szCs w:val="28"/>
        </w:rPr>
        <w:lastRenderedPageBreak/>
        <w:t>ФОРМА № 2</w:t>
      </w:r>
      <w:r w:rsidRPr="000D5481">
        <w:rPr>
          <w:rFonts w:ascii="Times New Roman" w:hAnsi="Times New Roman"/>
          <w:sz w:val="28"/>
          <w:szCs w:val="28"/>
        </w:rPr>
        <w:t xml:space="preserve"> к разделу 2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«преподаватель-организатор ОБ</w:t>
      </w:r>
      <w:r w:rsidR="002B4AD5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 («учитель ОБ</w:t>
      </w:r>
      <w:r w:rsidR="002B4AD5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»)</w:t>
      </w:r>
    </w:p>
    <w:p w14:paraId="19873DB1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5670EF" w14:textId="6C05883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«</w:t>
      </w:r>
      <w:r w:rsidRPr="000D5481">
        <w:rPr>
          <w:rFonts w:ascii="Times New Roman" w:hAnsi="Times New Roman"/>
          <w:b/>
          <w:sz w:val="28"/>
          <w:szCs w:val="28"/>
        </w:rPr>
        <w:t>Результа</w:t>
      </w:r>
      <w:r w:rsidR="00A8428D">
        <w:rPr>
          <w:rFonts w:ascii="Times New Roman" w:hAnsi="Times New Roman"/>
          <w:b/>
          <w:sz w:val="28"/>
          <w:szCs w:val="28"/>
        </w:rPr>
        <w:t>ты</w:t>
      </w:r>
      <w:r w:rsidRPr="000D5481">
        <w:rPr>
          <w:rFonts w:ascii="Times New Roman" w:hAnsi="Times New Roman"/>
          <w:b/>
          <w:sz w:val="28"/>
          <w:szCs w:val="28"/>
        </w:rPr>
        <w:t xml:space="preserve"> профессиональной деятельности по выявлению и развитию у обучающихся способностей </w:t>
      </w:r>
    </w:p>
    <w:p w14:paraId="33378586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к научной (интеллектуальной), творческой, физкультурно-спортивной деятельности»</w:t>
      </w:r>
    </w:p>
    <w:p w14:paraId="6D795CBC" w14:textId="77777777" w:rsidR="00287BC1" w:rsidRPr="000C6165" w:rsidRDefault="00287BC1" w:rsidP="00287B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61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Результаты представляются обязательно (не менее 1 из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Pr="000C616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критериев раздела)</w:t>
      </w:r>
    </w:p>
    <w:p w14:paraId="740A3387" w14:textId="347428F2" w:rsidR="006943A1" w:rsidRPr="000D5481" w:rsidRDefault="00287BC1" w:rsidP="00287BC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616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Результаты предоставляются дополнительно по выбору педагога из п.2.1-2.</w:t>
      </w:r>
      <w:r w:rsidR="00F34EF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5</w:t>
      </w:r>
      <w:r w:rsidRPr="000C6165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, кроме обязательного</w:t>
      </w:r>
    </w:p>
    <w:p w14:paraId="5829CFDC" w14:textId="77777777" w:rsidR="00382FCE" w:rsidRDefault="00382FCE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67B7AE" w14:textId="3D17E144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0260D429" w14:textId="77777777" w:rsidR="00B11E27" w:rsidRPr="00460337" w:rsidRDefault="00B11E27" w:rsidP="00B11E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3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 (полное наименование организации с указанием муниципалитета), должность, преподаваемый предмет (предметы) _____________________________________________________________________________________________</w:t>
      </w:r>
    </w:p>
    <w:p w14:paraId="22F30080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F66E605" w14:textId="6753A993" w:rsidR="006943A1" w:rsidRPr="000D5481" w:rsidRDefault="002B4AD5" w:rsidP="000D5481">
      <w:pPr>
        <w:pStyle w:val="a4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6943A1" w:rsidRPr="000D5481">
        <w:rPr>
          <w:rFonts w:ascii="Times New Roman" w:hAnsi="Times New Roman"/>
          <w:b/>
          <w:sz w:val="28"/>
          <w:szCs w:val="28"/>
        </w:rPr>
        <w:t>части</w:t>
      </w:r>
      <w:r>
        <w:rPr>
          <w:rFonts w:ascii="Times New Roman" w:hAnsi="Times New Roman"/>
          <w:b/>
          <w:sz w:val="28"/>
          <w:szCs w:val="28"/>
        </w:rPr>
        <w:t>е</w:t>
      </w:r>
      <w:r w:rsidR="006943A1" w:rsidRPr="000D5481">
        <w:rPr>
          <w:rFonts w:ascii="Times New Roman" w:hAnsi="Times New Roman"/>
          <w:b/>
          <w:sz w:val="28"/>
          <w:szCs w:val="28"/>
        </w:rPr>
        <w:t xml:space="preserve"> обучающихся в олимпиадах, конкурсах, соревнованиях (п. 2.1, 2.2, 2.3, 2.4, 2.5)</w:t>
      </w:r>
    </w:p>
    <w:p w14:paraId="061E22D9" w14:textId="1DB96C38" w:rsidR="00A730E5" w:rsidRPr="000D5481" w:rsidRDefault="00A730E5" w:rsidP="000C61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7"/>
        <w:gridCol w:w="2436"/>
        <w:gridCol w:w="1236"/>
        <w:gridCol w:w="2024"/>
        <w:gridCol w:w="1343"/>
        <w:gridCol w:w="1209"/>
        <w:gridCol w:w="1134"/>
        <w:gridCol w:w="1486"/>
        <w:gridCol w:w="1895"/>
      </w:tblGrid>
      <w:tr w:rsidR="003B600F" w:rsidRPr="000D5481" w14:paraId="777BF146" w14:textId="77777777" w:rsidTr="003B600F">
        <w:trPr>
          <w:trHeight w:val="1104"/>
        </w:trPr>
        <w:tc>
          <w:tcPr>
            <w:tcW w:w="1817" w:type="dxa"/>
            <w:vAlign w:val="center"/>
          </w:tcPr>
          <w:p w14:paraId="70D1E24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Наименование конкурсного мероприятия</w:t>
            </w:r>
          </w:p>
        </w:tc>
        <w:tc>
          <w:tcPr>
            <w:tcW w:w="2436" w:type="dxa"/>
            <w:vAlign w:val="center"/>
          </w:tcPr>
          <w:p w14:paraId="2DA5501D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Статус мероприятия (интеллектуальный, творческий, </w:t>
            </w:r>
          </w:p>
          <w:p w14:paraId="3EE1E06F" w14:textId="05C69095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спортивный)</w:t>
            </w:r>
          </w:p>
        </w:tc>
        <w:tc>
          <w:tcPr>
            <w:tcW w:w="1236" w:type="dxa"/>
            <w:vAlign w:val="center"/>
          </w:tcPr>
          <w:p w14:paraId="438303C3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7A6BCFDF" w14:textId="096A065E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024" w:type="dxa"/>
            <w:vAlign w:val="center"/>
          </w:tcPr>
          <w:p w14:paraId="0E776783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Предмет, </w:t>
            </w:r>
          </w:p>
          <w:p w14:paraId="4F45DA2E" w14:textId="77777777" w:rsidR="003B600F" w:rsidRDefault="003B600F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Д</w:t>
            </w:r>
            <w:r w:rsidR="006943A1" w:rsidRPr="000D5481">
              <w:rPr>
                <w:rFonts w:ascii="Times New Roman" w:hAnsi="Times New Roman"/>
                <w:sz w:val="24"/>
                <w:szCs w:val="24"/>
              </w:rPr>
              <w:t>исциплина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943A1" w:rsidRPr="000D5481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943A1" w:rsidRPr="000D5481">
              <w:rPr>
                <w:rFonts w:ascii="Times New Roman" w:hAnsi="Times New Roman"/>
                <w:sz w:val="24"/>
                <w:szCs w:val="24"/>
              </w:rPr>
              <w:t xml:space="preserve"> конкурсного </w:t>
            </w:r>
          </w:p>
          <w:p w14:paraId="15129E24" w14:textId="3577C824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343" w:type="dxa"/>
            <w:vAlign w:val="center"/>
          </w:tcPr>
          <w:p w14:paraId="064995E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 конкурсного мероприятия</w:t>
            </w:r>
          </w:p>
        </w:tc>
        <w:tc>
          <w:tcPr>
            <w:tcW w:w="1209" w:type="dxa"/>
            <w:vAlign w:val="center"/>
          </w:tcPr>
          <w:p w14:paraId="31691BCA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14:paraId="5009B6E8" w14:textId="143431D9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  <w:vAlign w:val="center"/>
          </w:tcPr>
          <w:p w14:paraId="74F2850D" w14:textId="77777777" w:rsidR="006943A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CA6CD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14:paraId="1FBACE41" w14:textId="69B690D1" w:rsidR="00CA6CD2" w:rsidRPr="000D5481" w:rsidRDefault="003B600F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учебная </w:t>
            </w:r>
            <w:r w:rsidR="00CA6CD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486" w:type="dxa"/>
            <w:vAlign w:val="center"/>
          </w:tcPr>
          <w:p w14:paraId="5C8763A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 участия</w:t>
            </w:r>
          </w:p>
        </w:tc>
        <w:tc>
          <w:tcPr>
            <w:tcW w:w="1895" w:type="dxa"/>
            <w:vAlign w:val="center"/>
          </w:tcPr>
          <w:p w14:paraId="51063DC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приказа об итогах участия в олимпиадах и конкурсных мероприятиях</w:t>
            </w:r>
          </w:p>
        </w:tc>
      </w:tr>
      <w:tr w:rsidR="003B600F" w:rsidRPr="000D5481" w14:paraId="340044A4" w14:textId="77777777" w:rsidTr="003B600F">
        <w:trPr>
          <w:trHeight w:val="218"/>
        </w:trPr>
        <w:tc>
          <w:tcPr>
            <w:tcW w:w="1817" w:type="dxa"/>
          </w:tcPr>
          <w:p w14:paraId="68E3F44D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6" w:type="dxa"/>
          </w:tcPr>
          <w:p w14:paraId="0C202124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</w:tcPr>
          <w:p w14:paraId="47A41C86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14:paraId="7DE70E3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3" w:type="dxa"/>
          </w:tcPr>
          <w:p w14:paraId="2419C73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9" w:type="dxa"/>
          </w:tcPr>
          <w:p w14:paraId="0BFBBA6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A06AF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14:paraId="0E4F538D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5" w:type="dxa"/>
          </w:tcPr>
          <w:p w14:paraId="1444F1E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95623BE" w14:textId="77777777" w:rsidR="006943A1" w:rsidRPr="000D5481" w:rsidRDefault="006943A1" w:rsidP="000D54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92FE614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9A7438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696951FF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087B92AF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07B6FE6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5D7A8693" w14:textId="77777777" w:rsidR="00A66D5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124A32B9" w14:textId="613FE91C" w:rsidR="006943A1" w:rsidRPr="000D5481" w:rsidRDefault="006943A1" w:rsidP="000D548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br w:type="page"/>
      </w:r>
      <w:r w:rsidRPr="000D5481">
        <w:rPr>
          <w:rFonts w:ascii="Times New Roman" w:hAnsi="Times New Roman"/>
          <w:b/>
          <w:sz w:val="28"/>
          <w:szCs w:val="28"/>
        </w:rPr>
        <w:lastRenderedPageBreak/>
        <w:t>ФОРМА № 3</w:t>
      </w:r>
      <w:r w:rsidRPr="000D5481">
        <w:rPr>
          <w:rFonts w:ascii="Times New Roman" w:hAnsi="Times New Roman"/>
          <w:sz w:val="28"/>
          <w:szCs w:val="28"/>
        </w:rPr>
        <w:t xml:space="preserve"> к разделу 3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 (первой, высшей – оставить нужное) по должности «преподаватель-организатор ОБ</w:t>
      </w:r>
      <w:r w:rsidR="002B4AD5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 («учитель ОБ</w:t>
      </w:r>
      <w:r w:rsidR="002B4AD5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»)</w:t>
      </w:r>
    </w:p>
    <w:p w14:paraId="4388A85E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 xml:space="preserve"> </w:t>
      </w:r>
    </w:p>
    <w:p w14:paraId="33CCAD79" w14:textId="33ED53D0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«Личный вклад педагогического работника в повышение качества образования и транслирование опыта практических результатов своей профессиональной деятельности</w:t>
      </w:r>
      <w:r w:rsidR="00E729F0">
        <w:rPr>
          <w:rFonts w:ascii="Times New Roman" w:hAnsi="Times New Roman"/>
          <w:b/>
          <w:sz w:val="28"/>
          <w:szCs w:val="28"/>
        </w:rPr>
        <w:t>»</w:t>
      </w:r>
    </w:p>
    <w:p w14:paraId="7600B39A" w14:textId="404F4C5D" w:rsidR="00A730E5" w:rsidRDefault="00287BC1" w:rsidP="000D5481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87BC1">
        <w:rPr>
          <w:rFonts w:ascii="Times New Roman" w:hAnsi="Times New Roman" w:cs="Times New Roman"/>
          <w:b/>
          <w:i/>
          <w:iCs/>
          <w:sz w:val="28"/>
          <w:szCs w:val="28"/>
        </w:rPr>
        <w:t>Результаты представляются дополнительно по выбору педагога из п.3.1-п.3.8, кроме обязательных</w:t>
      </w:r>
    </w:p>
    <w:p w14:paraId="38EAAF79" w14:textId="77777777" w:rsidR="00287BC1" w:rsidRPr="00287BC1" w:rsidRDefault="00287BC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081E5FC" w14:textId="77777777" w:rsidR="00B11E27" w:rsidRDefault="00A730E5" w:rsidP="00B11E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6943A1" w:rsidRPr="000D5481">
        <w:rPr>
          <w:rFonts w:ascii="Times New Roman" w:hAnsi="Times New Roman"/>
          <w:sz w:val="28"/>
          <w:szCs w:val="28"/>
        </w:rPr>
        <w:t>амилия, имя, отчество аттестуемого _______________________________________________________________________</w:t>
      </w:r>
    </w:p>
    <w:p w14:paraId="3B4FDB87" w14:textId="486D9F37" w:rsidR="00B11E27" w:rsidRDefault="00B11E27" w:rsidP="00B11E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11E27">
        <w:rPr>
          <w:rFonts w:ascii="Times New Roman" w:hAnsi="Times New Roman"/>
          <w:sz w:val="28"/>
          <w:szCs w:val="28"/>
        </w:rPr>
        <w:t>Место работы (полное наименование организации с указанием муниципалитета), должность, преподаваемый пред-мет (предметы) _____________________________________________________________________________________________</w:t>
      </w:r>
    </w:p>
    <w:p w14:paraId="113DBFAB" w14:textId="77777777" w:rsidR="00287BC1" w:rsidRPr="00B11E27" w:rsidRDefault="00287BC1" w:rsidP="00B11E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64BC0" w14:textId="7336C4EA" w:rsidR="006943A1" w:rsidRPr="00B11E27" w:rsidRDefault="002B4AD5" w:rsidP="00B11E27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6943A1" w:rsidRPr="00B11E27">
        <w:rPr>
          <w:rFonts w:ascii="Times New Roman" w:hAnsi="Times New Roman"/>
          <w:b/>
          <w:sz w:val="28"/>
          <w:szCs w:val="28"/>
        </w:rPr>
        <w:t>ранслировани</w:t>
      </w:r>
      <w:r>
        <w:rPr>
          <w:rFonts w:ascii="Times New Roman" w:hAnsi="Times New Roman"/>
          <w:b/>
          <w:sz w:val="28"/>
          <w:szCs w:val="28"/>
        </w:rPr>
        <w:t>е</w:t>
      </w:r>
      <w:r w:rsidR="006943A1" w:rsidRPr="00B11E27">
        <w:rPr>
          <w:rFonts w:ascii="Times New Roman" w:hAnsi="Times New Roman"/>
          <w:b/>
          <w:sz w:val="28"/>
          <w:szCs w:val="28"/>
        </w:rPr>
        <w:t xml:space="preserve"> опыта практических результатов профессиональной деятельности (п. 3.1)</w:t>
      </w:r>
    </w:p>
    <w:p w14:paraId="26F3A8C2" w14:textId="20B33A22" w:rsidR="001D7107" w:rsidRPr="00CA6CD2" w:rsidRDefault="001D7107" w:rsidP="00A730E5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A6CD2">
        <w:rPr>
          <w:rFonts w:ascii="Times New Roman" w:eastAsiaTheme="minorHAnsi" w:hAnsi="Times New Roman" w:cs="Times New Roman"/>
          <w:b/>
          <w:sz w:val="28"/>
          <w:szCs w:val="28"/>
        </w:rPr>
        <w:t xml:space="preserve">Является обязательным </w:t>
      </w:r>
      <w:r w:rsidR="003A2396">
        <w:rPr>
          <w:rFonts w:ascii="Times New Roman" w:eastAsiaTheme="minorHAnsi" w:hAnsi="Times New Roman" w:cs="Times New Roman"/>
          <w:b/>
          <w:sz w:val="28"/>
          <w:szCs w:val="28"/>
        </w:rPr>
        <w:t>при представлении</w:t>
      </w:r>
      <w:r w:rsidRPr="00CA6CD2">
        <w:rPr>
          <w:rFonts w:ascii="Times New Roman" w:eastAsiaTheme="minorHAnsi" w:hAnsi="Times New Roman" w:cs="Times New Roman"/>
          <w:b/>
          <w:sz w:val="28"/>
          <w:szCs w:val="28"/>
        </w:rPr>
        <w:t xml:space="preserve"> результатов</w:t>
      </w:r>
    </w:p>
    <w:p w14:paraId="3EC4F059" w14:textId="77777777" w:rsidR="006943A1" w:rsidRPr="000D5481" w:rsidRDefault="006943A1" w:rsidP="000D5481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73"/>
        <w:gridCol w:w="1401"/>
        <w:gridCol w:w="1546"/>
        <w:gridCol w:w="1546"/>
        <w:gridCol w:w="2594"/>
        <w:gridCol w:w="3006"/>
        <w:gridCol w:w="2806"/>
      </w:tblGrid>
      <w:tr w:rsidR="006943A1" w:rsidRPr="000D5481" w14:paraId="0EEE4949" w14:textId="77777777" w:rsidTr="003B600F">
        <w:tc>
          <w:tcPr>
            <w:tcW w:w="1673" w:type="dxa"/>
            <w:vAlign w:val="center"/>
          </w:tcPr>
          <w:p w14:paraId="244559E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1401" w:type="dxa"/>
            <w:vAlign w:val="center"/>
          </w:tcPr>
          <w:p w14:paraId="65AA2219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14:paraId="1395D486" w14:textId="285BD293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46" w:type="dxa"/>
            <w:vAlign w:val="center"/>
          </w:tcPr>
          <w:p w14:paraId="3610CFE5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Формат </w:t>
            </w:r>
          </w:p>
          <w:p w14:paraId="7606CC9A" w14:textId="4AEB0AF9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546" w:type="dxa"/>
            <w:vAlign w:val="center"/>
          </w:tcPr>
          <w:p w14:paraId="45C0EB4C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  <w:p w14:paraId="7DE42B6C" w14:textId="3E044B13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94" w:type="dxa"/>
            <w:vAlign w:val="center"/>
          </w:tcPr>
          <w:p w14:paraId="3562DBA0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Полное наименование мероприятия (тема)</w:t>
            </w:r>
          </w:p>
        </w:tc>
        <w:tc>
          <w:tcPr>
            <w:tcW w:w="3006" w:type="dxa"/>
            <w:vAlign w:val="center"/>
          </w:tcPr>
          <w:p w14:paraId="349E4843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Форма представления </w:t>
            </w:r>
          </w:p>
          <w:p w14:paraId="3AFBBA46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результатов (указать </w:t>
            </w:r>
          </w:p>
          <w:p w14:paraId="54CF4C21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документа, </w:t>
            </w:r>
          </w:p>
          <w:p w14:paraId="6BFA124C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подтверждающего факт </w:t>
            </w:r>
          </w:p>
          <w:p w14:paraId="2C9059AD" w14:textId="2FA870BF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транслирования)</w:t>
            </w:r>
          </w:p>
        </w:tc>
        <w:tc>
          <w:tcPr>
            <w:tcW w:w="2806" w:type="dxa"/>
            <w:vAlign w:val="center"/>
          </w:tcPr>
          <w:p w14:paraId="38CCFF71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  <w:p w14:paraId="2B70515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представленного опыта</w:t>
            </w:r>
          </w:p>
        </w:tc>
      </w:tr>
      <w:tr w:rsidR="006943A1" w:rsidRPr="000D5481" w14:paraId="5FEDA2B5" w14:textId="77777777" w:rsidTr="003B600F">
        <w:tc>
          <w:tcPr>
            <w:tcW w:w="1673" w:type="dxa"/>
          </w:tcPr>
          <w:p w14:paraId="667E2998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10E8F47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769B4F36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14:paraId="3F3AC234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</w:tcPr>
          <w:p w14:paraId="4C391AD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45C74455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6" w:type="dxa"/>
          </w:tcPr>
          <w:p w14:paraId="08953A63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4EF07B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C6C47BE" w14:textId="49CC07A6" w:rsidR="006943A1" w:rsidRDefault="002B4AD5" w:rsidP="000D5481">
      <w:pPr>
        <w:pStyle w:val="a4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6943A1" w:rsidRPr="000D5481">
        <w:rPr>
          <w:rFonts w:ascii="Times New Roman" w:hAnsi="Times New Roman"/>
          <w:b/>
          <w:sz w:val="28"/>
          <w:szCs w:val="28"/>
        </w:rPr>
        <w:t xml:space="preserve">азмещения передового педагогического опыта в муниципальном, региональном банках (п. 3.1) </w:t>
      </w:r>
    </w:p>
    <w:p w14:paraId="7109328B" w14:textId="0A81A0EF" w:rsidR="006943A1" w:rsidRPr="001708EA" w:rsidRDefault="001708EA" w:rsidP="001708EA">
      <w:pPr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0"/>
        <w:gridCol w:w="3543"/>
        <w:gridCol w:w="3969"/>
        <w:gridCol w:w="4820"/>
      </w:tblGrid>
      <w:tr w:rsidR="006943A1" w:rsidRPr="000D5481" w14:paraId="081A73DB" w14:textId="77777777" w:rsidTr="00A730E5">
        <w:trPr>
          <w:trHeight w:val="609"/>
        </w:trPr>
        <w:tc>
          <w:tcPr>
            <w:tcW w:w="2240" w:type="dxa"/>
            <w:vAlign w:val="center"/>
          </w:tcPr>
          <w:p w14:paraId="08E4E0BB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3543" w:type="dxa"/>
            <w:vAlign w:val="center"/>
          </w:tcPr>
          <w:p w14:paraId="4F8E1E81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Дата внесения в банк</w:t>
            </w:r>
          </w:p>
        </w:tc>
        <w:tc>
          <w:tcPr>
            <w:tcW w:w="3969" w:type="dxa"/>
            <w:vAlign w:val="center"/>
          </w:tcPr>
          <w:p w14:paraId="1A351A06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14:paraId="259E1071" w14:textId="1F1BEC9B" w:rsidR="006943A1" w:rsidRPr="000D5481" w:rsidRDefault="006943A1" w:rsidP="00A730E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(муниципальный/региональный)</w:t>
            </w:r>
          </w:p>
        </w:tc>
        <w:tc>
          <w:tcPr>
            <w:tcW w:w="4820" w:type="dxa"/>
            <w:vAlign w:val="center"/>
          </w:tcPr>
          <w:p w14:paraId="1BC9F454" w14:textId="77777777" w:rsidR="003B600F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приказа о внесении в банк </w:t>
            </w:r>
          </w:p>
          <w:p w14:paraId="3BE98184" w14:textId="7DA771E9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передового педагогического опыта</w:t>
            </w:r>
          </w:p>
        </w:tc>
      </w:tr>
      <w:tr w:rsidR="006943A1" w:rsidRPr="000D5481" w14:paraId="2FF18C5C" w14:textId="77777777" w:rsidTr="00C02092">
        <w:trPr>
          <w:trHeight w:val="216"/>
        </w:trPr>
        <w:tc>
          <w:tcPr>
            <w:tcW w:w="2240" w:type="dxa"/>
          </w:tcPr>
          <w:p w14:paraId="79DB564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6E8A9539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8B9009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6218B80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FEDE60" w14:textId="77777777" w:rsidR="00287BC1" w:rsidRDefault="00287BC1" w:rsidP="00287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0FA4A7" w14:textId="77777777" w:rsidR="00B5215F" w:rsidRDefault="00B5215F" w:rsidP="00287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992EBC" w14:textId="77777777" w:rsidR="00B5215F" w:rsidRPr="00287BC1" w:rsidRDefault="00B5215F" w:rsidP="00287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FA8A0" w14:textId="3520A8F7" w:rsidR="00A8428D" w:rsidRPr="00A8428D" w:rsidRDefault="00A8428D" w:rsidP="00A8428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42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Участие педагогического работника в инновационной и экспериментальной деятельности </w:t>
      </w:r>
    </w:p>
    <w:p w14:paraId="754ED5E2" w14:textId="5E5EFA32" w:rsidR="006943A1" w:rsidRDefault="00A8428D" w:rsidP="00287BC1">
      <w:pPr>
        <w:spacing w:after="0"/>
        <w:rPr>
          <w:rFonts w:ascii="Times New Roman" w:hAnsi="Times New Roman"/>
          <w:b/>
          <w:sz w:val="28"/>
          <w:szCs w:val="28"/>
        </w:rPr>
      </w:pPr>
      <w:r w:rsidRPr="00307B9B">
        <w:rPr>
          <w:rFonts w:ascii="Times New Roman" w:hAnsi="Times New Roman" w:cs="Times New Roman"/>
          <w:b/>
          <w:sz w:val="28"/>
          <w:szCs w:val="28"/>
        </w:rPr>
        <w:t xml:space="preserve">в профессиональной области </w:t>
      </w:r>
      <w:r w:rsidR="006943A1" w:rsidRPr="000D5481">
        <w:rPr>
          <w:rFonts w:ascii="Times New Roman" w:hAnsi="Times New Roman"/>
          <w:b/>
          <w:sz w:val="28"/>
          <w:szCs w:val="28"/>
        </w:rPr>
        <w:t>(п. 3.2)</w:t>
      </w:r>
    </w:p>
    <w:p w14:paraId="4094A4DE" w14:textId="2CD43621" w:rsidR="00B5215F" w:rsidRPr="001708EA" w:rsidRDefault="001708EA" w:rsidP="001708EA">
      <w:pPr>
        <w:spacing w:after="0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по выбору педагога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968"/>
        <w:gridCol w:w="1418"/>
        <w:gridCol w:w="3827"/>
        <w:gridCol w:w="3119"/>
        <w:gridCol w:w="2701"/>
      </w:tblGrid>
      <w:tr w:rsidR="006943A1" w:rsidRPr="000D5481" w14:paraId="33C29CFF" w14:textId="77777777" w:rsidTr="00C02092">
        <w:tc>
          <w:tcPr>
            <w:tcW w:w="2547" w:type="dxa"/>
            <w:vAlign w:val="center"/>
          </w:tcPr>
          <w:p w14:paraId="6C702B72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Тема инновационного проекта/программы (тема экспериментальной площадки)</w:t>
            </w:r>
          </w:p>
        </w:tc>
        <w:tc>
          <w:tcPr>
            <w:tcW w:w="968" w:type="dxa"/>
            <w:vAlign w:val="center"/>
          </w:tcPr>
          <w:p w14:paraId="263FA76E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Годы работы</w:t>
            </w:r>
          </w:p>
        </w:tc>
        <w:tc>
          <w:tcPr>
            <w:tcW w:w="1418" w:type="dxa"/>
            <w:vAlign w:val="center"/>
          </w:tcPr>
          <w:p w14:paraId="7306F9E7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Приказ об открытии площадки, уровень</w:t>
            </w:r>
          </w:p>
        </w:tc>
        <w:tc>
          <w:tcPr>
            <w:tcW w:w="3827" w:type="dxa"/>
            <w:vAlign w:val="center"/>
          </w:tcPr>
          <w:p w14:paraId="6DAE160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Приказ ОО </w:t>
            </w:r>
          </w:p>
          <w:p w14:paraId="4A90790A" w14:textId="777777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 распределении обязанностей педагогических работников по реализации инновационного проекта</w:t>
            </w:r>
          </w:p>
        </w:tc>
        <w:tc>
          <w:tcPr>
            <w:tcW w:w="3119" w:type="dxa"/>
            <w:vAlign w:val="center"/>
          </w:tcPr>
          <w:p w14:paraId="238054C5" w14:textId="0E27968E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 (продукт) по теме проекта</w:t>
            </w:r>
            <w:r w:rsidR="003B60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D5481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14:paraId="13E60E76" w14:textId="77777777" w:rsidR="00A06B5C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(статьи, методические рекомендации, сборники, </w:t>
            </w:r>
          </w:p>
          <w:p w14:paraId="0D40BEC5" w14:textId="150FA2D2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пособия) </w:t>
            </w:r>
          </w:p>
        </w:tc>
        <w:tc>
          <w:tcPr>
            <w:tcW w:w="2701" w:type="dxa"/>
            <w:vAlign w:val="center"/>
          </w:tcPr>
          <w:p w14:paraId="43F79B6A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Представление </w:t>
            </w:r>
          </w:p>
          <w:p w14:paraId="073073AE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результатов (дата, </w:t>
            </w:r>
          </w:p>
          <w:p w14:paraId="73894877" w14:textId="77777777" w:rsidR="003B600F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мероприятие, форма представления, </w:t>
            </w:r>
          </w:p>
          <w:p w14:paraId="07E33DB2" w14:textId="68D2A177" w:rsidR="006943A1" w:rsidRPr="000D5481" w:rsidRDefault="006943A1" w:rsidP="000D54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результат)</w:t>
            </w:r>
          </w:p>
        </w:tc>
      </w:tr>
      <w:tr w:rsidR="006943A1" w:rsidRPr="000D5481" w14:paraId="2A718A22" w14:textId="77777777" w:rsidTr="00C02092">
        <w:tc>
          <w:tcPr>
            <w:tcW w:w="2547" w:type="dxa"/>
          </w:tcPr>
          <w:p w14:paraId="4C0DB97A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8" w:type="dxa"/>
          </w:tcPr>
          <w:p w14:paraId="45916B2A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C90F09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52B1E0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7E9D89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1" w:type="dxa"/>
          </w:tcPr>
          <w:p w14:paraId="216E95B2" w14:textId="77777777" w:rsidR="006943A1" w:rsidRPr="000D5481" w:rsidRDefault="006943A1" w:rsidP="000D54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4282905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3D92D5F" w14:textId="2E5FEB27" w:rsidR="006943A1" w:rsidRPr="000D5481" w:rsidRDefault="006943A1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t xml:space="preserve">4. </w:t>
      </w:r>
      <w:r w:rsidR="002B4AD5">
        <w:rPr>
          <w:rFonts w:ascii="Times New Roman" w:hAnsi="Times New Roman"/>
          <w:b/>
          <w:sz w:val="28"/>
          <w:szCs w:val="28"/>
        </w:rPr>
        <w:t>У</w:t>
      </w:r>
      <w:r w:rsidRPr="000D5481">
        <w:rPr>
          <w:rFonts w:ascii="Times New Roman" w:hAnsi="Times New Roman"/>
          <w:b/>
          <w:sz w:val="28"/>
          <w:szCs w:val="28"/>
        </w:rPr>
        <w:t>части</w:t>
      </w:r>
      <w:r w:rsidR="008F0280">
        <w:rPr>
          <w:rFonts w:ascii="Times New Roman" w:hAnsi="Times New Roman"/>
          <w:b/>
          <w:sz w:val="28"/>
          <w:szCs w:val="28"/>
        </w:rPr>
        <w:t>е</w:t>
      </w:r>
      <w:r w:rsidRPr="000D5481">
        <w:rPr>
          <w:rFonts w:ascii="Times New Roman" w:hAnsi="Times New Roman"/>
          <w:b/>
          <w:sz w:val="28"/>
          <w:szCs w:val="28"/>
        </w:rPr>
        <w:t xml:space="preserve"> педагогического работника в экспертной деятельности</w:t>
      </w:r>
      <w:r w:rsidR="00A730E5">
        <w:rPr>
          <w:rFonts w:ascii="Times New Roman" w:hAnsi="Times New Roman"/>
          <w:b/>
          <w:sz w:val="28"/>
          <w:szCs w:val="28"/>
        </w:rPr>
        <w:t xml:space="preserve"> </w:t>
      </w:r>
      <w:r w:rsidRPr="000D5481">
        <w:rPr>
          <w:rFonts w:ascii="Times New Roman" w:hAnsi="Times New Roman"/>
          <w:b/>
          <w:sz w:val="28"/>
          <w:szCs w:val="28"/>
        </w:rPr>
        <w:t>(п. 3.3)</w:t>
      </w:r>
    </w:p>
    <w:p w14:paraId="40895B71" w14:textId="7BD04912" w:rsidR="000C6165" w:rsidRPr="001708EA" w:rsidRDefault="001708EA" w:rsidP="001708EA">
      <w:pPr>
        <w:spacing w:after="0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466"/>
        <w:gridCol w:w="3420"/>
        <w:gridCol w:w="5163"/>
      </w:tblGrid>
      <w:tr w:rsidR="006943A1" w:rsidRPr="000D5481" w14:paraId="4FAA9FA3" w14:textId="77777777" w:rsidTr="00C71A89">
        <w:tc>
          <w:tcPr>
            <w:tcW w:w="2552" w:type="dxa"/>
            <w:vAlign w:val="center"/>
          </w:tcPr>
          <w:p w14:paraId="0343F74D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66" w:type="dxa"/>
            <w:vAlign w:val="center"/>
          </w:tcPr>
          <w:p w14:paraId="6172F021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20" w:type="dxa"/>
            <w:vAlign w:val="center"/>
          </w:tcPr>
          <w:p w14:paraId="117313C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63" w:type="dxa"/>
            <w:vAlign w:val="center"/>
          </w:tcPr>
          <w:p w14:paraId="06CBB34F" w14:textId="5FDE9579" w:rsidR="006943A1" w:rsidRPr="000D5481" w:rsidRDefault="00C71A89" w:rsidP="000D5481">
            <w:pPr>
              <w:pStyle w:val="a4"/>
              <w:spacing w:after="0" w:line="240" w:lineRule="auto"/>
              <w:ind w:lef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943A1" w:rsidRPr="000D5481" w14:paraId="0F8FD89C" w14:textId="77777777" w:rsidTr="00C71A89">
        <w:tc>
          <w:tcPr>
            <w:tcW w:w="2552" w:type="dxa"/>
          </w:tcPr>
          <w:p w14:paraId="5FBB040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14:paraId="2497971B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668CB09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14:paraId="3E604DA7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F91AE5" w14:textId="77777777" w:rsidR="00A8428D" w:rsidRDefault="00A8428D" w:rsidP="0070632A">
      <w:pPr>
        <w:rPr>
          <w:rFonts w:ascii="Times New Roman" w:hAnsi="Times New Roman"/>
          <w:b/>
          <w:sz w:val="24"/>
          <w:szCs w:val="24"/>
        </w:rPr>
      </w:pPr>
    </w:p>
    <w:p w14:paraId="61ACDCD9" w14:textId="43D0A28F" w:rsidR="00A730E5" w:rsidRPr="0070632A" w:rsidRDefault="004B0E7E" w:rsidP="000C61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t xml:space="preserve">5. </w:t>
      </w:r>
      <w:r w:rsidR="008F0280">
        <w:rPr>
          <w:rFonts w:ascii="Times New Roman" w:hAnsi="Times New Roman"/>
          <w:b/>
          <w:sz w:val="28"/>
          <w:szCs w:val="28"/>
        </w:rPr>
        <w:t>У</w:t>
      </w:r>
      <w:r w:rsidRPr="000D5481">
        <w:rPr>
          <w:rFonts w:ascii="Times New Roman" w:hAnsi="Times New Roman"/>
          <w:b/>
          <w:sz w:val="28"/>
          <w:szCs w:val="28"/>
        </w:rPr>
        <w:t>части</w:t>
      </w:r>
      <w:r w:rsidR="008F0280">
        <w:rPr>
          <w:rFonts w:ascii="Times New Roman" w:hAnsi="Times New Roman"/>
          <w:b/>
          <w:sz w:val="28"/>
          <w:szCs w:val="28"/>
        </w:rPr>
        <w:t>е</w:t>
      </w:r>
      <w:r w:rsidRPr="000D5481">
        <w:rPr>
          <w:rFonts w:ascii="Times New Roman" w:hAnsi="Times New Roman"/>
          <w:b/>
          <w:sz w:val="28"/>
          <w:szCs w:val="28"/>
        </w:rPr>
        <w:t xml:space="preserve"> педагогического работника в </w:t>
      </w:r>
      <w:r w:rsidR="00B66663" w:rsidRPr="000D5481">
        <w:rPr>
          <w:rFonts w:ascii="Times New Roman" w:hAnsi="Times New Roman"/>
          <w:b/>
          <w:sz w:val="28"/>
          <w:szCs w:val="28"/>
        </w:rPr>
        <w:t>о</w:t>
      </w:r>
      <w:r w:rsidRPr="000D5481">
        <w:rPr>
          <w:rFonts w:ascii="Times New Roman" w:hAnsi="Times New Roman"/>
          <w:b/>
          <w:sz w:val="28"/>
          <w:szCs w:val="28"/>
        </w:rPr>
        <w:t xml:space="preserve">рганизационно-методической </w:t>
      </w:r>
      <w:r w:rsidRPr="0070632A">
        <w:rPr>
          <w:rFonts w:ascii="Times New Roman" w:hAnsi="Times New Roman"/>
          <w:b/>
          <w:sz w:val="28"/>
          <w:szCs w:val="28"/>
        </w:rPr>
        <w:t>деятельности</w:t>
      </w:r>
      <w:r w:rsidR="00A730E5" w:rsidRPr="0070632A">
        <w:rPr>
          <w:rFonts w:ascii="Times New Roman" w:hAnsi="Times New Roman"/>
          <w:b/>
          <w:sz w:val="28"/>
          <w:szCs w:val="28"/>
        </w:rPr>
        <w:t xml:space="preserve"> </w:t>
      </w:r>
      <w:r w:rsidR="0070632A" w:rsidRPr="0070632A">
        <w:rPr>
          <w:rFonts w:ascii="Times New Roman" w:hAnsi="Times New Roman" w:cs="Times New Roman"/>
          <w:b/>
          <w:sz w:val="28"/>
          <w:szCs w:val="28"/>
        </w:rPr>
        <w:t>по различным направления</w:t>
      </w:r>
      <w:r w:rsidR="0070632A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0D5481">
        <w:rPr>
          <w:rFonts w:ascii="Times New Roman" w:hAnsi="Times New Roman"/>
          <w:b/>
          <w:sz w:val="28"/>
          <w:szCs w:val="28"/>
        </w:rPr>
        <w:t>(п. 3.</w:t>
      </w:r>
      <w:r w:rsidR="0070632A">
        <w:rPr>
          <w:rFonts w:ascii="Times New Roman" w:hAnsi="Times New Roman"/>
          <w:b/>
          <w:sz w:val="28"/>
          <w:szCs w:val="28"/>
        </w:rPr>
        <w:t>4</w:t>
      </w:r>
      <w:r w:rsidRPr="000D5481">
        <w:rPr>
          <w:rFonts w:ascii="Times New Roman" w:hAnsi="Times New Roman"/>
          <w:b/>
          <w:sz w:val="28"/>
          <w:szCs w:val="28"/>
        </w:rPr>
        <w:t>)</w:t>
      </w:r>
      <w:r w:rsidR="001C13B0" w:rsidRPr="000D5481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</w:p>
    <w:p w14:paraId="7B9AD3EB" w14:textId="77777777" w:rsidR="00A8428D" w:rsidRDefault="00A8428D" w:rsidP="00A8428D">
      <w:pPr>
        <w:tabs>
          <w:tab w:val="left" w:pos="0"/>
        </w:tabs>
        <w:spacing w:after="0" w:line="240" w:lineRule="auto"/>
        <w:ind w:left="284" w:hanging="284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Hlk144382910"/>
      <w:r w:rsidRPr="00673F4C">
        <w:rPr>
          <w:rFonts w:ascii="Times New Roman" w:hAnsi="Times New Roman" w:cs="Times New Roman"/>
          <w:b/>
          <w:sz w:val="28"/>
          <w:szCs w:val="28"/>
        </w:rPr>
        <w:t xml:space="preserve">Является обязательным </w:t>
      </w:r>
      <w:r>
        <w:rPr>
          <w:rFonts w:ascii="Times New Roman" w:hAnsi="Times New Roman" w:cs="Times New Roman"/>
          <w:b/>
          <w:sz w:val="28"/>
          <w:szCs w:val="28"/>
        </w:rPr>
        <w:t>при представлении</w:t>
      </w:r>
      <w:r w:rsidRPr="00673F4C">
        <w:rPr>
          <w:rFonts w:ascii="Times New Roman" w:hAnsi="Times New Roman" w:cs="Times New Roman"/>
          <w:b/>
          <w:sz w:val="28"/>
          <w:szCs w:val="28"/>
        </w:rPr>
        <w:t xml:space="preserve"> результатов для первой квалификационной категории</w:t>
      </w:r>
    </w:p>
    <w:bookmarkEnd w:id="0"/>
    <w:p w14:paraId="4C12B7BF" w14:textId="3A58BD03" w:rsidR="004B0E7E" w:rsidRPr="001708EA" w:rsidRDefault="001708EA" w:rsidP="00A8428D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708EA">
        <w:rPr>
          <w:rFonts w:ascii="Times New Roman" w:hAnsi="Times New Roman"/>
          <w:b/>
          <w:bCs/>
          <w:i/>
          <w:iCs/>
          <w:sz w:val="28"/>
          <w:szCs w:val="28"/>
        </w:rPr>
        <w:t>Результат может быть представлен дополнительно для высшей квалификационной категории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3466"/>
        <w:gridCol w:w="3420"/>
        <w:gridCol w:w="5163"/>
      </w:tblGrid>
      <w:tr w:rsidR="004B0E7E" w:rsidRPr="000D5481" w14:paraId="72C655D0" w14:textId="77777777" w:rsidTr="00426C1F">
        <w:tc>
          <w:tcPr>
            <w:tcW w:w="2552" w:type="dxa"/>
            <w:vAlign w:val="center"/>
          </w:tcPr>
          <w:p w14:paraId="051FFEF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466" w:type="dxa"/>
            <w:vAlign w:val="center"/>
          </w:tcPr>
          <w:p w14:paraId="37843440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420" w:type="dxa"/>
            <w:vAlign w:val="center"/>
          </w:tcPr>
          <w:p w14:paraId="65D546C7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5163" w:type="dxa"/>
            <w:vAlign w:val="center"/>
          </w:tcPr>
          <w:p w14:paraId="42091DBB" w14:textId="77777777" w:rsidR="004B0E7E" w:rsidRPr="000D5481" w:rsidRDefault="004B0E7E" w:rsidP="000D5481">
            <w:pPr>
              <w:pStyle w:val="a4"/>
              <w:spacing w:after="0" w:line="240" w:lineRule="auto"/>
              <w:ind w:lef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4B0E7E" w:rsidRPr="000D5481" w14:paraId="46CC8D42" w14:textId="77777777" w:rsidTr="00426C1F">
        <w:tc>
          <w:tcPr>
            <w:tcW w:w="2552" w:type="dxa"/>
          </w:tcPr>
          <w:p w14:paraId="3DD7065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6" w:type="dxa"/>
          </w:tcPr>
          <w:p w14:paraId="7D1A581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76B19409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3" w:type="dxa"/>
          </w:tcPr>
          <w:p w14:paraId="158913E2" w14:textId="77777777" w:rsidR="004B0E7E" w:rsidRPr="000D5481" w:rsidRDefault="004B0E7E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26EFF6" w14:textId="77777777" w:rsidR="00A8428D" w:rsidRDefault="00A8428D" w:rsidP="00A73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BA50270" w14:textId="1D6963D0" w:rsidR="006943A1" w:rsidRPr="000D5481" w:rsidRDefault="004B0E7E" w:rsidP="00A73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6</w:t>
      </w:r>
      <w:r w:rsidR="006943A1" w:rsidRPr="000D5481">
        <w:rPr>
          <w:rFonts w:ascii="Times New Roman" w:hAnsi="Times New Roman"/>
          <w:b/>
          <w:sz w:val="28"/>
          <w:szCs w:val="28"/>
        </w:rPr>
        <w:t xml:space="preserve">. </w:t>
      </w:r>
      <w:r w:rsidR="008F0280">
        <w:rPr>
          <w:rFonts w:ascii="Times New Roman" w:hAnsi="Times New Roman"/>
          <w:b/>
          <w:sz w:val="28"/>
          <w:szCs w:val="28"/>
        </w:rPr>
        <w:t>У</w:t>
      </w:r>
      <w:r w:rsidR="006943A1" w:rsidRPr="000D5481">
        <w:rPr>
          <w:rFonts w:ascii="Times New Roman" w:hAnsi="Times New Roman"/>
          <w:b/>
          <w:sz w:val="28"/>
          <w:szCs w:val="28"/>
        </w:rPr>
        <w:t>части</w:t>
      </w:r>
      <w:r w:rsidR="008F0280">
        <w:rPr>
          <w:rFonts w:ascii="Times New Roman" w:hAnsi="Times New Roman"/>
          <w:b/>
          <w:sz w:val="28"/>
          <w:szCs w:val="28"/>
        </w:rPr>
        <w:t>е</w:t>
      </w:r>
      <w:r w:rsidR="006943A1" w:rsidRPr="000D5481">
        <w:rPr>
          <w:rFonts w:ascii="Times New Roman" w:hAnsi="Times New Roman"/>
          <w:b/>
          <w:sz w:val="28"/>
          <w:szCs w:val="28"/>
        </w:rPr>
        <w:t xml:space="preserve"> педагогического работника в создании и совершенствовании учебно-материальной базы ОО по </w:t>
      </w:r>
      <w:r w:rsidR="0070632A" w:rsidRPr="0070632A">
        <w:rPr>
          <w:rFonts w:ascii="Times New Roman" w:hAnsi="Times New Roman" w:cs="Times New Roman"/>
          <w:b/>
          <w:bCs/>
          <w:sz w:val="28"/>
          <w:szCs w:val="28"/>
        </w:rPr>
        <w:t xml:space="preserve">учебному предмету «Основы безопасности </w:t>
      </w:r>
      <w:r w:rsidR="008F0280">
        <w:rPr>
          <w:rFonts w:ascii="Times New Roman" w:hAnsi="Times New Roman" w:cs="Times New Roman"/>
          <w:b/>
          <w:bCs/>
          <w:sz w:val="28"/>
          <w:szCs w:val="28"/>
        </w:rPr>
        <w:t>и защиты Родины</w:t>
      </w:r>
      <w:r w:rsidR="0070632A" w:rsidRPr="0070632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0632A" w:rsidRPr="00EE542E">
        <w:rPr>
          <w:rFonts w:ascii="Times New Roman" w:hAnsi="Times New Roman" w:cs="Times New Roman"/>
          <w:sz w:val="24"/>
          <w:szCs w:val="24"/>
        </w:rPr>
        <w:t xml:space="preserve"> </w:t>
      </w:r>
      <w:r w:rsidR="006943A1" w:rsidRPr="000D5481">
        <w:rPr>
          <w:rFonts w:ascii="Times New Roman" w:hAnsi="Times New Roman"/>
          <w:b/>
          <w:sz w:val="28"/>
          <w:szCs w:val="28"/>
        </w:rPr>
        <w:t>(п. 3.</w:t>
      </w:r>
      <w:r w:rsidR="0070632A">
        <w:rPr>
          <w:rFonts w:ascii="Times New Roman" w:hAnsi="Times New Roman"/>
          <w:b/>
          <w:sz w:val="28"/>
          <w:szCs w:val="28"/>
        </w:rPr>
        <w:t>5</w:t>
      </w:r>
      <w:r w:rsidR="006943A1" w:rsidRPr="000D5481">
        <w:rPr>
          <w:rFonts w:ascii="Times New Roman" w:hAnsi="Times New Roman"/>
          <w:b/>
          <w:sz w:val="28"/>
          <w:szCs w:val="28"/>
        </w:rPr>
        <w:t>)</w:t>
      </w:r>
    </w:p>
    <w:p w14:paraId="2A9321C7" w14:textId="54BA3CF0" w:rsidR="00A8428D" w:rsidRPr="001708EA" w:rsidRDefault="001708EA" w:rsidP="00A8428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708EA">
        <w:rPr>
          <w:rFonts w:ascii="Times New Roman" w:hAnsi="Times New Roman" w:cs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906"/>
        <w:gridCol w:w="6300"/>
      </w:tblGrid>
      <w:tr w:rsidR="006943A1" w:rsidRPr="000D5481" w14:paraId="220BC4F4" w14:textId="77777777" w:rsidTr="00C71A89">
        <w:tc>
          <w:tcPr>
            <w:tcW w:w="3374" w:type="dxa"/>
            <w:vAlign w:val="center"/>
          </w:tcPr>
          <w:p w14:paraId="11C56407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42472096"/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906" w:type="dxa"/>
            <w:tcBorders>
              <w:bottom w:val="single" w:sz="4" w:space="0" w:color="auto"/>
            </w:tcBorders>
            <w:vAlign w:val="center"/>
          </w:tcPr>
          <w:p w14:paraId="5C9B0C60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00" w:type="dxa"/>
            <w:vAlign w:val="center"/>
          </w:tcPr>
          <w:p w14:paraId="4336A2AE" w14:textId="109D3BC1" w:rsidR="006943A1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943A1" w:rsidRPr="000D5481" w14:paraId="0F907CFC" w14:textId="77777777" w:rsidTr="00C71A89">
        <w:tc>
          <w:tcPr>
            <w:tcW w:w="3374" w:type="dxa"/>
          </w:tcPr>
          <w:p w14:paraId="388F9304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14:paraId="7707DA24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14:paraId="0348812E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1"/>
    <w:p w14:paraId="0E837440" w14:textId="30024CD7" w:rsidR="00A730E5" w:rsidRPr="0070632A" w:rsidRDefault="0070632A" w:rsidP="007063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Деятельность по организации и проведению воспитательной работы с обучающимися </w:t>
      </w:r>
      <w:r w:rsidRPr="000D5481">
        <w:rPr>
          <w:rFonts w:ascii="Times New Roman" w:hAnsi="Times New Roman"/>
          <w:b/>
          <w:sz w:val="28"/>
          <w:szCs w:val="28"/>
        </w:rPr>
        <w:t>(п. 3.</w:t>
      </w:r>
      <w:r>
        <w:rPr>
          <w:rFonts w:ascii="Times New Roman" w:hAnsi="Times New Roman"/>
          <w:b/>
          <w:sz w:val="28"/>
          <w:szCs w:val="28"/>
        </w:rPr>
        <w:t>6</w:t>
      </w:r>
      <w:r w:rsidRPr="000D5481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д</w:t>
      </w:r>
      <w:r w:rsidRPr="000D5481">
        <w:rPr>
          <w:rFonts w:ascii="Times New Roman" w:hAnsi="Times New Roman"/>
          <w:b/>
          <w:sz w:val="28"/>
          <w:szCs w:val="28"/>
        </w:rPr>
        <w:t>ля педагогов ПОО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A1E0D28" w14:textId="737C72BE" w:rsidR="000C6165" w:rsidRDefault="001708EA" w:rsidP="000C616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708EA">
        <w:rPr>
          <w:rFonts w:ascii="Times New Roman" w:hAnsi="Times New Roman" w:cs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1584562A" w14:textId="77777777" w:rsidR="00193402" w:rsidRPr="001708EA" w:rsidRDefault="00193402" w:rsidP="000C616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906"/>
        <w:gridCol w:w="6300"/>
      </w:tblGrid>
      <w:tr w:rsidR="00C71A89" w:rsidRPr="000D5481" w14:paraId="6043DEC3" w14:textId="77777777" w:rsidTr="00A730E5">
        <w:tc>
          <w:tcPr>
            <w:tcW w:w="3374" w:type="dxa"/>
            <w:vAlign w:val="center"/>
          </w:tcPr>
          <w:p w14:paraId="283D8699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906" w:type="dxa"/>
            <w:tcBorders>
              <w:bottom w:val="single" w:sz="4" w:space="0" w:color="auto"/>
            </w:tcBorders>
            <w:vAlign w:val="center"/>
          </w:tcPr>
          <w:p w14:paraId="5B616FE0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00" w:type="dxa"/>
            <w:vAlign w:val="center"/>
          </w:tcPr>
          <w:p w14:paraId="440DCB7A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71A89" w:rsidRPr="000D5481" w14:paraId="44DBB45D" w14:textId="77777777" w:rsidTr="00A730E5">
        <w:tc>
          <w:tcPr>
            <w:tcW w:w="3374" w:type="dxa"/>
          </w:tcPr>
          <w:p w14:paraId="26C5B7B5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14:paraId="0A255E91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14:paraId="56A9A2E9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A4A57D" w14:textId="77777777" w:rsidR="00C71A89" w:rsidRPr="000D5481" w:rsidRDefault="00C71A89" w:rsidP="000D54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F92168" w14:textId="28132D6E" w:rsidR="000E7922" w:rsidRDefault="004B0E7E" w:rsidP="00A730E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 w:cs="Times New Roman"/>
          <w:b/>
          <w:sz w:val="28"/>
          <w:szCs w:val="28"/>
        </w:rPr>
        <w:t>8</w:t>
      </w:r>
      <w:r w:rsidR="000E7922" w:rsidRPr="000D5481">
        <w:rPr>
          <w:rFonts w:ascii="Times New Roman" w:hAnsi="Times New Roman" w:cs="Times New Roman"/>
          <w:b/>
          <w:sz w:val="28"/>
          <w:szCs w:val="28"/>
        </w:rPr>
        <w:t xml:space="preserve">. Деятельность по организации и проведению воспитательной работы с обучающимися </w:t>
      </w:r>
      <w:r w:rsidR="000E7922" w:rsidRPr="000D5481">
        <w:rPr>
          <w:rFonts w:ascii="Times New Roman" w:hAnsi="Times New Roman"/>
          <w:b/>
          <w:sz w:val="28"/>
          <w:szCs w:val="28"/>
        </w:rPr>
        <w:t>(п. 3.</w:t>
      </w:r>
      <w:r w:rsidR="0070632A">
        <w:rPr>
          <w:rFonts w:ascii="Times New Roman" w:hAnsi="Times New Roman"/>
          <w:b/>
          <w:sz w:val="28"/>
          <w:szCs w:val="28"/>
        </w:rPr>
        <w:t>7</w:t>
      </w:r>
      <w:r w:rsidR="000E7922" w:rsidRPr="000D5481">
        <w:rPr>
          <w:rFonts w:ascii="Times New Roman" w:hAnsi="Times New Roman"/>
          <w:b/>
          <w:sz w:val="28"/>
          <w:szCs w:val="28"/>
        </w:rPr>
        <w:t>) для учителей ОБ</w:t>
      </w:r>
      <w:r w:rsidR="008F0280">
        <w:rPr>
          <w:rFonts w:ascii="Times New Roman" w:hAnsi="Times New Roman"/>
          <w:b/>
          <w:sz w:val="28"/>
          <w:szCs w:val="28"/>
        </w:rPr>
        <w:t>ЗР</w:t>
      </w:r>
      <w:r w:rsidR="000E7922" w:rsidRPr="000D5481">
        <w:rPr>
          <w:rFonts w:ascii="Times New Roman" w:hAnsi="Times New Roman"/>
          <w:b/>
          <w:sz w:val="28"/>
          <w:szCs w:val="28"/>
        </w:rPr>
        <w:t xml:space="preserve"> и преподавателей-организаторов ОБ</w:t>
      </w:r>
      <w:r w:rsidR="008F0280">
        <w:rPr>
          <w:rFonts w:ascii="Times New Roman" w:hAnsi="Times New Roman"/>
          <w:b/>
          <w:sz w:val="28"/>
          <w:szCs w:val="28"/>
        </w:rPr>
        <w:t>ЗР</w:t>
      </w:r>
      <w:r w:rsidR="000E7922" w:rsidRPr="000D5481">
        <w:rPr>
          <w:rFonts w:ascii="Times New Roman" w:hAnsi="Times New Roman"/>
          <w:b/>
          <w:sz w:val="28"/>
          <w:szCs w:val="28"/>
        </w:rPr>
        <w:t xml:space="preserve"> в ОО</w:t>
      </w:r>
    </w:p>
    <w:p w14:paraId="473EC08B" w14:textId="1275A04F" w:rsidR="00C71A89" w:rsidRDefault="001708EA" w:rsidP="00A730E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708EA">
        <w:rPr>
          <w:rFonts w:ascii="Times New Roman" w:hAnsi="Times New Roman" w:cs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08564560" w14:textId="77777777" w:rsidR="00193402" w:rsidRPr="001708EA" w:rsidRDefault="00193402" w:rsidP="00A730E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906"/>
        <w:gridCol w:w="6300"/>
      </w:tblGrid>
      <w:tr w:rsidR="00C71A89" w:rsidRPr="000D5481" w14:paraId="19636D88" w14:textId="77777777" w:rsidTr="00A730E5">
        <w:tc>
          <w:tcPr>
            <w:tcW w:w="3374" w:type="dxa"/>
            <w:vAlign w:val="center"/>
          </w:tcPr>
          <w:p w14:paraId="1A533979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906" w:type="dxa"/>
            <w:tcBorders>
              <w:bottom w:val="single" w:sz="4" w:space="0" w:color="auto"/>
            </w:tcBorders>
            <w:vAlign w:val="center"/>
          </w:tcPr>
          <w:p w14:paraId="05D08CD6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00" w:type="dxa"/>
            <w:vAlign w:val="center"/>
          </w:tcPr>
          <w:p w14:paraId="2CB791DC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C71A89" w:rsidRPr="000D5481" w14:paraId="6FEDC207" w14:textId="77777777" w:rsidTr="00A730E5">
        <w:tc>
          <w:tcPr>
            <w:tcW w:w="3374" w:type="dxa"/>
          </w:tcPr>
          <w:p w14:paraId="166DAE42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6" w:type="dxa"/>
            <w:tcBorders>
              <w:bottom w:val="single" w:sz="4" w:space="0" w:color="auto"/>
            </w:tcBorders>
          </w:tcPr>
          <w:p w14:paraId="08C2E821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14:paraId="384FFEC6" w14:textId="77777777" w:rsidR="00C71A89" w:rsidRPr="000D5481" w:rsidRDefault="00C71A89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1B7936" w14:textId="77777777" w:rsidR="00A8428D" w:rsidRDefault="00A8428D" w:rsidP="000D54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1776AA" w14:textId="20E5D4A5" w:rsidR="006943A1" w:rsidRPr="000D5481" w:rsidRDefault="004B0E7E" w:rsidP="000D54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4"/>
          <w:szCs w:val="24"/>
        </w:rPr>
        <w:t>9</w:t>
      </w:r>
      <w:r w:rsidR="006943A1" w:rsidRPr="000D5481">
        <w:rPr>
          <w:rFonts w:ascii="Times New Roman" w:hAnsi="Times New Roman"/>
          <w:b/>
          <w:sz w:val="28"/>
          <w:szCs w:val="28"/>
        </w:rPr>
        <w:t xml:space="preserve">. </w:t>
      </w:r>
      <w:r w:rsidR="008F0280">
        <w:rPr>
          <w:rFonts w:ascii="Times New Roman" w:hAnsi="Times New Roman"/>
          <w:b/>
          <w:sz w:val="28"/>
          <w:szCs w:val="28"/>
        </w:rPr>
        <w:t>В</w:t>
      </w:r>
      <w:r w:rsidR="006943A1" w:rsidRPr="000D5481">
        <w:rPr>
          <w:rFonts w:ascii="Times New Roman" w:hAnsi="Times New Roman"/>
          <w:b/>
          <w:sz w:val="28"/>
          <w:szCs w:val="28"/>
        </w:rPr>
        <w:t>заимодействи</w:t>
      </w:r>
      <w:r w:rsidR="008F0280">
        <w:rPr>
          <w:rFonts w:ascii="Times New Roman" w:hAnsi="Times New Roman"/>
          <w:b/>
          <w:sz w:val="28"/>
          <w:szCs w:val="28"/>
        </w:rPr>
        <w:t>е</w:t>
      </w:r>
      <w:r w:rsidR="006943A1" w:rsidRPr="000D5481">
        <w:rPr>
          <w:rFonts w:ascii="Times New Roman" w:hAnsi="Times New Roman"/>
          <w:b/>
          <w:sz w:val="28"/>
          <w:szCs w:val="28"/>
        </w:rPr>
        <w:t xml:space="preserve"> педагогического работника со специализированными учреждениями и организациями (п. 3.</w:t>
      </w:r>
      <w:r w:rsidR="0070632A">
        <w:rPr>
          <w:rFonts w:ascii="Times New Roman" w:hAnsi="Times New Roman"/>
          <w:b/>
          <w:sz w:val="28"/>
          <w:szCs w:val="28"/>
        </w:rPr>
        <w:t>8</w:t>
      </w:r>
      <w:r w:rsidR="006943A1" w:rsidRPr="000D5481">
        <w:rPr>
          <w:rFonts w:ascii="Times New Roman" w:hAnsi="Times New Roman"/>
          <w:b/>
          <w:sz w:val="28"/>
          <w:szCs w:val="28"/>
        </w:rPr>
        <w:t>)</w:t>
      </w:r>
    </w:p>
    <w:p w14:paraId="60301B31" w14:textId="2230ACEC" w:rsidR="006943A1" w:rsidRDefault="001708EA" w:rsidP="00287BC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</w:rPr>
        <w:t>Результат может быть представлен дополнительно по выбору педагога</w:t>
      </w:r>
    </w:p>
    <w:p w14:paraId="2E83F4A8" w14:textId="77777777" w:rsidR="00193402" w:rsidRPr="001708EA" w:rsidRDefault="00193402" w:rsidP="00287BC1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4"/>
        <w:gridCol w:w="4819"/>
        <w:gridCol w:w="6387"/>
      </w:tblGrid>
      <w:tr w:rsidR="006943A1" w:rsidRPr="000D5481" w14:paraId="2565D048" w14:textId="77777777" w:rsidTr="00E76635">
        <w:tc>
          <w:tcPr>
            <w:tcW w:w="3374" w:type="dxa"/>
            <w:vAlign w:val="center"/>
          </w:tcPr>
          <w:p w14:paraId="309012EC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4819" w:type="dxa"/>
            <w:vAlign w:val="center"/>
          </w:tcPr>
          <w:p w14:paraId="2232C5B2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6387" w:type="dxa"/>
            <w:vAlign w:val="center"/>
          </w:tcPr>
          <w:p w14:paraId="10D70EF7" w14:textId="3B086AD8" w:rsidR="006943A1" w:rsidRPr="000D5481" w:rsidRDefault="00C71A89" w:rsidP="000D548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Реквизиты документов, подтверждающих факт проведения деятельности и ее результаты</w:t>
            </w:r>
          </w:p>
        </w:tc>
      </w:tr>
      <w:tr w:rsidR="006943A1" w:rsidRPr="000D5481" w14:paraId="66E3A818" w14:textId="77777777" w:rsidTr="00E76635">
        <w:trPr>
          <w:trHeight w:val="438"/>
        </w:trPr>
        <w:tc>
          <w:tcPr>
            <w:tcW w:w="3374" w:type="dxa"/>
          </w:tcPr>
          <w:p w14:paraId="4DF4169F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814C202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7" w:type="dxa"/>
          </w:tcPr>
          <w:p w14:paraId="3F637DF3" w14:textId="77777777" w:rsidR="006943A1" w:rsidRPr="000D5481" w:rsidRDefault="006943A1" w:rsidP="000D548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5AE8C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A00F99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01835879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26E5BF0C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56DF05D4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44EF6C85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</w:p>
    <w:p w14:paraId="30230C06" w14:textId="177D0226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br w:type="page"/>
      </w:r>
      <w:r w:rsidRPr="000D5481">
        <w:rPr>
          <w:rFonts w:ascii="Times New Roman" w:hAnsi="Times New Roman"/>
          <w:b/>
          <w:sz w:val="28"/>
          <w:szCs w:val="28"/>
        </w:rPr>
        <w:lastRenderedPageBreak/>
        <w:t>ФОРМА № 4</w:t>
      </w:r>
      <w:r w:rsidRPr="000D5481">
        <w:rPr>
          <w:rFonts w:ascii="Times New Roman" w:hAnsi="Times New Roman"/>
          <w:sz w:val="28"/>
          <w:szCs w:val="28"/>
        </w:rPr>
        <w:t xml:space="preserve"> к разделу 4 Перечней критериев и показателей</w:t>
      </w:r>
      <w:r w:rsidRPr="000D548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>для оценки профессиональной деятельности педагогических работников ОО Краснодарского края, аттестуемых в целях установления квалификационной категории</w:t>
      </w:r>
      <w:r w:rsidR="00211FEC" w:rsidRPr="000D5481">
        <w:rPr>
          <w:rFonts w:ascii="Times New Roman" w:hAnsi="Times New Roman"/>
          <w:bCs/>
          <w:sz w:val="28"/>
          <w:szCs w:val="28"/>
        </w:rPr>
        <w:t xml:space="preserve"> </w:t>
      </w:r>
      <w:r w:rsidRPr="000D5481">
        <w:rPr>
          <w:rFonts w:ascii="Times New Roman" w:hAnsi="Times New Roman"/>
          <w:bCs/>
          <w:sz w:val="28"/>
          <w:szCs w:val="28"/>
        </w:rPr>
        <w:t xml:space="preserve">(первой, </w:t>
      </w:r>
      <w:r w:rsidR="00211FEC" w:rsidRPr="000D5481">
        <w:rPr>
          <w:rFonts w:ascii="Times New Roman" w:hAnsi="Times New Roman"/>
          <w:bCs/>
          <w:sz w:val="28"/>
          <w:szCs w:val="28"/>
        </w:rPr>
        <w:br/>
      </w:r>
      <w:r w:rsidRPr="000D5481">
        <w:rPr>
          <w:rFonts w:ascii="Times New Roman" w:hAnsi="Times New Roman"/>
          <w:bCs/>
          <w:sz w:val="28"/>
          <w:szCs w:val="28"/>
        </w:rPr>
        <w:t>высшей – оставить нужное) по должности «преподаватель-организатор ОБ</w:t>
      </w:r>
      <w:r w:rsidR="008F0280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 («учитель ОБ</w:t>
      </w:r>
      <w:r w:rsidR="008F0280">
        <w:rPr>
          <w:rFonts w:ascii="Times New Roman" w:hAnsi="Times New Roman"/>
          <w:bCs/>
          <w:sz w:val="28"/>
          <w:szCs w:val="28"/>
        </w:rPr>
        <w:t>ЗР</w:t>
      </w:r>
      <w:r w:rsidRPr="000D5481">
        <w:rPr>
          <w:rFonts w:ascii="Times New Roman" w:hAnsi="Times New Roman"/>
          <w:bCs/>
          <w:sz w:val="28"/>
          <w:szCs w:val="28"/>
        </w:rPr>
        <w:t>»)</w:t>
      </w:r>
    </w:p>
    <w:p w14:paraId="4B9116A0" w14:textId="77777777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1DC6CD" w14:textId="1B9D7615" w:rsidR="006943A1" w:rsidRPr="000D5481" w:rsidRDefault="006943A1" w:rsidP="000D54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5481">
        <w:rPr>
          <w:rFonts w:ascii="Times New Roman" w:hAnsi="Times New Roman"/>
          <w:b/>
          <w:sz w:val="28"/>
          <w:szCs w:val="28"/>
        </w:rPr>
        <w:t>«</w:t>
      </w:r>
      <w:r w:rsidR="000C6165">
        <w:rPr>
          <w:rFonts w:ascii="Times New Roman" w:hAnsi="Times New Roman"/>
          <w:b/>
          <w:sz w:val="28"/>
          <w:szCs w:val="28"/>
        </w:rPr>
        <w:t>Деятельность</w:t>
      </w:r>
      <w:r w:rsidRPr="000D5481">
        <w:rPr>
          <w:rFonts w:ascii="Times New Roman" w:hAnsi="Times New Roman"/>
          <w:b/>
          <w:sz w:val="28"/>
          <w:szCs w:val="28"/>
        </w:rPr>
        <w:t xml:space="preserve"> педагогического работника в профессиональном сообществе»</w:t>
      </w:r>
    </w:p>
    <w:p w14:paraId="5499572A" w14:textId="77777777" w:rsidR="000C6165" w:rsidRPr="000C6165" w:rsidRDefault="000C6165" w:rsidP="000C6165">
      <w:pPr>
        <w:spacing w:after="0" w:line="240" w:lineRule="auto"/>
        <w:ind w:left="32" w:right="38"/>
        <w:rPr>
          <w:rFonts w:ascii="Times New Roman" w:hAnsi="Times New Roman" w:cs="Times New Roman"/>
          <w:b/>
          <w:bCs/>
          <w:sz w:val="28"/>
          <w:szCs w:val="28"/>
        </w:rPr>
      </w:pPr>
      <w:r w:rsidRPr="000C61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Результаты представляются обязательно (не менее 1 из 5 критериев раздела) в целях установления </w:t>
      </w:r>
      <w:r w:rsidRPr="000C6165">
        <w:rPr>
          <w:rFonts w:ascii="Times New Roman" w:hAnsi="Times New Roman" w:cs="Times New Roman"/>
          <w:b/>
          <w:bCs/>
          <w:sz w:val="28"/>
          <w:szCs w:val="28"/>
        </w:rPr>
        <w:t>первой квалификационной категории.</w:t>
      </w:r>
    </w:p>
    <w:p w14:paraId="3FA480E8" w14:textId="6AA60565" w:rsidR="00A730E5" w:rsidRPr="000C6165" w:rsidRDefault="00A730E5" w:rsidP="000C61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8F211A" w14:textId="640F7265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Фамилия, имя, отчество аттестуемого _______________________________________________________________________</w:t>
      </w:r>
    </w:p>
    <w:p w14:paraId="0D28F847" w14:textId="77777777" w:rsidR="00460337" w:rsidRPr="00460337" w:rsidRDefault="00460337" w:rsidP="004603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70895520"/>
      <w:r w:rsidRPr="0046033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 (полное наименование организации с указанием муниципалитета), должность, преподаваемый предмет (предметы) _____________________________________________________________________________________________</w:t>
      </w:r>
    </w:p>
    <w:bookmarkEnd w:id="2"/>
    <w:p w14:paraId="56E9C05E" w14:textId="77777777" w:rsidR="006943A1" w:rsidRPr="00460337" w:rsidRDefault="006943A1" w:rsidP="00460337">
      <w:pPr>
        <w:tabs>
          <w:tab w:val="left" w:pos="426"/>
        </w:tabs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6085C99C" w14:textId="665392C3" w:rsidR="006943A1" w:rsidRPr="000D5481" w:rsidRDefault="008F0280" w:rsidP="00A730E5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</w:t>
      </w:r>
      <w:r w:rsidR="006943A1" w:rsidRPr="000D5481">
        <w:rPr>
          <w:rFonts w:ascii="Times New Roman" w:hAnsi="Times New Roman"/>
          <w:b/>
          <w:sz w:val="28"/>
          <w:szCs w:val="28"/>
          <w:lang w:eastAsia="ru-RU"/>
        </w:rPr>
        <w:t>части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6943A1" w:rsidRPr="000D5481">
        <w:rPr>
          <w:rFonts w:ascii="Times New Roman" w:hAnsi="Times New Roman"/>
          <w:b/>
          <w:sz w:val="28"/>
          <w:szCs w:val="28"/>
          <w:lang w:eastAsia="ru-RU"/>
        </w:rPr>
        <w:t xml:space="preserve"> педагогического работника в разработке программно-методического сопровождения образовательного процесса (п. 4.1)</w:t>
      </w:r>
    </w:p>
    <w:p w14:paraId="39B6DDE9" w14:textId="66379CA9" w:rsidR="00B0455E" w:rsidRPr="00460337" w:rsidRDefault="00B0455E" w:rsidP="00A730E5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460337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</w:t>
      </w:r>
      <w:r w:rsidR="003A2396">
        <w:rPr>
          <w:rFonts w:ascii="Times New Roman" w:hAnsi="Times New Roman"/>
          <w:b/>
          <w:sz w:val="28"/>
          <w:szCs w:val="28"/>
          <w:lang w:eastAsia="ru-RU"/>
        </w:rPr>
        <w:t>при представлении</w:t>
      </w:r>
      <w:r w:rsidRPr="00460337">
        <w:rPr>
          <w:rFonts w:ascii="Times New Roman" w:hAnsi="Times New Roman"/>
          <w:b/>
          <w:sz w:val="28"/>
          <w:szCs w:val="28"/>
          <w:lang w:eastAsia="ru-RU"/>
        </w:rPr>
        <w:t xml:space="preserve"> результатов</w:t>
      </w:r>
      <w:r w:rsidR="006824D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60337">
        <w:rPr>
          <w:rFonts w:ascii="Times New Roman" w:hAnsi="Times New Roman"/>
          <w:b/>
          <w:sz w:val="28"/>
          <w:szCs w:val="28"/>
          <w:lang w:eastAsia="ru-RU"/>
        </w:rPr>
        <w:t>для высшей квалификационной категории</w:t>
      </w:r>
      <w:r w:rsidR="00B5215F">
        <w:rPr>
          <w:rFonts w:ascii="Times New Roman" w:hAnsi="Times New Roman"/>
          <w:b/>
          <w:sz w:val="28"/>
          <w:szCs w:val="28"/>
          <w:lang w:eastAsia="ru-RU"/>
        </w:rPr>
        <w:t xml:space="preserve"> по выбору педагога (п.4.1 или 4.3)</w:t>
      </w:r>
    </w:p>
    <w:p w14:paraId="0794625B" w14:textId="2CD9AC1B" w:rsidR="006943A1" w:rsidRPr="00F17366" w:rsidRDefault="00F17366" w:rsidP="00F1736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Результат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может быть </w:t>
      </w:r>
      <w:r w:rsidRPr="00EA3B1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представлен дополнительно </w:t>
      </w: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для первой квалификационной категории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799"/>
        <w:gridCol w:w="1803"/>
        <w:gridCol w:w="2903"/>
        <w:gridCol w:w="4374"/>
      </w:tblGrid>
      <w:tr w:rsidR="006943A1" w:rsidRPr="000D5481" w14:paraId="3EEE1DC1" w14:textId="77777777" w:rsidTr="00460337">
        <w:tc>
          <w:tcPr>
            <w:tcW w:w="1701" w:type="dxa"/>
            <w:vAlign w:val="center"/>
          </w:tcPr>
          <w:p w14:paraId="16BB0BD5" w14:textId="77777777" w:rsidR="00460337" w:rsidRDefault="00973386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Период </w:t>
            </w:r>
          </w:p>
          <w:p w14:paraId="628DFA20" w14:textId="1BD35D9D" w:rsidR="006943A1" w:rsidRPr="000D5481" w:rsidRDefault="00973386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3799" w:type="dxa"/>
            <w:vAlign w:val="center"/>
          </w:tcPr>
          <w:p w14:paraId="7BC178E2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программно-методического материала, созданного педагогом</w:t>
            </w:r>
          </w:p>
        </w:tc>
        <w:tc>
          <w:tcPr>
            <w:tcW w:w="1803" w:type="dxa"/>
            <w:vAlign w:val="center"/>
          </w:tcPr>
          <w:p w14:paraId="48477F72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 участия в разработке</w:t>
            </w:r>
          </w:p>
        </w:tc>
        <w:tc>
          <w:tcPr>
            <w:tcW w:w="2903" w:type="dxa"/>
            <w:vAlign w:val="center"/>
          </w:tcPr>
          <w:p w14:paraId="79F1104D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4374" w:type="dxa"/>
            <w:vAlign w:val="center"/>
          </w:tcPr>
          <w:p w14:paraId="2A712572" w14:textId="77777777" w:rsidR="00460337" w:rsidRPr="00460337" w:rsidRDefault="00460337" w:rsidP="0046033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рецензии, </w:t>
            </w:r>
          </w:p>
          <w:p w14:paraId="51B65C48" w14:textId="77777777" w:rsidR="00460337" w:rsidRPr="00460337" w:rsidRDefault="00460337" w:rsidP="0046033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организации, </w:t>
            </w:r>
          </w:p>
          <w:p w14:paraId="5BFF1623" w14:textId="77777777" w:rsidR="00460337" w:rsidRPr="00460337" w:rsidRDefault="00460337" w:rsidP="0046033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выдавшей рецензию </w:t>
            </w:r>
          </w:p>
          <w:p w14:paraId="640130B4" w14:textId="77777777" w:rsidR="00460337" w:rsidRPr="00460337" w:rsidRDefault="00460337" w:rsidP="0046033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программно-методический материал, </w:t>
            </w:r>
          </w:p>
          <w:p w14:paraId="1CB64A20" w14:textId="77777777" w:rsidR="00460337" w:rsidRPr="00460337" w:rsidRDefault="00460337" w:rsidP="0046033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рецензии (Ф.И.О. рецензента), </w:t>
            </w:r>
          </w:p>
          <w:p w14:paraId="300B5CA6" w14:textId="18467436" w:rsidR="006943A1" w:rsidRPr="000D5481" w:rsidRDefault="00460337" w:rsidP="0046033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получения рецензии</w:t>
            </w:r>
          </w:p>
        </w:tc>
      </w:tr>
      <w:tr w:rsidR="006943A1" w:rsidRPr="000D5481" w14:paraId="45EF8CC6" w14:textId="77777777" w:rsidTr="00460337">
        <w:tc>
          <w:tcPr>
            <w:tcW w:w="1701" w:type="dxa"/>
          </w:tcPr>
          <w:p w14:paraId="4FF83999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14:paraId="00C67D2D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3" w:type="dxa"/>
          </w:tcPr>
          <w:p w14:paraId="59BCCB9D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</w:tcPr>
          <w:p w14:paraId="3ADC1C9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</w:tcPr>
          <w:p w14:paraId="2941373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1F85B54" w14:textId="77777777" w:rsidR="006943A1" w:rsidRPr="000D5481" w:rsidRDefault="006943A1" w:rsidP="000D5481">
      <w:pPr>
        <w:pStyle w:val="a4"/>
        <w:tabs>
          <w:tab w:val="left" w:pos="426"/>
        </w:tabs>
        <w:spacing w:after="0" w:line="240" w:lineRule="auto"/>
        <w:ind w:left="142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15B2EF5" w14:textId="4AC12D67" w:rsidR="006943A1" w:rsidRPr="000D5481" w:rsidRDefault="000C6165" w:rsidP="00A730E5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C6165">
        <w:rPr>
          <w:rFonts w:ascii="Times New Roman" w:hAnsi="Times New Roman"/>
          <w:b/>
          <w:sz w:val="28"/>
          <w:szCs w:val="28"/>
        </w:rPr>
        <w:t xml:space="preserve">Наличие публикаций методического материала </w:t>
      </w:r>
      <w:r w:rsidR="006943A1" w:rsidRPr="000D5481">
        <w:rPr>
          <w:rFonts w:ascii="Times New Roman" w:hAnsi="Times New Roman"/>
          <w:b/>
          <w:sz w:val="28"/>
          <w:szCs w:val="28"/>
        </w:rPr>
        <w:t>(п. 4.</w:t>
      </w:r>
      <w:r w:rsidR="00A409E2">
        <w:rPr>
          <w:rFonts w:ascii="Times New Roman" w:hAnsi="Times New Roman"/>
          <w:b/>
          <w:sz w:val="28"/>
          <w:szCs w:val="28"/>
        </w:rPr>
        <w:t>2</w:t>
      </w:r>
      <w:r w:rsidR="006943A1" w:rsidRPr="000D5481">
        <w:rPr>
          <w:rFonts w:ascii="Times New Roman" w:hAnsi="Times New Roman"/>
          <w:b/>
          <w:sz w:val="28"/>
          <w:szCs w:val="28"/>
        </w:rPr>
        <w:t>)</w:t>
      </w:r>
    </w:p>
    <w:p w14:paraId="72251B15" w14:textId="13E36D54" w:rsidR="006943A1" w:rsidRPr="000D5481" w:rsidRDefault="00F17366" w:rsidP="000D5481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C616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Результат мо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жет</w:t>
      </w:r>
      <w:r w:rsidRPr="000C6165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 xml:space="preserve"> быть представлен дополнительно по выбору педагога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4"/>
        <w:gridCol w:w="3119"/>
        <w:gridCol w:w="3572"/>
        <w:gridCol w:w="3665"/>
      </w:tblGrid>
      <w:tr w:rsidR="006943A1" w:rsidRPr="000D5481" w14:paraId="177E5041" w14:textId="77777777" w:rsidTr="003B600F">
        <w:tc>
          <w:tcPr>
            <w:tcW w:w="4224" w:type="dxa"/>
            <w:vAlign w:val="center"/>
          </w:tcPr>
          <w:p w14:paraId="148CE9AB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Вид опубликованного</w:t>
            </w:r>
          </w:p>
          <w:p w14:paraId="7CED1477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программно-методического материала</w:t>
            </w:r>
          </w:p>
        </w:tc>
        <w:tc>
          <w:tcPr>
            <w:tcW w:w="3119" w:type="dxa"/>
            <w:vAlign w:val="center"/>
          </w:tcPr>
          <w:p w14:paraId="2E372725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 участия </w:t>
            </w:r>
          </w:p>
          <w:p w14:paraId="14E5917B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в разработке</w:t>
            </w:r>
          </w:p>
        </w:tc>
        <w:tc>
          <w:tcPr>
            <w:tcW w:w="3572" w:type="dxa"/>
            <w:vAlign w:val="center"/>
          </w:tcPr>
          <w:p w14:paraId="460AE9C2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(тема) продукта</w:t>
            </w:r>
          </w:p>
        </w:tc>
        <w:tc>
          <w:tcPr>
            <w:tcW w:w="3665" w:type="dxa"/>
            <w:vAlign w:val="center"/>
          </w:tcPr>
          <w:p w14:paraId="2BB69BA8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 публикации, название издания, год</w:t>
            </w:r>
          </w:p>
        </w:tc>
      </w:tr>
      <w:tr w:rsidR="006943A1" w:rsidRPr="000D5481" w14:paraId="2AFD9E79" w14:textId="77777777" w:rsidTr="003B600F">
        <w:tc>
          <w:tcPr>
            <w:tcW w:w="4224" w:type="dxa"/>
          </w:tcPr>
          <w:p w14:paraId="63D98762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14:paraId="2B2B962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72" w:type="dxa"/>
          </w:tcPr>
          <w:p w14:paraId="422CA1C0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65" w:type="dxa"/>
          </w:tcPr>
          <w:p w14:paraId="45460A15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3F8CC6D" w14:textId="77777777" w:rsidR="001708EA" w:rsidRDefault="001708EA" w:rsidP="00B5215F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14:paraId="6CB56077" w14:textId="5ECEF0CD" w:rsidR="006943A1" w:rsidRDefault="008F0280" w:rsidP="00B5215F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B5215F">
        <w:rPr>
          <w:rFonts w:ascii="Times New Roman" w:hAnsi="Times New Roman"/>
          <w:b/>
          <w:sz w:val="28"/>
          <w:szCs w:val="28"/>
          <w:lang w:eastAsia="ru-RU"/>
        </w:rPr>
        <w:lastRenderedPageBreak/>
        <w:t>У</w:t>
      </w:r>
      <w:r w:rsidR="006943A1" w:rsidRPr="00B5215F">
        <w:rPr>
          <w:rFonts w:ascii="Times New Roman" w:hAnsi="Times New Roman"/>
          <w:b/>
          <w:sz w:val="28"/>
          <w:szCs w:val="28"/>
          <w:lang w:eastAsia="ru-RU"/>
        </w:rPr>
        <w:t>части</w:t>
      </w:r>
      <w:r w:rsidRPr="00B5215F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6943A1" w:rsidRPr="00B5215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409E2" w:rsidRPr="00B52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достижения </w:t>
      </w:r>
      <w:r w:rsidR="006943A1" w:rsidRPr="00B5215F">
        <w:rPr>
          <w:rFonts w:ascii="Times New Roman" w:hAnsi="Times New Roman"/>
          <w:b/>
          <w:sz w:val="28"/>
          <w:szCs w:val="28"/>
          <w:lang w:eastAsia="ru-RU"/>
        </w:rPr>
        <w:t>педагогического работника в профессиональных конкурсах (п. 4.</w:t>
      </w:r>
      <w:r w:rsidR="00A409E2" w:rsidRPr="00B5215F"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B5215F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24A16537" w14:textId="0C41E9F1" w:rsidR="00B5215F" w:rsidRPr="00460337" w:rsidRDefault="00B5215F" w:rsidP="00B5215F">
      <w:pPr>
        <w:pStyle w:val="a4"/>
        <w:tabs>
          <w:tab w:val="left" w:pos="284"/>
        </w:tabs>
        <w:spacing w:after="0" w:line="240" w:lineRule="auto"/>
        <w:ind w:left="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460337">
        <w:rPr>
          <w:rFonts w:ascii="Times New Roman" w:hAnsi="Times New Roman"/>
          <w:b/>
          <w:sz w:val="28"/>
          <w:szCs w:val="28"/>
          <w:lang w:eastAsia="ru-RU"/>
        </w:rPr>
        <w:t xml:space="preserve">Является обязательным </w:t>
      </w:r>
      <w:r>
        <w:rPr>
          <w:rFonts w:ascii="Times New Roman" w:hAnsi="Times New Roman"/>
          <w:b/>
          <w:sz w:val="28"/>
          <w:szCs w:val="28"/>
          <w:lang w:eastAsia="ru-RU"/>
        </w:rPr>
        <w:t>при представлении</w:t>
      </w:r>
      <w:r w:rsidRPr="00460337">
        <w:rPr>
          <w:rFonts w:ascii="Times New Roman" w:hAnsi="Times New Roman"/>
          <w:b/>
          <w:sz w:val="28"/>
          <w:szCs w:val="28"/>
          <w:lang w:eastAsia="ru-RU"/>
        </w:rPr>
        <w:t xml:space="preserve"> результатов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60337">
        <w:rPr>
          <w:rFonts w:ascii="Times New Roman" w:hAnsi="Times New Roman"/>
          <w:b/>
          <w:sz w:val="28"/>
          <w:szCs w:val="28"/>
          <w:lang w:eastAsia="ru-RU"/>
        </w:rPr>
        <w:t>для высшей квалификационной категории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по выбору                педагога (п.4.1 или 4.3)</w:t>
      </w:r>
    </w:p>
    <w:p w14:paraId="05429AD6" w14:textId="0290A562" w:rsidR="006943A1" w:rsidRPr="001708EA" w:rsidRDefault="001708EA" w:rsidP="001708EA">
      <w:pPr>
        <w:spacing w:after="0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  <w:lang w:eastAsia="ru-RU"/>
        </w:rPr>
        <w:t>Результат может быть представлен дополнительно для первой квалификационной категории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1"/>
        <w:gridCol w:w="2297"/>
        <w:gridCol w:w="3515"/>
        <w:gridCol w:w="1106"/>
        <w:gridCol w:w="1418"/>
        <w:gridCol w:w="1812"/>
        <w:gridCol w:w="2901"/>
      </w:tblGrid>
      <w:tr w:rsidR="006943A1" w:rsidRPr="000D5481" w14:paraId="37A626FA" w14:textId="77777777" w:rsidTr="00B11E27">
        <w:trPr>
          <w:trHeight w:val="912"/>
        </w:trPr>
        <w:tc>
          <w:tcPr>
            <w:tcW w:w="1531" w:type="dxa"/>
            <w:vAlign w:val="center"/>
          </w:tcPr>
          <w:p w14:paraId="4D56BEA3" w14:textId="77777777" w:rsidR="00211FEC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673AC2E8" w14:textId="1005E60A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97" w:type="dxa"/>
            <w:vAlign w:val="center"/>
          </w:tcPr>
          <w:p w14:paraId="1DB22356" w14:textId="77777777" w:rsidR="00B11E27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</w:t>
            </w:r>
          </w:p>
          <w:p w14:paraId="70D05E3D" w14:textId="04BC38FC" w:rsidR="00B11E27" w:rsidRDefault="006943A1" w:rsidP="00B11E27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6D278221" w14:textId="77777777" w:rsidR="00B11E27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конкурсного </w:t>
            </w:r>
          </w:p>
          <w:p w14:paraId="54541CD7" w14:textId="43E2C189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15" w:type="dxa"/>
            <w:vAlign w:val="center"/>
          </w:tcPr>
          <w:p w14:paraId="73A1924B" w14:textId="77777777" w:rsidR="00B11E27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08D1644B" w14:textId="77777777" w:rsidR="00B11E27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организации, проводившей </w:t>
            </w:r>
          </w:p>
          <w:p w14:paraId="39E346C9" w14:textId="18762E0D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конкурсное мероприятие</w:t>
            </w:r>
          </w:p>
        </w:tc>
        <w:tc>
          <w:tcPr>
            <w:tcW w:w="1106" w:type="dxa"/>
            <w:vAlign w:val="center"/>
          </w:tcPr>
          <w:p w14:paraId="5F1F6F53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418" w:type="dxa"/>
            <w:vAlign w:val="center"/>
          </w:tcPr>
          <w:p w14:paraId="04543178" w14:textId="77777777" w:rsidR="00211FEC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</w:t>
            </w:r>
          </w:p>
          <w:p w14:paraId="53FEA8FB" w14:textId="13DC451D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1812" w:type="dxa"/>
            <w:vAlign w:val="center"/>
          </w:tcPr>
          <w:p w14:paraId="07DDFA02" w14:textId="77777777" w:rsidR="00B11E27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  <w:r w:rsidR="00B11E27" w:rsidRPr="00B11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BA57940" w14:textId="13B452ED" w:rsidR="006943A1" w:rsidRPr="000D5481" w:rsidRDefault="00B11E27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E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</w:t>
            </w:r>
          </w:p>
        </w:tc>
        <w:tc>
          <w:tcPr>
            <w:tcW w:w="2901" w:type="dxa"/>
            <w:vAlign w:val="center"/>
          </w:tcPr>
          <w:p w14:paraId="462984CF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приказа </w:t>
            </w:r>
          </w:p>
          <w:p w14:paraId="41D8DD14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об итогах проведения конкурсного мероприятия</w:t>
            </w:r>
          </w:p>
        </w:tc>
      </w:tr>
      <w:tr w:rsidR="006943A1" w:rsidRPr="000D5481" w14:paraId="6FF1E85F" w14:textId="77777777" w:rsidTr="00B11E27">
        <w:trPr>
          <w:trHeight w:val="302"/>
        </w:trPr>
        <w:tc>
          <w:tcPr>
            <w:tcW w:w="1531" w:type="dxa"/>
          </w:tcPr>
          <w:p w14:paraId="7C320F12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</w:tcPr>
          <w:p w14:paraId="277925F8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15" w:type="dxa"/>
          </w:tcPr>
          <w:p w14:paraId="6DB25B7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6" w:type="dxa"/>
          </w:tcPr>
          <w:p w14:paraId="6E6B7277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B132CD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14:paraId="19AC7725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01" w:type="dxa"/>
          </w:tcPr>
          <w:p w14:paraId="0863990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E6C6E03" w14:textId="77777777" w:rsidR="006943A1" w:rsidRPr="000D5481" w:rsidRDefault="006943A1" w:rsidP="000D5481">
      <w:pPr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10C53957" w14:textId="3B203438" w:rsidR="006943A1" w:rsidRPr="000D5481" w:rsidRDefault="008F0280" w:rsidP="000D5481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6943A1" w:rsidRPr="000D5481">
        <w:rPr>
          <w:rFonts w:ascii="Times New Roman" w:hAnsi="Times New Roman"/>
          <w:b/>
          <w:sz w:val="28"/>
          <w:szCs w:val="28"/>
          <w:lang w:eastAsia="ru-RU"/>
        </w:rPr>
        <w:t>овышени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6943A1" w:rsidRPr="000D5481">
        <w:rPr>
          <w:rFonts w:ascii="Times New Roman" w:hAnsi="Times New Roman"/>
          <w:b/>
          <w:sz w:val="28"/>
          <w:szCs w:val="28"/>
          <w:lang w:eastAsia="ru-RU"/>
        </w:rPr>
        <w:t xml:space="preserve"> квалификации по профилю деятельности педагогического работника (п. 4.</w:t>
      </w:r>
      <w:r w:rsidR="00A409E2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6943A1" w:rsidRPr="000D5481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793586AF" w14:textId="6ADBE388" w:rsidR="006943A1" w:rsidRPr="001708EA" w:rsidRDefault="001708EA" w:rsidP="001708EA">
      <w:pPr>
        <w:spacing w:after="0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2410"/>
        <w:gridCol w:w="1814"/>
        <w:gridCol w:w="3552"/>
      </w:tblGrid>
      <w:tr w:rsidR="006943A1" w:rsidRPr="000D5481" w14:paraId="2D907E24" w14:textId="77777777" w:rsidTr="003B600F">
        <w:trPr>
          <w:trHeight w:val="842"/>
        </w:trPr>
        <w:tc>
          <w:tcPr>
            <w:tcW w:w="3686" w:type="dxa"/>
            <w:vAlign w:val="center"/>
          </w:tcPr>
          <w:p w14:paraId="157CDDBD" w14:textId="1E10F731" w:rsidR="006943A1" w:rsidRPr="000D5481" w:rsidRDefault="000C6165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Повышение</w:t>
            </w:r>
            <w:r w:rsidR="006943A1"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квалификации (курсы), получения послевузовского образования (магистратура, второе высшее образование, переподготовка, аспирантура, докторантура)</w:t>
            </w:r>
          </w:p>
        </w:tc>
        <w:tc>
          <w:tcPr>
            <w:tcW w:w="3118" w:type="dxa"/>
            <w:vAlign w:val="center"/>
          </w:tcPr>
          <w:p w14:paraId="6F3961E6" w14:textId="77777777" w:rsidR="003B600F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</w:t>
            </w:r>
          </w:p>
          <w:p w14:paraId="7253605E" w14:textId="74836151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организации, проводившей обучение</w:t>
            </w:r>
          </w:p>
        </w:tc>
        <w:tc>
          <w:tcPr>
            <w:tcW w:w="2410" w:type="dxa"/>
            <w:vAlign w:val="center"/>
          </w:tcPr>
          <w:p w14:paraId="7AE16464" w14:textId="77777777" w:rsidR="003B600F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(направление </w:t>
            </w:r>
          </w:p>
          <w:p w14:paraId="03A4E5A5" w14:textId="0C67883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повышения квалификации. переподготовки)</w:t>
            </w:r>
          </w:p>
        </w:tc>
        <w:tc>
          <w:tcPr>
            <w:tcW w:w="1814" w:type="dxa"/>
            <w:vAlign w:val="center"/>
          </w:tcPr>
          <w:p w14:paraId="0A776956" w14:textId="77777777" w:rsidR="003B600F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(для курсов </w:t>
            </w:r>
          </w:p>
          <w:p w14:paraId="680AA934" w14:textId="3525E964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повышения квалификации и переподготовки)</w:t>
            </w:r>
          </w:p>
        </w:tc>
        <w:tc>
          <w:tcPr>
            <w:tcW w:w="3552" w:type="dxa"/>
            <w:vAlign w:val="center"/>
          </w:tcPr>
          <w:p w14:paraId="567DB1BD" w14:textId="77777777" w:rsidR="003B600F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Реквизиты документов, </w:t>
            </w:r>
          </w:p>
          <w:p w14:paraId="5A9222CE" w14:textId="77777777" w:rsidR="003B600F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подтверждающих результат </w:t>
            </w:r>
          </w:p>
          <w:p w14:paraId="596817E4" w14:textId="77777777" w:rsidR="003B600F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>повышения квалификации</w:t>
            </w:r>
            <w:r w:rsidR="003B600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C0A2DEB" w14:textId="334E2ED9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</w:rPr>
              <w:t xml:space="preserve">переподготовки </w:t>
            </w:r>
          </w:p>
        </w:tc>
      </w:tr>
      <w:tr w:rsidR="006943A1" w:rsidRPr="000D5481" w14:paraId="5742F340" w14:textId="77777777" w:rsidTr="003B600F">
        <w:trPr>
          <w:trHeight w:val="262"/>
        </w:trPr>
        <w:tc>
          <w:tcPr>
            <w:tcW w:w="3686" w:type="dxa"/>
          </w:tcPr>
          <w:p w14:paraId="1B4408F7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14:paraId="1C18B610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7B0D3E7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14:paraId="4622D724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52" w:type="dxa"/>
          </w:tcPr>
          <w:p w14:paraId="41A44DA1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E7ACF51" w14:textId="77777777" w:rsidR="006943A1" w:rsidRPr="000D5481" w:rsidRDefault="006943A1" w:rsidP="000D5481">
      <w:pPr>
        <w:pStyle w:val="a4"/>
        <w:spacing w:after="0" w:line="240" w:lineRule="auto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</w:p>
    <w:p w14:paraId="087033F1" w14:textId="08EEBAA6" w:rsidR="006943A1" w:rsidRPr="000D5481" w:rsidRDefault="006943A1" w:rsidP="000D5481">
      <w:pPr>
        <w:pStyle w:val="a4"/>
        <w:numPr>
          <w:ilvl w:val="0"/>
          <w:numId w:val="14"/>
        </w:numPr>
        <w:spacing w:after="0" w:line="240" w:lineRule="auto"/>
        <w:ind w:left="284" w:hanging="284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0D5481">
        <w:rPr>
          <w:rFonts w:ascii="Times New Roman" w:hAnsi="Times New Roman"/>
          <w:b/>
          <w:sz w:val="28"/>
          <w:szCs w:val="28"/>
          <w:lang w:eastAsia="ru-RU"/>
        </w:rPr>
        <w:t>Награды за успехи в профессиональной деятельности, учен</w:t>
      </w:r>
      <w:r w:rsidR="00344270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Pr="000D5481">
        <w:rPr>
          <w:rFonts w:ascii="Times New Roman" w:hAnsi="Times New Roman"/>
          <w:b/>
          <w:sz w:val="28"/>
          <w:szCs w:val="28"/>
          <w:lang w:eastAsia="ru-RU"/>
        </w:rPr>
        <w:t xml:space="preserve"> степен</w:t>
      </w:r>
      <w:r w:rsidR="00344270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0D5481">
        <w:rPr>
          <w:rFonts w:ascii="Times New Roman" w:hAnsi="Times New Roman"/>
          <w:b/>
          <w:sz w:val="28"/>
          <w:szCs w:val="28"/>
          <w:lang w:eastAsia="ru-RU"/>
        </w:rPr>
        <w:t>, звани</w:t>
      </w:r>
      <w:r w:rsidR="00344270">
        <w:rPr>
          <w:rFonts w:ascii="Times New Roman" w:hAnsi="Times New Roman"/>
          <w:b/>
          <w:sz w:val="28"/>
          <w:szCs w:val="28"/>
          <w:lang w:eastAsia="ru-RU"/>
        </w:rPr>
        <w:t>е</w:t>
      </w:r>
      <w:r w:rsidRPr="000D5481">
        <w:rPr>
          <w:rFonts w:ascii="Times New Roman" w:hAnsi="Times New Roman"/>
          <w:b/>
          <w:sz w:val="28"/>
          <w:szCs w:val="28"/>
          <w:lang w:eastAsia="ru-RU"/>
        </w:rPr>
        <w:t xml:space="preserve"> (п. 4.</w:t>
      </w:r>
      <w:r w:rsidR="00A409E2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0D5481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14:paraId="53854C0A" w14:textId="71260606" w:rsidR="006943A1" w:rsidRPr="001708EA" w:rsidRDefault="001708EA" w:rsidP="001708EA">
      <w:pPr>
        <w:spacing w:after="0"/>
        <w:rPr>
          <w:rFonts w:ascii="Times New Roman" w:hAnsi="Times New Roman"/>
          <w:b/>
          <w:i/>
          <w:iCs/>
          <w:sz w:val="28"/>
          <w:szCs w:val="28"/>
          <w:lang w:eastAsia="ru-RU"/>
        </w:rPr>
      </w:pPr>
      <w:r w:rsidRPr="001708EA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Результат может быть представлен дополнительно по выбору педагога </w:t>
      </w:r>
    </w:p>
    <w:tbl>
      <w:tblPr>
        <w:tblW w:w="145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4394"/>
        <w:gridCol w:w="4941"/>
      </w:tblGrid>
      <w:tr w:rsidR="006943A1" w:rsidRPr="000D5481" w14:paraId="7E75625F" w14:textId="77777777" w:rsidTr="00A409E2">
        <w:trPr>
          <w:trHeight w:val="197"/>
        </w:trPr>
        <w:tc>
          <w:tcPr>
            <w:tcW w:w="5245" w:type="dxa"/>
            <w:vAlign w:val="center"/>
          </w:tcPr>
          <w:p w14:paraId="3BC2EAE8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награды, звания, ученой степени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3FBAA6DD" w14:textId="77777777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941" w:type="dxa"/>
            <w:vAlign w:val="center"/>
          </w:tcPr>
          <w:p w14:paraId="2CC29179" w14:textId="77777777" w:rsidR="00A409E2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получения, реквизиты </w:t>
            </w:r>
          </w:p>
          <w:p w14:paraId="76A04B4B" w14:textId="5B782F7C" w:rsidR="006943A1" w:rsidRPr="000D5481" w:rsidRDefault="006943A1" w:rsidP="000D5481">
            <w:pPr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5481">
              <w:rPr>
                <w:rFonts w:ascii="Times New Roman" w:hAnsi="Times New Roman"/>
                <w:sz w:val="24"/>
                <w:szCs w:val="24"/>
                <w:lang w:eastAsia="ru-RU"/>
              </w:rPr>
              <w:t>подтверждающего документа</w:t>
            </w:r>
          </w:p>
        </w:tc>
      </w:tr>
      <w:tr w:rsidR="006943A1" w:rsidRPr="000D5481" w14:paraId="22220324" w14:textId="77777777" w:rsidTr="00A409E2">
        <w:trPr>
          <w:trHeight w:val="102"/>
        </w:trPr>
        <w:tc>
          <w:tcPr>
            <w:tcW w:w="5245" w:type="dxa"/>
          </w:tcPr>
          <w:p w14:paraId="784BC687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0E0C182A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41" w:type="dxa"/>
          </w:tcPr>
          <w:p w14:paraId="0107C520" w14:textId="77777777" w:rsidR="006943A1" w:rsidRPr="000D5481" w:rsidRDefault="006943A1" w:rsidP="000D548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846DFB4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200E52D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Дата заполнения:</w:t>
      </w:r>
    </w:p>
    <w:p w14:paraId="5764DD57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Достоверность информации о результатах работы аттестуемого подтверждаю:</w:t>
      </w:r>
    </w:p>
    <w:p w14:paraId="538C4552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Руководитель ОО (Ф.И.О., подпись)</w:t>
      </w:r>
    </w:p>
    <w:p w14:paraId="474C3826" w14:textId="77777777" w:rsidR="006943A1" w:rsidRPr="000D5481" w:rsidRDefault="006943A1" w:rsidP="000D548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D5481">
        <w:rPr>
          <w:rFonts w:ascii="Times New Roman" w:hAnsi="Times New Roman"/>
          <w:sz w:val="28"/>
          <w:szCs w:val="28"/>
        </w:rPr>
        <w:t>Заместитель руководителя ОО / ответственный за аттестацию (Ф.И.О., подпись)</w:t>
      </w:r>
    </w:p>
    <w:p w14:paraId="66E55BC4" w14:textId="59A1FFE4" w:rsidR="00D5605E" w:rsidRDefault="006943A1" w:rsidP="004D3E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481">
        <w:rPr>
          <w:rFonts w:ascii="Times New Roman" w:hAnsi="Times New Roman"/>
          <w:sz w:val="28"/>
          <w:szCs w:val="28"/>
        </w:rPr>
        <w:t>Аттестуемый педагогический работник (Ф.И.О., подпись)</w:t>
      </w:r>
      <w:r w:rsidR="00D5605E" w:rsidRPr="002D693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5605E" w:rsidSect="004D3E09">
      <w:headerReference w:type="default" r:id="rId8"/>
      <w:footerReference w:type="even" r:id="rId9"/>
      <w:foot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2549" w14:textId="77777777" w:rsidR="00677953" w:rsidRDefault="00677953" w:rsidP="0044203D">
      <w:pPr>
        <w:spacing w:after="0" w:line="240" w:lineRule="auto"/>
      </w:pPr>
      <w:r>
        <w:separator/>
      </w:r>
    </w:p>
  </w:endnote>
  <w:endnote w:type="continuationSeparator" w:id="0">
    <w:p w14:paraId="55C4A7C4" w14:textId="77777777" w:rsidR="00677953" w:rsidRDefault="00677953" w:rsidP="0044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E552" w14:textId="77777777" w:rsidR="00572893" w:rsidRDefault="003A3DC6">
    <w:pPr>
      <w:spacing w:after="218"/>
      <w:ind w:right="6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</w:p>
  <w:p w14:paraId="718C4245" w14:textId="77777777" w:rsidR="00572893" w:rsidRDefault="003A3DC6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98525" w14:textId="77777777" w:rsidR="00572893" w:rsidRDefault="003A3DC6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6F4BA" w14:textId="77777777" w:rsidR="00677953" w:rsidRDefault="00677953" w:rsidP="0044203D">
      <w:pPr>
        <w:spacing w:after="0" w:line="240" w:lineRule="auto"/>
      </w:pPr>
      <w:r>
        <w:separator/>
      </w:r>
    </w:p>
  </w:footnote>
  <w:footnote w:type="continuationSeparator" w:id="0">
    <w:p w14:paraId="12EC7913" w14:textId="77777777" w:rsidR="00677953" w:rsidRDefault="00677953" w:rsidP="0044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4150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980503D" w14:textId="715069AD" w:rsidR="00973386" w:rsidRPr="00973386" w:rsidRDefault="00973386">
        <w:pPr>
          <w:pStyle w:val="af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338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338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338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842C4">
          <w:rPr>
            <w:rFonts w:ascii="Times New Roman" w:hAnsi="Times New Roman" w:cs="Times New Roman"/>
            <w:noProof/>
            <w:sz w:val="28"/>
            <w:szCs w:val="28"/>
          </w:rPr>
          <w:t>27</w:t>
        </w:r>
        <w:r w:rsidRPr="0097338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AAD8C9D" w14:textId="40F4ED42" w:rsidR="00973386" w:rsidRDefault="00973386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7DBE"/>
    <w:multiLevelType w:val="hybridMultilevel"/>
    <w:tmpl w:val="79B81760"/>
    <w:lvl w:ilvl="0" w:tplc="43A80EAC">
      <w:start w:val="1"/>
      <w:numFmt w:val="decimal"/>
      <w:lvlText w:val="%1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345D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472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0F5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B6C4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422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AF0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C748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C2D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0C6511"/>
    <w:multiLevelType w:val="hybridMultilevel"/>
    <w:tmpl w:val="319CAA80"/>
    <w:lvl w:ilvl="0" w:tplc="69208AE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AE782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0494E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08A5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8366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E414B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0CB31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8E3B2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8FB72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E05B8F"/>
    <w:multiLevelType w:val="hybridMultilevel"/>
    <w:tmpl w:val="7248A86A"/>
    <w:lvl w:ilvl="0" w:tplc="93522178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4423A6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3C6BE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812D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DA5248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14D2FC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45FCA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059F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6662A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343519"/>
    <w:multiLevelType w:val="hybridMultilevel"/>
    <w:tmpl w:val="E38C1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7E27B4"/>
    <w:multiLevelType w:val="hybridMultilevel"/>
    <w:tmpl w:val="CEB0BDCC"/>
    <w:lvl w:ilvl="0" w:tplc="9C7024B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B35C5"/>
    <w:multiLevelType w:val="hybridMultilevel"/>
    <w:tmpl w:val="73D2A4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1335BE"/>
    <w:multiLevelType w:val="hybridMultilevel"/>
    <w:tmpl w:val="78C0BB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2414DD"/>
    <w:multiLevelType w:val="hybridMultilevel"/>
    <w:tmpl w:val="087E3B14"/>
    <w:lvl w:ilvl="0" w:tplc="F0B6401E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C255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DA732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A7AF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3A0DF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2CB74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F05D6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C897BE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E6A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4F710A"/>
    <w:multiLevelType w:val="hybridMultilevel"/>
    <w:tmpl w:val="D81E95C8"/>
    <w:lvl w:ilvl="0" w:tplc="9768EF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ECCCA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708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A0D1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69E4A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05C5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2B30C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46FAA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E1650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807A37"/>
    <w:multiLevelType w:val="hybridMultilevel"/>
    <w:tmpl w:val="2070AB64"/>
    <w:lvl w:ilvl="0" w:tplc="96408EFE">
      <w:start w:val="1"/>
      <w:numFmt w:val="decimal"/>
      <w:lvlText w:val="%1."/>
      <w:lvlJc w:val="left"/>
      <w:pPr>
        <w:ind w:left="3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  <w:rPr>
        <w:rFonts w:cs="Times New Roman"/>
      </w:rPr>
    </w:lvl>
  </w:abstractNum>
  <w:abstractNum w:abstractNumId="10" w15:restartNumberingAfterBreak="0">
    <w:nsid w:val="4ADA625A"/>
    <w:multiLevelType w:val="hybridMultilevel"/>
    <w:tmpl w:val="E4F62C22"/>
    <w:lvl w:ilvl="0" w:tplc="6720D208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E02A2">
      <w:start w:val="1"/>
      <w:numFmt w:val="bullet"/>
      <w:lvlText w:val="o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BA2DEE">
      <w:start w:val="1"/>
      <w:numFmt w:val="bullet"/>
      <w:lvlText w:val="▪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22A86">
      <w:start w:val="1"/>
      <w:numFmt w:val="bullet"/>
      <w:lvlText w:val="•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381A7C">
      <w:start w:val="1"/>
      <w:numFmt w:val="bullet"/>
      <w:lvlText w:val="o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AC6EB8">
      <w:start w:val="1"/>
      <w:numFmt w:val="bullet"/>
      <w:lvlText w:val="▪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E1E60">
      <w:start w:val="1"/>
      <w:numFmt w:val="bullet"/>
      <w:lvlText w:val="•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1C7046">
      <w:start w:val="1"/>
      <w:numFmt w:val="bullet"/>
      <w:lvlText w:val="o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28EAA">
      <w:start w:val="1"/>
      <w:numFmt w:val="bullet"/>
      <w:lvlText w:val="▪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F313D7"/>
    <w:multiLevelType w:val="hybridMultilevel"/>
    <w:tmpl w:val="94EEE0F8"/>
    <w:lvl w:ilvl="0" w:tplc="0AE0AF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0CD1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6A6D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40569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2D6A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417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3458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02DA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14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81CF5"/>
    <w:multiLevelType w:val="hybridMultilevel"/>
    <w:tmpl w:val="335CD2D2"/>
    <w:lvl w:ilvl="0" w:tplc="6DF6F156">
      <w:start w:val="1"/>
      <w:numFmt w:val="bullet"/>
      <w:lvlText w:val="-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2AA64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25040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DA0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680E26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34B3C6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2CA508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4888D8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B1C4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0F27B1E"/>
    <w:multiLevelType w:val="hybridMultilevel"/>
    <w:tmpl w:val="FEBC16B0"/>
    <w:lvl w:ilvl="0" w:tplc="AA642CC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2F4E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56504C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4A41AC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B072EE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045510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4082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F27DD4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E553E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91454F"/>
    <w:multiLevelType w:val="hybridMultilevel"/>
    <w:tmpl w:val="A9E89524"/>
    <w:lvl w:ilvl="0" w:tplc="1F067A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D91C7E"/>
    <w:multiLevelType w:val="hybridMultilevel"/>
    <w:tmpl w:val="73700A1A"/>
    <w:lvl w:ilvl="0" w:tplc="EF204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81BFE">
      <w:start w:val="1"/>
      <w:numFmt w:val="bullet"/>
      <w:lvlText w:val="o"/>
      <w:lvlJc w:val="left"/>
      <w:pPr>
        <w:ind w:left="1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FCB4">
      <w:start w:val="1"/>
      <w:numFmt w:val="bullet"/>
      <w:lvlText w:val="▪"/>
      <w:lvlJc w:val="left"/>
      <w:pPr>
        <w:ind w:left="2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38C038">
      <w:start w:val="1"/>
      <w:numFmt w:val="bullet"/>
      <w:lvlText w:val="•"/>
      <w:lvlJc w:val="left"/>
      <w:pPr>
        <w:ind w:left="3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6202">
      <w:start w:val="1"/>
      <w:numFmt w:val="bullet"/>
      <w:lvlText w:val="o"/>
      <w:lvlJc w:val="left"/>
      <w:pPr>
        <w:ind w:left="3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E5478">
      <w:start w:val="1"/>
      <w:numFmt w:val="bullet"/>
      <w:lvlText w:val="▪"/>
      <w:lvlJc w:val="left"/>
      <w:pPr>
        <w:ind w:left="4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BAB0">
      <w:start w:val="1"/>
      <w:numFmt w:val="bullet"/>
      <w:lvlText w:val="•"/>
      <w:lvlJc w:val="left"/>
      <w:pPr>
        <w:ind w:left="5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CD306">
      <w:start w:val="1"/>
      <w:numFmt w:val="bullet"/>
      <w:lvlText w:val="o"/>
      <w:lvlJc w:val="left"/>
      <w:pPr>
        <w:ind w:left="5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29426">
      <w:start w:val="1"/>
      <w:numFmt w:val="bullet"/>
      <w:lvlText w:val="▪"/>
      <w:lvlJc w:val="left"/>
      <w:pPr>
        <w:ind w:left="6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9F676C"/>
    <w:multiLevelType w:val="hybridMultilevel"/>
    <w:tmpl w:val="D090DB26"/>
    <w:lvl w:ilvl="0" w:tplc="04AEC4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C6DDE">
      <w:start w:val="1"/>
      <w:numFmt w:val="bullet"/>
      <w:lvlText w:val="o"/>
      <w:lvlJc w:val="left"/>
      <w:pPr>
        <w:ind w:left="16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C28086">
      <w:start w:val="1"/>
      <w:numFmt w:val="bullet"/>
      <w:lvlText w:val="▪"/>
      <w:lvlJc w:val="left"/>
      <w:pPr>
        <w:ind w:left="23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244C2">
      <w:start w:val="1"/>
      <w:numFmt w:val="bullet"/>
      <w:lvlText w:val="•"/>
      <w:lvlJc w:val="left"/>
      <w:pPr>
        <w:ind w:left="30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C07D6">
      <w:start w:val="1"/>
      <w:numFmt w:val="bullet"/>
      <w:lvlText w:val="o"/>
      <w:lvlJc w:val="left"/>
      <w:pPr>
        <w:ind w:left="378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801A8">
      <w:start w:val="1"/>
      <w:numFmt w:val="bullet"/>
      <w:lvlText w:val="▪"/>
      <w:lvlJc w:val="left"/>
      <w:pPr>
        <w:ind w:left="450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E30A0">
      <w:start w:val="1"/>
      <w:numFmt w:val="bullet"/>
      <w:lvlText w:val="•"/>
      <w:lvlJc w:val="left"/>
      <w:pPr>
        <w:ind w:left="522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A335E">
      <w:start w:val="1"/>
      <w:numFmt w:val="bullet"/>
      <w:lvlText w:val="o"/>
      <w:lvlJc w:val="left"/>
      <w:pPr>
        <w:ind w:left="594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5CC6A8">
      <w:start w:val="1"/>
      <w:numFmt w:val="bullet"/>
      <w:lvlText w:val="▪"/>
      <w:lvlJc w:val="left"/>
      <w:pPr>
        <w:ind w:left="666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2714DA"/>
    <w:multiLevelType w:val="hybridMultilevel"/>
    <w:tmpl w:val="A9E895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0995764">
    <w:abstractNumId w:val="15"/>
  </w:num>
  <w:num w:numId="2" w16cid:durableId="600649598">
    <w:abstractNumId w:val="1"/>
  </w:num>
  <w:num w:numId="3" w16cid:durableId="1033775256">
    <w:abstractNumId w:val="16"/>
  </w:num>
  <w:num w:numId="4" w16cid:durableId="89787737">
    <w:abstractNumId w:val="10"/>
  </w:num>
  <w:num w:numId="5" w16cid:durableId="1445616508">
    <w:abstractNumId w:val="12"/>
  </w:num>
  <w:num w:numId="6" w16cid:durableId="928276206">
    <w:abstractNumId w:val="8"/>
  </w:num>
  <w:num w:numId="7" w16cid:durableId="380834403">
    <w:abstractNumId w:val="7"/>
  </w:num>
  <w:num w:numId="8" w16cid:durableId="1811821070">
    <w:abstractNumId w:val="2"/>
  </w:num>
  <w:num w:numId="9" w16cid:durableId="1580938616">
    <w:abstractNumId w:val="13"/>
  </w:num>
  <w:num w:numId="10" w16cid:durableId="1229995409">
    <w:abstractNumId w:val="11"/>
  </w:num>
  <w:num w:numId="11" w16cid:durableId="1886720139">
    <w:abstractNumId w:val="0"/>
  </w:num>
  <w:num w:numId="12" w16cid:durableId="1382440130">
    <w:abstractNumId w:val="14"/>
  </w:num>
  <w:num w:numId="13" w16cid:durableId="1389107853">
    <w:abstractNumId w:val="3"/>
  </w:num>
  <w:num w:numId="14" w16cid:durableId="1843814171">
    <w:abstractNumId w:val="5"/>
  </w:num>
  <w:num w:numId="15" w16cid:durableId="1217619440">
    <w:abstractNumId w:val="6"/>
  </w:num>
  <w:num w:numId="16" w16cid:durableId="1093821759">
    <w:abstractNumId w:val="9"/>
  </w:num>
  <w:num w:numId="17" w16cid:durableId="301692585">
    <w:abstractNumId w:val="4"/>
  </w:num>
  <w:num w:numId="18" w16cid:durableId="7727014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A4E"/>
    <w:rsid w:val="0000211E"/>
    <w:rsid w:val="00006F31"/>
    <w:rsid w:val="00013B59"/>
    <w:rsid w:val="00015CCC"/>
    <w:rsid w:val="00030CCA"/>
    <w:rsid w:val="00032D46"/>
    <w:rsid w:val="00033587"/>
    <w:rsid w:val="0003468B"/>
    <w:rsid w:val="00034A8D"/>
    <w:rsid w:val="00050937"/>
    <w:rsid w:val="000548A6"/>
    <w:rsid w:val="00054E01"/>
    <w:rsid w:val="000556DE"/>
    <w:rsid w:val="000571D6"/>
    <w:rsid w:val="000714EB"/>
    <w:rsid w:val="0007735A"/>
    <w:rsid w:val="00081154"/>
    <w:rsid w:val="00086676"/>
    <w:rsid w:val="00096F20"/>
    <w:rsid w:val="000A49D7"/>
    <w:rsid w:val="000A51D5"/>
    <w:rsid w:val="000A6683"/>
    <w:rsid w:val="000B1423"/>
    <w:rsid w:val="000B36D0"/>
    <w:rsid w:val="000B4F85"/>
    <w:rsid w:val="000C3D45"/>
    <w:rsid w:val="000C6165"/>
    <w:rsid w:val="000C6F67"/>
    <w:rsid w:val="000D4830"/>
    <w:rsid w:val="000D5481"/>
    <w:rsid w:val="000E7922"/>
    <w:rsid w:val="000F1B60"/>
    <w:rsid w:val="000F3B8E"/>
    <w:rsid w:val="000F5EA6"/>
    <w:rsid w:val="001040D7"/>
    <w:rsid w:val="0010544B"/>
    <w:rsid w:val="00107536"/>
    <w:rsid w:val="001108AD"/>
    <w:rsid w:val="00112599"/>
    <w:rsid w:val="001258A1"/>
    <w:rsid w:val="00127F73"/>
    <w:rsid w:val="00130002"/>
    <w:rsid w:val="00131B80"/>
    <w:rsid w:val="00145115"/>
    <w:rsid w:val="00146F47"/>
    <w:rsid w:val="00150079"/>
    <w:rsid w:val="001548DB"/>
    <w:rsid w:val="001707E4"/>
    <w:rsid w:val="001708EA"/>
    <w:rsid w:val="0017384C"/>
    <w:rsid w:val="00181F6C"/>
    <w:rsid w:val="00185215"/>
    <w:rsid w:val="00185B7D"/>
    <w:rsid w:val="00186F87"/>
    <w:rsid w:val="001921E9"/>
    <w:rsid w:val="00193402"/>
    <w:rsid w:val="001A05E4"/>
    <w:rsid w:val="001A7841"/>
    <w:rsid w:val="001B1FBE"/>
    <w:rsid w:val="001B6EA3"/>
    <w:rsid w:val="001C13B0"/>
    <w:rsid w:val="001C1B24"/>
    <w:rsid w:val="001C334A"/>
    <w:rsid w:val="001C6D27"/>
    <w:rsid w:val="001D2700"/>
    <w:rsid w:val="001D30D0"/>
    <w:rsid w:val="001D45B6"/>
    <w:rsid w:val="001D7107"/>
    <w:rsid w:val="001F2376"/>
    <w:rsid w:val="001F3BE4"/>
    <w:rsid w:val="001F3BEE"/>
    <w:rsid w:val="00201937"/>
    <w:rsid w:val="00205E98"/>
    <w:rsid w:val="00211FEC"/>
    <w:rsid w:val="00217636"/>
    <w:rsid w:val="00220995"/>
    <w:rsid w:val="00251569"/>
    <w:rsid w:val="00260AE5"/>
    <w:rsid w:val="00263FCF"/>
    <w:rsid w:val="00264260"/>
    <w:rsid w:val="00267B9E"/>
    <w:rsid w:val="00274E31"/>
    <w:rsid w:val="00287490"/>
    <w:rsid w:val="00287BC1"/>
    <w:rsid w:val="00290A32"/>
    <w:rsid w:val="0029704A"/>
    <w:rsid w:val="002A3723"/>
    <w:rsid w:val="002A7252"/>
    <w:rsid w:val="002A79E6"/>
    <w:rsid w:val="002A7A89"/>
    <w:rsid w:val="002B23A3"/>
    <w:rsid w:val="002B44F9"/>
    <w:rsid w:val="002B4AD5"/>
    <w:rsid w:val="002B4E14"/>
    <w:rsid w:val="002B6975"/>
    <w:rsid w:val="002B7467"/>
    <w:rsid w:val="002C1642"/>
    <w:rsid w:val="002C7AAD"/>
    <w:rsid w:val="002D1992"/>
    <w:rsid w:val="002D5DC7"/>
    <w:rsid w:val="002D6936"/>
    <w:rsid w:val="002D78ED"/>
    <w:rsid w:val="002F0547"/>
    <w:rsid w:val="002F46C4"/>
    <w:rsid w:val="002F73A8"/>
    <w:rsid w:val="00311324"/>
    <w:rsid w:val="00313CBB"/>
    <w:rsid w:val="00313CDC"/>
    <w:rsid w:val="003163CC"/>
    <w:rsid w:val="0031798E"/>
    <w:rsid w:val="00326759"/>
    <w:rsid w:val="00336D2A"/>
    <w:rsid w:val="003406EA"/>
    <w:rsid w:val="00343152"/>
    <w:rsid w:val="00344270"/>
    <w:rsid w:val="00345631"/>
    <w:rsid w:val="00346E85"/>
    <w:rsid w:val="0037495F"/>
    <w:rsid w:val="00377EC7"/>
    <w:rsid w:val="00381E15"/>
    <w:rsid w:val="00382388"/>
    <w:rsid w:val="00382FCE"/>
    <w:rsid w:val="00391834"/>
    <w:rsid w:val="003A2396"/>
    <w:rsid w:val="003A3DC6"/>
    <w:rsid w:val="003A4775"/>
    <w:rsid w:val="003B600F"/>
    <w:rsid w:val="003C26B5"/>
    <w:rsid w:val="003D0D29"/>
    <w:rsid w:val="003D168B"/>
    <w:rsid w:val="003D1A38"/>
    <w:rsid w:val="003D3687"/>
    <w:rsid w:val="003D57FB"/>
    <w:rsid w:val="003E0644"/>
    <w:rsid w:val="003E5AB3"/>
    <w:rsid w:val="003E79A5"/>
    <w:rsid w:val="003F0CCA"/>
    <w:rsid w:val="00400D52"/>
    <w:rsid w:val="00404048"/>
    <w:rsid w:val="004057DB"/>
    <w:rsid w:val="004063D1"/>
    <w:rsid w:val="004111AE"/>
    <w:rsid w:val="004113AE"/>
    <w:rsid w:val="00415622"/>
    <w:rsid w:val="00416898"/>
    <w:rsid w:val="00417347"/>
    <w:rsid w:val="00425212"/>
    <w:rsid w:val="00437A9F"/>
    <w:rsid w:val="00441694"/>
    <w:rsid w:val="0044203D"/>
    <w:rsid w:val="004602F1"/>
    <w:rsid w:val="00460337"/>
    <w:rsid w:val="004655C7"/>
    <w:rsid w:val="00465EE1"/>
    <w:rsid w:val="0048210F"/>
    <w:rsid w:val="00482EE8"/>
    <w:rsid w:val="00483C94"/>
    <w:rsid w:val="0049542E"/>
    <w:rsid w:val="004A2B98"/>
    <w:rsid w:val="004A3563"/>
    <w:rsid w:val="004A5856"/>
    <w:rsid w:val="004A5F0C"/>
    <w:rsid w:val="004B0E7E"/>
    <w:rsid w:val="004B6B32"/>
    <w:rsid w:val="004B749A"/>
    <w:rsid w:val="004C6398"/>
    <w:rsid w:val="004D3E09"/>
    <w:rsid w:val="004D55B1"/>
    <w:rsid w:val="004D7A93"/>
    <w:rsid w:val="004E022B"/>
    <w:rsid w:val="004F2E56"/>
    <w:rsid w:val="005027B8"/>
    <w:rsid w:val="005042A0"/>
    <w:rsid w:val="00505E92"/>
    <w:rsid w:val="005112DA"/>
    <w:rsid w:val="005175E7"/>
    <w:rsid w:val="005236DF"/>
    <w:rsid w:val="00524006"/>
    <w:rsid w:val="0053109F"/>
    <w:rsid w:val="00532430"/>
    <w:rsid w:val="00535DD9"/>
    <w:rsid w:val="00552948"/>
    <w:rsid w:val="00552DED"/>
    <w:rsid w:val="00552F8E"/>
    <w:rsid w:val="00561881"/>
    <w:rsid w:val="00562D79"/>
    <w:rsid w:val="00572893"/>
    <w:rsid w:val="005730A8"/>
    <w:rsid w:val="0057433C"/>
    <w:rsid w:val="005766D2"/>
    <w:rsid w:val="0058292F"/>
    <w:rsid w:val="0058422F"/>
    <w:rsid w:val="005842C4"/>
    <w:rsid w:val="00584548"/>
    <w:rsid w:val="0059196C"/>
    <w:rsid w:val="00594060"/>
    <w:rsid w:val="00595F30"/>
    <w:rsid w:val="005A1A43"/>
    <w:rsid w:val="005A66DD"/>
    <w:rsid w:val="005B03A4"/>
    <w:rsid w:val="005B46CD"/>
    <w:rsid w:val="005B6368"/>
    <w:rsid w:val="005C2FC2"/>
    <w:rsid w:val="005D3F83"/>
    <w:rsid w:val="005E488B"/>
    <w:rsid w:val="005F456E"/>
    <w:rsid w:val="005F567E"/>
    <w:rsid w:val="00615774"/>
    <w:rsid w:val="00620738"/>
    <w:rsid w:val="006246FD"/>
    <w:rsid w:val="0062472B"/>
    <w:rsid w:val="00625315"/>
    <w:rsid w:val="00627886"/>
    <w:rsid w:val="00627F21"/>
    <w:rsid w:val="00627FA7"/>
    <w:rsid w:val="00633AED"/>
    <w:rsid w:val="00634512"/>
    <w:rsid w:val="00637A3E"/>
    <w:rsid w:val="0064120C"/>
    <w:rsid w:val="00666798"/>
    <w:rsid w:val="006714D0"/>
    <w:rsid w:val="00677953"/>
    <w:rsid w:val="006811E1"/>
    <w:rsid w:val="006824D9"/>
    <w:rsid w:val="00684AE0"/>
    <w:rsid w:val="006923F7"/>
    <w:rsid w:val="00693A94"/>
    <w:rsid w:val="006943A1"/>
    <w:rsid w:val="00695A23"/>
    <w:rsid w:val="006971DC"/>
    <w:rsid w:val="00697A6B"/>
    <w:rsid w:val="006A1661"/>
    <w:rsid w:val="006B5C54"/>
    <w:rsid w:val="006B6096"/>
    <w:rsid w:val="006B7677"/>
    <w:rsid w:val="006D205A"/>
    <w:rsid w:val="006D3074"/>
    <w:rsid w:val="006D3262"/>
    <w:rsid w:val="006E0F31"/>
    <w:rsid w:val="006E3CE3"/>
    <w:rsid w:val="006E4937"/>
    <w:rsid w:val="006F63AB"/>
    <w:rsid w:val="007046EA"/>
    <w:rsid w:val="0070632A"/>
    <w:rsid w:val="00711D4B"/>
    <w:rsid w:val="007139A1"/>
    <w:rsid w:val="00733C43"/>
    <w:rsid w:val="00734C87"/>
    <w:rsid w:val="00743543"/>
    <w:rsid w:val="007479A2"/>
    <w:rsid w:val="00753D9C"/>
    <w:rsid w:val="00766E6F"/>
    <w:rsid w:val="00770874"/>
    <w:rsid w:val="007740A0"/>
    <w:rsid w:val="00774A4E"/>
    <w:rsid w:val="0078340F"/>
    <w:rsid w:val="00783934"/>
    <w:rsid w:val="00783CD1"/>
    <w:rsid w:val="00786672"/>
    <w:rsid w:val="0079753A"/>
    <w:rsid w:val="007A0782"/>
    <w:rsid w:val="007A7A6B"/>
    <w:rsid w:val="007B084A"/>
    <w:rsid w:val="007B2777"/>
    <w:rsid w:val="007B29F8"/>
    <w:rsid w:val="007C603F"/>
    <w:rsid w:val="007C630E"/>
    <w:rsid w:val="007C75D9"/>
    <w:rsid w:val="007E63E8"/>
    <w:rsid w:val="007E747F"/>
    <w:rsid w:val="007F4596"/>
    <w:rsid w:val="007F4813"/>
    <w:rsid w:val="008035A2"/>
    <w:rsid w:val="00815A70"/>
    <w:rsid w:val="0083735A"/>
    <w:rsid w:val="008472EA"/>
    <w:rsid w:val="00857240"/>
    <w:rsid w:val="00857306"/>
    <w:rsid w:val="00877C1D"/>
    <w:rsid w:val="008902F2"/>
    <w:rsid w:val="00894382"/>
    <w:rsid w:val="00895F72"/>
    <w:rsid w:val="008A3EFC"/>
    <w:rsid w:val="008A4B3C"/>
    <w:rsid w:val="008A52D8"/>
    <w:rsid w:val="008A6026"/>
    <w:rsid w:val="008B013F"/>
    <w:rsid w:val="008B384D"/>
    <w:rsid w:val="008C0AF5"/>
    <w:rsid w:val="008D12A5"/>
    <w:rsid w:val="008D1E8F"/>
    <w:rsid w:val="008D3BEF"/>
    <w:rsid w:val="008E5AA2"/>
    <w:rsid w:val="008E78AD"/>
    <w:rsid w:val="008F0280"/>
    <w:rsid w:val="008F213E"/>
    <w:rsid w:val="008F35EE"/>
    <w:rsid w:val="00900A30"/>
    <w:rsid w:val="00901D95"/>
    <w:rsid w:val="0090739A"/>
    <w:rsid w:val="00910C91"/>
    <w:rsid w:val="00920F4A"/>
    <w:rsid w:val="0092134D"/>
    <w:rsid w:val="00922EF5"/>
    <w:rsid w:val="0093338A"/>
    <w:rsid w:val="00935A5F"/>
    <w:rsid w:val="00947249"/>
    <w:rsid w:val="00953D2D"/>
    <w:rsid w:val="00962843"/>
    <w:rsid w:val="009703C3"/>
    <w:rsid w:val="00973386"/>
    <w:rsid w:val="00977CB0"/>
    <w:rsid w:val="009832E1"/>
    <w:rsid w:val="00985159"/>
    <w:rsid w:val="00992271"/>
    <w:rsid w:val="00994C7D"/>
    <w:rsid w:val="00996183"/>
    <w:rsid w:val="009974A1"/>
    <w:rsid w:val="009A00DE"/>
    <w:rsid w:val="009A099B"/>
    <w:rsid w:val="009A0E0F"/>
    <w:rsid w:val="009A57D1"/>
    <w:rsid w:val="009B2A68"/>
    <w:rsid w:val="009B6DFE"/>
    <w:rsid w:val="009C6451"/>
    <w:rsid w:val="009D0821"/>
    <w:rsid w:val="009D0ED3"/>
    <w:rsid w:val="009D2AFF"/>
    <w:rsid w:val="009D5EB1"/>
    <w:rsid w:val="009E16A9"/>
    <w:rsid w:val="009E3ACB"/>
    <w:rsid w:val="009F29DA"/>
    <w:rsid w:val="00A00AAC"/>
    <w:rsid w:val="00A0454A"/>
    <w:rsid w:val="00A052BD"/>
    <w:rsid w:val="00A06B5C"/>
    <w:rsid w:val="00A17042"/>
    <w:rsid w:val="00A17D0F"/>
    <w:rsid w:val="00A224D7"/>
    <w:rsid w:val="00A30EFB"/>
    <w:rsid w:val="00A409E2"/>
    <w:rsid w:val="00A515DC"/>
    <w:rsid w:val="00A51963"/>
    <w:rsid w:val="00A51D6A"/>
    <w:rsid w:val="00A55C7B"/>
    <w:rsid w:val="00A577FF"/>
    <w:rsid w:val="00A6133A"/>
    <w:rsid w:val="00A66D51"/>
    <w:rsid w:val="00A7102C"/>
    <w:rsid w:val="00A730E5"/>
    <w:rsid w:val="00A76256"/>
    <w:rsid w:val="00A81B61"/>
    <w:rsid w:val="00A81EB5"/>
    <w:rsid w:val="00A84182"/>
    <w:rsid w:val="00A8428D"/>
    <w:rsid w:val="00A910A8"/>
    <w:rsid w:val="00A914C4"/>
    <w:rsid w:val="00A9595F"/>
    <w:rsid w:val="00AA22FC"/>
    <w:rsid w:val="00AC4A5E"/>
    <w:rsid w:val="00AC5FCD"/>
    <w:rsid w:val="00AD302B"/>
    <w:rsid w:val="00AD48A0"/>
    <w:rsid w:val="00AE48B8"/>
    <w:rsid w:val="00AF0DDC"/>
    <w:rsid w:val="00AF4FED"/>
    <w:rsid w:val="00B0455E"/>
    <w:rsid w:val="00B06643"/>
    <w:rsid w:val="00B10B5C"/>
    <w:rsid w:val="00B11E27"/>
    <w:rsid w:val="00B120C6"/>
    <w:rsid w:val="00B1450A"/>
    <w:rsid w:val="00B14D34"/>
    <w:rsid w:val="00B26480"/>
    <w:rsid w:val="00B30BDC"/>
    <w:rsid w:val="00B31ED8"/>
    <w:rsid w:val="00B5215F"/>
    <w:rsid w:val="00B61932"/>
    <w:rsid w:val="00B63594"/>
    <w:rsid w:val="00B642CF"/>
    <w:rsid w:val="00B64D28"/>
    <w:rsid w:val="00B66663"/>
    <w:rsid w:val="00B71705"/>
    <w:rsid w:val="00B743D7"/>
    <w:rsid w:val="00B7534F"/>
    <w:rsid w:val="00B75588"/>
    <w:rsid w:val="00B77979"/>
    <w:rsid w:val="00B82CBE"/>
    <w:rsid w:val="00BA1EF8"/>
    <w:rsid w:val="00BA3430"/>
    <w:rsid w:val="00BA3F99"/>
    <w:rsid w:val="00BA7134"/>
    <w:rsid w:val="00BB0F37"/>
    <w:rsid w:val="00BB0F62"/>
    <w:rsid w:val="00BB2D59"/>
    <w:rsid w:val="00BB340E"/>
    <w:rsid w:val="00BB7482"/>
    <w:rsid w:val="00BC7056"/>
    <w:rsid w:val="00BD56E3"/>
    <w:rsid w:val="00BE07E2"/>
    <w:rsid w:val="00BE670F"/>
    <w:rsid w:val="00BF5877"/>
    <w:rsid w:val="00BF6B5A"/>
    <w:rsid w:val="00C02092"/>
    <w:rsid w:val="00C042CE"/>
    <w:rsid w:val="00C076B4"/>
    <w:rsid w:val="00C11E0E"/>
    <w:rsid w:val="00C146E2"/>
    <w:rsid w:val="00C32240"/>
    <w:rsid w:val="00C5041B"/>
    <w:rsid w:val="00C52164"/>
    <w:rsid w:val="00C63969"/>
    <w:rsid w:val="00C71243"/>
    <w:rsid w:val="00C71A89"/>
    <w:rsid w:val="00C866F6"/>
    <w:rsid w:val="00C87BBF"/>
    <w:rsid w:val="00C905E7"/>
    <w:rsid w:val="00C9217C"/>
    <w:rsid w:val="00C95DBB"/>
    <w:rsid w:val="00CA6CD2"/>
    <w:rsid w:val="00CB6CA9"/>
    <w:rsid w:val="00CC6ED2"/>
    <w:rsid w:val="00CC73FC"/>
    <w:rsid w:val="00CD6058"/>
    <w:rsid w:val="00CE1B50"/>
    <w:rsid w:val="00CE2D35"/>
    <w:rsid w:val="00CE306F"/>
    <w:rsid w:val="00CE6200"/>
    <w:rsid w:val="00CE634F"/>
    <w:rsid w:val="00CE6A18"/>
    <w:rsid w:val="00CE7B03"/>
    <w:rsid w:val="00CF537B"/>
    <w:rsid w:val="00CF56DC"/>
    <w:rsid w:val="00D15E7D"/>
    <w:rsid w:val="00D17055"/>
    <w:rsid w:val="00D2144E"/>
    <w:rsid w:val="00D37A34"/>
    <w:rsid w:val="00D4171E"/>
    <w:rsid w:val="00D5605E"/>
    <w:rsid w:val="00D60082"/>
    <w:rsid w:val="00D67057"/>
    <w:rsid w:val="00D67B83"/>
    <w:rsid w:val="00D75222"/>
    <w:rsid w:val="00D80E46"/>
    <w:rsid w:val="00D81B5B"/>
    <w:rsid w:val="00D8258A"/>
    <w:rsid w:val="00D8258C"/>
    <w:rsid w:val="00D92801"/>
    <w:rsid w:val="00D96E76"/>
    <w:rsid w:val="00D97040"/>
    <w:rsid w:val="00DA7929"/>
    <w:rsid w:val="00DC3E67"/>
    <w:rsid w:val="00DC69A0"/>
    <w:rsid w:val="00DD2534"/>
    <w:rsid w:val="00DD3DC8"/>
    <w:rsid w:val="00DD49E1"/>
    <w:rsid w:val="00DD77B1"/>
    <w:rsid w:val="00DE0E6B"/>
    <w:rsid w:val="00DE0FB1"/>
    <w:rsid w:val="00DE1146"/>
    <w:rsid w:val="00DE571B"/>
    <w:rsid w:val="00DF67D7"/>
    <w:rsid w:val="00DF6A55"/>
    <w:rsid w:val="00E0753B"/>
    <w:rsid w:val="00E07D3D"/>
    <w:rsid w:val="00E07F2F"/>
    <w:rsid w:val="00E150B4"/>
    <w:rsid w:val="00E15199"/>
    <w:rsid w:val="00E22DF3"/>
    <w:rsid w:val="00E23EFF"/>
    <w:rsid w:val="00E25AF6"/>
    <w:rsid w:val="00E42D63"/>
    <w:rsid w:val="00E449D1"/>
    <w:rsid w:val="00E4606E"/>
    <w:rsid w:val="00E47AD9"/>
    <w:rsid w:val="00E516E3"/>
    <w:rsid w:val="00E53F6E"/>
    <w:rsid w:val="00E53F80"/>
    <w:rsid w:val="00E55C0F"/>
    <w:rsid w:val="00E61FD9"/>
    <w:rsid w:val="00E729F0"/>
    <w:rsid w:val="00E76635"/>
    <w:rsid w:val="00E90CEC"/>
    <w:rsid w:val="00E91A8F"/>
    <w:rsid w:val="00E937B0"/>
    <w:rsid w:val="00E97083"/>
    <w:rsid w:val="00EB59BB"/>
    <w:rsid w:val="00EB6E44"/>
    <w:rsid w:val="00EC576D"/>
    <w:rsid w:val="00EE3CB7"/>
    <w:rsid w:val="00EE600E"/>
    <w:rsid w:val="00EF727B"/>
    <w:rsid w:val="00F05AC6"/>
    <w:rsid w:val="00F067F2"/>
    <w:rsid w:val="00F07B56"/>
    <w:rsid w:val="00F07FFA"/>
    <w:rsid w:val="00F13405"/>
    <w:rsid w:val="00F14EC9"/>
    <w:rsid w:val="00F17366"/>
    <w:rsid w:val="00F27636"/>
    <w:rsid w:val="00F34EF5"/>
    <w:rsid w:val="00F52DDC"/>
    <w:rsid w:val="00F53A3F"/>
    <w:rsid w:val="00F54FB5"/>
    <w:rsid w:val="00F6171A"/>
    <w:rsid w:val="00F64505"/>
    <w:rsid w:val="00F67597"/>
    <w:rsid w:val="00F72FAC"/>
    <w:rsid w:val="00F73230"/>
    <w:rsid w:val="00F773E2"/>
    <w:rsid w:val="00FA0C19"/>
    <w:rsid w:val="00FA1609"/>
    <w:rsid w:val="00FA3DE6"/>
    <w:rsid w:val="00FA3DED"/>
    <w:rsid w:val="00FA3E13"/>
    <w:rsid w:val="00FB6763"/>
    <w:rsid w:val="00FB74A1"/>
    <w:rsid w:val="00FC72BA"/>
    <w:rsid w:val="00FE0F0B"/>
    <w:rsid w:val="00FE24D6"/>
    <w:rsid w:val="00FF7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0C57F"/>
  <w15:docId w15:val="{B4F33653-59DD-46EE-A9AF-61AE294E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8EA"/>
  </w:style>
  <w:style w:type="paragraph" w:styleId="1">
    <w:name w:val="heading 1"/>
    <w:basedOn w:val="a"/>
    <w:next w:val="a"/>
    <w:link w:val="10"/>
    <w:uiPriority w:val="9"/>
    <w:qFormat/>
    <w:rsid w:val="00E516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6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6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6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6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6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6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6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6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3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6E3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23A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16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6E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516E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516E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516E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516E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6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E516E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E516E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E516E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516E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516E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E516E3"/>
    <w:rPr>
      <w:b/>
      <w:bCs/>
    </w:rPr>
  </w:style>
  <w:style w:type="character" w:styleId="ab">
    <w:name w:val="Emphasis"/>
    <w:basedOn w:val="a0"/>
    <w:uiPriority w:val="20"/>
    <w:qFormat/>
    <w:rsid w:val="00E516E3"/>
    <w:rPr>
      <w:i/>
      <w:iCs/>
    </w:rPr>
  </w:style>
  <w:style w:type="paragraph" w:styleId="ac">
    <w:name w:val="No Spacing"/>
    <w:uiPriority w:val="99"/>
    <w:qFormat/>
    <w:rsid w:val="00E516E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516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16E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516E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516E3"/>
    <w:rPr>
      <w:b/>
      <w:bCs/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E516E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516E3"/>
    <w:rPr>
      <w:b/>
      <w:bCs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E516E3"/>
    <w:rPr>
      <w:smallCaps/>
      <w:color w:val="ED7D31" w:themeColor="accent2"/>
      <w:u w:val="single"/>
    </w:rPr>
  </w:style>
  <w:style w:type="character" w:styleId="af2">
    <w:name w:val="Intense Reference"/>
    <w:basedOn w:val="a0"/>
    <w:uiPriority w:val="32"/>
    <w:qFormat/>
    <w:rsid w:val="00E516E3"/>
    <w:rPr>
      <w:b/>
      <w:bCs/>
      <w:smallCaps/>
      <w:color w:val="ED7D31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516E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516E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F07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F07B56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6E0F31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E0F31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E0F31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E0F3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E0F31"/>
    <w:rPr>
      <w:b/>
      <w:bCs/>
      <w:sz w:val="20"/>
      <w:szCs w:val="20"/>
    </w:rPr>
  </w:style>
  <w:style w:type="paragraph" w:styleId="afc">
    <w:name w:val="Normal (Web)"/>
    <w:basedOn w:val="a"/>
    <w:unhideWhenUsed/>
    <w:rsid w:val="0026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header"/>
    <w:basedOn w:val="a"/>
    <w:link w:val="afe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  <w:rsid w:val="0044203D"/>
  </w:style>
  <w:style w:type="paragraph" w:styleId="aff">
    <w:name w:val="footer"/>
    <w:basedOn w:val="a"/>
    <w:link w:val="aff0"/>
    <w:uiPriority w:val="99"/>
    <w:unhideWhenUsed/>
    <w:rsid w:val="004420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  <w:rsid w:val="0044203D"/>
  </w:style>
  <w:style w:type="character" w:styleId="aff1">
    <w:name w:val="Hyperlink"/>
    <w:basedOn w:val="a0"/>
    <w:uiPriority w:val="99"/>
    <w:unhideWhenUsed/>
    <w:qFormat/>
    <w:rsid w:val="008F21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9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932D-024F-49C8-85F6-FFF1B0499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8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Давиденко</dc:creator>
  <cp:keywords/>
  <dc:description/>
  <cp:lastModifiedBy>О.А. Метелкина</cp:lastModifiedBy>
  <cp:revision>152</cp:revision>
  <cp:lastPrinted>2021-08-12T12:44:00Z</cp:lastPrinted>
  <dcterms:created xsi:type="dcterms:W3CDTF">2021-07-22T13:16:00Z</dcterms:created>
  <dcterms:modified xsi:type="dcterms:W3CDTF">2026-07-03T13:25:00Z</dcterms:modified>
</cp:coreProperties>
</file>