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6996F" w14:textId="77777777" w:rsidR="000335BB" w:rsidRPr="007577D6" w:rsidRDefault="000335BB" w:rsidP="007140BB">
      <w:pPr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ФОРМЫ</w:t>
      </w:r>
    </w:p>
    <w:p w14:paraId="058D1F75" w14:textId="3DB3DECE" w:rsidR="000335BB" w:rsidRPr="007577D6" w:rsidRDefault="000335BB" w:rsidP="007140BB">
      <w:pPr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для заполнения данных о результатах профессиональной деятельности</w:t>
      </w:r>
      <w:r w:rsidR="00B172E5" w:rsidRPr="007577D6">
        <w:rPr>
          <w:rFonts w:ascii="Times New Roman" w:hAnsi="Times New Roman"/>
          <w:b/>
          <w:sz w:val="28"/>
          <w:szCs w:val="28"/>
        </w:rPr>
        <w:t xml:space="preserve"> </w:t>
      </w:r>
      <w:r w:rsidRPr="007577D6">
        <w:rPr>
          <w:rFonts w:ascii="Times New Roman" w:hAnsi="Times New Roman"/>
          <w:b/>
          <w:sz w:val="28"/>
          <w:szCs w:val="28"/>
        </w:rPr>
        <w:t xml:space="preserve">педагогического работника ОО Краснодарского края, аттестуемого в целях установления </w:t>
      </w:r>
    </w:p>
    <w:p w14:paraId="5840EFF5" w14:textId="77777777" w:rsidR="00B172E5" w:rsidRPr="007577D6" w:rsidRDefault="000335BB" w:rsidP="007140BB">
      <w:pPr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 xml:space="preserve">квалификационной категории (первой, высшей) </w:t>
      </w:r>
    </w:p>
    <w:p w14:paraId="2046C1D9" w14:textId="751A606C" w:rsidR="000335BB" w:rsidRPr="007577D6" w:rsidRDefault="000335BB" w:rsidP="005219A3">
      <w:pPr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 xml:space="preserve">по должности </w:t>
      </w:r>
      <w:r w:rsidR="007140BB" w:rsidRPr="007577D6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«</w:t>
      </w:r>
      <w:r w:rsidR="007140BB" w:rsidRPr="001E7CA5">
        <w:rPr>
          <w:rFonts w:ascii="Times New Roman" w:eastAsia="Times New Roman" w:hAnsi="Times New Roman" w:cs="Times New Roman"/>
          <w:b/>
          <w:sz w:val="28"/>
          <w:szCs w:val="28"/>
        </w:rPr>
        <w:t>учитель-логопед», «учитель-дефектолог»</w:t>
      </w:r>
    </w:p>
    <w:p w14:paraId="4FEC1DDC" w14:textId="77777777" w:rsidR="00D55952" w:rsidRDefault="00D55952" w:rsidP="00D559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6D4C5A0" w14:textId="50A56B83" w:rsidR="00D55952" w:rsidRPr="00D55952" w:rsidRDefault="000335BB" w:rsidP="00D5595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ФОРМА № 1</w:t>
      </w:r>
      <w:r w:rsidRPr="007577D6">
        <w:rPr>
          <w:rFonts w:ascii="Times New Roman" w:hAnsi="Times New Roman"/>
          <w:sz w:val="28"/>
          <w:szCs w:val="28"/>
        </w:rPr>
        <w:t xml:space="preserve"> к разделу 1 Перечней критериев и показателей</w:t>
      </w:r>
      <w:r w:rsidRPr="007577D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577D6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AA5333" w:rsidRPr="007577D6">
        <w:rPr>
          <w:rFonts w:ascii="Times New Roman" w:hAnsi="Times New Roman"/>
          <w:bCs/>
          <w:sz w:val="28"/>
          <w:szCs w:val="28"/>
        </w:rPr>
        <w:br/>
      </w:r>
      <w:r w:rsidRPr="007577D6">
        <w:rPr>
          <w:rFonts w:ascii="Times New Roman" w:hAnsi="Times New Roman"/>
          <w:bCs/>
          <w:sz w:val="28"/>
          <w:szCs w:val="28"/>
        </w:rPr>
        <w:t xml:space="preserve">высшей – оставить нужное) по должности </w:t>
      </w:r>
      <w:r w:rsidR="007140BB" w:rsidRPr="007140BB">
        <w:rPr>
          <w:rFonts w:ascii="Times New Roman" w:hAnsi="Times New Roman"/>
          <w:bCs/>
          <w:sz w:val="28"/>
          <w:szCs w:val="28"/>
        </w:rPr>
        <w:t>«учитель-логопед», «учитель-дефектолог»</w:t>
      </w:r>
    </w:p>
    <w:p w14:paraId="520168D0" w14:textId="77777777" w:rsidR="00D55952" w:rsidRPr="005219A3" w:rsidRDefault="00D55952" w:rsidP="007140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CAA1DC" w14:textId="5BAE8A6D" w:rsidR="000335BB" w:rsidRPr="007577D6" w:rsidRDefault="009D3CF5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0335BB" w:rsidRPr="007577D6">
        <w:rPr>
          <w:rFonts w:ascii="Times New Roman" w:hAnsi="Times New Roman"/>
          <w:b/>
          <w:sz w:val="28"/>
          <w:szCs w:val="28"/>
        </w:rPr>
        <w:t>Результативность профессиональной деятельности по направлениям работы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2793F1A4" w14:textId="7C93E42C" w:rsidR="00CF5E0C" w:rsidRDefault="005219A3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Является обязательным при представлении результатов</w:t>
      </w:r>
    </w:p>
    <w:p w14:paraId="0A5E3BB4" w14:textId="77777777" w:rsidR="00D55952" w:rsidRPr="005219A3" w:rsidRDefault="00D55952" w:rsidP="007140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5658B2" w14:textId="1B1EDF03" w:rsidR="000335BB" w:rsidRPr="007577D6" w:rsidRDefault="000335BB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</w:t>
      </w:r>
      <w:r w:rsidR="007D27A8">
        <w:rPr>
          <w:rFonts w:ascii="Times New Roman" w:hAnsi="Times New Roman"/>
          <w:sz w:val="28"/>
          <w:szCs w:val="28"/>
        </w:rPr>
        <w:t>_</w:t>
      </w:r>
      <w:r w:rsidRPr="007577D6">
        <w:rPr>
          <w:rFonts w:ascii="Times New Roman" w:hAnsi="Times New Roman"/>
          <w:sz w:val="28"/>
          <w:szCs w:val="28"/>
        </w:rPr>
        <w:t>________________</w:t>
      </w:r>
    </w:p>
    <w:p w14:paraId="7813D0A3" w14:textId="42A06C55" w:rsidR="007A3EB3" w:rsidRPr="007A3EB3" w:rsidRDefault="007A3EB3" w:rsidP="007A3EB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7A3EB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Место работы (полное наименование организации с указанием муниципалитета), должность</w:t>
      </w:r>
      <w:r w:rsidR="007D27A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_______</w:t>
      </w:r>
      <w:r w:rsidRPr="007A3EB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__________________</w:t>
      </w:r>
    </w:p>
    <w:p w14:paraId="50AA7DB2" w14:textId="77777777" w:rsidR="00D55952" w:rsidRPr="005219A3" w:rsidRDefault="00D55952" w:rsidP="007140BB">
      <w:pPr>
        <w:pStyle w:val="a4"/>
        <w:spacing w:after="0" w:line="240" w:lineRule="auto"/>
        <w:ind w:left="0"/>
        <w:rPr>
          <w:rFonts w:ascii="Times New Roman" w:hAnsi="Times New Roman"/>
          <w:b/>
        </w:rPr>
      </w:pPr>
    </w:p>
    <w:p w14:paraId="19ABA348" w14:textId="2755A8F9" w:rsidR="007140BB" w:rsidRPr="007140BB" w:rsidRDefault="000335BB" w:rsidP="00CF5E0C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Организация и проведение коррекционно-развивающей работы (индивидуальной/групповой) (п. 1.</w:t>
      </w:r>
      <w:r w:rsidR="007140BB">
        <w:rPr>
          <w:rFonts w:ascii="Times New Roman" w:hAnsi="Times New Roman"/>
          <w:b/>
          <w:sz w:val="28"/>
          <w:szCs w:val="28"/>
        </w:rPr>
        <w:t>1</w:t>
      </w:r>
      <w:r w:rsidRPr="007577D6">
        <w:rPr>
          <w:rFonts w:ascii="Times New Roman" w:hAnsi="Times New Roman"/>
          <w:b/>
          <w:sz w:val="28"/>
          <w:szCs w:val="28"/>
        </w:rPr>
        <w:t>)</w:t>
      </w:r>
    </w:p>
    <w:tbl>
      <w:tblPr>
        <w:tblpPr w:leftFromText="180" w:rightFromText="180" w:vertAnchor="text" w:horzAnchor="margin" w:tblpY="202"/>
        <w:tblW w:w="1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2"/>
        <w:gridCol w:w="1892"/>
        <w:gridCol w:w="3236"/>
        <w:gridCol w:w="2422"/>
        <w:gridCol w:w="2137"/>
        <w:gridCol w:w="3704"/>
      </w:tblGrid>
      <w:tr w:rsidR="00B172E5" w:rsidRPr="007577D6" w14:paraId="4ADED468" w14:textId="77777777" w:rsidTr="005219A3">
        <w:trPr>
          <w:trHeight w:val="978"/>
        </w:trPr>
        <w:tc>
          <w:tcPr>
            <w:tcW w:w="1282" w:type="dxa"/>
            <w:vMerge w:val="restart"/>
            <w:vAlign w:val="center"/>
          </w:tcPr>
          <w:p w14:paraId="54E10915" w14:textId="77777777" w:rsidR="00B172E5" w:rsidRPr="007577D6" w:rsidRDefault="00B172E5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1892" w:type="dxa"/>
            <w:vMerge w:val="restart"/>
            <w:vAlign w:val="center"/>
          </w:tcPr>
          <w:p w14:paraId="58265AA5" w14:textId="77777777" w:rsidR="00B172E5" w:rsidRPr="007577D6" w:rsidRDefault="00B172E5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Количество чел. </w:t>
            </w:r>
          </w:p>
          <w:p w14:paraId="52705AFC" w14:textId="77777777" w:rsidR="00B172E5" w:rsidRPr="007577D6" w:rsidRDefault="00B172E5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в группе</w:t>
            </w:r>
          </w:p>
        </w:tc>
        <w:tc>
          <w:tcPr>
            <w:tcW w:w="3236" w:type="dxa"/>
            <w:vMerge w:val="restart"/>
            <w:vAlign w:val="center"/>
          </w:tcPr>
          <w:p w14:paraId="3B5F56BB" w14:textId="77777777" w:rsidR="00B172E5" w:rsidRPr="007577D6" w:rsidRDefault="00B172E5" w:rsidP="007140BB">
            <w:pPr>
              <w:pStyle w:val="a4"/>
              <w:spacing w:after="0" w:line="240" w:lineRule="auto"/>
              <w:ind w:left="0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559" w:type="dxa"/>
            <w:gridSpan w:val="2"/>
            <w:vAlign w:val="center"/>
          </w:tcPr>
          <w:p w14:paraId="538F0DF6" w14:textId="77777777" w:rsidR="00B172E5" w:rsidRPr="007577D6" w:rsidRDefault="00B172E5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Обучающиеся, имеющие положительную динамику/стабильно положительные результаты в развитии</w:t>
            </w:r>
          </w:p>
        </w:tc>
        <w:tc>
          <w:tcPr>
            <w:tcW w:w="3704" w:type="dxa"/>
            <w:vAlign w:val="center"/>
          </w:tcPr>
          <w:p w14:paraId="321781E4" w14:textId="77777777" w:rsidR="00B172E5" w:rsidRPr="007577D6" w:rsidRDefault="00B172E5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Реквизиты документа, подтверждающего осуществление деятельности</w:t>
            </w:r>
          </w:p>
        </w:tc>
      </w:tr>
      <w:tr w:rsidR="00B172E5" w:rsidRPr="007577D6" w14:paraId="1885E60C" w14:textId="77777777" w:rsidTr="005219A3">
        <w:trPr>
          <w:trHeight w:val="283"/>
        </w:trPr>
        <w:tc>
          <w:tcPr>
            <w:tcW w:w="1282" w:type="dxa"/>
            <w:vMerge/>
            <w:vAlign w:val="center"/>
          </w:tcPr>
          <w:p w14:paraId="618765AF" w14:textId="77777777" w:rsidR="00B172E5" w:rsidRPr="007577D6" w:rsidRDefault="00B172E5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Merge/>
            <w:vAlign w:val="center"/>
          </w:tcPr>
          <w:p w14:paraId="2254C47E" w14:textId="77777777" w:rsidR="00B172E5" w:rsidRPr="007577D6" w:rsidRDefault="00B172E5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6" w:type="dxa"/>
            <w:vMerge/>
            <w:vAlign w:val="center"/>
          </w:tcPr>
          <w:p w14:paraId="2902C80D" w14:textId="77777777" w:rsidR="00B172E5" w:rsidRPr="007577D6" w:rsidRDefault="00B172E5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2" w:type="dxa"/>
            <w:vAlign w:val="center"/>
          </w:tcPr>
          <w:p w14:paraId="6AC16FFD" w14:textId="3E5F8729" w:rsidR="00B172E5" w:rsidRPr="007577D6" w:rsidRDefault="00D94C92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ч</w:t>
            </w:r>
            <w:r w:rsidR="00B172E5" w:rsidRPr="007577D6">
              <w:rPr>
                <w:rFonts w:ascii="Times New Roman" w:hAnsi="Times New Roman"/>
                <w:sz w:val="24"/>
                <w:szCs w:val="24"/>
              </w:rPr>
              <w:t>ел.</w:t>
            </w:r>
          </w:p>
        </w:tc>
        <w:tc>
          <w:tcPr>
            <w:tcW w:w="2136" w:type="dxa"/>
            <w:vAlign w:val="center"/>
          </w:tcPr>
          <w:p w14:paraId="19F231E0" w14:textId="77777777" w:rsidR="00B172E5" w:rsidRPr="007577D6" w:rsidRDefault="00B172E5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704" w:type="dxa"/>
          </w:tcPr>
          <w:p w14:paraId="7B70269A" w14:textId="77777777" w:rsidR="00B172E5" w:rsidRPr="007577D6" w:rsidRDefault="00B172E5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2E5" w:rsidRPr="007577D6" w14:paraId="10F954D5" w14:textId="77777777" w:rsidTr="00D55952">
        <w:trPr>
          <w:trHeight w:val="139"/>
        </w:trPr>
        <w:tc>
          <w:tcPr>
            <w:tcW w:w="1282" w:type="dxa"/>
          </w:tcPr>
          <w:p w14:paraId="63D716D3" w14:textId="77777777" w:rsidR="00B172E5" w:rsidRPr="007577D6" w:rsidRDefault="00B172E5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14:paraId="4D938CE5" w14:textId="77777777" w:rsidR="00B172E5" w:rsidRPr="007577D6" w:rsidRDefault="00B172E5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14:paraId="30910AC7" w14:textId="77777777" w:rsidR="00B172E5" w:rsidRPr="007577D6" w:rsidRDefault="00B172E5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4757491D" w14:textId="77777777" w:rsidR="00B172E5" w:rsidRPr="007577D6" w:rsidRDefault="00B172E5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7A9CA8AF" w14:textId="77777777" w:rsidR="00B172E5" w:rsidRPr="007577D6" w:rsidRDefault="00B172E5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670048E5" w14:textId="77777777" w:rsidR="00B172E5" w:rsidRPr="007577D6" w:rsidRDefault="00B172E5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62CB6B" w14:textId="77777777" w:rsidR="00CF5E0C" w:rsidRPr="00CF5E0C" w:rsidRDefault="00CF5E0C" w:rsidP="00CF5E0C">
      <w:pPr>
        <w:spacing w:after="0"/>
        <w:rPr>
          <w:rFonts w:ascii="Times New Roman" w:hAnsi="Times New Roman"/>
          <w:b/>
        </w:rPr>
      </w:pPr>
    </w:p>
    <w:p w14:paraId="3D28C459" w14:textId="77777777" w:rsidR="000335BB" w:rsidRPr="007577D6" w:rsidRDefault="000335BB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Дата заполнения:</w:t>
      </w:r>
    </w:p>
    <w:p w14:paraId="600157CE" w14:textId="77777777" w:rsidR="000335BB" w:rsidRPr="007577D6" w:rsidRDefault="000335BB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2E9272FF" w14:textId="77777777" w:rsidR="000335BB" w:rsidRPr="007577D6" w:rsidRDefault="000335BB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43526F76" w14:textId="77777777" w:rsidR="000335BB" w:rsidRPr="007577D6" w:rsidRDefault="000335BB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4C8ADF01" w14:textId="18CA85CE" w:rsidR="005219A3" w:rsidRDefault="000335BB" w:rsidP="007140B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Аттестуемый педагогический работник (Ф.И.О., подпись</w:t>
      </w:r>
      <w:r w:rsidR="005219A3">
        <w:rPr>
          <w:rFonts w:ascii="Times New Roman" w:hAnsi="Times New Roman"/>
          <w:sz w:val="28"/>
          <w:szCs w:val="28"/>
        </w:rPr>
        <w:t>)</w:t>
      </w:r>
    </w:p>
    <w:p w14:paraId="7A3401FF" w14:textId="2BC5D7F4" w:rsidR="00D55952" w:rsidRPr="005219A3" w:rsidRDefault="005219A3" w:rsidP="005219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C34E22D" w14:textId="383D7F76" w:rsidR="000335BB" w:rsidRPr="007577D6" w:rsidRDefault="000335BB" w:rsidP="00D55952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lastRenderedPageBreak/>
        <w:t>ФОРМА № 2</w:t>
      </w:r>
      <w:r w:rsidRPr="007577D6">
        <w:rPr>
          <w:rFonts w:ascii="Times New Roman" w:hAnsi="Times New Roman"/>
          <w:sz w:val="28"/>
          <w:szCs w:val="28"/>
        </w:rPr>
        <w:t xml:space="preserve"> к разделу 2 Перечней критериев и показателей</w:t>
      </w:r>
      <w:r w:rsidRPr="007577D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577D6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</w:t>
      </w:r>
      <w:r w:rsidR="007140BB" w:rsidRPr="007140BB">
        <w:rPr>
          <w:rFonts w:ascii="Times New Roman" w:hAnsi="Times New Roman"/>
          <w:bCs/>
          <w:sz w:val="28"/>
          <w:szCs w:val="28"/>
        </w:rPr>
        <w:t>«учитель-логопед», «учитель-дефектолог»</w:t>
      </w:r>
    </w:p>
    <w:p w14:paraId="73D5B70E" w14:textId="77777777" w:rsidR="000335BB" w:rsidRPr="007577D6" w:rsidRDefault="000335BB" w:rsidP="007140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DC84B3" w14:textId="08B78489" w:rsidR="000335BB" w:rsidRPr="007577D6" w:rsidRDefault="009D3CF5" w:rsidP="007140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0335BB" w:rsidRPr="007577D6">
        <w:rPr>
          <w:rFonts w:ascii="Times New Roman" w:hAnsi="Times New Roman"/>
          <w:b/>
          <w:sz w:val="28"/>
          <w:szCs w:val="28"/>
        </w:rPr>
        <w:t xml:space="preserve">Результативность профессиональной деятельности по выявлению и развитию у обучающихся способностей </w:t>
      </w:r>
      <w:r w:rsidR="004A7ADB">
        <w:rPr>
          <w:rFonts w:ascii="Times New Roman" w:hAnsi="Times New Roman"/>
          <w:b/>
          <w:sz w:val="28"/>
          <w:szCs w:val="28"/>
        </w:rPr>
        <w:t xml:space="preserve">            </w:t>
      </w:r>
      <w:r w:rsidR="00244145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0335BB" w:rsidRPr="007577D6">
        <w:rPr>
          <w:rFonts w:ascii="Times New Roman" w:hAnsi="Times New Roman"/>
          <w:b/>
          <w:sz w:val="28"/>
          <w:szCs w:val="28"/>
        </w:rPr>
        <w:t>к научной (интеллектуальной), творческой, физкультурно-спортивной деятельности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6EDBC787" w14:textId="28F38721" w:rsidR="000335BB" w:rsidRPr="00D05250" w:rsidRDefault="00D05250" w:rsidP="00D052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5250">
        <w:rPr>
          <w:rFonts w:ascii="Times New Roman" w:hAnsi="Times New Roman" w:cs="Times New Roman"/>
          <w:b/>
          <w:i/>
          <w:iCs/>
          <w:sz w:val="28"/>
          <w:szCs w:val="28"/>
        </w:rPr>
        <w:t>Результаты представляются дополнительно по выбору педагога из п.2.1-п.2.6.</w:t>
      </w:r>
    </w:p>
    <w:p w14:paraId="00827398" w14:textId="77777777" w:rsidR="000335BB" w:rsidRPr="007577D6" w:rsidRDefault="000335BB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57361FCC" w14:textId="0218B7D2" w:rsidR="007A3EB3" w:rsidRPr="007A3EB3" w:rsidRDefault="007A3EB3" w:rsidP="007A3EB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7A3EB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Место работы (полное наименование организации с указанием муниципалитета), должность</w:t>
      </w:r>
      <w:r w:rsidR="007D27A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7A3EB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_________________________</w:t>
      </w:r>
    </w:p>
    <w:p w14:paraId="3AF6384F" w14:textId="77777777" w:rsidR="000335BB" w:rsidRPr="007577D6" w:rsidRDefault="000335BB" w:rsidP="007140B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2DAEFA1" w14:textId="1F6F43C0" w:rsidR="000335BB" w:rsidRPr="005860FE" w:rsidRDefault="00244145" w:rsidP="007140BB">
      <w:pPr>
        <w:pStyle w:val="a4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0335BB" w:rsidRPr="007577D6">
        <w:rPr>
          <w:rFonts w:ascii="Times New Roman" w:hAnsi="Times New Roman"/>
          <w:b/>
          <w:sz w:val="28"/>
          <w:szCs w:val="28"/>
        </w:rPr>
        <w:t>части</w:t>
      </w:r>
      <w:r>
        <w:rPr>
          <w:rFonts w:ascii="Times New Roman" w:hAnsi="Times New Roman"/>
          <w:b/>
          <w:sz w:val="28"/>
          <w:szCs w:val="28"/>
        </w:rPr>
        <w:t>е</w:t>
      </w:r>
      <w:r w:rsidR="000335BB" w:rsidRPr="007577D6">
        <w:rPr>
          <w:rFonts w:ascii="Times New Roman" w:hAnsi="Times New Roman"/>
          <w:b/>
          <w:sz w:val="28"/>
          <w:szCs w:val="28"/>
        </w:rPr>
        <w:t xml:space="preserve"> обучающихся в олимпиадах, конкурсах, соревнованиях (п. 2.1, 2.2, 2.3, </w:t>
      </w:r>
      <w:r w:rsidR="000335BB" w:rsidRPr="005860FE">
        <w:rPr>
          <w:rFonts w:ascii="Times New Roman" w:hAnsi="Times New Roman"/>
          <w:b/>
          <w:sz w:val="28"/>
          <w:szCs w:val="28"/>
        </w:rPr>
        <w:t>2.4, 2.5)</w:t>
      </w:r>
    </w:p>
    <w:p w14:paraId="7427A2D7" w14:textId="77777777" w:rsidR="000335BB" w:rsidRDefault="000335BB" w:rsidP="007140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2117"/>
        <w:gridCol w:w="1286"/>
        <w:gridCol w:w="1870"/>
        <w:gridCol w:w="1559"/>
        <w:gridCol w:w="1225"/>
        <w:gridCol w:w="900"/>
        <w:gridCol w:w="1620"/>
        <w:gridCol w:w="2181"/>
      </w:tblGrid>
      <w:tr w:rsidR="000335BB" w:rsidRPr="007577D6" w14:paraId="722A6E26" w14:textId="77777777" w:rsidTr="00641FD9">
        <w:trPr>
          <w:trHeight w:val="991"/>
        </w:trPr>
        <w:tc>
          <w:tcPr>
            <w:tcW w:w="1843" w:type="dxa"/>
            <w:vAlign w:val="center"/>
          </w:tcPr>
          <w:p w14:paraId="2F9F0A84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Наименование конкурсного мероприятия </w:t>
            </w:r>
          </w:p>
          <w:p w14:paraId="3E65808E" w14:textId="77777777" w:rsidR="00641FD9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(точное, </w:t>
            </w:r>
          </w:p>
          <w:p w14:paraId="03633FE6" w14:textId="54E3B361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полное)</w:t>
            </w:r>
          </w:p>
        </w:tc>
        <w:tc>
          <w:tcPr>
            <w:tcW w:w="2117" w:type="dxa"/>
            <w:vAlign w:val="center"/>
          </w:tcPr>
          <w:p w14:paraId="7635B1C6" w14:textId="77777777" w:rsidR="00641FD9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Статус </w:t>
            </w:r>
          </w:p>
          <w:p w14:paraId="11971B25" w14:textId="5701AC23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мероприятия (интеллектуальный, творческий, спортивный)</w:t>
            </w:r>
          </w:p>
        </w:tc>
        <w:tc>
          <w:tcPr>
            <w:tcW w:w="1286" w:type="dxa"/>
            <w:vAlign w:val="center"/>
          </w:tcPr>
          <w:p w14:paraId="4FCA57B9" w14:textId="77777777" w:rsidR="00641FD9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6CF923F2" w14:textId="04F1EAD3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870" w:type="dxa"/>
            <w:vAlign w:val="center"/>
          </w:tcPr>
          <w:p w14:paraId="2CE4DC06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Предмет, дисциплина/ направленность конкурсного мероприятия</w:t>
            </w:r>
          </w:p>
        </w:tc>
        <w:tc>
          <w:tcPr>
            <w:tcW w:w="1559" w:type="dxa"/>
            <w:vAlign w:val="center"/>
          </w:tcPr>
          <w:p w14:paraId="62D9953D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Уровень конкурсного мероприятия</w:t>
            </w:r>
          </w:p>
        </w:tc>
        <w:tc>
          <w:tcPr>
            <w:tcW w:w="1225" w:type="dxa"/>
            <w:vAlign w:val="center"/>
          </w:tcPr>
          <w:p w14:paraId="503F34CD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900" w:type="dxa"/>
            <w:vAlign w:val="center"/>
          </w:tcPr>
          <w:p w14:paraId="23D98F0A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20" w:type="dxa"/>
            <w:vAlign w:val="center"/>
          </w:tcPr>
          <w:p w14:paraId="6C51420E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2181" w:type="dxa"/>
            <w:vAlign w:val="center"/>
          </w:tcPr>
          <w:p w14:paraId="0460019C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Реквизиты приказа об итогах участия в олимпиадах и конкурсных мероприятиях</w:t>
            </w:r>
          </w:p>
        </w:tc>
      </w:tr>
      <w:tr w:rsidR="000335BB" w:rsidRPr="007577D6" w14:paraId="6602F8F9" w14:textId="77777777" w:rsidTr="00641FD9">
        <w:trPr>
          <w:trHeight w:val="218"/>
        </w:trPr>
        <w:tc>
          <w:tcPr>
            <w:tcW w:w="1843" w:type="dxa"/>
          </w:tcPr>
          <w:p w14:paraId="60D095A6" w14:textId="77777777" w:rsidR="000335BB" w:rsidRPr="007577D6" w:rsidRDefault="000335BB" w:rsidP="007140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</w:tcPr>
          <w:p w14:paraId="3D09E63C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</w:tcPr>
          <w:p w14:paraId="3FD258F9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03AC25BF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30C954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14:paraId="30A89D84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4FAFB07C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2127597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14:paraId="3935F4F4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B165B79" w14:textId="77777777" w:rsidR="000335BB" w:rsidRPr="007577D6" w:rsidRDefault="000335BB" w:rsidP="007140B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3C003D4" w14:textId="058DFA4B" w:rsidR="000335BB" w:rsidRPr="007577D6" w:rsidRDefault="00244145" w:rsidP="007140BB">
      <w:pPr>
        <w:pStyle w:val="a4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0335BB" w:rsidRPr="007577D6">
        <w:rPr>
          <w:rFonts w:ascii="Times New Roman" w:hAnsi="Times New Roman"/>
          <w:b/>
          <w:sz w:val="28"/>
          <w:szCs w:val="28"/>
        </w:rPr>
        <w:t>части</w:t>
      </w:r>
      <w:r>
        <w:rPr>
          <w:rFonts w:ascii="Times New Roman" w:hAnsi="Times New Roman"/>
          <w:b/>
          <w:sz w:val="28"/>
          <w:szCs w:val="28"/>
        </w:rPr>
        <w:t>е</w:t>
      </w:r>
      <w:r w:rsidR="000335BB" w:rsidRPr="007577D6">
        <w:rPr>
          <w:rFonts w:ascii="Times New Roman" w:hAnsi="Times New Roman"/>
          <w:b/>
          <w:sz w:val="28"/>
          <w:szCs w:val="28"/>
        </w:rPr>
        <w:t xml:space="preserve"> обучающихся в проектной (социально значимой) деятельности (п. 2.6)</w:t>
      </w:r>
    </w:p>
    <w:p w14:paraId="441AC493" w14:textId="77777777" w:rsidR="00641FD9" w:rsidRPr="007577D6" w:rsidRDefault="00641FD9" w:rsidP="007140BB">
      <w:pPr>
        <w:pStyle w:val="a4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50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1701"/>
        <w:gridCol w:w="3969"/>
        <w:gridCol w:w="2551"/>
        <w:gridCol w:w="4395"/>
      </w:tblGrid>
      <w:tr w:rsidR="00641FD9" w:rsidRPr="007577D6" w14:paraId="26886B9B" w14:textId="77777777" w:rsidTr="00641FD9">
        <w:trPr>
          <w:trHeight w:val="242"/>
        </w:trPr>
        <w:tc>
          <w:tcPr>
            <w:tcW w:w="1985" w:type="dxa"/>
            <w:vAlign w:val="center"/>
          </w:tcPr>
          <w:p w14:paraId="5157BDDC" w14:textId="77777777" w:rsidR="00641FD9" w:rsidRPr="007577D6" w:rsidRDefault="00641FD9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Тема проекта</w:t>
            </w:r>
          </w:p>
        </w:tc>
        <w:tc>
          <w:tcPr>
            <w:tcW w:w="1701" w:type="dxa"/>
            <w:vAlign w:val="center"/>
          </w:tcPr>
          <w:p w14:paraId="2E1B901E" w14:textId="77777777" w:rsidR="00641FD9" w:rsidRPr="007577D6" w:rsidRDefault="00641FD9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969" w:type="dxa"/>
            <w:vAlign w:val="center"/>
          </w:tcPr>
          <w:p w14:paraId="727497A7" w14:textId="77777777" w:rsidR="00641FD9" w:rsidRPr="007577D6" w:rsidRDefault="00641FD9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Представление проекта </w:t>
            </w:r>
          </w:p>
          <w:p w14:paraId="7DEAC9D1" w14:textId="77777777" w:rsidR="00641FD9" w:rsidRPr="007577D6" w:rsidRDefault="00641FD9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(дата, мероприятие)</w:t>
            </w:r>
          </w:p>
        </w:tc>
        <w:tc>
          <w:tcPr>
            <w:tcW w:w="2551" w:type="dxa"/>
            <w:vAlign w:val="center"/>
          </w:tcPr>
          <w:p w14:paraId="334D4359" w14:textId="77777777" w:rsidR="00641FD9" w:rsidRPr="007577D6" w:rsidRDefault="00641FD9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4395" w:type="dxa"/>
            <w:vAlign w:val="center"/>
          </w:tcPr>
          <w:p w14:paraId="361D80E1" w14:textId="77777777" w:rsidR="00641FD9" w:rsidRPr="007577D6" w:rsidRDefault="00641FD9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  <w:p w14:paraId="24E5FF86" w14:textId="4F7F239B" w:rsidR="00641FD9" w:rsidRPr="007577D6" w:rsidRDefault="00641FD9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(результаты реализации)</w:t>
            </w:r>
          </w:p>
        </w:tc>
      </w:tr>
      <w:tr w:rsidR="00641FD9" w:rsidRPr="007577D6" w14:paraId="347D5FF3" w14:textId="77777777" w:rsidTr="00641FD9">
        <w:trPr>
          <w:trHeight w:val="283"/>
        </w:trPr>
        <w:tc>
          <w:tcPr>
            <w:tcW w:w="1985" w:type="dxa"/>
          </w:tcPr>
          <w:p w14:paraId="5A94EE6D" w14:textId="77777777" w:rsidR="00641FD9" w:rsidRPr="007577D6" w:rsidRDefault="00641FD9" w:rsidP="00714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8BB2A0" w14:textId="77777777" w:rsidR="00641FD9" w:rsidRPr="007577D6" w:rsidRDefault="00641FD9" w:rsidP="00714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70507498" w14:textId="77777777" w:rsidR="00641FD9" w:rsidRPr="007577D6" w:rsidRDefault="00641FD9" w:rsidP="00714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995EE91" w14:textId="77777777" w:rsidR="00641FD9" w:rsidRPr="007577D6" w:rsidRDefault="00641FD9" w:rsidP="00714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67EE1A8C" w14:textId="77777777" w:rsidR="00641FD9" w:rsidRPr="007577D6" w:rsidRDefault="00641FD9" w:rsidP="00714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2B640E0" w14:textId="77777777" w:rsidR="00641FD9" w:rsidRPr="007577D6" w:rsidRDefault="00641FD9" w:rsidP="007140BB">
      <w:pPr>
        <w:tabs>
          <w:tab w:val="left" w:pos="123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294815B" w14:textId="77777777" w:rsidR="000335BB" w:rsidRPr="007577D6" w:rsidRDefault="000335BB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Дата заполнения:</w:t>
      </w:r>
    </w:p>
    <w:p w14:paraId="66332958" w14:textId="77777777" w:rsidR="000335BB" w:rsidRPr="007577D6" w:rsidRDefault="000335BB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53C5F207" w14:textId="77777777" w:rsidR="000335BB" w:rsidRPr="007577D6" w:rsidRDefault="000335BB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6BE2E74F" w14:textId="77777777" w:rsidR="000335BB" w:rsidRPr="007577D6" w:rsidRDefault="000335BB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7AD0A9B2" w14:textId="3624857A" w:rsidR="000335BB" w:rsidRPr="007577D6" w:rsidRDefault="000335BB" w:rsidP="007140B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  <w:r w:rsidRPr="007577D6">
        <w:rPr>
          <w:rFonts w:ascii="Times New Roman" w:hAnsi="Times New Roman"/>
          <w:b/>
          <w:sz w:val="28"/>
          <w:szCs w:val="28"/>
        </w:rPr>
        <w:br w:type="page"/>
      </w:r>
      <w:r w:rsidRPr="007577D6">
        <w:rPr>
          <w:rFonts w:ascii="Times New Roman" w:hAnsi="Times New Roman"/>
          <w:b/>
          <w:sz w:val="28"/>
          <w:szCs w:val="28"/>
        </w:rPr>
        <w:lastRenderedPageBreak/>
        <w:t>ФОРМА № 3</w:t>
      </w:r>
      <w:r w:rsidRPr="007577D6">
        <w:rPr>
          <w:rFonts w:ascii="Times New Roman" w:hAnsi="Times New Roman"/>
          <w:sz w:val="28"/>
          <w:szCs w:val="28"/>
        </w:rPr>
        <w:t xml:space="preserve"> к разделу 3 Перечней критериев и показателей</w:t>
      </w:r>
      <w:r w:rsidRPr="007577D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577D6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</w:t>
      </w:r>
      <w:r w:rsidR="007140BB" w:rsidRPr="007140BB">
        <w:rPr>
          <w:rFonts w:ascii="Times New Roman" w:hAnsi="Times New Roman"/>
          <w:bCs/>
          <w:sz w:val="28"/>
          <w:szCs w:val="28"/>
        </w:rPr>
        <w:t>«учитель-логопед», «учитель-дефектолог»</w:t>
      </w:r>
    </w:p>
    <w:p w14:paraId="320B165D" w14:textId="77777777" w:rsidR="000335BB" w:rsidRPr="007577D6" w:rsidRDefault="000335BB" w:rsidP="007140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E65BBA2" w14:textId="31B839B4" w:rsidR="000335BB" w:rsidRPr="007577D6" w:rsidRDefault="009D3CF5" w:rsidP="007140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0335BB" w:rsidRPr="007577D6">
        <w:rPr>
          <w:rFonts w:ascii="Times New Roman" w:hAnsi="Times New Roman"/>
          <w:b/>
          <w:sz w:val="28"/>
          <w:szCs w:val="28"/>
        </w:rPr>
        <w:t>Личный вклад педагогического работника в повышение качества образования и транслирование опыта практических результатов своей профессиональной деятельности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4FDC2B7D" w14:textId="446D5B24" w:rsidR="000335BB" w:rsidRPr="00D05250" w:rsidRDefault="00D05250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52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Результаты представляются дополнительно по выбору педагога из п. 3.1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-п.</w:t>
      </w:r>
      <w:r w:rsidRPr="00D052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3.5, кроме обязательных</w:t>
      </w:r>
    </w:p>
    <w:p w14:paraId="4C7D3B24" w14:textId="77777777" w:rsidR="000335BB" w:rsidRPr="007577D6" w:rsidRDefault="000335BB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32F0DF4B" w14:textId="4B1CD2A6" w:rsidR="007A3EB3" w:rsidRPr="007A3EB3" w:rsidRDefault="007A3EB3" w:rsidP="007A3EB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7A3EB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Место работы (полное наименование организации с указанием муниципалитета), должность</w:t>
      </w:r>
      <w:r w:rsidR="007D27A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7A3EB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_________________________</w:t>
      </w:r>
    </w:p>
    <w:p w14:paraId="30C3E111" w14:textId="77777777" w:rsidR="000335BB" w:rsidRPr="007577D6" w:rsidRDefault="000335BB" w:rsidP="007140B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59E1394" w14:textId="64F0B3C9" w:rsidR="000335BB" w:rsidRPr="007577D6" w:rsidRDefault="00244145" w:rsidP="007140BB">
      <w:pPr>
        <w:pStyle w:val="a4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</w:t>
      </w:r>
      <w:r w:rsidR="000335BB" w:rsidRPr="007577D6">
        <w:rPr>
          <w:rFonts w:ascii="Times New Roman" w:hAnsi="Times New Roman"/>
          <w:b/>
          <w:sz w:val="28"/>
          <w:szCs w:val="28"/>
        </w:rPr>
        <w:t>ранслировани</w:t>
      </w:r>
      <w:r>
        <w:rPr>
          <w:rFonts w:ascii="Times New Roman" w:hAnsi="Times New Roman"/>
          <w:b/>
          <w:sz w:val="28"/>
          <w:szCs w:val="28"/>
        </w:rPr>
        <w:t>е</w:t>
      </w:r>
      <w:r w:rsidR="000335BB" w:rsidRPr="007577D6">
        <w:rPr>
          <w:rFonts w:ascii="Times New Roman" w:hAnsi="Times New Roman"/>
          <w:b/>
          <w:sz w:val="28"/>
          <w:szCs w:val="28"/>
        </w:rPr>
        <w:t xml:space="preserve"> опыта практических результатов профессиональной деятельности</w:t>
      </w:r>
      <w:r w:rsidR="0012674E" w:rsidRPr="007577D6">
        <w:rPr>
          <w:rFonts w:ascii="Times New Roman" w:hAnsi="Times New Roman"/>
          <w:b/>
          <w:sz w:val="28"/>
          <w:szCs w:val="28"/>
        </w:rPr>
        <w:t xml:space="preserve"> </w:t>
      </w:r>
      <w:r w:rsidR="000335BB" w:rsidRPr="007577D6">
        <w:rPr>
          <w:rFonts w:ascii="Times New Roman" w:hAnsi="Times New Roman"/>
          <w:b/>
          <w:sz w:val="28"/>
          <w:szCs w:val="28"/>
        </w:rPr>
        <w:t>(п. 3.1)</w:t>
      </w:r>
    </w:p>
    <w:p w14:paraId="7C61FCC3" w14:textId="775FF989" w:rsidR="000335BB" w:rsidRPr="007D27A8" w:rsidRDefault="000335BB" w:rsidP="007D27A8">
      <w:pPr>
        <w:spacing w:after="0" w:line="240" w:lineRule="auto"/>
        <w:ind w:firstLine="284"/>
        <w:rPr>
          <w:rFonts w:ascii="Times New Roman" w:hAnsi="Times New Roman"/>
          <w:b/>
          <w:bCs/>
          <w:sz w:val="28"/>
          <w:szCs w:val="28"/>
        </w:rPr>
      </w:pPr>
      <w:r w:rsidRPr="007D27A8">
        <w:rPr>
          <w:rFonts w:ascii="Times New Roman" w:hAnsi="Times New Roman"/>
          <w:b/>
          <w:bCs/>
          <w:sz w:val="28"/>
          <w:szCs w:val="28"/>
        </w:rPr>
        <w:t xml:space="preserve">Является обязательным </w:t>
      </w:r>
      <w:r w:rsidR="00727E4E" w:rsidRPr="007D27A8">
        <w:rPr>
          <w:rFonts w:ascii="Times New Roman" w:hAnsi="Times New Roman"/>
          <w:b/>
          <w:bCs/>
          <w:sz w:val="28"/>
          <w:szCs w:val="28"/>
        </w:rPr>
        <w:t>при представлении</w:t>
      </w:r>
      <w:r w:rsidRPr="007D27A8">
        <w:rPr>
          <w:rFonts w:ascii="Times New Roman" w:hAnsi="Times New Roman"/>
          <w:b/>
          <w:bCs/>
          <w:sz w:val="28"/>
          <w:szCs w:val="28"/>
        </w:rPr>
        <w:t xml:space="preserve"> результатов</w:t>
      </w:r>
    </w:p>
    <w:p w14:paraId="562AC989" w14:textId="77777777" w:rsidR="000335BB" w:rsidRPr="007577D6" w:rsidRDefault="000335BB" w:rsidP="007140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984"/>
        <w:gridCol w:w="1546"/>
        <w:gridCol w:w="1546"/>
        <w:gridCol w:w="2295"/>
        <w:gridCol w:w="2719"/>
        <w:gridCol w:w="2526"/>
      </w:tblGrid>
      <w:tr w:rsidR="000335BB" w:rsidRPr="007577D6" w14:paraId="5BE535A5" w14:textId="77777777" w:rsidTr="007140BB">
        <w:trPr>
          <w:trHeight w:val="1485"/>
        </w:trPr>
        <w:tc>
          <w:tcPr>
            <w:tcW w:w="1985" w:type="dxa"/>
            <w:vAlign w:val="center"/>
          </w:tcPr>
          <w:p w14:paraId="0782B280" w14:textId="77777777" w:rsidR="00641FD9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Организатор </w:t>
            </w:r>
          </w:p>
          <w:p w14:paraId="428280FC" w14:textId="0B4C41BD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vAlign w:val="center"/>
          </w:tcPr>
          <w:p w14:paraId="239B12D3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46" w:type="dxa"/>
            <w:vAlign w:val="center"/>
          </w:tcPr>
          <w:p w14:paraId="0F2DE2E0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Формат мероприятия</w:t>
            </w:r>
          </w:p>
        </w:tc>
        <w:tc>
          <w:tcPr>
            <w:tcW w:w="1546" w:type="dxa"/>
            <w:vAlign w:val="center"/>
          </w:tcPr>
          <w:p w14:paraId="6E656405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2295" w:type="dxa"/>
            <w:vAlign w:val="center"/>
          </w:tcPr>
          <w:p w14:paraId="42BAF9F2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2719" w:type="dxa"/>
            <w:vAlign w:val="center"/>
          </w:tcPr>
          <w:p w14:paraId="1A138292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Форма представления результатов (указать реквизиты документа, подтверждающего факт транслирования)</w:t>
            </w:r>
          </w:p>
        </w:tc>
        <w:tc>
          <w:tcPr>
            <w:tcW w:w="2526" w:type="dxa"/>
            <w:vAlign w:val="center"/>
          </w:tcPr>
          <w:p w14:paraId="7984E3B7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  <w:p w14:paraId="7A20EB06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представленного опыта</w:t>
            </w:r>
          </w:p>
        </w:tc>
      </w:tr>
      <w:tr w:rsidR="000335BB" w:rsidRPr="007577D6" w14:paraId="6A95971A" w14:textId="77777777" w:rsidTr="007140BB">
        <w:trPr>
          <w:trHeight w:val="402"/>
        </w:trPr>
        <w:tc>
          <w:tcPr>
            <w:tcW w:w="1985" w:type="dxa"/>
          </w:tcPr>
          <w:p w14:paraId="0347ED83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6F63A6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414EC5D4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06081D6D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14:paraId="005D960C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14:paraId="21520DB9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14:paraId="63E530FF" w14:textId="77777777" w:rsidR="000335BB" w:rsidRPr="007577D6" w:rsidRDefault="000335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D2B2F1" w14:textId="77777777" w:rsidR="000335BB" w:rsidRPr="007577D6" w:rsidRDefault="000335BB" w:rsidP="007140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92769A5" w14:textId="56487AA8" w:rsidR="000335BB" w:rsidRPr="007577D6" w:rsidRDefault="00244145" w:rsidP="007140BB">
      <w:pPr>
        <w:pStyle w:val="a4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0335BB" w:rsidRPr="007577D6">
        <w:rPr>
          <w:rFonts w:ascii="Times New Roman" w:hAnsi="Times New Roman"/>
          <w:b/>
          <w:sz w:val="28"/>
          <w:szCs w:val="28"/>
        </w:rPr>
        <w:t>азмещени</w:t>
      </w:r>
      <w:r>
        <w:rPr>
          <w:rFonts w:ascii="Times New Roman" w:hAnsi="Times New Roman"/>
          <w:b/>
          <w:sz w:val="28"/>
          <w:szCs w:val="28"/>
        </w:rPr>
        <w:t>е</w:t>
      </w:r>
      <w:r w:rsidR="000335BB" w:rsidRPr="007577D6">
        <w:rPr>
          <w:rFonts w:ascii="Times New Roman" w:hAnsi="Times New Roman"/>
          <w:b/>
          <w:sz w:val="28"/>
          <w:szCs w:val="28"/>
        </w:rPr>
        <w:t xml:space="preserve"> передового педагогического опыта в муниципальном, региональном банках (п. 3.1) </w:t>
      </w:r>
    </w:p>
    <w:p w14:paraId="380CAB38" w14:textId="77777777" w:rsidR="000335BB" w:rsidRPr="007577D6" w:rsidRDefault="000335BB" w:rsidP="007140BB">
      <w:pPr>
        <w:pStyle w:val="a4"/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2693"/>
        <w:gridCol w:w="4111"/>
        <w:gridCol w:w="5387"/>
      </w:tblGrid>
      <w:tr w:rsidR="000335BB" w:rsidRPr="007577D6" w14:paraId="39EBCABB" w14:textId="77777777" w:rsidTr="007140BB">
        <w:trPr>
          <w:trHeight w:val="957"/>
        </w:trPr>
        <w:tc>
          <w:tcPr>
            <w:tcW w:w="2410" w:type="dxa"/>
            <w:vAlign w:val="center"/>
          </w:tcPr>
          <w:p w14:paraId="591159BC" w14:textId="77777777" w:rsidR="000335BB" w:rsidRPr="007577D6" w:rsidRDefault="000335BB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09AC6BB3" w14:textId="77777777" w:rsidR="000335BB" w:rsidRPr="007577D6" w:rsidRDefault="000335BB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Дата внесения в банк</w:t>
            </w:r>
          </w:p>
        </w:tc>
        <w:tc>
          <w:tcPr>
            <w:tcW w:w="4111" w:type="dxa"/>
            <w:vAlign w:val="center"/>
          </w:tcPr>
          <w:p w14:paraId="36AC62CE" w14:textId="77777777" w:rsidR="000335BB" w:rsidRPr="007577D6" w:rsidRDefault="000335BB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14:paraId="0E575C32" w14:textId="77777777" w:rsidR="000335BB" w:rsidRPr="007577D6" w:rsidRDefault="000335BB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(муниципальный/</w:t>
            </w:r>
          </w:p>
          <w:p w14:paraId="48789818" w14:textId="77777777" w:rsidR="000335BB" w:rsidRPr="007577D6" w:rsidRDefault="000335BB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региональный)</w:t>
            </w:r>
          </w:p>
        </w:tc>
        <w:tc>
          <w:tcPr>
            <w:tcW w:w="5387" w:type="dxa"/>
            <w:vAlign w:val="center"/>
          </w:tcPr>
          <w:p w14:paraId="556FB7D2" w14:textId="77777777" w:rsidR="000335BB" w:rsidRPr="007577D6" w:rsidRDefault="000335BB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Реквизиты приказа о внесении в банк передового педагогического опыта</w:t>
            </w:r>
          </w:p>
        </w:tc>
      </w:tr>
      <w:tr w:rsidR="000335BB" w:rsidRPr="007577D6" w14:paraId="67F2BB8C" w14:textId="77777777" w:rsidTr="007140BB">
        <w:trPr>
          <w:trHeight w:val="417"/>
        </w:trPr>
        <w:tc>
          <w:tcPr>
            <w:tcW w:w="2410" w:type="dxa"/>
          </w:tcPr>
          <w:p w14:paraId="25CD40CD" w14:textId="77777777" w:rsidR="000335BB" w:rsidRPr="007577D6" w:rsidRDefault="000335BB" w:rsidP="007140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E3BBC48" w14:textId="77777777" w:rsidR="000335BB" w:rsidRPr="007577D6" w:rsidRDefault="000335BB" w:rsidP="007140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4B2FEC1" w14:textId="77777777" w:rsidR="000335BB" w:rsidRPr="007577D6" w:rsidRDefault="000335BB" w:rsidP="007140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1E421D5" w14:textId="77777777" w:rsidR="000335BB" w:rsidRPr="007577D6" w:rsidRDefault="000335BB" w:rsidP="007140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46E4A7" w14:textId="77777777" w:rsidR="000335BB" w:rsidRPr="007577D6" w:rsidRDefault="000335BB" w:rsidP="007140BB">
      <w:pPr>
        <w:pStyle w:val="a4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D36B20B" w14:textId="77777777" w:rsidR="000335BB" w:rsidRPr="007577D6" w:rsidRDefault="000335BB" w:rsidP="007140B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65925CA" w14:textId="65A62F74" w:rsidR="000335BB" w:rsidRPr="007577D6" w:rsidRDefault="000335BB" w:rsidP="007140BB">
      <w:pPr>
        <w:pStyle w:val="a4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br w:type="page"/>
      </w:r>
      <w:r w:rsidR="00244145">
        <w:rPr>
          <w:rFonts w:ascii="Times New Roman" w:hAnsi="Times New Roman"/>
          <w:b/>
          <w:sz w:val="28"/>
          <w:szCs w:val="28"/>
        </w:rPr>
        <w:lastRenderedPageBreak/>
        <w:t xml:space="preserve">Инновационная и экспериментальная деятельность в профессиональной области </w:t>
      </w:r>
      <w:r w:rsidRPr="007577D6">
        <w:rPr>
          <w:rFonts w:ascii="Times New Roman" w:hAnsi="Times New Roman"/>
          <w:b/>
          <w:sz w:val="28"/>
          <w:szCs w:val="28"/>
        </w:rPr>
        <w:t>(п. 3.2)</w:t>
      </w:r>
    </w:p>
    <w:tbl>
      <w:tblPr>
        <w:tblpPr w:leftFromText="180" w:rightFromText="180" w:vertAnchor="text" w:horzAnchor="margin" w:tblpY="220"/>
        <w:tblW w:w="14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0"/>
        <w:gridCol w:w="1265"/>
        <w:gridCol w:w="2160"/>
        <w:gridCol w:w="3240"/>
        <w:gridCol w:w="3017"/>
        <w:gridCol w:w="2205"/>
      </w:tblGrid>
      <w:tr w:rsidR="007140BB" w:rsidRPr="007577D6" w14:paraId="439B9510" w14:textId="77777777" w:rsidTr="007140BB">
        <w:trPr>
          <w:trHeight w:val="1408"/>
        </w:trPr>
        <w:tc>
          <w:tcPr>
            <w:tcW w:w="2690" w:type="dxa"/>
            <w:vAlign w:val="center"/>
          </w:tcPr>
          <w:p w14:paraId="7E0F33A6" w14:textId="77777777" w:rsidR="007140BB" w:rsidRPr="007577D6" w:rsidRDefault="007140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Тема инновационного проекта/программы </w:t>
            </w:r>
          </w:p>
          <w:p w14:paraId="283D535A" w14:textId="77777777" w:rsidR="007140BB" w:rsidRPr="007577D6" w:rsidRDefault="007140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(тема экспериментальной площадки)</w:t>
            </w:r>
          </w:p>
        </w:tc>
        <w:tc>
          <w:tcPr>
            <w:tcW w:w="1265" w:type="dxa"/>
            <w:vAlign w:val="center"/>
          </w:tcPr>
          <w:p w14:paraId="36AE635F" w14:textId="2EC9617F" w:rsidR="007140BB" w:rsidRPr="007577D6" w:rsidRDefault="007140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Годы </w:t>
            </w:r>
          </w:p>
          <w:p w14:paraId="53B37AD6" w14:textId="29C99D90" w:rsidR="007140BB" w:rsidRPr="007577D6" w:rsidRDefault="007140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2160" w:type="dxa"/>
            <w:vAlign w:val="center"/>
          </w:tcPr>
          <w:p w14:paraId="277C4719" w14:textId="77777777" w:rsidR="007140BB" w:rsidRPr="007577D6" w:rsidRDefault="007140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Приказ об открытии площадки, уровень</w:t>
            </w:r>
          </w:p>
        </w:tc>
        <w:tc>
          <w:tcPr>
            <w:tcW w:w="3240" w:type="dxa"/>
            <w:vAlign w:val="center"/>
          </w:tcPr>
          <w:p w14:paraId="65C05E60" w14:textId="77777777" w:rsidR="007140BB" w:rsidRPr="007577D6" w:rsidRDefault="007140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Приказ ОО о распределении обязанностей педагогических работников по реализации инновационного проекта</w:t>
            </w:r>
          </w:p>
        </w:tc>
        <w:tc>
          <w:tcPr>
            <w:tcW w:w="3017" w:type="dxa"/>
            <w:vAlign w:val="center"/>
          </w:tcPr>
          <w:p w14:paraId="0C61A144" w14:textId="0092CF94" w:rsidR="007140BB" w:rsidRPr="007577D6" w:rsidRDefault="007140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Результат работы (продукт) по теме проекта/программы (статьи, методические рекомендации, сборники, пособия)</w:t>
            </w:r>
          </w:p>
        </w:tc>
        <w:tc>
          <w:tcPr>
            <w:tcW w:w="2205" w:type="dxa"/>
            <w:vAlign w:val="center"/>
          </w:tcPr>
          <w:p w14:paraId="18746035" w14:textId="77777777" w:rsidR="007140BB" w:rsidRPr="007577D6" w:rsidRDefault="007140BB" w:rsidP="0071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Представление результатов (дата, мероприятие, форма представления, результат)</w:t>
            </w:r>
          </w:p>
        </w:tc>
      </w:tr>
      <w:tr w:rsidR="007140BB" w:rsidRPr="007577D6" w14:paraId="1F8106FD" w14:textId="77777777" w:rsidTr="007140BB">
        <w:trPr>
          <w:trHeight w:val="211"/>
        </w:trPr>
        <w:tc>
          <w:tcPr>
            <w:tcW w:w="2690" w:type="dxa"/>
          </w:tcPr>
          <w:p w14:paraId="42B26F6A" w14:textId="77777777" w:rsidR="007140BB" w:rsidRPr="007577D6" w:rsidRDefault="007140BB" w:rsidP="007140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5268FEDD" w14:textId="795FE90F" w:rsidR="007140BB" w:rsidRPr="007577D6" w:rsidRDefault="007140BB" w:rsidP="007140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21063775" w14:textId="77777777" w:rsidR="007140BB" w:rsidRPr="007577D6" w:rsidRDefault="007140BB" w:rsidP="007140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14:paraId="068A4ED0" w14:textId="77777777" w:rsidR="007140BB" w:rsidRPr="007577D6" w:rsidRDefault="007140BB" w:rsidP="007140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7" w:type="dxa"/>
          </w:tcPr>
          <w:p w14:paraId="02FE23BC" w14:textId="77777777" w:rsidR="007140BB" w:rsidRPr="007577D6" w:rsidRDefault="007140BB" w:rsidP="007140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5" w:type="dxa"/>
          </w:tcPr>
          <w:p w14:paraId="6AAD902D" w14:textId="77777777" w:rsidR="007140BB" w:rsidRPr="007577D6" w:rsidRDefault="007140BB" w:rsidP="007140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50B8F65" w14:textId="77777777" w:rsidR="000335BB" w:rsidRPr="00A9216E" w:rsidRDefault="000335BB" w:rsidP="007140BB">
      <w:pPr>
        <w:pStyle w:val="a4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D4B5477" w14:textId="77777777" w:rsidR="00445636" w:rsidRPr="00445636" w:rsidRDefault="00445636" w:rsidP="007140BB">
      <w:pPr>
        <w:pStyle w:val="a4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</w:p>
    <w:p w14:paraId="34C60DD9" w14:textId="4C6E278A" w:rsidR="000335BB" w:rsidRPr="00A9216E" w:rsidRDefault="00244145" w:rsidP="007140BB">
      <w:pPr>
        <w:pStyle w:val="a4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0335BB" w:rsidRPr="00A9216E">
        <w:rPr>
          <w:rFonts w:ascii="Times New Roman" w:hAnsi="Times New Roman"/>
          <w:b/>
          <w:sz w:val="28"/>
          <w:szCs w:val="28"/>
        </w:rPr>
        <w:t>части</w:t>
      </w:r>
      <w:r>
        <w:rPr>
          <w:rFonts w:ascii="Times New Roman" w:hAnsi="Times New Roman"/>
          <w:b/>
          <w:sz w:val="28"/>
          <w:szCs w:val="28"/>
        </w:rPr>
        <w:t>е</w:t>
      </w:r>
      <w:r w:rsidR="000335BB" w:rsidRPr="00A9216E">
        <w:rPr>
          <w:rFonts w:ascii="Times New Roman" w:hAnsi="Times New Roman"/>
          <w:b/>
          <w:sz w:val="28"/>
          <w:szCs w:val="28"/>
        </w:rPr>
        <w:t xml:space="preserve"> педагогического работника в экспертной деятельности (п. 3.3)</w:t>
      </w:r>
    </w:p>
    <w:p w14:paraId="2D0E18F2" w14:textId="77777777" w:rsidR="000335BB" w:rsidRPr="00A9216E" w:rsidRDefault="000335BB" w:rsidP="007140BB">
      <w:pPr>
        <w:pStyle w:val="a4"/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3119"/>
        <w:gridCol w:w="2268"/>
        <w:gridCol w:w="6804"/>
      </w:tblGrid>
      <w:tr w:rsidR="000335BB" w:rsidRPr="007577D6" w14:paraId="7C72448E" w14:textId="77777777" w:rsidTr="00641FD9">
        <w:tc>
          <w:tcPr>
            <w:tcW w:w="2410" w:type="dxa"/>
            <w:vAlign w:val="center"/>
          </w:tcPr>
          <w:p w14:paraId="10DFD0F6" w14:textId="77777777" w:rsidR="000335BB" w:rsidRPr="007577D6" w:rsidRDefault="000335BB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3119" w:type="dxa"/>
            <w:vAlign w:val="center"/>
          </w:tcPr>
          <w:p w14:paraId="7560270F" w14:textId="77777777" w:rsidR="000335BB" w:rsidRPr="007577D6" w:rsidRDefault="000335BB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268" w:type="dxa"/>
            <w:vAlign w:val="center"/>
          </w:tcPr>
          <w:p w14:paraId="04C76569" w14:textId="77777777" w:rsidR="000335BB" w:rsidRPr="007577D6" w:rsidRDefault="000335BB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6804" w:type="dxa"/>
            <w:vAlign w:val="center"/>
          </w:tcPr>
          <w:p w14:paraId="708A2377" w14:textId="77777777" w:rsidR="000335BB" w:rsidRPr="007577D6" w:rsidRDefault="000335BB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</w:t>
            </w:r>
          </w:p>
          <w:p w14:paraId="7E7F8084" w14:textId="77777777" w:rsidR="000335BB" w:rsidRPr="007577D6" w:rsidRDefault="000335BB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факт проведения деятельности</w:t>
            </w: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ее результаты</w:t>
            </w:r>
          </w:p>
        </w:tc>
      </w:tr>
      <w:tr w:rsidR="000335BB" w:rsidRPr="007577D6" w14:paraId="2A16BE1A" w14:textId="77777777" w:rsidTr="00641FD9">
        <w:tc>
          <w:tcPr>
            <w:tcW w:w="2410" w:type="dxa"/>
          </w:tcPr>
          <w:p w14:paraId="46BCFE7C" w14:textId="77777777" w:rsidR="000335BB" w:rsidRPr="007577D6" w:rsidRDefault="000335BB" w:rsidP="007140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B7BC179" w14:textId="77777777" w:rsidR="000335BB" w:rsidRPr="007577D6" w:rsidRDefault="000335BB" w:rsidP="007140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BA2469" w14:textId="77777777" w:rsidR="000335BB" w:rsidRPr="007577D6" w:rsidRDefault="000335BB" w:rsidP="007140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4113A7BC" w14:textId="77777777" w:rsidR="000335BB" w:rsidRPr="007577D6" w:rsidRDefault="000335BB" w:rsidP="007140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587A703" w14:textId="77777777" w:rsidR="000335BB" w:rsidRPr="00445636" w:rsidRDefault="000335BB" w:rsidP="007140BB">
      <w:pPr>
        <w:pStyle w:val="a4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FF562FC" w14:textId="77777777" w:rsidR="007D27A8" w:rsidRPr="00791E14" w:rsidRDefault="007D27A8" w:rsidP="007D27A8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</w:t>
      </w:r>
      <w:r w:rsidRPr="00791E14">
        <w:rPr>
          <w:rFonts w:ascii="Times New Roman" w:hAnsi="Times New Roman"/>
          <w:b/>
          <w:sz w:val="28"/>
          <w:szCs w:val="28"/>
        </w:rPr>
        <w:t>ганизационно-методическ</w:t>
      </w:r>
      <w:r>
        <w:rPr>
          <w:rFonts w:ascii="Times New Roman" w:hAnsi="Times New Roman"/>
          <w:b/>
          <w:sz w:val="28"/>
          <w:szCs w:val="28"/>
        </w:rPr>
        <w:t>ая</w:t>
      </w:r>
      <w:r w:rsidRPr="00791E14">
        <w:rPr>
          <w:rFonts w:ascii="Times New Roman" w:hAnsi="Times New Roman"/>
          <w:b/>
          <w:sz w:val="28"/>
          <w:szCs w:val="28"/>
        </w:rPr>
        <w:t xml:space="preserve"> деятельност</w:t>
      </w:r>
      <w:r>
        <w:rPr>
          <w:rFonts w:ascii="Times New Roman" w:hAnsi="Times New Roman"/>
          <w:b/>
          <w:sz w:val="28"/>
          <w:szCs w:val="28"/>
        </w:rPr>
        <w:t>ь</w:t>
      </w:r>
      <w:r w:rsidRPr="00791E14">
        <w:rPr>
          <w:rFonts w:ascii="Times New Roman" w:hAnsi="Times New Roman"/>
          <w:b/>
          <w:sz w:val="28"/>
          <w:szCs w:val="28"/>
        </w:rPr>
        <w:t xml:space="preserve"> по различным направлениям </w:t>
      </w:r>
      <w:r>
        <w:rPr>
          <w:rFonts w:ascii="Times New Roman" w:hAnsi="Times New Roman"/>
          <w:b/>
          <w:sz w:val="28"/>
          <w:szCs w:val="28"/>
        </w:rPr>
        <w:t>(п. 3.4)</w:t>
      </w:r>
    </w:p>
    <w:p w14:paraId="607B0F4A" w14:textId="044FCB00" w:rsidR="00445636" w:rsidRDefault="00D05250" w:rsidP="007140BB">
      <w:pPr>
        <w:pStyle w:val="a4"/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D05250">
        <w:rPr>
          <w:rFonts w:ascii="Times New Roman" w:hAnsi="Times New Roman"/>
          <w:b/>
          <w:sz w:val="28"/>
          <w:szCs w:val="28"/>
        </w:rPr>
        <w:t>Является обязательным при представлении результатов для первой квалификационной категории</w:t>
      </w:r>
    </w:p>
    <w:p w14:paraId="35CBCBFE" w14:textId="1EDD71B6" w:rsidR="005219A3" w:rsidRPr="005219A3" w:rsidRDefault="005219A3" w:rsidP="007140BB">
      <w:pPr>
        <w:pStyle w:val="a4"/>
        <w:spacing w:after="0" w:line="240" w:lineRule="auto"/>
        <w:ind w:left="284" w:hanging="284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5219A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 может быть представлен дополнительно для высшей квалификационной категории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3119"/>
        <w:gridCol w:w="2268"/>
        <w:gridCol w:w="6804"/>
      </w:tblGrid>
      <w:tr w:rsidR="003C042A" w:rsidRPr="007577D6" w14:paraId="3BC36A93" w14:textId="77777777" w:rsidTr="00426C1F">
        <w:tc>
          <w:tcPr>
            <w:tcW w:w="2410" w:type="dxa"/>
            <w:vAlign w:val="center"/>
          </w:tcPr>
          <w:p w14:paraId="243E16DF" w14:textId="77777777" w:rsidR="003C042A" w:rsidRPr="007577D6" w:rsidRDefault="003C042A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3119" w:type="dxa"/>
            <w:vAlign w:val="center"/>
          </w:tcPr>
          <w:p w14:paraId="7D002806" w14:textId="77777777" w:rsidR="003C042A" w:rsidRPr="007577D6" w:rsidRDefault="003C042A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268" w:type="dxa"/>
            <w:vAlign w:val="center"/>
          </w:tcPr>
          <w:p w14:paraId="0A0C652B" w14:textId="77777777" w:rsidR="003C042A" w:rsidRPr="007577D6" w:rsidRDefault="003C042A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6804" w:type="dxa"/>
            <w:vAlign w:val="center"/>
          </w:tcPr>
          <w:p w14:paraId="1891E72F" w14:textId="77777777" w:rsidR="003C042A" w:rsidRPr="007577D6" w:rsidRDefault="003C042A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</w:t>
            </w:r>
          </w:p>
          <w:p w14:paraId="305EB145" w14:textId="77777777" w:rsidR="003C042A" w:rsidRPr="007577D6" w:rsidRDefault="003C042A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факт проведения деятельности</w:t>
            </w: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ее результаты</w:t>
            </w:r>
          </w:p>
        </w:tc>
      </w:tr>
      <w:tr w:rsidR="003C042A" w:rsidRPr="007577D6" w14:paraId="467436AA" w14:textId="77777777" w:rsidTr="00426C1F">
        <w:tc>
          <w:tcPr>
            <w:tcW w:w="2410" w:type="dxa"/>
          </w:tcPr>
          <w:p w14:paraId="52DC6051" w14:textId="77777777" w:rsidR="00C12C23" w:rsidRPr="007577D6" w:rsidRDefault="00C12C23" w:rsidP="007140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67F83D" w14:textId="77777777" w:rsidR="003C042A" w:rsidRPr="007577D6" w:rsidRDefault="003C042A" w:rsidP="007140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AB1CD2" w14:textId="77777777" w:rsidR="003C042A" w:rsidRPr="007577D6" w:rsidRDefault="003C042A" w:rsidP="007140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557D640D" w14:textId="77777777" w:rsidR="003C042A" w:rsidRPr="007577D6" w:rsidRDefault="003C042A" w:rsidP="007140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B4163D" w14:textId="77777777" w:rsidR="003C042A" w:rsidRPr="00445636" w:rsidRDefault="003C042A" w:rsidP="007140B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01F0771" w14:textId="0352E1F2" w:rsidR="000335BB" w:rsidRPr="007D27A8" w:rsidRDefault="007D27A8" w:rsidP="0084777E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7D27A8">
        <w:rPr>
          <w:rFonts w:ascii="Times New Roman" w:hAnsi="Times New Roman"/>
          <w:b/>
          <w:sz w:val="28"/>
          <w:szCs w:val="28"/>
        </w:rPr>
        <w:t>Д</w:t>
      </w:r>
      <w:r w:rsidR="000335BB" w:rsidRPr="007D27A8">
        <w:rPr>
          <w:rFonts w:ascii="Times New Roman" w:hAnsi="Times New Roman"/>
          <w:b/>
          <w:sz w:val="28"/>
          <w:szCs w:val="28"/>
        </w:rPr>
        <w:t>ополнительн</w:t>
      </w:r>
      <w:r w:rsidRPr="007D27A8">
        <w:rPr>
          <w:rFonts w:ascii="Times New Roman" w:hAnsi="Times New Roman"/>
          <w:b/>
          <w:sz w:val="28"/>
          <w:szCs w:val="28"/>
        </w:rPr>
        <w:t>ая</w:t>
      </w:r>
      <w:r w:rsidR="000335BB" w:rsidRPr="007D27A8">
        <w:rPr>
          <w:rFonts w:ascii="Times New Roman" w:hAnsi="Times New Roman"/>
          <w:b/>
          <w:sz w:val="28"/>
          <w:szCs w:val="28"/>
        </w:rPr>
        <w:t xml:space="preserve"> консультативно-методическая деятельност</w:t>
      </w:r>
      <w:r w:rsidRPr="007D27A8">
        <w:rPr>
          <w:rFonts w:ascii="Times New Roman" w:hAnsi="Times New Roman"/>
          <w:b/>
          <w:sz w:val="28"/>
          <w:szCs w:val="28"/>
        </w:rPr>
        <w:t>ь</w:t>
      </w:r>
      <w:r w:rsidR="000335BB" w:rsidRPr="007D27A8">
        <w:rPr>
          <w:rFonts w:ascii="Times New Roman" w:hAnsi="Times New Roman"/>
          <w:b/>
          <w:sz w:val="28"/>
          <w:szCs w:val="28"/>
        </w:rPr>
        <w:t xml:space="preserve"> (п. 3.</w:t>
      </w:r>
      <w:r w:rsidR="00445636" w:rsidRPr="007D27A8">
        <w:rPr>
          <w:rFonts w:ascii="Times New Roman" w:hAnsi="Times New Roman"/>
          <w:b/>
          <w:sz w:val="28"/>
          <w:szCs w:val="28"/>
        </w:rPr>
        <w:t>5</w:t>
      </w:r>
      <w:r w:rsidR="000335BB" w:rsidRPr="007D27A8">
        <w:rPr>
          <w:rFonts w:ascii="Times New Roman" w:hAnsi="Times New Roman"/>
          <w:b/>
          <w:sz w:val="28"/>
          <w:szCs w:val="28"/>
        </w:rPr>
        <w:t>)</w:t>
      </w:r>
    </w:p>
    <w:tbl>
      <w:tblPr>
        <w:tblpPr w:leftFromText="180" w:rightFromText="180" w:vertAnchor="text" w:horzAnchor="margin" w:tblpY="163"/>
        <w:tblW w:w="14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7"/>
        <w:gridCol w:w="4388"/>
        <w:gridCol w:w="6794"/>
      </w:tblGrid>
      <w:tr w:rsidR="00641FD9" w:rsidRPr="007577D6" w14:paraId="035E8D8D" w14:textId="77777777" w:rsidTr="00641FD9">
        <w:trPr>
          <w:trHeight w:val="572"/>
        </w:trPr>
        <w:tc>
          <w:tcPr>
            <w:tcW w:w="3397" w:type="dxa"/>
            <w:vAlign w:val="center"/>
          </w:tcPr>
          <w:p w14:paraId="1EC5924A" w14:textId="77777777" w:rsidR="00641FD9" w:rsidRPr="007577D6" w:rsidRDefault="00641FD9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4388" w:type="dxa"/>
            <w:vAlign w:val="center"/>
          </w:tcPr>
          <w:p w14:paraId="1C89D410" w14:textId="77777777" w:rsidR="00641FD9" w:rsidRPr="007577D6" w:rsidRDefault="00641FD9" w:rsidP="007140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794" w:type="dxa"/>
            <w:vAlign w:val="center"/>
          </w:tcPr>
          <w:p w14:paraId="6E991F9C" w14:textId="76FC4086" w:rsidR="00641FD9" w:rsidRPr="007577D6" w:rsidRDefault="00D80D91" w:rsidP="007140BB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641FD9" w:rsidRPr="007577D6" w14:paraId="2C98D4D1" w14:textId="77777777" w:rsidTr="00641FD9">
        <w:trPr>
          <w:trHeight w:val="286"/>
        </w:trPr>
        <w:tc>
          <w:tcPr>
            <w:tcW w:w="3397" w:type="dxa"/>
          </w:tcPr>
          <w:p w14:paraId="5D6900A9" w14:textId="77777777" w:rsidR="00641FD9" w:rsidRPr="007577D6" w:rsidRDefault="00641FD9" w:rsidP="007140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8" w:type="dxa"/>
          </w:tcPr>
          <w:p w14:paraId="204B3434" w14:textId="77777777" w:rsidR="00641FD9" w:rsidRPr="007577D6" w:rsidRDefault="00641FD9" w:rsidP="007140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4" w:type="dxa"/>
          </w:tcPr>
          <w:p w14:paraId="001E7C72" w14:textId="77777777" w:rsidR="00641FD9" w:rsidRPr="007577D6" w:rsidRDefault="00641FD9" w:rsidP="007140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52D4C9B" w14:textId="77777777" w:rsidR="000335BB" w:rsidRPr="00445636" w:rsidRDefault="000335BB" w:rsidP="007140B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5E0BCF5" w14:textId="77777777" w:rsidR="000335BB" w:rsidRPr="007577D6" w:rsidRDefault="000335BB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Дата заполнения:</w:t>
      </w:r>
    </w:p>
    <w:p w14:paraId="79BDFD82" w14:textId="77777777" w:rsidR="000335BB" w:rsidRPr="007577D6" w:rsidRDefault="000335BB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08B363C2" w14:textId="77777777" w:rsidR="000335BB" w:rsidRPr="007577D6" w:rsidRDefault="000335BB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6506C2F2" w14:textId="77777777" w:rsidR="000335BB" w:rsidRPr="007577D6" w:rsidRDefault="000335BB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55AC23B4" w14:textId="048B327C" w:rsidR="000335BB" w:rsidRPr="007577D6" w:rsidRDefault="000335BB" w:rsidP="007140B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  <w:r w:rsidRPr="007577D6">
        <w:rPr>
          <w:rFonts w:ascii="Times New Roman" w:hAnsi="Times New Roman"/>
          <w:sz w:val="28"/>
          <w:szCs w:val="28"/>
        </w:rPr>
        <w:br w:type="page"/>
      </w:r>
      <w:r w:rsidRPr="007577D6">
        <w:rPr>
          <w:rFonts w:ascii="Times New Roman" w:hAnsi="Times New Roman"/>
          <w:b/>
          <w:sz w:val="28"/>
          <w:szCs w:val="28"/>
        </w:rPr>
        <w:lastRenderedPageBreak/>
        <w:t>ФОРМА № 4</w:t>
      </w:r>
      <w:r w:rsidRPr="007577D6">
        <w:rPr>
          <w:rFonts w:ascii="Times New Roman" w:hAnsi="Times New Roman"/>
          <w:sz w:val="28"/>
          <w:szCs w:val="28"/>
        </w:rPr>
        <w:t xml:space="preserve"> к разделу 4 Перечней критериев и показателей</w:t>
      </w:r>
      <w:r w:rsidRPr="007577D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577D6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</w:t>
      </w:r>
      <w:r w:rsidR="007140BB" w:rsidRPr="007140BB">
        <w:rPr>
          <w:rFonts w:ascii="Times New Roman" w:hAnsi="Times New Roman"/>
          <w:bCs/>
          <w:sz w:val="28"/>
          <w:szCs w:val="28"/>
        </w:rPr>
        <w:t>«учитель-логопед», «учитель-дефектолог»</w:t>
      </w:r>
    </w:p>
    <w:p w14:paraId="47E29C96" w14:textId="77777777" w:rsidR="000335BB" w:rsidRPr="007577D6" w:rsidRDefault="000335BB" w:rsidP="007140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B9E0B6B" w14:textId="5434D822" w:rsidR="000335BB" w:rsidRPr="007577D6" w:rsidRDefault="000335BB" w:rsidP="007140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«</w:t>
      </w:r>
      <w:r w:rsidR="00CF5E0C">
        <w:rPr>
          <w:rFonts w:ascii="Times New Roman" w:hAnsi="Times New Roman"/>
          <w:b/>
          <w:sz w:val="28"/>
          <w:szCs w:val="28"/>
        </w:rPr>
        <w:t>Деятельность</w:t>
      </w:r>
      <w:r w:rsidRPr="007577D6">
        <w:rPr>
          <w:rFonts w:ascii="Times New Roman" w:hAnsi="Times New Roman"/>
          <w:b/>
          <w:sz w:val="28"/>
          <w:szCs w:val="28"/>
        </w:rPr>
        <w:t xml:space="preserve"> педагогического работника в профессиональном сообществе»</w:t>
      </w:r>
    </w:p>
    <w:p w14:paraId="46B3F5CE" w14:textId="77777777" w:rsidR="00D05250" w:rsidRPr="00D05250" w:rsidRDefault="00D05250" w:rsidP="00D05250">
      <w:pPr>
        <w:pStyle w:val="a4"/>
        <w:tabs>
          <w:tab w:val="left" w:pos="255"/>
        </w:tabs>
        <w:spacing w:after="0" w:line="240" w:lineRule="auto"/>
        <w:ind w:left="42" w:right="42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D05250">
        <w:rPr>
          <w:rFonts w:ascii="Times New Roman" w:hAnsi="Times New Roman" w:cs="Times New Roman"/>
          <w:b/>
          <w:color w:val="0D0D0D"/>
          <w:sz w:val="28"/>
          <w:szCs w:val="28"/>
        </w:rPr>
        <w:t>Результаты представляются обязательно (не менее 1 из 5 критериев раздела) в целях установления первой квалификационной категории</w:t>
      </w:r>
    </w:p>
    <w:p w14:paraId="3D8E940C" w14:textId="0C84034D" w:rsidR="00CF5E0C" w:rsidRDefault="00D05250" w:rsidP="005219A3">
      <w:pPr>
        <w:pStyle w:val="a4"/>
        <w:tabs>
          <w:tab w:val="left" w:pos="255"/>
        </w:tabs>
        <w:spacing w:after="0" w:line="240" w:lineRule="auto"/>
        <w:ind w:left="42" w:right="42" w:hanging="10"/>
        <w:rPr>
          <w:rFonts w:ascii="Times New Roman" w:hAnsi="Times New Roman" w:cs="Times New Roman"/>
          <w:b/>
          <w:i/>
          <w:iCs/>
          <w:color w:val="0D0D0D"/>
          <w:sz w:val="28"/>
          <w:szCs w:val="28"/>
        </w:rPr>
      </w:pPr>
      <w:r w:rsidRPr="00D05250">
        <w:rPr>
          <w:rFonts w:ascii="Times New Roman" w:hAnsi="Times New Roman" w:cs="Times New Roman"/>
          <w:b/>
          <w:i/>
          <w:iCs/>
          <w:color w:val="0D0D0D"/>
          <w:sz w:val="28"/>
          <w:szCs w:val="28"/>
        </w:rPr>
        <w:t>Результаты представляются дополнительно по выбору педагога из п.4.1 - 4.5</w:t>
      </w:r>
      <w:r w:rsidR="00CF5E0C">
        <w:rPr>
          <w:rFonts w:ascii="Times New Roman" w:hAnsi="Times New Roman" w:cs="Times New Roman"/>
          <w:b/>
          <w:i/>
          <w:iCs/>
          <w:color w:val="0D0D0D"/>
          <w:sz w:val="28"/>
          <w:szCs w:val="28"/>
        </w:rPr>
        <w:t xml:space="preserve">, </w:t>
      </w:r>
      <w:r w:rsidRPr="00D05250">
        <w:rPr>
          <w:rFonts w:ascii="Times New Roman" w:hAnsi="Times New Roman" w:cs="Times New Roman"/>
          <w:b/>
          <w:i/>
          <w:iCs/>
          <w:color w:val="0D0D0D"/>
          <w:sz w:val="28"/>
          <w:szCs w:val="28"/>
        </w:rPr>
        <w:t>кроме обязательного</w:t>
      </w:r>
      <w:r w:rsidR="005219A3">
        <w:rPr>
          <w:rFonts w:ascii="Times New Roman" w:hAnsi="Times New Roman" w:cs="Times New Roman"/>
          <w:b/>
          <w:i/>
          <w:iCs/>
          <w:color w:val="0D0D0D"/>
          <w:sz w:val="28"/>
          <w:szCs w:val="28"/>
        </w:rPr>
        <w:t>.</w:t>
      </w:r>
    </w:p>
    <w:p w14:paraId="1441C86F" w14:textId="6AD8D2B0" w:rsidR="000335BB" w:rsidRPr="007577D6" w:rsidRDefault="000335BB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59C93E2C" w14:textId="03DCAA46" w:rsidR="007A3EB3" w:rsidRPr="007A3EB3" w:rsidRDefault="007A3EB3" w:rsidP="007A3EB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7A3EB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Место работы (полное наименование организации с указанием муниципалитета), должность</w:t>
      </w:r>
      <w:r w:rsidR="00F4010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_</w:t>
      </w:r>
      <w:r w:rsidRPr="007A3EB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________________________</w:t>
      </w:r>
    </w:p>
    <w:p w14:paraId="009149B5" w14:textId="77777777" w:rsidR="000335BB" w:rsidRPr="00A910CF" w:rsidRDefault="000335BB" w:rsidP="007140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A41C00" w14:textId="57DCFE0F" w:rsidR="00F40102" w:rsidRPr="007577D6" w:rsidRDefault="00F40102" w:rsidP="00F40102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B101A3">
        <w:rPr>
          <w:rFonts w:ascii="Times New Roman" w:hAnsi="Times New Roman"/>
          <w:b/>
          <w:sz w:val="28"/>
          <w:szCs w:val="28"/>
          <w:lang w:eastAsia="ru-RU"/>
        </w:rPr>
        <w:t>Участие педагогического работника в разработке методического сопровождения образовательного и воспитательного процесс</w:t>
      </w:r>
      <w:r w:rsidR="00D55952">
        <w:rPr>
          <w:rFonts w:ascii="Times New Roman" w:hAnsi="Times New Roman"/>
          <w:b/>
          <w:sz w:val="28"/>
          <w:szCs w:val="28"/>
          <w:lang w:eastAsia="ru-RU"/>
        </w:rPr>
        <w:t>ов</w:t>
      </w:r>
      <w:r w:rsidRPr="00B101A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577D6">
        <w:rPr>
          <w:rFonts w:ascii="Times New Roman" w:hAnsi="Times New Roman"/>
          <w:b/>
          <w:sz w:val="28"/>
          <w:szCs w:val="28"/>
          <w:lang w:eastAsia="ru-RU"/>
        </w:rPr>
        <w:t>(п. 4.1)</w:t>
      </w:r>
    </w:p>
    <w:p w14:paraId="6E54E636" w14:textId="77777777" w:rsidR="00D55952" w:rsidRDefault="00F40102" w:rsidP="00F40102">
      <w:pPr>
        <w:pStyle w:val="a4"/>
        <w:tabs>
          <w:tab w:val="left" w:pos="284"/>
        </w:tabs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033DDB">
        <w:rPr>
          <w:rFonts w:ascii="Times New Roman" w:hAnsi="Times New Roman"/>
          <w:b/>
          <w:sz w:val="28"/>
          <w:szCs w:val="28"/>
          <w:lang w:eastAsia="ru-RU"/>
        </w:rPr>
        <w:t xml:space="preserve">Является обязательным </w:t>
      </w:r>
      <w:r>
        <w:rPr>
          <w:rFonts w:ascii="Times New Roman" w:hAnsi="Times New Roman"/>
          <w:b/>
          <w:sz w:val="28"/>
          <w:szCs w:val="28"/>
          <w:lang w:eastAsia="ru-RU"/>
        </w:rPr>
        <w:t>при представлении</w:t>
      </w:r>
      <w:r w:rsidRPr="00033DDB">
        <w:rPr>
          <w:rFonts w:ascii="Times New Roman" w:hAnsi="Times New Roman"/>
          <w:b/>
          <w:sz w:val="28"/>
          <w:szCs w:val="28"/>
          <w:lang w:eastAsia="ru-RU"/>
        </w:rPr>
        <w:t xml:space="preserve"> результатов для высшей квалификационной</w:t>
      </w:r>
      <w:r w:rsidR="00D55952">
        <w:rPr>
          <w:rFonts w:ascii="Times New Roman" w:hAnsi="Times New Roman"/>
          <w:b/>
          <w:sz w:val="28"/>
          <w:szCs w:val="28"/>
          <w:lang w:eastAsia="ru-RU"/>
        </w:rPr>
        <w:t xml:space="preserve"> категории по выбору</w:t>
      </w:r>
    </w:p>
    <w:p w14:paraId="4C907376" w14:textId="38D213F8" w:rsidR="000335BB" w:rsidRDefault="00D55952" w:rsidP="00F40102">
      <w:pPr>
        <w:pStyle w:val="a4"/>
        <w:tabs>
          <w:tab w:val="left" w:pos="284"/>
        </w:tabs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педагога (п.4.1 или 4.3)</w:t>
      </w:r>
    </w:p>
    <w:p w14:paraId="1037E840" w14:textId="6A344796" w:rsidR="00F40102" w:rsidRPr="005219A3" w:rsidRDefault="005219A3" w:rsidP="00F40102">
      <w:pPr>
        <w:pStyle w:val="a4"/>
        <w:tabs>
          <w:tab w:val="left" w:pos="284"/>
        </w:tabs>
        <w:spacing w:after="0" w:line="240" w:lineRule="auto"/>
        <w:ind w:left="284" w:hanging="284"/>
        <w:outlineLvl w:val="1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r w:rsidRPr="005219A3">
        <w:rPr>
          <w:rFonts w:ascii="Times New Roman" w:hAnsi="Times New Roman"/>
          <w:b/>
          <w:i/>
          <w:iCs/>
          <w:sz w:val="28"/>
          <w:szCs w:val="28"/>
          <w:lang w:eastAsia="ru-RU"/>
        </w:rPr>
        <w:t>Результат может быть представлен дополнительно для первой квалификационной категории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260"/>
        <w:gridCol w:w="2268"/>
        <w:gridCol w:w="1885"/>
        <w:gridCol w:w="5061"/>
      </w:tblGrid>
      <w:tr w:rsidR="000335BB" w:rsidRPr="007577D6" w14:paraId="3EDA3AA9" w14:textId="77777777" w:rsidTr="007140BB">
        <w:trPr>
          <w:trHeight w:val="1433"/>
        </w:trPr>
        <w:tc>
          <w:tcPr>
            <w:tcW w:w="2127" w:type="dxa"/>
            <w:vAlign w:val="center"/>
          </w:tcPr>
          <w:p w14:paraId="5CAA582C" w14:textId="77777777" w:rsidR="000335BB" w:rsidRPr="007577D6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3260" w:type="dxa"/>
            <w:vAlign w:val="center"/>
          </w:tcPr>
          <w:p w14:paraId="0E0575D1" w14:textId="77777777" w:rsidR="000335BB" w:rsidRPr="007577D6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программно-методического материала, созданного педагогом</w:t>
            </w:r>
          </w:p>
        </w:tc>
        <w:tc>
          <w:tcPr>
            <w:tcW w:w="2268" w:type="dxa"/>
            <w:vAlign w:val="center"/>
          </w:tcPr>
          <w:p w14:paraId="4B769AD9" w14:textId="77777777" w:rsidR="00BC1E6E" w:rsidRPr="007577D6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56A4990C" w14:textId="72518CA9" w:rsidR="000335BB" w:rsidRPr="007577D6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1885" w:type="dxa"/>
            <w:vAlign w:val="center"/>
          </w:tcPr>
          <w:p w14:paraId="0390452C" w14:textId="77777777" w:rsidR="000335BB" w:rsidRPr="007577D6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14:paraId="50BA4B00" w14:textId="77777777" w:rsidR="000335BB" w:rsidRPr="007577D6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(тема) продукта</w:t>
            </w:r>
          </w:p>
        </w:tc>
        <w:tc>
          <w:tcPr>
            <w:tcW w:w="5061" w:type="dxa"/>
            <w:vAlign w:val="center"/>
          </w:tcPr>
          <w:p w14:paraId="15DC2AAD" w14:textId="5CFFB269" w:rsidR="000335BB" w:rsidRPr="007577D6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рецензии</w:t>
            </w:r>
            <w:r w:rsidR="00641FD9"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(муниципальный, региональный</w:t>
            </w: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наименование организации, выдавшей рецензию на программно-методический материал, автор рецензии (Ф.И.О. рецензента)</w:t>
            </w:r>
          </w:p>
          <w:p w14:paraId="3A5DE300" w14:textId="77777777" w:rsidR="000335BB" w:rsidRPr="007577D6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получения рецензии</w:t>
            </w:r>
          </w:p>
        </w:tc>
      </w:tr>
      <w:tr w:rsidR="000335BB" w:rsidRPr="007577D6" w14:paraId="34886F86" w14:textId="77777777" w:rsidTr="007140BB">
        <w:trPr>
          <w:trHeight w:val="419"/>
        </w:trPr>
        <w:tc>
          <w:tcPr>
            <w:tcW w:w="2127" w:type="dxa"/>
          </w:tcPr>
          <w:p w14:paraId="5509400F" w14:textId="77777777" w:rsidR="000335BB" w:rsidRPr="007577D6" w:rsidRDefault="000335BB" w:rsidP="007140B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5EEB510B" w14:textId="77777777" w:rsidR="000335BB" w:rsidRPr="007577D6" w:rsidRDefault="000335BB" w:rsidP="007140B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04910BC9" w14:textId="77777777" w:rsidR="000335BB" w:rsidRPr="007577D6" w:rsidRDefault="000335BB" w:rsidP="007140B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5" w:type="dxa"/>
          </w:tcPr>
          <w:p w14:paraId="4B7DCA01" w14:textId="77777777" w:rsidR="000335BB" w:rsidRPr="007577D6" w:rsidRDefault="000335BB" w:rsidP="007140B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1" w:type="dxa"/>
          </w:tcPr>
          <w:p w14:paraId="33BB53BE" w14:textId="77777777" w:rsidR="000335BB" w:rsidRPr="007577D6" w:rsidRDefault="000335BB" w:rsidP="007140B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B9052C8" w14:textId="77777777" w:rsidR="00D55952" w:rsidRPr="007577D6" w:rsidRDefault="00D55952" w:rsidP="007140BB">
      <w:pPr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02100904" w14:textId="20C520DE" w:rsidR="000335BB" w:rsidRPr="000F7BA9" w:rsidRDefault="00244145" w:rsidP="00F40102">
      <w:pPr>
        <w:pStyle w:val="a4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Наличие публикаций методического материала</w:t>
      </w:r>
      <w:r w:rsidR="000F7BA9" w:rsidRPr="000F7BA9">
        <w:rPr>
          <w:rFonts w:ascii="Times New Roman" w:hAnsi="Times New Roman"/>
          <w:b/>
          <w:sz w:val="28"/>
          <w:szCs w:val="28"/>
        </w:rPr>
        <w:t xml:space="preserve"> (п. 4.2)</w:t>
      </w:r>
    </w:p>
    <w:p w14:paraId="3C367E13" w14:textId="77777777" w:rsidR="000335BB" w:rsidRPr="007577D6" w:rsidRDefault="000335BB" w:rsidP="007140BB">
      <w:pPr>
        <w:pStyle w:val="a4"/>
        <w:spacing w:after="0" w:line="240" w:lineRule="auto"/>
        <w:outlineLvl w:val="1"/>
        <w:rPr>
          <w:rFonts w:ascii="Times New Roman" w:hAnsi="Times New Roman"/>
          <w:b/>
          <w:sz w:val="32"/>
          <w:szCs w:val="32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544"/>
        <w:gridCol w:w="3118"/>
        <w:gridCol w:w="3686"/>
      </w:tblGrid>
      <w:tr w:rsidR="000335BB" w:rsidRPr="007577D6" w14:paraId="55DAD395" w14:textId="77777777" w:rsidTr="007140BB">
        <w:trPr>
          <w:trHeight w:val="62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F6B69" w14:textId="77777777" w:rsidR="000335BB" w:rsidRPr="007577D6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опубликованного</w:t>
            </w:r>
          </w:p>
          <w:p w14:paraId="461850B8" w14:textId="77777777" w:rsidR="000335BB" w:rsidRPr="007577D6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программно-методического материала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D77D0" w14:textId="77777777" w:rsidR="000335BB" w:rsidRPr="007577D6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244A3FA7" w14:textId="77777777" w:rsidR="000335BB" w:rsidRPr="007577D6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1D9B" w14:textId="77777777" w:rsidR="00161314" w:rsidRPr="007577D6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(тема) </w:t>
            </w:r>
          </w:p>
          <w:p w14:paraId="4F78C262" w14:textId="7D1196F5" w:rsidR="000335BB" w:rsidRPr="007577D6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05D6" w14:textId="77777777" w:rsidR="000335BB" w:rsidRPr="007577D6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публикации, название издания, год</w:t>
            </w:r>
          </w:p>
        </w:tc>
      </w:tr>
      <w:tr w:rsidR="000335BB" w:rsidRPr="007577D6" w14:paraId="50423339" w14:textId="77777777" w:rsidTr="007140BB">
        <w:trPr>
          <w:trHeight w:val="41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EA19" w14:textId="77777777" w:rsidR="000335BB" w:rsidRPr="007577D6" w:rsidRDefault="000335BB" w:rsidP="007140B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9B4C" w14:textId="77777777" w:rsidR="000335BB" w:rsidRPr="007577D6" w:rsidRDefault="000335BB" w:rsidP="007140B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80C2" w14:textId="77777777" w:rsidR="000335BB" w:rsidRPr="007577D6" w:rsidRDefault="000335BB" w:rsidP="007140B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7DA1" w14:textId="77777777" w:rsidR="000335BB" w:rsidRPr="007577D6" w:rsidRDefault="000335BB" w:rsidP="007140B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8527355" w14:textId="77777777" w:rsidR="00D55952" w:rsidRPr="00D55952" w:rsidRDefault="00D55952" w:rsidP="00D55952">
      <w:pPr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14:paraId="15ECEEAA" w14:textId="3B3667AF" w:rsidR="00F40102" w:rsidRPr="00F40102" w:rsidRDefault="00F40102" w:rsidP="00F40102">
      <w:pPr>
        <w:pStyle w:val="a4"/>
        <w:numPr>
          <w:ilvl w:val="0"/>
          <w:numId w:val="15"/>
        </w:numPr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F40102">
        <w:rPr>
          <w:rFonts w:ascii="Times New Roman" w:hAnsi="Times New Roman"/>
          <w:b/>
          <w:sz w:val="28"/>
          <w:szCs w:val="28"/>
          <w:lang w:eastAsia="ru-RU"/>
        </w:rPr>
        <w:lastRenderedPageBreak/>
        <w:t>Участие педагогического работника в профессиональных конкурсах (п. 4.3)</w:t>
      </w:r>
    </w:p>
    <w:p w14:paraId="4959F052" w14:textId="77777777" w:rsidR="005219A3" w:rsidRPr="005219A3" w:rsidRDefault="00F40102" w:rsidP="00F40102">
      <w:pPr>
        <w:spacing w:after="0" w:line="240" w:lineRule="auto"/>
        <w:outlineLvl w:val="1"/>
        <w:rPr>
          <w:i/>
          <w:iCs/>
        </w:rPr>
      </w:pPr>
      <w:r w:rsidRPr="00F40102">
        <w:rPr>
          <w:rFonts w:ascii="Times New Roman" w:hAnsi="Times New Roman"/>
          <w:b/>
          <w:sz w:val="28"/>
          <w:szCs w:val="28"/>
          <w:lang w:eastAsia="ru-RU"/>
        </w:rPr>
        <w:t xml:space="preserve">Является обязательным </w:t>
      </w:r>
      <w:r w:rsidR="005219A3">
        <w:rPr>
          <w:rFonts w:ascii="Times New Roman" w:hAnsi="Times New Roman"/>
          <w:b/>
          <w:sz w:val="28"/>
          <w:szCs w:val="28"/>
          <w:lang w:eastAsia="ru-RU"/>
        </w:rPr>
        <w:t>при представлении результатов для</w:t>
      </w:r>
      <w:r w:rsidRPr="00F40102">
        <w:rPr>
          <w:rFonts w:ascii="Times New Roman" w:hAnsi="Times New Roman"/>
          <w:b/>
          <w:sz w:val="28"/>
          <w:szCs w:val="28"/>
          <w:lang w:eastAsia="ru-RU"/>
        </w:rPr>
        <w:t xml:space="preserve"> высшей квалификационной категории </w:t>
      </w:r>
      <w:r w:rsidR="00D55952">
        <w:rPr>
          <w:rFonts w:ascii="Times New Roman" w:hAnsi="Times New Roman"/>
          <w:b/>
          <w:sz w:val="28"/>
          <w:szCs w:val="28"/>
          <w:lang w:eastAsia="ru-RU"/>
        </w:rPr>
        <w:t>по выбору педагога (п.4.1</w:t>
      </w:r>
      <w:r w:rsidR="005219A3">
        <w:rPr>
          <w:rFonts w:ascii="Times New Roman" w:hAnsi="Times New Roman"/>
          <w:b/>
          <w:sz w:val="28"/>
          <w:szCs w:val="28"/>
          <w:lang w:eastAsia="ru-RU"/>
        </w:rPr>
        <w:t xml:space="preserve"> или </w:t>
      </w:r>
      <w:r w:rsidR="00D55952">
        <w:rPr>
          <w:rFonts w:ascii="Times New Roman" w:hAnsi="Times New Roman"/>
          <w:b/>
          <w:sz w:val="28"/>
          <w:szCs w:val="28"/>
          <w:lang w:eastAsia="ru-RU"/>
        </w:rPr>
        <w:t>4.3)</w:t>
      </w:r>
      <w:r w:rsidR="005219A3" w:rsidRPr="005219A3">
        <w:t xml:space="preserve"> </w:t>
      </w:r>
    </w:p>
    <w:p w14:paraId="3D8CAD6D" w14:textId="3BABD011" w:rsidR="00F40102" w:rsidRPr="005219A3" w:rsidRDefault="005219A3" w:rsidP="00F40102">
      <w:pPr>
        <w:spacing w:after="0" w:line="240" w:lineRule="auto"/>
        <w:outlineLvl w:val="1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r w:rsidRPr="005219A3">
        <w:rPr>
          <w:rFonts w:ascii="Times New Roman" w:hAnsi="Times New Roman"/>
          <w:b/>
          <w:i/>
          <w:iCs/>
          <w:sz w:val="28"/>
          <w:szCs w:val="28"/>
          <w:lang w:eastAsia="ru-RU"/>
        </w:rPr>
        <w:t>Результат может быть представлен дополнительно для первой квалификационной категории</w:t>
      </w:r>
    </w:p>
    <w:tbl>
      <w:tblPr>
        <w:tblpPr w:leftFromText="180" w:rightFromText="180" w:vertAnchor="text" w:horzAnchor="margin" w:tblpY="220"/>
        <w:tblW w:w="14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2902"/>
        <w:gridCol w:w="2888"/>
        <w:gridCol w:w="1102"/>
        <w:gridCol w:w="1722"/>
        <w:gridCol w:w="1805"/>
        <w:gridCol w:w="2746"/>
      </w:tblGrid>
      <w:tr w:rsidR="00BC1E6E" w:rsidRPr="007577D6" w14:paraId="6E241C8D" w14:textId="77777777" w:rsidTr="007140BB">
        <w:trPr>
          <w:trHeight w:val="990"/>
        </w:trPr>
        <w:tc>
          <w:tcPr>
            <w:tcW w:w="1413" w:type="dxa"/>
            <w:vAlign w:val="center"/>
          </w:tcPr>
          <w:p w14:paraId="4D898B37" w14:textId="77777777" w:rsidR="00BC1E6E" w:rsidRPr="007577D6" w:rsidRDefault="00BC1E6E" w:rsidP="007140B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902" w:type="dxa"/>
            <w:vAlign w:val="center"/>
          </w:tcPr>
          <w:p w14:paraId="30AE9E8A" w14:textId="77777777" w:rsidR="00BC1E6E" w:rsidRPr="007577D6" w:rsidRDefault="00BC1E6E" w:rsidP="007140B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конкурсного мероприятия</w:t>
            </w:r>
          </w:p>
        </w:tc>
        <w:tc>
          <w:tcPr>
            <w:tcW w:w="2888" w:type="dxa"/>
            <w:vAlign w:val="center"/>
          </w:tcPr>
          <w:p w14:paraId="3604DAA4" w14:textId="77777777" w:rsidR="00BC1E6E" w:rsidRPr="007577D6" w:rsidRDefault="00BC1E6E" w:rsidP="007140B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организации, проводившей конкурсное мероприятие</w:t>
            </w:r>
          </w:p>
        </w:tc>
        <w:tc>
          <w:tcPr>
            <w:tcW w:w="1102" w:type="dxa"/>
            <w:vAlign w:val="center"/>
          </w:tcPr>
          <w:p w14:paraId="73449C7E" w14:textId="77777777" w:rsidR="00BC1E6E" w:rsidRPr="007577D6" w:rsidRDefault="00BC1E6E" w:rsidP="007140B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22" w:type="dxa"/>
            <w:vAlign w:val="center"/>
          </w:tcPr>
          <w:p w14:paraId="2A348297" w14:textId="77777777" w:rsidR="00BC1E6E" w:rsidRPr="007577D6" w:rsidRDefault="00BC1E6E" w:rsidP="007140B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1805" w:type="dxa"/>
            <w:vAlign w:val="center"/>
          </w:tcPr>
          <w:p w14:paraId="3B82953A" w14:textId="77777777" w:rsidR="00BC1E6E" w:rsidRPr="007577D6" w:rsidRDefault="00BC1E6E" w:rsidP="007140B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746" w:type="dxa"/>
            <w:vAlign w:val="center"/>
          </w:tcPr>
          <w:p w14:paraId="1BA398A8" w14:textId="77777777" w:rsidR="00BC1E6E" w:rsidRPr="007577D6" w:rsidRDefault="00BC1E6E" w:rsidP="007140B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Реквизиты приказа об итогах проведения конкурсного мероприятия</w:t>
            </w:r>
          </w:p>
        </w:tc>
      </w:tr>
      <w:tr w:rsidR="00BC1E6E" w:rsidRPr="007577D6" w14:paraId="44E30410" w14:textId="77777777" w:rsidTr="005219A3">
        <w:trPr>
          <w:trHeight w:val="265"/>
        </w:trPr>
        <w:tc>
          <w:tcPr>
            <w:tcW w:w="1413" w:type="dxa"/>
          </w:tcPr>
          <w:p w14:paraId="7A683DE9" w14:textId="77777777" w:rsidR="00BC1E6E" w:rsidRPr="007577D6" w:rsidRDefault="00BC1E6E" w:rsidP="007140BB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02" w:type="dxa"/>
          </w:tcPr>
          <w:p w14:paraId="0C1C1B0B" w14:textId="77777777" w:rsidR="00BC1E6E" w:rsidRPr="007577D6" w:rsidRDefault="00BC1E6E" w:rsidP="007140BB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</w:tcPr>
          <w:p w14:paraId="2D46312A" w14:textId="77777777" w:rsidR="00BC1E6E" w:rsidRPr="007577D6" w:rsidRDefault="00BC1E6E" w:rsidP="007140BB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</w:tcPr>
          <w:p w14:paraId="78D8ECA0" w14:textId="77777777" w:rsidR="00BC1E6E" w:rsidRPr="007577D6" w:rsidRDefault="00BC1E6E" w:rsidP="007140BB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</w:tcPr>
          <w:p w14:paraId="34FAA432" w14:textId="77777777" w:rsidR="00BC1E6E" w:rsidRPr="007577D6" w:rsidRDefault="00BC1E6E" w:rsidP="007140BB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</w:tcPr>
          <w:p w14:paraId="0E79E590" w14:textId="77777777" w:rsidR="00BC1E6E" w:rsidRPr="007577D6" w:rsidRDefault="00BC1E6E" w:rsidP="007140BB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</w:tcPr>
          <w:p w14:paraId="75687F27" w14:textId="77777777" w:rsidR="00BC1E6E" w:rsidRPr="007577D6" w:rsidRDefault="00BC1E6E" w:rsidP="007140BB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17AF05D" w14:textId="77777777" w:rsidR="00D55952" w:rsidRPr="007577D6" w:rsidRDefault="00D55952" w:rsidP="007140BB">
      <w:pPr>
        <w:spacing w:after="0" w:line="240" w:lineRule="auto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4B5C754D" w14:textId="4E0B6E9E" w:rsidR="000335BB" w:rsidRDefault="007D20D6" w:rsidP="00F77AAF">
      <w:pPr>
        <w:pStyle w:val="a4"/>
        <w:numPr>
          <w:ilvl w:val="0"/>
          <w:numId w:val="15"/>
        </w:numPr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F40102">
        <w:rPr>
          <w:rFonts w:ascii="Times New Roman" w:hAnsi="Times New Roman"/>
          <w:b/>
          <w:sz w:val="28"/>
          <w:szCs w:val="28"/>
          <w:lang w:eastAsia="ru-RU"/>
        </w:rPr>
        <w:t>П</w:t>
      </w:r>
      <w:r w:rsidR="000335BB" w:rsidRPr="00F40102">
        <w:rPr>
          <w:rFonts w:ascii="Times New Roman" w:hAnsi="Times New Roman"/>
          <w:b/>
          <w:sz w:val="28"/>
          <w:szCs w:val="28"/>
          <w:lang w:eastAsia="ru-RU"/>
        </w:rPr>
        <w:t>овышени</w:t>
      </w:r>
      <w:r w:rsidRPr="00F40102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0335BB" w:rsidRPr="00F40102">
        <w:rPr>
          <w:rFonts w:ascii="Times New Roman" w:hAnsi="Times New Roman"/>
          <w:b/>
          <w:sz w:val="28"/>
          <w:szCs w:val="28"/>
          <w:lang w:eastAsia="ru-RU"/>
        </w:rPr>
        <w:t xml:space="preserve"> квалификации по профилю </w:t>
      </w:r>
      <w:r w:rsidR="00F40102" w:rsidRPr="00F40102">
        <w:rPr>
          <w:rFonts w:ascii="Times New Roman" w:hAnsi="Times New Roman"/>
          <w:b/>
          <w:sz w:val="28"/>
          <w:szCs w:val="28"/>
          <w:lang w:eastAsia="ru-RU"/>
        </w:rPr>
        <w:t xml:space="preserve">(направлению) </w:t>
      </w:r>
      <w:r w:rsidR="000335BB" w:rsidRPr="00F40102">
        <w:rPr>
          <w:rFonts w:ascii="Times New Roman" w:hAnsi="Times New Roman"/>
          <w:b/>
          <w:sz w:val="28"/>
          <w:szCs w:val="28"/>
          <w:lang w:eastAsia="ru-RU"/>
        </w:rPr>
        <w:t>деятельности педагогического работника (п. 4.</w:t>
      </w:r>
      <w:r w:rsidR="000F7BA9" w:rsidRPr="00F40102"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0335BB" w:rsidRPr="00F40102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4BBC91AA" w14:textId="77777777" w:rsidR="00D55952" w:rsidRPr="005219A3" w:rsidRDefault="00D55952" w:rsidP="005219A3">
      <w:pPr>
        <w:spacing w:after="0" w:line="240" w:lineRule="auto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3062"/>
        <w:gridCol w:w="2750"/>
        <w:gridCol w:w="1930"/>
        <w:gridCol w:w="2181"/>
      </w:tblGrid>
      <w:tr w:rsidR="000335BB" w:rsidRPr="007577D6" w14:paraId="1A8323C9" w14:textId="77777777" w:rsidTr="007140BB">
        <w:trPr>
          <w:trHeight w:val="1709"/>
        </w:trPr>
        <w:tc>
          <w:tcPr>
            <w:tcW w:w="4678" w:type="dxa"/>
            <w:vAlign w:val="center"/>
          </w:tcPr>
          <w:p w14:paraId="350CE3D7" w14:textId="149CFF7B" w:rsidR="000335BB" w:rsidRPr="007577D6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Сроки повышения квалификации (курсы), получения послевузовского образования (магистратура, второе высшее образование, переподготовка, аспирантура, докторантура)</w:t>
            </w:r>
          </w:p>
        </w:tc>
        <w:tc>
          <w:tcPr>
            <w:tcW w:w="3062" w:type="dxa"/>
            <w:vAlign w:val="center"/>
          </w:tcPr>
          <w:p w14:paraId="4A8D72EA" w14:textId="77777777" w:rsidR="000335BB" w:rsidRPr="007577D6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организации, проводившей обучение</w:t>
            </w:r>
          </w:p>
        </w:tc>
        <w:tc>
          <w:tcPr>
            <w:tcW w:w="2750" w:type="dxa"/>
            <w:vAlign w:val="center"/>
          </w:tcPr>
          <w:p w14:paraId="2F7E639C" w14:textId="77777777" w:rsidR="000335BB" w:rsidRPr="007577D6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Тема (направление повышения квалификации, переподготовки)</w:t>
            </w:r>
          </w:p>
        </w:tc>
        <w:tc>
          <w:tcPr>
            <w:tcW w:w="1930" w:type="dxa"/>
            <w:vAlign w:val="center"/>
          </w:tcPr>
          <w:p w14:paraId="1EC02107" w14:textId="77777777" w:rsidR="000335BB" w:rsidRPr="007577D6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(для курсов повышения квалификации и переподготовки)</w:t>
            </w:r>
          </w:p>
        </w:tc>
        <w:tc>
          <w:tcPr>
            <w:tcW w:w="2181" w:type="dxa"/>
            <w:vAlign w:val="center"/>
          </w:tcPr>
          <w:p w14:paraId="4BBFDCB7" w14:textId="77777777" w:rsidR="000335BB" w:rsidRPr="007577D6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результат повышения квалификации, переподготовки </w:t>
            </w:r>
          </w:p>
        </w:tc>
      </w:tr>
      <w:tr w:rsidR="000335BB" w:rsidRPr="007577D6" w14:paraId="1265F44B" w14:textId="77777777" w:rsidTr="007140BB">
        <w:trPr>
          <w:trHeight w:val="316"/>
        </w:trPr>
        <w:tc>
          <w:tcPr>
            <w:tcW w:w="4678" w:type="dxa"/>
          </w:tcPr>
          <w:p w14:paraId="34009E8D" w14:textId="77777777" w:rsidR="000335BB" w:rsidRPr="007577D6" w:rsidRDefault="000335BB" w:rsidP="007140BB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14:paraId="16CF5A79" w14:textId="77777777" w:rsidR="000335BB" w:rsidRPr="007577D6" w:rsidRDefault="000335BB" w:rsidP="007140BB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</w:tcPr>
          <w:p w14:paraId="2BCE7FDE" w14:textId="77777777" w:rsidR="000335BB" w:rsidRPr="007577D6" w:rsidRDefault="000335BB" w:rsidP="007140BB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</w:tcPr>
          <w:p w14:paraId="2C0C2C0F" w14:textId="77777777" w:rsidR="000335BB" w:rsidRPr="007577D6" w:rsidRDefault="000335BB" w:rsidP="007140BB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</w:tcPr>
          <w:p w14:paraId="6A030F11" w14:textId="77777777" w:rsidR="000335BB" w:rsidRPr="007577D6" w:rsidRDefault="000335BB" w:rsidP="007140BB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D9E3FFC" w14:textId="77777777" w:rsidR="00D55952" w:rsidRPr="005219A3" w:rsidRDefault="00D55952" w:rsidP="005219A3">
      <w:pPr>
        <w:spacing w:after="0" w:line="240" w:lineRule="auto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0283A290" w14:textId="31CF535A" w:rsidR="000335BB" w:rsidRDefault="000335BB" w:rsidP="0089074D">
      <w:pPr>
        <w:pStyle w:val="a4"/>
        <w:numPr>
          <w:ilvl w:val="0"/>
          <w:numId w:val="15"/>
        </w:numPr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F40102">
        <w:rPr>
          <w:rFonts w:ascii="Times New Roman" w:hAnsi="Times New Roman"/>
          <w:b/>
          <w:sz w:val="28"/>
          <w:szCs w:val="28"/>
          <w:lang w:eastAsia="ru-RU"/>
        </w:rPr>
        <w:t>Награды за успехи в профессиональной деятельности, ученая степень, звание (п. 4.</w:t>
      </w:r>
      <w:r w:rsidR="000F7BA9" w:rsidRPr="00F40102"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F40102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5513253D" w14:textId="77777777" w:rsidR="00D55952" w:rsidRPr="005219A3" w:rsidRDefault="00D55952" w:rsidP="005219A3">
      <w:pPr>
        <w:spacing w:after="0" w:line="240" w:lineRule="auto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4961"/>
        <w:gridCol w:w="4962"/>
      </w:tblGrid>
      <w:tr w:rsidR="000335BB" w:rsidRPr="007577D6" w14:paraId="34A06669" w14:textId="77777777" w:rsidTr="007140BB">
        <w:trPr>
          <w:trHeight w:val="617"/>
        </w:trPr>
        <w:tc>
          <w:tcPr>
            <w:tcW w:w="4678" w:type="dxa"/>
            <w:vAlign w:val="center"/>
          </w:tcPr>
          <w:p w14:paraId="63530319" w14:textId="77777777" w:rsidR="000F7BA9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награды, звания, </w:t>
            </w:r>
          </w:p>
          <w:p w14:paraId="0F003127" w14:textId="723E83CB" w:rsidR="000335BB" w:rsidRPr="007577D6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ученой степени</w:t>
            </w:r>
          </w:p>
        </w:tc>
        <w:tc>
          <w:tcPr>
            <w:tcW w:w="4961" w:type="dxa"/>
            <w:vAlign w:val="center"/>
          </w:tcPr>
          <w:p w14:paraId="156A598C" w14:textId="77777777" w:rsidR="000335BB" w:rsidRPr="007577D6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962" w:type="dxa"/>
            <w:vAlign w:val="center"/>
          </w:tcPr>
          <w:p w14:paraId="2BFA1911" w14:textId="5B1EAEA4" w:rsidR="000335BB" w:rsidRPr="007577D6" w:rsidRDefault="000335BB" w:rsidP="007140B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получения, реквизиты</w:t>
            </w:r>
            <w:r w:rsidR="00BC1E6E"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подтверждающего документа </w:t>
            </w:r>
          </w:p>
        </w:tc>
      </w:tr>
      <w:tr w:rsidR="000335BB" w:rsidRPr="007577D6" w14:paraId="4C8FFE7D" w14:textId="77777777" w:rsidTr="007140BB">
        <w:trPr>
          <w:trHeight w:val="355"/>
        </w:trPr>
        <w:tc>
          <w:tcPr>
            <w:tcW w:w="4678" w:type="dxa"/>
          </w:tcPr>
          <w:p w14:paraId="08859DB1" w14:textId="77777777" w:rsidR="000335BB" w:rsidRPr="007577D6" w:rsidRDefault="000335BB" w:rsidP="007140B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14:paraId="08FF5716" w14:textId="77777777" w:rsidR="000335BB" w:rsidRPr="007577D6" w:rsidRDefault="000335BB" w:rsidP="007140B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14:paraId="46BC9AEB" w14:textId="77777777" w:rsidR="000335BB" w:rsidRPr="007577D6" w:rsidRDefault="000335BB" w:rsidP="007140B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53BE12A" w14:textId="77777777" w:rsidR="000335BB" w:rsidRPr="007577D6" w:rsidRDefault="000335BB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539BEE2" w14:textId="77777777" w:rsidR="000335BB" w:rsidRPr="007577D6" w:rsidRDefault="000335BB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Дата заполнения:</w:t>
      </w:r>
    </w:p>
    <w:p w14:paraId="035CA78B" w14:textId="77777777" w:rsidR="000335BB" w:rsidRPr="007577D6" w:rsidRDefault="000335BB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14941EE5" w14:textId="77777777" w:rsidR="000335BB" w:rsidRPr="007577D6" w:rsidRDefault="000335BB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1171EECB" w14:textId="77777777" w:rsidR="000335BB" w:rsidRPr="007577D6" w:rsidRDefault="000335BB" w:rsidP="007140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5F79CD13" w14:textId="4E783164" w:rsidR="004B2397" w:rsidRPr="002C24FF" w:rsidRDefault="000335BB" w:rsidP="007140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  <w:r w:rsidR="004B2397" w:rsidRPr="002C24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4B2397" w:rsidRPr="002C24FF" w:rsidSect="00386E5E">
      <w:headerReference w:type="default" r:id="rId8"/>
      <w:footerReference w:type="even" r:id="rId9"/>
      <w:footerReference w:type="first" r:id="rId10"/>
      <w:pgSz w:w="16838" w:h="11906" w:orient="landscape" w:code="9"/>
      <w:pgMar w:top="1701" w:right="1134" w:bottom="567" w:left="1134" w:header="567" w:footer="23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60EA6" w14:textId="77777777" w:rsidR="00822B67" w:rsidRDefault="00822B67" w:rsidP="0044203D">
      <w:pPr>
        <w:spacing w:after="0" w:line="240" w:lineRule="auto"/>
      </w:pPr>
      <w:r>
        <w:separator/>
      </w:r>
    </w:p>
  </w:endnote>
  <w:endnote w:type="continuationSeparator" w:id="0">
    <w:p w14:paraId="0B6871D4" w14:textId="77777777" w:rsidR="00822B67" w:rsidRDefault="00822B67" w:rsidP="0044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E0D6A" w14:textId="77777777" w:rsidR="00FF0F96" w:rsidRDefault="00D13250">
    <w:pPr>
      <w:spacing w:after="218"/>
      <w:ind w:right="6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</w:t>
    </w:r>
  </w:p>
  <w:p w14:paraId="56D56C04" w14:textId="77777777" w:rsidR="00FF0F96" w:rsidRDefault="00D13250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9D63C" w14:textId="77777777" w:rsidR="00FF0F96" w:rsidRDefault="00D13250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3314F" w14:textId="77777777" w:rsidR="00822B67" w:rsidRDefault="00822B67" w:rsidP="0044203D">
      <w:pPr>
        <w:spacing w:after="0" w:line="240" w:lineRule="auto"/>
      </w:pPr>
      <w:r>
        <w:separator/>
      </w:r>
    </w:p>
  </w:footnote>
  <w:footnote w:type="continuationSeparator" w:id="0">
    <w:p w14:paraId="3F091DA0" w14:textId="77777777" w:rsidR="00822B67" w:rsidRDefault="00822B67" w:rsidP="00442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3B3F7" w14:textId="31581028" w:rsidR="00FF0F96" w:rsidRPr="007C69B7" w:rsidRDefault="00D13250">
    <w:pPr>
      <w:pStyle w:val="afd"/>
      <w:jc w:val="center"/>
      <w:rPr>
        <w:rFonts w:ascii="Times New Roman" w:hAnsi="Times New Roman" w:cs="Times New Roman"/>
        <w:sz w:val="28"/>
        <w:szCs w:val="28"/>
      </w:rPr>
    </w:pPr>
    <w:r w:rsidRPr="007C69B7">
      <w:rPr>
        <w:rFonts w:ascii="Times New Roman" w:hAnsi="Times New Roman" w:cs="Times New Roman"/>
        <w:sz w:val="28"/>
        <w:szCs w:val="28"/>
      </w:rPr>
      <w:fldChar w:fldCharType="begin"/>
    </w:r>
    <w:r w:rsidRPr="007C69B7">
      <w:rPr>
        <w:rFonts w:ascii="Times New Roman" w:hAnsi="Times New Roman" w:cs="Times New Roman"/>
        <w:sz w:val="28"/>
        <w:szCs w:val="28"/>
      </w:rPr>
      <w:instrText>PAGE   \* MERGEFORMAT</w:instrText>
    </w:r>
    <w:r w:rsidRPr="007C69B7">
      <w:rPr>
        <w:rFonts w:ascii="Times New Roman" w:hAnsi="Times New Roman" w:cs="Times New Roman"/>
        <w:sz w:val="28"/>
        <w:szCs w:val="28"/>
      </w:rPr>
      <w:fldChar w:fldCharType="separate"/>
    </w:r>
    <w:r w:rsidR="000F3294">
      <w:rPr>
        <w:rFonts w:ascii="Times New Roman" w:hAnsi="Times New Roman" w:cs="Times New Roman"/>
        <w:noProof/>
        <w:sz w:val="28"/>
        <w:szCs w:val="28"/>
      </w:rPr>
      <w:t>25</w:t>
    </w:r>
    <w:r w:rsidRPr="007C69B7">
      <w:rPr>
        <w:rFonts w:ascii="Times New Roman" w:hAnsi="Times New Roman" w:cs="Times New Roman"/>
        <w:sz w:val="28"/>
        <w:szCs w:val="28"/>
      </w:rPr>
      <w:fldChar w:fldCharType="end"/>
    </w:r>
  </w:p>
  <w:p w14:paraId="00CC016C" w14:textId="77777777" w:rsidR="00FF0F96" w:rsidRDefault="00FF0F96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7DBE"/>
    <w:multiLevelType w:val="hybridMultilevel"/>
    <w:tmpl w:val="79B81760"/>
    <w:lvl w:ilvl="0" w:tplc="43A80EAC">
      <w:start w:val="1"/>
      <w:numFmt w:val="decimal"/>
      <w:lvlText w:val="%1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345D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0472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0F5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B6C4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422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AF0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C74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C2D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0C6511"/>
    <w:multiLevelType w:val="hybridMultilevel"/>
    <w:tmpl w:val="319CAA80"/>
    <w:lvl w:ilvl="0" w:tplc="69208A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AE782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0494E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08A5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18366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414B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0CB31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8E3B2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8FB72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811DE1"/>
    <w:multiLevelType w:val="hybridMultilevel"/>
    <w:tmpl w:val="5B1C9332"/>
    <w:lvl w:ilvl="0" w:tplc="CC18375E">
      <w:start w:val="1"/>
      <w:numFmt w:val="decimal"/>
      <w:lvlText w:val="%1."/>
      <w:lvlJc w:val="left"/>
      <w:pPr>
        <w:ind w:left="40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  <w:rPr>
        <w:rFonts w:cs="Times New Roman"/>
      </w:rPr>
    </w:lvl>
  </w:abstractNum>
  <w:abstractNum w:abstractNumId="3" w15:restartNumberingAfterBreak="0">
    <w:nsid w:val="09813943"/>
    <w:multiLevelType w:val="hybridMultilevel"/>
    <w:tmpl w:val="06DEB1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E05B8F"/>
    <w:multiLevelType w:val="hybridMultilevel"/>
    <w:tmpl w:val="7248A86A"/>
    <w:lvl w:ilvl="0" w:tplc="93522178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423A6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C6BE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812D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DA524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4D2FC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45FCA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059F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6662A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AB35C5"/>
    <w:multiLevelType w:val="hybridMultilevel"/>
    <w:tmpl w:val="A75854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2414DD"/>
    <w:multiLevelType w:val="hybridMultilevel"/>
    <w:tmpl w:val="087E3B14"/>
    <w:lvl w:ilvl="0" w:tplc="F0B6401E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C255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A732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8A7AF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3A0DF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2CB74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F05D6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897BE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E6A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4F710A"/>
    <w:multiLevelType w:val="hybridMultilevel"/>
    <w:tmpl w:val="D81E95C8"/>
    <w:lvl w:ilvl="0" w:tplc="9768EF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ECCCA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28708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A0D1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69E4A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05C5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2B30C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46FA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E1650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807A37"/>
    <w:multiLevelType w:val="hybridMultilevel"/>
    <w:tmpl w:val="6AE42154"/>
    <w:lvl w:ilvl="0" w:tplc="F9BAE16E">
      <w:start w:val="1"/>
      <w:numFmt w:val="decimal"/>
      <w:lvlText w:val="%1."/>
      <w:lvlJc w:val="left"/>
      <w:pPr>
        <w:ind w:left="39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  <w:rPr>
        <w:rFonts w:cs="Times New Roman"/>
      </w:rPr>
    </w:lvl>
  </w:abstractNum>
  <w:abstractNum w:abstractNumId="9" w15:restartNumberingAfterBreak="0">
    <w:nsid w:val="4ADA625A"/>
    <w:multiLevelType w:val="hybridMultilevel"/>
    <w:tmpl w:val="E4F62C22"/>
    <w:lvl w:ilvl="0" w:tplc="6720D208">
      <w:start w:val="1"/>
      <w:numFmt w:val="bullet"/>
      <w:lvlText w:val="-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E02A2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A2DEE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622A86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81A7C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C6EB8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E1E60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C7046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A28EAA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AF313D7"/>
    <w:multiLevelType w:val="hybridMultilevel"/>
    <w:tmpl w:val="94EEE0F8"/>
    <w:lvl w:ilvl="0" w:tplc="0AE0AF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CD1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6A6D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40569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2D6A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417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458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02DA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D6145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E81CF5"/>
    <w:multiLevelType w:val="hybridMultilevel"/>
    <w:tmpl w:val="335CD2D2"/>
    <w:lvl w:ilvl="0" w:tplc="6DF6F156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2AA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2504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4DDA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680E26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4B3C6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2CA50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4888D8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CB1C4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E71F6C"/>
    <w:multiLevelType w:val="hybridMultilevel"/>
    <w:tmpl w:val="BDE2096E"/>
    <w:lvl w:ilvl="0" w:tplc="0B064B6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0F27B1E"/>
    <w:multiLevelType w:val="hybridMultilevel"/>
    <w:tmpl w:val="FEBC16B0"/>
    <w:lvl w:ilvl="0" w:tplc="AA642C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2F4E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6504C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4A41AC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B072E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4551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4082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F27DD4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E553E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6132E4B"/>
    <w:multiLevelType w:val="hybridMultilevel"/>
    <w:tmpl w:val="6F7A25D8"/>
    <w:lvl w:ilvl="0" w:tplc="490830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1438BA">
      <w:start w:val="1"/>
      <w:numFmt w:val="bullet"/>
      <w:lvlText w:val="o"/>
      <w:lvlJc w:val="left"/>
      <w:pPr>
        <w:ind w:left="1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C0FF30">
      <w:start w:val="1"/>
      <w:numFmt w:val="bullet"/>
      <w:lvlText w:val="▪"/>
      <w:lvlJc w:val="left"/>
      <w:pPr>
        <w:ind w:left="2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6E2008">
      <w:start w:val="1"/>
      <w:numFmt w:val="bullet"/>
      <w:lvlText w:val="•"/>
      <w:lvlJc w:val="left"/>
      <w:pPr>
        <w:ind w:left="3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D2E4FC">
      <w:start w:val="1"/>
      <w:numFmt w:val="bullet"/>
      <w:lvlText w:val="o"/>
      <w:lvlJc w:val="left"/>
      <w:pPr>
        <w:ind w:left="3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14FA4E">
      <w:start w:val="1"/>
      <w:numFmt w:val="bullet"/>
      <w:lvlText w:val="▪"/>
      <w:lvlJc w:val="left"/>
      <w:pPr>
        <w:ind w:left="4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06992E">
      <w:start w:val="1"/>
      <w:numFmt w:val="bullet"/>
      <w:lvlText w:val="•"/>
      <w:lvlJc w:val="left"/>
      <w:pPr>
        <w:ind w:left="5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B0F5FC">
      <w:start w:val="1"/>
      <w:numFmt w:val="bullet"/>
      <w:lvlText w:val="o"/>
      <w:lvlJc w:val="left"/>
      <w:pPr>
        <w:ind w:left="5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C7A74">
      <w:start w:val="1"/>
      <w:numFmt w:val="bullet"/>
      <w:lvlText w:val="▪"/>
      <w:lvlJc w:val="left"/>
      <w:pPr>
        <w:ind w:left="6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891454F"/>
    <w:multiLevelType w:val="hybridMultilevel"/>
    <w:tmpl w:val="381A9C94"/>
    <w:lvl w:ilvl="0" w:tplc="32EAA7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D91C7E"/>
    <w:multiLevelType w:val="hybridMultilevel"/>
    <w:tmpl w:val="73700A1A"/>
    <w:lvl w:ilvl="0" w:tplc="EF2049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81BF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CFCB4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8C03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2C6202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E5478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CBAB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CD306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2942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9F676C"/>
    <w:multiLevelType w:val="hybridMultilevel"/>
    <w:tmpl w:val="D090DB26"/>
    <w:lvl w:ilvl="0" w:tplc="04AEC4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C6DDE">
      <w:start w:val="1"/>
      <w:numFmt w:val="bullet"/>
      <w:lvlText w:val="o"/>
      <w:lvlJc w:val="left"/>
      <w:pPr>
        <w:ind w:left="16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28086">
      <w:start w:val="1"/>
      <w:numFmt w:val="bullet"/>
      <w:lvlText w:val="▪"/>
      <w:lvlJc w:val="left"/>
      <w:pPr>
        <w:ind w:left="23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244C2">
      <w:start w:val="1"/>
      <w:numFmt w:val="bullet"/>
      <w:lvlText w:val="•"/>
      <w:lvlJc w:val="left"/>
      <w:pPr>
        <w:ind w:left="30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1C07D6">
      <w:start w:val="1"/>
      <w:numFmt w:val="bullet"/>
      <w:lvlText w:val="o"/>
      <w:lvlJc w:val="left"/>
      <w:pPr>
        <w:ind w:left="378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4801A8">
      <w:start w:val="1"/>
      <w:numFmt w:val="bullet"/>
      <w:lvlText w:val="▪"/>
      <w:lvlJc w:val="left"/>
      <w:pPr>
        <w:ind w:left="450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7E30A0">
      <w:start w:val="1"/>
      <w:numFmt w:val="bullet"/>
      <w:lvlText w:val="•"/>
      <w:lvlJc w:val="left"/>
      <w:pPr>
        <w:ind w:left="52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4A335E">
      <w:start w:val="1"/>
      <w:numFmt w:val="bullet"/>
      <w:lvlText w:val="o"/>
      <w:lvlJc w:val="left"/>
      <w:pPr>
        <w:ind w:left="59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CC6A8">
      <w:start w:val="1"/>
      <w:numFmt w:val="bullet"/>
      <w:lvlText w:val="▪"/>
      <w:lvlJc w:val="left"/>
      <w:pPr>
        <w:ind w:left="66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14145056">
    <w:abstractNumId w:val="16"/>
  </w:num>
  <w:num w:numId="2" w16cid:durableId="1392540256">
    <w:abstractNumId w:val="1"/>
  </w:num>
  <w:num w:numId="3" w16cid:durableId="490829138">
    <w:abstractNumId w:val="17"/>
  </w:num>
  <w:num w:numId="4" w16cid:durableId="595795102">
    <w:abstractNumId w:val="9"/>
  </w:num>
  <w:num w:numId="5" w16cid:durableId="1440300105">
    <w:abstractNumId w:val="11"/>
  </w:num>
  <w:num w:numId="6" w16cid:durableId="370418916">
    <w:abstractNumId w:val="7"/>
  </w:num>
  <w:num w:numId="7" w16cid:durableId="1374308534">
    <w:abstractNumId w:val="6"/>
  </w:num>
  <w:num w:numId="8" w16cid:durableId="1111045752">
    <w:abstractNumId w:val="4"/>
  </w:num>
  <w:num w:numId="9" w16cid:durableId="802816421">
    <w:abstractNumId w:val="13"/>
  </w:num>
  <w:num w:numId="10" w16cid:durableId="1571378958">
    <w:abstractNumId w:val="10"/>
  </w:num>
  <w:num w:numId="11" w16cid:durableId="638149832">
    <w:abstractNumId w:val="0"/>
  </w:num>
  <w:num w:numId="12" w16cid:durableId="1426461905">
    <w:abstractNumId w:val="14"/>
  </w:num>
  <w:num w:numId="13" w16cid:durableId="506797665">
    <w:abstractNumId w:val="15"/>
  </w:num>
  <w:num w:numId="14" w16cid:durableId="213584052">
    <w:abstractNumId w:val="5"/>
  </w:num>
  <w:num w:numId="15" w16cid:durableId="1599750773">
    <w:abstractNumId w:val="3"/>
  </w:num>
  <w:num w:numId="16" w16cid:durableId="2029595578">
    <w:abstractNumId w:val="12"/>
  </w:num>
  <w:num w:numId="17" w16cid:durableId="1560097227">
    <w:abstractNumId w:val="2"/>
  </w:num>
  <w:num w:numId="18" w16cid:durableId="1831800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A4E"/>
    <w:rsid w:val="00004610"/>
    <w:rsid w:val="00005289"/>
    <w:rsid w:val="00006F31"/>
    <w:rsid w:val="00013B59"/>
    <w:rsid w:val="00016E99"/>
    <w:rsid w:val="000228AC"/>
    <w:rsid w:val="00023EF9"/>
    <w:rsid w:val="00031136"/>
    <w:rsid w:val="000335BB"/>
    <w:rsid w:val="00035C92"/>
    <w:rsid w:val="00054E01"/>
    <w:rsid w:val="000604ED"/>
    <w:rsid w:val="00065AE1"/>
    <w:rsid w:val="000714EB"/>
    <w:rsid w:val="00072788"/>
    <w:rsid w:val="00084ECC"/>
    <w:rsid w:val="000A0631"/>
    <w:rsid w:val="000A0FC2"/>
    <w:rsid w:val="000B1423"/>
    <w:rsid w:val="000B4F85"/>
    <w:rsid w:val="000B5CD0"/>
    <w:rsid w:val="000C0D37"/>
    <w:rsid w:val="000C6F67"/>
    <w:rsid w:val="000D4830"/>
    <w:rsid w:val="000D4F99"/>
    <w:rsid w:val="000D5927"/>
    <w:rsid w:val="000D6FAA"/>
    <w:rsid w:val="000E626B"/>
    <w:rsid w:val="000E78D6"/>
    <w:rsid w:val="000F0856"/>
    <w:rsid w:val="000F3294"/>
    <w:rsid w:val="000F4B1D"/>
    <w:rsid w:val="000F7BA9"/>
    <w:rsid w:val="00102A24"/>
    <w:rsid w:val="001040D7"/>
    <w:rsid w:val="00110FE3"/>
    <w:rsid w:val="001258A1"/>
    <w:rsid w:val="0012674E"/>
    <w:rsid w:val="00127F73"/>
    <w:rsid w:val="00132250"/>
    <w:rsid w:val="00133BE8"/>
    <w:rsid w:val="00145115"/>
    <w:rsid w:val="00146F47"/>
    <w:rsid w:val="00147A59"/>
    <w:rsid w:val="00154503"/>
    <w:rsid w:val="001548DB"/>
    <w:rsid w:val="00161314"/>
    <w:rsid w:val="00167586"/>
    <w:rsid w:val="001707E4"/>
    <w:rsid w:val="001715FF"/>
    <w:rsid w:val="001765CE"/>
    <w:rsid w:val="00181AE4"/>
    <w:rsid w:val="00182F22"/>
    <w:rsid w:val="001848A8"/>
    <w:rsid w:val="00185B7D"/>
    <w:rsid w:val="00186411"/>
    <w:rsid w:val="00186F87"/>
    <w:rsid w:val="0018770B"/>
    <w:rsid w:val="00193167"/>
    <w:rsid w:val="001A01D7"/>
    <w:rsid w:val="001A599A"/>
    <w:rsid w:val="001A6FFC"/>
    <w:rsid w:val="001B1FBE"/>
    <w:rsid w:val="001B57E2"/>
    <w:rsid w:val="001B6EA3"/>
    <w:rsid w:val="001C4EB8"/>
    <w:rsid w:val="001C68A4"/>
    <w:rsid w:val="001D4EB7"/>
    <w:rsid w:val="001E75A4"/>
    <w:rsid w:val="001F2376"/>
    <w:rsid w:val="001F48C1"/>
    <w:rsid w:val="001F4D46"/>
    <w:rsid w:val="00201937"/>
    <w:rsid w:val="00202C84"/>
    <w:rsid w:val="002064E3"/>
    <w:rsid w:val="00210E60"/>
    <w:rsid w:val="002120EF"/>
    <w:rsid w:val="00217636"/>
    <w:rsid w:val="00220995"/>
    <w:rsid w:val="002225D7"/>
    <w:rsid w:val="002302C6"/>
    <w:rsid w:val="002309E3"/>
    <w:rsid w:val="00231055"/>
    <w:rsid w:val="0023131B"/>
    <w:rsid w:val="00231709"/>
    <w:rsid w:val="00235487"/>
    <w:rsid w:val="00244145"/>
    <w:rsid w:val="00250ADD"/>
    <w:rsid w:val="00251569"/>
    <w:rsid w:val="002539B4"/>
    <w:rsid w:val="00263FCF"/>
    <w:rsid w:val="002676B0"/>
    <w:rsid w:val="00267B9E"/>
    <w:rsid w:val="00274B84"/>
    <w:rsid w:val="002776EC"/>
    <w:rsid w:val="00283681"/>
    <w:rsid w:val="00287490"/>
    <w:rsid w:val="00293BFD"/>
    <w:rsid w:val="002A3723"/>
    <w:rsid w:val="002A5403"/>
    <w:rsid w:val="002B23A3"/>
    <w:rsid w:val="002B39DD"/>
    <w:rsid w:val="002B44F9"/>
    <w:rsid w:val="002B7450"/>
    <w:rsid w:val="002C24FF"/>
    <w:rsid w:val="002E669A"/>
    <w:rsid w:val="002F08F3"/>
    <w:rsid w:val="002F2814"/>
    <w:rsid w:val="002F4468"/>
    <w:rsid w:val="00300194"/>
    <w:rsid w:val="0030303C"/>
    <w:rsid w:val="00303C16"/>
    <w:rsid w:val="00306A79"/>
    <w:rsid w:val="00307A85"/>
    <w:rsid w:val="00311324"/>
    <w:rsid w:val="00311C99"/>
    <w:rsid w:val="00327514"/>
    <w:rsid w:val="00336D2A"/>
    <w:rsid w:val="003404A2"/>
    <w:rsid w:val="003406EA"/>
    <w:rsid w:val="00343152"/>
    <w:rsid w:val="00363E14"/>
    <w:rsid w:val="0036666D"/>
    <w:rsid w:val="00371F47"/>
    <w:rsid w:val="0037495F"/>
    <w:rsid w:val="003767DC"/>
    <w:rsid w:val="00386E5E"/>
    <w:rsid w:val="003914A6"/>
    <w:rsid w:val="00391793"/>
    <w:rsid w:val="003A3DB8"/>
    <w:rsid w:val="003A4775"/>
    <w:rsid w:val="003B568E"/>
    <w:rsid w:val="003C042A"/>
    <w:rsid w:val="003C255D"/>
    <w:rsid w:val="003C4A8A"/>
    <w:rsid w:val="003C6E8E"/>
    <w:rsid w:val="003D168B"/>
    <w:rsid w:val="003D3687"/>
    <w:rsid w:val="003D5661"/>
    <w:rsid w:val="003D57FB"/>
    <w:rsid w:val="003D6ABA"/>
    <w:rsid w:val="003E293F"/>
    <w:rsid w:val="003E45A3"/>
    <w:rsid w:val="003E52A7"/>
    <w:rsid w:val="003E5AB3"/>
    <w:rsid w:val="003E79A5"/>
    <w:rsid w:val="003F1913"/>
    <w:rsid w:val="00404048"/>
    <w:rsid w:val="004063D1"/>
    <w:rsid w:val="004113AE"/>
    <w:rsid w:val="00417255"/>
    <w:rsid w:val="00425212"/>
    <w:rsid w:val="00425A77"/>
    <w:rsid w:val="00426290"/>
    <w:rsid w:val="00437A9F"/>
    <w:rsid w:val="00440756"/>
    <w:rsid w:val="0044203D"/>
    <w:rsid w:val="0044234E"/>
    <w:rsid w:val="004430AC"/>
    <w:rsid w:val="00445636"/>
    <w:rsid w:val="0044753D"/>
    <w:rsid w:val="00447572"/>
    <w:rsid w:val="0045165D"/>
    <w:rsid w:val="00454CC5"/>
    <w:rsid w:val="004618E9"/>
    <w:rsid w:val="00466AC8"/>
    <w:rsid w:val="0048210F"/>
    <w:rsid w:val="004822E5"/>
    <w:rsid w:val="00483C94"/>
    <w:rsid w:val="0049542E"/>
    <w:rsid w:val="00495F9F"/>
    <w:rsid w:val="00496242"/>
    <w:rsid w:val="00497A3B"/>
    <w:rsid w:val="004A01B9"/>
    <w:rsid w:val="004A1030"/>
    <w:rsid w:val="004A18CB"/>
    <w:rsid w:val="004A2B98"/>
    <w:rsid w:val="004A3563"/>
    <w:rsid w:val="004A7ADB"/>
    <w:rsid w:val="004B15E7"/>
    <w:rsid w:val="004B1CB6"/>
    <w:rsid w:val="004B2397"/>
    <w:rsid w:val="004C6398"/>
    <w:rsid w:val="004C75A5"/>
    <w:rsid w:val="004E288A"/>
    <w:rsid w:val="004E356A"/>
    <w:rsid w:val="0050796A"/>
    <w:rsid w:val="005112DA"/>
    <w:rsid w:val="005219A3"/>
    <w:rsid w:val="00524006"/>
    <w:rsid w:val="00525253"/>
    <w:rsid w:val="0052548F"/>
    <w:rsid w:val="0053083E"/>
    <w:rsid w:val="00531427"/>
    <w:rsid w:val="00533C77"/>
    <w:rsid w:val="00562D79"/>
    <w:rsid w:val="005668FC"/>
    <w:rsid w:val="00571A4D"/>
    <w:rsid w:val="00573BD9"/>
    <w:rsid w:val="0057433C"/>
    <w:rsid w:val="00584DAD"/>
    <w:rsid w:val="0058501D"/>
    <w:rsid w:val="005860FE"/>
    <w:rsid w:val="00587054"/>
    <w:rsid w:val="0059576D"/>
    <w:rsid w:val="00597688"/>
    <w:rsid w:val="005A2543"/>
    <w:rsid w:val="005A6C46"/>
    <w:rsid w:val="005B03A4"/>
    <w:rsid w:val="005C2FC2"/>
    <w:rsid w:val="005D3F83"/>
    <w:rsid w:val="005E3FDF"/>
    <w:rsid w:val="005E4D4F"/>
    <w:rsid w:val="005F64EC"/>
    <w:rsid w:val="00602A03"/>
    <w:rsid w:val="00607F76"/>
    <w:rsid w:val="00615774"/>
    <w:rsid w:val="00617DE3"/>
    <w:rsid w:val="006220CB"/>
    <w:rsid w:val="006246FD"/>
    <w:rsid w:val="00627F21"/>
    <w:rsid w:val="0063144F"/>
    <w:rsid w:val="00637A3E"/>
    <w:rsid w:val="006410DF"/>
    <w:rsid w:val="00641FD9"/>
    <w:rsid w:val="0064232C"/>
    <w:rsid w:val="0064681B"/>
    <w:rsid w:val="00646C8C"/>
    <w:rsid w:val="00657272"/>
    <w:rsid w:val="006672B4"/>
    <w:rsid w:val="006714D0"/>
    <w:rsid w:val="0067610B"/>
    <w:rsid w:val="006811E1"/>
    <w:rsid w:val="00684AE0"/>
    <w:rsid w:val="006912F0"/>
    <w:rsid w:val="00697A6B"/>
    <w:rsid w:val="006B3CDB"/>
    <w:rsid w:val="006B5C85"/>
    <w:rsid w:val="006B7677"/>
    <w:rsid w:val="006B7D55"/>
    <w:rsid w:val="006C4B99"/>
    <w:rsid w:val="006C76F2"/>
    <w:rsid w:val="006D205A"/>
    <w:rsid w:val="006E0F31"/>
    <w:rsid w:val="006E3CE3"/>
    <w:rsid w:val="006F30C1"/>
    <w:rsid w:val="007046EA"/>
    <w:rsid w:val="00707BAF"/>
    <w:rsid w:val="00710753"/>
    <w:rsid w:val="007111D9"/>
    <w:rsid w:val="0071282B"/>
    <w:rsid w:val="007140BB"/>
    <w:rsid w:val="00717022"/>
    <w:rsid w:val="00720E27"/>
    <w:rsid w:val="00727E4E"/>
    <w:rsid w:val="00733C43"/>
    <w:rsid w:val="00734C87"/>
    <w:rsid w:val="00743543"/>
    <w:rsid w:val="00743A1D"/>
    <w:rsid w:val="0074727F"/>
    <w:rsid w:val="00747D33"/>
    <w:rsid w:val="007529E3"/>
    <w:rsid w:val="00754090"/>
    <w:rsid w:val="007569A3"/>
    <w:rsid w:val="007577D6"/>
    <w:rsid w:val="0077336C"/>
    <w:rsid w:val="00774A4E"/>
    <w:rsid w:val="00782037"/>
    <w:rsid w:val="00784D54"/>
    <w:rsid w:val="0079130C"/>
    <w:rsid w:val="00793C9B"/>
    <w:rsid w:val="00797138"/>
    <w:rsid w:val="0079753A"/>
    <w:rsid w:val="007A0782"/>
    <w:rsid w:val="007A3EB3"/>
    <w:rsid w:val="007B084A"/>
    <w:rsid w:val="007B2777"/>
    <w:rsid w:val="007C4F9F"/>
    <w:rsid w:val="007C59A3"/>
    <w:rsid w:val="007D1FA9"/>
    <w:rsid w:val="007D20D6"/>
    <w:rsid w:val="007D27A8"/>
    <w:rsid w:val="007E3C64"/>
    <w:rsid w:val="007E63E8"/>
    <w:rsid w:val="007E747F"/>
    <w:rsid w:val="007F10FE"/>
    <w:rsid w:val="007F13E9"/>
    <w:rsid w:val="00801781"/>
    <w:rsid w:val="00801D02"/>
    <w:rsid w:val="00804AC3"/>
    <w:rsid w:val="00810839"/>
    <w:rsid w:val="00820B3D"/>
    <w:rsid w:val="00822B67"/>
    <w:rsid w:val="0083735A"/>
    <w:rsid w:val="00843CB4"/>
    <w:rsid w:val="00855AD8"/>
    <w:rsid w:val="00857306"/>
    <w:rsid w:val="00867885"/>
    <w:rsid w:val="00894382"/>
    <w:rsid w:val="00896275"/>
    <w:rsid w:val="008A1D54"/>
    <w:rsid w:val="008A3EFC"/>
    <w:rsid w:val="008A6026"/>
    <w:rsid w:val="008B2826"/>
    <w:rsid w:val="008C49E3"/>
    <w:rsid w:val="008D3BEF"/>
    <w:rsid w:val="008D7F36"/>
    <w:rsid w:val="008E1370"/>
    <w:rsid w:val="008E38CB"/>
    <w:rsid w:val="008E5AA2"/>
    <w:rsid w:val="008F00D4"/>
    <w:rsid w:val="008F2C73"/>
    <w:rsid w:val="008F35EE"/>
    <w:rsid w:val="008F6D33"/>
    <w:rsid w:val="00916999"/>
    <w:rsid w:val="0091709E"/>
    <w:rsid w:val="00920F4A"/>
    <w:rsid w:val="0092167E"/>
    <w:rsid w:val="009216A0"/>
    <w:rsid w:val="00921EF2"/>
    <w:rsid w:val="00922EF5"/>
    <w:rsid w:val="00936649"/>
    <w:rsid w:val="00940E2B"/>
    <w:rsid w:val="009475AB"/>
    <w:rsid w:val="00972AE5"/>
    <w:rsid w:val="00975FD5"/>
    <w:rsid w:val="00977CB0"/>
    <w:rsid w:val="009831E8"/>
    <w:rsid w:val="00994C7D"/>
    <w:rsid w:val="009A0E0F"/>
    <w:rsid w:val="009A428B"/>
    <w:rsid w:val="009A4B9A"/>
    <w:rsid w:val="009C6451"/>
    <w:rsid w:val="009D1BBA"/>
    <w:rsid w:val="009D3CF5"/>
    <w:rsid w:val="009D6C1E"/>
    <w:rsid w:val="009E0A82"/>
    <w:rsid w:val="009F7FDE"/>
    <w:rsid w:val="00A052BD"/>
    <w:rsid w:val="00A06708"/>
    <w:rsid w:val="00A13F23"/>
    <w:rsid w:val="00A14A7D"/>
    <w:rsid w:val="00A17D0F"/>
    <w:rsid w:val="00A2019E"/>
    <w:rsid w:val="00A21E9D"/>
    <w:rsid w:val="00A30EFB"/>
    <w:rsid w:val="00A34F80"/>
    <w:rsid w:val="00A363C8"/>
    <w:rsid w:val="00A365A5"/>
    <w:rsid w:val="00A37667"/>
    <w:rsid w:val="00A552EB"/>
    <w:rsid w:val="00A577FF"/>
    <w:rsid w:val="00A76256"/>
    <w:rsid w:val="00A910CF"/>
    <w:rsid w:val="00A9216E"/>
    <w:rsid w:val="00A9595F"/>
    <w:rsid w:val="00AA1884"/>
    <w:rsid w:val="00AA22FC"/>
    <w:rsid w:val="00AA5333"/>
    <w:rsid w:val="00AA7C9A"/>
    <w:rsid w:val="00AB76AC"/>
    <w:rsid w:val="00AC5342"/>
    <w:rsid w:val="00AC60AC"/>
    <w:rsid w:val="00AD25B2"/>
    <w:rsid w:val="00AD48A0"/>
    <w:rsid w:val="00AD71C2"/>
    <w:rsid w:val="00AE0652"/>
    <w:rsid w:val="00AE283C"/>
    <w:rsid w:val="00AE296D"/>
    <w:rsid w:val="00AE3551"/>
    <w:rsid w:val="00AE38FF"/>
    <w:rsid w:val="00AE48B8"/>
    <w:rsid w:val="00AF0DDC"/>
    <w:rsid w:val="00AF3087"/>
    <w:rsid w:val="00AF4FED"/>
    <w:rsid w:val="00B059A7"/>
    <w:rsid w:val="00B06643"/>
    <w:rsid w:val="00B10651"/>
    <w:rsid w:val="00B10B5C"/>
    <w:rsid w:val="00B1450A"/>
    <w:rsid w:val="00B14D34"/>
    <w:rsid w:val="00B172E5"/>
    <w:rsid w:val="00B31ED8"/>
    <w:rsid w:val="00B36853"/>
    <w:rsid w:val="00B51784"/>
    <w:rsid w:val="00B642CF"/>
    <w:rsid w:val="00B666BA"/>
    <w:rsid w:val="00B66726"/>
    <w:rsid w:val="00B743D7"/>
    <w:rsid w:val="00B93442"/>
    <w:rsid w:val="00BA3F99"/>
    <w:rsid w:val="00BA581C"/>
    <w:rsid w:val="00BB0F37"/>
    <w:rsid w:val="00BB2D59"/>
    <w:rsid w:val="00BB5357"/>
    <w:rsid w:val="00BC1E6E"/>
    <w:rsid w:val="00BC23B3"/>
    <w:rsid w:val="00BC6C1D"/>
    <w:rsid w:val="00BD7955"/>
    <w:rsid w:val="00BE07E2"/>
    <w:rsid w:val="00BE2F57"/>
    <w:rsid w:val="00BE51C9"/>
    <w:rsid w:val="00BF3D48"/>
    <w:rsid w:val="00BF5877"/>
    <w:rsid w:val="00C03B30"/>
    <w:rsid w:val="00C057C9"/>
    <w:rsid w:val="00C12C23"/>
    <w:rsid w:val="00C146E2"/>
    <w:rsid w:val="00C2102C"/>
    <w:rsid w:val="00C2484C"/>
    <w:rsid w:val="00C262D1"/>
    <w:rsid w:val="00C314BB"/>
    <w:rsid w:val="00C32240"/>
    <w:rsid w:val="00C3703E"/>
    <w:rsid w:val="00C41E4F"/>
    <w:rsid w:val="00C426F2"/>
    <w:rsid w:val="00C5041B"/>
    <w:rsid w:val="00C53C9C"/>
    <w:rsid w:val="00C54B15"/>
    <w:rsid w:val="00C6028A"/>
    <w:rsid w:val="00C63FBF"/>
    <w:rsid w:val="00C65D7F"/>
    <w:rsid w:val="00C7079E"/>
    <w:rsid w:val="00C72E8A"/>
    <w:rsid w:val="00C76792"/>
    <w:rsid w:val="00C863EA"/>
    <w:rsid w:val="00C866F6"/>
    <w:rsid w:val="00C902BF"/>
    <w:rsid w:val="00C905E7"/>
    <w:rsid w:val="00C9217C"/>
    <w:rsid w:val="00C95942"/>
    <w:rsid w:val="00CC5102"/>
    <w:rsid w:val="00CC73FC"/>
    <w:rsid w:val="00CD0A45"/>
    <w:rsid w:val="00CD20C0"/>
    <w:rsid w:val="00CD71DE"/>
    <w:rsid w:val="00CE2D35"/>
    <w:rsid w:val="00CF537B"/>
    <w:rsid w:val="00CF56DC"/>
    <w:rsid w:val="00CF5E0C"/>
    <w:rsid w:val="00D03700"/>
    <w:rsid w:val="00D04B3A"/>
    <w:rsid w:val="00D05250"/>
    <w:rsid w:val="00D13250"/>
    <w:rsid w:val="00D13672"/>
    <w:rsid w:val="00D15A5A"/>
    <w:rsid w:val="00D27E06"/>
    <w:rsid w:val="00D3081C"/>
    <w:rsid w:val="00D32DC0"/>
    <w:rsid w:val="00D3637B"/>
    <w:rsid w:val="00D40C59"/>
    <w:rsid w:val="00D44F71"/>
    <w:rsid w:val="00D473EB"/>
    <w:rsid w:val="00D55952"/>
    <w:rsid w:val="00D60082"/>
    <w:rsid w:val="00D60BE1"/>
    <w:rsid w:val="00D6526C"/>
    <w:rsid w:val="00D67B83"/>
    <w:rsid w:val="00D70E54"/>
    <w:rsid w:val="00D75222"/>
    <w:rsid w:val="00D80D91"/>
    <w:rsid w:val="00D80E46"/>
    <w:rsid w:val="00D86EE0"/>
    <w:rsid w:val="00D90298"/>
    <w:rsid w:val="00D94C92"/>
    <w:rsid w:val="00D96E76"/>
    <w:rsid w:val="00D97040"/>
    <w:rsid w:val="00DA1C49"/>
    <w:rsid w:val="00DA7929"/>
    <w:rsid w:val="00DC0E56"/>
    <w:rsid w:val="00DC7095"/>
    <w:rsid w:val="00DD2534"/>
    <w:rsid w:val="00DD49E1"/>
    <w:rsid w:val="00DD634D"/>
    <w:rsid w:val="00DD77B1"/>
    <w:rsid w:val="00DE1146"/>
    <w:rsid w:val="00DF67D7"/>
    <w:rsid w:val="00E0753B"/>
    <w:rsid w:val="00E15199"/>
    <w:rsid w:val="00E207CA"/>
    <w:rsid w:val="00E250CD"/>
    <w:rsid w:val="00E270C2"/>
    <w:rsid w:val="00E31DB6"/>
    <w:rsid w:val="00E36523"/>
    <w:rsid w:val="00E449D1"/>
    <w:rsid w:val="00E45EC5"/>
    <w:rsid w:val="00E4606E"/>
    <w:rsid w:val="00E47AD9"/>
    <w:rsid w:val="00E47CC7"/>
    <w:rsid w:val="00E516E3"/>
    <w:rsid w:val="00E55C0F"/>
    <w:rsid w:val="00E56846"/>
    <w:rsid w:val="00E71EEB"/>
    <w:rsid w:val="00E7250D"/>
    <w:rsid w:val="00E91A8F"/>
    <w:rsid w:val="00E94842"/>
    <w:rsid w:val="00E96AA1"/>
    <w:rsid w:val="00EB0860"/>
    <w:rsid w:val="00EB59BB"/>
    <w:rsid w:val="00EE07E0"/>
    <w:rsid w:val="00EE600E"/>
    <w:rsid w:val="00EF0F7B"/>
    <w:rsid w:val="00EF727B"/>
    <w:rsid w:val="00F07407"/>
    <w:rsid w:val="00F07B56"/>
    <w:rsid w:val="00F10F75"/>
    <w:rsid w:val="00F13068"/>
    <w:rsid w:val="00F15C16"/>
    <w:rsid w:val="00F2051F"/>
    <w:rsid w:val="00F277B4"/>
    <w:rsid w:val="00F40102"/>
    <w:rsid w:val="00F40527"/>
    <w:rsid w:val="00F55F1E"/>
    <w:rsid w:val="00F6171A"/>
    <w:rsid w:val="00F6401D"/>
    <w:rsid w:val="00F773E2"/>
    <w:rsid w:val="00F87E54"/>
    <w:rsid w:val="00F93997"/>
    <w:rsid w:val="00F958E7"/>
    <w:rsid w:val="00FA0C19"/>
    <w:rsid w:val="00FB6CAA"/>
    <w:rsid w:val="00FC72BA"/>
    <w:rsid w:val="00FD209C"/>
    <w:rsid w:val="00FE24D6"/>
    <w:rsid w:val="00FE2AB4"/>
    <w:rsid w:val="00FE3CC9"/>
    <w:rsid w:val="00FE56CE"/>
    <w:rsid w:val="00FF0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621E3C"/>
  <w15:docId w15:val="{B9E3A0CB-A66F-4B66-98C0-C45356CD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6E3"/>
  </w:style>
  <w:style w:type="paragraph" w:styleId="1">
    <w:name w:val="heading 1"/>
    <w:basedOn w:val="a"/>
    <w:next w:val="a"/>
    <w:link w:val="10"/>
    <w:uiPriority w:val="9"/>
    <w:qFormat/>
    <w:rsid w:val="00E516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6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6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6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6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6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6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6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3C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6E3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2B23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16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516E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516E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516E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16E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516E3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516E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E516E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E516E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516E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E516E3"/>
    <w:rPr>
      <w:b/>
      <w:bCs/>
    </w:rPr>
  </w:style>
  <w:style w:type="character" w:styleId="ab">
    <w:name w:val="Emphasis"/>
    <w:basedOn w:val="a0"/>
    <w:uiPriority w:val="20"/>
    <w:qFormat/>
    <w:rsid w:val="00E516E3"/>
    <w:rPr>
      <w:i/>
      <w:iCs/>
    </w:rPr>
  </w:style>
  <w:style w:type="paragraph" w:styleId="ac">
    <w:name w:val="No Spacing"/>
    <w:uiPriority w:val="99"/>
    <w:qFormat/>
    <w:rsid w:val="00E516E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516E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16E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516E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516E3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E516E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516E3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E516E3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E516E3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516E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516E3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07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07B56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6E0F3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E0F3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E0F3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E0F3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E0F31"/>
    <w:rPr>
      <w:b/>
      <w:bCs/>
      <w:sz w:val="20"/>
      <w:szCs w:val="20"/>
    </w:rPr>
  </w:style>
  <w:style w:type="paragraph" w:styleId="afc">
    <w:name w:val="Normal (Web)"/>
    <w:basedOn w:val="a"/>
    <w:unhideWhenUsed/>
    <w:rsid w:val="0026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header"/>
    <w:basedOn w:val="a"/>
    <w:link w:val="afe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44203D"/>
  </w:style>
  <w:style w:type="paragraph" w:styleId="aff">
    <w:name w:val="footer"/>
    <w:basedOn w:val="a"/>
    <w:link w:val="aff0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44203D"/>
  </w:style>
  <w:style w:type="character" w:styleId="aff1">
    <w:name w:val="Hyperlink"/>
    <w:basedOn w:val="a0"/>
    <w:uiPriority w:val="99"/>
    <w:unhideWhenUsed/>
    <w:qFormat/>
    <w:rsid w:val="000D4F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9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B01C4-6E9D-4A95-8967-C8996C85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6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Давиденко</dc:creator>
  <cp:keywords/>
  <dc:description/>
  <cp:lastModifiedBy>О.А. Метелкина</cp:lastModifiedBy>
  <cp:revision>88</cp:revision>
  <cp:lastPrinted>2026-05-19T11:57:00Z</cp:lastPrinted>
  <dcterms:created xsi:type="dcterms:W3CDTF">2021-08-05T09:37:00Z</dcterms:created>
  <dcterms:modified xsi:type="dcterms:W3CDTF">2026-07-06T06:44:00Z</dcterms:modified>
</cp:coreProperties>
</file>