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1043"/>
        <w:gridCol w:w="3393"/>
        <w:gridCol w:w="1080"/>
        <w:gridCol w:w="8272"/>
      </w:tblGrid>
      <w:tr w:rsidR="006B572E" w14:paraId="35663616" w14:textId="77777777" w:rsidTr="001B7681">
        <w:trPr>
          <w:trHeight w:val="557"/>
        </w:trPr>
        <w:tc>
          <w:tcPr>
            <w:tcW w:w="14560" w:type="dxa"/>
            <w:gridSpan w:val="5"/>
            <w:vAlign w:val="center"/>
          </w:tcPr>
          <w:p w14:paraId="6649B9B5" w14:textId="2CEE14AD" w:rsidR="006B572E" w:rsidRPr="00FC56D0" w:rsidRDefault="006B572E" w:rsidP="006B572E">
            <w:pPr>
              <w:rPr>
                <w:rFonts w:ascii="Times New Roman" w:hAnsi="Times New Roman" w:cs="Times New Roman"/>
                <w:b/>
              </w:rPr>
            </w:pPr>
            <w:r w:rsidRPr="006B572E">
              <w:rPr>
                <w:rFonts w:ascii="Times New Roman" w:hAnsi="Times New Roman" w:cs="Times New Roman"/>
                <w:b/>
              </w:rPr>
              <w:t xml:space="preserve">ФИО преподавателя </w:t>
            </w:r>
            <w:r w:rsidR="00BC2CD4">
              <w:rPr>
                <w:rFonts w:ascii="Times New Roman" w:hAnsi="Times New Roman" w:cs="Times New Roman"/>
                <w:b/>
              </w:rPr>
              <w:t>–</w:t>
            </w:r>
            <w:r w:rsidR="00FC56D0" w:rsidRPr="00FC56D0">
              <w:rPr>
                <w:rFonts w:ascii="Times New Roman" w:hAnsi="Times New Roman" w:cs="Times New Roman"/>
                <w:b/>
              </w:rPr>
              <w:t xml:space="preserve"> </w:t>
            </w:r>
            <w:r w:rsidR="004A075E">
              <w:rPr>
                <w:rFonts w:ascii="Times New Roman" w:hAnsi="Times New Roman" w:cs="Times New Roman"/>
                <w:b/>
              </w:rPr>
              <w:t>Муратова Т.А.</w:t>
            </w:r>
          </w:p>
        </w:tc>
      </w:tr>
      <w:tr w:rsidR="006B572E" w:rsidRPr="006B572E" w14:paraId="552E40D2" w14:textId="77777777" w:rsidTr="009603CA">
        <w:trPr>
          <w:trHeight w:val="847"/>
        </w:trPr>
        <w:tc>
          <w:tcPr>
            <w:tcW w:w="772" w:type="dxa"/>
            <w:vAlign w:val="center"/>
          </w:tcPr>
          <w:p w14:paraId="2D35C1F6" w14:textId="77777777"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043" w:type="dxa"/>
            <w:vAlign w:val="center"/>
          </w:tcPr>
          <w:p w14:paraId="025EB74A" w14:textId="77777777"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Номер группы</w:t>
            </w:r>
          </w:p>
        </w:tc>
        <w:tc>
          <w:tcPr>
            <w:tcW w:w="3393" w:type="dxa"/>
            <w:vAlign w:val="center"/>
          </w:tcPr>
          <w:p w14:paraId="06AA38D9" w14:textId="77777777"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Наименование дисциплины</w:t>
            </w:r>
          </w:p>
        </w:tc>
        <w:tc>
          <w:tcPr>
            <w:tcW w:w="1080" w:type="dxa"/>
            <w:vAlign w:val="center"/>
          </w:tcPr>
          <w:p w14:paraId="4B53A1B1" w14:textId="77777777"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8272" w:type="dxa"/>
            <w:vAlign w:val="center"/>
          </w:tcPr>
          <w:p w14:paraId="626EF15C" w14:textId="77777777"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Наименование заданий</w:t>
            </w:r>
          </w:p>
        </w:tc>
      </w:tr>
      <w:tr w:rsidR="008067F5" w14:paraId="3C451100" w14:textId="77777777" w:rsidTr="00B31C43">
        <w:trPr>
          <w:trHeight w:val="3099"/>
        </w:trPr>
        <w:tc>
          <w:tcPr>
            <w:tcW w:w="772" w:type="dxa"/>
            <w:vMerge w:val="restart"/>
            <w:vAlign w:val="center"/>
          </w:tcPr>
          <w:p w14:paraId="6A798F6E" w14:textId="76B9A710" w:rsidR="008067F5" w:rsidRPr="00BC2CD4" w:rsidRDefault="008067F5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vMerge w:val="restart"/>
            <w:vAlign w:val="center"/>
          </w:tcPr>
          <w:p w14:paraId="54805251" w14:textId="2C426DF0" w:rsidR="008067F5" w:rsidRPr="00BC2CD4" w:rsidRDefault="008067F5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3393" w:type="dxa"/>
            <w:vAlign w:val="center"/>
          </w:tcPr>
          <w:p w14:paraId="59E2C1B8" w14:textId="6CAA6CF7" w:rsidR="008067F5" w:rsidRPr="00BC2CD4" w:rsidRDefault="008067F5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ОП.03. Основы делопроизводства</w:t>
            </w:r>
          </w:p>
        </w:tc>
        <w:tc>
          <w:tcPr>
            <w:tcW w:w="1080" w:type="dxa"/>
            <w:vAlign w:val="center"/>
          </w:tcPr>
          <w:p w14:paraId="6B2E96F1" w14:textId="7D593931" w:rsidR="008067F5" w:rsidRPr="00BC2CD4" w:rsidRDefault="008067F5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2" w:type="dxa"/>
          </w:tcPr>
          <w:p w14:paraId="040994F0" w14:textId="6DE0B26B" w:rsidR="00B31C43" w:rsidRDefault="00B31C43" w:rsidP="00B31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23.03  </w:t>
            </w:r>
          </w:p>
          <w:p w14:paraId="6B7EDD45" w14:textId="7EA36DC3" w:rsidR="008067F5" w:rsidRDefault="008067F5" w:rsidP="00B31C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70:</w:t>
            </w:r>
          </w:p>
          <w:p w14:paraId="33B90E7A" w14:textId="3FAAF162" w:rsidR="008067F5" w:rsidRDefault="008067F5" w:rsidP="00BD51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26 по теме: «Оформление различных видов коммерческой документации»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-1ч;</w:t>
            </w:r>
          </w:p>
          <w:p w14:paraId="463FE76A" w14:textId="4A1A535C" w:rsidR="008067F5" w:rsidRDefault="008067F5" w:rsidP="0009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Ответы на контрольные вопросы </w:t>
            </w:r>
          </w:p>
          <w:p w14:paraId="7000007E" w14:textId="77777777" w:rsidR="008067F5" w:rsidRDefault="008067F5" w:rsidP="00BD51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1B989C" w14:textId="77777777" w:rsidR="008067F5" w:rsidRDefault="008067F5" w:rsidP="00BD51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№71:</w:t>
            </w:r>
          </w:p>
          <w:p w14:paraId="5D6D3589" w14:textId="1BFB0F06" w:rsidR="008067F5" w:rsidRDefault="008067F5" w:rsidP="00BD51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27 по теме: «Оформление внешнеторгового договора (контракта)»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- 1ч;</w:t>
            </w:r>
          </w:p>
          <w:p w14:paraId="1C9D9BF6" w14:textId="669A5777" w:rsidR="008067F5" w:rsidRDefault="008067F5" w:rsidP="0009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Ответы на контрольные вопросы</w:t>
            </w:r>
          </w:p>
          <w:p w14:paraId="7561995A" w14:textId="3BF03A33" w:rsidR="008067F5" w:rsidRPr="00270CA8" w:rsidRDefault="008067F5" w:rsidP="00B31C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7F5" w14:paraId="768D9139" w14:textId="77777777" w:rsidTr="009603CA">
        <w:trPr>
          <w:trHeight w:val="2001"/>
        </w:trPr>
        <w:tc>
          <w:tcPr>
            <w:tcW w:w="772" w:type="dxa"/>
            <w:vMerge/>
            <w:vAlign w:val="center"/>
          </w:tcPr>
          <w:p w14:paraId="62CEAD39" w14:textId="77777777" w:rsidR="008067F5" w:rsidRDefault="008067F5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14:paraId="2DD84723" w14:textId="77777777" w:rsidR="008067F5" w:rsidRDefault="008067F5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 w14:paraId="5D2DE4FA" w14:textId="3F67B281" w:rsidR="008067F5" w:rsidRDefault="008067F5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ОП.03. Основы делопроизводства</w:t>
            </w:r>
          </w:p>
        </w:tc>
        <w:tc>
          <w:tcPr>
            <w:tcW w:w="1080" w:type="dxa"/>
            <w:vAlign w:val="center"/>
          </w:tcPr>
          <w:p w14:paraId="44B62DCD" w14:textId="621F5BF3" w:rsidR="008067F5" w:rsidRDefault="008067F5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14:paraId="79F41514" w14:textId="77777777" w:rsidR="00B31C43" w:rsidRDefault="00B31C43" w:rsidP="00B31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24.03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72:</w:t>
            </w:r>
          </w:p>
          <w:p w14:paraId="6C0B2EA6" w14:textId="77777777" w:rsidR="00B31C43" w:rsidRDefault="00B31C43" w:rsidP="00BD51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8DC202" w14:textId="23D98D37" w:rsidR="008067F5" w:rsidRDefault="008067F5" w:rsidP="00BD51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Систематизация знаний по теме: «Расчетно-денежная документация. Отчетная документация. Документация коммерческих предприятий»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-1ч (тестирование)</w:t>
            </w:r>
          </w:p>
          <w:p w14:paraId="635887B0" w14:textId="77777777" w:rsidR="008067F5" w:rsidRDefault="008067F5" w:rsidP="00BD51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5A5748" w14:textId="77777777" w:rsidR="008067F5" w:rsidRDefault="008067F5" w:rsidP="006D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Ответы на контрольные вопросы </w:t>
            </w:r>
          </w:p>
          <w:p w14:paraId="62D35805" w14:textId="77777777" w:rsidR="008067F5" w:rsidRDefault="008067F5" w:rsidP="006D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7E94B" w14:textId="77777777" w:rsidR="008067F5" w:rsidRPr="00034E38" w:rsidRDefault="008067F5" w:rsidP="00290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7F5" w14:paraId="0F5B7091" w14:textId="77777777" w:rsidTr="009603CA">
        <w:trPr>
          <w:trHeight w:val="2001"/>
        </w:trPr>
        <w:tc>
          <w:tcPr>
            <w:tcW w:w="772" w:type="dxa"/>
            <w:vMerge/>
            <w:vAlign w:val="center"/>
          </w:tcPr>
          <w:p w14:paraId="300933A4" w14:textId="77777777" w:rsidR="008067F5" w:rsidRDefault="008067F5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14:paraId="6C0EDED6" w14:textId="77777777" w:rsidR="008067F5" w:rsidRDefault="008067F5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 w14:paraId="1187A3CB" w14:textId="0837DCD4" w:rsidR="008067F5" w:rsidRDefault="008067F5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ОП.03. Основы делопроизводства</w:t>
            </w:r>
          </w:p>
        </w:tc>
        <w:tc>
          <w:tcPr>
            <w:tcW w:w="1080" w:type="dxa"/>
            <w:vAlign w:val="center"/>
          </w:tcPr>
          <w:p w14:paraId="1BA35387" w14:textId="68175630" w:rsidR="008067F5" w:rsidRDefault="008067F5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14:paraId="3671DF76" w14:textId="0D6F7939" w:rsidR="008067F5" w:rsidRDefault="00B31C43" w:rsidP="00B31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27.03   </w:t>
            </w:r>
            <w:r w:rsidR="0080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73</w:t>
            </w:r>
            <w:r w:rsidR="0080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9679CC" w14:textId="77777777" w:rsidR="008067F5" w:rsidRDefault="008067F5" w:rsidP="00290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2 </w:t>
            </w:r>
            <w:r w:rsidRPr="00BD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теме: «Расчетно-денежная документация. Отчетная документация. Документация коммерческих предприятий»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-1ч (тестирование)</w:t>
            </w:r>
          </w:p>
          <w:p w14:paraId="2CCB6F56" w14:textId="77777777" w:rsidR="008067F5" w:rsidRDefault="008067F5" w:rsidP="00290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7B031F" w14:textId="77777777" w:rsidR="008067F5" w:rsidRDefault="008067F5" w:rsidP="0029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конспект.</w:t>
            </w:r>
          </w:p>
          <w:p w14:paraId="71337DAC" w14:textId="77777777" w:rsidR="008067F5" w:rsidRDefault="008067F5" w:rsidP="006D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81F08" w14:textId="77777777" w:rsidR="008067F5" w:rsidRPr="00034E38" w:rsidRDefault="008067F5" w:rsidP="00290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517C" w14:paraId="4507E8C2" w14:textId="77777777" w:rsidTr="009603CA">
        <w:trPr>
          <w:trHeight w:val="2033"/>
        </w:trPr>
        <w:tc>
          <w:tcPr>
            <w:tcW w:w="772" w:type="dxa"/>
            <w:vAlign w:val="center"/>
          </w:tcPr>
          <w:p w14:paraId="40A9F7DB" w14:textId="7166852A" w:rsidR="00BD517C" w:rsidRPr="00BC2CD4" w:rsidRDefault="00BD517C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3" w:type="dxa"/>
            <w:vAlign w:val="center"/>
          </w:tcPr>
          <w:p w14:paraId="539651A4" w14:textId="5D1D61F0" w:rsidR="00BD517C" w:rsidRPr="00BC2CD4" w:rsidRDefault="00BD517C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3393" w:type="dxa"/>
            <w:vAlign w:val="center"/>
          </w:tcPr>
          <w:p w14:paraId="48C6EC8D" w14:textId="67278C95" w:rsidR="00BD517C" w:rsidRPr="00BC2CD4" w:rsidRDefault="00BD517C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ОП.05. Основы редактирования документов</w:t>
            </w:r>
          </w:p>
        </w:tc>
        <w:tc>
          <w:tcPr>
            <w:tcW w:w="1080" w:type="dxa"/>
            <w:vAlign w:val="center"/>
          </w:tcPr>
          <w:p w14:paraId="126DAD40" w14:textId="734922EB" w:rsidR="00BD517C" w:rsidRPr="00BC2CD4" w:rsidRDefault="00BD517C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14:paraId="40FB232C" w14:textId="472227AD" w:rsidR="00097D3F" w:rsidRDefault="00B31C43" w:rsidP="00B3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23.03  </w:t>
            </w:r>
            <w:r w:rsidR="00BD517C" w:rsidRPr="00BD517C">
              <w:rPr>
                <w:rFonts w:ascii="Times New Roman" w:hAnsi="Times New Roman"/>
                <w:b/>
                <w:sz w:val="24"/>
                <w:szCs w:val="24"/>
              </w:rPr>
              <w:t>№ 37</w:t>
            </w:r>
            <w:r w:rsidR="00BD517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0143740" w14:textId="7D8120A7" w:rsidR="00BD517C" w:rsidRDefault="00BD517C" w:rsidP="00BD5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517C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 терминов и иностранных слов»</w:t>
            </w:r>
          </w:p>
          <w:p w14:paraId="0FA58613" w14:textId="77777777" w:rsidR="00BD517C" w:rsidRDefault="00BD517C" w:rsidP="00BD5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материала по учебнику «Русский язык в деловой документации»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А.Ю.Иванов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D517C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3.2, стр.106-108.</w:t>
            </w:r>
          </w:p>
          <w:p w14:paraId="29711626" w14:textId="0A67594A" w:rsidR="00BD517C" w:rsidRDefault="00BD517C" w:rsidP="00BD517C">
            <w:pPr>
              <w:rPr>
                <w:rFonts w:ascii="Times New Roman" w:hAnsi="Times New Roman"/>
                <w:sz w:val="24"/>
                <w:szCs w:val="24"/>
              </w:rPr>
            </w:pPr>
            <w:r w:rsidRPr="00BD517C">
              <w:rPr>
                <w:rFonts w:ascii="Times New Roman" w:hAnsi="Times New Roman"/>
                <w:b/>
                <w:sz w:val="24"/>
                <w:szCs w:val="24"/>
              </w:rPr>
              <w:t>Задание на урок: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Изучить новый материал.</w:t>
            </w:r>
          </w:p>
          <w:p w14:paraId="4135F076" w14:textId="77777777" w:rsidR="00BD517C" w:rsidRDefault="00BD517C" w:rsidP="00BD517C">
            <w:pPr>
              <w:rPr>
                <w:rFonts w:ascii="Times New Roman" w:hAnsi="Times New Roman"/>
                <w:sz w:val="24"/>
                <w:szCs w:val="24"/>
              </w:rPr>
            </w:pPr>
            <w:r w:rsidRPr="00BD517C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задание: </w:t>
            </w:r>
            <w:r w:rsidRPr="00BD517C">
              <w:rPr>
                <w:rFonts w:ascii="Times New Roman" w:hAnsi="Times New Roman"/>
                <w:sz w:val="24"/>
                <w:szCs w:val="24"/>
              </w:rPr>
              <w:t>Выполнить упр. № 16</w:t>
            </w:r>
            <w:r>
              <w:rPr>
                <w:rFonts w:ascii="Times New Roman" w:hAnsi="Times New Roman"/>
                <w:sz w:val="24"/>
                <w:szCs w:val="24"/>
              </w:rPr>
              <w:t>, стр. № 139</w:t>
            </w:r>
          </w:p>
          <w:p w14:paraId="149C236E" w14:textId="3A6FD9B6" w:rsidR="00BD517C" w:rsidRPr="00BD517C" w:rsidRDefault="00BD517C" w:rsidP="00BD5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D51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D517C" w14:paraId="348C8DCA" w14:textId="77777777" w:rsidTr="009603CA">
        <w:trPr>
          <w:trHeight w:val="2260"/>
        </w:trPr>
        <w:tc>
          <w:tcPr>
            <w:tcW w:w="772" w:type="dxa"/>
            <w:vAlign w:val="center"/>
          </w:tcPr>
          <w:p w14:paraId="5B794459" w14:textId="4D56A826" w:rsidR="00BD517C" w:rsidRPr="00BC2CD4" w:rsidRDefault="00BD517C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vAlign w:val="center"/>
          </w:tcPr>
          <w:p w14:paraId="563FFD6C" w14:textId="10404550" w:rsidR="00BD517C" w:rsidRPr="00BC2CD4" w:rsidRDefault="00BD517C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3393" w:type="dxa"/>
            <w:vAlign w:val="center"/>
          </w:tcPr>
          <w:p w14:paraId="6FE9F212" w14:textId="0CAFB567" w:rsidR="00BD517C" w:rsidRPr="00BC2CD4" w:rsidRDefault="00BD517C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МДК.02.01.Организация и нормативно-правовые основы архивного дела</w:t>
            </w:r>
          </w:p>
        </w:tc>
        <w:tc>
          <w:tcPr>
            <w:tcW w:w="1080" w:type="dxa"/>
            <w:vAlign w:val="center"/>
          </w:tcPr>
          <w:p w14:paraId="7CF89492" w14:textId="4BCEF1C1" w:rsidR="00BD517C" w:rsidRPr="00BC2CD4" w:rsidRDefault="00BD517C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14:paraId="5BD34B88" w14:textId="03224A8C" w:rsidR="00097D3F" w:rsidRDefault="00B31C43" w:rsidP="00B3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23.03   </w:t>
            </w:r>
            <w:r w:rsidR="00BD517C">
              <w:rPr>
                <w:rFonts w:ascii="Times New Roman" w:hAnsi="Times New Roman"/>
                <w:b/>
                <w:sz w:val="24"/>
                <w:szCs w:val="24"/>
              </w:rPr>
              <w:t>№ 29</w:t>
            </w:r>
            <w:r w:rsidR="00BD517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5929BB9" w14:textId="77777777" w:rsidR="00B31C43" w:rsidRDefault="00B31C43" w:rsidP="00B3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3C5527" w14:textId="5405997D" w:rsidR="00BD517C" w:rsidRDefault="00BD517C" w:rsidP="00BD5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517C">
              <w:rPr>
                <w:rFonts w:ascii="Times New Roman" w:hAnsi="Times New Roman"/>
                <w:sz w:val="24"/>
                <w:szCs w:val="24"/>
              </w:rPr>
              <w:t>Система нормативно-методическ</w:t>
            </w:r>
            <w:r>
              <w:rPr>
                <w:rFonts w:ascii="Times New Roman" w:hAnsi="Times New Roman"/>
                <w:sz w:val="24"/>
                <w:szCs w:val="24"/>
              </w:rPr>
              <w:t>их пособий по отбору документов»</w:t>
            </w:r>
          </w:p>
          <w:p w14:paraId="119BA07F" w14:textId="3A5377D9" w:rsidR="00BD517C" w:rsidRDefault="00BD517C" w:rsidP="00BD5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материала лекции «</w:t>
            </w:r>
            <w:r w:rsidRPr="00BD517C">
              <w:rPr>
                <w:rFonts w:ascii="Times New Roman" w:hAnsi="Times New Roman"/>
                <w:sz w:val="24"/>
                <w:szCs w:val="24"/>
              </w:rPr>
              <w:t>Система нормативно-методических пособий по отбору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A68EE1F" w14:textId="77777777" w:rsidR="00BD517C" w:rsidRDefault="00BD517C" w:rsidP="00BD517C">
            <w:pPr>
              <w:rPr>
                <w:rFonts w:ascii="Times New Roman" w:hAnsi="Times New Roman"/>
                <w:sz w:val="24"/>
                <w:szCs w:val="24"/>
              </w:rPr>
            </w:pPr>
            <w:r w:rsidRPr="00BD517C">
              <w:rPr>
                <w:rFonts w:ascii="Times New Roman" w:hAnsi="Times New Roman"/>
                <w:b/>
                <w:sz w:val="24"/>
                <w:szCs w:val="24"/>
              </w:rPr>
              <w:t>Задание на урок: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Изучить новый материал.</w:t>
            </w:r>
          </w:p>
          <w:p w14:paraId="4683E7C3" w14:textId="0A302F00" w:rsidR="00BD517C" w:rsidRDefault="00BD517C" w:rsidP="00BD517C">
            <w:pPr>
              <w:rPr>
                <w:rFonts w:ascii="Times New Roman" w:hAnsi="Times New Roman"/>
                <w:sz w:val="24"/>
                <w:szCs w:val="24"/>
              </w:rPr>
            </w:pPr>
            <w:r w:rsidRPr="00BD517C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/>
                <w:sz w:val="24"/>
                <w:szCs w:val="24"/>
              </w:rPr>
              <w:t>Составить схему системы НМ пособий по отбору документов</w:t>
            </w:r>
          </w:p>
          <w:p w14:paraId="6768A4F1" w14:textId="7D504E40" w:rsidR="00BD517C" w:rsidRPr="00750E58" w:rsidRDefault="00BD517C" w:rsidP="00BD517C">
            <w:pPr>
              <w:jc w:val="both"/>
            </w:pPr>
          </w:p>
        </w:tc>
      </w:tr>
      <w:tr w:rsidR="00BD517C" w14:paraId="7C59E9F3" w14:textId="77777777" w:rsidTr="009603CA">
        <w:tc>
          <w:tcPr>
            <w:tcW w:w="772" w:type="dxa"/>
            <w:vAlign w:val="center"/>
          </w:tcPr>
          <w:p w14:paraId="0F2848DD" w14:textId="4735FC19" w:rsidR="00BD517C" w:rsidRPr="00BC2CD4" w:rsidRDefault="00BD517C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vAlign w:val="center"/>
          </w:tcPr>
          <w:p w14:paraId="17800EE5" w14:textId="766297CC" w:rsidR="00BD517C" w:rsidRPr="00BC2CD4" w:rsidRDefault="00BD517C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3393" w:type="dxa"/>
            <w:vAlign w:val="center"/>
          </w:tcPr>
          <w:p w14:paraId="26C81B0B" w14:textId="278CB140" w:rsidR="00BD517C" w:rsidRPr="00BC2CD4" w:rsidRDefault="00BD517C" w:rsidP="0096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МДК.02.02.</w:t>
            </w:r>
            <w:r w:rsidR="009603CA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документов</w:t>
            </w:r>
          </w:p>
        </w:tc>
        <w:tc>
          <w:tcPr>
            <w:tcW w:w="1080" w:type="dxa"/>
            <w:vAlign w:val="center"/>
          </w:tcPr>
          <w:p w14:paraId="65C24325" w14:textId="5593BDCB" w:rsidR="00BD517C" w:rsidRPr="00BC2CD4" w:rsidRDefault="00BD517C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14:paraId="57057B88" w14:textId="746CF142" w:rsidR="00097D3F" w:rsidRDefault="00B31C43" w:rsidP="00B3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24.03   </w:t>
            </w:r>
            <w:r w:rsidR="00BD517C">
              <w:rPr>
                <w:rFonts w:ascii="Times New Roman" w:hAnsi="Times New Roman"/>
                <w:b/>
                <w:sz w:val="24"/>
                <w:szCs w:val="24"/>
              </w:rPr>
              <w:t>№ 27</w:t>
            </w:r>
            <w:r w:rsidR="00BD517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27054C9" w14:textId="77777777" w:rsidR="00B31C43" w:rsidRDefault="00B31C43" w:rsidP="00B3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E4FF26" w14:textId="3AFA93A9" w:rsidR="00BD517C" w:rsidRDefault="00BD517C" w:rsidP="00BD5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517C">
              <w:rPr>
                <w:rFonts w:ascii="Times New Roman" w:hAnsi="Times New Roman"/>
                <w:sz w:val="24"/>
                <w:szCs w:val="24"/>
              </w:rPr>
              <w:t>Отличительные особенности оперативного хранения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F1D0596" w14:textId="737174FA" w:rsidR="00BD517C" w:rsidRDefault="00BD517C" w:rsidP="00BD5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материала лекции «</w:t>
            </w:r>
            <w:r w:rsidRPr="00BD517C">
              <w:rPr>
                <w:rFonts w:ascii="Times New Roman" w:hAnsi="Times New Roman"/>
                <w:sz w:val="24"/>
                <w:szCs w:val="24"/>
              </w:rPr>
              <w:t>Отличительные особенности оперативного хранения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76C087D" w14:textId="77777777" w:rsidR="00BD517C" w:rsidRDefault="00BD517C" w:rsidP="00BD517C">
            <w:pPr>
              <w:rPr>
                <w:rFonts w:ascii="Times New Roman" w:hAnsi="Times New Roman"/>
                <w:sz w:val="24"/>
                <w:szCs w:val="24"/>
              </w:rPr>
            </w:pPr>
            <w:r w:rsidRPr="00BD517C">
              <w:rPr>
                <w:rFonts w:ascii="Times New Roman" w:hAnsi="Times New Roman"/>
                <w:b/>
                <w:sz w:val="24"/>
                <w:szCs w:val="24"/>
              </w:rPr>
              <w:t>Задание на урок: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Изучить новый материал.</w:t>
            </w:r>
          </w:p>
          <w:p w14:paraId="568E5157" w14:textId="19CF1DA2" w:rsidR="00BD517C" w:rsidRDefault="00BD517C" w:rsidP="00BD517C">
            <w:pPr>
              <w:rPr>
                <w:rFonts w:ascii="Times New Roman" w:hAnsi="Times New Roman"/>
                <w:sz w:val="24"/>
                <w:szCs w:val="24"/>
              </w:rPr>
            </w:pPr>
            <w:r w:rsidRPr="00BD517C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/>
                <w:sz w:val="24"/>
                <w:szCs w:val="24"/>
              </w:rPr>
              <w:t>Составить алгоритм</w:t>
            </w:r>
            <w:r w:rsidRPr="00BD517C">
              <w:rPr>
                <w:rFonts w:ascii="Times New Roman" w:hAnsi="Times New Roman"/>
                <w:sz w:val="24"/>
                <w:szCs w:val="24"/>
              </w:rPr>
              <w:t xml:space="preserve"> оперативного хранения документов</w:t>
            </w:r>
          </w:p>
          <w:p w14:paraId="6896CD96" w14:textId="20B29023" w:rsidR="00BD517C" w:rsidRPr="00750E58" w:rsidRDefault="00BD517C" w:rsidP="00BD517C"/>
        </w:tc>
      </w:tr>
      <w:tr w:rsidR="00BD517C" w14:paraId="598CE08C" w14:textId="77777777" w:rsidTr="009603CA">
        <w:trPr>
          <w:trHeight w:val="3166"/>
        </w:trPr>
        <w:tc>
          <w:tcPr>
            <w:tcW w:w="772" w:type="dxa"/>
          </w:tcPr>
          <w:p w14:paraId="20711627" w14:textId="5634C002" w:rsidR="00BD517C" w:rsidRPr="00BF7D8C" w:rsidRDefault="00BD517C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2D6B87D9" w14:textId="20C23F1D" w:rsidR="00BD517C" w:rsidRPr="00277A71" w:rsidRDefault="00BD517C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3393" w:type="dxa"/>
            <w:vAlign w:val="center"/>
          </w:tcPr>
          <w:p w14:paraId="114753B8" w14:textId="59273D7A" w:rsidR="00BD517C" w:rsidRPr="00277A71" w:rsidRDefault="00BD517C" w:rsidP="0096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МДК.01.01.</w:t>
            </w:r>
            <w:r w:rsidR="009603CA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организации</w:t>
            </w:r>
          </w:p>
        </w:tc>
        <w:tc>
          <w:tcPr>
            <w:tcW w:w="1080" w:type="dxa"/>
            <w:vAlign w:val="center"/>
          </w:tcPr>
          <w:p w14:paraId="7863830C" w14:textId="1E2088D2" w:rsidR="00BD517C" w:rsidRPr="00277A71" w:rsidRDefault="00BD517C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14:paraId="0DCFC937" w14:textId="19BAA4CD" w:rsidR="00097D3F" w:rsidRDefault="00B31C43" w:rsidP="00B3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24.03    </w:t>
            </w:r>
            <w:r w:rsidR="00BD517C">
              <w:rPr>
                <w:rFonts w:ascii="Times New Roman" w:hAnsi="Times New Roman"/>
                <w:b/>
                <w:sz w:val="24"/>
                <w:szCs w:val="24"/>
              </w:rPr>
              <w:t>№ 25</w:t>
            </w:r>
            <w:r w:rsidR="00BD517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12D938A" w14:textId="7767013E" w:rsidR="00BD517C" w:rsidRDefault="00BD517C" w:rsidP="00BD5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517C">
              <w:rPr>
                <w:rFonts w:ascii="Times New Roman" w:hAnsi="Times New Roman"/>
                <w:sz w:val="24"/>
                <w:szCs w:val="24"/>
              </w:rPr>
              <w:t>Подпись, оттиск печати. Отметки: копия, исполнители, поступление документа. Идентификатор электронной подписи (реквизиты 22-30)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813B84E" w14:textId="4B870024" w:rsidR="00BD517C" w:rsidRPr="00BD517C" w:rsidRDefault="00BD517C" w:rsidP="00BD517C">
            <w:pPr>
              <w:rPr>
                <w:rFonts w:ascii="Times New Roman" w:hAnsi="Times New Roman"/>
                <w:sz w:val="24"/>
                <w:szCs w:val="24"/>
              </w:rPr>
            </w:pPr>
            <w:r w:rsidRPr="00BD517C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материала по </w:t>
            </w:r>
            <w:bookmarkStart w:id="0" w:name="_GoBack"/>
            <w:r w:rsidRPr="00BD517C">
              <w:rPr>
                <w:rFonts w:ascii="Times New Roman" w:hAnsi="Times New Roman"/>
                <w:b/>
                <w:sz w:val="24"/>
                <w:szCs w:val="24"/>
              </w:rPr>
              <w:t>учебнику</w:t>
            </w:r>
            <w:r w:rsidRPr="00BD517C">
              <w:rPr>
                <w:rFonts w:ascii="Times New Roman" w:hAnsi="Times New Roman"/>
                <w:sz w:val="24"/>
                <w:szCs w:val="24"/>
              </w:rPr>
              <w:t xml:space="preserve"> «Подпись, оттиск печати. Отметки: копия, исполнители, поступ</w:t>
            </w:r>
            <w:bookmarkEnd w:id="0"/>
            <w:r w:rsidRPr="00BD517C">
              <w:rPr>
                <w:rFonts w:ascii="Times New Roman" w:hAnsi="Times New Roman"/>
                <w:sz w:val="24"/>
                <w:szCs w:val="24"/>
              </w:rPr>
              <w:t>ление документа. Идентификатор электронной подписи (реквизиты 22-30)»</w:t>
            </w:r>
            <w:r w:rsidR="0009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Л.А.Румынина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§5.3, стр.69-79</w:t>
            </w:r>
            <w:r w:rsidRPr="00BD51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9264DF" w14:textId="77777777" w:rsidR="00BD517C" w:rsidRPr="00BD517C" w:rsidRDefault="00BD517C" w:rsidP="00BD517C">
            <w:pPr>
              <w:rPr>
                <w:rFonts w:ascii="Times New Roman" w:hAnsi="Times New Roman"/>
                <w:sz w:val="24"/>
                <w:szCs w:val="24"/>
              </w:rPr>
            </w:pPr>
            <w:r w:rsidRPr="00097D3F">
              <w:rPr>
                <w:rFonts w:ascii="Times New Roman" w:hAnsi="Times New Roman"/>
                <w:b/>
                <w:sz w:val="24"/>
                <w:szCs w:val="24"/>
              </w:rPr>
              <w:t>Задание на урок</w:t>
            </w:r>
            <w:r w:rsidRPr="00BD517C">
              <w:rPr>
                <w:rFonts w:ascii="Times New Roman" w:hAnsi="Times New Roman"/>
                <w:sz w:val="24"/>
                <w:szCs w:val="24"/>
              </w:rPr>
              <w:t>: Изучить новый материал.</w:t>
            </w:r>
          </w:p>
          <w:p w14:paraId="1CA74EF5" w14:textId="0CD6EEA8" w:rsidR="00BD517C" w:rsidRPr="00277A71" w:rsidRDefault="00BD517C" w:rsidP="0009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  <w:r w:rsidRPr="00BD517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пособие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Н.М.Пожникова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Практикум по предмету «Документы, корреспонденция и делопроизводство», </w:t>
            </w:r>
            <w:r w:rsidR="00034E38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/>
                <w:sz w:val="24"/>
                <w:szCs w:val="24"/>
              </w:rPr>
              <w:t>упр.№ 32, № 34, стр. 15</w:t>
            </w:r>
          </w:p>
        </w:tc>
      </w:tr>
    </w:tbl>
    <w:p w14:paraId="277F4248" w14:textId="77777777" w:rsidR="009603CA" w:rsidRDefault="009603C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1043"/>
        <w:gridCol w:w="3393"/>
        <w:gridCol w:w="1080"/>
        <w:gridCol w:w="8272"/>
      </w:tblGrid>
      <w:tr w:rsidR="00BD517C" w14:paraId="1190E63D" w14:textId="77777777" w:rsidTr="009603CA">
        <w:trPr>
          <w:trHeight w:val="1407"/>
        </w:trPr>
        <w:tc>
          <w:tcPr>
            <w:tcW w:w="772" w:type="dxa"/>
            <w:vAlign w:val="center"/>
          </w:tcPr>
          <w:p w14:paraId="0C8F4902" w14:textId="6DDF3849" w:rsidR="00BD517C" w:rsidRPr="00277A71" w:rsidRDefault="00BD517C" w:rsidP="00EF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43" w:type="dxa"/>
            <w:vAlign w:val="center"/>
          </w:tcPr>
          <w:p w14:paraId="6FF085A6" w14:textId="762DEB54" w:rsidR="00BD517C" w:rsidRPr="00277A71" w:rsidRDefault="00034E38" w:rsidP="000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 11</w:t>
            </w:r>
          </w:p>
        </w:tc>
        <w:tc>
          <w:tcPr>
            <w:tcW w:w="3393" w:type="dxa"/>
            <w:vAlign w:val="center"/>
          </w:tcPr>
          <w:p w14:paraId="79442CC9" w14:textId="35562A83" w:rsidR="00BD517C" w:rsidRPr="00277A71" w:rsidRDefault="00034E38" w:rsidP="000E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МДК.01.01.</w:t>
            </w:r>
            <w:r w:rsidR="000E5999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организации</w:t>
            </w:r>
          </w:p>
        </w:tc>
        <w:tc>
          <w:tcPr>
            <w:tcW w:w="1080" w:type="dxa"/>
            <w:vAlign w:val="center"/>
          </w:tcPr>
          <w:p w14:paraId="4777020C" w14:textId="600CE7E4" w:rsidR="00BD517C" w:rsidRPr="00277A71" w:rsidRDefault="00034E38" w:rsidP="000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2" w:type="dxa"/>
          </w:tcPr>
          <w:p w14:paraId="000BC9B2" w14:textId="5F455448" w:rsidR="00F27245" w:rsidRDefault="00F27245" w:rsidP="00F27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26.03.2020</w:t>
            </w:r>
          </w:p>
          <w:p w14:paraId="4F56316F" w14:textId="77777777" w:rsidR="00097D3F" w:rsidRPr="00097D3F" w:rsidRDefault="00097D3F" w:rsidP="00F27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33FB9" w14:textId="77777777" w:rsidR="00097D3F" w:rsidRDefault="00F27245" w:rsidP="00BD517C">
            <w:r>
              <w:rPr>
                <w:rFonts w:ascii="Times New Roman" w:hAnsi="Times New Roman" w:cs="Times New Roman"/>
                <w:sz w:val="24"/>
                <w:szCs w:val="24"/>
              </w:rPr>
              <w:t>№ 292:</w:t>
            </w:r>
            <w:r>
              <w:t xml:space="preserve"> </w:t>
            </w:r>
          </w:p>
          <w:p w14:paraId="3750CE25" w14:textId="4FA07239" w:rsidR="00BD517C" w:rsidRPr="00097D3F" w:rsidRDefault="00F27245" w:rsidP="00BD5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107: «Решение ситуационных задач по теме «Электробезопасность»</w:t>
            </w:r>
          </w:p>
          <w:p w14:paraId="75181CEE" w14:textId="77777777" w:rsidR="00097D3F" w:rsidRDefault="00097D3F" w:rsidP="0009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Ответы на контрольные вопросы -1 ч;</w:t>
            </w:r>
          </w:p>
          <w:p w14:paraId="2B678D98" w14:textId="77777777" w:rsidR="00F27245" w:rsidRDefault="00F27245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3E844" w14:textId="77777777" w:rsidR="00097D3F" w:rsidRDefault="00F27245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293: </w:t>
            </w:r>
          </w:p>
          <w:p w14:paraId="1045B760" w14:textId="6F350EBE" w:rsidR="00F27245" w:rsidRDefault="00F27245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знаний по теме: «Защита человека от вредных производственных факторов, пожарная безопасность; электробезопасность делопроизводителя»</w:t>
            </w:r>
            <w:r w:rsidR="00097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(тестирование)</w:t>
            </w:r>
          </w:p>
          <w:p w14:paraId="391AD757" w14:textId="6F530111" w:rsidR="00097D3F" w:rsidRDefault="00097D3F" w:rsidP="0009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F0F69">
              <w:rPr>
                <w:rFonts w:ascii="Times New Roman" w:hAnsi="Times New Roman" w:cs="Times New Roman"/>
                <w:sz w:val="24"/>
                <w:szCs w:val="24"/>
              </w:rPr>
              <w:t>Повторить конспект</w:t>
            </w:r>
          </w:p>
          <w:p w14:paraId="3EAFC275" w14:textId="77777777" w:rsidR="00F27245" w:rsidRDefault="00F27245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3CBDB" w14:textId="5E5CDDFD" w:rsidR="00F27245" w:rsidRDefault="00F27245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294: </w:t>
            </w:r>
            <w:r w:rsidRPr="00F2724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 теме: «Защита человека от вредных производственных факторов, пожарная безопасность; электробезопасность делопроизводителя»</w:t>
            </w:r>
            <w:r w:rsidR="00EF0F69">
              <w:rPr>
                <w:rFonts w:ascii="Times New Roman" w:hAnsi="Times New Roman" w:cs="Times New Roman"/>
                <w:sz w:val="24"/>
                <w:szCs w:val="24"/>
              </w:rPr>
              <w:t xml:space="preserve"> (тестирование)</w:t>
            </w:r>
          </w:p>
          <w:p w14:paraId="0FA76787" w14:textId="66DA5534" w:rsidR="00EF0F69" w:rsidRDefault="00097D3F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F0F69" w:rsidRPr="00EF0F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конспект</w:t>
            </w:r>
          </w:p>
          <w:p w14:paraId="618387CE" w14:textId="2BBD13A5" w:rsidR="00097D3F" w:rsidRDefault="00097D3F" w:rsidP="00097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E862C" w14:textId="17FE74CB" w:rsidR="00F27245" w:rsidRDefault="00F27245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295: </w:t>
            </w:r>
            <w:r w:rsidRPr="00F27245">
              <w:rPr>
                <w:rFonts w:ascii="Times New Roman" w:hAnsi="Times New Roman" w:cs="Times New Roman"/>
                <w:sz w:val="24"/>
                <w:szCs w:val="24"/>
              </w:rPr>
              <w:t>Виды производственного освещения</w:t>
            </w:r>
          </w:p>
          <w:p w14:paraId="7E854CC2" w14:textId="77777777" w:rsidR="00EF0F69" w:rsidRPr="00097D3F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материала лекции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 xml:space="preserve"> «Виды производственного освещения»</w:t>
            </w:r>
          </w:p>
          <w:p w14:paraId="5ADEA6BC" w14:textId="77777777" w:rsidR="00EF0F69" w:rsidRPr="00097D3F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урок: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новый материал.</w:t>
            </w:r>
          </w:p>
          <w:p w14:paraId="2AAF68AB" w14:textId="77777777" w:rsidR="00EF0F69" w:rsidRPr="00097D3F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опорный конспект.</w:t>
            </w:r>
          </w:p>
          <w:p w14:paraId="17D33D75" w14:textId="77777777" w:rsidR="00F27245" w:rsidRDefault="00F27245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95D57" w14:textId="26E18A6A" w:rsidR="00F27245" w:rsidRDefault="00F27245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296: </w:t>
            </w:r>
            <w:r w:rsidRPr="00F27245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пользователя ЭВМ</w:t>
            </w:r>
          </w:p>
          <w:p w14:paraId="788FF634" w14:textId="77777777" w:rsidR="00EF0F69" w:rsidRPr="00097D3F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материала лекции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рабочего места пользователя ЭВМ»</w:t>
            </w:r>
          </w:p>
          <w:p w14:paraId="45E52B0B" w14:textId="77777777" w:rsidR="00EF0F69" w:rsidRPr="00097D3F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урок: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новый материал.</w:t>
            </w:r>
          </w:p>
          <w:p w14:paraId="03B10C1B" w14:textId="77777777" w:rsidR="00EF0F69" w:rsidRPr="00097D3F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опорный конспект.</w:t>
            </w:r>
          </w:p>
          <w:p w14:paraId="3587D80E" w14:textId="77777777" w:rsidR="00F27245" w:rsidRDefault="00F27245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858DE" w14:textId="4AA39158" w:rsidR="00F27245" w:rsidRDefault="00F27245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297: </w:t>
            </w:r>
            <w:r w:rsidRPr="00F27245">
              <w:rPr>
                <w:rFonts w:ascii="Times New Roman" w:hAnsi="Times New Roman" w:cs="Times New Roman"/>
                <w:sz w:val="24"/>
                <w:szCs w:val="24"/>
              </w:rPr>
              <w:t>Эргономические показатели</w:t>
            </w:r>
          </w:p>
          <w:p w14:paraId="3DB7F8E3" w14:textId="77777777" w:rsidR="00EF0F69" w:rsidRPr="00097D3F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материала лекции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 xml:space="preserve"> «Эргономические показатели»</w:t>
            </w:r>
          </w:p>
          <w:p w14:paraId="55D3FAB9" w14:textId="77777777" w:rsidR="00EF0F69" w:rsidRPr="00097D3F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урок: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новый материал.</w:t>
            </w:r>
          </w:p>
          <w:p w14:paraId="40467861" w14:textId="77777777" w:rsidR="00EF0F69" w:rsidRPr="00097D3F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опорный конспект.</w:t>
            </w:r>
          </w:p>
          <w:p w14:paraId="71BC6927" w14:textId="77777777" w:rsidR="00F27245" w:rsidRDefault="00F27245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B022A" w14:textId="77777777" w:rsidR="00EF0F69" w:rsidRDefault="00EF0F69" w:rsidP="00F27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6E4C0F" w14:textId="77777777" w:rsidR="009603CA" w:rsidRDefault="009603CA" w:rsidP="00F27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68B405" w14:textId="77777777" w:rsidR="009603CA" w:rsidRDefault="009603CA" w:rsidP="00F27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CECBC1" w14:textId="77777777" w:rsidR="009603CA" w:rsidRDefault="009603CA" w:rsidP="00F27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998A46" w14:textId="78E4895C" w:rsidR="00F27245" w:rsidRDefault="00F27245" w:rsidP="00F27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28.03.2020</w:t>
            </w:r>
          </w:p>
          <w:p w14:paraId="594AE2A0" w14:textId="77777777" w:rsidR="00097D3F" w:rsidRPr="00097D3F" w:rsidRDefault="00097D3F" w:rsidP="00F27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6D992" w14:textId="288665A2" w:rsidR="00EF0F69" w:rsidRPr="00EF0F69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298</w:t>
            </w:r>
            <w:r w:rsidR="00F272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27245">
              <w:t xml:space="preserve"> </w:t>
            </w:r>
            <w:r w:rsidRPr="00EF0F69">
              <w:rPr>
                <w:rFonts w:ascii="Times New Roman" w:hAnsi="Times New Roman" w:cs="Times New Roman"/>
                <w:sz w:val="24"/>
                <w:szCs w:val="24"/>
              </w:rPr>
              <w:t>Оптимальные режимы труда и отдыха при работе с компьютером</w:t>
            </w:r>
          </w:p>
          <w:p w14:paraId="19B9AB59" w14:textId="5E421758" w:rsidR="00EF0F69" w:rsidRPr="00EF0F69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69">
              <w:rPr>
                <w:rFonts w:ascii="Times New Roman" w:hAnsi="Times New Roman" w:cs="Times New Roman"/>
                <w:sz w:val="24"/>
                <w:szCs w:val="24"/>
              </w:rPr>
              <w:t>Изучение материала лекции «Оптимальные режимы труда и отдыха при работе с компьютером»</w:t>
            </w:r>
          </w:p>
          <w:p w14:paraId="02EF261D" w14:textId="04E955D9" w:rsidR="00EF0F69" w:rsidRPr="00EF0F69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6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</w:t>
            </w:r>
            <w:r w:rsidRPr="00EF0F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10F93">
              <w:rPr>
                <w:rFonts w:ascii="Times New Roman" w:hAnsi="Times New Roman"/>
                <w:sz w:val="24"/>
                <w:szCs w:val="24"/>
              </w:rPr>
              <w:t xml:space="preserve">Учебное пособие: </w:t>
            </w:r>
            <w:proofErr w:type="spellStart"/>
            <w:r w:rsidR="00810F93">
              <w:rPr>
                <w:rFonts w:ascii="Times New Roman" w:hAnsi="Times New Roman"/>
                <w:sz w:val="24"/>
                <w:szCs w:val="24"/>
              </w:rPr>
              <w:t>Н.М.Пожникова</w:t>
            </w:r>
            <w:proofErr w:type="spellEnd"/>
            <w:r w:rsidR="00810F93">
              <w:rPr>
                <w:rFonts w:ascii="Times New Roman" w:hAnsi="Times New Roman"/>
                <w:sz w:val="24"/>
                <w:szCs w:val="24"/>
              </w:rPr>
              <w:t>. Практикум по предмету «Документы, корреспонденция и делопроизводство», выполнить упр.№ 12, стр. 7</w:t>
            </w:r>
          </w:p>
          <w:p w14:paraId="075AA52E" w14:textId="78FC2F8B" w:rsidR="00F27245" w:rsidRPr="00EF0F69" w:rsidRDefault="00EF0F69" w:rsidP="00EF0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  <w:r w:rsidR="00810F93">
              <w:rPr>
                <w:rFonts w:ascii="Times New Roman" w:hAnsi="Times New Roman"/>
                <w:sz w:val="24"/>
                <w:szCs w:val="24"/>
              </w:rPr>
              <w:t xml:space="preserve">Учебное </w:t>
            </w:r>
            <w:proofErr w:type="gramStart"/>
            <w:r w:rsidR="00810F93">
              <w:rPr>
                <w:rFonts w:ascii="Times New Roman" w:hAnsi="Times New Roman"/>
                <w:sz w:val="24"/>
                <w:szCs w:val="24"/>
              </w:rPr>
              <w:t>пособие :</w:t>
            </w:r>
            <w:proofErr w:type="gramEnd"/>
            <w:r w:rsidR="0081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0F93">
              <w:rPr>
                <w:rFonts w:ascii="Times New Roman" w:hAnsi="Times New Roman"/>
                <w:sz w:val="24"/>
                <w:szCs w:val="24"/>
              </w:rPr>
              <w:t>Н.М.Пожникова</w:t>
            </w:r>
            <w:proofErr w:type="spellEnd"/>
            <w:r w:rsidR="00810F93">
              <w:rPr>
                <w:rFonts w:ascii="Times New Roman" w:hAnsi="Times New Roman"/>
                <w:sz w:val="24"/>
                <w:szCs w:val="24"/>
              </w:rPr>
              <w:t>. Практикум по предмету «Документы, корреспонденция и делопроизводство», выполнить упр.№ 13, стр. 7</w:t>
            </w:r>
          </w:p>
          <w:p w14:paraId="3B7F9207" w14:textId="77777777" w:rsidR="00F27245" w:rsidRDefault="00F27245" w:rsidP="00F2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C0995" w14:textId="780B4663" w:rsidR="00EF0F69" w:rsidRPr="00EF0F69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299</w:t>
            </w:r>
            <w:r w:rsidR="00F272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0F6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упражнений: составление схем </w:t>
            </w:r>
            <w:r w:rsidR="00810F93">
              <w:rPr>
                <w:rFonts w:ascii="Times New Roman" w:hAnsi="Times New Roman" w:cs="Times New Roman"/>
                <w:sz w:val="24"/>
                <w:szCs w:val="24"/>
              </w:rPr>
              <w:t>рабочего места секретаря</w:t>
            </w:r>
            <w:r w:rsidRPr="00EF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C9C8F59" w14:textId="63984643" w:rsidR="00EF0F69" w:rsidRPr="00097D3F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урок: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F93">
              <w:rPr>
                <w:rFonts w:ascii="Times New Roman" w:hAnsi="Times New Roman" w:cs="Times New Roman"/>
                <w:sz w:val="24"/>
                <w:szCs w:val="24"/>
              </w:rPr>
              <w:t>Выполнить схему рабочего места секретаря.</w:t>
            </w:r>
          </w:p>
          <w:p w14:paraId="3D3417B5" w14:textId="049E6C76" w:rsidR="00EF0F69" w:rsidRPr="00097D3F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F9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="00810F93">
              <w:rPr>
                <w:rFonts w:ascii="Times New Roman" w:hAnsi="Times New Roman" w:cs="Times New Roman"/>
                <w:sz w:val="24"/>
                <w:szCs w:val="24"/>
              </w:rPr>
              <w:t>доклад :</w:t>
            </w:r>
            <w:proofErr w:type="gramEnd"/>
            <w:r w:rsidR="00810F9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рабочего места секретаря»</w:t>
            </w:r>
          </w:p>
          <w:p w14:paraId="548482A9" w14:textId="77777777" w:rsidR="00F27245" w:rsidRDefault="00F27245" w:rsidP="00F2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B04C8" w14:textId="77777777" w:rsidR="00EF0F69" w:rsidRPr="00EF0F69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300</w:t>
            </w:r>
            <w:r w:rsidR="00F272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0F6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упражнений: составление схем рабочего места делопроизводителя»</w:t>
            </w:r>
          </w:p>
          <w:p w14:paraId="3597D73C" w14:textId="08B9A1BF" w:rsidR="00810F93" w:rsidRPr="00097D3F" w:rsidRDefault="00810F93" w:rsidP="0081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урок: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схему рабочего места делопроизводителя.</w:t>
            </w:r>
          </w:p>
          <w:p w14:paraId="1D28E141" w14:textId="4777AB9E" w:rsidR="00810F93" w:rsidRPr="00097D3F" w:rsidRDefault="00810F93" w:rsidP="0081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доклад: «Организация рабочего места делопроизводителя»</w:t>
            </w:r>
          </w:p>
          <w:p w14:paraId="7A956176" w14:textId="61D4A040" w:rsidR="00F27245" w:rsidRDefault="00F27245" w:rsidP="00F2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CD2F5" w14:textId="77777777" w:rsidR="00EF0F69" w:rsidRPr="00EF0F69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301</w:t>
            </w:r>
            <w:r w:rsidR="00F272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0F6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упражнений: составление комплекса упражнений для снятия утомления»</w:t>
            </w:r>
          </w:p>
          <w:p w14:paraId="1733AB0D" w14:textId="3FFEDF44" w:rsidR="00EF0F69" w:rsidRPr="00EF0F69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6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</w:t>
            </w:r>
            <w:r w:rsidRPr="00EF0F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10F9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алгоритмов </w:t>
            </w:r>
            <w:r w:rsidR="00810F93" w:rsidRPr="00EF0F69">
              <w:rPr>
                <w:rFonts w:ascii="Times New Roman" w:hAnsi="Times New Roman" w:cs="Times New Roman"/>
                <w:sz w:val="24"/>
                <w:szCs w:val="24"/>
              </w:rPr>
              <w:t>упражнений для снятия утомления</w:t>
            </w:r>
          </w:p>
          <w:p w14:paraId="3435BD8F" w14:textId="34AACAE0" w:rsidR="00EF0F69" w:rsidRPr="00EF0F69" w:rsidRDefault="00EF0F69" w:rsidP="00EF0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  <w:r w:rsidR="00810F93" w:rsidRPr="00810F93">
              <w:rPr>
                <w:rFonts w:ascii="Times New Roman" w:hAnsi="Times New Roman" w:cs="Times New Roman"/>
                <w:sz w:val="24"/>
                <w:szCs w:val="24"/>
              </w:rPr>
              <w:t>Выполнить доклад</w:t>
            </w:r>
            <w:r w:rsidR="00810F93" w:rsidRPr="00810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F93" w:rsidRPr="00810F93">
              <w:rPr>
                <w:rFonts w:ascii="Times New Roman" w:hAnsi="Times New Roman" w:cs="Times New Roman"/>
                <w:sz w:val="24"/>
                <w:szCs w:val="24"/>
              </w:rPr>
              <w:t>«Составление комплекса упражнений для снятия утомления»»</w:t>
            </w:r>
          </w:p>
          <w:p w14:paraId="28E4FFE0" w14:textId="625E08CF" w:rsidR="00097D3F" w:rsidRDefault="00097D3F" w:rsidP="00F2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A7396" w14:textId="77777777" w:rsidR="00EF0F69" w:rsidRPr="00EF0F69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  <w:r w:rsidR="00F272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0F69">
              <w:rPr>
                <w:rFonts w:ascii="Times New Roman" w:hAnsi="Times New Roman" w:cs="Times New Roman"/>
                <w:sz w:val="24"/>
                <w:szCs w:val="24"/>
              </w:rPr>
              <w:t>Виды инструктажей. Инструкции</w:t>
            </w:r>
          </w:p>
          <w:p w14:paraId="028A0A59" w14:textId="1162BB57" w:rsidR="00EF0F69" w:rsidRPr="00097D3F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материала лекции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F0F69">
              <w:rPr>
                <w:rFonts w:ascii="Times New Roman" w:hAnsi="Times New Roman" w:cs="Times New Roman"/>
                <w:sz w:val="24"/>
                <w:szCs w:val="24"/>
              </w:rPr>
              <w:t>Виды инструктажей. Инструкции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BB9B54" w14:textId="77777777" w:rsidR="00EF0F69" w:rsidRPr="00097D3F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урок: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новый материал.</w:t>
            </w:r>
          </w:p>
          <w:p w14:paraId="2C429254" w14:textId="77777777" w:rsidR="00EF0F69" w:rsidRPr="00097D3F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опорный конспект.</w:t>
            </w:r>
          </w:p>
          <w:p w14:paraId="78495C49" w14:textId="204FB437" w:rsidR="00097D3F" w:rsidRDefault="00097D3F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E81D8" w14:textId="77777777" w:rsidR="009603CA" w:rsidRDefault="009603CA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7E7AE" w14:textId="77777777" w:rsidR="009603CA" w:rsidRPr="00097D3F" w:rsidRDefault="009603CA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8325A" w14:textId="23BCE82C" w:rsidR="00097D3F" w:rsidRPr="00097D3F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303</w:t>
            </w:r>
            <w:r w:rsidR="00F272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0F69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монитором</w:t>
            </w:r>
          </w:p>
          <w:p w14:paraId="26205377" w14:textId="7246C2F5" w:rsidR="00EF0F69" w:rsidRPr="00097D3F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материала лекции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F0F69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монитором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12EC164" w14:textId="77777777" w:rsidR="00EF0F69" w:rsidRPr="00097D3F" w:rsidRDefault="00EF0F69" w:rsidP="00E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урок: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новый материал.</w:t>
            </w:r>
          </w:p>
          <w:p w14:paraId="3B9656E8" w14:textId="1E6B7DD6" w:rsidR="001B7681" w:rsidRPr="00F27245" w:rsidRDefault="00EF0F69" w:rsidP="00F4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3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 w:rsidRPr="00097D3F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опорный конспект.</w:t>
            </w:r>
          </w:p>
        </w:tc>
      </w:tr>
      <w:tr w:rsidR="001B7681" w14:paraId="0DE3CBDF" w14:textId="77777777" w:rsidTr="009603CA">
        <w:trPr>
          <w:trHeight w:val="4667"/>
        </w:trPr>
        <w:tc>
          <w:tcPr>
            <w:tcW w:w="772" w:type="dxa"/>
          </w:tcPr>
          <w:p w14:paraId="7EDD7179" w14:textId="181E1C74" w:rsidR="001B7681" w:rsidRPr="00604AEF" w:rsidRDefault="001B7681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43" w:type="dxa"/>
          </w:tcPr>
          <w:p w14:paraId="10571B75" w14:textId="0E1F32DE" w:rsidR="001B7681" w:rsidRPr="00604AEF" w:rsidRDefault="001B7681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3393" w:type="dxa"/>
          </w:tcPr>
          <w:p w14:paraId="78C50B93" w14:textId="0F9A557C" w:rsidR="001B7681" w:rsidRPr="00290EB9" w:rsidRDefault="001B7681" w:rsidP="00BD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B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080" w:type="dxa"/>
          </w:tcPr>
          <w:p w14:paraId="3A5A0FD2" w14:textId="183C10A2" w:rsidR="001B7681" w:rsidRPr="00604AEF" w:rsidRDefault="00D11297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2" w:type="dxa"/>
          </w:tcPr>
          <w:p w14:paraId="1BDEDD97" w14:textId="016B6F42" w:rsidR="00E355EF" w:rsidRPr="009603CA" w:rsidRDefault="009603CA" w:rsidP="001C7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24.03 </w:t>
            </w:r>
            <w:r w:rsidR="00D11297" w:rsidRPr="009603CA">
              <w:rPr>
                <w:rFonts w:ascii="Times New Roman" w:hAnsi="Times New Roman" w:cs="Times New Roman"/>
                <w:b/>
                <w:sz w:val="24"/>
                <w:szCs w:val="24"/>
              </w:rPr>
              <w:t>№ 55:</w:t>
            </w:r>
          </w:p>
          <w:p w14:paraId="28E7EC32" w14:textId="73721FF1" w:rsidR="001B7681" w:rsidRDefault="00E355EF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«Производство аммиака: сырье,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1297">
              <w:rPr>
                <w:rFonts w:ascii="Times New Roman" w:hAnsi="Times New Roman" w:cs="Times New Roman"/>
                <w:sz w:val="24"/>
                <w:szCs w:val="24"/>
              </w:rPr>
              <w:t>паратура</w:t>
            </w:r>
            <w:proofErr w:type="spellEnd"/>
            <w:r w:rsidR="00D11297">
              <w:rPr>
                <w:rFonts w:ascii="Times New Roman" w:hAnsi="Times New Roman" w:cs="Times New Roman"/>
                <w:sz w:val="24"/>
                <w:szCs w:val="24"/>
              </w:rPr>
              <w:t>, научные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принципы»</w:t>
            </w:r>
            <w:r w:rsidR="002B40D1">
              <w:rPr>
                <w:rFonts w:ascii="Times New Roman" w:hAnsi="Times New Roman" w:cs="Times New Roman"/>
                <w:sz w:val="24"/>
                <w:szCs w:val="24"/>
              </w:rPr>
              <w:t xml:space="preserve"> (лекция)</w:t>
            </w:r>
          </w:p>
          <w:p w14:paraId="216CE649" w14:textId="7C40628C" w:rsidR="003E7CEC" w:rsidRPr="00EF0F69" w:rsidRDefault="003E7CEC" w:rsidP="003E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6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</w:t>
            </w:r>
            <w:r w:rsidRPr="00EF0F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40D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14:paraId="69CB3A3C" w14:textId="4D119AC1" w:rsidR="003E7CEC" w:rsidRPr="00EF0F69" w:rsidRDefault="003E7CEC" w:rsidP="003E7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14:paraId="751D6E07" w14:textId="7DAC549C" w:rsidR="001743B4" w:rsidRDefault="001743B4" w:rsidP="0017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стр.98. Выполнить упр. № 7</w:t>
            </w:r>
          </w:p>
          <w:p w14:paraId="645D0DEF" w14:textId="77777777" w:rsidR="00E355EF" w:rsidRDefault="00E355EF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C6682" w14:textId="7EF02F45" w:rsidR="00E355EF" w:rsidRPr="009603CA" w:rsidRDefault="009603CA" w:rsidP="001C7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25.03 </w:t>
            </w:r>
            <w:r w:rsidR="00E355EF" w:rsidRPr="009603CA">
              <w:rPr>
                <w:rFonts w:ascii="Times New Roman" w:hAnsi="Times New Roman" w:cs="Times New Roman"/>
                <w:b/>
                <w:sz w:val="24"/>
                <w:szCs w:val="24"/>
              </w:rPr>
              <w:t>№ 56:</w:t>
            </w:r>
          </w:p>
          <w:p w14:paraId="0EE65ABA" w14:textId="77777777" w:rsidR="00E355EF" w:rsidRDefault="00E355EF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«Систематизация знаний по теме: «Химические реакции»</w:t>
            </w:r>
          </w:p>
          <w:p w14:paraId="1F04201F" w14:textId="68AB719F" w:rsidR="001743B4" w:rsidRPr="00EF0F69" w:rsidRDefault="001743B4" w:rsidP="0017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6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</w:t>
            </w:r>
            <w:r w:rsidRPr="00EF0F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стр.97. Выполнить упр. № 2,3</w:t>
            </w:r>
          </w:p>
          <w:p w14:paraId="48DDC612" w14:textId="77777777" w:rsidR="001743B4" w:rsidRPr="00EF0F69" w:rsidRDefault="001743B4" w:rsidP="0017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14:paraId="7F048E75" w14:textId="03C81AE3" w:rsidR="001743B4" w:rsidRDefault="001743B4" w:rsidP="0017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стр.98. Выполнить упр. № 6</w:t>
            </w:r>
          </w:p>
          <w:p w14:paraId="363357A1" w14:textId="77777777" w:rsidR="00E355EF" w:rsidRDefault="00E355EF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2C6BE" w14:textId="77777777" w:rsidR="001743B4" w:rsidRDefault="001743B4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58EF5" w14:textId="2322992E" w:rsidR="00E355EF" w:rsidRPr="009603CA" w:rsidRDefault="009603CA" w:rsidP="001C7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26.03. </w:t>
            </w:r>
            <w:r w:rsidR="00E355EF" w:rsidRPr="009603CA">
              <w:rPr>
                <w:rFonts w:ascii="Times New Roman" w:hAnsi="Times New Roman" w:cs="Times New Roman"/>
                <w:b/>
                <w:sz w:val="24"/>
                <w:szCs w:val="24"/>
              </w:rPr>
              <w:t>№ 57:</w:t>
            </w:r>
          </w:p>
          <w:p w14:paraId="2C1DCA3A" w14:textId="2EBC1DA7" w:rsidR="00E355EF" w:rsidRPr="00604AEF" w:rsidRDefault="00E355EF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«Контрольная работа № 3</w:t>
            </w:r>
            <w:r w:rsidR="00174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темам: Классификация неорганических соединений и их свойства», «Химические реакции»</w:t>
            </w:r>
          </w:p>
        </w:tc>
      </w:tr>
      <w:tr w:rsidR="001B7681" w14:paraId="5A1FAAFA" w14:textId="77777777" w:rsidTr="009603CA">
        <w:trPr>
          <w:trHeight w:val="3528"/>
        </w:trPr>
        <w:tc>
          <w:tcPr>
            <w:tcW w:w="772" w:type="dxa"/>
          </w:tcPr>
          <w:p w14:paraId="610B2FF9" w14:textId="0C0C0C99" w:rsidR="001B7681" w:rsidRDefault="002E625B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14:paraId="053C5B0C" w14:textId="0BEF1A01" w:rsidR="001B7681" w:rsidRDefault="001B7681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3393" w:type="dxa"/>
          </w:tcPr>
          <w:p w14:paraId="777D8AF0" w14:textId="27864546" w:rsidR="001B7681" w:rsidRPr="00604AEF" w:rsidRDefault="001C7C18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B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080" w:type="dxa"/>
          </w:tcPr>
          <w:p w14:paraId="26480024" w14:textId="47EC9887" w:rsidR="001B7681" w:rsidRPr="00604AEF" w:rsidRDefault="00D11297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2" w:type="dxa"/>
          </w:tcPr>
          <w:p w14:paraId="76D08DEF" w14:textId="2C8B4430" w:rsidR="0097290C" w:rsidRPr="0097290C" w:rsidRDefault="0097290C" w:rsidP="0097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29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25.03.20</w:t>
            </w:r>
          </w:p>
          <w:p w14:paraId="39E1F546" w14:textId="77777777" w:rsidR="0097290C" w:rsidRDefault="0097290C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B2D63" w14:textId="77777777" w:rsidR="001B7681" w:rsidRDefault="00E355EF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45:</w:t>
            </w:r>
          </w:p>
          <w:p w14:paraId="00CE9E60" w14:textId="77777777" w:rsidR="00E355EF" w:rsidRDefault="00E355EF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«Классификация химических реакций»</w:t>
            </w:r>
          </w:p>
          <w:p w14:paraId="415C8B16" w14:textId="269FD63F" w:rsidR="0097290C" w:rsidRPr="001C7C18" w:rsidRDefault="002E625B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6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</w:t>
            </w:r>
            <w:r w:rsidRPr="00EF0F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</w:t>
            </w:r>
            <w:r w:rsidRPr="001C7C1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97290C" w:rsidRPr="001C7C1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конспект</w:t>
            </w:r>
          </w:p>
          <w:p w14:paraId="119E6B45" w14:textId="165097B9" w:rsidR="00E355EF" w:rsidRPr="001C7C18" w:rsidRDefault="002B40D1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18">
              <w:rPr>
                <w:rFonts w:ascii="Times New Roman" w:hAnsi="Times New Roman"/>
                <w:sz w:val="24"/>
                <w:szCs w:val="24"/>
              </w:rPr>
              <w:t xml:space="preserve">Учебник: </w:t>
            </w:r>
            <w:proofErr w:type="spellStart"/>
            <w:r w:rsidRPr="001C7C18">
              <w:rPr>
                <w:rFonts w:ascii="Times New Roman" w:hAnsi="Times New Roman"/>
                <w:sz w:val="24"/>
                <w:szCs w:val="24"/>
              </w:rPr>
              <w:t>О.С.Габриелян</w:t>
            </w:r>
            <w:proofErr w:type="spellEnd"/>
            <w:r w:rsidRPr="001C7C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743B4" w:rsidRPr="001C7C18">
              <w:rPr>
                <w:rFonts w:ascii="Times New Roman" w:hAnsi="Times New Roman"/>
                <w:sz w:val="24"/>
                <w:szCs w:val="24"/>
              </w:rPr>
              <w:t>§6.1, стр.93-97</w:t>
            </w:r>
            <w:r w:rsidRPr="001C7C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9698F8" w14:textId="77777777" w:rsidR="001743B4" w:rsidRPr="001C7C18" w:rsidRDefault="001743B4" w:rsidP="0017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14:paraId="6F7730B1" w14:textId="1E48C14D" w:rsidR="001743B4" w:rsidRPr="001C7C18" w:rsidRDefault="001743B4" w:rsidP="0017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18">
              <w:rPr>
                <w:rFonts w:ascii="Times New Roman" w:hAnsi="Times New Roman"/>
                <w:sz w:val="24"/>
                <w:szCs w:val="24"/>
              </w:rPr>
              <w:t xml:space="preserve">Учебник: </w:t>
            </w:r>
            <w:proofErr w:type="spellStart"/>
            <w:r w:rsidRPr="001C7C18">
              <w:rPr>
                <w:rFonts w:ascii="Times New Roman" w:hAnsi="Times New Roman"/>
                <w:sz w:val="24"/>
                <w:szCs w:val="24"/>
              </w:rPr>
              <w:t>О.С.Габриелян</w:t>
            </w:r>
            <w:proofErr w:type="spellEnd"/>
            <w:r w:rsidRPr="001C7C18">
              <w:rPr>
                <w:rFonts w:ascii="Times New Roman" w:hAnsi="Times New Roman"/>
                <w:sz w:val="24"/>
                <w:szCs w:val="24"/>
              </w:rPr>
              <w:t>. стр.97. Выполнить упр. № 1,2</w:t>
            </w:r>
          </w:p>
          <w:p w14:paraId="6FD956ED" w14:textId="77777777" w:rsidR="001743B4" w:rsidRPr="001C7C18" w:rsidRDefault="001743B4" w:rsidP="00BD51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C3C365" w14:textId="1AD6E6AF" w:rsidR="0097290C" w:rsidRPr="001C7C18" w:rsidRDefault="0097290C" w:rsidP="0097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7C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27.03.20</w:t>
            </w:r>
          </w:p>
          <w:p w14:paraId="682C7B6A" w14:textId="77777777" w:rsidR="00E355EF" w:rsidRPr="001C7C18" w:rsidRDefault="00E355EF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18">
              <w:rPr>
                <w:rFonts w:ascii="Times New Roman" w:hAnsi="Times New Roman" w:cs="Times New Roman"/>
                <w:sz w:val="24"/>
                <w:szCs w:val="24"/>
              </w:rPr>
              <w:t>№ 46: «Тепловой эффект химических реакций. Термохимические уравнения».</w:t>
            </w:r>
          </w:p>
          <w:p w14:paraId="5EEF3D91" w14:textId="77777777" w:rsidR="0097290C" w:rsidRPr="001C7C18" w:rsidRDefault="0097290C" w:rsidP="0097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1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</w:t>
            </w:r>
            <w:r w:rsidRPr="001C7C18">
              <w:rPr>
                <w:rFonts w:ascii="Times New Roman" w:hAnsi="Times New Roman" w:cs="Times New Roman"/>
                <w:sz w:val="24"/>
                <w:szCs w:val="24"/>
              </w:rPr>
              <w:t>: Изучение нового материала. Выполнить конспект</w:t>
            </w:r>
          </w:p>
          <w:p w14:paraId="0F0E9171" w14:textId="252EBB4C" w:rsidR="001743B4" w:rsidRPr="001C7C18" w:rsidRDefault="001743B4" w:rsidP="001743B4">
            <w:pPr>
              <w:rPr>
                <w:rFonts w:ascii="Times New Roman" w:hAnsi="Times New Roman"/>
                <w:sz w:val="24"/>
                <w:szCs w:val="24"/>
              </w:rPr>
            </w:pPr>
            <w:r w:rsidRPr="001C7C18">
              <w:rPr>
                <w:rFonts w:ascii="Times New Roman" w:hAnsi="Times New Roman"/>
                <w:sz w:val="24"/>
                <w:szCs w:val="24"/>
              </w:rPr>
              <w:t xml:space="preserve">Учебник: </w:t>
            </w:r>
            <w:proofErr w:type="spellStart"/>
            <w:r w:rsidRPr="001C7C18">
              <w:rPr>
                <w:rFonts w:ascii="Times New Roman" w:hAnsi="Times New Roman"/>
                <w:sz w:val="24"/>
                <w:szCs w:val="24"/>
              </w:rPr>
              <w:t>О.С.Габриелян</w:t>
            </w:r>
            <w:proofErr w:type="spellEnd"/>
            <w:r w:rsidRPr="001C7C18">
              <w:rPr>
                <w:rFonts w:ascii="Times New Roman" w:hAnsi="Times New Roman"/>
                <w:sz w:val="24"/>
                <w:szCs w:val="24"/>
              </w:rPr>
              <w:t>. §6.4, стр.105-108.</w:t>
            </w:r>
          </w:p>
          <w:p w14:paraId="3CEE4C15" w14:textId="77777777" w:rsidR="001743B4" w:rsidRPr="001C7C18" w:rsidRDefault="001743B4" w:rsidP="0017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14:paraId="333A2EBC" w14:textId="1197D939" w:rsidR="001743B4" w:rsidRPr="00604AEF" w:rsidRDefault="001743B4" w:rsidP="001C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18">
              <w:rPr>
                <w:rFonts w:ascii="Times New Roman" w:hAnsi="Times New Roman"/>
                <w:sz w:val="24"/>
                <w:szCs w:val="24"/>
              </w:rPr>
              <w:t xml:space="preserve">Учебник: </w:t>
            </w:r>
            <w:proofErr w:type="spellStart"/>
            <w:r w:rsidRPr="001C7C18">
              <w:rPr>
                <w:rFonts w:ascii="Times New Roman" w:hAnsi="Times New Roman"/>
                <w:sz w:val="24"/>
                <w:szCs w:val="24"/>
              </w:rPr>
              <w:t>О.С.Габриелян</w:t>
            </w:r>
            <w:proofErr w:type="spellEnd"/>
            <w:r w:rsidRPr="001C7C18">
              <w:rPr>
                <w:rFonts w:ascii="Times New Roman" w:hAnsi="Times New Roman"/>
                <w:sz w:val="24"/>
                <w:szCs w:val="24"/>
              </w:rPr>
              <w:t>. стр.109. Выполнить упр. № 1,2</w:t>
            </w:r>
          </w:p>
        </w:tc>
      </w:tr>
      <w:tr w:rsidR="001B7681" w14:paraId="7AF107AA" w14:textId="77777777" w:rsidTr="009603CA">
        <w:trPr>
          <w:trHeight w:val="1046"/>
        </w:trPr>
        <w:tc>
          <w:tcPr>
            <w:tcW w:w="772" w:type="dxa"/>
          </w:tcPr>
          <w:p w14:paraId="14600A18" w14:textId="0DC0DB00" w:rsidR="001B7681" w:rsidRDefault="002E625B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43" w:type="dxa"/>
          </w:tcPr>
          <w:p w14:paraId="436FE61A" w14:textId="5E82DA98" w:rsidR="001B7681" w:rsidRDefault="001B7681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</w:tc>
        <w:tc>
          <w:tcPr>
            <w:tcW w:w="3393" w:type="dxa"/>
          </w:tcPr>
          <w:p w14:paraId="36DB53CE" w14:textId="651C4B1F" w:rsidR="001B7681" w:rsidRPr="00604AEF" w:rsidRDefault="001C7C18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B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080" w:type="dxa"/>
          </w:tcPr>
          <w:p w14:paraId="172ACFF1" w14:textId="657FC055" w:rsidR="001B7681" w:rsidRPr="00604AEF" w:rsidRDefault="001B7681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14:paraId="74C25172" w14:textId="2B1A4E13" w:rsidR="00E355EF" w:rsidRPr="001C7C18" w:rsidRDefault="001C7C18" w:rsidP="001C7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26.04 </w:t>
            </w:r>
            <w:r w:rsidR="00E355EF" w:rsidRPr="001C7C18">
              <w:rPr>
                <w:rFonts w:ascii="Times New Roman" w:hAnsi="Times New Roman" w:cs="Times New Roman"/>
                <w:b/>
                <w:sz w:val="24"/>
                <w:szCs w:val="24"/>
              </w:rPr>
              <w:t>№ 51:</w:t>
            </w:r>
          </w:p>
          <w:p w14:paraId="09C8F173" w14:textId="77777777" w:rsidR="001B7681" w:rsidRDefault="00E355EF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«Понятие об электролизе. Электролиз расплавов, растворов. Практическое применение электролиза»</w:t>
            </w:r>
          </w:p>
          <w:p w14:paraId="1FFC2AB7" w14:textId="25F011CD" w:rsidR="001743B4" w:rsidRPr="002E625B" w:rsidRDefault="002E625B" w:rsidP="0017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6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</w:t>
            </w:r>
            <w:r w:rsidRPr="00EF0F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  <w:r w:rsidR="001743B4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="00174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1743B4">
              <w:rPr>
                <w:rFonts w:ascii="Times New Roman" w:hAnsi="Times New Roman"/>
                <w:sz w:val="24"/>
                <w:szCs w:val="24"/>
              </w:rPr>
              <w:t>О.С.Габриелян</w:t>
            </w:r>
            <w:proofErr w:type="spellEnd"/>
            <w:r w:rsidR="001743B4">
              <w:rPr>
                <w:rFonts w:ascii="Times New Roman" w:hAnsi="Times New Roman"/>
                <w:sz w:val="24"/>
                <w:szCs w:val="24"/>
              </w:rPr>
              <w:t>. §6.2, стр.98-101</w:t>
            </w:r>
            <w:r w:rsidR="001743B4" w:rsidRPr="002B40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FF760A" w14:textId="77777777" w:rsidR="001743B4" w:rsidRPr="00EF0F69" w:rsidRDefault="001743B4" w:rsidP="0017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14:paraId="0E602305" w14:textId="37D7FBCA" w:rsidR="001743B4" w:rsidRDefault="001743B4" w:rsidP="0017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стр.101. Выполнить упр. № 1,2</w:t>
            </w:r>
          </w:p>
          <w:p w14:paraId="60781CAD" w14:textId="29AFAB24" w:rsidR="001743B4" w:rsidRPr="00604AEF" w:rsidRDefault="001743B4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81" w14:paraId="0C4254CB" w14:textId="77777777" w:rsidTr="009603CA">
        <w:trPr>
          <w:trHeight w:val="5319"/>
        </w:trPr>
        <w:tc>
          <w:tcPr>
            <w:tcW w:w="772" w:type="dxa"/>
          </w:tcPr>
          <w:p w14:paraId="574F9CC2" w14:textId="3A9E55E2" w:rsidR="001B7681" w:rsidRDefault="002E625B" w:rsidP="002E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14:paraId="243D9D6A" w14:textId="6D497130" w:rsidR="001B7681" w:rsidRDefault="001B7681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</w:tc>
        <w:tc>
          <w:tcPr>
            <w:tcW w:w="3393" w:type="dxa"/>
          </w:tcPr>
          <w:p w14:paraId="6ACCA44D" w14:textId="12B66077" w:rsidR="001B7681" w:rsidRPr="00604AEF" w:rsidRDefault="00A10A20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B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080" w:type="dxa"/>
          </w:tcPr>
          <w:p w14:paraId="47C81209" w14:textId="6AA51D1A" w:rsidR="001B7681" w:rsidRPr="00604AEF" w:rsidRDefault="00D11297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2" w:type="dxa"/>
          </w:tcPr>
          <w:p w14:paraId="496E652F" w14:textId="77354EBF" w:rsidR="005246E4" w:rsidRPr="005246E4" w:rsidRDefault="00A10A20" w:rsidP="0052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5246E4" w:rsidRPr="00524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.03.20</w:t>
            </w:r>
          </w:p>
          <w:p w14:paraId="188B1B99" w14:textId="7CC9166E" w:rsidR="001743B4" w:rsidRPr="001743B4" w:rsidRDefault="001743B4" w:rsidP="0052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B4">
              <w:rPr>
                <w:rFonts w:ascii="Times New Roman" w:hAnsi="Times New Roman" w:cs="Times New Roman"/>
                <w:sz w:val="24"/>
                <w:szCs w:val="24"/>
              </w:rPr>
              <w:t>№ 51:</w:t>
            </w:r>
          </w:p>
          <w:p w14:paraId="2BAE71DC" w14:textId="77777777" w:rsidR="001743B4" w:rsidRPr="001743B4" w:rsidRDefault="001743B4" w:rsidP="0017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B4">
              <w:rPr>
                <w:rFonts w:ascii="Times New Roman" w:hAnsi="Times New Roman" w:cs="Times New Roman"/>
                <w:sz w:val="24"/>
                <w:szCs w:val="24"/>
              </w:rPr>
              <w:t>Тема: «Понятие об электролизе. Электролиз расплавов, растворов. Практическое применение электролиза»</w:t>
            </w:r>
          </w:p>
          <w:p w14:paraId="5BC0A53E" w14:textId="78EB3864" w:rsidR="005246E4" w:rsidRPr="00A10A20" w:rsidRDefault="002E625B" w:rsidP="0017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6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</w:t>
            </w:r>
            <w:r w:rsidRPr="00EF0F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246E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материала- </w:t>
            </w:r>
            <w:r w:rsidR="005246E4" w:rsidRPr="00A10A20">
              <w:rPr>
                <w:rFonts w:ascii="Times New Roman" w:hAnsi="Times New Roman" w:cs="Times New Roman"/>
                <w:sz w:val="24"/>
                <w:szCs w:val="24"/>
              </w:rPr>
              <w:t>выполнить конспект</w:t>
            </w:r>
          </w:p>
          <w:p w14:paraId="5E52BE04" w14:textId="2B4A4833" w:rsidR="001743B4" w:rsidRPr="00A10A20" w:rsidRDefault="001743B4" w:rsidP="0017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r w:rsidRPr="00A10A20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A10A20">
              <w:rPr>
                <w:rFonts w:ascii="Times New Roman" w:hAnsi="Times New Roman" w:cs="Times New Roman"/>
                <w:sz w:val="24"/>
                <w:szCs w:val="24"/>
              </w:rPr>
              <w:t>. §6.2, стр.98-101.</w:t>
            </w:r>
          </w:p>
          <w:p w14:paraId="27508907" w14:textId="77777777" w:rsidR="001743B4" w:rsidRPr="00A10A20" w:rsidRDefault="001743B4" w:rsidP="0017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14:paraId="4BF8D4D6" w14:textId="57A5A8C2" w:rsidR="005D218C" w:rsidRPr="00A10A20" w:rsidRDefault="001743B4" w:rsidP="0017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r w:rsidRPr="00A10A20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A10A20">
              <w:rPr>
                <w:rFonts w:ascii="Times New Roman" w:hAnsi="Times New Roman" w:cs="Times New Roman"/>
                <w:sz w:val="24"/>
                <w:szCs w:val="24"/>
              </w:rPr>
              <w:t>. стр.101. Выполнить упр. № 1,2</w:t>
            </w:r>
          </w:p>
          <w:p w14:paraId="144DB1E0" w14:textId="77777777" w:rsidR="005246E4" w:rsidRPr="00A10A20" w:rsidRDefault="005246E4" w:rsidP="0052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0331F8A" w14:textId="49A6121F" w:rsidR="005246E4" w:rsidRPr="00A10A20" w:rsidRDefault="00A10A20" w:rsidP="0052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5246E4" w:rsidRPr="00A10A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.03.20</w:t>
            </w:r>
          </w:p>
          <w:p w14:paraId="094804CE" w14:textId="77777777" w:rsidR="001743B4" w:rsidRPr="00A10A20" w:rsidRDefault="001743B4" w:rsidP="0017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9E1A6" w14:textId="5BE80BCB" w:rsidR="005D218C" w:rsidRPr="00A10A20" w:rsidRDefault="005D218C" w:rsidP="005D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sz w:val="24"/>
                <w:szCs w:val="24"/>
              </w:rPr>
              <w:t xml:space="preserve">№ 52: </w:t>
            </w:r>
          </w:p>
          <w:p w14:paraId="6FC9A600" w14:textId="3587676A" w:rsidR="001743B4" w:rsidRPr="00A10A20" w:rsidRDefault="005D218C" w:rsidP="0017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E625B" w:rsidRPr="00A10A20">
              <w:rPr>
                <w:rFonts w:ascii="Times New Roman" w:hAnsi="Times New Roman" w:cs="Times New Roman"/>
                <w:sz w:val="24"/>
                <w:szCs w:val="24"/>
              </w:rPr>
              <w:t>: «Гальванопластика. Гальваностегия. Рафинирование цветных металлов»</w:t>
            </w:r>
            <w:r w:rsidR="001743B4" w:rsidRPr="00A1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25B"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</w:t>
            </w:r>
            <w:r w:rsidR="002E625B" w:rsidRPr="00A10A20">
              <w:rPr>
                <w:rFonts w:ascii="Times New Roman" w:hAnsi="Times New Roman" w:cs="Times New Roman"/>
                <w:sz w:val="24"/>
                <w:szCs w:val="24"/>
              </w:rPr>
              <w:t xml:space="preserve">: Повторить. </w:t>
            </w:r>
            <w:r w:rsidR="001743B4" w:rsidRPr="00A10A2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r w:rsidR="001743B4" w:rsidRPr="00A10A20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="001743B4" w:rsidRPr="00A10A20">
              <w:rPr>
                <w:rFonts w:ascii="Times New Roman" w:hAnsi="Times New Roman" w:cs="Times New Roman"/>
                <w:sz w:val="24"/>
                <w:szCs w:val="24"/>
              </w:rPr>
              <w:t>. §</w:t>
            </w:r>
            <w:r w:rsidR="002E625B" w:rsidRPr="00A10A20">
              <w:rPr>
                <w:rFonts w:ascii="Times New Roman" w:hAnsi="Times New Roman" w:cs="Times New Roman"/>
                <w:sz w:val="24"/>
                <w:szCs w:val="24"/>
              </w:rPr>
              <w:t xml:space="preserve">6.2, стр.98-101 </w:t>
            </w:r>
          </w:p>
          <w:p w14:paraId="57329644" w14:textId="40152860" w:rsidR="001743B4" w:rsidRPr="00A10A20" w:rsidRDefault="002E625B" w:rsidP="0017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  <w:r w:rsidR="001743B4" w:rsidRPr="00A10A2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r w:rsidR="001743B4" w:rsidRPr="00A10A20">
              <w:rPr>
                <w:rFonts w:ascii="Times New Roman" w:hAnsi="Times New Roman" w:cs="Times New Roman"/>
                <w:sz w:val="24"/>
                <w:szCs w:val="24"/>
              </w:rPr>
              <w:t>О.С.Габриеля</w:t>
            </w:r>
            <w:r w:rsidRPr="00A10A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10A20">
              <w:rPr>
                <w:rFonts w:ascii="Times New Roman" w:hAnsi="Times New Roman" w:cs="Times New Roman"/>
                <w:sz w:val="24"/>
                <w:szCs w:val="24"/>
              </w:rPr>
              <w:t>. стр.101. Выполнить упр. № 3,4</w:t>
            </w:r>
          </w:p>
          <w:p w14:paraId="65A5A346" w14:textId="77777777" w:rsidR="005D218C" w:rsidRPr="00A10A20" w:rsidRDefault="005D218C" w:rsidP="005D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5935E" w14:textId="404207A3" w:rsidR="00A10A20" w:rsidRPr="00A10A20" w:rsidRDefault="00A10A20" w:rsidP="00A10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A10A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.03.20</w:t>
            </w:r>
          </w:p>
          <w:p w14:paraId="1FA335F2" w14:textId="77777777" w:rsidR="00A10A20" w:rsidRPr="00A10A20" w:rsidRDefault="00A10A20" w:rsidP="00A1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9529D" w14:textId="6C3A53DA" w:rsidR="00A10A20" w:rsidRPr="00A10A20" w:rsidRDefault="00A10A20" w:rsidP="00A1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  <w:r w:rsidRPr="00A10A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A5AE2DD" w14:textId="768EFF54" w:rsidR="00A10A20" w:rsidRPr="00A10A20" w:rsidRDefault="00A10A20" w:rsidP="00A1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A10A20">
              <w:rPr>
                <w:rFonts w:ascii="Times New Roman" w:hAnsi="Times New Roman" w:cs="Times New Roman"/>
                <w:sz w:val="24"/>
                <w:szCs w:val="24"/>
              </w:rPr>
              <w:t>Катализ. Гомогенные и гетерогенные катализаторы. Ингибиторы</w:t>
            </w:r>
            <w:r w:rsidRPr="00A10A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4C338BD" w14:textId="09D1BA34" w:rsidR="00A10A20" w:rsidRPr="00A10A20" w:rsidRDefault="00A10A20" w:rsidP="00A1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</w:t>
            </w:r>
            <w:r w:rsidRPr="00A10A20">
              <w:rPr>
                <w:rFonts w:ascii="Times New Roman" w:hAnsi="Times New Roman" w:cs="Times New Roman"/>
                <w:sz w:val="24"/>
                <w:szCs w:val="24"/>
              </w:rPr>
              <w:t xml:space="preserve">: Повторить. Учебник: </w:t>
            </w:r>
            <w:proofErr w:type="spellStart"/>
            <w:r w:rsidRPr="00A10A20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A10A20">
              <w:rPr>
                <w:rFonts w:ascii="Times New Roman" w:hAnsi="Times New Roman" w:cs="Times New Roman"/>
                <w:sz w:val="24"/>
                <w:szCs w:val="24"/>
              </w:rPr>
              <w:t>. §</w:t>
            </w:r>
            <w:r w:rsidRPr="00A10A20">
              <w:rPr>
                <w:rFonts w:ascii="Times New Roman" w:hAnsi="Times New Roman" w:cs="Times New Roman"/>
                <w:sz w:val="24"/>
                <w:szCs w:val="24"/>
              </w:rPr>
              <w:t>6.3, стр.103-104</w:t>
            </w:r>
            <w:r w:rsidRPr="00A1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646D1E" w14:textId="6F50FE55" w:rsidR="00A10A20" w:rsidRPr="002E625B" w:rsidRDefault="00A10A20" w:rsidP="00A10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  <w:r w:rsidRPr="00A10A2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r w:rsidRPr="00A10A20">
              <w:rPr>
                <w:rFonts w:ascii="Times New Roman" w:hAnsi="Times New Roman" w:cs="Times New Roman"/>
                <w:sz w:val="24"/>
                <w:szCs w:val="24"/>
              </w:rPr>
              <w:t>О.С.Габриеля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стр.105</w:t>
            </w:r>
            <w:r w:rsidRPr="00A10A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0A20">
              <w:rPr>
                <w:rFonts w:ascii="Times New Roman" w:hAnsi="Times New Roman" w:cs="Times New Roman"/>
                <w:sz w:val="24"/>
                <w:szCs w:val="24"/>
              </w:rPr>
              <w:t>Выполнить упр. № 7,8</w:t>
            </w:r>
          </w:p>
          <w:p w14:paraId="6168CB0B" w14:textId="50147A56" w:rsidR="00A10A20" w:rsidRPr="00604AEF" w:rsidRDefault="00A10A20" w:rsidP="005D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A20" w14:paraId="548D222A" w14:textId="77777777" w:rsidTr="009603CA">
        <w:trPr>
          <w:trHeight w:val="1997"/>
        </w:trPr>
        <w:tc>
          <w:tcPr>
            <w:tcW w:w="772" w:type="dxa"/>
            <w:vMerge w:val="restart"/>
          </w:tcPr>
          <w:p w14:paraId="04091A78" w14:textId="089017C4" w:rsidR="00A10A20" w:rsidRDefault="00A10A20" w:rsidP="002E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43" w:type="dxa"/>
            <w:vMerge w:val="restart"/>
          </w:tcPr>
          <w:p w14:paraId="6C491168" w14:textId="45647B80" w:rsidR="00A10A20" w:rsidRDefault="00A10A20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393" w:type="dxa"/>
            <w:vMerge w:val="restart"/>
          </w:tcPr>
          <w:p w14:paraId="4A2DBC3D" w14:textId="471D9C4D" w:rsidR="00A10A20" w:rsidRPr="00604AEF" w:rsidRDefault="00A10A20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B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080" w:type="dxa"/>
            <w:vMerge w:val="restart"/>
          </w:tcPr>
          <w:p w14:paraId="579B5AEF" w14:textId="0394BEF8" w:rsidR="00A10A20" w:rsidRPr="00604AEF" w:rsidRDefault="00A10A20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2" w:type="dxa"/>
          </w:tcPr>
          <w:p w14:paraId="5B09F933" w14:textId="6734DEBE" w:rsidR="00A10A20" w:rsidRPr="00A65962" w:rsidRDefault="00A65962" w:rsidP="00A65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</w:t>
            </w:r>
            <w:r w:rsidRPr="00A65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0A20" w:rsidRPr="00A65962">
              <w:rPr>
                <w:rFonts w:ascii="Times New Roman" w:hAnsi="Times New Roman" w:cs="Times New Roman"/>
                <w:b/>
                <w:sz w:val="24"/>
                <w:szCs w:val="24"/>
              </w:rPr>
              <w:t>№ 96:</w:t>
            </w:r>
          </w:p>
          <w:p w14:paraId="0CE05125" w14:textId="12A4FDDC" w:rsidR="00A10A20" w:rsidRDefault="00A65962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Тема::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«Алкоголизм, его последствия для организма человека и предупреждение </w:t>
            </w:r>
            <w:r w:rsidR="00A10A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595477" w14:textId="77777777" w:rsidR="00A10A20" w:rsidRDefault="00A10A20" w:rsidP="002E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6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</w:t>
            </w:r>
            <w:r w:rsidRPr="00EF0F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Краткий конспект.</w:t>
            </w:r>
          </w:p>
          <w:p w14:paraId="4F4FACC1" w14:textId="3FF399F7" w:rsidR="00A10A20" w:rsidRPr="002E625B" w:rsidRDefault="00A10A20" w:rsidP="002E6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  <w:r w:rsidRPr="001743B4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r w:rsidRPr="001743B4">
              <w:rPr>
                <w:rFonts w:ascii="Times New Roman" w:hAnsi="Times New Roman" w:cs="Times New Roman"/>
                <w:sz w:val="24"/>
                <w:szCs w:val="24"/>
              </w:rPr>
              <w:t>О.С.Габриеля</w:t>
            </w:r>
            <w:r w:rsidR="00A659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A65962">
              <w:rPr>
                <w:rFonts w:ascii="Times New Roman" w:hAnsi="Times New Roman" w:cs="Times New Roman"/>
                <w:sz w:val="24"/>
                <w:szCs w:val="24"/>
              </w:rPr>
              <w:t>. стр.190. Выполнить упр. № 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14:paraId="7DFC5671" w14:textId="23AAF988" w:rsidR="00A10A20" w:rsidRPr="00604AEF" w:rsidRDefault="00A10A20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A20" w14:paraId="6421E06B" w14:textId="77777777" w:rsidTr="009603CA">
        <w:trPr>
          <w:trHeight w:val="2408"/>
        </w:trPr>
        <w:tc>
          <w:tcPr>
            <w:tcW w:w="772" w:type="dxa"/>
            <w:vMerge/>
          </w:tcPr>
          <w:p w14:paraId="2A9D39D8" w14:textId="77777777" w:rsidR="00A10A20" w:rsidRDefault="00A10A20" w:rsidP="002E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14:paraId="6CC0DADF" w14:textId="77777777" w:rsidR="00A10A20" w:rsidRDefault="00A10A20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14:paraId="3D99A130" w14:textId="77777777" w:rsidR="00A10A20" w:rsidRPr="00604AEF" w:rsidRDefault="00A10A20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49C971CC" w14:textId="77777777" w:rsidR="00A10A20" w:rsidRDefault="00A10A20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2" w:type="dxa"/>
          </w:tcPr>
          <w:p w14:paraId="2253C447" w14:textId="324A57CF" w:rsidR="00A10A20" w:rsidRPr="00541755" w:rsidRDefault="00A65962" w:rsidP="00A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25. 03 </w:t>
            </w:r>
            <w:r w:rsidR="00A10A20" w:rsidRPr="00A65962">
              <w:rPr>
                <w:rFonts w:ascii="Times New Roman" w:hAnsi="Times New Roman" w:cs="Times New Roman"/>
                <w:b/>
                <w:sz w:val="24"/>
                <w:szCs w:val="24"/>
              </w:rPr>
              <w:t>№ 97</w:t>
            </w:r>
            <w:r w:rsidR="00A10A20" w:rsidRPr="005417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9DA02E" w14:textId="62244CBE" w:rsidR="00A10A20" w:rsidRPr="008067F5" w:rsidRDefault="00A65962" w:rsidP="00541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8067F5" w:rsidRPr="008067F5">
              <w:rPr>
                <w:rFonts w:ascii="Times New Roman" w:hAnsi="Times New Roman" w:cs="Times New Roman"/>
                <w:b/>
                <w:sz w:val="24"/>
                <w:szCs w:val="24"/>
              </w:rPr>
              <w:t>ема: Л</w:t>
            </w:r>
            <w:r w:rsidRPr="008067F5">
              <w:rPr>
                <w:rFonts w:ascii="Times New Roman" w:hAnsi="Times New Roman" w:cs="Times New Roman"/>
                <w:b/>
                <w:sz w:val="24"/>
                <w:szCs w:val="24"/>
              </w:rPr>
              <w:t>абораторная работа № 26. Растворение глицерина в воде и взаимодействие с гидроксидом меди (</w:t>
            </w:r>
            <w:r w:rsidRPr="008067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067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7F7A2B3" w14:textId="7A896004" w:rsidR="00A65962" w:rsidRDefault="00A65962" w:rsidP="00A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урок: </w:t>
            </w:r>
            <w:r w:rsidR="008067F5">
              <w:rPr>
                <w:rFonts w:ascii="Times New Roman" w:hAnsi="Times New Roman" w:cs="Times New Roman"/>
                <w:sz w:val="24"/>
                <w:szCs w:val="24"/>
              </w:rPr>
              <w:t>Описание опыта. Ответы на контрольные вопросы</w:t>
            </w:r>
          </w:p>
          <w:p w14:paraId="697ED9FD" w14:textId="77777777" w:rsidR="00A65962" w:rsidRDefault="00A65962" w:rsidP="00A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F8443" w14:textId="1352A832" w:rsidR="00A10A20" w:rsidRDefault="00A10A20" w:rsidP="00A6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55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 w:rsidR="008067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</w:t>
            </w:r>
            <w:proofErr w:type="spellStart"/>
            <w:r w:rsidR="008067F5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="008067F5">
              <w:rPr>
                <w:rFonts w:ascii="Times New Roman" w:hAnsi="Times New Roman" w:cs="Times New Roman"/>
                <w:sz w:val="24"/>
                <w:szCs w:val="24"/>
              </w:rPr>
              <w:t>. стр.189. Выполнить упр. № 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</w:tr>
      <w:tr w:rsidR="001B7681" w14:paraId="205554BE" w14:textId="77777777" w:rsidTr="009603CA">
        <w:tc>
          <w:tcPr>
            <w:tcW w:w="772" w:type="dxa"/>
          </w:tcPr>
          <w:p w14:paraId="7A00BA45" w14:textId="5CD1FCCD" w:rsidR="001B7681" w:rsidRDefault="002E625B" w:rsidP="002E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14:paraId="08F6E527" w14:textId="1F1B129E" w:rsidR="001B7681" w:rsidRDefault="001B7681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3393" w:type="dxa"/>
          </w:tcPr>
          <w:p w14:paraId="02C1B4DB" w14:textId="56021907" w:rsidR="001B7681" w:rsidRPr="00604AEF" w:rsidRDefault="00A10A20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B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080" w:type="dxa"/>
          </w:tcPr>
          <w:p w14:paraId="5C43E510" w14:textId="779E69DA" w:rsidR="001B7681" w:rsidRPr="00604AEF" w:rsidRDefault="001B7681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14:paraId="7013A4FE" w14:textId="77777777" w:rsidR="008067F5" w:rsidRDefault="008067F5" w:rsidP="0080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F5">
              <w:rPr>
                <w:rFonts w:ascii="Times New Roman" w:hAnsi="Times New Roman" w:cs="Times New Roman"/>
                <w:b/>
                <w:sz w:val="24"/>
                <w:szCs w:val="24"/>
              </w:rPr>
              <w:t>26.03 № 101:</w:t>
            </w:r>
          </w:p>
          <w:p w14:paraId="614C22CF" w14:textId="77777777" w:rsidR="008067F5" w:rsidRDefault="008067F5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826BF" w14:textId="77777777" w:rsidR="001B7681" w:rsidRDefault="002E46E3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«Сложные эфиры и жиры»</w:t>
            </w:r>
          </w:p>
          <w:p w14:paraId="26D8FBEE" w14:textId="294EC5A5" w:rsidR="002E625B" w:rsidRPr="001743B4" w:rsidRDefault="002E625B" w:rsidP="002E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6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</w:t>
            </w:r>
            <w:r w:rsidRPr="00EF0F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  <w:r w:rsidRPr="001743B4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r w:rsidRPr="001743B4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1743B4">
              <w:rPr>
                <w:rFonts w:ascii="Times New Roman" w:hAnsi="Times New Roman" w:cs="Times New Roman"/>
                <w:sz w:val="24"/>
                <w:szCs w:val="24"/>
              </w:rPr>
              <w:t>.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10.5, стр.200-206 </w:t>
            </w:r>
          </w:p>
          <w:p w14:paraId="6D459C72" w14:textId="1AB6A34F" w:rsidR="002E625B" w:rsidRPr="002E625B" w:rsidRDefault="002E625B" w:rsidP="002E6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  <w:r w:rsidRPr="001743B4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r w:rsidRPr="001743B4">
              <w:rPr>
                <w:rFonts w:ascii="Times New Roman" w:hAnsi="Times New Roman" w:cs="Times New Roman"/>
                <w:sz w:val="24"/>
                <w:szCs w:val="24"/>
              </w:rPr>
              <w:t>О.С.Габриеля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стр.206. Выполнить упр. № 1,2</w:t>
            </w:r>
          </w:p>
          <w:p w14:paraId="33B776CD" w14:textId="77C7201E" w:rsidR="002E46E3" w:rsidRPr="00604AEF" w:rsidRDefault="002E46E3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81" w14:paraId="138A840D" w14:textId="77777777" w:rsidTr="009603CA">
        <w:tc>
          <w:tcPr>
            <w:tcW w:w="772" w:type="dxa"/>
          </w:tcPr>
          <w:p w14:paraId="6B27C737" w14:textId="77F6FC7F" w:rsidR="001B7681" w:rsidRDefault="002E625B" w:rsidP="002E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14:paraId="70128044" w14:textId="6CA5FCB4" w:rsidR="001B7681" w:rsidRDefault="001B7681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3393" w:type="dxa"/>
          </w:tcPr>
          <w:p w14:paraId="10CF9124" w14:textId="29870054" w:rsidR="001B7681" w:rsidRPr="00604AEF" w:rsidRDefault="00A10A20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B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080" w:type="dxa"/>
          </w:tcPr>
          <w:p w14:paraId="05FFBCDE" w14:textId="134FD545" w:rsidR="001B7681" w:rsidRPr="00604AEF" w:rsidRDefault="001B7681" w:rsidP="00B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14:paraId="3827CB41" w14:textId="0D42A99E" w:rsidR="008067F5" w:rsidRDefault="008067F5" w:rsidP="0080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26.03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102</w:t>
            </w:r>
            <w:r w:rsidRPr="008067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0BA3F1A" w14:textId="77777777" w:rsidR="008067F5" w:rsidRPr="008067F5" w:rsidRDefault="008067F5" w:rsidP="0080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C1AEC" w14:textId="655BA0FC" w:rsidR="008067F5" w:rsidRPr="008067F5" w:rsidRDefault="008067F5" w:rsidP="00806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F5">
              <w:rPr>
                <w:rFonts w:ascii="Times New Roman" w:hAnsi="Times New Roman" w:cs="Times New Roman"/>
                <w:b/>
                <w:sz w:val="24"/>
                <w:szCs w:val="24"/>
              </w:rPr>
              <w:t>Тема: Лаборат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орная работа № 28</w:t>
            </w:r>
            <w:r w:rsidRPr="00806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Доказательство непредельного характера жидкого жира</w:t>
            </w:r>
          </w:p>
          <w:p w14:paraId="27F1C586" w14:textId="77777777" w:rsidR="008067F5" w:rsidRDefault="008067F5" w:rsidP="0080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урок: Описание опыта. Ответы на контрольные вопросы</w:t>
            </w:r>
          </w:p>
          <w:p w14:paraId="01336DD7" w14:textId="77777777" w:rsidR="008067F5" w:rsidRDefault="008067F5" w:rsidP="0080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3510" w14:textId="783D434F" w:rsidR="002E625B" w:rsidRPr="002E625B" w:rsidRDefault="008067F5" w:rsidP="00806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55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стр.206-207. Выполнить упр. № 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2E6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74769B8" w14:textId="77777777" w:rsidR="002E625B" w:rsidRDefault="002E625B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D3943" w14:textId="2E5C77D0" w:rsidR="002E625B" w:rsidRPr="00604AEF" w:rsidRDefault="002E625B" w:rsidP="00BD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C6B4E5" w14:textId="295E85AF" w:rsidR="00B1272A" w:rsidRDefault="00B1272A" w:rsidP="00604AEF">
      <w:pPr>
        <w:jc w:val="center"/>
      </w:pPr>
    </w:p>
    <w:sectPr w:rsidR="00B1272A" w:rsidSect="001F59D5">
      <w:pgSz w:w="16838" w:h="11906" w:orient="landscape"/>
      <w:pgMar w:top="113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527"/>
    <w:multiLevelType w:val="hybridMultilevel"/>
    <w:tmpl w:val="44D6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32790"/>
    <w:multiLevelType w:val="hybridMultilevel"/>
    <w:tmpl w:val="57C6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CF"/>
    <w:rsid w:val="00034E38"/>
    <w:rsid w:val="00050417"/>
    <w:rsid w:val="00097D3F"/>
    <w:rsid w:val="000E5999"/>
    <w:rsid w:val="001743B4"/>
    <w:rsid w:val="00197DE2"/>
    <w:rsid w:val="001B40CB"/>
    <w:rsid w:val="001B7681"/>
    <w:rsid w:val="001C7C18"/>
    <w:rsid w:val="001F59D5"/>
    <w:rsid w:val="00270CA8"/>
    <w:rsid w:val="00277A71"/>
    <w:rsid w:val="00290EB9"/>
    <w:rsid w:val="002B40D1"/>
    <w:rsid w:val="002E46E3"/>
    <w:rsid w:val="002E625B"/>
    <w:rsid w:val="003E2079"/>
    <w:rsid w:val="003E7896"/>
    <w:rsid w:val="003E7CEC"/>
    <w:rsid w:val="004A075E"/>
    <w:rsid w:val="004F00C1"/>
    <w:rsid w:val="005246E4"/>
    <w:rsid w:val="00541755"/>
    <w:rsid w:val="00575C97"/>
    <w:rsid w:val="005D218C"/>
    <w:rsid w:val="005F676B"/>
    <w:rsid w:val="00604AEF"/>
    <w:rsid w:val="00611403"/>
    <w:rsid w:val="006907D9"/>
    <w:rsid w:val="006B572E"/>
    <w:rsid w:val="006D46FF"/>
    <w:rsid w:val="008067F5"/>
    <w:rsid w:val="00810F93"/>
    <w:rsid w:val="009233E9"/>
    <w:rsid w:val="009603CA"/>
    <w:rsid w:val="0097290C"/>
    <w:rsid w:val="0098678B"/>
    <w:rsid w:val="00A10A20"/>
    <w:rsid w:val="00A65962"/>
    <w:rsid w:val="00AB37D3"/>
    <w:rsid w:val="00B1272A"/>
    <w:rsid w:val="00B31C43"/>
    <w:rsid w:val="00B45E22"/>
    <w:rsid w:val="00BC2CD4"/>
    <w:rsid w:val="00BD517C"/>
    <w:rsid w:val="00BE4E77"/>
    <w:rsid w:val="00BF7D8C"/>
    <w:rsid w:val="00D11297"/>
    <w:rsid w:val="00D5668F"/>
    <w:rsid w:val="00E036E6"/>
    <w:rsid w:val="00E355EF"/>
    <w:rsid w:val="00E74618"/>
    <w:rsid w:val="00EB1C1D"/>
    <w:rsid w:val="00EC56F1"/>
    <w:rsid w:val="00EE1ADC"/>
    <w:rsid w:val="00EF0F69"/>
    <w:rsid w:val="00F27245"/>
    <w:rsid w:val="00F429EA"/>
    <w:rsid w:val="00F849CF"/>
    <w:rsid w:val="00FC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85FB"/>
  <w15:docId w15:val="{873C1B3C-D369-4E44-B722-4C801918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7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56F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Пользователь Windows</cp:lastModifiedBy>
  <cp:revision>11</cp:revision>
  <cp:lastPrinted>2020-03-18T09:56:00Z</cp:lastPrinted>
  <dcterms:created xsi:type="dcterms:W3CDTF">2020-03-19T06:00:00Z</dcterms:created>
  <dcterms:modified xsi:type="dcterms:W3CDTF">2020-04-08T13:44:00Z</dcterms:modified>
</cp:coreProperties>
</file>