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748" w:rsidRPr="00507748" w:rsidRDefault="00507748" w:rsidP="00507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74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07748" w:rsidRPr="00507748" w:rsidRDefault="00507748" w:rsidP="00507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748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spellStart"/>
      <w:r w:rsidRPr="00507748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507748">
        <w:rPr>
          <w:rFonts w:ascii="Times New Roman" w:hAnsi="Times New Roman" w:cs="Times New Roman"/>
          <w:b/>
          <w:sz w:val="28"/>
          <w:szCs w:val="28"/>
        </w:rPr>
        <w:t xml:space="preserve"> работе в  МОАУООШ № 23</w:t>
      </w:r>
    </w:p>
    <w:p w:rsidR="00507748" w:rsidRPr="00507748" w:rsidRDefault="00507748" w:rsidP="00507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748">
        <w:rPr>
          <w:rFonts w:ascii="Times New Roman" w:hAnsi="Times New Roman" w:cs="Times New Roman"/>
          <w:b/>
          <w:sz w:val="28"/>
          <w:szCs w:val="28"/>
        </w:rPr>
        <w:t xml:space="preserve">имени Надежды </w:t>
      </w:r>
      <w:proofErr w:type="spellStart"/>
      <w:proofErr w:type="gramStart"/>
      <w:r w:rsidRPr="00507748">
        <w:rPr>
          <w:rFonts w:ascii="Times New Roman" w:hAnsi="Times New Roman" w:cs="Times New Roman"/>
          <w:b/>
          <w:sz w:val="28"/>
          <w:szCs w:val="28"/>
        </w:rPr>
        <w:t>Шабатько</w:t>
      </w:r>
      <w:proofErr w:type="spellEnd"/>
      <w:r w:rsidRPr="0050774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07748">
        <w:rPr>
          <w:rFonts w:ascii="Times New Roman" w:hAnsi="Times New Roman" w:cs="Times New Roman"/>
          <w:b/>
          <w:sz w:val="28"/>
          <w:szCs w:val="28"/>
        </w:rPr>
        <w:t>г.Новокубанска</w:t>
      </w:r>
      <w:proofErr w:type="spellEnd"/>
      <w:proofErr w:type="gramEnd"/>
    </w:p>
    <w:p w:rsidR="007B6139" w:rsidRDefault="00507748" w:rsidP="00507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748">
        <w:rPr>
          <w:rFonts w:ascii="Times New Roman" w:hAnsi="Times New Roman" w:cs="Times New Roman"/>
          <w:b/>
          <w:sz w:val="28"/>
          <w:szCs w:val="28"/>
        </w:rPr>
        <w:t>за апрель</w:t>
      </w:r>
    </w:p>
    <w:tbl>
      <w:tblPr>
        <w:tblStyle w:val="a3"/>
        <w:tblW w:w="14995" w:type="dxa"/>
        <w:tblLook w:val="04A0" w:firstRow="1" w:lastRow="0" w:firstColumn="1" w:lastColumn="0" w:noHBand="0" w:noVBand="1"/>
      </w:tblPr>
      <w:tblGrid>
        <w:gridCol w:w="1223"/>
        <w:gridCol w:w="1359"/>
        <w:gridCol w:w="4280"/>
        <w:gridCol w:w="2007"/>
        <w:gridCol w:w="6126"/>
      </w:tblGrid>
      <w:tr w:rsidR="00C20DC4" w:rsidTr="00507748">
        <w:trPr>
          <w:trHeight w:val="440"/>
        </w:trPr>
        <w:tc>
          <w:tcPr>
            <w:tcW w:w="1725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85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486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999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3000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C20DC4" w:rsidTr="00507748">
        <w:trPr>
          <w:trHeight w:val="440"/>
        </w:trPr>
        <w:tc>
          <w:tcPr>
            <w:tcW w:w="1725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03.04</w:t>
            </w:r>
          </w:p>
        </w:tc>
        <w:tc>
          <w:tcPr>
            <w:tcW w:w="5486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Армавирский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аграрно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технологический техникум</w:t>
            </w:r>
          </w:p>
        </w:tc>
        <w:tc>
          <w:tcPr>
            <w:tcW w:w="2999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000" w:type="dxa"/>
          </w:tcPr>
          <w:p w:rsidR="00507748" w:rsidRDefault="00507748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4288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909" cy="2428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C4" w:rsidTr="00507748">
        <w:trPr>
          <w:trHeight w:val="440"/>
        </w:trPr>
        <w:tc>
          <w:tcPr>
            <w:tcW w:w="1725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85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09.04</w:t>
            </w:r>
          </w:p>
        </w:tc>
        <w:tc>
          <w:tcPr>
            <w:tcW w:w="5486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Классный час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 Все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профессии нужны .все профессии важны»</w:t>
            </w:r>
          </w:p>
        </w:tc>
        <w:tc>
          <w:tcPr>
            <w:tcW w:w="2999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3000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1328" cy="26193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28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C4" w:rsidTr="00507748">
        <w:trPr>
          <w:trHeight w:val="440"/>
        </w:trPr>
        <w:tc>
          <w:tcPr>
            <w:tcW w:w="1725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785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16.04</w:t>
            </w:r>
          </w:p>
        </w:tc>
        <w:tc>
          <w:tcPr>
            <w:tcW w:w="5486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 « Мир Профессий»</w:t>
            </w:r>
          </w:p>
        </w:tc>
        <w:tc>
          <w:tcPr>
            <w:tcW w:w="2999" w:type="dxa"/>
          </w:tcPr>
          <w:p w:rsidR="00507748" w:rsidRDefault="00C20DC4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3000" w:type="dxa"/>
          </w:tcPr>
          <w:p w:rsidR="00507748" w:rsidRDefault="00C20DC4" w:rsidP="009B0E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1930232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18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C4" w:rsidTr="00507748">
        <w:trPr>
          <w:trHeight w:val="440"/>
        </w:trPr>
        <w:tc>
          <w:tcPr>
            <w:tcW w:w="1725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85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17.04</w:t>
            </w:r>
          </w:p>
        </w:tc>
        <w:tc>
          <w:tcPr>
            <w:tcW w:w="5486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Армавирский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юридический техникум»</w:t>
            </w:r>
          </w:p>
        </w:tc>
        <w:tc>
          <w:tcPr>
            <w:tcW w:w="2999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3000" w:type="dxa"/>
          </w:tcPr>
          <w:p w:rsidR="00507748" w:rsidRDefault="009B0EBD" w:rsidP="009B0EBD">
            <w:pPr>
              <w:tabs>
                <w:tab w:val="left" w:pos="3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14750" cy="2444962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990" cy="244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C4" w:rsidTr="00507748">
        <w:trPr>
          <w:trHeight w:val="440"/>
        </w:trPr>
        <w:tc>
          <w:tcPr>
            <w:tcW w:w="1725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785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29.04</w:t>
            </w:r>
          </w:p>
        </w:tc>
        <w:tc>
          <w:tcPr>
            <w:tcW w:w="5486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Профоринтационый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классный час</w:t>
            </w:r>
          </w:p>
        </w:tc>
        <w:tc>
          <w:tcPr>
            <w:tcW w:w="2999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000" w:type="dxa"/>
          </w:tcPr>
          <w:p w:rsidR="00507748" w:rsidRDefault="009B0EBD" w:rsidP="005077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1055" cy="2800350"/>
                  <wp:effectExtent l="19050" t="0" r="27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05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748" w:rsidRPr="00507748" w:rsidRDefault="00507748" w:rsidP="005077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07748" w:rsidRPr="00507748" w:rsidSect="0050774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212A"/>
    <w:rsid w:val="003F212A"/>
    <w:rsid w:val="004C7D6D"/>
    <w:rsid w:val="00507748"/>
    <w:rsid w:val="007B6139"/>
    <w:rsid w:val="009B0EBD"/>
    <w:rsid w:val="00C2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EC590-7B0E-48CE-BA07-C18FB2DD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2021-04-29T08:05:00Z</dcterms:created>
  <dcterms:modified xsi:type="dcterms:W3CDTF">2021-08-30T04:22:00Z</dcterms:modified>
</cp:coreProperties>
</file>