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C3" w:rsidRDefault="002804C3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КРЫЛОВСКОГО СЕЛЬСКОГО ПОСЕЛЕНИЯ 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КРЫЛОВСКОГО РАЙОНА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</w:p>
    <w:p w:rsidR="002804C3" w:rsidRDefault="00D805F0" w:rsidP="00280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804C3" w:rsidRDefault="002804C3" w:rsidP="002804C3">
      <w:pPr>
        <w:jc w:val="center"/>
        <w:rPr>
          <w:b/>
          <w:bCs/>
          <w:sz w:val="28"/>
          <w:szCs w:val="28"/>
        </w:rPr>
      </w:pPr>
    </w:p>
    <w:p w:rsidR="002804C3" w:rsidRDefault="002804C3" w:rsidP="002804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463A4">
        <w:rPr>
          <w:bCs/>
          <w:sz w:val="28"/>
          <w:szCs w:val="28"/>
          <w:u w:val="single"/>
        </w:rPr>
        <w:t>14.11.2024</w:t>
      </w:r>
      <w:r>
        <w:rPr>
          <w:bCs/>
          <w:sz w:val="28"/>
          <w:szCs w:val="28"/>
        </w:rPr>
        <w:t xml:space="preserve">                       № </w:t>
      </w:r>
      <w:r w:rsidR="009463A4">
        <w:rPr>
          <w:bCs/>
          <w:sz w:val="28"/>
          <w:szCs w:val="28"/>
          <w:u w:val="single"/>
        </w:rPr>
        <w:t>61</w:t>
      </w:r>
    </w:p>
    <w:p w:rsidR="00B95D7C" w:rsidRDefault="002804C3" w:rsidP="002804C3">
      <w:pPr>
        <w:jc w:val="center"/>
        <w:rPr>
          <w:sz w:val="28"/>
          <w:szCs w:val="28"/>
        </w:rPr>
      </w:pPr>
      <w:r w:rsidRPr="00F66F19">
        <w:rPr>
          <w:bCs/>
        </w:rPr>
        <w:t>станица Крыловская</w:t>
      </w:r>
    </w:p>
    <w:p w:rsidR="00B95D7C" w:rsidRDefault="00B95D7C">
      <w:pPr>
        <w:rPr>
          <w:sz w:val="28"/>
          <w:szCs w:val="28"/>
        </w:rPr>
      </w:pPr>
    </w:p>
    <w:p w:rsidR="00B95D7C" w:rsidRDefault="00B95D7C">
      <w:pPr>
        <w:rPr>
          <w:sz w:val="28"/>
          <w:szCs w:val="28"/>
        </w:rPr>
      </w:pPr>
    </w:p>
    <w:p w:rsidR="00686949" w:rsidRPr="009D5F48" w:rsidRDefault="00686949" w:rsidP="00891084">
      <w:pPr>
        <w:jc w:val="center"/>
        <w:rPr>
          <w:b/>
          <w:sz w:val="28"/>
          <w:szCs w:val="28"/>
        </w:rPr>
      </w:pPr>
      <w:r w:rsidRPr="009D5F48">
        <w:rPr>
          <w:b/>
          <w:sz w:val="28"/>
          <w:szCs w:val="28"/>
        </w:rPr>
        <w:t>Об утверждении бюджетного прогноза</w:t>
      </w:r>
    </w:p>
    <w:p w:rsidR="00686949" w:rsidRPr="009D5F48" w:rsidRDefault="00B0618C" w:rsidP="0089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сельского поселения</w:t>
      </w:r>
      <w:r w:rsidR="00686949" w:rsidRPr="009D5F48">
        <w:rPr>
          <w:b/>
          <w:sz w:val="28"/>
          <w:szCs w:val="28"/>
        </w:rPr>
        <w:t xml:space="preserve"> Крыловского района</w:t>
      </w: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4A3D81" w:rsidP="00891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В соответствии с</w:t>
      </w:r>
      <w:r w:rsidR="00B0618C">
        <w:rPr>
          <w:sz w:val="28"/>
          <w:szCs w:val="28"/>
        </w:rPr>
        <w:t>о статьей 170.1 Бюджетного кодекса Российской Федерации</w:t>
      </w:r>
      <w:r w:rsidR="00686949" w:rsidRPr="009D5F48">
        <w:rPr>
          <w:sz w:val="28"/>
          <w:szCs w:val="28"/>
        </w:rPr>
        <w:t xml:space="preserve"> </w:t>
      </w:r>
      <w:proofErr w:type="gramStart"/>
      <w:r w:rsidR="00686949" w:rsidRPr="009D5F48">
        <w:rPr>
          <w:sz w:val="28"/>
          <w:szCs w:val="28"/>
        </w:rPr>
        <w:t>п</w:t>
      </w:r>
      <w:proofErr w:type="gramEnd"/>
      <w:r w:rsidR="00686949" w:rsidRPr="009D5F48">
        <w:rPr>
          <w:sz w:val="28"/>
          <w:szCs w:val="28"/>
        </w:rPr>
        <w:t xml:space="preserve"> о с т а н о в л я ю:</w:t>
      </w:r>
    </w:p>
    <w:p w:rsidR="004A3D81" w:rsidRPr="009D5F48" w:rsidRDefault="00686949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1. Утвердить</w:t>
      </w:r>
      <w:r w:rsidR="004A3D81" w:rsidRPr="009D5F48">
        <w:rPr>
          <w:sz w:val="28"/>
          <w:szCs w:val="28"/>
        </w:rPr>
        <w:t>:</w:t>
      </w:r>
    </w:p>
    <w:p w:rsidR="004A3D81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1.1 Прогноз основных характеристик бюджета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№1);</w:t>
      </w:r>
    </w:p>
    <w:p w:rsidR="00686949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1.2 Показатели финансового обеспечения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№2).</w:t>
      </w:r>
      <w:r w:rsidR="00686949" w:rsidRPr="009D5F48">
        <w:rPr>
          <w:sz w:val="28"/>
          <w:szCs w:val="28"/>
        </w:rPr>
        <w:t xml:space="preserve"> </w:t>
      </w:r>
    </w:p>
    <w:p w:rsidR="00B0618C" w:rsidRDefault="004A3D81" w:rsidP="00891084">
      <w:pPr>
        <w:ind w:firstLine="708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2. </w:t>
      </w:r>
      <w:r w:rsidR="007D4CF5">
        <w:rPr>
          <w:sz w:val="28"/>
          <w:szCs w:val="28"/>
        </w:rPr>
        <w:t>О</w:t>
      </w:r>
      <w:r w:rsidR="00B0618C" w:rsidRPr="00B0618C">
        <w:rPr>
          <w:sz w:val="28"/>
          <w:szCs w:val="28"/>
        </w:rPr>
        <w:t>рганизационно – производственно</w:t>
      </w:r>
      <w:r w:rsidR="007D4CF5">
        <w:rPr>
          <w:sz w:val="28"/>
          <w:szCs w:val="28"/>
        </w:rPr>
        <w:t>му</w:t>
      </w:r>
      <w:r w:rsidR="00B0618C" w:rsidRPr="00B0618C">
        <w:rPr>
          <w:sz w:val="28"/>
          <w:szCs w:val="28"/>
        </w:rPr>
        <w:t xml:space="preserve"> отдел</w:t>
      </w:r>
      <w:r w:rsidR="007D4CF5">
        <w:rPr>
          <w:sz w:val="28"/>
          <w:szCs w:val="28"/>
        </w:rPr>
        <w:t>у</w:t>
      </w:r>
      <w:r w:rsidR="00B0618C" w:rsidRPr="00B0618C">
        <w:rPr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B0618C">
        <w:rPr>
          <w:sz w:val="28"/>
          <w:szCs w:val="28"/>
        </w:rPr>
        <w:t>разместить</w:t>
      </w:r>
      <w:r w:rsidR="00B0618C" w:rsidRPr="00B0618C">
        <w:rPr>
          <w:sz w:val="28"/>
          <w:szCs w:val="28"/>
        </w:rPr>
        <w:t xml:space="preserve"> настояще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постановлени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A3D81" w:rsidRPr="009D5F48" w:rsidRDefault="00ED45CB" w:rsidP="00891084">
      <w:pPr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          3. </w:t>
      </w:r>
      <w:r w:rsidR="003F0CF5" w:rsidRPr="009D5F48">
        <w:rPr>
          <w:sz w:val="28"/>
          <w:szCs w:val="28"/>
        </w:rPr>
        <w:t>Контроль за выполнением настоящего постановления</w:t>
      </w:r>
      <w:r w:rsidR="004A3D81" w:rsidRPr="009D5F48">
        <w:rPr>
          <w:sz w:val="28"/>
          <w:szCs w:val="28"/>
        </w:rPr>
        <w:t xml:space="preserve"> возложить на начальника </w:t>
      </w:r>
      <w:r w:rsidR="00B0618C">
        <w:rPr>
          <w:sz w:val="28"/>
          <w:szCs w:val="28"/>
        </w:rPr>
        <w:t xml:space="preserve">финансово – экономического </w:t>
      </w:r>
      <w:r w:rsidR="004A3D81" w:rsidRPr="009D5F48">
        <w:rPr>
          <w:sz w:val="28"/>
          <w:szCs w:val="28"/>
        </w:rPr>
        <w:t xml:space="preserve">отдела администрации </w:t>
      </w:r>
      <w:r w:rsidR="009D5F48" w:rsidRPr="009D5F48">
        <w:rPr>
          <w:sz w:val="28"/>
          <w:szCs w:val="28"/>
        </w:rPr>
        <w:t xml:space="preserve">  </w:t>
      </w:r>
      <w:r w:rsidR="00B0618C">
        <w:rPr>
          <w:sz w:val="28"/>
          <w:szCs w:val="28"/>
        </w:rPr>
        <w:t xml:space="preserve">Крыловского </w:t>
      </w:r>
      <w:r w:rsidR="003F0CF5" w:rsidRPr="009D5F48">
        <w:rPr>
          <w:sz w:val="28"/>
          <w:szCs w:val="28"/>
        </w:rPr>
        <w:t>сельского поселения Крыловского района</w:t>
      </w:r>
      <w:r w:rsidR="004A3D81" w:rsidRPr="009D5F48">
        <w:rPr>
          <w:sz w:val="28"/>
          <w:szCs w:val="28"/>
        </w:rPr>
        <w:t xml:space="preserve">. </w:t>
      </w:r>
    </w:p>
    <w:p w:rsidR="00686949" w:rsidRDefault="004A3D81" w:rsidP="002804C3">
      <w:pPr>
        <w:ind w:firstLine="720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4. </w:t>
      </w:r>
      <w:bookmarkStart w:id="0" w:name="sub_5"/>
      <w:r w:rsidRPr="009D5F48">
        <w:rPr>
          <w:sz w:val="28"/>
          <w:szCs w:val="28"/>
        </w:rPr>
        <w:t xml:space="preserve">Постановление вступает в силу со дня его подписания. </w:t>
      </w:r>
      <w:bookmarkEnd w:id="0"/>
    </w:p>
    <w:p w:rsidR="0010220C" w:rsidRPr="009D5F48" w:rsidRDefault="0010220C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686949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F4733" w:rsidRDefault="00EF4733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6949" w:rsidRPr="009D5F4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F0CF5">
        <w:rPr>
          <w:sz w:val="28"/>
          <w:szCs w:val="28"/>
        </w:rPr>
        <w:t>Крыловского</w:t>
      </w:r>
      <w:r w:rsidR="006D698C">
        <w:rPr>
          <w:sz w:val="28"/>
          <w:szCs w:val="28"/>
        </w:rPr>
        <w:t xml:space="preserve"> </w:t>
      </w:r>
    </w:p>
    <w:p w:rsidR="00686949" w:rsidRPr="009D5F48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сельского поселения </w:t>
      </w:r>
    </w:p>
    <w:p w:rsidR="00686949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Крыловского района                                                                 </w:t>
      </w:r>
      <w:r w:rsidR="006D698C">
        <w:rPr>
          <w:sz w:val="28"/>
          <w:szCs w:val="28"/>
        </w:rPr>
        <w:t xml:space="preserve">       </w:t>
      </w:r>
      <w:r w:rsidR="00EF4733">
        <w:rPr>
          <w:sz w:val="28"/>
          <w:szCs w:val="28"/>
        </w:rPr>
        <w:t xml:space="preserve">    </w:t>
      </w:r>
      <w:r w:rsidR="00B0618C">
        <w:rPr>
          <w:sz w:val="28"/>
          <w:szCs w:val="28"/>
        </w:rPr>
        <w:t xml:space="preserve"> </w:t>
      </w:r>
      <w:r w:rsidR="00EF4733">
        <w:rPr>
          <w:sz w:val="28"/>
          <w:szCs w:val="28"/>
        </w:rPr>
        <w:t>С.Н. Яковлева</w:t>
      </w: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2804C3" w:rsidRDefault="002804C3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9463A4" w:rsidRDefault="009463A4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EA1A2A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 №</w:t>
      </w:r>
      <w:r w:rsidR="00AA3C7B">
        <w:rPr>
          <w:sz w:val="28"/>
          <w:szCs w:val="28"/>
        </w:rPr>
        <w:t xml:space="preserve"> </w:t>
      </w:r>
      <w:r w:rsidRPr="003D7F9E">
        <w:rPr>
          <w:sz w:val="28"/>
          <w:szCs w:val="28"/>
        </w:rPr>
        <w:t>1</w:t>
      </w:r>
    </w:p>
    <w:p w:rsidR="00EA1A2A" w:rsidRPr="003D7F9E" w:rsidRDefault="00EA1A2A" w:rsidP="00EA1A2A">
      <w:pPr>
        <w:tabs>
          <w:tab w:val="left" w:pos="5670"/>
        </w:tabs>
        <w:ind w:firstLine="5103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4E119B" w:rsidRPr="003D7F9E" w:rsidRDefault="00665A2C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Pr="003D7F9E" w:rsidRDefault="004E119B" w:rsidP="004E119B">
      <w:pPr>
        <w:ind w:left="5670"/>
        <w:rPr>
          <w:b/>
          <w:sz w:val="28"/>
          <w:szCs w:val="28"/>
        </w:rPr>
      </w:pP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9463A4">
        <w:rPr>
          <w:rStyle w:val="a7"/>
          <w:b w:val="0"/>
          <w:color w:val="auto"/>
          <w:sz w:val="28"/>
          <w:szCs w:val="28"/>
          <w:u w:val="single"/>
        </w:rPr>
        <w:t>24.11.2024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9463A4">
        <w:rPr>
          <w:rStyle w:val="a7"/>
          <w:b w:val="0"/>
          <w:color w:val="auto"/>
          <w:sz w:val="28"/>
          <w:szCs w:val="28"/>
          <w:u w:val="single"/>
        </w:rPr>
        <w:t>61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3D7F9E">
        <w:rPr>
          <w:rFonts w:ascii="Times New Roman" w:hAnsi="Times New Roman" w:cs="Times New Roman"/>
          <w:sz w:val="24"/>
          <w:szCs w:val="24"/>
        </w:rPr>
        <w:t xml:space="preserve">ПРОГНОЗ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D7F9E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3D7F9E">
        <w:rPr>
          <w:rFonts w:ascii="Times New Roman" w:hAnsi="Times New Roman" w:cs="Times New Roman"/>
          <w:sz w:val="28"/>
          <w:szCs w:val="28"/>
        </w:rPr>
        <w:t xml:space="preserve"> сельского поселения Крыловского района </w:t>
      </w:r>
    </w:p>
    <w:p w:rsidR="004E119B" w:rsidRPr="003D7F9E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7F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0"/>
        <w:gridCol w:w="2541"/>
        <w:gridCol w:w="1134"/>
        <w:gridCol w:w="1134"/>
        <w:gridCol w:w="1134"/>
        <w:gridCol w:w="1134"/>
        <w:gridCol w:w="1134"/>
        <w:gridCol w:w="992"/>
      </w:tblGrid>
      <w:tr w:rsidR="004E119B" w:rsidRPr="003D7F9E" w:rsidTr="00454564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56205" w:rsidP="004059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56205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1627,5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29027,5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72A7D" w:rsidP="00572A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5598E" w:rsidP="000950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5598E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5598E" w:rsidP="007559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5598E" w:rsidP="007559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5598E" w:rsidP="007559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059C2" w:rsidP="00336AA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55061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550610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550610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550610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550610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A56205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B11A8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8A2011" w:rsidP="008A20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56205" w:rsidP="00B44A0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A56205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A56205" w:rsidP="009B18C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A56205" w:rsidP="009B18C0">
            <w: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A56205" w:rsidP="009B18C0">
            <w:r>
              <w:t>908,7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9B18C0" w:rsidRDefault="00A56205" w:rsidP="009B18C0">
            <w:r>
              <w:t>908,7</w:t>
            </w:r>
          </w:p>
        </w:tc>
      </w:tr>
      <w:tr w:rsidR="0060108A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108A" w:rsidRPr="003D7F9E" w:rsidRDefault="0060108A" w:rsidP="0060108A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108A" w:rsidRPr="003D7F9E" w:rsidRDefault="0060108A" w:rsidP="0060108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5765B1" w:rsidRDefault="00A56205" w:rsidP="004059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162496,0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3D7F9E" w:rsidRDefault="00A56205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3D7F9E" w:rsidRDefault="00A56205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3D7F9E" w:rsidRDefault="00A56205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08A" w:rsidRPr="003D7F9E" w:rsidRDefault="0060108A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205">
              <w:rPr>
                <w:rFonts w:ascii="Times New Roman" w:hAnsi="Times New Roman" w:cs="Times New Roman"/>
                <w:sz w:val="24"/>
                <w:szCs w:val="24"/>
              </w:rPr>
              <w:t>29027,5</w:t>
            </w:r>
          </w:p>
        </w:tc>
      </w:tr>
      <w:tr w:rsidR="004E119B" w:rsidRPr="003D7F9E" w:rsidTr="00454564">
        <w:trPr>
          <w:trHeight w:val="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56205" w:rsidP="004059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  <w:r w:rsidR="00550610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50610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50610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50610">
              <w:rPr>
                <w:rFonts w:ascii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60108A" w:rsidP="0055061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55061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56205" w:rsidRPr="003D7F9E" w:rsidTr="0045456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3D7F9E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6205" w:rsidRPr="009B18C0" w:rsidRDefault="00A56205" w:rsidP="00A56205">
            <w:r>
              <w:t>908,7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(профицит) 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72A7D" w:rsidP="00572A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576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72A7D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1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72A7D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B1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F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2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4545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40F63" w:rsidP="00A40F6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6E0B0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662B" w:rsidRDefault="009B18C0" w:rsidP="00B67655">
      <w:pPr>
        <w:rPr>
          <w:sz w:val="28"/>
          <w:szCs w:val="28"/>
        </w:rPr>
      </w:pPr>
      <w:bookmarkStart w:id="2" w:name="Par263"/>
      <w:bookmarkEnd w:id="2"/>
      <w:r>
        <w:rPr>
          <w:sz w:val="28"/>
          <w:szCs w:val="28"/>
        </w:rPr>
        <w:t xml:space="preserve">Начальник </w:t>
      </w:r>
      <w:r w:rsidR="004E119B">
        <w:rPr>
          <w:sz w:val="28"/>
          <w:szCs w:val="28"/>
        </w:rPr>
        <w:t>финансово –</w:t>
      </w:r>
    </w:p>
    <w:p w:rsidR="00B67655" w:rsidRDefault="004E119B" w:rsidP="00B67655">
      <w:pPr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  <w:r w:rsidRPr="003D7F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942FF7">
        <w:rPr>
          <w:sz w:val="28"/>
          <w:szCs w:val="28"/>
        </w:rPr>
        <w:t xml:space="preserve">                          </w:t>
      </w:r>
      <w:r w:rsidR="009B18C0">
        <w:rPr>
          <w:sz w:val="28"/>
          <w:szCs w:val="28"/>
        </w:rPr>
        <w:t xml:space="preserve">                          </w:t>
      </w:r>
      <w:r w:rsidR="00942FF7">
        <w:rPr>
          <w:sz w:val="28"/>
          <w:szCs w:val="28"/>
        </w:rPr>
        <w:t xml:space="preserve">          </w:t>
      </w:r>
      <w:r w:rsidR="009B18C0">
        <w:rPr>
          <w:sz w:val="28"/>
          <w:szCs w:val="28"/>
        </w:rPr>
        <w:t>Т.Р. Юденко</w:t>
      </w:r>
      <w:r w:rsidRPr="003D7F9E">
        <w:rPr>
          <w:sz w:val="28"/>
          <w:szCs w:val="28"/>
        </w:rPr>
        <w:t xml:space="preserve">                       </w:t>
      </w:r>
      <w:r w:rsidR="00B67655">
        <w:rPr>
          <w:sz w:val="28"/>
          <w:szCs w:val="28"/>
        </w:rPr>
        <w:t xml:space="preserve">                        </w:t>
      </w:r>
    </w:p>
    <w:p w:rsidR="004E119B" w:rsidRPr="003D7F9E" w:rsidRDefault="004059C2" w:rsidP="00B67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1A2A">
        <w:rPr>
          <w:sz w:val="28"/>
          <w:szCs w:val="28"/>
        </w:rPr>
        <w:t xml:space="preserve">                                                                                </w:t>
      </w:r>
      <w:r w:rsidR="004E119B" w:rsidRPr="003D7F9E">
        <w:rPr>
          <w:sz w:val="28"/>
          <w:szCs w:val="28"/>
        </w:rPr>
        <w:t>ПРИЛОЖЕНИЕ</w:t>
      </w:r>
      <w:r w:rsidR="004E119B">
        <w:rPr>
          <w:sz w:val="28"/>
          <w:szCs w:val="28"/>
        </w:rPr>
        <w:t xml:space="preserve"> №</w:t>
      </w:r>
      <w:r w:rsidR="00AA3C7B">
        <w:rPr>
          <w:sz w:val="28"/>
          <w:szCs w:val="28"/>
        </w:rPr>
        <w:t xml:space="preserve"> </w:t>
      </w:r>
      <w:r w:rsidR="004E119B">
        <w:rPr>
          <w:sz w:val="28"/>
          <w:szCs w:val="28"/>
        </w:rPr>
        <w:t>2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  <w:t>Ы</w:t>
      </w:r>
    </w:p>
    <w:p w:rsidR="004E119B" w:rsidRPr="003D7F9E" w:rsidRDefault="00665A2C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Default="004E119B" w:rsidP="004E119B">
      <w:pPr>
        <w:ind w:left="5954" w:hanging="5954"/>
      </w:pPr>
      <w:r>
        <w:rPr>
          <w:rStyle w:val="a7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9463A4">
        <w:rPr>
          <w:rStyle w:val="a7"/>
          <w:b w:val="0"/>
          <w:color w:val="auto"/>
          <w:sz w:val="28"/>
          <w:szCs w:val="28"/>
          <w:u w:val="single"/>
        </w:rPr>
        <w:t>14.11.2024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9463A4" w:rsidRPr="009463A4">
        <w:rPr>
          <w:rStyle w:val="a7"/>
          <w:b w:val="0"/>
          <w:color w:val="auto"/>
          <w:sz w:val="28"/>
          <w:szCs w:val="28"/>
          <w:u w:val="single"/>
        </w:rPr>
        <w:t>61</w:t>
      </w: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6"/>
      <w:bookmarkEnd w:id="3"/>
      <w:r w:rsidRPr="001425CA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425CA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1425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425C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19B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2" w:type="dxa"/>
        <w:tblInd w:w="-176" w:type="dxa"/>
        <w:tblLayout w:type="fixed"/>
        <w:tblLook w:val="04A0"/>
      </w:tblPr>
      <w:tblGrid>
        <w:gridCol w:w="851"/>
        <w:gridCol w:w="2552"/>
        <w:gridCol w:w="1134"/>
        <w:gridCol w:w="1134"/>
        <w:gridCol w:w="1134"/>
        <w:gridCol w:w="1134"/>
        <w:gridCol w:w="1136"/>
        <w:gridCol w:w="1127"/>
      </w:tblGrid>
      <w:tr w:rsidR="008754EE" w:rsidRPr="006C27BC" w:rsidTr="0077376C">
        <w:trPr>
          <w:trHeight w:val="124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очередной год 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первый год планового периода (n+1)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второй год планового периода (n+2)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n+3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n+4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n+5 </w:t>
            </w:r>
          </w:p>
        </w:tc>
      </w:tr>
      <w:tr w:rsidR="008754EE" w:rsidRPr="006C27BC" w:rsidTr="0077376C">
        <w:trPr>
          <w:trHeight w:val="51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56205" w:rsidRPr="006C27BC" w:rsidTr="00A5620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6C27BC" w:rsidRDefault="00A56205" w:rsidP="00A56205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6C27BC" w:rsidRDefault="00A56205" w:rsidP="00A56205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7C7212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162496,0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A56205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A56205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A56205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114627,5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A56205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121627,5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05" w:rsidRPr="003D7F9E" w:rsidRDefault="00A56205" w:rsidP="00A5620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129027,5</w:t>
            </w:r>
          </w:p>
        </w:tc>
      </w:tr>
      <w:tr w:rsidR="008754EE" w:rsidRPr="006C27BC" w:rsidTr="007737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ED256E" w:rsidRPr="006C27BC" w:rsidTr="009768DD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на реализацию муниципальных программ Крыловского сельского поселения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BD" w:rsidRPr="00A724FD" w:rsidRDefault="00F11ABC" w:rsidP="00B954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Pr="006C27BC" w:rsidRDefault="009768DD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C144FD" w:rsidP="00ED256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C144FD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18510,3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CE785E" w:rsidP="00C14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144FD">
              <w:rPr>
                <w:color w:val="000000"/>
              </w:rPr>
              <w:t>59</w:t>
            </w:r>
            <w:r>
              <w:rPr>
                <w:color w:val="000000"/>
              </w:rPr>
              <w:t>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5A10EB" w:rsidP="00C14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144FD">
              <w:rPr>
                <w:color w:val="000000"/>
              </w:rPr>
              <w:t>680,</w:t>
            </w:r>
            <w:r>
              <w:rPr>
                <w:color w:val="000000"/>
              </w:rPr>
              <w:t>3</w:t>
            </w:r>
          </w:p>
        </w:tc>
      </w:tr>
      <w:tr w:rsidR="008754EE" w:rsidRPr="006C27BC" w:rsidTr="0077376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8754EE" w:rsidRPr="006C27BC" w:rsidTr="0077376C">
        <w:trPr>
          <w:trHeight w:val="8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 памятных и знаменательных датах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</w:tr>
      <w:tr w:rsidR="008754EE" w:rsidRPr="006C27BC" w:rsidTr="0077376C">
        <w:trPr>
          <w:trHeight w:val="1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«Противодействие коррупции в Крыловском сельском поселении Крыловского района на 202</w:t>
            </w:r>
            <w:r w:rsidR="001755B4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77376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5C5B0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5C5B0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5C5B0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77376C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информатизации в администрации Крыловского сельского поселения Крыловского района на 202</w:t>
            </w:r>
            <w:r w:rsidR="001755B4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 xml:space="preserve"> </w:t>
            </w:r>
            <w:r w:rsidRPr="006C27BC">
              <w:rPr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77376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</w:t>
            </w:r>
            <w:r w:rsidR="0077376C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</w:t>
            </w:r>
            <w:r w:rsidR="0077376C">
              <w:rPr>
                <w:color w:val="000000"/>
                <w:lang w:eastAsia="ru-RU"/>
              </w:rPr>
              <w:t>10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0D" w:rsidRPr="006C27BC" w:rsidRDefault="00B954B5" w:rsidP="00C14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 w:rsidR="00C144FD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C14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 w:rsidR="00C144FD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C14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 w:rsidR="00C144FD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C14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11</w:t>
            </w:r>
            <w:r w:rsidR="00C144FD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77376C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«Об организации на территории </w:t>
            </w:r>
            <w:r w:rsidRPr="006C27BC">
              <w:rPr>
                <w:color w:val="000000"/>
                <w:lang w:eastAsia="ru-RU"/>
              </w:rPr>
              <w:lastRenderedPageBreak/>
              <w:t>Крыловского сельского поселения территориального общественного самоуправления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lastRenderedPageBreak/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</w:tr>
      <w:tr w:rsidR="008754EE" w:rsidRPr="006C27BC" w:rsidTr="0077376C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40F63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муниципальной службы в Крыловском сельском поселении Крыловского района на 202</w:t>
            </w:r>
            <w:r w:rsidR="00A40F63">
              <w:rPr>
                <w:color w:val="000000"/>
                <w:lang w:eastAsia="ru-RU"/>
              </w:rPr>
              <w:t>3</w:t>
            </w:r>
            <w:r w:rsidRPr="006C27BC">
              <w:rPr>
                <w:color w:val="000000"/>
                <w:lang w:eastAsia="ru-RU"/>
              </w:rPr>
              <w:t>-202</w:t>
            </w:r>
            <w:r w:rsidR="00A40F63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5</w:t>
            </w:r>
            <w:r w:rsidR="006C27BC"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</w:tr>
      <w:tr w:rsidR="008754EE" w:rsidRPr="006C27BC" w:rsidTr="0077376C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содействия занятости лиц, осужденных к исправительным работам в Крыловском сельском поселении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5C5B0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267,0</w:t>
            </w:r>
          </w:p>
        </w:tc>
      </w:tr>
      <w:tr w:rsidR="008754EE" w:rsidRPr="006C27BC" w:rsidTr="0077376C">
        <w:trPr>
          <w:trHeight w:val="1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«Подготовка населения и организаций к действиям в чрезвычайных ситуациях в мирное и военное время на период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6</w:t>
            </w:r>
            <w:r w:rsidRPr="006C27BC">
              <w:rPr>
                <w:color w:val="000000"/>
                <w:lang w:eastAsia="ru-RU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1755B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18</w:t>
            </w:r>
            <w:r w:rsidR="006C27BC" w:rsidRPr="00A724FD">
              <w:rPr>
                <w:color w:val="000000"/>
                <w:lang w:eastAsia="ru-RU"/>
              </w:rPr>
              <w:t>,</w:t>
            </w:r>
            <w:r w:rsidR="001755B4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6C27BC" w:rsidRPr="006C27BC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20,</w:t>
            </w:r>
            <w:r w:rsidR="006C27BC" w:rsidRPr="006C27BC">
              <w:rPr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77376C">
        <w:trPr>
          <w:trHeight w:val="1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«Народная дружина на территории Крыловского сельского поселения Крыловского района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</w:tr>
      <w:tr w:rsidR="008754EE" w:rsidRPr="006C27BC" w:rsidTr="0077376C">
        <w:trPr>
          <w:trHeight w:val="20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поддержки и развития малого предпринимательства в муниципальном образовании Крыловское сельское поселение Крыловского района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>-202</w:t>
            </w:r>
            <w:r w:rsidR="001755B4">
              <w:rPr>
                <w:color w:val="000000"/>
                <w:lang w:eastAsia="ru-RU"/>
              </w:rPr>
              <w:t>7</w:t>
            </w:r>
            <w:r w:rsidRPr="006C27BC">
              <w:rPr>
                <w:color w:val="000000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1755B4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1755B4">
              <w:rPr>
                <w:color w:val="000000"/>
                <w:lang w:eastAsia="ru-RU"/>
              </w:rPr>
              <w:t>00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</w:t>
            </w:r>
            <w:r w:rsidR="001755B4">
              <w:rPr>
                <w:color w:val="000000"/>
                <w:lang w:eastAsia="ru-RU"/>
              </w:rPr>
              <w:t>00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77376C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1.1.10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«Молодежь </w:t>
            </w:r>
            <w:r w:rsidR="00A724FD">
              <w:rPr>
                <w:color w:val="000000"/>
                <w:lang w:eastAsia="ru-RU"/>
              </w:rPr>
              <w:t>Крыловского сельского поселения</w:t>
            </w:r>
            <w:r w:rsidRPr="006C27BC">
              <w:rPr>
                <w:color w:val="000000"/>
                <w:lang w:eastAsia="ru-RU"/>
              </w:rPr>
              <w:t xml:space="preserve"> на 20</w:t>
            </w:r>
            <w:r w:rsidR="001755B4">
              <w:rPr>
                <w:color w:val="000000"/>
                <w:lang w:eastAsia="ru-RU"/>
              </w:rPr>
              <w:t>25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6C27BC" w:rsidP="00C8662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</w:tr>
      <w:tr w:rsidR="008754EE" w:rsidRPr="006C27BC" w:rsidTr="0077376C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массового спорта в Крыловском сельском поселении на 202</w:t>
            </w:r>
            <w:r w:rsidR="001755B4">
              <w:rPr>
                <w:color w:val="000000"/>
                <w:lang w:eastAsia="ru-RU"/>
              </w:rPr>
              <w:t xml:space="preserve">5 </w:t>
            </w:r>
            <w:r w:rsidRPr="006C27BC">
              <w:rPr>
                <w:color w:val="000000"/>
                <w:lang w:eastAsia="ru-RU"/>
              </w:rPr>
              <w:t>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77376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 w:rsidRPr="00A724FD"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B954B5" w:rsidP="007737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7376C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2,5</w:t>
            </w:r>
          </w:p>
        </w:tc>
      </w:tr>
      <w:tr w:rsidR="008754EE" w:rsidRPr="006C27BC" w:rsidTr="0077376C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«Социальная поддержка жителей Крыловского сельского поселения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EC5DC8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5</w:t>
            </w:r>
            <w:r w:rsidR="006E0B06" w:rsidRPr="00A724FD">
              <w:rPr>
                <w:color w:val="000000"/>
                <w:lang w:eastAsia="ru-RU"/>
              </w:rPr>
              <w:t>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6C27BC"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</w:tr>
      <w:tr w:rsidR="008754EE" w:rsidRPr="006C27BC" w:rsidTr="0077376C">
        <w:trPr>
          <w:trHeight w:val="1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поддержке организации Совета ветеранов Крыловского сельского поселения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6E0B06" w:rsidRPr="0077376C">
              <w:rPr>
                <w:color w:val="000000"/>
                <w:lang w:eastAsia="ru-RU"/>
              </w:rPr>
              <w:t>00</w:t>
            </w:r>
            <w:r w:rsidR="006C27BC" w:rsidRPr="0077376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5C5B0D" w:rsidRPr="0077376C">
              <w:rPr>
                <w:color w:val="000000"/>
                <w:lang w:eastAsia="ru-RU"/>
              </w:rPr>
              <w:t>00</w:t>
            </w:r>
            <w:r w:rsidR="006C27BC" w:rsidRPr="0077376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5C5B0D" w:rsidRPr="0077376C">
              <w:rPr>
                <w:color w:val="000000"/>
                <w:lang w:eastAsia="ru-RU"/>
              </w:rPr>
              <w:t>0</w:t>
            </w:r>
            <w:r w:rsidR="006C27BC" w:rsidRPr="0077376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5C5B0D" w:rsidRPr="0077376C">
              <w:rPr>
                <w:color w:val="000000"/>
                <w:lang w:eastAsia="ru-RU"/>
              </w:rPr>
              <w:t>0</w:t>
            </w:r>
            <w:r w:rsidR="006C27BC" w:rsidRPr="0077376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5C5B0D" w:rsidRPr="0077376C">
              <w:rPr>
                <w:color w:val="000000"/>
                <w:lang w:eastAsia="ru-RU"/>
              </w:rPr>
              <w:t>0</w:t>
            </w:r>
            <w:r w:rsidR="006C27BC" w:rsidRPr="0077376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77376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376C">
              <w:rPr>
                <w:color w:val="000000"/>
                <w:lang w:eastAsia="ru-RU"/>
              </w:rPr>
              <w:t>3</w:t>
            </w:r>
            <w:r w:rsidR="005C5B0D" w:rsidRPr="0077376C">
              <w:rPr>
                <w:color w:val="000000"/>
                <w:lang w:eastAsia="ru-RU"/>
              </w:rPr>
              <w:t>0</w:t>
            </w:r>
            <w:r w:rsidR="006C27BC" w:rsidRPr="0077376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77376C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«Расширение информационного пространства Крыловского сельского поселения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  <w:r w:rsidR="00A724FD"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15</w:t>
            </w:r>
            <w:r w:rsidR="006C27BC" w:rsidRPr="00A724FD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</w:tr>
      <w:tr w:rsidR="008754EE" w:rsidRPr="006C27BC" w:rsidTr="0077376C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1755B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</w:t>
            </w:r>
            <w:r w:rsidR="001755B4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водоснабжения Крыловского сельского поселения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724FD" w:rsidP="0077376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2</w:t>
            </w:r>
            <w:r w:rsidR="0077376C">
              <w:rPr>
                <w:color w:val="000000"/>
                <w:lang w:eastAsia="ru-RU"/>
              </w:rPr>
              <w:t>6</w:t>
            </w:r>
            <w:r w:rsidR="00C706BD" w:rsidRPr="00A724FD">
              <w:rPr>
                <w:color w:val="000000"/>
                <w:lang w:eastAsia="ru-RU"/>
              </w:rPr>
              <w:t>00</w:t>
            </w:r>
            <w:r w:rsidR="006C27BC" w:rsidRPr="00A724FD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</w:t>
            </w:r>
            <w:r w:rsidR="001755B4">
              <w:rPr>
                <w:color w:val="000000"/>
                <w:lang w:eastAsia="ru-RU"/>
              </w:rPr>
              <w:t>0</w:t>
            </w:r>
            <w:r w:rsidR="00A724FD">
              <w:rPr>
                <w:color w:val="000000"/>
                <w:lang w:eastAsia="ru-RU"/>
              </w:rPr>
              <w:t>00</w:t>
            </w:r>
            <w:r w:rsidRPr="006C27BC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1755B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1755B4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77376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77376C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1755B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</w:t>
            </w:r>
            <w:r w:rsidR="001755B4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систем наружного освещения Крыловского сельского поселения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77376C" w:rsidP="00A724F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  <w:r w:rsidR="006E0B06" w:rsidRPr="00A724FD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6C27BC" w:rsidRPr="006C27BC">
              <w:rPr>
                <w:color w:val="00000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C14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C144FD"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77376C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1755B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1.1.1</w:t>
            </w:r>
            <w:r w:rsidR="001755B4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Поддержка учреждений культуры Крыловского сельского поселения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>-202</w:t>
            </w:r>
            <w:r w:rsidR="00A724FD">
              <w:rPr>
                <w:color w:val="000000"/>
                <w:lang w:eastAsia="ru-RU"/>
              </w:rPr>
              <w:t>6</w:t>
            </w:r>
            <w:r w:rsidRPr="006C27BC">
              <w:rPr>
                <w:color w:val="000000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56205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6C27BC" w:rsidRPr="006C27BC">
              <w:rPr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C144FD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A724FD">
              <w:rPr>
                <w:color w:val="000000"/>
                <w:lang w:eastAsia="ru-RU"/>
              </w:rPr>
              <w:t>0</w:t>
            </w:r>
            <w:r w:rsidR="006C27BC"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77376C">
        <w:trPr>
          <w:trHeight w:val="15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1755B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1.1.1</w:t>
            </w:r>
            <w:r w:rsidR="001755B4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1755B4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«Обеспечение пожарной безопасности на территории Крыловского сельского поселения Крыловского района на 202</w:t>
            </w:r>
            <w:r w:rsidR="001755B4">
              <w:rPr>
                <w:color w:val="000000"/>
                <w:lang w:eastAsia="ru-RU"/>
              </w:rPr>
              <w:t>5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1755B4" w:rsidP="00A724F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1755B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A724F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8754EE" w:rsidRPr="006C27BC" w:rsidTr="0077376C">
        <w:trPr>
          <w:trHeight w:val="19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A724FD" w:rsidP="0077376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</w:t>
            </w:r>
            <w:r w:rsidR="0077376C">
              <w:rPr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«Ремонт автомобильных дорог общего пользования местного значения на территории Крыловского сельского поселения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1755B4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8595,0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1755B4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8680,0</w:t>
            </w:r>
          </w:p>
        </w:tc>
      </w:tr>
      <w:tr w:rsidR="008754EE" w:rsidRPr="006C27BC" w:rsidTr="0077376C">
        <w:trPr>
          <w:trHeight w:val="1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</w:t>
            </w:r>
            <w:r w:rsidR="0077376C">
              <w:rPr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A724FD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Содействие занятости несовершеннолетних граждан от 14 до 18 лет в свободное от учебы время в Крыловском сельском поселении Крыловского района на 202</w:t>
            </w:r>
            <w:r w:rsidR="00A724FD">
              <w:rPr>
                <w:color w:val="000000"/>
                <w:lang w:eastAsia="ru-RU"/>
              </w:rPr>
              <w:t>4</w:t>
            </w:r>
            <w:r w:rsidRPr="006C27BC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A724FD" w:rsidRDefault="00A40F63" w:rsidP="00A40F6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724FD">
              <w:rPr>
                <w:color w:val="00000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</w:tr>
      <w:tr w:rsidR="00ED256E" w:rsidRPr="006C27BC" w:rsidTr="009768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7C7212" w:rsidP="009768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76638,9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9768DD" w:rsidP="00F11A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835</w:t>
            </w:r>
            <w:r w:rsidR="00F11ABC">
              <w:rPr>
                <w:color w:val="000000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F11ABC" w:rsidP="009768D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CE785E" w:rsidP="00F11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F11ABC">
              <w:rPr>
                <w:color w:val="000000"/>
              </w:rPr>
              <w:t>117,2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F11ABC" w:rsidP="00C14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6E" w:rsidRDefault="005A10EB" w:rsidP="00F11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F11ABC">
              <w:rPr>
                <w:color w:val="000000"/>
              </w:rPr>
              <w:t>347,2</w:t>
            </w:r>
          </w:p>
        </w:tc>
      </w:tr>
    </w:tbl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C706BD" w:rsidRDefault="00C706BD" w:rsidP="002804C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E119B" w:rsidRPr="00B37E0F">
        <w:rPr>
          <w:sz w:val="28"/>
          <w:szCs w:val="28"/>
        </w:rPr>
        <w:t xml:space="preserve">финансово – </w:t>
      </w:r>
    </w:p>
    <w:p w:rsidR="004E119B" w:rsidRPr="00942FF7" w:rsidRDefault="004E119B" w:rsidP="002804C3">
      <w:pPr>
        <w:rPr>
          <w:sz w:val="28"/>
          <w:szCs w:val="28"/>
        </w:rPr>
      </w:pPr>
      <w:r w:rsidRPr="00B37E0F">
        <w:rPr>
          <w:sz w:val="28"/>
          <w:szCs w:val="28"/>
        </w:rPr>
        <w:t>экономического отдела</w:t>
      </w:r>
      <w:r w:rsidR="002804C3">
        <w:rPr>
          <w:sz w:val="28"/>
          <w:szCs w:val="28"/>
        </w:rPr>
        <w:t xml:space="preserve">             </w:t>
      </w:r>
      <w:r w:rsidR="00942FF7">
        <w:rPr>
          <w:sz w:val="28"/>
          <w:szCs w:val="28"/>
        </w:rPr>
        <w:t xml:space="preserve">                 </w:t>
      </w:r>
      <w:r w:rsidR="00C706BD">
        <w:rPr>
          <w:sz w:val="28"/>
          <w:szCs w:val="28"/>
        </w:rPr>
        <w:t xml:space="preserve">                            </w:t>
      </w:r>
      <w:r w:rsidR="00942FF7">
        <w:rPr>
          <w:sz w:val="28"/>
          <w:szCs w:val="28"/>
        </w:rPr>
        <w:t xml:space="preserve">                  </w:t>
      </w:r>
      <w:r w:rsidR="00C706BD">
        <w:rPr>
          <w:sz w:val="28"/>
          <w:szCs w:val="28"/>
        </w:rPr>
        <w:t>Т.Р. Юденко</w:t>
      </w:r>
      <w:r w:rsidR="002804C3">
        <w:rPr>
          <w:sz w:val="28"/>
          <w:szCs w:val="28"/>
        </w:rPr>
        <w:t xml:space="preserve">                                       </w:t>
      </w:r>
    </w:p>
    <w:sectPr w:rsidR="004E119B" w:rsidRPr="00942FF7" w:rsidSect="0068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949"/>
    <w:rsid w:val="000950DC"/>
    <w:rsid w:val="000A038D"/>
    <w:rsid w:val="000E49B5"/>
    <w:rsid w:val="0010220C"/>
    <w:rsid w:val="001052E1"/>
    <w:rsid w:val="001259AB"/>
    <w:rsid w:val="001359F0"/>
    <w:rsid w:val="001425CA"/>
    <w:rsid w:val="0014701E"/>
    <w:rsid w:val="001654EF"/>
    <w:rsid w:val="00167761"/>
    <w:rsid w:val="001755B4"/>
    <w:rsid w:val="001F6E4E"/>
    <w:rsid w:val="00230749"/>
    <w:rsid w:val="0026397D"/>
    <w:rsid w:val="002804C3"/>
    <w:rsid w:val="002A29D0"/>
    <w:rsid w:val="002A618F"/>
    <w:rsid w:val="002B7CD8"/>
    <w:rsid w:val="002C2AE3"/>
    <w:rsid w:val="00316D8E"/>
    <w:rsid w:val="00336AA5"/>
    <w:rsid w:val="003A0531"/>
    <w:rsid w:val="003B0B85"/>
    <w:rsid w:val="003F0CF5"/>
    <w:rsid w:val="004059C2"/>
    <w:rsid w:val="00416327"/>
    <w:rsid w:val="0043607A"/>
    <w:rsid w:val="004373E4"/>
    <w:rsid w:val="00444939"/>
    <w:rsid w:val="00446DDC"/>
    <w:rsid w:val="00454564"/>
    <w:rsid w:val="004A3D81"/>
    <w:rsid w:val="004A7DA3"/>
    <w:rsid w:val="004C774E"/>
    <w:rsid w:val="004E119B"/>
    <w:rsid w:val="004F453A"/>
    <w:rsid w:val="00500B5D"/>
    <w:rsid w:val="00512A06"/>
    <w:rsid w:val="00525961"/>
    <w:rsid w:val="00550610"/>
    <w:rsid w:val="00564D70"/>
    <w:rsid w:val="00572A7D"/>
    <w:rsid w:val="005765B1"/>
    <w:rsid w:val="005A10EB"/>
    <w:rsid w:val="005C5B0D"/>
    <w:rsid w:val="005D2E39"/>
    <w:rsid w:val="0060108A"/>
    <w:rsid w:val="00650290"/>
    <w:rsid w:val="006635AE"/>
    <w:rsid w:val="00665A2C"/>
    <w:rsid w:val="00686949"/>
    <w:rsid w:val="006B11A8"/>
    <w:rsid w:val="006C27BC"/>
    <w:rsid w:val="006C3C25"/>
    <w:rsid w:val="006D698C"/>
    <w:rsid w:val="006E0B06"/>
    <w:rsid w:val="0074700F"/>
    <w:rsid w:val="0075598E"/>
    <w:rsid w:val="0077376C"/>
    <w:rsid w:val="007C7212"/>
    <w:rsid w:val="007D373E"/>
    <w:rsid w:val="007D4CF5"/>
    <w:rsid w:val="007E7A7F"/>
    <w:rsid w:val="00805C9C"/>
    <w:rsid w:val="008754EE"/>
    <w:rsid w:val="00883C39"/>
    <w:rsid w:val="00891084"/>
    <w:rsid w:val="008A2011"/>
    <w:rsid w:val="008D698D"/>
    <w:rsid w:val="008E4B2B"/>
    <w:rsid w:val="00941712"/>
    <w:rsid w:val="00942FF7"/>
    <w:rsid w:val="009463A4"/>
    <w:rsid w:val="009660E2"/>
    <w:rsid w:val="009768DD"/>
    <w:rsid w:val="009A061A"/>
    <w:rsid w:val="009B18C0"/>
    <w:rsid w:val="009D5F48"/>
    <w:rsid w:val="00A05073"/>
    <w:rsid w:val="00A066EA"/>
    <w:rsid w:val="00A143D6"/>
    <w:rsid w:val="00A31FDE"/>
    <w:rsid w:val="00A400FD"/>
    <w:rsid w:val="00A40F63"/>
    <w:rsid w:val="00A56205"/>
    <w:rsid w:val="00A65076"/>
    <w:rsid w:val="00A724FD"/>
    <w:rsid w:val="00AA0A59"/>
    <w:rsid w:val="00AA3C7B"/>
    <w:rsid w:val="00AD0965"/>
    <w:rsid w:val="00AD0DDB"/>
    <w:rsid w:val="00B0618C"/>
    <w:rsid w:val="00B226CF"/>
    <w:rsid w:val="00B44A0B"/>
    <w:rsid w:val="00B46163"/>
    <w:rsid w:val="00B67655"/>
    <w:rsid w:val="00B9537F"/>
    <w:rsid w:val="00B954B5"/>
    <w:rsid w:val="00B95D7C"/>
    <w:rsid w:val="00BB41E2"/>
    <w:rsid w:val="00BB42D4"/>
    <w:rsid w:val="00BC3255"/>
    <w:rsid w:val="00BC57D4"/>
    <w:rsid w:val="00BF6AB7"/>
    <w:rsid w:val="00BF78DA"/>
    <w:rsid w:val="00C144FD"/>
    <w:rsid w:val="00C45314"/>
    <w:rsid w:val="00C65269"/>
    <w:rsid w:val="00C706BD"/>
    <w:rsid w:val="00C8662B"/>
    <w:rsid w:val="00CE785E"/>
    <w:rsid w:val="00D04791"/>
    <w:rsid w:val="00D245FB"/>
    <w:rsid w:val="00D30A8A"/>
    <w:rsid w:val="00D805F0"/>
    <w:rsid w:val="00E74985"/>
    <w:rsid w:val="00EA1A2A"/>
    <w:rsid w:val="00EB357B"/>
    <w:rsid w:val="00EB4DFF"/>
    <w:rsid w:val="00EC5DC8"/>
    <w:rsid w:val="00ED256E"/>
    <w:rsid w:val="00ED45CB"/>
    <w:rsid w:val="00EF4733"/>
    <w:rsid w:val="00F11ABC"/>
    <w:rsid w:val="00F31C73"/>
    <w:rsid w:val="00F3439D"/>
    <w:rsid w:val="00F400CE"/>
    <w:rsid w:val="00FE1AFB"/>
    <w:rsid w:val="00FE48AA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949"/>
    <w:rPr>
      <w:b/>
      <w:bCs/>
    </w:rPr>
  </w:style>
  <w:style w:type="paragraph" w:styleId="a4">
    <w:name w:val="Normal (Web)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rsid w:val="006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86949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Гипертекстовая ссылка"/>
    <w:uiPriority w:val="99"/>
    <w:rsid w:val="00686949"/>
    <w:rPr>
      <w:color w:val="008000"/>
    </w:rPr>
  </w:style>
  <w:style w:type="character" w:customStyle="1" w:styleId="a7">
    <w:name w:val="Цветовое выделение"/>
    <w:uiPriority w:val="99"/>
    <w:rsid w:val="00686949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635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AE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ody Text Indent"/>
    <w:basedOn w:val="a"/>
    <w:link w:val="ab"/>
    <w:semiHidden/>
    <w:unhideWhenUsed/>
    <w:rsid w:val="004E119B"/>
    <w:pPr>
      <w:suppressAutoHyphens w:val="0"/>
      <w:spacing w:after="120"/>
      <w:ind w:left="283"/>
    </w:pPr>
    <w:rPr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4E119B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89AB-C294-40ED-9EF9-FABC60DD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36</cp:revision>
  <cp:lastPrinted>2024-11-14T12:08:00Z</cp:lastPrinted>
  <dcterms:created xsi:type="dcterms:W3CDTF">2022-11-08T17:43:00Z</dcterms:created>
  <dcterms:modified xsi:type="dcterms:W3CDTF">2024-11-14T12:10:00Z</dcterms:modified>
</cp:coreProperties>
</file>