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№4» </w:t>
      </w: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Волкова Е.Д.</w:t>
      </w: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урока математики</w:t>
      </w: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542F39" w:rsidRDefault="00542F39" w:rsidP="00542F39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542F39">
        <w:rPr>
          <w:rFonts w:ascii="Times New Roman" w:eastAsia="Courier New" w:hAnsi="Times New Roman" w:cs="Times New Roman"/>
          <w:bCs/>
          <w:iCs/>
          <w:color w:val="181818"/>
          <w:sz w:val="28"/>
          <w:szCs w:val="28"/>
          <w:lang w:eastAsia="ru-RU"/>
        </w:rPr>
        <w:t>Тема: «</w:t>
      </w:r>
      <w:r w:rsidRPr="00542F39">
        <w:rPr>
          <w:rFonts w:ascii="Times New Roman" w:hAnsi="Times New Roman" w:cs="Times New Roman"/>
          <w:bCs/>
          <w:sz w:val="28"/>
          <w:szCs w:val="28"/>
        </w:rPr>
        <w:t>Решение задач и выражений</w:t>
      </w:r>
      <w:r w:rsidRPr="00542F39">
        <w:rPr>
          <w:rFonts w:ascii="Times New Roman" w:eastAsia="Courier New" w:hAnsi="Times New Roman" w:cs="Times New Roman"/>
          <w:bCs/>
          <w:iCs/>
          <w:color w:val="181818"/>
          <w:sz w:val="28"/>
          <w:szCs w:val="28"/>
          <w:lang w:eastAsia="ru-RU"/>
        </w:rPr>
        <w:t>»</w:t>
      </w: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проведения:  МБОУ</w:t>
      </w:r>
      <w:proofErr w:type="gramEnd"/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«СОШ №4»</w:t>
      </w: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  учитель</w:t>
      </w:r>
      <w:proofErr w:type="gramEnd"/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 Черненко Наталья Ильинична</w:t>
      </w: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39" w:rsidRPr="00B41BC7" w:rsidRDefault="00542F39" w:rsidP="0054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 2</w:t>
      </w:r>
      <w:proofErr w:type="gramEnd"/>
    </w:p>
    <w:p w:rsidR="00542F39" w:rsidRPr="00542F39" w:rsidRDefault="00542F39" w:rsidP="00542F39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542F39" w:rsidRDefault="00542F39" w:rsidP="00542F39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181818"/>
          <w:szCs w:val="28"/>
          <w:lang w:eastAsia="ru-RU"/>
        </w:rPr>
      </w:pPr>
    </w:p>
    <w:p w:rsidR="00A44600" w:rsidRPr="00A44600" w:rsidRDefault="00A44600" w:rsidP="00A44600"/>
    <w:p w:rsidR="00542F39" w:rsidRDefault="00542F39" w:rsidP="00A446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39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4600">
        <w:rPr>
          <w:rFonts w:ascii="Times New Roman" w:hAnsi="Times New Roman" w:cs="Times New Roman"/>
          <w:sz w:val="28"/>
          <w:szCs w:val="28"/>
        </w:rPr>
        <w:lastRenderedPageBreak/>
        <w:t>Цель: 1.Закрепить умение учащихся решать задачи и выражения изученных видов.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2. Развивать мышление, вычислительные навыки.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3. Воспитывать интерес к знаниям, усидчивость, прилежное отношение к учебе.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Оборудование: карточка с задачей.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Ход урока: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I. Устный счет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Сегодня мы отправимся в волшебную страну Математика. Вместе с нами отправится и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>- Математик.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Прозвенел долгожданный звонок,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 xml:space="preserve"> с нетерпением встречи с вами ждет.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Задания интересные приготовил для вас,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Чтобы дружно работал весь 2Б класс!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18, 84, 87, 58, 28.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- Назовите числа, где цифра 8 стоит в разряде десятков? (84, 87)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- Назовите числа, где цифра 8 стоит в разряде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единиц?(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18, 58, 28)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- Назовите числа в порядке возрастания (18, 28, 58, 84, 87)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-Назовите числа в порядке убывания (87, 84, 58, 28,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18 )</w:t>
      </w:r>
      <w:proofErr w:type="gramEnd"/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2. Два ученика работают у доски: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1-й ученик: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30 см * 3 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 xml:space="preserve"> 5 см 4м 6дм * 40 см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80 мин * 1 ч 20 мин 1 ч * 58 мин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2-й ученик: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Решить задачу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У Любы было 17 игрушек. 3 игрушки она подарила подруге, а 8 игрушек – детскому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lastRenderedPageBreak/>
        <w:t>саду. Сколько игрушек осталось у Любы? (17 – (3+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8)=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6(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иг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>.)) Ответ: осталось 6 игрушек.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3.Остальные учащиеся решают задачи в стихах.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Прослушайте задачи в стихах и назовите решение.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Вышла курочка гулять,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Забрала своих цыплят.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7 бежали впереди,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6 остались позади.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Беспокоится их мать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И не может сосчитать.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Сосчитайте-ка, ребята,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Сколько было всех цыпляток? (7+6=13)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Повезло опять Егорке,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У реки сидит не зря: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8 карасиков в ведерке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И 4 пескаря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Сколько же всего,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друзья?(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8+4=12)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На тарелке 12 слив.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Вид их очень уж красив.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Съел 3 сливы братик Павел,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Сколько мальчик слив оставил? (12- 3 =9)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На прогулку из яслей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Вышло 16 малышей.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9 из них на травку сели,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Остальные – на качели.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Сколько ребят село на качели? (16 -9 =7)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Вот 9 зайчат по дорожке идут,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За ними вдогонку еще 5 бегут.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Так сколько всего по дорожке лесной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lastRenderedPageBreak/>
        <w:t>Торопится в школу зайчишек зимой? (9+ 5 =14)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**Дядя ежик в сад зашел,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11 спелых груш нашел.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 из них он дал ежатам,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Остальные же- зайчатам.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Вот вопрос для ребят: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Сколько груш у зайчат? (11- 3 =8)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В зоопарке я стоял,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Обезьянок все считал: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6 играли на песке,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5 уселись на доске,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А 4 спинки грели.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Сосчитать вы всех успели? (6+5+4=15)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4.Проверка выполнения заданий у доски.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II. Постановка цели урока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1.Сегодня на уроке мы закрепим умения решать задачи и выражения изученных видов.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Шагаем дальше по волшебной стране.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60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 xml:space="preserve"> (под песню «Вместе весело шагать»)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III. Закрепление ранее изученного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1.Работа в тетрадях.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Минута красивого письма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37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- Сколько десятков в этом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числе?(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3)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единиц?(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7)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Представьте это число в виде суммы разрядных слагаемых (37= 30+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7 )</w:t>
      </w:r>
      <w:proofErr w:type="gramEnd"/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Чтобы задачи верно решать,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Необходимо думать, рассуждать.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И конечно, без ошибок вычислять,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lastRenderedPageBreak/>
        <w:t>А для этого нужно внимание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И обязательно старание!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2.Решение задачи с разбором (с. 60 №5)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9+3=12(ж.) –сделал Алеша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12+9=21(ж.)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Ответ: всего 21 журавлик.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3.Офтольмопауза.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Раз – налево,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Два – направо,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Три –наверх,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Четыре –вниз.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А теперь по кругу смотрим,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4.Решение выражений с комментированием.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60-4 37+3 47+2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47-20 54-8 68+5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5.С.62. №12 –решают самостоятельно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Напишите вместо звездочек знаки + или – так, чтобы равенства были верными.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36*4*8 =32 36*4*8=48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57*6*6=57 80*9*9=98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600">
        <w:rPr>
          <w:rFonts w:ascii="Times New Roman" w:hAnsi="Times New Roman" w:cs="Times New Roman"/>
          <w:sz w:val="28"/>
          <w:szCs w:val="28"/>
        </w:rPr>
        <w:t>( Взаимопроверка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6.Математичеческий диктант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Прослушайте задания и запишите только ответы.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** Первое слагаемое 7, второе слагаемое 5. Найдите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сумму.(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12)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**Мама купила 2 десятка яиц, но одно яйцо разбилось. Сколько яиц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осталось?(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19)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В читальном зале библиотеки 17 больших столов, а маленьких столов 9. На сколько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больше больших столов в читальном зале, чем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маленьких?(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8)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lastRenderedPageBreak/>
        <w:t>**9 увеличить на 3 (12)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У Иры было 8 кукол. На день рождения ей подарили несколько кукол и их стало 11.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Сколько кукол подарили Ире?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** Уменьшаемое 13, вычитаемое 7.Найдите разность. (6)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** Сколько получится, если к 6 прибавить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5?(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11)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12 19 8 12 3 6 11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 п а с и б о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>- Математик вас благодарит за хорошую работу.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600">
        <w:rPr>
          <w:rFonts w:ascii="Times New Roman" w:hAnsi="Times New Roman" w:cs="Times New Roman"/>
          <w:sz w:val="28"/>
          <w:szCs w:val="28"/>
        </w:rPr>
        <w:t>IV.Итог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1.–Что мы сегодня на уроке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закрепляли?(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>решение задач и выражений)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2.Самооценка.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–Оцените свою работу на уроке, довольны ли вы собой?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Довольны не довольны не совсем довольны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(Ученики прикрепляют выбранные смайлы на доску)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1. Ученик читает стихотворение)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Все могу пересчитать!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Математика повсюду: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Глазом только поведешь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И примеров разных уйму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Ты вокруг себя найдешь.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Мне учиться очень нравится,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Отвечать я не боюсь.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Я могу с задачей справиться,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Потому что не ленюсь.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И прекрасна, и сильна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Математика- страна!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V. Домашнее задание с.6о № 6 (решить примеры)</w:t>
      </w:r>
    </w:p>
    <w:p w:rsidR="00554D31" w:rsidRDefault="00554D31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31" w:rsidRDefault="00554D31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600" w:rsidRPr="00A44600" w:rsidRDefault="00A44600" w:rsidP="00542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1.Математика. Учебник для 2 класса начальной школы. В двух частях. Авторы: М.И. Моро,</w:t>
      </w:r>
      <w:r w:rsidR="00542F39">
        <w:rPr>
          <w:rFonts w:ascii="Times New Roman" w:hAnsi="Times New Roman" w:cs="Times New Roman"/>
          <w:sz w:val="28"/>
          <w:szCs w:val="28"/>
        </w:rPr>
        <w:t xml:space="preserve"> </w:t>
      </w:r>
      <w:r w:rsidRPr="00A44600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>, Г.В. Бельтюкова и др. – 5-е издание – М.: Просвещение, 20</w:t>
      </w:r>
      <w:r w:rsidR="00542F39">
        <w:rPr>
          <w:rFonts w:ascii="Times New Roman" w:hAnsi="Times New Roman" w:cs="Times New Roman"/>
          <w:sz w:val="28"/>
          <w:szCs w:val="28"/>
        </w:rPr>
        <w:t>1</w:t>
      </w:r>
      <w:r w:rsidRPr="00A44600">
        <w:rPr>
          <w:rFonts w:ascii="Times New Roman" w:hAnsi="Times New Roman" w:cs="Times New Roman"/>
          <w:sz w:val="28"/>
          <w:szCs w:val="28"/>
        </w:rPr>
        <w:t>6.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2.Занимательная математика: Составители 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Е.Г.Бурлака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>, И.Н. Прокопенко: Донецк: ПКФ</w:t>
      </w:r>
      <w:r w:rsidR="00542F39">
        <w:rPr>
          <w:rFonts w:ascii="Times New Roman" w:hAnsi="Times New Roman" w:cs="Times New Roman"/>
          <w:sz w:val="28"/>
          <w:szCs w:val="28"/>
        </w:rPr>
        <w:t xml:space="preserve"> </w:t>
      </w:r>
      <w:r w:rsidRPr="00A44600">
        <w:rPr>
          <w:rFonts w:ascii="Times New Roman" w:hAnsi="Times New Roman" w:cs="Times New Roman"/>
          <w:sz w:val="28"/>
          <w:szCs w:val="28"/>
        </w:rPr>
        <w:t xml:space="preserve">«БАО», </w:t>
      </w:r>
      <w:r w:rsidR="00542F39">
        <w:rPr>
          <w:rFonts w:ascii="Times New Roman" w:hAnsi="Times New Roman" w:cs="Times New Roman"/>
          <w:sz w:val="28"/>
          <w:szCs w:val="28"/>
        </w:rPr>
        <w:t>2019</w:t>
      </w:r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>3.Уроки «Мастер- класс» по программе «Школа 2100» 1-4 классы. Составитель Н. А. Леонова</w:t>
      </w:r>
      <w:r w:rsidR="00542F39">
        <w:rPr>
          <w:rFonts w:ascii="Times New Roman" w:hAnsi="Times New Roman" w:cs="Times New Roman"/>
          <w:sz w:val="28"/>
          <w:szCs w:val="28"/>
        </w:rPr>
        <w:t xml:space="preserve"> </w:t>
      </w:r>
      <w:r w:rsidRPr="00A44600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 xml:space="preserve"> ИТД «Корифей», 20</w:t>
      </w:r>
      <w:r w:rsidR="00542F39">
        <w:rPr>
          <w:rFonts w:ascii="Times New Roman" w:hAnsi="Times New Roman" w:cs="Times New Roman"/>
          <w:sz w:val="28"/>
          <w:szCs w:val="28"/>
        </w:rPr>
        <w:t>1</w:t>
      </w:r>
      <w:r w:rsidRPr="00A44600">
        <w:rPr>
          <w:rFonts w:ascii="Times New Roman" w:hAnsi="Times New Roman" w:cs="Times New Roman"/>
          <w:sz w:val="28"/>
          <w:szCs w:val="28"/>
        </w:rPr>
        <w:t>6 г.</w:t>
      </w:r>
    </w:p>
    <w:p w:rsidR="00542F39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4.Интегрированные уроки в 1-4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классах.-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 xml:space="preserve"> Выпуск 2. Составитель Н. 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Ю.Кадашникова</w:t>
      </w:r>
      <w:proofErr w:type="spellEnd"/>
    </w:p>
    <w:p w:rsidR="00A44600" w:rsidRPr="00A44600" w:rsidRDefault="00A44600" w:rsidP="00A44600">
      <w:pPr>
        <w:jc w:val="both"/>
        <w:rPr>
          <w:rFonts w:ascii="Times New Roman" w:hAnsi="Times New Roman" w:cs="Times New Roman"/>
          <w:sz w:val="28"/>
          <w:szCs w:val="28"/>
        </w:rPr>
      </w:pPr>
      <w:r w:rsidRPr="00A44600">
        <w:rPr>
          <w:rFonts w:ascii="Times New Roman" w:hAnsi="Times New Roman" w:cs="Times New Roman"/>
          <w:sz w:val="28"/>
          <w:szCs w:val="28"/>
        </w:rPr>
        <w:t xml:space="preserve">5.К здоровью через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движение :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 xml:space="preserve"> рекомендации, развивающие игры, комплексы упражнений</w:t>
      </w:r>
      <w:r w:rsidR="00542F39">
        <w:rPr>
          <w:rFonts w:ascii="Times New Roman" w:hAnsi="Times New Roman" w:cs="Times New Roman"/>
          <w:sz w:val="28"/>
          <w:szCs w:val="28"/>
        </w:rPr>
        <w:t xml:space="preserve">. </w:t>
      </w:r>
      <w:r w:rsidRPr="00A44600">
        <w:rPr>
          <w:rFonts w:ascii="Times New Roman" w:hAnsi="Times New Roman" w:cs="Times New Roman"/>
          <w:sz w:val="28"/>
          <w:szCs w:val="28"/>
        </w:rPr>
        <w:t xml:space="preserve">Авторы- составители В. </w:t>
      </w:r>
      <w:proofErr w:type="spellStart"/>
      <w:r w:rsidRPr="00A44600">
        <w:rPr>
          <w:rFonts w:ascii="Times New Roman" w:hAnsi="Times New Roman" w:cs="Times New Roman"/>
          <w:sz w:val="28"/>
          <w:szCs w:val="28"/>
        </w:rPr>
        <w:t>Ф.Феоктистова</w:t>
      </w:r>
      <w:proofErr w:type="spellEnd"/>
      <w:r w:rsidRPr="00A44600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gramStart"/>
      <w:r w:rsidRPr="00A44600">
        <w:rPr>
          <w:rFonts w:ascii="Times New Roman" w:hAnsi="Times New Roman" w:cs="Times New Roman"/>
          <w:sz w:val="28"/>
          <w:szCs w:val="28"/>
        </w:rPr>
        <w:t>Плиева.-</w:t>
      </w:r>
      <w:proofErr w:type="gramEnd"/>
      <w:r w:rsidRPr="00A44600">
        <w:rPr>
          <w:rFonts w:ascii="Times New Roman" w:hAnsi="Times New Roman" w:cs="Times New Roman"/>
          <w:sz w:val="28"/>
          <w:szCs w:val="28"/>
        </w:rPr>
        <w:t xml:space="preserve"> Волгоград : Учитель, 201</w:t>
      </w:r>
      <w:r w:rsidR="00542F39">
        <w:rPr>
          <w:rFonts w:ascii="Times New Roman" w:hAnsi="Times New Roman" w:cs="Times New Roman"/>
          <w:sz w:val="28"/>
          <w:szCs w:val="28"/>
        </w:rPr>
        <w:t>9</w:t>
      </w:r>
      <w:r w:rsidRPr="00A44600">
        <w:rPr>
          <w:rFonts w:ascii="Times New Roman" w:hAnsi="Times New Roman" w:cs="Times New Roman"/>
          <w:sz w:val="28"/>
          <w:szCs w:val="28"/>
        </w:rPr>
        <w:t>.</w:t>
      </w:r>
    </w:p>
    <w:p w:rsidR="00A8708E" w:rsidRPr="00A44600" w:rsidRDefault="00542F39" w:rsidP="00A446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708E" w:rsidRPr="00A4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41D7"/>
    <w:multiLevelType w:val="multilevel"/>
    <w:tmpl w:val="0FF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0"/>
    <w:rsid w:val="004D1550"/>
    <w:rsid w:val="00542F39"/>
    <w:rsid w:val="00554D31"/>
    <w:rsid w:val="00A44600"/>
    <w:rsid w:val="00D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0991"/>
  <w15:chartTrackingRefBased/>
  <w15:docId w15:val="{9E5D6C56-1603-4905-8E5B-5B155C4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2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7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2023-07-04T06:30:00Z</dcterms:created>
  <dcterms:modified xsi:type="dcterms:W3CDTF">2023-07-05T07:05:00Z</dcterms:modified>
</cp:coreProperties>
</file>