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7BD1" w:rsidTr="005D58ED">
        <w:tc>
          <w:tcPr>
            <w:tcW w:w="4785" w:type="dxa"/>
          </w:tcPr>
          <w:p w:rsidR="00977BD1" w:rsidRDefault="00977BD1" w:rsidP="005D58ED">
            <w:r>
              <w:t>Вариант №1</w:t>
            </w:r>
          </w:p>
        </w:tc>
        <w:tc>
          <w:tcPr>
            <w:tcW w:w="4786" w:type="dxa"/>
          </w:tcPr>
          <w:p w:rsidR="00977BD1" w:rsidRDefault="00977BD1" w:rsidP="005D58ED">
            <w:r>
              <w:t>Вариант №2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7,4 + 6,8; 4) 14 + 2,8; 7) 4,5 + 12,319; </w:t>
            </w:r>
          </w:p>
          <w:p w:rsidR="00977BD1" w:rsidRDefault="00977BD1" w:rsidP="005D58ED">
            <w:r>
              <w:t xml:space="preserve">2) 9,6 + 4,25; 5) 0,382 + 0,612; 8) 0,326 + 0,7. </w:t>
            </w:r>
          </w:p>
          <w:p w:rsidR="00977BD1" w:rsidRDefault="00977BD1" w:rsidP="005D58ED">
            <w:r>
              <w:t>3)1,2+13,84; 6) 12,61 +26,137;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5,7 + 6,6; 4) 27 + 3,4; 7) 5,6 + 14,158; </w:t>
            </w:r>
          </w:p>
          <w:p w:rsidR="00977BD1" w:rsidRDefault="00977BD1" w:rsidP="005D58ED">
            <w:r>
              <w:t xml:space="preserve">2) 7,8 + 8,34;5) 2,256 + 0,742; 8) 0,6 + 0,451. </w:t>
            </w:r>
          </w:p>
          <w:p w:rsidR="00977BD1" w:rsidRDefault="00977BD1" w:rsidP="005D58ED">
            <w:r>
              <w:t xml:space="preserve">3)3,5+ 12,87; 6) 10,75 + 28,215;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7,3 - 5,8; 3) 14 - 3,57; 5) 6,2 - 3,567; </w:t>
            </w:r>
          </w:p>
          <w:p w:rsidR="00977BD1" w:rsidRDefault="00977BD1" w:rsidP="005D58ED">
            <w:r>
              <w:t xml:space="preserve">2) 12,4 - 9,36;4) 9 - 0,562; 6) 28,05 - 9,4. 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8,5 - 6,7; 3) 28 - 16,92; 5) 7,2 - 4,783; </w:t>
            </w:r>
          </w:p>
          <w:p w:rsidR="00977BD1" w:rsidRDefault="00977BD1" w:rsidP="005D58ED">
            <w:r>
              <w:t xml:space="preserve">2) 14,7 - 7,47; 4) 11 - 0,459; 6) 32,07 - 8,6.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4,57 + 12,16 + 3,8; 3) 126,19 + 14,4 + 3,023; </w:t>
            </w:r>
          </w:p>
          <w:p w:rsidR="00977BD1" w:rsidRDefault="00977BD1" w:rsidP="005D58ED">
            <w:r>
              <w:t>2) 19,25 + 1,7 + 20,012; 4) 17,618 + 23 + 58,98.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5,32 + 6,27 + 11,7; 3) 145,27 + 15,8 + 6,028; </w:t>
            </w:r>
          </w:p>
          <w:p w:rsidR="00977BD1" w:rsidRDefault="00977BD1" w:rsidP="005D58ED">
            <w:r>
              <w:t>2) 23,22 + 14,71 + 9,028; 4) 14,721 + 65,95 + 18.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/>
        </w:tc>
        <w:tc>
          <w:tcPr>
            <w:tcW w:w="4786" w:type="dxa"/>
          </w:tcPr>
          <w:p w:rsidR="00977BD1" w:rsidRDefault="00977BD1" w:rsidP="005D58ED"/>
        </w:tc>
      </w:tr>
      <w:tr w:rsidR="00977BD1" w:rsidTr="005D58ED">
        <w:tc>
          <w:tcPr>
            <w:tcW w:w="4785" w:type="dxa"/>
          </w:tcPr>
          <w:p w:rsidR="00977BD1" w:rsidRDefault="00977BD1" w:rsidP="005D58ED"/>
        </w:tc>
        <w:tc>
          <w:tcPr>
            <w:tcW w:w="4786" w:type="dxa"/>
          </w:tcPr>
          <w:p w:rsidR="00977BD1" w:rsidRDefault="00977BD1" w:rsidP="005D58ED"/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>Вариант №1</w:t>
            </w:r>
          </w:p>
        </w:tc>
        <w:tc>
          <w:tcPr>
            <w:tcW w:w="4786" w:type="dxa"/>
          </w:tcPr>
          <w:p w:rsidR="00977BD1" w:rsidRDefault="00977BD1" w:rsidP="005D58ED">
            <w:r>
              <w:t>Вариант №2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7,4 + 6,8; 4) 14 + 2,8; 7) 4,5 + 12,319; </w:t>
            </w:r>
          </w:p>
          <w:p w:rsidR="00977BD1" w:rsidRDefault="00977BD1" w:rsidP="005D58ED">
            <w:r>
              <w:t xml:space="preserve">2) 9,6 + 4,25; 5) 0,382 + 0,612; 8) 0,326 + 0,7. </w:t>
            </w:r>
          </w:p>
          <w:p w:rsidR="00977BD1" w:rsidRDefault="00977BD1" w:rsidP="005D58ED">
            <w:r>
              <w:t>3)1,2+13,84; 6) 12,61 +26,137;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5,7 + 6,6; 4) 27 + 3,4; 7) 5,6 + 14,158; </w:t>
            </w:r>
          </w:p>
          <w:p w:rsidR="00977BD1" w:rsidRDefault="00977BD1" w:rsidP="005D58ED">
            <w:r>
              <w:t xml:space="preserve">2) 7,8 + 8,34;5) 2,256 + 0,742; 8) 0,6 + 0,451. </w:t>
            </w:r>
          </w:p>
          <w:p w:rsidR="00977BD1" w:rsidRDefault="00977BD1" w:rsidP="005D58ED">
            <w:r>
              <w:t xml:space="preserve">3)3,5+ 12,87; 6) 10,75 + 28,215;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7,3 - 5,8; 3) 14 - 3,57; 5) 6,2 - 3,567; </w:t>
            </w:r>
          </w:p>
          <w:p w:rsidR="00977BD1" w:rsidRDefault="00977BD1" w:rsidP="005D58ED">
            <w:r>
              <w:t xml:space="preserve">2) 12,4 - 9,36;4) 9 - 0,562; 6) 28,05 - 9,4. 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8,5 - 6,7; 3) 28 - 16,92; 5) 7,2 - 4,783; </w:t>
            </w:r>
          </w:p>
          <w:p w:rsidR="00977BD1" w:rsidRDefault="00977BD1" w:rsidP="005D58ED">
            <w:r>
              <w:t xml:space="preserve">2) 14,7 - 7,47; 4) 11 - 0,459; 6) 32,07 - 8,6.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4,57 + 12,16 + 3,8; 3) 126,19 + 14,4 + 3,023; </w:t>
            </w:r>
          </w:p>
          <w:p w:rsidR="00977BD1" w:rsidRDefault="00977BD1" w:rsidP="005D58ED">
            <w:r>
              <w:t>2) 19,25 + 1,7 + 20,012; 4) 17,618 + 23 + 58,98.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5,32 + 6,27 + 11,7; 3) 145,27 + 15,8 + 6,028; </w:t>
            </w:r>
          </w:p>
          <w:p w:rsidR="00977BD1" w:rsidRDefault="00977BD1" w:rsidP="005D58ED">
            <w:r>
              <w:t>2) 23,22 + 14,71 + 9,028; 4) 14,721 + 65,95 + 18.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/>
        </w:tc>
        <w:tc>
          <w:tcPr>
            <w:tcW w:w="4786" w:type="dxa"/>
          </w:tcPr>
          <w:p w:rsidR="00977BD1" w:rsidRDefault="00977BD1" w:rsidP="005D58ED"/>
        </w:tc>
      </w:tr>
      <w:tr w:rsidR="00977BD1" w:rsidTr="005D58ED">
        <w:tc>
          <w:tcPr>
            <w:tcW w:w="4785" w:type="dxa"/>
          </w:tcPr>
          <w:p w:rsidR="00977BD1" w:rsidRDefault="00977BD1" w:rsidP="005D58ED"/>
        </w:tc>
        <w:tc>
          <w:tcPr>
            <w:tcW w:w="4786" w:type="dxa"/>
          </w:tcPr>
          <w:p w:rsidR="00977BD1" w:rsidRDefault="00977BD1" w:rsidP="005D58ED"/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>Вариант №1</w:t>
            </w:r>
          </w:p>
        </w:tc>
        <w:tc>
          <w:tcPr>
            <w:tcW w:w="4786" w:type="dxa"/>
          </w:tcPr>
          <w:p w:rsidR="00977BD1" w:rsidRDefault="00977BD1" w:rsidP="005D58ED">
            <w:r>
              <w:t>Вариант №2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7,4 + 6,8; 4) 14 + 2,8; 7) 4,5 + 12,319; </w:t>
            </w:r>
          </w:p>
          <w:p w:rsidR="00977BD1" w:rsidRDefault="00977BD1" w:rsidP="005D58ED">
            <w:r>
              <w:t xml:space="preserve">2) 9,6 + 4,25; 5) 0,382 + 0,612; 8) 0,326 + 0,7. </w:t>
            </w:r>
          </w:p>
          <w:p w:rsidR="00977BD1" w:rsidRDefault="00977BD1" w:rsidP="005D58ED">
            <w:r>
              <w:t>3)1,2+13,84; 6) 12,61 +26,137;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5,7 + 6,6; 4) 27 + 3,4; 7) 5,6 + 14,158; </w:t>
            </w:r>
          </w:p>
          <w:p w:rsidR="00977BD1" w:rsidRDefault="00977BD1" w:rsidP="005D58ED">
            <w:r>
              <w:t xml:space="preserve">2) 7,8 + 8,34;5) 2,256 + 0,742; 8) 0,6 + 0,451. </w:t>
            </w:r>
          </w:p>
          <w:p w:rsidR="00977BD1" w:rsidRDefault="00977BD1" w:rsidP="005D58ED">
            <w:r>
              <w:t xml:space="preserve">3)3,5+ 12,87; 6) 10,75 + 28,215;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7,3 - 5,8; 3) 14 - 3,57; 5) 6,2 - 3,567; </w:t>
            </w:r>
          </w:p>
          <w:p w:rsidR="00977BD1" w:rsidRDefault="00977BD1" w:rsidP="005D58ED">
            <w:r>
              <w:t xml:space="preserve">2) 12,4 - 9,36;4) 9 - 0,562; 6) 28,05 - 9,4. 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8,5 - 6,7; 3) 28 - 16,92; 5) 7,2 - 4,783; </w:t>
            </w:r>
          </w:p>
          <w:p w:rsidR="00977BD1" w:rsidRDefault="00977BD1" w:rsidP="005D58ED">
            <w:r>
              <w:t xml:space="preserve">2) 14,7 - 7,47; 4) 11 - 0,459; 6) 32,07 - 8,6.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4,57 + 12,16 + 3,8; 3) 126,19 + 14,4 + 3,023; </w:t>
            </w:r>
          </w:p>
          <w:p w:rsidR="00977BD1" w:rsidRDefault="00977BD1" w:rsidP="005D58ED">
            <w:r>
              <w:t>2) 19,25 + 1,7 + 20,012; 4) 17,618 + 23 + 58,98.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5,32 + 6,27 + 11,7; 3) 145,27 + 15,8 + 6,028; </w:t>
            </w:r>
          </w:p>
          <w:p w:rsidR="00977BD1" w:rsidRDefault="00977BD1" w:rsidP="005D58ED">
            <w:r>
              <w:t>2) 23,22 + 14,71 + 9,028; 4) 14,721 + 65,95 + 18.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/>
          <w:p w:rsidR="00977BD1" w:rsidRDefault="00977BD1" w:rsidP="005D58ED"/>
        </w:tc>
        <w:tc>
          <w:tcPr>
            <w:tcW w:w="4786" w:type="dxa"/>
          </w:tcPr>
          <w:p w:rsidR="00977BD1" w:rsidRDefault="00977BD1" w:rsidP="005D58ED"/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>Вариант №1</w:t>
            </w:r>
          </w:p>
        </w:tc>
        <w:tc>
          <w:tcPr>
            <w:tcW w:w="4786" w:type="dxa"/>
          </w:tcPr>
          <w:p w:rsidR="00977BD1" w:rsidRDefault="00977BD1" w:rsidP="005D58ED">
            <w:r>
              <w:t>Вариант №2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7,4 + 6,8; 4) 14 + 2,8; 7) 4,5 + 12,319; </w:t>
            </w:r>
          </w:p>
          <w:p w:rsidR="00977BD1" w:rsidRDefault="00977BD1" w:rsidP="005D58ED">
            <w:r>
              <w:t xml:space="preserve">2) 9,6 + 4,25; 5) 0,382 + 0,612; 8) 0,326 + 0,7. </w:t>
            </w:r>
          </w:p>
          <w:p w:rsidR="00977BD1" w:rsidRDefault="00977BD1" w:rsidP="005D58ED">
            <w:r>
              <w:t>3)1,2+13,84; 6) 12,61 +26,137;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1. Выполните сложение: </w:t>
            </w:r>
          </w:p>
          <w:p w:rsidR="00977BD1" w:rsidRDefault="00977BD1" w:rsidP="005D58ED">
            <w:r>
              <w:t xml:space="preserve">1) 5,7 + 6,6; 4) 27 + 3,4; 7) 5,6 + 14,158; </w:t>
            </w:r>
          </w:p>
          <w:p w:rsidR="00977BD1" w:rsidRDefault="00977BD1" w:rsidP="005D58ED">
            <w:r>
              <w:t xml:space="preserve">2) 7,8 + 8,34;5) 2,256 + 0,742; 8) 0,6 + 0,451. </w:t>
            </w:r>
          </w:p>
          <w:p w:rsidR="00977BD1" w:rsidRDefault="00977BD1" w:rsidP="005D58ED">
            <w:r>
              <w:t xml:space="preserve">3)3,5+ 12,87; 6) 10,75 + 28,215;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7,3 - 5,8; 3) 14 - 3,57; 5) 6,2 - 3,567; </w:t>
            </w:r>
          </w:p>
          <w:p w:rsidR="00977BD1" w:rsidRDefault="00977BD1" w:rsidP="005D58ED">
            <w:r>
              <w:t xml:space="preserve">2) 12,4 - 9,36;4) 9 - 0,562; 6) 28,05 - 9,4. 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2. Выполните вычитание: </w:t>
            </w:r>
          </w:p>
          <w:p w:rsidR="00977BD1" w:rsidRDefault="00977BD1" w:rsidP="005D58ED">
            <w:r>
              <w:t xml:space="preserve">1) 8,5 - 6,7; 3) 28 - 16,92; 5) 7,2 - 4,783; </w:t>
            </w:r>
          </w:p>
          <w:p w:rsidR="00977BD1" w:rsidRDefault="00977BD1" w:rsidP="005D58ED">
            <w:r>
              <w:t xml:space="preserve">2) 14,7 - 7,47; 4) 11 - 0,459; 6) 32,07 - 8,6. </w:t>
            </w:r>
          </w:p>
        </w:tc>
      </w:tr>
      <w:tr w:rsidR="00977BD1" w:rsidTr="005D58ED">
        <w:tc>
          <w:tcPr>
            <w:tcW w:w="4785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4,57 + 12,16 + 3,8; 3) 126,19 + 14,4 + 3,023; </w:t>
            </w:r>
          </w:p>
          <w:p w:rsidR="00977BD1" w:rsidRDefault="00977BD1" w:rsidP="005D58ED">
            <w:r>
              <w:t>2) 19,25 + 1,7 + 20,012; 4) 17,618 + 23 + 58,98.</w:t>
            </w:r>
          </w:p>
        </w:tc>
        <w:tc>
          <w:tcPr>
            <w:tcW w:w="4786" w:type="dxa"/>
          </w:tcPr>
          <w:p w:rsidR="00977BD1" w:rsidRDefault="00977BD1" w:rsidP="005D58ED">
            <w:r>
              <w:t xml:space="preserve">3. Найдите значение выражения: </w:t>
            </w:r>
          </w:p>
          <w:p w:rsidR="00977BD1" w:rsidRDefault="00977BD1" w:rsidP="005D58ED">
            <w:r>
              <w:t xml:space="preserve">1) 5,32 + 6,27 + 11,7; 3) 145,27 + 15,8 + 6,028; </w:t>
            </w:r>
          </w:p>
          <w:p w:rsidR="00977BD1" w:rsidRDefault="00977BD1" w:rsidP="005D58ED">
            <w:r>
              <w:t>2) 23,22 + 14,71 + 9,028; 4) 14,721 + 65,95 + 18.</w:t>
            </w:r>
          </w:p>
        </w:tc>
      </w:tr>
    </w:tbl>
    <w:p w:rsidR="002F4AC2" w:rsidRDefault="002F4AC2"/>
    <w:sectPr w:rsidR="002F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77BD1"/>
    <w:rsid w:val="002F4AC2"/>
    <w:rsid w:val="0097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BD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2022-03-31T05:01:00Z</cp:lastPrinted>
  <dcterms:created xsi:type="dcterms:W3CDTF">2022-03-31T04:59:00Z</dcterms:created>
  <dcterms:modified xsi:type="dcterms:W3CDTF">2022-03-31T05:02:00Z</dcterms:modified>
</cp:coreProperties>
</file>