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555"/>
        <w:tblW w:w="5405" w:type="pct"/>
        <w:tblLook w:val="0000"/>
      </w:tblPr>
      <w:tblGrid>
        <w:gridCol w:w="8446"/>
        <w:gridCol w:w="7538"/>
      </w:tblGrid>
      <w:tr w:rsidR="006B3E63" w:rsidRPr="00124C21" w:rsidTr="006B3E63">
        <w:trPr>
          <w:trHeight w:val="1562"/>
        </w:trPr>
        <w:tc>
          <w:tcPr>
            <w:tcW w:w="2642" w:type="pct"/>
          </w:tcPr>
          <w:p w:rsidR="006B3E63" w:rsidRPr="00124C21" w:rsidRDefault="006B3E63" w:rsidP="006B3E63">
            <w:pPr>
              <w:pStyle w:val="3"/>
              <w:spacing w:before="0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</w:pPr>
            <w:r w:rsidRPr="00124C21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  <w:lang w:eastAsia="ru-RU"/>
              </w:rPr>
              <w:t>СОГЛАСОВАНО:</w:t>
            </w:r>
          </w:p>
          <w:p w:rsidR="006B3E63" w:rsidRDefault="006B3E63" w:rsidP="006B3E63">
            <w:pPr>
              <w:tabs>
                <w:tab w:val="left" w:pos="4111"/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Первый заместитель Главы </w:t>
            </w:r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Новокубанского </w:t>
            </w:r>
          </w:p>
          <w:p w:rsidR="006B3E63" w:rsidRPr="00124C21" w:rsidRDefault="006B3E63" w:rsidP="006B3E63">
            <w:pPr>
              <w:tabs>
                <w:tab w:val="left" w:pos="4111"/>
                <w:tab w:val="left" w:pos="10773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городского поселения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Новокубанского района</w:t>
            </w:r>
          </w:p>
          <w:p w:rsidR="006B3E63" w:rsidRPr="00CD36BC" w:rsidRDefault="006B3E63" w:rsidP="006B3E63">
            <w:pPr>
              <w:shd w:val="clear" w:color="auto" w:fill="FFFFFF" w:themeFill="background1"/>
              <w:tabs>
                <w:tab w:val="left" w:pos="11235"/>
              </w:tabs>
              <w:spacing w:after="0" w:line="0" w:lineRule="atLeast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01F7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 </w:t>
            </w:r>
            <w:proofErr w:type="spellStart"/>
            <w:r w:rsidRPr="00201F7E">
              <w:rPr>
                <w:rFonts w:ascii="Times New Roman" w:hAnsi="Times New Roman" w:cs="Times New Roman"/>
                <w:bCs/>
                <w:sz w:val="28"/>
                <w:szCs w:val="28"/>
              </w:rPr>
              <w:t>А.Е.Ворожко</w:t>
            </w:r>
            <w:proofErr w:type="spellEnd"/>
          </w:p>
        </w:tc>
        <w:tc>
          <w:tcPr>
            <w:tcW w:w="2358" w:type="pct"/>
            <w:shd w:val="clear" w:color="auto" w:fill="auto"/>
          </w:tcPr>
          <w:p w:rsidR="006B3E63" w:rsidRPr="00124C21" w:rsidRDefault="006B3E63" w:rsidP="006B3E63">
            <w:pPr>
              <w:tabs>
                <w:tab w:val="left" w:pos="4111"/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УТВЕРЖДАЮ:  </w:t>
            </w:r>
          </w:p>
          <w:p w:rsidR="006B3E63" w:rsidRPr="00124C21" w:rsidRDefault="006B3E63" w:rsidP="006B3E63">
            <w:pPr>
              <w:tabs>
                <w:tab w:val="left" w:pos="4111"/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Директор  МБУК «НКДЦ»</w:t>
            </w:r>
          </w:p>
          <w:p w:rsidR="006B3E63" w:rsidRPr="00124C21" w:rsidRDefault="006B3E63" w:rsidP="006B3E63">
            <w:pPr>
              <w:tabs>
                <w:tab w:val="left" w:pos="4111"/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им. Наумчиковой В.И.</w:t>
            </w:r>
          </w:p>
          <w:p w:rsidR="006B3E63" w:rsidRPr="00124C21" w:rsidRDefault="006B3E63" w:rsidP="006B3E63">
            <w:pPr>
              <w:tabs>
                <w:tab w:val="left" w:pos="10773"/>
              </w:tabs>
              <w:spacing w:after="0" w:line="240" w:lineRule="auto"/>
              <w:ind w:left="275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24C2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________</w:t>
            </w:r>
            <w:r w:rsidRPr="00124C21">
              <w:rPr>
                <w:rFonts w:ascii="Times New Roman" w:hAnsi="Times New Roman" w:cs="Times New Roman"/>
                <w:sz w:val="28"/>
                <w:szCs w:val="28"/>
              </w:rPr>
              <w:t xml:space="preserve"> В.А. Овчинникова </w:t>
            </w:r>
          </w:p>
        </w:tc>
      </w:tr>
    </w:tbl>
    <w:p w:rsidR="006B3E63" w:rsidRDefault="006B3E63" w:rsidP="00DF72B4"/>
    <w:p w:rsidR="00633184" w:rsidRDefault="00633184" w:rsidP="00DF72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A4621" w:rsidRDefault="009A4621" w:rsidP="00DF72B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21A41" w:rsidRDefault="00921A41" w:rsidP="00DF7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2B4" w:rsidRPr="00124C21" w:rsidRDefault="00DF72B4" w:rsidP="00DF7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C2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DF72B4" w:rsidRPr="00124C21" w:rsidRDefault="00DF72B4" w:rsidP="00DF7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C21">
        <w:rPr>
          <w:rFonts w:ascii="Times New Roman" w:hAnsi="Times New Roman" w:cs="Times New Roman"/>
          <w:b/>
          <w:sz w:val="28"/>
          <w:szCs w:val="28"/>
        </w:rPr>
        <w:t>мероприятий муниципального бюджетного учреждения культуры</w:t>
      </w:r>
    </w:p>
    <w:p w:rsidR="00DF72B4" w:rsidRPr="00124C21" w:rsidRDefault="00DF72B4" w:rsidP="00DF7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C21">
        <w:rPr>
          <w:rFonts w:ascii="Times New Roman" w:hAnsi="Times New Roman" w:cs="Times New Roman"/>
          <w:b/>
          <w:sz w:val="28"/>
          <w:szCs w:val="28"/>
        </w:rPr>
        <w:t>«Новокубанский культурно-досуговый центр» им. Наумчиковой В.И.</w:t>
      </w:r>
    </w:p>
    <w:p w:rsidR="00CA4817" w:rsidRDefault="00DF72B4" w:rsidP="00CA481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C21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F16B0E">
        <w:rPr>
          <w:rFonts w:ascii="Times New Roman" w:hAnsi="Times New Roman" w:cs="Times New Roman"/>
          <w:b/>
          <w:sz w:val="28"/>
          <w:szCs w:val="28"/>
        </w:rPr>
        <w:t>январь 2026</w:t>
      </w:r>
      <w:r w:rsidRPr="00124C2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A4817" w:rsidRPr="00124C21" w:rsidRDefault="00CA4817" w:rsidP="00CA481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6079" w:type="dxa"/>
        <w:jc w:val="center"/>
        <w:tblInd w:w="167" w:type="dxa"/>
        <w:tblLayout w:type="fixed"/>
        <w:tblLook w:val="04A0"/>
      </w:tblPr>
      <w:tblGrid>
        <w:gridCol w:w="909"/>
        <w:gridCol w:w="3674"/>
        <w:gridCol w:w="1796"/>
        <w:gridCol w:w="3261"/>
        <w:gridCol w:w="2045"/>
        <w:gridCol w:w="1276"/>
        <w:gridCol w:w="3118"/>
      </w:tblGrid>
      <w:tr w:rsidR="00CA4817" w:rsidRPr="00AA2C2C" w:rsidTr="00921A41">
        <w:trPr>
          <w:trHeight w:val="145"/>
          <w:jc w:val="center"/>
        </w:trPr>
        <w:tc>
          <w:tcPr>
            <w:tcW w:w="909" w:type="dxa"/>
          </w:tcPr>
          <w:p w:rsidR="00CA4817" w:rsidRPr="007A3C35" w:rsidRDefault="00CA4817" w:rsidP="009D6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C3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A4817" w:rsidRPr="007A3C35" w:rsidRDefault="00CA4817" w:rsidP="009D6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7A3C3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A3C35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7A3C3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74" w:type="dxa"/>
          </w:tcPr>
          <w:p w:rsidR="00CA4817" w:rsidRPr="007A3C35" w:rsidRDefault="00CA4817" w:rsidP="009D6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C3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796" w:type="dxa"/>
          </w:tcPr>
          <w:p w:rsidR="00CA4817" w:rsidRPr="007A3C35" w:rsidRDefault="00CA4817" w:rsidP="009D6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C35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261" w:type="dxa"/>
          </w:tcPr>
          <w:p w:rsidR="00CA4817" w:rsidRPr="007A3C35" w:rsidRDefault="00CA4817" w:rsidP="009D6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C35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CA4817" w:rsidRPr="007A3C35" w:rsidRDefault="00CA4817" w:rsidP="009D6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C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7A3C35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7A3C35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2045" w:type="dxa"/>
          </w:tcPr>
          <w:p w:rsidR="00CA4817" w:rsidRPr="007A3C35" w:rsidRDefault="00CA4817" w:rsidP="009D6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C35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276" w:type="dxa"/>
          </w:tcPr>
          <w:p w:rsidR="00CA4817" w:rsidRPr="007A3C35" w:rsidRDefault="00CA4817" w:rsidP="009D6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4817" w:rsidRPr="007A3C35" w:rsidRDefault="00CA4817" w:rsidP="009D6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C35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3118" w:type="dxa"/>
          </w:tcPr>
          <w:p w:rsidR="00CA4817" w:rsidRPr="007A3C35" w:rsidRDefault="00CA4817" w:rsidP="009D6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A4817" w:rsidRPr="007A3C35" w:rsidRDefault="00CA4817" w:rsidP="009D6DB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3C3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B17530" w:rsidRPr="00AA2C2C" w:rsidTr="00921A41">
        <w:trPr>
          <w:trHeight w:val="145"/>
          <w:jc w:val="center"/>
        </w:trPr>
        <w:tc>
          <w:tcPr>
            <w:tcW w:w="909" w:type="dxa"/>
          </w:tcPr>
          <w:p w:rsidR="00B17530" w:rsidRPr="00D93745" w:rsidRDefault="00B17530" w:rsidP="006B3E63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</w:tcPr>
          <w:p w:rsidR="00B17530" w:rsidRPr="00D93745" w:rsidRDefault="00B17530" w:rsidP="006778B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745">
              <w:rPr>
                <w:rFonts w:ascii="Times New Roman" w:hAnsi="Times New Roman" w:cs="Times New Roman"/>
                <w:sz w:val="28"/>
                <w:szCs w:val="28"/>
              </w:rPr>
              <w:t xml:space="preserve">«Рождественское вдохновение» - </w:t>
            </w:r>
            <w:r w:rsidR="006778B3" w:rsidRPr="00D93745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</w:t>
            </w:r>
            <w:r w:rsidRPr="00D93745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работ мастера ДПИ </w:t>
            </w:r>
          </w:p>
        </w:tc>
        <w:tc>
          <w:tcPr>
            <w:tcW w:w="1796" w:type="dxa"/>
          </w:tcPr>
          <w:p w:rsidR="00B17530" w:rsidRPr="006B3E63" w:rsidRDefault="00D07309" w:rsidP="00B175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E63">
              <w:rPr>
                <w:rFonts w:ascii="Times New Roman" w:hAnsi="Times New Roman" w:cs="Times New Roman"/>
                <w:sz w:val="28"/>
                <w:szCs w:val="28"/>
              </w:rPr>
              <w:t>07.01.2026г.</w:t>
            </w:r>
          </w:p>
          <w:p w:rsidR="00D07309" w:rsidRPr="006B3E63" w:rsidRDefault="00D07309" w:rsidP="00B17530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E63"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 w:rsidRPr="006B3E6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6B3E63"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</w:tc>
        <w:tc>
          <w:tcPr>
            <w:tcW w:w="3261" w:type="dxa"/>
          </w:tcPr>
          <w:p w:rsidR="00B17530" w:rsidRDefault="00B17530" w:rsidP="00B17530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E63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6B3E63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6B3E63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6B3E63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6B3E63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1017EA" w:rsidRPr="00AA2C2C" w:rsidRDefault="001017EA" w:rsidP="001017EA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Новокубанск,</w:t>
            </w:r>
          </w:p>
          <w:p w:rsidR="001017EA" w:rsidRPr="006B3E63" w:rsidRDefault="001017EA" w:rsidP="001017EA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Первомайская, 132</w:t>
            </w:r>
          </w:p>
        </w:tc>
        <w:tc>
          <w:tcPr>
            <w:tcW w:w="2045" w:type="dxa"/>
          </w:tcPr>
          <w:p w:rsidR="00B17530" w:rsidRPr="006B3E63" w:rsidRDefault="00B17530" w:rsidP="00B1753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B3E63"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</w:tcPr>
          <w:p w:rsidR="00B17530" w:rsidRPr="006B3E63" w:rsidRDefault="006778B3" w:rsidP="00B17530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118" w:type="dxa"/>
          </w:tcPr>
          <w:p w:rsidR="00B17530" w:rsidRPr="006B3E63" w:rsidRDefault="00D07309" w:rsidP="00B17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E63">
              <w:rPr>
                <w:rFonts w:ascii="Times New Roman" w:hAnsi="Times New Roman" w:cs="Times New Roman"/>
                <w:sz w:val="28"/>
                <w:szCs w:val="28"/>
              </w:rPr>
              <w:t xml:space="preserve">И.Н. </w:t>
            </w:r>
            <w:proofErr w:type="spellStart"/>
            <w:r w:rsidRPr="006B3E63">
              <w:rPr>
                <w:rFonts w:ascii="Times New Roman" w:hAnsi="Times New Roman" w:cs="Times New Roman"/>
                <w:sz w:val="28"/>
                <w:szCs w:val="28"/>
              </w:rPr>
              <w:t>Бендус</w:t>
            </w:r>
            <w:proofErr w:type="spellEnd"/>
          </w:p>
        </w:tc>
      </w:tr>
      <w:tr w:rsidR="00E0329D" w:rsidRPr="00AA2C2C" w:rsidTr="00921A41">
        <w:trPr>
          <w:trHeight w:val="145"/>
          <w:jc w:val="center"/>
        </w:trPr>
        <w:tc>
          <w:tcPr>
            <w:tcW w:w="909" w:type="dxa"/>
          </w:tcPr>
          <w:p w:rsidR="00E0329D" w:rsidRPr="00D93745" w:rsidRDefault="00E0329D" w:rsidP="006B3E63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  <w:vAlign w:val="center"/>
          </w:tcPr>
          <w:p w:rsidR="00E0329D" w:rsidRPr="00D93745" w:rsidRDefault="006778B3" w:rsidP="009F793C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74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93745">
              <w:rPr>
                <w:rFonts w:ascii="Times New Roman" w:hAnsi="Times New Roman" w:cs="Times New Roman"/>
                <w:sz w:val="28"/>
                <w:szCs w:val="28"/>
              </w:rPr>
              <w:t>Манюня</w:t>
            </w:r>
            <w:proofErr w:type="spellEnd"/>
            <w:r w:rsidRPr="00D93745">
              <w:rPr>
                <w:rFonts w:ascii="Times New Roman" w:hAnsi="Times New Roman" w:cs="Times New Roman"/>
                <w:sz w:val="28"/>
                <w:szCs w:val="28"/>
              </w:rPr>
              <w:t>: новогодние п</w:t>
            </w:r>
            <w:r w:rsidR="00E0329D" w:rsidRPr="00D93745">
              <w:rPr>
                <w:rFonts w:ascii="Times New Roman" w:hAnsi="Times New Roman" w:cs="Times New Roman"/>
                <w:sz w:val="28"/>
                <w:szCs w:val="28"/>
              </w:rPr>
              <w:t>риключ</w:t>
            </w:r>
            <w:r w:rsidR="001131D4" w:rsidRPr="00D9374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0329D" w:rsidRPr="00D93745">
              <w:rPr>
                <w:rFonts w:ascii="Times New Roman" w:hAnsi="Times New Roman" w:cs="Times New Roman"/>
                <w:sz w:val="28"/>
                <w:szCs w:val="28"/>
              </w:rPr>
              <w:t xml:space="preserve">ния» </w:t>
            </w:r>
            <w:r w:rsidRPr="00D9374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0329D" w:rsidRPr="00D937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329D" w:rsidRPr="00D93745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="00E0329D" w:rsidRPr="00D93745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proofErr w:type="gramStart"/>
            <w:r w:rsidR="00E0329D" w:rsidRPr="00D93745">
              <w:rPr>
                <w:rFonts w:ascii="Times New Roman" w:hAnsi="Times New Roman" w:cs="Times New Roman"/>
                <w:sz w:val="28"/>
                <w:szCs w:val="28"/>
              </w:rPr>
              <w:t>краевой</w:t>
            </w:r>
            <w:proofErr w:type="gramEnd"/>
            <w:r w:rsidR="00E0329D" w:rsidRPr="00D937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0329D" w:rsidRPr="00D93745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="00E0329D" w:rsidRPr="00D93745">
              <w:rPr>
                <w:rFonts w:ascii="Times New Roman" w:hAnsi="Times New Roman" w:cs="Times New Roman"/>
                <w:sz w:val="28"/>
                <w:szCs w:val="28"/>
              </w:rPr>
              <w:t xml:space="preserve"> «Рождественские чудеса»</w:t>
            </w:r>
          </w:p>
        </w:tc>
        <w:tc>
          <w:tcPr>
            <w:tcW w:w="1796" w:type="dxa"/>
          </w:tcPr>
          <w:p w:rsidR="00E0329D" w:rsidRPr="0026787A" w:rsidRDefault="00E0329D" w:rsidP="009F793C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07.01.2026</w:t>
            </w: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г.</w:t>
            </w:r>
          </w:p>
          <w:p w:rsidR="00E0329D" w:rsidRPr="00934F82" w:rsidRDefault="00E0329D" w:rsidP="009F7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</w:t>
            </w: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-00ч.</w:t>
            </w:r>
          </w:p>
        </w:tc>
        <w:tc>
          <w:tcPr>
            <w:tcW w:w="3261" w:type="dxa"/>
          </w:tcPr>
          <w:p w:rsidR="00E0329D" w:rsidRPr="00AA2C2C" w:rsidRDefault="006778B3" w:rsidP="009F79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Кинотеатр «Кубань</w:t>
            </w:r>
            <w:r w:rsidR="00E0329D" w:rsidRPr="00AA2C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0329D" w:rsidRPr="00AA2C2C" w:rsidRDefault="00E0329D" w:rsidP="009F79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МБУК «НКДЦ»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</w:t>
            </w:r>
            <w:proofErr w:type="gram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.Н</w:t>
            </w:r>
            <w:proofErr w:type="gram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аумчиковой</w:t>
            </w:r>
            <w:proofErr w:type="spell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В.И.</w:t>
            </w:r>
          </w:p>
          <w:p w:rsidR="00E0329D" w:rsidRPr="00AA2C2C" w:rsidRDefault="00E0329D" w:rsidP="009F793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Новокубанск,</w:t>
            </w:r>
          </w:p>
          <w:p w:rsidR="00E0329D" w:rsidRPr="00E06859" w:rsidRDefault="00E0329D" w:rsidP="009F793C">
            <w:pPr>
              <w:jc w:val="center"/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Первомайская, 132</w:t>
            </w:r>
          </w:p>
        </w:tc>
        <w:tc>
          <w:tcPr>
            <w:tcW w:w="2045" w:type="dxa"/>
          </w:tcPr>
          <w:p w:rsidR="00E0329D" w:rsidRPr="00934F82" w:rsidRDefault="00E0329D" w:rsidP="009F793C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</w:tcPr>
          <w:p w:rsidR="00E0329D" w:rsidRPr="00934F82" w:rsidRDefault="00E0329D" w:rsidP="009F793C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118" w:type="dxa"/>
          </w:tcPr>
          <w:p w:rsidR="00E0329D" w:rsidRDefault="00E0329D" w:rsidP="009F7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Д.В.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Остренко</w:t>
            </w:r>
            <w:proofErr w:type="spellEnd"/>
          </w:p>
          <w:p w:rsidR="00E0329D" w:rsidRPr="00934F82" w:rsidRDefault="00E0329D" w:rsidP="009F7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A5B83" w:rsidRPr="00AA2C2C" w:rsidTr="00921A41">
        <w:trPr>
          <w:trHeight w:val="145"/>
          <w:jc w:val="center"/>
        </w:trPr>
        <w:tc>
          <w:tcPr>
            <w:tcW w:w="909" w:type="dxa"/>
          </w:tcPr>
          <w:p w:rsidR="005A5B83" w:rsidRPr="006B3E63" w:rsidRDefault="005A5B83" w:rsidP="006B3E63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  <w:vAlign w:val="center"/>
          </w:tcPr>
          <w:p w:rsidR="005A5B83" w:rsidRDefault="005A5B83" w:rsidP="00B17530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«Свет рождественской звезды» - </w:t>
            </w:r>
            <w:r w:rsidR="00B17530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праздничное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  <w:r w:rsidR="006778B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7530">
              <w:rPr>
                <w:rFonts w:ascii="Times New Roman" w:hAnsi="Times New Roman" w:cs="Times New Roman"/>
                <w:sz w:val="28"/>
                <w:szCs w:val="28"/>
              </w:rPr>
              <w:t xml:space="preserve">посвященное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Рождеству Христову с приглашением семей участников специальной военной операции</w:t>
            </w:r>
          </w:p>
        </w:tc>
        <w:tc>
          <w:tcPr>
            <w:tcW w:w="1796" w:type="dxa"/>
          </w:tcPr>
          <w:p w:rsidR="005A5B83" w:rsidRDefault="00982369" w:rsidP="005A5B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07.01.2026</w:t>
            </w:r>
            <w:r w:rsidR="005A5B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5A5B83" w:rsidRDefault="00B17530" w:rsidP="005A5B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12-00ч.</w:t>
            </w:r>
          </w:p>
        </w:tc>
        <w:tc>
          <w:tcPr>
            <w:tcW w:w="3261" w:type="dxa"/>
          </w:tcPr>
          <w:p w:rsidR="005A5B83" w:rsidRDefault="005A5B83" w:rsidP="005A5B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Новокубанск,</w:t>
            </w:r>
          </w:p>
          <w:p w:rsidR="005A5B83" w:rsidRPr="00E06859" w:rsidRDefault="005A5B83" w:rsidP="005A5B83">
            <w:pPr>
              <w:jc w:val="center"/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proofErr w:type="gram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Первомайская, 132</w:t>
            </w:r>
          </w:p>
        </w:tc>
        <w:tc>
          <w:tcPr>
            <w:tcW w:w="2045" w:type="dxa"/>
          </w:tcPr>
          <w:p w:rsidR="005A5B83" w:rsidRDefault="005A5B83" w:rsidP="005A5B8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276" w:type="dxa"/>
          </w:tcPr>
          <w:p w:rsidR="005A5B83" w:rsidRPr="00934F82" w:rsidRDefault="005A5B83" w:rsidP="000A4140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118" w:type="dxa"/>
          </w:tcPr>
          <w:p w:rsidR="005A5B83" w:rsidRDefault="0007155C" w:rsidP="000A414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В.А. </w:t>
            </w:r>
            <w:r w:rsidR="005A5B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Овчинникова </w:t>
            </w:r>
          </w:p>
          <w:p w:rsidR="005A5B83" w:rsidRPr="00934F82" w:rsidRDefault="0007155C" w:rsidP="000715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И.Ф. </w:t>
            </w:r>
            <w:proofErr w:type="spellStart"/>
            <w:r w:rsidR="005A5B8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Мыцыкова</w:t>
            </w:r>
            <w:proofErr w:type="spellEnd"/>
          </w:p>
        </w:tc>
      </w:tr>
      <w:tr w:rsidR="0044196B" w:rsidRPr="00AA2C2C" w:rsidTr="00921A41">
        <w:trPr>
          <w:trHeight w:val="145"/>
          <w:jc w:val="center"/>
        </w:trPr>
        <w:tc>
          <w:tcPr>
            <w:tcW w:w="909" w:type="dxa"/>
          </w:tcPr>
          <w:p w:rsidR="0044196B" w:rsidRPr="006B3E63" w:rsidRDefault="0044196B" w:rsidP="006B3E63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  <w:vAlign w:val="center"/>
          </w:tcPr>
          <w:p w:rsidR="0044196B" w:rsidRDefault="0044196B" w:rsidP="0044196B">
            <w:pPr>
              <w:shd w:val="clear" w:color="auto" w:fill="FFFFFF" w:themeFill="background1"/>
              <w:spacing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«Быть здоровым тоже уметь надо!» - информационный час по пропаганде здорового образа жизни </w:t>
            </w: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рамках работы </w:t>
            </w:r>
            <w:proofErr w:type="spellStart"/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досугового</w:t>
            </w:r>
            <w:proofErr w:type="spellEnd"/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клуба для детей категории «группы риска»</w:t>
            </w:r>
            <w:r w:rsidR="00677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«Доверие»</w:t>
            </w:r>
          </w:p>
        </w:tc>
        <w:tc>
          <w:tcPr>
            <w:tcW w:w="1796" w:type="dxa"/>
          </w:tcPr>
          <w:p w:rsidR="0044196B" w:rsidRDefault="0044196B" w:rsidP="000A4140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12.01.2026г.</w:t>
            </w:r>
          </w:p>
          <w:p w:rsidR="0044196B" w:rsidRDefault="0044196B" w:rsidP="000A4140">
            <w:pPr>
              <w:suppressAutoHyphens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11-30ч.</w:t>
            </w:r>
          </w:p>
        </w:tc>
        <w:tc>
          <w:tcPr>
            <w:tcW w:w="3261" w:type="dxa"/>
          </w:tcPr>
          <w:p w:rsidR="006778B3" w:rsidRDefault="0044196B" w:rsidP="00545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  <w:proofErr w:type="spell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proofErr w:type="gramStart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аумчиковой</w:t>
            </w:r>
            <w:proofErr w:type="spellEnd"/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54E3" w:rsidRPr="00AA2C2C" w:rsidRDefault="005454E3" w:rsidP="005454E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г. </w:t>
            </w: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Новокубанск,</w:t>
            </w:r>
          </w:p>
          <w:p w:rsidR="0044196B" w:rsidRDefault="005454E3" w:rsidP="005454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Первомайская, 132</w:t>
            </w:r>
          </w:p>
        </w:tc>
        <w:tc>
          <w:tcPr>
            <w:tcW w:w="2045" w:type="dxa"/>
          </w:tcPr>
          <w:p w:rsidR="0044196B" w:rsidRPr="00AA2C2C" w:rsidRDefault="0044196B" w:rsidP="00B83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44196B" w:rsidRPr="00AA2C2C" w:rsidRDefault="0044196B" w:rsidP="00B83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  <w:p w:rsidR="0044196B" w:rsidRPr="00AA2C2C" w:rsidRDefault="0044196B" w:rsidP="00B83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44196B" w:rsidRPr="00AA2C2C" w:rsidRDefault="0044196B" w:rsidP="00B835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</w:tcPr>
          <w:p w:rsidR="0044196B" w:rsidRPr="00AA2C2C" w:rsidRDefault="0044196B" w:rsidP="00B835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18" w:type="dxa"/>
          </w:tcPr>
          <w:p w:rsidR="0044196B" w:rsidRDefault="00B83559" w:rsidP="005454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 Лысенко</w:t>
            </w:r>
          </w:p>
        </w:tc>
      </w:tr>
      <w:tr w:rsidR="00B83559" w:rsidRPr="00AA2C2C" w:rsidTr="00921A41">
        <w:trPr>
          <w:trHeight w:val="145"/>
          <w:jc w:val="center"/>
        </w:trPr>
        <w:tc>
          <w:tcPr>
            <w:tcW w:w="909" w:type="dxa"/>
          </w:tcPr>
          <w:p w:rsidR="00B83559" w:rsidRPr="006B3E63" w:rsidRDefault="00B83559" w:rsidP="006B3E63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</w:tcPr>
          <w:p w:rsidR="00B83559" w:rsidRPr="00B83559" w:rsidRDefault="00B83559" w:rsidP="00B83559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83559">
              <w:rPr>
                <w:rFonts w:ascii="Times New Roman" w:hAnsi="Times New Roman" w:cs="Times New Roman"/>
                <w:sz w:val="28"/>
                <w:szCs w:val="28"/>
              </w:rPr>
              <w:t xml:space="preserve">«Чтобы не было беды» </w:t>
            </w:r>
            <w:r w:rsidRPr="00B835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познавательная программа</w:t>
            </w:r>
            <w:r w:rsidRPr="00B83559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B835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83559">
              <w:rPr>
                <w:rFonts w:ascii="Times New Roman" w:hAnsi="Times New Roman" w:cs="Times New Roman"/>
                <w:sz w:val="28"/>
                <w:szCs w:val="28"/>
              </w:rPr>
              <w:t xml:space="preserve">рамках профилактического проекта «Часы мира и добра» и </w:t>
            </w:r>
            <w:r w:rsidRPr="00B835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Единого дня безопасности</w:t>
            </w:r>
          </w:p>
        </w:tc>
        <w:tc>
          <w:tcPr>
            <w:tcW w:w="1796" w:type="dxa"/>
          </w:tcPr>
          <w:p w:rsidR="00B83559" w:rsidRDefault="00B83559" w:rsidP="00B83559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12.01.2026г.</w:t>
            </w:r>
          </w:p>
          <w:p w:rsidR="00B83559" w:rsidRPr="00B83559" w:rsidRDefault="00B83559" w:rsidP="00B83559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261" w:type="dxa"/>
          </w:tcPr>
          <w:p w:rsidR="00B83559" w:rsidRDefault="00B83559" w:rsidP="00B83559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559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B83559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B83559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B83559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B83559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B83559" w:rsidRPr="00AA2C2C" w:rsidRDefault="00B83559" w:rsidP="00B8355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proofErr w:type="gram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овокубанск,</w:t>
            </w:r>
          </w:p>
          <w:p w:rsidR="00B83559" w:rsidRPr="00B83559" w:rsidRDefault="00B83559" w:rsidP="00B83559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Первомайская, 132</w:t>
            </w:r>
          </w:p>
        </w:tc>
        <w:tc>
          <w:tcPr>
            <w:tcW w:w="2045" w:type="dxa"/>
          </w:tcPr>
          <w:p w:rsidR="00B83559" w:rsidRPr="00B83559" w:rsidRDefault="00B83559" w:rsidP="00B83559">
            <w:pPr>
              <w:shd w:val="clear" w:color="auto" w:fill="FFFFFF" w:themeFill="background1"/>
              <w:tabs>
                <w:tab w:val="left" w:pos="4466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559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B83559" w:rsidRPr="00B83559" w:rsidRDefault="00B83559" w:rsidP="00B83559">
            <w:pPr>
              <w:shd w:val="clear" w:color="auto" w:fill="FFFFFF" w:themeFill="background1"/>
              <w:tabs>
                <w:tab w:val="left" w:pos="4466"/>
              </w:tabs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3559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</w:tcPr>
          <w:p w:rsidR="00B83559" w:rsidRPr="00B83559" w:rsidRDefault="00A025B3" w:rsidP="00B835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18" w:type="dxa"/>
          </w:tcPr>
          <w:p w:rsidR="00B83559" w:rsidRPr="00B83559" w:rsidRDefault="00B83559" w:rsidP="00B835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83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Н.А. </w:t>
            </w:r>
            <w:proofErr w:type="spellStart"/>
            <w:r w:rsidRPr="00B8355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Фрыкина</w:t>
            </w:r>
            <w:proofErr w:type="spellEnd"/>
          </w:p>
        </w:tc>
      </w:tr>
      <w:tr w:rsidR="00E801D7" w:rsidRPr="00AA2C2C" w:rsidTr="00921A41">
        <w:trPr>
          <w:trHeight w:val="145"/>
          <w:jc w:val="center"/>
        </w:trPr>
        <w:tc>
          <w:tcPr>
            <w:tcW w:w="909" w:type="dxa"/>
          </w:tcPr>
          <w:p w:rsidR="00E801D7" w:rsidRPr="006B3E63" w:rsidRDefault="00E801D7" w:rsidP="006B3E63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</w:tcPr>
          <w:p w:rsidR="00E801D7" w:rsidRDefault="00E801D7" w:rsidP="00DF46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 гости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Староновогодье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интерактивная игра</w:t>
            </w:r>
          </w:p>
        </w:tc>
        <w:tc>
          <w:tcPr>
            <w:tcW w:w="1796" w:type="dxa"/>
          </w:tcPr>
          <w:p w:rsidR="00E801D7" w:rsidRPr="00E0329D" w:rsidRDefault="00E801D7" w:rsidP="00DF46A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E03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.01.2026г.</w:t>
            </w:r>
          </w:p>
          <w:p w:rsidR="00E801D7" w:rsidRPr="00E0329D" w:rsidRDefault="00E801D7" w:rsidP="00DF46A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11-30ч.</w:t>
            </w:r>
          </w:p>
        </w:tc>
        <w:tc>
          <w:tcPr>
            <w:tcW w:w="3261" w:type="dxa"/>
          </w:tcPr>
          <w:p w:rsidR="00E801D7" w:rsidRPr="00E0329D" w:rsidRDefault="00E801D7" w:rsidP="00DF46A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  <w:proofErr w:type="spellStart"/>
            <w:r w:rsidRPr="00E03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proofErr w:type="gramStart"/>
            <w:r w:rsidRPr="00E03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E03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аумчиковой</w:t>
            </w:r>
            <w:proofErr w:type="spellEnd"/>
            <w:r w:rsidRPr="00E03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</w:p>
          <w:p w:rsidR="00E801D7" w:rsidRPr="00E0329D" w:rsidRDefault="00E801D7" w:rsidP="00DF46A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032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Новокубанск,</w:t>
            </w:r>
          </w:p>
          <w:p w:rsidR="00E801D7" w:rsidRPr="00E0329D" w:rsidRDefault="00E801D7" w:rsidP="00DF46A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2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Первомайская, 132</w:t>
            </w:r>
          </w:p>
        </w:tc>
        <w:tc>
          <w:tcPr>
            <w:tcW w:w="2045" w:type="dxa"/>
          </w:tcPr>
          <w:p w:rsidR="00E801D7" w:rsidRPr="00E0329D" w:rsidRDefault="00E801D7" w:rsidP="00DF46A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E801D7" w:rsidRPr="00E0329D" w:rsidRDefault="00E801D7" w:rsidP="00DF46A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  <w:p w:rsidR="00E801D7" w:rsidRPr="00E0329D" w:rsidRDefault="00E801D7" w:rsidP="00DF46A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E801D7" w:rsidRPr="00E0329D" w:rsidRDefault="00E801D7" w:rsidP="00DF46A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29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118" w:type="dxa"/>
          </w:tcPr>
          <w:p w:rsidR="00E801D7" w:rsidRPr="005474F8" w:rsidRDefault="00E801D7" w:rsidP="00DF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 Лысенко</w:t>
            </w:r>
          </w:p>
        </w:tc>
      </w:tr>
      <w:tr w:rsidR="00CC202F" w:rsidRPr="00AA2C2C" w:rsidTr="00921A41">
        <w:trPr>
          <w:trHeight w:val="1401"/>
          <w:jc w:val="center"/>
        </w:trPr>
        <w:tc>
          <w:tcPr>
            <w:tcW w:w="909" w:type="dxa"/>
          </w:tcPr>
          <w:p w:rsidR="00CC202F" w:rsidRPr="006B3E63" w:rsidRDefault="00CC202F" w:rsidP="006B3E63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</w:tcPr>
          <w:p w:rsidR="00CC202F" w:rsidRDefault="00CC202F" w:rsidP="00B1753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«Спорт </w:t>
            </w:r>
            <w:r w:rsidR="00B175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 позитива!»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интерактивная игра</w:t>
            </w:r>
          </w:p>
        </w:tc>
        <w:tc>
          <w:tcPr>
            <w:tcW w:w="1796" w:type="dxa"/>
          </w:tcPr>
          <w:p w:rsidR="00CC202F" w:rsidRDefault="00982369" w:rsidP="005A5B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13.01.2026</w:t>
            </w:r>
            <w:r w:rsidR="00CC2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CC202F" w:rsidRDefault="00CC202F" w:rsidP="005A5B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11-40ч.</w:t>
            </w:r>
          </w:p>
        </w:tc>
        <w:tc>
          <w:tcPr>
            <w:tcW w:w="3261" w:type="dxa"/>
          </w:tcPr>
          <w:p w:rsidR="00CC202F" w:rsidRDefault="00CC202F" w:rsidP="005A5B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аумчиковой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</w:p>
          <w:p w:rsidR="005454E3" w:rsidRPr="00AA2C2C" w:rsidRDefault="005454E3" w:rsidP="005454E3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</w:t>
            </w:r>
            <w:proofErr w:type="gram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овокубанск,</w:t>
            </w:r>
          </w:p>
          <w:p w:rsidR="005454E3" w:rsidRDefault="005454E3" w:rsidP="005454E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Первомайская, 132</w:t>
            </w:r>
          </w:p>
        </w:tc>
        <w:tc>
          <w:tcPr>
            <w:tcW w:w="2045" w:type="dxa"/>
          </w:tcPr>
          <w:p w:rsidR="00CC202F" w:rsidRDefault="00CC202F" w:rsidP="005A5B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</w:p>
          <w:p w:rsidR="00CC202F" w:rsidRDefault="00CC202F" w:rsidP="005A5B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  <w:p w:rsidR="00CC202F" w:rsidRDefault="00CC202F" w:rsidP="005A5B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CC202F" w:rsidRPr="00934F82" w:rsidRDefault="00CC202F" w:rsidP="005A5B8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8" w:type="dxa"/>
          </w:tcPr>
          <w:p w:rsidR="00CC202F" w:rsidRPr="00934F82" w:rsidRDefault="00CC202F" w:rsidP="005A5B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Зварыгина</w:t>
            </w:r>
            <w:proofErr w:type="spellEnd"/>
          </w:p>
        </w:tc>
      </w:tr>
      <w:tr w:rsidR="00C95D5F" w:rsidRPr="00AA2C2C" w:rsidTr="00921A41">
        <w:trPr>
          <w:trHeight w:val="145"/>
          <w:jc w:val="center"/>
        </w:trPr>
        <w:tc>
          <w:tcPr>
            <w:tcW w:w="909" w:type="dxa"/>
          </w:tcPr>
          <w:p w:rsidR="00C95D5F" w:rsidRPr="006B3E63" w:rsidRDefault="00C95D5F" w:rsidP="006B3E63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  <w:shd w:val="clear" w:color="auto" w:fill="auto"/>
          </w:tcPr>
          <w:p w:rsidR="00C95D5F" w:rsidRPr="00D07309" w:rsidRDefault="00C95D5F" w:rsidP="009F7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09">
              <w:rPr>
                <w:rFonts w:ascii="Times New Roman" w:hAnsi="Times New Roman" w:cs="Times New Roman"/>
                <w:sz w:val="28"/>
                <w:szCs w:val="28"/>
              </w:rPr>
              <w:t>«Задумаемся о будущем»</w:t>
            </w:r>
            <w:r w:rsidR="00677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30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77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7309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тематическая программа с демонстрацией фрагментов кинофильмов в рамках </w:t>
            </w:r>
            <w:r w:rsidRPr="00D0730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государственной программы Краснодарского края</w:t>
            </w:r>
          </w:p>
          <w:p w:rsidR="00C95D5F" w:rsidRPr="00D07309" w:rsidRDefault="00C95D5F" w:rsidP="009F7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09">
              <w:rPr>
                <w:rFonts w:ascii="Times New Roman" w:hAnsi="Times New Roman" w:cs="Times New Roman"/>
                <w:sz w:val="28"/>
                <w:szCs w:val="28"/>
              </w:rPr>
              <w:t>«Противодействие незаконному обороту наркотиков»</w:t>
            </w:r>
          </w:p>
        </w:tc>
        <w:tc>
          <w:tcPr>
            <w:tcW w:w="1796" w:type="dxa"/>
          </w:tcPr>
          <w:p w:rsidR="00C95D5F" w:rsidRPr="00D07309" w:rsidRDefault="00C95D5F" w:rsidP="009F7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  <w:r w:rsidRPr="00D07309">
              <w:rPr>
                <w:rFonts w:ascii="Times New Roman" w:hAnsi="Times New Roman" w:cs="Times New Roman"/>
                <w:sz w:val="28"/>
                <w:szCs w:val="28"/>
              </w:rPr>
              <w:t>.01.2026г.</w:t>
            </w:r>
          </w:p>
          <w:p w:rsidR="00C95D5F" w:rsidRPr="00D07309" w:rsidRDefault="00C95D5F" w:rsidP="009F7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09">
              <w:rPr>
                <w:rFonts w:ascii="Times New Roman" w:hAnsi="Times New Roman" w:cs="Times New Roman"/>
                <w:sz w:val="28"/>
                <w:szCs w:val="28"/>
              </w:rPr>
              <w:t>10-30ч.</w:t>
            </w:r>
          </w:p>
        </w:tc>
        <w:tc>
          <w:tcPr>
            <w:tcW w:w="3261" w:type="dxa"/>
          </w:tcPr>
          <w:p w:rsidR="00C95D5F" w:rsidRPr="00AA2C2C" w:rsidRDefault="006778B3" w:rsidP="006778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Кинотеатр «Кубань</w:t>
            </w: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C95D5F" w:rsidRPr="00AA2C2C" w:rsidRDefault="00C95D5F" w:rsidP="009F79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МБУК «НКДЦ»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</w:t>
            </w:r>
            <w:proofErr w:type="gram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.Н</w:t>
            </w:r>
            <w:proofErr w:type="gram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аумчиковой</w:t>
            </w:r>
            <w:proofErr w:type="spell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В.И.</w:t>
            </w:r>
          </w:p>
          <w:p w:rsidR="00C95D5F" w:rsidRPr="00AA2C2C" w:rsidRDefault="00C95D5F" w:rsidP="009F793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Новокубанск,</w:t>
            </w:r>
          </w:p>
          <w:p w:rsidR="00C95D5F" w:rsidRDefault="00C95D5F" w:rsidP="009F7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ул. Первомайская, 132</w:t>
            </w:r>
          </w:p>
        </w:tc>
        <w:tc>
          <w:tcPr>
            <w:tcW w:w="2045" w:type="dxa"/>
          </w:tcPr>
          <w:p w:rsidR="00C95D5F" w:rsidRDefault="00C95D5F" w:rsidP="00C95D5F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подростковая</w:t>
            </w:r>
          </w:p>
          <w:p w:rsidR="00C95D5F" w:rsidRDefault="00C95D5F" w:rsidP="00C95D5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  <w:p w:rsidR="00C95D5F" w:rsidRDefault="00C95D5F" w:rsidP="009F7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юношеская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(15-20 лет)</w:t>
            </w:r>
          </w:p>
        </w:tc>
        <w:tc>
          <w:tcPr>
            <w:tcW w:w="1276" w:type="dxa"/>
          </w:tcPr>
          <w:p w:rsidR="00C95D5F" w:rsidRPr="007E03BB" w:rsidRDefault="00C95D5F" w:rsidP="009F793C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3B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118" w:type="dxa"/>
          </w:tcPr>
          <w:p w:rsidR="00C95D5F" w:rsidRDefault="00C95D5F" w:rsidP="009F7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К.Д.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Перцева</w:t>
            </w:r>
            <w:proofErr w:type="spellEnd"/>
          </w:p>
          <w:p w:rsidR="00C95D5F" w:rsidRPr="00934F82" w:rsidRDefault="00C95D5F" w:rsidP="009F7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И.А. Коломийцев </w:t>
            </w:r>
          </w:p>
        </w:tc>
      </w:tr>
      <w:tr w:rsidR="00E0329D" w:rsidRPr="00AA2C2C" w:rsidTr="00921A41">
        <w:trPr>
          <w:trHeight w:val="145"/>
          <w:jc w:val="center"/>
        </w:trPr>
        <w:tc>
          <w:tcPr>
            <w:tcW w:w="909" w:type="dxa"/>
          </w:tcPr>
          <w:p w:rsidR="00E0329D" w:rsidRPr="006B3E63" w:rsidRDefault="00E0329D" w:rsidP="006B3E63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  <w:shd w:val="clear" w:color="auto" w:fill="auto"/>
          </w:tcPr>
          <w:p w:rsidR="00E0329D" w:rsidRPr="00D07309" w:rsidRDefault="00E0329D" w:rsidP="009F7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09">
              <w:rPr>
                <w:rFonts w:ascii="Times New Roman" w:hAnsi="Times New Roman" w:cs="Times New Roman"/>
                <w:sz w:val="28"/>
                <w:szCs w:val="28"/>
              </w:rPr>
              <w:t>«Наследие Рождества» – фольклорные посиделки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святочные дни</w:t>
            </w:r>
            <w:r w:rsidRPr="00D07309">
              <w:rPr>
                <w:rFonts w:ascii="Times New Roman" w:hAnsi="Times New Roman" w:cs="Times New Roman"/>
                <w:sz w:val="28"/>
                <w:szCs w:val="28"/>
              </w:rPr>
              <w:t xml:space="preserve">, посвященные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Старому Новому году </w:t>
            </w:r>
          </w:p>
        </w:tc>
        <w:tc>
          <w:tcPr>
            <w:tcW w:w="1796" w:type="dxa"/>
          </w:tcPr>
          <w:p w:rsidR="00E0329D" w:rsidRPr="00D07309" w:rsidRDefault="00E0329D" w:rsidP="009F7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D07309">
              <w:rPr>
                <w:rFonts w:ascii="Times New Roman" w:hAnsi="Times New Roman" w:cs="Times New Roman"/>
                <w:sz w:val="28"/>
                <w:szCs w:val="28"/>
              </w:rPr>
              <w:t>.01.2026г.</w:t>
            </w:r>
          </w:p>
          <w:p w:rsidR="00E0329D" w:rsidRPr="00D07309" w:rsidRDefault="00E0329D" w:rsidP="009F7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309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  <w:p w:rsidR="00E0329D" w:rsidRPr="00D07309" w:rsidRDefault="00E0329D" w:rsidP="009F7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E0329D" w:rsidRDefault="00E0329D" w:rsidP="009F7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аумчиковой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</w:p>
          <w:p w:rsidR="00E0329D" w:rsidRPr="00AA2C2C" w:rsidRDefault="00E0329D" w:rsidP="009F793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Новокубанск,</w:t>
            </w:r>
          </w:p>
          <w:p w:rsidR="00E0329D" w:rsidRDefault="00E0329D" w:rsidP="009F7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Первомайская, 132</w:t>
            </w:r>
          </w:p>
        </w:tc>
        <w:tc>
          <w:tcPr>
            <w:tcW w:w="2045" w:type="dxa"/>
          </w:tcPr>
          <w:p w:rsidR="00E0329D" w:rsidRDefault="00E0329D" w:rsidP="009F793C">
            <w:pPr>
              <w:suppressAutoHyphens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</w:p>
          <w:p w:rsidR="00E0329D" w:rsidRDefault="00E0329D" w:rsidP="009F7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1276" w:type="dxa"/>
          </w:tcPr>
          <w:p w:rsidR="00E0329D" w:rsidRPr="007E03BB" w:rsidRDefault="00E0329D" w:rsidP="009F793C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8" w:type="dxa"/>
          </w:tcPr>
          <w:p w:rsidR="00E0329D" w:rsidRPr="00934F82" w:rsidRDefault="009E1B08" w:rsidP="009F7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К.Д.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Перцева</w:t>
            </w:r>
            <w:proofErr w:type="spellEnd"/>
          </w:p>
        </w:tc>
      </w:tr>
      <w:tr w:rsidR="00E039B7" w:rsidRPr="00AA2C2C" w:rsidTr="00921A41">
        <w:trPr>
          <w:trHeight w:val="145"/>
          <w:jc w:val="center"/>
        </w:trPr>
        <w:tc>
          <w:tcPr>
            <w:tcW w:w="909" w:type="dxa"/>
          </w:tcPr>
          <w:p w:rsidR="00E039B7" w:rsidRPr="006B3E63" w:rsidRDefault="00E039B7" w:rsidP="006B3E63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  <w:shd w:val="clear" w:color="auto" w:fill="auto"/>
          </w:tcPr>
          <w:p w:rsidR="00E039B7" w:rsidRPr="00E039B7" w:rsidRDefault="00E039B7" w:rsidP="00E039B7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039B7">
              <w:rPr>
                <w:rFonts w:ascii="Times New Roman" w:hAnsi="Times New Roman" w:cs="Times New Roman"/>
                <w:sz w:val="28"/>
                <w:szCs w:val="28"/>
              </w:rPr>
              <w:t>«Писатель мудрых сказок» - познавательная программа, посвященная 200-летию со дня рождения русского писателя, публициста, критика -</w:t>
            </w:r>
            <w:r w:rsidR="004B49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39B7">
              <w:rPr>
                <w:rFonts w:ascii="Times New Roman" w:hAnsi="Times New Roman" w:cs="Times New Roman"/>
                <w:sz w:val="28"/>
                <w:szCs w:val="28"/>
              </w:rPr>
              <w:t>М.Е.Салтыков</w:t>
            </w:r>
            <w:proofErr w:type="gramStart"/>
            <w:r w:rsidRPr="00E039B7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E039B7">
              <w:rPr>
                <w:rFonts w:ascii="Times New Roman" w:hAnsi="Times New Roman" w:cs="Times New Roman"/>
                <w:sz w:val="28"/>
                <w:szCs w:val="28"/>
              </w:rPr>
              <w:t xml:space="preserve"> Щедрина</w:t>
            </w:r>
          </w:p>
        </w:tc>
        <w:tc>
          <w:tcPr>
            <w:tcW w:w="1796" w:type="dxa"/>
          </w:tcPr>
          <w:p w:rsidR="00E039B7" w:rsidRDefault="00E039B7" w:rsidP="00E039B7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15.01.2026г</w:t>
            </w:r>
            <w:r w:rsidR="00D937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039B7" w:rsidRPr="00E039B7" w:rsidRDefault="00E039B7" w:rsidP="00E039B7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261" w:type="dxa"/>
          </w:tcPr>
          <w:p w:rsidR="00E039B7" w:rsidRPr="00E039B7" w:rsidRDefault="00E039B7" w:rsidP="00E039B7">
            <w:pPr>
              <w:shd w:val="clear" w:color="auto" w:fill="FFFFFF" w:themeFill="background1"/>
              <w:suppressAutoHyphens/>
              <w:ind w:left="-25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9B7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E039B7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E039B7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E039B7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E039B7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</w:tc>
        <w:tc>
          <w:tcPr>
            <w:tcW w:w="2045" w:type="dxa"/>
          </w:tcPr>
          <w:p w:rsidR="00E039B7" w:rsidRPr="00E039B7" w:rsidRDefault="00E039B7" w:rsidP="00E039B7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9B7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</w:p>
          <w:p w:rsidR="00E039B7" w:rsidRPr="00E039B7" w:rsidRDefault="00E039B7" w:rsidP="00E039B7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9B7">
              <w:rPr>
                <w:rFonts w:ascii="Times New Roman" w:hAnsi="Times New Roman" w:cs="Times New Roman"/>
                <w:sz w:val="28"/>
                <w:szCs w:val="28"/>
              </w:rPr>
              <w:t>(15-17лет)</w:t>
            </w:r>
          </w:p>
        </w:tc>
        <w:tc>
          <w:tcPr>
            <w:tcW w:w="1276" w:type="dxa"/>
          </w:tcPr>
          <w:p w:rsidR="00E039B7" w:rsidRDefault="00B17530" w:rsidP="003764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18" w:type="dxa"/>
          </w:tcPr>
          <w:p w:rsidR="00E039B7" w:rsidRDefault="00E039B7" w:rsidP="003764E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Зварыгина</w:t>
            </w:r>
            <w:proofErr w:type="spellEnd"/>
          </w:p>
        </w:tc>
      </w:tr>
      <w:tr w:rsidR="00FF6A73" w:rsidRPr="00AA2C2C" w:rsidTr="00921A41">
        <w:trPr>
          <w:trHeight w:val="145"/>
          <w:jc w:val="center"/>
        </w:trPr>
        <w:tc>
          <w:tcPr>
            <w:tcW w:w="909" w:type="dxa"/>
          </w:tcPr>
          <w:p w:rsidR="00FF6A73" w:rsidRPr="006B3E63" w:rsidRDefault="00FF6A73" w:rsidP="006B3E63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  <w:shd w:val="clear" w:color="auto" w:fill="auto"/>
          </w:tcPr>
          <w:p w:rsidR="00FF6A73" w:rsidRPr="00934F82" w:rsidRDefault="00FF6A73" w:rsidP="00B835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«Сохраняя порядок, соблюдая закон»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рофилактическая беседа с несовершеннолетними   по Закону №1539-КЗ-КЗ</w:t>
            </w:r>
          </w:p>
        </w:tc>
        <w:tc>
          <w:tcPr>
            <w:tcW w:w="1796" w:type="dxa"/>
          </w:tcPr>
          <w:p w:rsidR="00FF6A73" w:rsidRDefault="00FF6A73" w:rsidP="00B835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15.01.2026г.</w:t>
            </w:r>
          </w:p>
          <w:p w:rsidR="00FF6A73" w:rsidRPr="00AA2C2C" w:rsidRDefault="00FF6A73" w:rsidP="00B835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-00ч.</w:t>
            </w:r>
          </w:p>
        </w:tc>
        <w:tc>
          <w:tcPr>
            <w:tcW w:w="3261" w:type="dxa"/>
          </w:tcPr>
          <w:p w:rsidR="00FF6A73" w:rsidRDefault="00FF6A73" w:rsidP="00B83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МОБУГ №2 им. И.С. Колесникова</w:t>
            </w:r>
          </w:p>
          <w:p w:rsidR="00FF6A73" w:rsidRDefault="00FF6A73" w:rsidP="00B83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FF6A73" w:rsidRPr="00AA2C2C" w:rsidRDefault="00FF6A73" w:rsidP="00B83559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Кооперативная</w:t>
            </w:r>
            <w:proofErr w:type="gramEnd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, дом №64/1</w:t>
            </w:r>
          </w:p>
        </w:tc>
        <w:tc>
          <w:tcPr>
            <w:tcW w:w="2045" w:type="dxa"/>
          </w:tcPr>
          <w:p w:rsidR="00FF6A73" w:rsidRPr="00AA2C2C" w:rsidRDefault="00FF6A73" w:rsidP="00B835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FF6A73" w:rsidRPr="00AA2C2C" w:rsidRDefault="00FF6A73" w:rsidP="00B835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  <w:p w:rsidR="00FF6A73" w:rsidRPr="00AA2C2C" w:rsidRDefault="00FF6A73" w:rsidP="00B835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</w:p>
          <w:p w:rsidR="00FF6A73" w:rsidRPr="00AA2C2C" w:rsidRDefault="00FF6A73" w:rsidP="00B835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1276" w:type="dxa"/>
          </w:tcPr>
          <w:p w:rsidR="00FF6A73" w:rsidRPr="00AA2C2C" w:rsidRDefault="00FF6A73" w:rsidP="00B835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18" w:type="dxa"/>
          </w:tcPr>
          <w:p w:rsidR="00FF6A73" w:rsidRPr="00AA2C2C" w:rsidRDefault="00FF6A73" w:rsidP="00B835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Фрыкина</w:t>
            </w:r>
            <w:proofErr w:type="spellEnd"/>
          </w:p>
        </w:tc>
      </w:tr>
      <w:tr w:rsidR="00CC202F" w:rsidRPr="00AA2C2C" w:rsidTr="00921A41">
        <w:trPr>
          <w:trHeight w:val="145"/>
          <w:jc w:val="center"/>
        </w:trPr>
        <w:tc>
          <w:tcPr>
            <w:tcW w:w="909" w:type="dxa"/>
          </w:tcPr>
          <w:p w:rsidR="00CC202F" w:rsidRPr="006B3E63" w:rsidRDefault="00CC202F" w:rsidP="006B3E63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</w:tcPr>
          <w:p w:rsidR="00CC202F" w:rsidRDefault="00CC202F" w:rsidP="005A5B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«Стиль жизни - спорт» - познавательная викторина</w:t>
            </w:r>
          </w:p>
        </w:tc>
        <w:tc>
          <w:tcPr>
            <w:tcW w:w="1796" w:type="dxa"/>
          </w:tcPr>
          <w:p w:rsidR="00CC202F" w:rsidRDefault="00982369" w:rsidP="005A5B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15.01.2026</w:t>
            </w:r>
            <w:r w:rsidR="00CC20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CC202F" w:rsidRDefault="00CC202F" w:rsidP="005A5B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11-40ч.</w:t>
            </w:r>
          </w:p>
        </w:tc>
        <w:tc>
          <w:tcPr>
            <w:tcW w:w="3261" w:type="dxa"/>
          </w:tcPr>
          <w:p w:rsidR="00CC202F" w:rsidRDefault="00CC202F" w:rsidP="005A5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МОБУГ №2 им. И.С. Колесникова</w:t>
            </w:r>
          </w:p>
          <w:p w:rsidR="005454E3" w:rsidRPr="00AA2C2C" w:rsidRDefault="005454E3" w:rsidP="005A5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CC202F" w:rsidRDefault="00CC202F" w:rsidP="005A5B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Кооперативная</w:t>
            </w:r>
            <w:proofErr w:type="gramEnd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, дом №64/1</w:t>
            </w:r>
          </w:p>
        </w:tc>
        <w:tc>
          <w:tcPr>
            <w:tcW w:w="2045" w:type="dxa"/>
          </w:tcPr>
          <w:p w:rsidR="00CC202F" w:rsidRDefault="00CC202F" w:rsidP="005A5B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CC202F" w:rsidRDefault="00CC202F" w:rsidP="005A5B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</w:tc>
        <w:tc>
          <w:tcPr>
            <w:tcW w:w="1276" w:type="dxa"/>
          </w:tcPr>
          <w:p w:rsidR="00CC202F" w:rsidRDefault="00CC202F" w:rsidP="005A5B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18" w:type="dxa"/>
          </w:tcPr>
          <w:p w:rsidR="00CC202F" w:rsidRDefault="007265C2" w:rsidP="005A5B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Лысенко</w:t>
            </w:r>
          </w:p>
        </w:tc>
      </w:tr>
      <w:tr w:rsidR="005E6488" w:rsidRPr="00AA2C2C" w:rsidTr="00921A41">
        <w:trPr>
          <w:trHeight w:val="145"/>
          <w:jc w:val="center"/>
        </w:trPr>
        <w:tc>
          <w:tcPr>
            <w:tcW w:w="909" w:type="dxa"/>
          </w:tcPr>
          <w:p w:rsidR="005E6488" w:rsidRPr="006B3E63" w:rsidRDefault="005E6488" w:rsidP="006B3E63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</w:tcPr>
          <w:p w:rsidR="005E6488" w:rsidRDefault="005E6488" w:rsidP="00B8355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Онегин</w:t>
            </w: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</w:p>
          <w:p w:rsidR="005E6488" w:rsidRPr="00934F82" w:rsidRDefault="005E6488" w:rsidP="005E648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кинопок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«Царь театра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кино</w:t>
            </w:r>
            <w:r w:rsidRPr="0026787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96" w:type="dxa"/>
          </w:tcPr>
          <w:p w:rsidR="005E6488" w:rsidRPr="00934F82" w:rsidRDefault="005E6488" w:rsidP="00B835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64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16.01.2026г. 09-00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ч.</w:t>
            </w:r>
          </w:p>
        </w:tc>
        <w:tc>
          <w:tcPr>
            <w:tcW w:w="3261" w:type="dxa"/>
          </w:tcPr>
          <w:p w:rsidR="00B21E04" w:rsidRPr="00AA2C2C" w:rsidRDefault="00B21E04" w:rsidP="00B21E0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ГАУК КК «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Кубанькино</w:t>
            </w:r>
            <w:proofErr w:type="spellEnd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21E04" w:rsidRPr="00AA2C2C" w:rsidRDefault="00B21E04" w:rsidP="00B21E0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МБУК «НКДЦ»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</w:t>
            </w:r>
            <w:proofErr w:type="gramStart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.Н</w:t>
            </w:r>
            <w:proofErr w:type="gram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аумчиковой</w:t>
            </w:r>
            <w:proofErr w:type="spellEnd"/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В.И.</w:t>
            </w:r>
          </w:p>
          <w:p w:rsidR="00B21E04" w:rsidRPr="00AA2C2C" w:rsidRDefault="00B21E04" w:rsidP="00B21E0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г. Новокубанск,</w:t>
            </w:r>
          </w:p>
          <w:p w:rsidR="005E6488" w:rsidRPr="00E06859" w:rsidRDefault="00B21E04" w:rsidP="00B21E04">
            <w:pPr>
              <w:jc w:val="center"/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Первомайская, 132</w:t>
            </w:r>
          </w:p>
        </w:tc>
        <w:tc>
          <w:tcPr>
            <w:tcW w:w="2045" w:type="dxa"/>
          </w:tcPr>
          <w:p w:rsidR="005E6488" w:rsidRPr="00934F82" w:rsidRDefault="005E6488" w:rsidP="00B83559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276" w:type="dxa"/>
          </w:tcPr>
          <w:p w:rsidR="005E6488" w:rsidRPr="00934F82" w:rsidRDefault="00E0329D" w:rsidP="00B83559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118" w:type="dxa"/>
          </w:tcPr>
          <w:p w:rsidR="0007155C" w:rsidRDefault="0007155C" w:rsidP="00B835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Д.В.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Остренко</w:t>
            </w:r>
            <w:proofErr w:type="spellEnd"/>
          </w:p>
          <w:p w:rsidR="005E6488" w:rsidRPr="00934F82" w:rsidRDefault="005E6488" w:rsidP="00B835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F6A73" w:rsidRPr="00AA2C2C" w:rsidTr="00921A41">
        <w:trPr>
          <w:trHeight w:val="145"/>
          <w:jc w:val="center"/>
        </w:trPr>
        <w:tc>
          <w:tcPr>
            <w:tcW w:w="909" w:type="dxa"/>
          </w:tcPr>
          <w:p w:rsidR="00FF6A73" w:rsidRPr="006B3E63" w:rsidRDefault="00FF6A73" w:rsidP="006B3E63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</w:tcPr>
          <w:p w:rsidR="00FF6A73" w:rsidRDefault="00FF6A73" w:rsidP="00FF6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«Терроризм – угроза обществу» - тематическая информационно-познавательная программа</w:t>
            </w:r>
          </w:p>
        </w:tc>
        <w:tc>
          <w:tcPr>
            <w:tcW w:w="1796" w:type="dxa"/>
          </w:tcPr>
          <w:p w:rsidR="00FF6A73" w:rsidRDefault="00D07309" w:rsidP="00FF6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16.01.2026г.</w:t>
            </w:r>
          </w:p>
          <w:p w:rsidR="00D07309" w:rsidRDefault="00D07309" w:rsidP="00FF6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261" w:type="dxa"/>
          </w:tcPr>
          <w:p w:rsidR="00FF6A73" w:rsidRDefault="00FF6A73" w:rsidP="00FF6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аумчиковой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</w:p>
        </w:tc>
        <w:tc>
          <w:tcPr>
            <w:tcW w:w="2045" w:type="dxa"/>
          </w:tcPr>
          <w:p w:rsidR="00FF6A73" w:rsidRDefault="00FF6A73" w:rsidP="00FF6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FF6A73" w:rsidRDefault="00FF6A73" w:rsidP="00FF6A7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  <w:p w:rsidR="00D07309" w:rsidRPr="00AA2C2C" w:rsidRDefault="00D07309" w:rsidP="00D073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</w:p>
          <w:p w:rsidR="00D07309" w:rsidRDefault="00D07309" w:rsidP="00D0730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1276" w:type="dxa"/>
          </w:tcPr>
          <w:p w:rsidR="00FF6A73" w:rsidRDefault="00FF6A73" w:rsidP="00B83559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8" w:type="dxa"/>
          </w:tcPr>
          <w:p w:rsidR="00FF6A73" w:rsidRDefault="00FF6A73" w:rsidP="00B835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Н.А. </w:t>
            </w:r>
            <w:proofErr w:type="spell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Фрыкина</w:t>
            </w:r>
            <w:proofErr w:type="spellEnd"/>
          </w:p>
        </w:tc>
      </w:tr>
      <w:tr w:rsidR="00BE7E2C" w:rsidRPr="00AA2C2C" w:rsidTr="00921A41">
        <w:trPr>
          <w:trHeight w:val="550"/>
          <w:jc w:val="center"/>
        </w:trPr>
        <w:tc>
          <w:tcPr>
            <w:tcW w:w="909" w:type="dxa"/>
          </w:tcPr>
          <w:p w:rsidR="00BE7E2C" w:rsidRPr="006B3E63" w:rsidRDefault="00BE7E2C" w:rsidP="006B3E63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</w:tcPr>
          <w:p w:rsidR="00BE7E2C" w:rsidRPr="00E0329D" w:rsidRDefault="00BE7E2C" w:rsidP="005A5B83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29D">
              <w:rPr>
                <w:rFonts w:ascii="Times New Roman" w:hAnsi="Times New Roman" w:cs="Times New Roman"/>
                <w:sz w:val="28"/>
                <w:szCs w:val="28"/>
              </w:rPr>
              <w:t xml:space="preserve">«Россия. Театр. Общество» - тематическая программа, посвященная Дню артиста  и 150 – </w:t>
            </w:r>
            <w:proofErr w:type="spellStart"/>
            <w:r w:rsidRPr="00E0329D">
              <w:rPr>
                <w:rFonts w:ascii="Times New Roman" w:hAnsi="Times New Roman" w:cs="Times New Roman"/>
                <w:sz w:val="28"/>
                <w:szCs w:val="28"/>
              </w:rPr>
              <w:t>летию</w:t>
            </w:r>
            <w:proofErr w:type="spellEnd"/>
            <w:r w:rsidRPr="00E0329D">
              <w:rPr>
                <w:rFonts w:ascii="Times New Roman" w:hAnsi="Times New Roman" w:cs="Times New Roman"/>
                <w:sz w:val="28"/>
                <w:szCs w:val="28"/>
              </w:rPr>
              <w:t xml:space="preserve"> Союза театральных деятелей РФ</w:t>
            </w:r>
          </w:p>
        </w:tc>
        <w:tc>
          <w:tcPr>
            <w:tcW w:w="1796" w:type="dxa"/>
          </w:tcPr>
          <w:p w:rsidR="00BE7E2C" w:rsidRPr="00E0329D" w:rsidRDefault="00C95D5F" w:rsidP="005A5B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982369" w:rsidRPr="00E03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.01.2026</w:t>
            </w:r>
            <w:r w:rsidR="00CC202F" w:rsidRPr="00E03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CC202F" w:rsidRPr="00E0329D" w:rsidRDefault="007E03BB" w:rsidP="005A5B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CC202F" w:rsidRPr="00E03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-00ч.</w:t>
            </w:r>
          </w:p>
        </w:tc>
        <w:tc>
          <w:tcPr>
            <w:tcW w:w="3261" w:type="dxa"/>
          </w:tcPr>
          <w:p w:rsidR="005A5B83" w:rsidRPr="00E0329D" w:rsidRDefault="005A5B83" w:rsidP="005A5B8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29D"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BE7E2C" w:rsidRPr="00E0329D" w:rsidRDefault="00BE7E2C" w:rsidP="005A5B8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29D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E0329D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E0329D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E0329D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E0329D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  <w:r w:rsidR="005A5B83" w:rsidRPr="00E032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A5B83" w:rsidRPr="00E0329D" w:rsidRDefault="005A5B83" w:rsidP="005A5B8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29D">
              <w:rPr>
                <w:rFonts w:ascii="Times New Roman" w:hAnsi="Times New Roman" w:cs="Times New Roman"/>
                <w:sz w:val="28"/>
                <w:szCs w:val="28"/>
              </w:rPr>
              <w:t>ул. Первомайская, 132</w:t>
            </w:r>
          </w:p>
          <w:p w:rsidR="00BE7E2C" w:rsidRPr="00E0329D" w:rsidRDefault="00BE7E2C" w:rsidP="005A5B83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</w:tcPr>
          <w:p w:rsidR="005A5B83" w:rsidRPr="00E0329D" w:rsidRDefault="005A5B83" w:rsidP="005A5B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</w:p>
          <w:p w:rsidR="005A5B83" w:rsidRPr="00E0329D" w:rsidRDefault="005A5B83" w:rsidP="005A5B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лет),</w:t>
            </w:r>
          </w:p>
          <w:p w:rsidR="005A5B83" w:rsidRPr="00E0329D" w:rsidRDefault="005A5B83" w:rsidP="005A5B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юношеская</w:t>
            </w:r>
          </w:p>
          <w:p w:rsidR="00BE7E2C" w:rsidRPr="00E0329D" w:rsidRDefault="005A5B83" w:rsidP="005A5B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(15 -20 лет)</w:t>
            </w:r>
          </w:p>
        </w:tc>
        <w:tc>
          <w:tcPr>
            <w:tcW w:w="1276" w:type="dxa"/>
          </w:tcPr>
          <w:p w:rsidR="00BE7E2C" w:rsidRPr="00E0329D" w:rsidRDefault="0007155C" w:rsidP="005A5B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118" w:type="dxa"/>
          </w:tcPr>
          <w:p w:rsidR="00BE7E2C" w:rsidRPr="00E0329D" w:rsidRDefault="0007155C" w:rsidP="005A5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29D">
              <w:rPr>
                <w:rFonts w:ascii="Times New Roman" w:hAnsi="Times New Roman" w:cs="Times New Roman"/>
                <w:sz w:val="28"/>
                <w:szCs w:val="28"/>
              </w:rPr>
              <w:t>В.А. Овчинникова</w:t>
            </w:r>
          </w:p>
          <w:p w:rsidR="0007155C" w:rsidRPr="00E0329D" w:rsidRDefault="0007155C" w:rsidP="005A5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29D">
              <w:rPr>
                <w:rFonts w:ascii="Times New Roman" w:hAnsi="Times New Roman" w:cs="Times New Roman"/>
                <w:sz w:val="28"/>
                <w:szCs w:val="28"/>
              </w:rPr>
              <w:t xml:space="preserve">И.Ф. </w:t>
            </w:r>
            <w:proofErr w:type="spellStart"/>
            <w:r w:rsidRPr="00E0329D">
              <w:rPr>
                <w:rFonts w:ascii="Times New Roman" w:hAnsi="Times New Roman" w:cs="Times New Roman"/>
                <w:sz w:val="28"/>
                <w:szCs w:val="28"/>
              </w:rPr>
              <w:t>Мыцыкова</w:t>
            </w:r>
            <w:proofErr w:type="spellEnd"/>
          </w:p>
        </w:tc>
      </w:tr>
      <w:tr w:rsidR="007265C2" w:rsidRPr="00AA2C2C" w:rsidTr="00921A41">
        <w:trPr>
          <w:trHeight w:val="550"/>
          <w:jc w:val="center"/>
        </w:trPr>
        <w:tc>
          <w:tcPr>
            <w:tcW w:w="909" w:type="dxa"/>
          </w:tcPr>
          <w:p w:rsidR="007265C2" w:rsidRPr="006B3E63" w:rsidRDefault="007265C2" w:rsidP="006B3E63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</w:tcPr>
          <w:p w:rsidR="007265C2" w:rsidRPr="00E0329D" w:rsidRDefault="007265C2" w:rsidP="007265C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2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«Крещенская водица – святого частица»</w:t>
            </w:r>
            <w:r w:rsidRPr="00E0329D">
              <w:rPr>
                <w:rFonts w:ascii="Times New Roman" w:hAnsi="Times New Roman" w:cs="Times New Roman"/>
                <w:sz w:val="28"/>
                <w:szCs w:val="28"/>
              </w:rPr>
              <w:t xml:space="preserve"> -  праздник, посвященный Крещению </w:t>
            </w:r>
            <w:proofErr w:type="gramStart"/>
            <w:r w:rsidRPr="00E0329D">
              <w:rPr>
                <w:rFonts w:ascii="Times New Roman" w:hAnsi="Times New Roman" w:cs="Times New Roman"/>
                <w:sz w:val="28"/>
                <w:szCs w:val="28"/>
              </w:rPr>
              <w:t>Господне</w:t>
            </w:r>
            <w:proofErr w:type="gramEnd"/>
          </w:p>
        </w:tc>
        <w:tc>
          <w:tcPr>
            <w:tcW w:w="1796" w:type="dxa"/>
          </w:tcPr>
          <w:p w:rsidR="007265C2" w:rsidRPr="00E0329D" w:rsidRDefault="001131D4" w:rsidP="007265C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18.01.2026</w:t>
            </w:r>
            <w:r w:rsidR="007265C2" w:rsidRPr="00E0329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7265C2" w:rsidRPr="00E0329D" w:rsidRDefault="007265C2" w:rsidP="007265C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29D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261" w:type="dxa"/>
          </w:tcPr>
          <w:p w:rsidR="007265C2" w:rsidRPr="00E0329D" w:rsidRDefault="007265C2" w:rsidP="007265C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29D">
              <w:rPr>
                <w:rFonts w:ascii="Times New Roman" w:hAnsi="Times New Roman" w:cs="Times New Roman"/>
                <w:sz w:val="28"/>
                <w:szCs w:val="28"/>
              </w:rPr>
              <w:t>МБУК «Н</w:t>
            </w:r>
            <w:r w:rsidR="00E94D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0329D">
              <w:rPr>
                <w:rFonts w:ascii="Times New Roman" w:hAnsi="Times New Roman" w:cs="Times New Roman"/>
                <w:sz w:val="28"/>
                <w:szCs w:val="28"/>
              </w:rPr>
              <w:t xml:space="preserve">КДЦ» </w:t>
            </w:r>
            <w:proofErr w:type="spellStart"/>
            <w:r w:rsidRPr="00E0329D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E0329D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E0329D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E0329D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7265C2" w:rsidRPr="00E0329D" w:rsidRDefault="007265C2" w:rsidP="007265C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032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Новокубанск,</w:t>
            </w:r>
          </w:p>
          <w:p w:rsidR="007265C2" w:rsidRPr="00E0329D" w:rsidRDefault="007265C2" w:rsidP="007265C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2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Первомайская, 132</w:t>
            </w:r>
          </w:p>
        </w:tc>
        <w:tc>
          <w:tcPr>
            <w:tcW w:w="2045" w:type="dxa"/>
          </w:tcPr>
          <w:p w:rsidR="007265C2" w:rsidRPr="00E0329D" w:rsidRDefault="007265C2" w:rsidP="007265C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7265C2" w:rsidRPr="00E0329D" w:rsidRDefault="007265C2" w:rsidP="007265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</w:p>
          <w:p w:rsidR="007265C2" w:rsidRPr="00E0329D" w:rsidRDefault="007265C2" w:rsidP="007265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</w:p>
          <w:p w:rsidR="007265C2" w:rsidRPr="00E0329D" w:rsidRDefault="007265C2" w:rsidP="007265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1276" w:type="dxa"/>
          </w:tcPr>
          <w:p w:rsidR="007265C2" w:rsidRPr="00E0329D" w:rsidRDefault="007265C2" w:rsidP="007265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118" w:type="dxa"/>
          </w:tcPr>
          <w:p w:rsidR="007265C2" w:rsidRPr="00E0329D" w:rsidRDefault="007265C2" w:rsidP="005A5B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29D">
              <w:rPr>
                <w:rFonts w:ascii="Times New Roman" w:hAnsi="Times New Roman" w:cs="Times New Roman"/>
                <w:sz w:val="28"/>
                <w:szCs w:val="28"/>
              </w:rPr>
              <w:t xml:space="preserve">Е.И. </w:t>
            </w:r>
            <w:proofErr w:type="spellStart"/>
            <w:r w:rsidRPr="00E0329D">
              <w:rPr>
                <w:rFonts w:ascii="Times New Roman" w:hAnsi="Times New Roman" w:cs="Times New Roman"/>
                <w:sz w:val="28"/>
                <w:szCs w:val="28"/>
              </w:rPr>
              <w:t>Зварыгина</w:t>
            </w:r>
            <w:proofErr w:type="spellEnd"/>
          </w:p>
        </w:tc>
      </w:tr>
      <w:tr w:rsidR="00CF27EB" w:rsidRPr="00AA2C2C" w:rsidTr="00921A41">
        <w:trPr>
          <w:trHeight w:val="550"/>
          <w:jc w:val="center"/>
        </w:trPr>
        <w:tc>
          <w:tcPr>
            <w:tcW w:w="909" w:type="dxa"/>
          </w:tcPr>
          <w:p w:rsidR="00CF27EB" w:rsidRPr="006B3E63" w:rsidRDefault="00CF27EB" w:rsidP="006B3E63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</w:tcPr>
          <w:p w:rsidR="00CF27EB" w:rsidRPr="00E0329D" w:rsidRDefault="00CF27EB" w:rsidP="00DF46AF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29D">
              <w:rPr>
                <w:rFonts w:ascii="Times New Roman" w:hAnsi="Times New Roman" w:cs="Times New Roman"/>
                <w:sz w:val="28"/>
                <w:szCs w:val="28"/>
              </w:rPr>
              <w:t xml:space="preserve">«День добра и уважения» - вечер отдыха в </w:t>
            </w:r>
            <w:proofErr w:type="gramStart"/>
            <w:r w:rsidRPr="00E0329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E0329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E0329D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 w:rsidRPr="00E0329D">
              <w:rPr>
                <w:rFonts w:ascii="Times New Roman" w:hAnsi="Times New Roman" w:cs="Times New Roman"/>
                <w:sz w:val="28"/>
                <w:szCs w:val="28"/>
              </w:rPr>
              <w:t xml:space="preserve"> «Золотой возраст»</w:t>
            </w:r>
          </w:p>
        </w:tc>
        <w:tc>
          <w:tcPr>
            <w:tcW w:w="1796" w:type="dxa"/>
          </w:tcPr>
          <w:p w:rsidR="00CF27EB" w:rsidRPr="00E0329D" w:rsidRDefault="00CF27EB" w:rsidP="00DF46A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E0329D">
              <w:rPr>
                <w:rFonts w:ascii="Times New Roman" w:hAnsi="Times New Roman" w:cs="Times New Roman"/>
                <w:sz w:val="28"/>
                <w:szCs w:val="28"/>
              </w:rPr>
              <w:t>.01.2026г.</w:t>
            </w:r>
          </w:p>
          <w:p w:rsidR="00CF27EB" w:rsidRPr="00E0329D" w:rsidRDefault="00CF27EB" w:rsidP="00DF46A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29D"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  <w:p w:rsidR="00CF27EB" w:rsidRPr="00E0329D" w:rsidRDefault="00CF27EB" w:rsidP="00DF46A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CF27EB" w:rsidRPr="00E0329D" w:rsidRDefault="00CF27EB" w:rsidP="00DF46A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29D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E0329D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E0329D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E0329D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E0329D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CF27EB" w:rsidRPr="00E0329D" w:rsidRDefault="00CF27EB" w:rsidP="00DF46A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032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Новокубанск,</w:t>
            </w:r>
          </w:p>
          <w:p w:rsidR="00CF27EB" w:rsidRPr="00E0329D" w:rsidRDefault="00CF27EB" w:rsidP="00DF46A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2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Первомайская, 132</w:t>
            </w:r>
          </w:p>
        </w:tc>
        <w:tc>
          <w:tcPr>
            <w:tcW w:w="2045" w:type="dxa"/>
          </w:tcPr>
          <w:p w:rsidR="00CF27EB" w:rsidRPr="00E0329D" w:rsidRDefault="00CF27EB" w:rsidP="00DF46AF">
            <w:pPr>
              <w:shd w:val="clear" w:color="auto" w:fill="FFFFFF" w:themeFill="background1"/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29D">
              <w:rPr>
                <w:rFonts w:ascii="Times New Roman" w:hAnsi="Times New Roman" w:cs="Times New Roman"/>
                <w:sz w:val="28"/>
                <w:szCs w:val="28"/>
              </w:rPr>
              <w:t>взрослая</w:t>
            </w:r>
          </w:p>
          <w:p w:rsidR="00CF27EB" w:rsidRPr="00E0329D" w:rsidRDefault="00CF27EB" w:rsidP="00DF46A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29D">
              <w:rPr>
                <w:rFonts w:ascii="Times New Roman" w:hAnsi="Times New Roman" w:cs="Times New Roman"/>
                <w:sz w:val="28"/>
                <w:szCs w:val="28"/>
              </w:rPr>
              <w:t>(50 и старше)</w:t>
            </w:r>
          </w:p>
        </w:tc>
        <w:tc>
          <w:tcPr>
            <w:tcW w:w="1276" w:type="dxa"/>
          </w:tcPr>
          <w:p w:rsidR="00CF27EB" w:rsidRPr="00E0329D" w:rsidRDefault="00CF27EB" w:rsidP="00DF46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118" w:type="dxa"/>
          </w:tcPr>
          <w:p w:rsidR="00CF27EB" w:rsidRPr="00E0329D" w:rsidRDefault="00CF27EB" w:rsidP="00DF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29D">
              <w:rPr>
                <w:rFonts w:ascii="Times New Roman" w:hAnsi="Times New Roman" w:cs="Times New Roman"/>
                <w:sz w:val="28"/>
                <w:szCs w:val="28"/>
              </w:rPr>
              <w:t xml:space="preserve">Р.А. </w:t>
            </w:r>
            <w:proofErr w:type="spellStart"/>
            <w:r w:rsidRPr="00E0329D">
              <w:rPr>
                <w:rFonts w:ascii="Times New Roman" w:hAnsi="Times New Roman" w:cs="Times New Roman"/>
                <w:sz w:val="28"/>
                <w:szCs w:val="28"/>
              </w:rPr>
              <w:t>Малхасян</w:t>
            </w:r>
            <w:proofErr w:type="spellEnd"/>
          </w:p>
          <w:p w:rsidR="00CF27EB" w:rsidRPr="00E0329D" w:rsidRDefault="00CF27EB" w:rsidP="00DF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29D">
              <w:rPr>
                <w:rFonts w:ascii="Times New Roman" w:hAnsi="Times New Roman" w:cs="Times New Roman"/>
                <w:sz w:val="28"/>
                <w:szCs w:val="28"/>
              </w:rPr>
              <w:t xml:space="preserve">В.Г. </w:t>
            </w:r>
            <w:proofErr w:type="spellStart"/>
            <w:r w:rsidRPr="00E0329D">
              <w:rPr>
                <w:rFonts w:ascii="Times New Roman" w:hAnsi="Times New Roman" w:cs="Times New Roman"/>
                <w:sz w:val="28"/>
                <w:szCs w:val="28"/>
              </w:rPr>
              <w:t>Полшков</w:t>
            </w:r>
            <w:proofErr w:type="spellEnd"/>
          </w:p>
        </w:tc>
      </w:tr>
      <w:tr w:rsidR="007265C2" w:rsidRPr="00AA2C2C" w:rsidTr="00921A41">
        <w:trPr>
          <w:trHeight w:val="1106"/>
          <w:jc w:val="center"/>
        </w:trPr>
        <w:tc>
          <w:tcPr>
            <w:tcW w:w="909" w:type="dxa"/>
          </w:tcPr>
          <w:p w:rsidR="007265C2" w:rsidRPr="006B3E63" w:rsidRDefault="007265C2" w:rsidP="006B3E63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</w:tcPr>
          <w:p w:rsidR="007265C2" w:rsidRDefault="007265C2" w:rsidP="00726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Водокрещение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- познавательная</w:t>
            </w:r>
          </w:p>
          <w:p w:rsidR="007265C2" w:rsidRDefault="007265C2" w:rsidP="007265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программа, посвященная Крещению Господня</w:t>
            </w:r>
          </w:p>
        </w:tc>
        <w:tc>
          <w:tcPr>
            <w:tcW w:w="1796" w:type="dxa"/>
          </w:tcPr>
          <w:p w:rsidR="007265C2" w:rsidRPr="00E0329D" w:rsidRDefault="007265C2" w:rsidP="007265C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29D">
              <w:rPr>
                <w:rFonts w:ascii="Times New Roman" w:hAnsi="Times New Roman" w:cs="Times New Roman"/>
                <w:sz w:val="28"/>
                <w:szCs w:val="28"/>
              </w:rPr>
              <w:t>19.01.2026г.</w:t>
            </w:r>
          </w:p>
          <w:p w:rsidR="007265C2" w:rsidRPr="00E0329D" w:rsidRDefault="007265C2" w:rsidP="007265C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29D"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261" w:type="dxa"/>
          </w:tcPr>
          <w:p w:rsidR="007265C2" w:rsidRPr="00E0329D" w:rsidRDefault="007265C2" w:rsidP="007265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  <w:proofErr w:type="spellStart"/>
            <w:r w:rsidRPr="00E03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proofErr w:type="gramStart"/>
            <w:r w:rsidRPr="00E03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E03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аумчиковой</w:t>
            </w:r>
            <w:proofErr w:type="spellEnd"/>
            <w:r w:rsidRPr="00E03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</w:p>
          <w:p w:rsidR="007265C2" w:rsidRPr="00E0329D" w:rsidRDefault="007265C2" w:rsidP="007265C2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032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Новокубанск,</w:t>
            </w:r>
          </w:p>
          <w:p w:rsidR="007265C2" w:rsidRPr="00E0329D" w:rsidRDefault="007265C2" w:rsidP="007265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2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Первомайская, 132</w:t>
            </w:r>
          </w:p>
        </w:tc>
        <w:tc>
          <w:tcPr>
            <w:tcW w:w="2045" w:type="dxa"/>
          </w:tcPr>
          <w:p w:rsidR="007265C2" w:rsidRPr="00E0329D" w:rsidRDefault="007265C2" w:rsidP="007265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29D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7265C2" w:rsidRPr="00E0329D" w:rsidRDefault="007265C2" w:rsidP="007265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29D">
              <w:rPr>
                <w:rFonts w:ascii="Times New Roman" w:hAnsi="Times New Roman" w:cs="Times New Roman"/>
                <w:sz w:val="28"/>
                <w:szCs w:val="28"/>
              </w:rPr>
              <w:t>(6-10 лет)</w:t>
            </w:r>
          </w:p>
        </w:tc>
        <w:tc>
          <w:tcPr>
            <w:tcW w:w="1276" w:type="dxa"/>
          </w:tcPr>
          <w:p w:rsidR="007265C2" w:rsidRPr="00E0329D" w:rsidRDefault="007265C2" w:rsidP="007265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18" w:type="dxa"/>
          </w:tcPr>
          <w:p w:rsidR="007265C2" w:rsidRDefault="007265C2" w:rsidP="007E03B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К.Д.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Перцева</w:t>
            </w:r>
            <w:proofErr w:type="spellEnd"/>
          </w:p>
        </w:tc>
      </w:tr>
      <w:tr w:rsidR="001131D4" w:rsidRPr="00AA2C2C" w:rsidTr="00921A41">
        <w:trPr>
          <w:trHeight w:val="145"/>
          <w:jc w:val="center"/>
        </w:trPr>
        <w:tc>
          <w:tcPr>
            <w:tcW w:w="909" w:type="dxa"/>
          </w:tcPr>
          <w:p w:rsidR="001131D4" w:rsidRPr="006B3E63" w:rsidRDefault="001131D4" w:rsidP="006B3E63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</w:tcPr>
          <w:p w:rsidR="001131D4" w:rsidRDefault="001131D4" w:rsidP="00D51B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«Будем жить в единстве дружно» - информационный час посвященный объявлению 2026 года, годом единства народов России</w:t>
            </w:r>
          </w:p>
        </w:tc>
        <w:tc>
          <w:tcPr>
            <w:tcW w:w="1796" w:type="dxa"/>
          </w:tcPr>
          <w:p w:rsidR="001131D4" w:rsidRDefault="001131D4" w:rsidP="00D51B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23.01.2026г.</w:t>
            </w:r>
          </w:p>
          <w:p w:rsidR="001131D4" w:rsidRDefault="001131D4" w:rsidP="00D51BC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12-00ч.</w:t>
            </w:r>
          </w:p>
        </w:tc>
        <w:tc>
          <w:tcPr>
            <w:tcW w:w="3261" w:type="dxa"/>
          </w:tcPr>
          <w:p w:rsidR="001131D4" w:rsidRDefault="001131D4" w:rsidP="001131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аумчиковой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</w:p>
          <w:p w:rsidR="001131D4" w:rsidRPr="00AA2C2C" w:rsidRDefault="001131D4" w:rsidP="001131D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г. </w:t>
            </w: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Новокубанск,</w:t>
            </w:r>
          </w:p>
          <w:p w:rsidR="001131D4" w:rsidRDefault="001131D4" w:rsidP="001131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Первомайская, 132</w:t>
            </w:r>
          </w:p>
        </w:tc>
        <w:tc>
          <w:tcPr>
            <w:tcW w:w="2045" w:type="dxa"/>
          </w:tcPr>
          <w:p w:rsidR="001131D4" w:rsidRPr="00E0329D" w:rsidRDefault="001131D4" w:rsidP="001131D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</w:p>
          <w:p w:rsidR="001131D4" w:rsidRDefault="001131D4" w:rsidP="001131D4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1276" w:type="dxa"/>
          </w:tcPr>
          <w:p w:rsidR="001131D4" w:rsidRDefault="001131D4" w:rsidP="00D51BC2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8" w:type="dxa"/>
          </w:tcPr>
          <w:p w:rsidR="001131D4" w:rsidRDefault="001131D4" w:rsidP="00D51B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В.А. Лысенко</w:t>
            </w:r>
          </w:p>
        </w:tc>
      </w:tr>
      <w:tr w:rsidR="007265C2" w:rsidRPr="00AA2C2C" w:rsidTr="00921A41">
        <w:trPr>
          <w:trHeight w:val="1076"/>
          <w:jc w:val="center"/>
        </w:trPr>
        <w:tc>
          <w:tcPr>
            <w:tcW w:w="909" w:type="dxa"/>
          </w:tcPr>
          <w:p w:rsidR="007265C2" w:rsidRPr="006B3E63" w:rsidRDefault="007265C2" w:rsidP="006B3E63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</w:tcPr>
          <w:p w:rsidR="007265C2" w:rsidRPr="00CA0B01" w:rsidRDefault="009E1B08" w:rsidP="006778B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«Тебя, к</w:t>
            </w:r>
            <w:r w:rsidR="007265C2" w:rsidRPr="00CA0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 первую любовь, России сердце не забудет» - вечер поэзии, посвященный Дню Татьяны</w:t>
            </w:r>
            <w:r w:rsidR="00CA0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клубе любителей </w:t>
            </w:r>
            <w:r w:rsidR="00677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поэзии - </w:t>
            </w:r>
            <w:r w:rsidR="00CA0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«Вдохновение» </w:t>
            </w:r>
          </w:p>
        </w:tc>
        <w:tc>
          <w:tcPr>
            <w:tcW w:w="1796" w:type="dxa"/>
          </w:tcPr>
          <w:p w:rsidR="007265C2" w:rsidRPr="00CA0B01" w:rsidRDefault="00E801D7" w:rsidP="00B835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7265C2" w:rsidRPr="00CA0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.01.2026г.</w:t>
            </w:r>
          </w:p>
          <w:p w:rsidR="007265C2" w:rsidRPr="00CA0B01" w:rsidRDefault="007265C2" w:rsidP="00B835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15-00ч.</w:t>
            </w:r>
          </w:p>
        </w:tc>
        <w:tc>
          <w:tcPr>
            <w:tcW w:w="3261" w:type="dxa"/>
          </w:tcPr>
          <w:p w:rsidR="007265C2" w:rsidRPr="00CA0B01" w:rsidRDefault="007265C2" w:rsidP="00B835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  <w:proofErr w:type="spellStart"/>
            <w:r w:rsidRPr="00CA0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proofErr w:type="gramStart"/>
            <w:r w:rsidRPr="00CA0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CA0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аумчиковой</w:t>
            </w:r>
            <w:proofErr w:type="spellEnd"/>
            <w:r w:rsidRPr="00CA0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</w:p>
          <w:p w:rsidR="007265C2" w:rsidRPr="00CA0B01" w:rsidRDefault="007265C2" w:rsidP="00F92BE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A0B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Новокубанск,</w:t>
            </w:r>
          </w:p>
          <w:p w:rsidR="007265C2" w:rsidRPr="00CA0B01" w:rsidRDefault="007265C2" w:rsidP="00F92B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B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Первомайская, 132</w:t>
            </w:r>
          </w:p>
        </w:tc>
        <w:tc>
          <w:tcPr>
            <w:tcW w:w="2045" w:type="dxa"/>
          </w:tcPr>
          <w:p w:rsidR="007265C2" w:rsidRPr="00CA0B01" w:rsidRDefault="007265C2" w:rsidP="00B835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</w:tcPr>
          <w:p w:rsidR="007265C2" w:rsidRPr="00CA0B01" w:rsidRDefault="007265C2" w:rsidP="00B835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18" w:type="dxa"/>
          </w:tcPr>
          <w:p w:rsidR="00CA0B01" w:rsidRDefault="00CA0B01" w:rsidP="00CA0B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В.А. Лысенко </w:t>
            </w:r>
          </w:p>
          <w:p w:rsidR="007265C2" w:rsidRDefault="00CA0B01" w:rsidP="00CA0B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Е.В.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Рембе</w:t>
            </w:r>
            <w:proofErr w:type="spellEnd"/>
          </w:p>
        </w:tc>
      </w:tr>
      <w:tr w:rsidR="009E1B08" w:rsidRPr="00AA2C2C" w:rsidTr="00921A41">
        <w:trPr>
          <w:trHeight w:val="1076"/>
          <w:jc w:val="center"/>
        </w:trPr>
        <w:tc>
          <w:tcPr>
            <w:tcW w:w="909" w:type="dxa"/>
          </w:tcPr>
          <w:p w:rsidR="009E1B08" w:rsidRPr="006B3E63" w:rsidRDefault="009E1B08" w:rsidP="006B3E63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</w:tcPr>
          <w:p w:rsidR="009E1B08" w:rsidRDefault="009E1B08" w:rsidP="00DF46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Студенчество - прекрасная пора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- тематическая программа, посвященная Дню Татьяны</w:t>
            </w:r>
          </w:p>
        </w:tc>
        <w:tc>
          <w:tcPr>
            <w:tcW w:w="1796" w:type="dxa"/>
          </w:tcPr>
          <w:p w:rsidR="009E1B08" w:rsidRDefault="009E1B08" w:rsidP="00DF46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25.01.2026г.</w:t>
            </w:r>
          </w:p>
          <w:p w:rsidR="009E1B08" w:rsidRDefault="009E1B08" w:rsidP="00DF46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10-00ч.</w:t>
            </w:r>
          </w:p>
        </w:tc>
        <w:tc>
          <w:tcPr>
            <w:tcW w:w="3261" w:type="dxa"/>
          </w:tcPr>
          <w:p w:rsidR="009E1B08" w:rsidRDefault="009E1B08" w:rsidP="00DF46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аумчиковой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</w:p>
          <w:p w:rsidR="009E1B08" w:rsidRPr="00AA2C2C" w:rsidRDefault="009E1B08" w:rsidP="00DF46A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г. </w:t>
            </w: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Новокубанск,</w:t>
            </w:r>
          </w:p>
          <w:p w:rsidR="009E1B08" w:rsidRDefault="009E1B08" w:rsidP="00DF46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Первомайская, 132</w:t>
            </w:r>
          </w:p>
        </w:tc>
        <w:tc>
          <w:tcPr>
            <w:tcW w:w="2045" w:type="dxa"/>
          </w:tcPr>
          <w:p w:rsidR="009E1B08" w:rsidRDefault="009E1B08" w:rsidP="00DF46AF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молодежная</w:t>
            </w:r>
          </w:p>
          <w:p w:rsidR="009E1B08" w:rsidRDefault="009E1B08" w:rsidP="00DF46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(21-30 лет)</w:t>
            </w:r>
          </w:p>
        </w:tc>
        <w:tc>
          <w:tcPr>
            <w:tcW w:w="1276" w:type="dxa"/>
          </w:tcPr>
          <w:p w:rsidR="009E1B08" w:rsidRPr="007E03BB" w:rsidRDefault="009E1B08" w:rsidP="00DF46A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8" w:type="dxa"/>
          </w:tcPr>
          <w:p w:rsidR="009E1B08" w:rsidRDefault="009E1B08" w:rsidP="00DF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29D">
              <w:rPr>
                <w:rFonts w:ascii="Times New Roman" w:hAnsi="Times New Roman" w:cs="Times New Roman"/>
                <w:sz w:val="28"/>
                <w:szCs w:val="28"/>
              </w:rPr>
              <w:t xml:space="preserve">Е.И. </w:t>
            </w:r>
            <w:proofErr w:type="spellStart"/>
            <w:r w:rsidRPr="00E0329D">
              <w:rPr>
                <w:rFonts w:ascii="Times New Roman" w:hAnsi="Times New Roman" w:cs="Times New Roman"/>
                <w:sz w:val="28"/>
                <w:szCs w:val="28"/>
              </w:rPr>
              <w:t>Зварыгина</w:t>
            </w:r>
            <w:proofErr w:type="spellEnd"/>
          </w:p>
        </w:tc>
      </w:tr>
      <w:tr w:rsidR="00840782" w:rsidRPr="00AA2C2C" w:rsidTr="00921A41">
        <w:trPr>
          <w:trHeight w:val="1076"/>
          <w:jc w:val="center"/>
        </w:trPr>
        <w:tc>
          <w:tcPr>
            <w:tcW w:w="909" w:type="dxa"/>
          </w:tcPr>
          <w:p w:rsidR="00840782" w:rsidRPr="006B3E63" w:rsidRDefault="00840782" w:rsidP="006B3E63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</w:tcPr>
          <w:p w:rsidR="00840782" w:rsidRPr="00CA0B01" w:rsidRDefault="00840782" w:rsidP="00DF46A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A0B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«У </w:t>
            </w:r>
            <w:proofErr w:type="spellStart"/>
            <w:r w:rsidRPr="00CA0B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Василича</w:t>
            </w:r>
            <w:proofErr w:type="spellEnd"/>
            <w:r w:rsidRPr="00CA0B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- </w:t>
            </w:r>
            <w:proofErr w:type="gramStart"/>
            <w:r w:rsidRPr="00CA0B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музыкальный</w:t>
            </w:r>
            <w:proofErr w:type="gramEnd"/>
            <w:r w:rsidRPr="00CA0B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A0B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подъездник</w:t>
            </w:r>
            <w:proofErr w:type="spellEnd"/>
            <w:r w:rsidRPr="00CA0B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посвященный Дню студента</w:t>
            </w:r>
          </w:p>
        </w:tc>
        <w:tc>
          <w:tcPr>
            <w:tcW w:w="1796" w:type="dxa"/>
          </w:tcPr>
          <w:p w:rsidR="00840782" w:rsidRPr="00CA0B01" w:rsidRDefault="00840782" w:rsidP="00DF46A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B01">
              <w:rPr>
                <w:rFonts w:ascii="Times New Roman" w:hAnsi="Times New Roman" w:cs="Times New Roman"/>
                <w:sz w:val="28"/>
                <w:szCs w:val="28"/>
              </w:rPr>
              <w:t>25.01.2025г.</w:t>
            </w:r>
          </w:p>
          <w:p w:rsidR="00840782" w:rsidRPr="00CA0B01" w:rsidRDefault="00840782" w:rsidP="00DF46A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CA0B01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  <w:p w:rsidR="00840782" w:rsidRPr="00CA0B01" w:rsidRDefault="00840782" w:rsidP="00DF46A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840782" w:rsidRPr="00CA0B01" w:rsidRDefault="00840782" w:rsidP="00DF46A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B01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CA0B01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CA0B01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CA0B01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CA0B01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840782" w:rsidRPr="00CA0B01" w:rsidRDefault="00840782" w:rsidP="00DF46AF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A0B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Новокубанск,</w:t>
            </w:r>
          </w:p>
          <w:p w:rsidR="00840782" w:rsidRPr="00CA0B01" w:rsidRDefault="00840782" w:rsidP="00DF46A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B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Первомайская, 132</w:t>
            </w:r>
          </w:p>
        </w:tc>
        <w:tc>
          <w:tcPr>
            <w:tcW w:w="2045" w:type="dxa"/>
          </w:tcPr>
          <w:p w:rsidR="00840782" w:rsidRDefault="00840782" w:rsidP="00DF46AF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молодежная</w:t>
            </w:r>
          </w:p>
          <w:p w:rsidR="00840782" w:rsidRPr="00CA0B01" w:rsidRDefault="00840782" w:rsidP="00DF46AF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(15-35 лет)</w:t>
            </w:r>
          </w:p>
        </w:tc>
        <w:tc>
          <w:tcPr>
            <w:tcW w:w="1276" w:type="dxa"/>
          </w:tcPr>
          <w:p w:rsidR="00840782" w:rsidRPr="00CA0B01" w:rsidRDefault="00840782" w:rsidP="00DF46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B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18" w:type="dxa"/>
          </w:tcPr>
          <w:p w:rsidR="00840782" w:rsidRDefault="00840782" w:rsidP="00DF4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В.А. Лысенко </w:t>
            </w:r>
          </w:p>
          <w:p w:rsidR="00840782" w:rsidRPr="00934F82" w:rsidRDefault="00840782" w:rsidP="00DF46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265C2" w:rsidRPr="00AA2C2C" w:rsidTr="00921A41">
        <w:trPr>
          <w:trHeight w:val="1096"/>
          <w:jc w:val="center"/>
        </w:trPr>
        <w:tc>
          <w:tcPr>
            <w:tcW w:w="909" w:type="dxa"/>
          </w:tcPr>
          <w:p w:rsidR="007265C2" w:rsidRPr="006B3E63" w:rsidRDefault="007265C2" w:rsidP="006B3E63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</w:tcPr>
          <w:p w:rsidR="007265C2" w:rsidRPr="00CA0B01" w:rsidRDefault="007265C2" w:rsidP="00F92B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B0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A0B01">
              <w:rPr>
                <w:rFonts w:ascii="Times New Roman" w:hAnsi="Times New Roman" w:cs="Times New Roman"/>
                <w:sz w:val="28"/>
                <w:szCs w:val="28"/>
              </w:rPr>
              <w:t>Каруза</w:t>
            </w:r>
            <w:proofErr w:type="spellEnd"/>
            <w:r w:rsidRPr="00CA0B01">
              <w:rPr>
                <w:rFonts w:ascii="Times New Roman" w:hAnsi="Times New Roman" w:cs="Times New Roman"/>
                <w:sz w:val="28"/>
                <w:szCs w:val="28"/>
              </w:rPr>
              <w:t>» -</w:t>
            </w:r>
          </w:p>
          <w:p w:rsidR="007265C2" w:rsidRPr="00CA0B01" w:rsidRDefault="007265C2" w:rsidP="00F92BE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A0B01">
              <w:rPr>
                <w:rFonts w:ascii="Times New Roman" w:hAnsi="Times New Roman" w:cs="Times New Roman"/>
                <w:sz w:val="28"/>
                <w:szCs w:val="28"/>
              </w:rPr>
              <w:t>кинопоказ</w:t>
            </w:r>
            <w:proofErr w:type="spellEnd"/>
            <w:r w:rsidRPr="00CA0B01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краевой </w:t>
            </w:r>
            <w:proofErr w:type="spellStart"/>
            <w:r w:rsidRPr="00CA0B01">
              <w:rPr>
                <w:rFonts w:ascii="Times New Roman" w:hAnsi="Times New Roman" w:cs="Times New Roman"/>
                <w:sz w:val="28"/>
                <w:szCs w:val="28"/>
              </w:rPr>
              <w:t>киноакции</w:t>
            </w:r>
            <w:proofErr w:type="spellEnd"/>
            <w:r w:rsidRPr="00CA0B01">
              <w:rPr>
                <w:rFonts w:ascii="Times New Roman" w:hAnsi="Times New Roman" w:cs="Times New Roman"/>
                <w:sz w:val="28"/>
                <w:szCs w:val="28"/>
              </w:rPr>
              <w:t xml:space="preserve"> «Блокадной вечности страницы»</w:t>
            </w:r>
          </w:p>
        </w:tc>
        <w:tc>
          <w:tcPr>
            <w:tcW w:w="1796" w:type="dxa"/>
          </w:tcPr>
          <w:p w:rsidR="007265C2" w:rsidRPr="00CA0B01" w:rsidRDefault="007265C2" w:rsidP="00F92B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A0B01">
              <w:rPr>
                <w:rFonts w:ascii="Times New Roman" w:hAnsi="Times New Roman" w:cs="Times New Roman"/>
                <w:sz w:val="28"/>
                <w:szCs w:val="28"/>
              </w:rPr>
              <w:t>26.01.2026г. 09-00ч.</w:t>
            </w:r>
          </w:p>
        </w:tc>
        <w:tc>
          <w:tcPr>
            <w:tcW w:w="3261" w:type="dxa"/>
          </w:tcPr>
          <w:p w:rsidR="007265C2" w:rsidRPr="00CA0B01" w:rsidRDefault="006778B3" w:rsidP="006778B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Кинотеатр «Кубань</w:t>
            </w: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265C2" w:rsidRPr="00CA0B01" w:rsidRDefault="007265C2" w:rsidP="00F92BE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A0B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МБУК «НКДЦ» </w:t>
            </w:r>
            <w:proofErr w:type="spellStart"/>
            <w:r w:rsidRPr="00CA0B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им</w:t>
            </w:r>
            <w:proofErr w:type="gramStart"/>
            <w:r w:rsidRPr="00CA0B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.Н</w:t>
            </w:r>
            <w:proofErr w:type="gramEnd"/>
            <w:r w:rsidRPr="00CA0B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аумчиковой</w:t>
            </w:r>
            <w:proofErr w:type="spellEnd"/>
            <w:r w:rsidRPr="00CA0B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В.И.</w:t>
            </w:r>
          </w:p>
          <w:p w:rsidR="007265C2" w:rsidRPr="00CA0B01" w:rsidRDefault="007265C2" w:rsidP="00F92BE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CA0B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Новокубанск,</w:t>
            </w:r>
          </w:p>
          <w:p w:rsidR="007265C2" w:rsidRPr="00CA0B01" w:rsidRDefault="007265C2" w:rsidP="00F92BEE">
            <w:pPr>
              <w:jc w:val="center"/>
            </w:pPr>
            <w:r w:rsidRPr="00CA0B0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Первомайская, 132</w:t>
            </w:r>
          </w:p>
        </w:tc>
        <w:tc>
          <w:tcPr>
            <w:tcW w:w="2045" w:type="dxa"/>
          </w:tcPr>
          <w:p w:rsidR="007265C2" w:rsidRPr="00CA0B01" w:rsidRDefault="007265C2" w:rsidP="00F92BEE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0B01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</w:tcPr>
          <w:p w:rsidR="007265C2" w:rsidRPr="00CA0B01" w:rsidRDefault="001131D4" w:rsidP="00F92BEE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8" w:type="dxa"/>
          </w:tcPr>
          <w:p w:rsidR="007265C2" w:rsidRPr="00934F82" w:rsidRDefault="007265C2" w:rsidP="00F92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Д.В.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Остренко</w:t>
            </w:r>
            <w:proofErr w:type="spellEnd"/>
          </w:p>
        </w:tc>
      </w:tr>
      <w:tr w:rsidR="00E0329D" w:rsidRPr="00AA2C2C" w:rsidTr="00921A41">
        <w:trPr>
          <w:trHeight w:val="1096"/>
          <w:jc w:val="center"/>
        </w:trPr>
        <w:tc>
          <w:tcPr>
            <w:tcW w:w="909" w:type="dxa"/>
          </w:tcPr>
          <w:p w:rsidR="00E0329D" w:rsidRPr="006B3E63" w:rsidRDefault="00E0329D" w:rsidP="006B3E63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</w:tcPr>
          <w:p w:rsidR="00E0329D" w:rsidRDefault="00E0329D" w:rsidP="009F7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«Духом единым к победе стремясь…» - патриотический час об истории освобождения Новокубанского района от немецко-фашистских захватчиков</w:t>
            </w:r>
          </w:p>
        </w:tc>
        <w:tc>
          <w:tcPr>
            <w:tcW w:w="1796" w:type="dxa"/>
          </w:tcPr>
          <w:p w:rsidR="00E0329D" w:rsidRDefault="00E0329D" w:rsidP="009F793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26.01.2026г.</w:t>
            </w:r>
          </w:p>
          <w:p w:rsidR="00E0329D" w:rsidRDefault="00E0329D" w:rsidP="009F793C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261" w:type="dxa"/>
          </w:tcPr>
          <w:p w:rsidR="00E0329D" w:rsidRDefault="00E0329D" w:rsidP="009F7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МОБУГ №2 им. И.С. Колесникова</w:t>
            </w:r>
          </w:p>
          <w:p w:rsidR="00E0329D" w:rsidRPr="00AA2C2C" w:rsidRDefault="00E0329D" w:rsidP="009F7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E0329D" w:rsidRDefault="00E0329D" w:rsidP="009F7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Кооперативная</w:t>
            </w:r>
            <w:proofErr w:type="gramEnd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, дом №64/1</w:t>
            </w:r>
          </w:p>
        </w:tc>
        <w:tc>
          <w:tcPr>
            <w:tcW w:w="2045" w:type="dxa"/>
          </w:tcPr>
          <w:p w:rsidR="00E0329D" w:rsidRDefault="00E0329D" w:rsidP="009F793C">
            <w:pPr>
              <w:suppressAutoHyphens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E0329D" w:rsidRDefault="00E0329D" w:rsidP="009F7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276" w:type="dxa"/>
          </w:tcPr>
          <w:p w:rsidR="00E0329D" w:rsidRDefault="00E0329D" w:rsidP="009F7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3118" w:type="dxa"/>
          </w:tcPr>
          <w:p w:rsidR="00E0329D" w:rsidRDefault="00E0329D" w:rsidP="009F7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Зварыгина</w:t>
            </w:r>
            <w:proofErr w:type="spellEnd"/>
          </w:p>
        </w:tc>
      </w:tr>
      <w:tr w:rsidR="00E0329D" w:rsidRPr="00AA2C2C" w:rsidTr="00921A41">
        <w:trPr>
          <w:trHeight w:val="1096"/>
          <w:jc w:val="center"/>
        </w:trPr>
        <w:tc>
          <w:tcPr>
            <w:tcW w:w="909" w:type="dxa"/>
          </w:tcPr>
          <w:p w:rsidR="00E0329D" w:rsidRPr="006B3E63" w:rsidRDefault="00E0329D" w:rsidP="006B3E63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</w:tcPr>
          <w:p w:rsidR="00E0329D" w:rsidRDefault="00E0329D" w:rsidP="009F7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Не покорённый, не сдавшийся, выстоявший» - урок мужества, посвященный полному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освобождению Ленинграда от фашистской блокады</w:t>
            </w:r>
          </w:p>
        </w:tc>
        <w:tc>
          <w:tcPr>
            <w:tcW w:w="1796" w:type="dxa"/>
          </w:tcPr>
          <w:p w:rsidR="00E0329D" w:rsidRDefault="00E0329D" w:rsidP="009F7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26</w:t>
            </w:r>
            <w:r w:rsidR="006778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  <w:p w:rsidR="00E0329D" w:rsidRDefault="00E0329D" w:rsidP="009F7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12-40ч.</w:t>
            </w:r>
          </w:p>
        </w:tc>
        <w:tc>
          <w:tcPr>
            <w:tcW w:w="3261" w:type="dxa"/>
          </w:tcPr>
          <w:p w:rsidR="00E0329D" w:rsidRDefault="00E0329D" w:rsidP="009F7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МОБУГ №2 им. И.С. Колесникова</w:t>
            </w:r>
          </w:p>
          <w:p w:rsidR="00E0329D" w:rsidRPr="00AA2C2C" w:rsidRDefault="00E0329D" w:rsidP="009F7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Новокубанск,</w:t>
            </w:r>
          </w:p>
          <w:p w:rsidR="00E0329D" w:rsidRDefault="00E0329D" w:rsidP="009F793C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gramStart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>Кооперативная</w:t>
            </w:r>
            <w:proofErr w:type="gramEnd"/>
            <w:r w:rsidRPr="00AA2C2C">
              <w:rPr>
                <w:rFonts w:ascii="Times New Roman" w:hAnsi="Times New Roman" w:cs="Times New Roman"/>
                <w:sz w:val="28"/>
                <w:szCs w:val="28"/>
              </w:rPr>
              <w:t xml:space="preserve">, дом </w:t>
            </w:r>
            <w:r w:rsidRPr="00AA2C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№64/1</w:t>
            </w:r>
          </w:p>
        </w:tc>
        <w:tc>
          <w:tcPr>
            <w:tcW w:w="2045" w:type="dxa"/>
          </w:tcPr>
          <w:p w:rsidR="00E0329D" w:rsidRPr="00934F82" w:rsidRDefault="00E0329D" w:rsidP="009F7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детская</w:t>
            </w:r>
          </w:p>
          <w:p w:rsidR="00E0329D" w:rsidRPr="00934F82" w:rsidRDefault="00E0329D" w:rsidP="009F793C">
            <w:pPr>
              <w:shd w:val="clear" w:color="auto" w:fill="FFFFFF" w:themeFill="background1"/>
              <w:tabs>
                <w:tab w:val="left" w:pos="4466"/>
              </w:tabs>
              <w:suppressAutoHyphens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(6-10 лет)</w:t>
            </w: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</w:p>
          <w:p w:rsidR="00E0329D" w:rsidRDefault="00E0329D" w:rsidP="009F7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</w:tcPr>
          <w:p w:rsidR="00E0329D" w:rsidRDefault="00E0329D" w:rsidP="009F7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3118" w:type="dxa"/>
          </w:tcPr>
          <w:p w:rsidR="00E0329D" w:rsidRDefault="00E0329D" w:rsidP="009F7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К.Д.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Перцева</w:t>
            </w:r>
            <w:proofErr w:type="spellEnd"/>
          </w:p>
        </w:tc>
      </w:tr>
      <w:tr w:rsidR="00E0329D" w:rsidRPr="00AA2C2C" w:rsidTr="00921A41">
        <w:trPr>
          <w:trHeight w:val="1096"/>
          <w:jc w:val="center"/>
        </w:trPr>
        <w:tc>
          <w:tcPr>
            <w:tcW w:w="909" w:type="dxa"/>
          </w:tcPr>
          <w:p w:rsidR="00E0329D" w:rsidRPr="006B3E63" w:rsidRDefault="00E0329D" w:rsidP="006B3E63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</w:tcPr>
          <w:p w:rsidR="00E0329D" w:rsidRPr="00934F82" w:rsidRDefault="00E0329D" w:rsidP="006778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«Мы за Родину пали, и она спасена!» - торжественное мероприятие, посвященное 83-ей годовщине освобождения Новокубанского района от </w:t>
            </w:r>
            <w:r w:rsidR="006778B3">
              <w:rPr>
                <w:rFonts w:ascii="Times New Roman" w:hAnsi="Times New Roman" w:cs="Times New Roman"/>
                <w:sz w:val="28"/>
                <w:szCs w:val="28"/>
              </w:rPr>
              <w:t>немецко-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фашистских захватчиков</w:t>
            </w:r>
          </w:p>
        </w:tc>
        <w:tc>
          <w:tcPr>
            <w:tcW w:w="1796" w:type="dxa"/>
          </w:tcPr>
          <w:p w:rsidR="00E0329D" w:rsidRDefault="00E0329D" w:rsidP="009F7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6778B3"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0329D" w:rsidRPr="00934F82" w:rsidRDefault="00E0329D" w:rsidP="009F7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261" w:type="dxa"/>
          </w:tcPr>
          <w:p w:rsidR="00E0329D" w:rsidRPr="009F3706" w:rsidRDefault="00E0329D" w:rsidP="009F793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6AD3">
              <w:rPr>
                <w:rFonts w:ascii="Times New Roman" w:hAnsi="Times New Roman" w:cs="Times New Roman"/>
                <w:sz w:val="28"/>
                <w:szCs w:val="28"/>
              </w:rPr>
              <w:t>Новокубанский парк культуры и отдыха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D0AEE">
              <w:rPr>
                <w:rFonts w:ascii="Times New Roman" w:hAnsi="Times New Roman" w:cs="Times New Roman"/>
                <w:sz w:val="28"/>
                <w:szCs w:val="28"/>
              </w:rPr>
              <w:t> мемориал «</w:t>
            </w:r>
            <w:r w:rsidRPr="002D0AEE">
              <w:rPr>
                <w:rFonts w:ascii="Times New Roman" w:hAnsi="Times New Roman" w:cs="Times New Roman"/>
                <w:bCs/>
                <w:sz w:val="28"/>
                <w:szCs w:val="28"/>
              </w:rPr>
              <w:t>Вечный</w:t>
            </w:r>
            <w:r w:rsidRPr="002D0A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D0AEE">
              <w:rPr>
                <w:rFonts w:ascii="Times New Roman" w:hAnsi="Times New Roman" w:cs="Times New Roman"/>
                <w:bCs/>
                <w:sz w:val="28"/>
                <w:szCs w:val="28"/>
              </w:rPr>
              <w:t>огонь</w:t>
            </w:r>
            <w:r w:rsidRPr="002D0AE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45" w:type="dxa"/>
          </w:tcPr>
          <w:p w:rsidR="00E0329D" w:rsidRPr="0026787A" w:rsidRDefault="00E0329D" w:rsidP="009F7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</w:tcPr>
          <w:p w:rsidR="00E0329D" w:rsidRPr="0026787A" w:rsidRDefault="00E0329D" w:rsidP="009F7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3118" w:type="dxa"/>
          </w:tcPr>
          <w:p w:rsidR="00E0329D" w:rsidRDefault="00E0329D" w:rsidP="009F7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В.А. Овчинникова</w:t>
            </w:r>
          </w:p>
          <w:p w:rsidR="00E0329D" w:rsidRPr="0026787A" w:rsidRDefault="00E0329D" w:rsidP="009F79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67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И.Ф.Мыцыкова</w:t>
            </w:r>
            <w:proofErr w:type="spellEnd"/>
          </w:p>
        </w:tc>
      </w:tr>
      <w:tr w:rsidR="004B49D8" w:rsidRPr="00AA2C2C" w:rsidTr="00921A41">
        <w:trPr>
          <w:trHeight w:val="1096"/>
          <w:jc w:val="center"/>
        </w:trPr>
        <w:tc>
          <w:tcPr>
            <w:tcW w:w="909" w:type="dxa"/>
          </w:tcPr>
          <w:p w:rsidR="004B49D8" w:rsidRPr="006B3E63" w:rsidRDefault="004B49D8" w:rsidP="006B3E63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</w:tcPr>
          <w:p w:rsidR="004B49D8" w:rsidRPr="00E0329D" w:rsidRDefault="004B49D8" w:rsidP="009F793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29D">
              <w:rPr>
                <w:rFonts w:ascii="Times New Roman" w:eastAsia="Calibri" w:hAnsi="Times New Roman" w:cs="Times New Roman"/>
                <w:sz w:val="28"/>
                <w:szCs w:val="28"/>
              </w:rPr>
              <w:t>«Ожившая картина» - участие в ра</w:t>
            </w:r>
            <w:r w:rsidRPr="00E0329D">
              <w:rPr>
                <w:rFonts w:ascii="Times New Roman" w:eastAsia="Calibri" w:hAnsi="Times New Roman" w:cs="Times New Roman"/>
                <w:sz w:val="28"/>
                <w:szCs w:val="28"/>
              </w:rPr>
              <w:t>й</w:t>
            </w:r>
            <w:r w:rsidRPr="00E0329D">
              <w:rPr>
                <w:rFonts w:ascii="Times New Roman" w:eastAsia="Calibri" w:hAnsi="Times New Roman" w:cs="Times New Roman"/>
                <w:sz w:val="28"/>
                <w:szCs w:val="28"/>
              </w:rPr>
              <w:t>онной выставке декоративно-прикладного искусства и народных художественных ремесел ко Дню о</w:t>
            </w:r>
            <w:r w:rsidRPr="00E0329D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E0329D">
              <w:rPr>
                <w:rFonts w:ascii="Times New Roman" w:eastAsia="Calibri" w:hAnsi="Times New Roman" w:cs="Times New Roman"/>
                <w:sz w:val="28"/>
                <w:szCs w:val="28"/>
              </w:rPr>
              <w:t>вобождения Новокубанского района и районного фестиваля творчества вет</w:t>
            </w:r>
            <w:r w:rsidRPr="00E0329D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E0329D">
              <w:rPr>
                <w:rFonts w:ascii="Times New Roman" w:eastAsia="Calibri" w:hAnsi="Times New Roman" w:cs="Times New Roman"/>
                <w:sz w:val="28"/>
                <w:szCs w:val="28"/>
              </w:rPr>
              <w:t>ранских самодеятельных коллективов (репродукции картин известных х</w:t>
            </w:r>
            <w:r w:rsidRPr="00E0329D"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r w:rsidRPr="00E0329D">
              <w:rPr>
                <w:rFonts w:ascii="Times New Roman" w:eastAsia="Calibri" w:hAnsi="Times New Roman" w:cs="Times New Roman"/>
                <w:sz w:val="28"/>
                <w:szCs w:val="28"/>
              </w:rPr>
              <w:t>дожников, оформленные объёмными элементами в различных техниках ДПИ)</w:t>
            </w:r>
          </w:p>
        </w:tc>
        <w:tc>
          <w:tcPr>
            <w:tcW w:w="1796" w:type="dxa"/>
          </w:tcPr>
          <w:p w:rsidR="004B49D8" w:rsidRPr="00E0329D" w:rsidRDefault="004B49D8" w:rsidP="009F7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29D">
              <w:rPr>
                <w:rFonts w:ascii="Times New Roman" w:hAnsi="Times New Roman" w:cs="Times New Roman"/>
                <w:sz w:val="28"/>
                <w:szCs w:val="28"/>
              </w:rPr>
              <w:t>27.01.2026г.</w:t>
            </w:r>
          </w:p>
          <w:p w:rsidR="004B49D8" w:rsidRDefault="004B49D8" w:rsidP="009F7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09-00ч. -</w:t>
            </w:r>
          </w:p>
          <w:p w:rsidR="004B49D8" w:rsidRPr="00E0329D" w:rsidRDefault="004B49D8" w:rsidP="009F7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  <w:p w:rsidR="004B49D8" w:rsidRPr="00E0329D" w:rsidRDefault="004B49D8" w:rsidP="009F7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4B49D8" w:rsidRPr="00E0329D" w:rsidRDefault="004B49D8" w:rsidP="009F793C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Нижнее</w:t>
            </w:r>
            <w:r w:rsidRPr="00E0329D">
              <w:rPr>
                <w:rFonts w:ascii="Times New Roman" w:hAnsi="Times New Roman" w:cs="Times New Roman"/>
                <w:sz w:val="28"/>
                <w:szCs w:val="28"/>
              </w:rPr>
              <w:t xml:space="preserve"> фойе</w:t>
            </w:r>
          </w:p>
          <w:p w:rsidR="004B49D8" w:rsidRPr="00E0329D" w:rsidRDefault="004B49D8" w:rsidP="009F793C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29D">
              <w:rPr>
                <w:rFonts w:ascii="Times New Roman" w:hAnsi="Times New Roman" w:cs="Times New Roman"/>
                <w:sz w:val="28"/>
                <w:szCs w:val="28"/>
              </w:rPr>
              <w:t xml:space="preserve">МБУК «НКДЦ» </w:t>
            </w:r>
            <w:proofErr w:type="spellStart"/>
            <w:r w:rsidRPr="00E0329D"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proofErr w:type="gramStart"/>
            <w:r w:rsidRPr="00E0329D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E0329D">
              <w:rPr>
                <w:rFonts w:ascii="Times New Roman" w:hAnsi="Times New Roman" w:cs="Times New Roman"/>
                <w:sz w:val="28"/>
                <w:szCs w:val="28"/>
              </w:rPr>
              <w:t>аумчиковой</w:t>
            </w:r>
            <w:proofErr w:type="spellEnd"/>
            <w:r w:rsidRPr="00E0329D">
              <w:rPr>
                <w:rFonts w:ascii="Times New Roman" w:hAnsi="Times New Roman" w:cs="Times New Roman"/>
                <w:sz w:val="28"/>
                <w:szCs w:val="28"/>
              </w:rPr>
              <w:t xml:space="preserve"> В.И.</w:t>
            </w:r>
          </w:p>
          <w:p w:rsidR="004B49D8" w:rsidRPr="00E0329D" w:rsidRDefault="004B49D8" w:rsidP="009F793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032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Новокубанск,</w:t>
            </w:r>
          </w:p>
          <w:p w:rsidR="004B49D8" w:rsidRPr="00E0329D" w:rsidRDefault="004B49D8" w:rsidP="009F793C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2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Первомайская, 132</w:t>
            </w:r>
          </w:p>
        </w:tc>
        <w:tc>
          <w:tcPr>
            <w:tcW w:w="2045" w:type="dxa"/>
          </w:tcPr>
          <w:p w:rsidR="004B49D8" w:rsidRPr="00E0329D" w:rsidRDefault="004B49D8" w:rsidP="009F793C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29D"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</w:tcPr>
          <w:p w:rsidR="004B49D8" w:rsidRPr="00E0329D" w:rsidRDefault="004B49D8" w:rsidP="009F793C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3118" w:type="dxa"/>
          </w:tcPr>
          <w:p w:rsidR="004B49D8" w:rsidRPr="00E0329D" w:rsidRDefault="004B49D8" w:rsidP="009F79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Мыцыкова</w:t>
            </w:r>
            <w:proofErr w:type="spellEnd"/>
          </w:p>
        </w:tc>
      </w:tr>
      <w:tr w:rsidR="001F67D5" w:rsidRPr="00AA2C2C" w:rsidTr="00921A41">
        <w:trPr>
          <w:trHeight w:val="137"/>
          <w:jc w:val="center"/>
        </w:trPr>
        <w:tc>
          <w:tcPr>
            <w:tcW w:w="909" w:type="dxa"/>
          </w:tcPr>
          <w:p w:rsidR="001F67D5" w:rsidRPr="006B3E63" w:rsidRDefault="001F67D5" w:rsidP="006B3E63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</w:tcPr>
          <w:p w:rsidR="001F67D5" w:rsidRPr="001F67D5" w:rsidRDefault="001F67D5" w:rsidP="00E0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7D5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1F67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Свет подвигов и встреч</w:t>
            </w:r>
            <w:r w:rsidRPr="001F67D5">
              <w:rPr>
                <w:rFonts w:ascii="Times New Roman" w:hAnsi="Times New Roman" w:cs="Times New Roman"/>
                <w:sz w:val="28"/>
                <w:szCs w:val="28"/>
              </w:rPr>
              <w:t xml:space="preserve">" </w:t>
            </w:r>
            <w:r w:rsidR="00E0329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F67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329D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районном </w:t>
            </w:r>
            <w:r w:rsidR="00E0329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фестивале</w:t>
            </w:r>
            <w:r w:rsidRPr="001F67D5">
              <w:rPr>
                <w:rFonts w:ascii="Times New Roman" w:hAnsi="Times New Roman" w:cs="Times New Roman"/>
                <w:sz w:val="28"/>
                <w:szCs w:val="28"/>
              </w:rPr>
              <w:t xml:space="preserve"> творчества ветеранских самодеятельных коллективов, посвященный 83-ой годовщине освобождения Новокубанского района от немецко-фашистских захватчиков</w:t>
            </w:r>
          </w:p>
        </w:tc>
        <w:tc>
          <w:tcPr>
            <w:tcW w:w="1796" w:type="dxa"/>
          </w:tcPr>
          <w:p w:rsidR="001F67D5" w:rsidRDefault="001F67D5" w:rsidP="00E0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67D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  <w:r w:rsidR="00E0329D">
              <w:rPr>
                <w:rFonts w:ascii="Times New Roman" w:hAnsi="Times New Roman" w:cs="Times New Roman"/>
                <w:sz w:val="28"/>
                <w:szCs w:val="28"/>
              </w:rPr>
              <w:t>.01.2026г.</w:t>
            </w:r>
          </w:p>
          <w:p w:rsidR="00E0329D" w:rsidRPr="001F67D5" w:rsidRDefault="00E0329D" w:rsidP="00E032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261" w:type="dxa"/>
          </w:tcPr>
          <w:p w:rsidR="001F67D5" w:rsidRDefault="001F67D5" w:rsidP="001F67D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МБУК «НКДЦ»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аумчиковой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В.И.</w:t>
            </w:r>
          </w:p>
          <w:p w:rsidR="001F67D5" w:rsidRPr="00AA2C2C" w:rsidRDefault="001F67D5" w:rsidP="001F67D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г. Новокубанск,</w:t>
            </w:r>
          </w:p>
          <w:p w:rsidR="001F67D5" w:rsidRPr="00AA2C2C" w:rsidRDefault="001F67D5" w:rsidP="001F67D5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C2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Первомайская, 132</w:t>
            </w:r>
          </w:p>
        </w:tc>
        <w:tc>
          <w:tcPr>
            <w:tcW w:w="2045" w:type="dxa"/>
          </w:tcPr>
          <w:p w:rsidR="001F67D5" w:rsidRPr="00934F82" w:rsidRDefault="001F67D5" w:rsidP="00B17530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F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276" w:type="dxa"/>
          </w:tcPr>
          <w:p w:rsidR="001F67D5" w:rsidRPr="00934F82" w:rsidRDefault="004B49D8" w:rsidP="00B17530">
            <w:pPr>
              <w:shd w:val="clear" w:color="auto" w:fill="FFFFFF" w:themeFill="background1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8" w:type="dxa"/>
          </w:tcPr>
          <w:p w:rsidR="001F67D5" w:rsidRDefault="004B49D8" w:rsidP="00F92B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И.Ф.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Мыцыкова</w:t>
            </w:r>
            <w:proofErr w:type="spellEnd"/>
          </w:p>
        </w:tc>
      </w:tr>
      <w:tr w:rsidR="007265C2" w:rsidRPr="00AA2C2C" w:rsidTr="00921A41">
        <w:trPr>
          <w:trHeight w:val="145"/>
          <w:jc w:val="center"/>
        </w:trPr>
        <w:tc>
          <w:tcPr>
            <w:tcW w:w="909" w:type="dxa"/>
          </w:tcPr>
          <w:p w:rsidR="007265C2" w:rsidRPr="006B3E63" w:rsidRDefault="007265C2" w:rsidP="006B3E63">
            <w:pPr>
              <w:pStyle w:val="a5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</w:tcPr>
          <w:p w:rsidR="007265C2" w:rsidRPr="00E0329D" w:rsidRDefault="007265C2" w:rsidP="000A4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29D">
              <w:rPr>
                <w:rFonts w:ascii="Times New Roman" w:hAnsi="Times New Roman" w:cs="Times New Roman"/>
                <w:sz w:val="28"/>
                <w:szCs w:val="28"/>
              </w:rPr>
              <w:t>«Души живые родники» - фестиваль театрального творчества</w:t>
            </w:r>
          </w:p>
        </w:tc>
        <w:tc>
          <w:tcPr>
            <w:tcW w:w="1796" w:type="dxa"/>
          </w:tcPr>
          <w:p w:rsidR="007265C2" w:rsidRPr="00E0329D" w:rsidRDefault="00E0329D" w:rsidP="000A41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 w:rsidR="007265C2" w:rsidRPr="00E03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.01.2026г.</w:t>
            </w:r>
          </w:p>
          <w:p w:rsidR="007265C2" w:rsidRPr="00E0329D" w:rsidRDefault="007265C2" w:rsidP="000A41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32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11-00ч.</w:t>
            </w:r>
          </w:p>
        </w:tc>
        <w:tc>
          <w:tcPr>
            <w:tcW w:w="3261" w:type="dxa"/>
          </w:tcPr>
          <w:p w:rsidR="007265C2" w:rsidRPr="00E0329D" w:rsidRDefault="007265C2" w:rsidP="00F92B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2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МБУК «НКДЦ» </w:t>
            </w:r>
            <w:proofErr w:type="spellStart"/>
            <w:r w:rsidRPr="00E0329D">
              <w:rPr>
                <w:rFonts w:ascii="Times New Roman" w:hAnsi="Times New Roman" w:cs="Times New Roman"/>
                <w:bCs/>
                <w:sz w:val="28"/>
                <w:szCs w:val="28"/>
              </w:rPr>
              <w:t>им</w:t>
            </w:r>
            <w:proofErr w:type="gramStart"/>
            <w:r w:rsidRPr="00E0329D">
              <w:rPr>
                <w:rFonts w:ascii="Times New Roman" w:hAnsi="Times New Roman" w:cs="Times New Roman"/>
                <w:bCs/>
                <w:sz w:val="28"/>
                <w:szCs w:val="28"/>
              </w:rPr>
              <w:t>.Н</w:t>
            </w:r>
            <w:proofErr w:type="gramEnd"/>
            <w:r w:rsidRPr="00E0329D">
              <w:rPr>
                <w:rFonts w:ascii="Times New Roman" w:hAnsi="Times New Roman" w:cs="Times New Roman"/>
                <w:bCs/>
                <w:sz w:val="28"/>
                <w:szCs w:val="28"/>
              </w:rPr>
              <w:t>аумчиковой</w:t>
            </w:r>
            <w:proofErr w:type="spellEnd"/>
            <w:r w:rsidRPr="00E032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В.И.</w:t>
            </w:r>
            <w:r w:rsidRPr="00E0329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265C2" w:rsidRPr="00E0329D" w:rsidRDefault="007265C2" w:rsidP="00F92BEE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032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г. Новокубанск,</w:t>
            </w:r>
          </w:p>
          <w:p w:rsidR="007265C2" w:rsidRPr="00E0329D" w:rsidRDefault="007265C2" w:rsidP="00F92BE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032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ул. Первомайская, 132</w:t>
            </w:r>
          </w:p>
        </w:tc>
        <w:tc>
          <w:tcPr>
            <w:tcW w:w="2045" w:type="dxa"/>
          </w:tcPr>
          <w:p w:rsidR="007265C2" w:rsidRPr="00E0329D" w:rsidRDefault="006B3E63" w:rsidP="006B3E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</w:tcPr>
          <w:p w:rsidR="007265C2" w:rsidRPr="00E0329D" w:rsidRDefault="006778B3" w:rsidP="000A4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118" w:type="dxa"/>
          </w:tcPr>
          <w:p w:rsidR="007265C2" w:rsidRPr="00E0329D" w:rsidRDefault="007265C2" w:rsidP="000A4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29D">
              <w:rPr>
                <w:rFonts w:ascii="Times New Roman" w:hAnsi="Times New Roman" w:cs="Times New Roman"/>
                <w:sz w:val="28"/>
                <w:szCs w:val="28"/>
              </w:rPr>
              <w:t>В.А. Овчинникова</w:t>
            </w:r>
          </w:p>
          <w:p w:rsidR="007265C2" w:rsidRPr="00E0329D" w:rsidRDefault="007265C2" w:rsidP="000A41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329D">
              <w:rPr>
                <w:rFonts w:ascii="Times New Roman" w:hAnsi="Times New Roman" w:cs="Times New Roman"/>
                <w:sz w:val="28"/>
                <w:szCs w:val="28"/>
              </w:rPr>
              <w:t>И.Ф.Мыцыкова</w:t>
            </w:r>
            <w:proofErr w:type="spellEnd"/>
          </w:p>
        </w:tc>
      </w:tr>
    </w:tbl>
    <w:p w:rsidR="00CA0B01" w:rsidRDefault="00CA0B01" w:rsidP="00A025B3">
      <w:pPr>
        <w:tabs>
          <w:tab w:val="left" w:pos="644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CA0B01" w:rsidRDefault="00CA0B01" w:rsidP="00A025B3">
      <w:pPr>
        <w:tabs>
          <w:tab w:val="left" w:pos="644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9A4621" w:rsidRDefault="009A4621" w:rsidP="00A025B3">
      <w:pPr>
        <w:tabs>
          <w:tab w:val="left" w:pos="644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B49D8" w:rsidRDefault="004B49D8" w:rsidP="00A025B3">
      <w:pPr>
        <w:tabs>
          <w:tab w:val="left" w:pos="6447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A025B3" w:rsidRDefault="00A025B3" w:rsidP="00A025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A025B3" w:rsidRDefault="00A025B3" w:rsidP="00A025B3">
      <w:pPr>
        <w:pStyle w:val="docdata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мероприятий ДК </w:t>
      </w:r>
      <w:proofErr w:type="spellStart"/>
      <w:r>
        <w:rPr>
          <w:b/>
          <w:sz w:val="28"/>
          <w:szCs w:val="28"/>
        </w:rPr>
        <w:t>м-на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Капланово</w:t>
      </w:r>
      <w:proofErr w:type="spellEnd"/>
      <w:r>
        <w:rPr>
          <w:b/>
          <w:sz w:val="28"/>
          <w:szCs w:val="28"/>
        </w:rPr>
        <w:t xml:space="preserve"> </w:t>
      </w:r>
    </w:p>
    <w:p w:rsidR="00A025B3" w:rsidRDefault="00A025B3" w:rsidP="00A025B3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6018" w:type="dxa"/>
        <w:jc w:val="center"/>
        <w:tblInd w:w="-601" w:type="dxa"/>
        <w:tblLayout w:type="fixed"/>
        <w:tblLook w:val="04A0"/>
      </w:tblPr>
      <w:tblGrid>
        <w:gridCol w:w="851"/>
        <w:gridCol w:w="3701"/>
        <w:gridCol w:w="1827"/>
        <w:gridCol w:w="3261"/>
        <w:gridCol w:w="1984"/>
        <w:gridCol w:w="1276"/>
        <w:gridCol w:w="3118"/>
      </w:tblGrid>
      <w:tr w:rsidR="00A025B3" w:rsidRPr="00921A41" w:rsidTr="00921A41">
        <w:trPr>
          <w:trHeight w:val="14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5B3" w:rsidRPr="00921A41" w:rsidRDefault="00A025B3" w:rsidP="00B175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A025B3" w:rsidRPr="00921A41" w:rsidRDefault="00A025B3" w:rsidP="00B1753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21A4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21A4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921A4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5B3" w:rsidRPr="00921A41" w:rsidRDefault="00A025B3" w:rsidP="00B1753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5B3" w:rsidRPr="00921A41" w:rsidRDefault="00A025B3" w:rsidP="00B1753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25B3" w:rsidRPr="00921A41" w:rsidRDefault="00A025B3" w:rsidP="00B175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  <w:p w:rsidR="00A025B3" w:rsidRPr="00921A41" w:rsidRDefault="00A025B3" w:rsidP="00B175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921A41">
              <w:rPr>
                <w:rFonts w:ascii="Times New Roman" w:hAnsi="Times New Roman" w:cs="Times New Roman"/>
                <w:b/>
                <w:sz w:val="28"/>
                <w:szCs w:val="28"/>
              </w:rPr>
              <w:t>интернет-ресурса</w:t>
            </w:r>
            <w:proofErr w:type="spellEnd"/>
            <w:r w:rsidRPr="00921A4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5B3" w:rsidRPr="00921A41" w:rsidRDefault="00A025B3" w:rsidP="00B1753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b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B3" w:rsidRPr="00921A41" w:rsidRDefault="00A025B3" w:rsidP="00B1753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25B3" w:rsidRPr="00921A41" w:rsidRDefault="00A025B3" w:rsidP="00B175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b/>
                <w:sz w:val="28"/>
                <w:szCs w:val="28"/>
              </w:rPr>
              <w:t>Охват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B3" w:rsidRPr="00921A41" w:rsidRDefault="00A025B3" w:rsidP="00B1753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025B3" w:rsidRPr="00921A41" w:rsidRDefault="00A025B3" w:rsidP="00B17530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A4621" w:rsidRPr="00921A41" w:rsidTr="009A4621">
        <w:trPr>
          <w:trHeight w:val="14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840782" w:rsidRDefault="009A4621" w:rsidP="009A4621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«Рождество приходит в дом» - выставка работ участников кружка </w:t>
            </w:r>
            <w:proofErr w:type="gram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, посвящённая Рождеству Христову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05.01.2026г.</w:t>
            </w:r>
          </w:p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(помещение №1)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bCs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9A4621" w:rsidRPr="00921A41" w:rsidTr="009A4621">
        <w:trPr>
          <w:trHeight w:val="14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840782" w:rsidRDefault="009A4621" w:rsidP="009A4621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«Кино, кино!» - кинопросмотр в рамках </w:t>
            </w: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краевых </w:t>
            </w:r>
            <w:proofErr w:type="spellStart"/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киноакций</w:t>
            </w:r>
            <w:proofErr w:type="spellEnd"/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05.01.2026г.</w:t>
            </w:r>
          </w:p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(зрительный зал)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9A4621" w:rsidRPr="00921A41" w:rsidTr="009A4621">
        <w:trPr>
          <w:trHeight w:val="14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21" w:rsidRPr="00840782" w:rsidRDefault="009A4621" w:rsidP="009A4621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«Рождественская звезда» - тематическая программа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07.01.2026г.</w:t>
            </w:r>
          </w:p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</w:t>
            </w:r>
          </w:p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(6-10 лет), </w:t>
            </w:r>
            <w:proofErr w:type="gramStart"/>
            <w:r w:rsidRPr="00921A41">
              <w:rPr>
                <w:rFonts w:ascii="Times New Roman" w:hAnsi="Times New Roman" w:cs="Times New Roman"/>
                <w:bCs/>
                <w:sz w:val="28"/>
                <w:szCs w:val="28"/>
              </w:rPr>
              <w:t>подростковая</w:t>
            </w:r>
            <w:proofErr w:type="gramEnd"/>
            <w:r w:rsidRPr="00921A4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(11-14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Гигина</w:t>
            </w:r>
            <w:proofErr w:type="spellEnd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9A4621" w:rsidRPr="00921A41" w:rsidTr="009A4621">
        <w:trPr>
          <w:trHeight w:val="14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21" w:rsidRPr="00840782" w:rsidRDefault="009A4621" w:rsidP="009A4621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DF46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«Чем опасен зимний водоём?» - познавательная викторина в рамках профилактического проекта «Часы мира и добра» и Единого дня безопасности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DF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.01.2026г.</w:t>
            </w:r>
          </w:p>
          <w:p w:rsidR="009A4621" w:rsidRPr="00921A41" w:rsidRDefault="009A4621" w:rsidP="00DF4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D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9A4621" w:rsidRPr="00921A41" w:rsidRDefault="009A4621" w:rsidP="00D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A4621" w:rsidRPr="00921A41" w:rsidRDefault="009A4621" w:rsidP="00D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DF46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9A4621" w:rsidRPr="00921A41" w:rsidRDefault="009A4621" w:rsidP="00DF46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</w:p>
          <w:p w:rsidR="009A4621" w:rsidRPr="00921A41" w:rsidRDefault="009A4621" w:rsidP="00DF46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D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DF46A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9A4621" w:rsidRPr="00921A41" w:rsidTr="009A4621">
        <w:trPr>
          <w:trHeight w:val="14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21" w:rsidRPr="00840782" w:rsidRDefault="009A4621" w:rsidP="009A4621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«Планета здоровья» -</w:t>
            </w:r>
          </w:p>
          <w:p w:rsidR="009A4621" w:rsidRPr="009A462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программа</w:t>
            </w: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 в рамках развития физической культуры и спорта и пропаганде здорового образа жизни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13.01.2026г.</w:t>
            </w:r>
          </w:p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A4621" w:rsidRPr="00921A41" w:rsidRDefault="009A4621" w:rsidP="009A46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</w:p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Гигина</w:t>
            </w:r>
            <w:proofErr w:type="spellEnd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9A4621" w:rsidRPr="00921A41" w:rsidTr="009A4621">
        <w:trPr>
          <w:trHeight w:val="14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21" w:rsidRPr="00840782" w:rsidRDefault="009A4621" w:rsidP="009A4621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«Чудеса под Новый год» - выставка работ участников кружков ДПИ</w:t>
            </w: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рамках государственной программы Краснодарского края «Развитие культуры»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13.01.2026г.</w:t>
            </w:r>
          </w:p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A4621" w:rsidRPr="00921A41" w:rsidRDefault="009A4621" w:rsidP="009A46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(помещение №1)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9A4621" w:rsidRPr="00921A41" w:rsidTr="009A4621">
        <w:trPr>
          <w:trHeight w:val="14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21" w:rsidRPr="00840782" w:rsidRDefault="009A4621" w:rsidP="009A4621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«Мир в ожидании чудес» - мастер-класс по рисованию акварелью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14.01.2026г.</w:t>
            </w:r>
          </w:p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A4621" w:rsidRPr="00921A41" w:rsidRDefault="009A4621" w:rsidP="009A46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</w:p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9A4621" w:rsidRPr="00921A41" w:rsidTr="009A4621">
        <w:trPr>
          <w:trHeight w:val="14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21" w:rsidRPr="00840782" w:rsidRDefault="009A4621" w:rsidP="009A4621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«Мир сказок Салтыкова-Щедрина» – информационно </w:t>
            </w: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познавательное мероприятие, посвящённое 200-летию русского писателя-сатирика М.Е. Салтыкова-Щедрина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15.01.2026г.</w:t>
            </w:r>
          </w:p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A4621" w:rsidRPr="00921A41" w:rsidRDefault="009A4621" w:rsidP="009A46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(зрительный зал)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детская</w:t>
            </w:r>
          </w:p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подростковая</w:t>
            </w:r>
            <w:proofErr w:type="gramEnd"/>
          </w:p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Гигина</w:t>
            </w:r>
            <w:proofErr w:type="spellEnd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9A4621" w:rsidRPr="00921A41" w:rsidTr="009A4621">
        <w:trPr>
          <w:trHeight w:val="14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21" w:rsidRPr="00840782" w:rsidRDefault="009A4621" w:rsidP="009A4621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«Мой долг и моё право» - информационная программа</w:t>
            </w: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 по повышению правовой культуры и электоральной активности избирателей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16.01.2026г.</w:t>
            </w:r>
          </w:p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(11-14 лет),</w:t>
            </w:r>
          </w:p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юношеская</w:t>
            </w:r>
          </w:p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(15-20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9A4621" w:rsidRPr="00921A41" w:rsidTr="009A4621">
        <w:trPr>
          <w:trHeight w:val="14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21" w:rsidRPr="00840782" w:rsidRDefault="009A4621" w:rsidP="009A4621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«Раз в Крещенский вечерок…» - тематическая программа, посвящённая Крещению </w:t>
            </w:r>
            <w:proofErr w:type="gram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Господне</w:t>
            </w:r>
            <w:proofErr w:type="gramEnd"/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19.01.2026г.</w:t>
            </w:r>
          </w:p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</w:p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Гигина</w:t>
            </w:r>
            <w:proofErr w:type="spellEnd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9A4621" w:rsidRPr="00921A41" w:rsidTr="009A4621">
        <w:trPr>
          <w:trHeight w:val="56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21" w:rsidRPr="00840782" w:rsidRDefault="009A4621" w:rsidP="009A4621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«Маленькие хитрости крепкого здоровья» - беседа-рекомендация в рамках государственной программы Краснодарского края</w:t>
            </w:r>
          </w:p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«Противодействие незаконному обороту наркотиков»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20.01.2026г.</w:t>
            </w:r>
          </w:p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(11-14 лет),</w:t>
            </w:r>
          </w:p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юношеская</w:t>
            </w:r>
          </w:p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(15-20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9A4621" w:rsidRPr="00921A41" w:rsidTr="009A4621">
        <w:trPr>
          <w:trHeight w:val="14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21" w:rsidRPr="00840782" w:rsidRDefault="009A4621" w:rsidP="009A4621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«Стоп – терроризм» - информационно-познавательный час по профилактике терроризма и экстремизма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21.01.2026г.</w:t>
            </w:r>
          </w:p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A4621" w:rsidRPr="00921A41" w:rsidRDefault="009A4621" w:rsidP="009A46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</w:p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9A4621" w:rsidRPr="00921A41" w:rsidTr="009A4621">
        <w:trPr>
          <w:trHeight w:val="14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21" w:rsidRPr="00840782" w:rsidRDefault="009A4621" w:rsidP="009A4621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21A4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Мы и наше право</w:t>
            </w: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»- тематическая беседа с раздачей памяток</w:t>
            </w: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рамках </w:t>
            </w: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реализации Закона</w:t>
            </w:r>
          </w:p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1539-КЗ «О мерах профилактики безнадзорности и правонарушений несовершеннолетних в Краснодарском крае»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22.01.2026г.</w:t>
            </w:r>
          </w:p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A4621" w:rsidRPr="00921A41" w:rsidRDefault="009A4621" w:rsidP="009A46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</w:p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(11-14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Гигина</w:t>
            </w:r>
            <w:proofErr w:type="spellEnd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9A4621" w:rsidRPr="00921A41" w:rsidTr="009A4621">
        <w:trPr>
          <w:trHeight w:val="14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21" w:rsidRPr="00840782" w:rsidRDefault="009A4621" w:rsidP="009A4621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«Студент, лови момент» - тематическая программа ко Дню Татьяны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23.01.2026г.</w:t>
            </w:r>
          </w:p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A4621" w:rsidRPr="00921A41" w:rsidRDefault="009A4621" w:rsidP="009A46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(11-14 лет),</w:t>
            </w:r>
          </w:p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юношеская</w:t>
            </w:r>
          </w:p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(15-20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</w:tr>
      <w:tr w:rsidR="009A4621" w:rsidRPr="00921A41" w:rsidTr="009A4621">
        <w:trPr>
          <w:trHeight w:val="14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21" w:rsidRPr="00840782" w:rsidRDefault="009A4621" w:rsidP="009A4621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«Зимняя школа волшебников» - мастер-класс по изготовлению поделок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26.01.2026г.</w:t>
            </w:r>
          </w:p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A4621" w:rsidRPr="00921A41" w:rsidRDefault="009A4621" w:rsidP="009A46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(кабинет №2)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</w:p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9A4621" w:rsidRPr="00921A41" w:rsidTr="009A4621">
        <w:trPr>
          <w:trHeight w:val="14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21" w:rsidRPr="00840782" w:rsidRDefault="009A4621" w:rsidP="009A4621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«Помнит сердце, не забудет никогда » - познавательный обзор, посвящённый 83-й годовщине освобождения Новокубанского района от немецко-фашистских захватчиков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27.01.2026г.</w:t>
            </w:r>
          </w:p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4621" w:rsidRPr="00921A41" w:rsidTr="009A4621">
        <w:trPr>
          <w:trHeight w:val="14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21" w:rsidRPr="00840782" w:rsidRDefault="009A4621" w:rsidP="009A4621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«Жизнь, делённая на граммы» - информационный час, посвящённый Дню</w:t>
            </w:r>
            <w:r w:rsidRPr="00921A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полного освобождения Ленинграда от фашистской блокады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27.01.2026г.</w:t>
            </w:r>
          </w:p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</w:p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Гигина</w:t>
            </w:r>
            <w:proofErr w:type="spellEnd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  <w:tr w:rsidR="009A4621" w:rsidRPr="00921A41" w:rsidTr="009A4621">
        <w:trPr>
          <w:trHeight w:val="14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21" w:rsidRPr="00840782" w:rsidRDefault="009A4621" w:rsidP="009A4621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«Помнит сердце, не забудет никогда» - выставка работ </w:t>
            </w:r>
            <w:r w:rsidRPr="00921A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участников кружков ДПИ, посвящённая 83-й годовщине освобождения Новокубанского района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27.01.2026г.</w:t>
            </w:r>
          </w:p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A4621" w:rsidRPr="00921A41" w:rsidRDefault="009A4621" w:rsidP="009A462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(помещение №1)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смешанная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Арзуманян</w:t>
            </w:r>
            <w:proofErr w:type="spellEnd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 Е.Г.</w:t>
            </w:r>
          </w:p>
        </w:tc>
      </w:tr>
      <w:tr w:rsidR="009A4621" w:rsidRPr="00921A41" w:rsidTr="009A4621">
        <w:trPr>
          <w:trHeight w:val="1898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21" w:rsidRPr="00840782" w:rsidRDefault="009A4621" w:rsidP="009A4621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tabs>
                <w:tab w:val="left" w:pos="2942"/>
                <w:tab w:val="center" w:pos="4677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«Сокровище родного языка» - познавательный час о сквернословии Формирование условий для духовно-нравственного развития граждан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28.01.2026г.</w:t>
            </w:r>
          </w:p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</w:p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Шемелина</w:t>
            </w:r>
            <w:proofErr w:type="spellEnd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 С.Н</w:t>
            </w:r>
          </w:p>
        </w:tc>
      </w:tr>
      <w:tr w:rsidR="009A4621" w:rsidRPr="00921A41" w:rsidTr="009A4621">
        <w:trPr>
          <w:trHeight w:val="14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621" w:rsidRPr="00840782" w:rsidRDefault="009A4621" w:rsidP="009A4621">
            <w:pPr>
              <w:pStyle w:val="a5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«Круговорот идей» - интеллектуально-познавательная программа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29.01.2026г.</w:t>
            </w:r>
          </w:p>
          <w:p w:rsidR="009A4621" w:rsidRPr="00921A41" w:rsidRDefault="009A4621" w:rsidP="009A46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ДК </w:t>
            </w: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м-на</w:t>
            </w:r>
            <w:proofErr w:type="spellEnd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Капланово</w:t>
            </w:r>
            <w:proofErr w:type="spellEnd"/>
          </w:p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ул. Новаторов, 5</w:t>
            </w:r>
          </w:p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(зрительный зал)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детская</w:t>
            </w:r>
          </w:p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(6-10 лет), </w:t>
            </w:r>
            <w:proofErr w:type="gramStart"/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подростковая</w:t>
            </w:r>
            <w:proofErr w:type="gramEnd"/>
          </w:p>
          <w:p w:rsidR="009A4621" w:rsidRPr="00921A41" w:rsidRDefault="009A4621" w:rsidP="009A46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(11-14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21" w:rsidRPr="00921A41" w:rsidRDefault="009A4621" w:rsidP="009A4621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Гигина</w:t>
            </w:r>
            <w:proofErr w:type="spellEnd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 xml:space="preserve"> Г.В.</w:t>
            </w:r>
          </w:p>
        </w:tc>
      </w:tr>
    </w:tbl>
    <w:p w:rsidR="00A025B3" w:rsidRPr="00E039B7" w:rsidRDefault="00A025B3" w:rsidP="00CA0B01">
      <w:pPr>
        <w:tabs>
          <w:tab w:val="left" w:pos="4466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21A41" w:rsidRDefault="00921A41" w:rsidP="00921A41">
      <w:pPr>
        <w:tabs>
          <w:tab w:val="left" w:pos="4466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A4621" w:rsidRDefault="009A4621" w:rsidP="00921A41">
      <w:pPr>
        <w:tabs>
          <w:tab w:val="left" w:pos="4466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9A4621" w:rsidRDefault="009A4621" w:rsidP="00921A41">
      <w:pPr>
        <w:tabs>
          <w:tab w:val="left" w:pos="4466"/>
        </w:tabs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0A3F02" w:rsidRPr="00E039B7" w:rsidRDefault="00E039B7" w:rsidP="000A3F02">
      <w:pPr>
        <w:tabs>
          <w:tab w:val="left" w:pos="446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ПЛА</w:t>
      </w:r>
      <w:r w:rsidR="000A3F02" w:rsidRPr="00E039B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</w:t>
      </w:r>
    </w:p>
    <w:p w:rsidR="000A3F02" w:rsidRPr="00E039B7" w:rsidRDefault="000A3F02" w:rsidP="000A3F02">
      <w:pPr>
        <w:tabs>
          <w:tab w:val="left" w:pos="446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E039B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мероприятий ДК </w:t>
      </w:r>
      <w:proofErr w:type="spellStart"/>
      <w:r w:rsidRPr="00E039B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м-на</w:t>
      </w:r>
      <w:proofErr w:type="spellEnd"/>
      <w:r w:rsidRPr="00E039B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039B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КНИИТиМ</w:t>
      </w:r>
      <w:proofErr w:type="spellEnd"/>
    </w:p>
    <w:p w:rsidR="00A025B3" w:rsidRPr="003D4947" w:rsidRDefault="00A025B3" w:rsidP="000A3F02">
      <w:pPr>
        <w:tabs>
          <w:tab w:val="left" w:pos="4466"/>
          <w:tab w:val="center" w:pos="7653"/>
          <w:tab w:val="left" w:pos="10215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686"/>
        <w:gridCol w:w="1842"/>
        <w:gridCol w:w="3261"/>
        <w:gridCol w:w="1984"/>
        <w:gridCol w:w="1276"/>
        <w:gridCol w:w="3118"/>
      </w:tblGrid>
      <w:tr w:rsidR="00EC43FA" w:rsidRPr="00A12333" w:rsidTr="00921A41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EC43FA" w:rsidRPr="00A12333" w:rsidRDefault="00EC43FA" w:rsidP="00DF4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333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:rsidR="00EC43FA" w:rsidRPr="00A12333" w:rsidRDefault="00EC43FA" w:rsidP="00DF46AF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12333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12333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proofErr w:type="spellStart"/>
            <w:r w:rsidRPr="00A12333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6" w:type="dxa"/>
            <w:shd w:val="clear" w:color="auto" w:fill="auto"/>
            <w:vAlign w:val="center"/>
          </w:tcPr>
          <w:p w:rsidR="00EC43FA" w:rsidRPr="00A12333" w:rsidRDefault="00EC43FA" w:rsidP="00DF46AF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3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Наименование мероприятия, </w:t>
            </w:r>
          </w:p>
          <w:p w:rsidR="00EC43FA" w:rsidRPr="00A12333" w:rsidRDefault="00EC43FA" w:rsidP="00DF46AF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333">
              <w:rPr>
                <w:rFonts w:ascii="Times New Roman" w:eastAsia="Calibri" w:hAnsi="Times New Roman" w:cs="Times New Roman"/>
                <w:sz w:val="28"/>
                <w:szCs w:val="28"/>
              </w:rPr>
              <w:t>форма проведения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C43FA" w:rsidRPr="00A12333" w:rsidRDefault="00EC43FA" w:rsidP="00DF46AF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3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и время </w:t>
            </w:r>
          </w:p>
          <w:p w:rsidR="00EC43FA" w:rsidRPr="00A12333" w:rsidRDefault="00EC43FA" w:rsidP="00DF46AF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333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3261" w:type="dxa"/>
            <w:shd w:val="clear" w:color="auto" w:fill="auto"/>
          </w:tcPr>
          <w:p w:rsidR="00EC43FA" w:rsidRPr="00A12333" w:rsidRDefault="00EC43FA" w:rsidP="00DF4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333">
              <w:rPr>
                <w:rFonts w:ascii="Times New Roman" w:eastAsia="Calibri" w:hAnsi="Times New Roman" w:cs="Times New Roman"/>
                <w:sz w:val="28"/>
                <w:szCs w:val="28"/>
              </w:rPr>
              <w:t>Место проведения</w:t>
            </w:r>
          </w:p>
          <w:p w:rsidR="00EC43FA" w:rsidRPr="00A12333" w:rsidRDefault="00EC43FA" w:rsidP="00DF4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33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(адрес учреждения или </w:t>
            </w:r>
            <w:proofErr w:type="spellStart"/>
            <w:r w:rsidRPr="00A12333">
              <w:rPr>
                <w:rFonts w:ascii="Times New Roman" w:eastAsia="Calibri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 w:rsidRPr="00A12333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43FA" w:rsidRPr="00A12333" w:rsidRDefault="00EC43FA" w:rsidP="00DF46AF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333">
              <w:rPr>
                <w:rFonts w:ascii="Times New Roman" w:eastAsia="Calibri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43FA" w:rsidRPr="00A12333" w:rsidRDefault="00EC43FA" w:rsidP="00921A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333">
              <w:rPr>
                <w:rFonts w:ascii="Times New Roman" w:eastAsia="Calibri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3118" w:type="dxa"/>
            <w:shd w:val="clear" w:color="auto" w:fill="auto"/>
          </w:tcPr>
          <w:p w:rsidR="00EC43FA" w:rsidRPr="00A12333" w:rsidRDefault="00EC43FA" w:rsidP="00DF46AF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C43FA" w:rsidRPr="00A12333" w:rsidRDefault="00EC43FA" w:rsidP="00DF46AF">
            <w:pPr>
              <w:pStyle w:val="a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2333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EC43FA" w:rsidRPr="00A12333" w:rsidTr="00921A41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EC43FA" w:rsidRPr="00A12333" w:rsidRDefault="00EC43FA" w:rsidP="00EC43FA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C43FA" w:rsidRDefault="00EC43FA" w:rsidP="00D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«Рождественский свет» - звуковая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ция, посвященная Рождеству </w:t>
            </w:r>
          </w:p>
          <w:p w:rsidR="00EC43FA" w:rsidRPr="004A09D7" w:rsidRDefault="00EC43FA" w:rsidP="00D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Христову  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C43FA" w:rsidRPr="004A09D7" w:rsidRDefault="00EC43FA" w:rsidP="00DF46A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04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.01.2026г.</w:t>
            </w:r>
          </w:p>
          <w:p w:rsidR="00EC43FA" w:rsidRPr="004A09D7" w:rsidRDefault="00EC43FA" w:rsidP="00DF4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11-0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3FA" w:rsidRDefault="00EC43FA" w:rsidP="00D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микрорайон</w:t>
            </w:r>
          </w:p>
          <w:p w:rsidR="00EC43FA" w:rsidRPr="004A09D7" w:rsidRDefault="00EC43FA" w:rsidP="00D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КНИИТиМ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EC43FA" w:rsidRPr="004A09D7" w:rsidRDefault="00EC43FA" w:rsidP="00D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43FA" w:rsidRPr="004A09D7" w:rsidRDefault="00EC43FA" w:rsidP="00DF4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C43FA" w:rsidRPr="00AE6F61" w:rsidRDefault="00EC43FA" w:rsidP="00D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В.З.Гогилашвили</w:t>
            </w:r>
            <w:proofErr w:type="spellEnd"/>
          </w:p>
        </w:tc>
      </w:tr>
      <w:tr w:rsidR="00EC43FA" w:rsidRPr="00A12333" w:rsidTr="00921A41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EC43FA" w:rsidRPr="00A12333" w:rsidRDefault="00EC43FA" w:rsidP="00EC43FA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C43FA" w:rsidRPr="004A09D7" w:rsidRDefault="00EC43FA" w:rsidP="00D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«Рождественская открытка» - адре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ное поздравление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ветеранов труда с Рождеством Христовым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C43FA" w:rsidRPr="004A09D7" w:rsidRDefault="00EC43FA" w:rsidP="00DF46A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06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.01.2026г.</w:t>
            </w:r>
          </w:p>
          <w:p w:rsidR="00EC43FA" w:rsidRPr="004A09D7" w:rsidRDefault="00EC43FA" w:rsidP="00DF4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15-0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3FA" w:rsidRDefault="00EC43FA" w:rsidP="00D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микрорайон</w:t>
            </w:r>
          </w:p>
          <w:p w:rsidR="00EC43FA" w:rsidRPr="004A09D7" w:rsidRDefault="00EC43FA" w:rsidP="00D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КНИИТиМ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EC43FA" w:rsidRPr="004A09D7" w:rsidRDefault="00EC43FA" w:rsidP="00DF4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взрослая</w:t>
            </w:r>
          </w:p>
          <w:p w:rsidR="00EC43FA" w:rsidRPr="004A09D7" w:rsidRDefault="00EC43FA" w:rsidP="00D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(50 и старше)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43FA" w:rsidRPr="004A09D7" w:rsidRDefault="00EC43FA" w:rsidP="00DF4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C43FA" w:rsidRDefault="00EC43FA" w:rsidP="00DF4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Т.В.Фирсова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C43FA" w:rsidRPr="00AE6F61" w:rsidRDefault="00EC43FA" w:rsidP="00D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волонтёры КФ «Пульс»</w:t>
            </w:r>
          </w:p>
        </w:tc>
      </w:tr>
      <w:tr w:rsidR="00EC43FA" w:rsidRPr="00A12333" w:rsidTr="00921A41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EC43FA" w:rsidRPr="00A12333" w:rsidRDefault="00EC43FA" w:rsidP="00EC43FA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C43FA" w:rsidRDefault="00EC43FA" w:rsidP="00D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«История Рождества» - звуковая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ция, посвященная Рождеству </w:t>
            </w:r>
          </w:p>
          <w:p w:rsidR="00EC43FA" w:rsidRPr="004A09D7" w:rsidRDefault="00EC43FA" w:rsidP="00D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Христову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C43FA" w:rsidRPr="004A09D7" w:rsidRDefault="00EC43FA" w:rsidP="00DF46A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07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.01.2026г.</w:t>
            </w:r>
          </w:p>
          <w:p w:rsidR="00EC43FA" w:rsidRPr="004A09D7" w:rsidRDefault="00EC43FA" w:rsidP="00DF4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11-0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3FA" w:rsidRDefault="00EC43FA" w:rsidP="00D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микрорайон</w:t>
            </w:r>
          </w:p>
          <w:p w:rsidR="00EC43FA" w:rsidRPr="004A09D7" w:rsidRDefault="00EC43FA" w:rsidP="00D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КНИИТиМ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EC43FA" w:rsidRPr="004A09D7" w:rsidRDefault="00EC43FA" w:rsidP="00D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смешанная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43FA" w:rsidRPr="004A09D7" w:rsidRDefault="00EC43FA" w:rsidP="00DF4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C43FA" w:rsidRDefault="00EC43FA" w:rsidP="00DF4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А.А.Баженова</w:t>
            </w:r>
          </w:p>
          <w:p w:rsidR="00EC43FA" w:rsidRDefault="00EC43FA" w:rsidP="00DF4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42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М.Н.Озерова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EC43FA" w:rsidRPr="00AE6F61" w:rsidRDefault="00EC43FA" w:rsidP="00D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В.З.Гогилашвили</w:t>
            </w:r>
            <w:proofErr w:type="spellEnd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C43FA" w:rsidRPr="00A12333" w:rsidTr="00921A41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EC43FA" w:rsidRPr="00A12333" w:rsidRDefault="00EC43FA" w:rsidP="00EC43FA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C43FA" w:rsidRPr="004A09D7" w:rsidRDefault="00EC43FA" w:rsidP="00D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«Разминка для ума» - интеллектуал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ь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ная программа в клубе «Игры разума»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C43FA" w:rsidRPr="004A09D7" w:rsidRDefault="00EC43FA" w:rsidP="00DF46A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12.01.2026г.</w:t>
            </w:r>
          </w:p>
          <w:p w:rsidR="00EC43FA" w:rsidRPr="004A09D7" w:rsidRDefault="00EC43FA" w:rsidP="00DF4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13-30ч.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3FA" w:rsidRPr="004A09D7" w:rsidRDefault="00EC43FA" w:rsidP="00D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43FA" w:rsidRPr="004A09D7" w:rsidRDefault="00EC43FA" w:rsidP="00DF4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C43FA" w:rsidRPr="004A09D7" w:rsidRDefault="00EC43FA" w:rsidP="00D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43FA" w:rsidRPr="004A09D7" w:rsidRDefault="00EC43FA" w:rsidP="00DF4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C43FA" w:rsidRPr="00AE6F61" w:rsidRDefault="00EC43FA" w:rsidP="00D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2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М.Н.Озерова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EC43FA" w:rsidRPr="00A12333" w:rsidTr="00921A41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EC43FA" w:rsidRPr="00A12333" w:rsidRDefault="00EC43FA" w:rsidP="00EC43FA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C43FA" w:rsidRPr="004A09D7" w:rsidRDefault="00EC43FA" w:rsidP="00DF4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«Твоя жизнь – твой выбор» -  агит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ционная акция с раздачей информ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ционных буклетов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по пропаганде ЗОЖ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C43FA" w:rsidRPr="00E560F7" w:rsidRDefault="00EC43FA" w:rsidP="00DF4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  <w:r w:rsidRPr="00E560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  <w:r w:rsidRPr="00E560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EC43FA" w:rsidRPr="004A09D7" w:rsidRDefault="00EC43FA" w:rsidP="00D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60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3-00</w:t>
            </w:r>
            <w:r w:rsidRPr="00E560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ч.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3FA" w:rsidRPr="004A09D7" w:rsidRDefault="00EC43FA" w:rsidP="00D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микрорайон </w:t>
            </w:r>
          </w:p>
          <w:p w:rsidR="00EC43FA" w:rsidRPr="004A09D7" w:rsidRDefault="00EC43FA" w:rsidP="00D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A0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КНИИТиМ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:rsidR="00EC43FA" w:rsidRPr="004A09D7" w:rsidRDefault="00EC43FA" w:rsidP="00D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43FA" w:rsidRPr="004A09D7" w:rsidRDefault="00EC43FA" w:rsidP="00D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C43FA" w:rsidRPr="004A09D7" w:rsidRDefault="00EC43FA" w:rsidP="00D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Т.В.Фирсова</w:t>
            </w:r>
          </w:p>
        </w:tc>
      </w:tr>
      <w:tr w:rsidR="00EC43FA" w:rsidRPr="00A12333" w:rsidTr="00921A41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EC43FA" w:rsidRPr="00A12333" w:rsidRDefault="00EC43FA" w:rsidP="00EC43FA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:rsidR="00EC43FA" w:rsidRPr="004A09D7" w:rsidRDefault="00EC43FA" w:rsidP="00D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«Праздник снова всех собрал» - вечер отдыха в КФ «Сердечные встречи»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C43FA" w:rsidRPr="004A09D7" w:rsidRDefault="00EC43FA" w:rsidP="00DF46A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13.01.2026г.</w:t>
            </w:r>
          </w:p>
          <w:p w:rsidR="00EC43FA" w:rsidRPr="004A09D7" w:rsidRDefault="00EC43FA" w:rsidP="00DF4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14-00ч.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EC43FA" w:rsidRPr="004A09D7" w:rsidRDefault="00EC43FA" w:rsidP="00DF4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43FA" w:rsidRPr="004A09D7" w:rsidRDefault="00EC43FA" w:rsidP="00DF46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взрослая</w:t>
            </w:r>
          </w:p>
          <w:p w:rsidR="00EC43FA" w:rsidRPr="004A09D7" w:rsidRDefault="00EC43FA" w:rsidP="00DF4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(50 и старше)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C43FA" w:rsidRPr="004A09D7" w:rsidRDefault="00EC43FA" w:rsidP="00D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C43FA" w:rsidRPr="004A09D7" w:rsidRDefault="00EC43FA" w:rsidP="00DF46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EC43FA" w:rsidRPr="00A12333" w:rsidTr="00254D1D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EC43FA" w:rsidRPr="00A12333" w:rsidRDefault="00EC43FA" w:rsidP="00EC43FA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«Дорожная безопасность» - информ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ционная акция с раздачей листовок 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 клубе «Пульс»</w:t>
            </w:r>
          </w:p>
        </w:tc>
        <w:tc>
          <w:tcPr>
            <w:tcW w:w="1842" w:type="dxa"/>
            <w:shd w:val="clear" w:color="auto" w:fill="auto"/>
          </w:tcPr>
          <w:p w:rsidR="00EC43FA" w:rsidRPr="00E560F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  <w:r w:rsidRPr="00E560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  <w:r w:rsidRPr="00E560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14-00</w:t>
            </w:r>
            <w:r w:rsidRPr="00E560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ч.</w:t>
            </w:r>
          </w:p>
        </w:tc>
        <w:tc>
          <w:tcPr>
            <w:tcW w:w="3261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1984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C43FA" w:rsidRPr="004A09D7" w:rsidRDefault="00EC43FA" w:rsidP="00254D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18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Т.В.Фирсова</w:t>
            </w:r>
          </w:p>
        </w:tc>
      </w:tr>
      <w:tr w:rsidR="00EC43FA" w:rsidRPr="00A12333" w:rsidTr="00254D1D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EC43FA" w:rsidRPr="00A12333" w:rsidRDefault="00EC43FA" w:rsidP="00EC43FA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«Мы патриоты России» -  патриотич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ская программа в клубе «Маячок»</w:t>
            </w:r>
          </w:p>
        </w:tc>
        <w:tc>
          <w:tcPr>
            <w:tcW w:w="1842" w:type="dxa"/>
            <w:shd w:val="clear" w:color="auto" w:fill="auto"/>
          </w:tcPr>
          <w:p w:rsidR="00EC43FA" w:rsidRPr="0078598A" w:rsidRDefault="00EC43FA" w:rsidP="00254D1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859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Pr="007859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.01.2026г.</w:t>
            </w:r>
          </w:p>
          <w:p w:rsidR="00EC43FA" w:rsidRPr="004A09D7" w:rsidRDefault="00EC43FA" w:rsidP="00254D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59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7859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</w:t>
            </w:r>
            <w:r w:rsidRPr="007859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0ч.</w:t>
            </w:r>
          </w:p>
        </w:tc>
        <w:tc>
          <w:tcPr>
            <w:tcW w:w="3261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1984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C43FA" w:rsidRPr="00A944CB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118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42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М.Н.Озерова</w:t>
            </w:r>
          </w:p>
        </w:tc>
      </w:tr>
      <w:tr w:rsidR="00EC43FA" w:rsidRPr="00A12333" w:rsidTr="00254D1D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EC43FA" w:rsidRPr="00A12333" w:rsidRDefault="00EC43FA" w:rsidP="00EC43FA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«Самый сказочный праздник» - п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знавательно - игровая программа, приуроченная к празднованию  Ст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рого 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Нового года в КФ «Надежда»</w:t>
            </w:r>
          </w:p>
        </w:tc>
        <w:tc>
          <w:tcPr>
            <w:tcW w:w="1842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.01.2026г.</w:t>
            </w:r>
          </w:p>
          <w:p w:rsidR="00EC43FA" w:rsidRPr="004A09D7" w:rsidRDefault="00EC43FA" w:rsidP="00254D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14-00ч.</w:t>
            </w:r>
          </w:p>
        </w:tc>
        <w:tc>
          <w:tcPr>
            <w:tcW w:w="3261" w:type="dxa"/>
            <w:shd w:val="clear" w:color="auto" w:fill="auto"/>
          </w:tcPr>
          <w:p w:rsidR="00EC43FA" w:rsidRDefault="00EC43FA" w:rsidP="00254D1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нижнее фойе</w:t>
            </w:r>
          </w:p>
          <w:p w:rsidR="00EC43FA" w:rsidRPr="000156F4" w:rsidRDefault="00EC43FA" w:rsidP="00254D1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МБУК «НКДЦ»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им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аумчиковой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0156F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В.И.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</w:t>
            </w:r>
          </w:p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0156F4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0156F4">
              <w:rPr>
                <w:rFonts w:ascii="Times New Roman" w:eastAsia="Calibri" w:hAnsi="Times New Roman" w:cs="Times New Roman"/>
                <w:sz w:val="28"/>
                <w:szCs w:val="28"/>
              </w:rPr>
              <w:t>ервомайская, 132</w:t>
            </w:r>
          </w:p>
        </w:tc>
        <w:tc>
          <w:tcPr>
            <w:tcW w:w="1984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118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EC43FA" w:rsidRPr="00A12333" w:rsidTr="00254D1D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EC43FA" w:rsidRPr="00A12333" w:rsidRDefault="00EC43FA" w:rsidP="00EC43FA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EC43FA" w:rsidRPr="00D50E58" w:rsidRDefault="00EC43FA" w:rsidP="00254D1D">
            <w:pPr>
              <w:pStyle w:val="a5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50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«С Днем рожденья, Снеговик!» - ма</w:t>
            </w:r>
            <w:r w:rsidRPr="00D50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D50E5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тер-класс по объёмной аппликации из бумаги к Всемирному дню Снеговика</w:t>
            </w:r>
          </w:p>
        </w:tc>
        <w:tc>
          <w:tcPr>
            <w:tcW w:w="1842" w:type="dxa"/>
            <w:shd w:val="clear" w:color="auto" w:fill="auto"/>
          </w:tcPr>
          <w:p w:rsidR="00EC43FA" w:rsidRPr="00D50E58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0E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  <w:r w:rsidRPr="00D50E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  <w:r w:rsidRPr="00D50E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EC43FA" w:rsidRPr="00D50E58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D50E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 w:rsidRPr="00D50E5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-30ч.</w:t>
            </w:r>
          </w:p>
        </w:tc>
        <w:tc>
          <w:tcPr>
            <w:tcW w:w="3261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1984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C43FA" w:rsidRPr="00A944CB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118" w:type="dxa"/>
            <w:shd w:val="clear" w:color="auto" w:fill="auto"/>
          </w:tcPr>
          <w:p w:rsidR="00EC43FA" w:rsidRPr="00174233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EC43FA" w:rsidRPr="00A12333" w:rsidTr="00254D1D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EC43FA" w:rsidRPr="00A12333" w:rsidRDefault="00EC43FA" w:rsidP="00EC43FA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«Коляда, коляда, отворяй ворота» - святочные гуляния</w:t>
            </w:r>
          </w:p>
        </w:tc>
        <w:tc>
          <w:tcPr>
            <w:tcW w:w="1842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Pr="00174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 2026г.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4-0</w:t>
            </w:r>
            <w:r w:rsidRPr="00174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0ч.</w:t>
            </w:r>
          </w:p>
        </w:tc>
        <w:tc>
          <w:tcPr>
            <w:tcW w:w="3261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118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Т.В.Фирсова</w:t>
            </w:r>
          </w:p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А.А.Баженова</w:t>
            </w:r>
          </w:p>
        </w:tc>
      </w:tr>
      <w:tr w:rsidR="00EC43FA" w:rsidRPr="00A12333" w:rsidTr="00254D1D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EC43FA" w:rsidRPr="00A12333" w:rsidRDefault="00EC43FA" w:rsidP="00EC43FA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«Крещенские забавы» - познавател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ь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но-игровая программа</w:t>
            </w:r>
          </w:p>
        </w:tc>
        <w:tc>
          <w:tcPr>
            <w:tcW w:w="1842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Pr="00174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 2026г. 11-30ч.</w:t>
            </w:r>
          </w:p>
        </w:tc>
        <w:tc>
          <w:tcPr>
            <w:tcW w:w="3261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2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1742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1742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1742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1742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1984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118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42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М.Н.Озерова</w:t>
            </w:r>
          </w:p>
        </w:tc>
      </w:tr>
      <w:tr w:rsidR="00EC43FA" w:rsidRPr="00A12333" w:rsidTr="00254D1D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EC43FA" w:rsidRPr="00A12333" w:rsidRDefault="00EC43FA" w:rsidP="00EC43FA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«Мобильная атака. Чем опасен м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бильник?» </w:t>
            </w:r>
            <w:proofErr w:type="gramStart"/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-у</w:t>
            </w:r>
            <w:proofErr w:type="gramEnd"/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рок безопасности по профилактике терроризма</w:t>
            </w:r>
          </w:p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 </w:t>
            </w:r>
            <w:proofErr w:type="spellStart"/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эстремизма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EC43FA" w:rsidRPr="00E560F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</w:t>
            </w:r>
            <w:r w:rsidRPr="00E560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  <w:r w:rsidRPr="00E560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60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1-30</w:t>
            </w:r>
            <w:r w:rsidRPr="00E560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ч.</w:t>
            </w:r>
          </w:p>
        </w:tc>
        <w:tc>
          <w:tcPr>
            <w:tcW w:w="3261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1984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C43FA" w:rsidRPr="0078598A" w:rsidRDefault="00EC43FA" w:rsidP="00254D1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(6-10 лет) </w:t>
            </w:r>
            <w:proofErr w:type="gramStart"/>
            <w:r w:rsidRPr="007859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  <w:proofErr w:type="gramEnd"/>
          </w:p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8598A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276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118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EC43FA" w:rsidRPr="00A12333" w:rsidTr="00254D1D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EC43FA" w:rsidRPr="00A12333" w:rsidRDefault="00EC43FA" w:rsidP="00EC43FA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«Подросток и Закон» - ознакомление с Законом №1539-КЗ</w:t>
            </w:r>
          </w:p>
        </w:tc>
        <w:tc>
          <w:tcPr>
            <w:tcW w:w="1842" w:type="dxa"/>
            <w:shd w:val="clear" w:color="auto" w:fill="auto"/>
          </w:tcPr>
          <w:p w:rsidR="00EC43FA" w:rsidRPr="00E560F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</w:t>
            </w:r>
            <w:r w:rsidRPr="00E560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  <w:r w:rsidRPr="00E560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560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2-30</w:t>
            </w:r>
            <w:r w:rsidRPr="00E560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ч.</w:t>
            </w:r>
          </w:p>
        </w:tc>
        <w:tc>
          <w:tcPr>
            <w:tcW w:w="3261" w:type="dxa"/>
            <w:shd w:val="clear" w:color="auto" w:fill="auto"/>
          </w:tcPr>
          <w:p w:rsidR="00EC43FA" w:rsidRPr="0078598A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1984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18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2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М.Н.Озерова</w:t>
            </w:r>
          </w:p>
        </w:tc>
      </w:tr>
      <w:tr w:rsidR="00EC43FA" w:rsidRPr="00A12333" w:rsidTr="00254D1D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EC43FA" w:rsidRPr="00A12333" w:rsidRDefault="00EC43FA" w:rsidP="00EC43FA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Брейн-ринг</w:t>
            </w:r>
            <w:proofErr w:type="spellEnd"/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 - интеллектуальный турнир, приуроченный ко Дню</w:t>
            </w:r>
          </w:p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российского студенчества</w:t>
            </w:r>
          </w:p>
        </w:tc>
        <w:tc>
          <w:tcPr>
            <w:tcW w:w="1842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Pr="00174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 2026г.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174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-30ч.</w:t>
            </w:r>
          </w:p>
        </w:tc>
        <w:tc>
          <w:tcPr>
            <w:tcW w:w="3261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742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1742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1742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1742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1742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1984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4A0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юношеская</w:t>
            </w:r>
            <w:proofErr w:type="gramEnd"/>
            <w:r w:rsidRPr="004A0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(15-20 лет)</w:t>
            </w:r>
          </w:p>
        </w:tc>
        <w:tc>
          <w:tcPr>
            <w:tcW w:w="1276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118" w:type="dxa"/>
            <w:shd w:val="clear" w:color="auto" w:fill="auto"/>
          </w:tcPr>
          <w:p w:rsidR="00EC43FA" w:rsidRPr="00174233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Т.В.Фирсова</w:t>
            </w:r>
          </w:p>
        </w:tc>
      </w:tr>
      <w:tr w:rsidR="00EC43FA" w:rsidRPr="00A12333" w:rsidTr="00254D1D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EC43FA" w:rsidRPr="00A12333" w:rsidRDefault="00EC43FA" w:rsidP="00EC43FA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«В мире сказок Салтыкова – Щедр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на» - тематическая викторина в ра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ках празднования 200-летия со дня рождения автора</w:t>
            </w:r>
          </w:p>
        </w:tc>
        <w:tc>
          <w:tcPr>
            <w:tcW w:w="1842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Pr="00174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 2026г. 11-30ч.</w:t>
            </w:r>
          </w:p>
        </w:tc>
        <w:tc>
          <w:tcPr>
            <w:tcW w:w="3261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1984" w:type="dxa"/>
            <w:shd w:val="clear" w:color="auto" w:fill="auto"/>
          </w:tcPr>
          <w:p w:rsidR="00EC43FA" w:rsidRPr="004A09D7" w:rsidRDefault="00EC43FA" w:rsidP="00254D1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 лет)</w:t>
            </w:r>
          </w:p>
          <w:p w:rsidR="00EC43FA" w:rsidRPr="004A09D7" w:rsidRDefault="00EC43FA" w:rsidP="00254D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18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EC43FA" w:rsidRPr="00A12333" w:rsidTr="00254D1D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EC43FA" w:rsidRPr="00A12333" w:rsidRDefault="00EC43FA" w:rsidP="00EC43FA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EC43FA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«Дорогами военного подвига» - звуковая акция, посвященная </w:t>
            </w:r>
            <w:r w:rsidRPr="00A12047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Pr="00A12047">
              <w:rPr>
                <w:rFonts w:ascii="Times New Roman" w:eastAsia="Calibri" w:hAnsi="Times New Roman" w:cs="Times New Roman"/>
                <w:sz w:val="28"/>
                <w:szCs w:val="28"/>
              </w:rPr>
              <w:t>-ой годовщине освобождения Новокуба</w:t>
            </w:r>
            <w:r w:rsidRPr="00A12047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A12047">
              <w:rPr>
                <w:rFonts w:ascii="Times New Roman" w:eastAsia="Calibri" w:hAnsi="Times New Roman" w:cs="Times New Roman"/>
                <w:sz w:val="28"/>
                <w:szCs w:val="28"/>
              </w:rPr>
              <w:t>ского района от немецко-фашистских захватчиков</w:t>
            </w:r>
          </w:p>
        </w:tc>
        <w:tc>
          <w:tcPr>
            <w:tcW w:w="1842" w:type="dxa"/>
            <w:shd w:val="clear" w:color="auto" w:fill="auto"/>
          </w:tcPr>
          <w:p w:rsidR="00EC43FA" w:rsidRPr="00E560F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 w:rsidRPr="00E560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7.01.202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  <w:r w:rsidRPr="00E560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EC43FA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560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1-00</w:t>
            </w:r>
            <w:r w:rsidRPr="00E560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ч.</w:t>
            </w:r>
          </w:p>
        </w:tc>
        <w:tc>
          <w:tcPr>
            <w:tcW w:w="3261" w:type="dxa"/>
            <w:shd w:val="clear" w:color="auto" w:fill="auto"/>
          </w:tcPr>
          <w:p w:rsidR="00EC43FA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площадь</w:t>
            </w:r>
          </w:p>
          <w:p w:rsidR="00EC43FA" w:rsidRPr="00E560F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560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ДК микрорайона</w:t>
            </w:r>
          </w:p>
          <w:p w:rsidR="00EC43FA" w:rsidRPr="00E560F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КНИИТиМ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EC43FA" w:rsidRDefault="00EC43FA" w:rsidP="00254D1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shd w:val="clear" w:color="auto" w:fill="auto"/>
          </w:tcPr>
          <w:p w:rsidR="00EC43FA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3118" w:type="dxa"/>
            <w:shd w:val="clear" w:color="auto" w:fill="auto"/>
          </w:tcPr>
          <w:p w:rsidR="00EC43FA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А.А.Баженова</w:t>
            </w:r>
          </w:p>
          <w:p w:rsidR="00EC43FA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В.З.Гогилашвили</w:t>
            </w:r>
            <w:proofErr w:type="spellEnd"/>
          </w:p>
        </w:tc>
      </w:tr>
      <w:tr w:rsidR="00EC43FA" w:rsidRPr="00A12333" w:rsidTr="00254D1D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EC43FA" w:rsidRPr="00A12333" w:rsidRDefault="00EC43FA" w:rsidP="00EC43FA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«Огненный рубеж: бои за освобожд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ние Новокубанского района» - позн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вательный экскурс в историю освоб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ждения Новокубанского района от немецко-фашистских захватчиков</w:t>
            </w:r>
          </w:p>
        </w:tc>
        <w:tc>
          <w:tcPr>
            <w:tcW w:w="1842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Pr="00174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 2026г. 11-30ч.</w:t>
            </w:r>
          </w:p>
        </w:tc>
        <w:tc>
          <w:tcPr>
            <w:tcW w:w="3261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1984" w:type="dxa"/>
            <w:shd w:val="clear" w:color="auto" w:fill="auto"/>
          </w:tcPr>
          <w:p w:rsidR="00EC43FA" w:rsidRPr="004F6550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C43FA" w:rsidRDefault="00EC43FA" w:rsidP="00254D1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EC43FA" w:rsidRPr="004A09D7" w:rsidRDefault="00EC43FA" w:rsidP="00254D1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276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18" w:type="dxa"/>
            <w:shd w:val="clear" w:color="auto" w:fill="auto"/>
          </w:tcPr>
          <w:p w:rsidR="00EC43FA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:rsidR="00EC43FA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42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М.Н.Озерова</w:t>
            </w:r>
          </w:p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C43FA" w:rsidRPr="00A12333" w:rsidTr="00254D1D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EC43FA" w:rsidRPr="00A12333" w:rsidRDefault="00EC43FA" w:rsidP="00EC43FA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«История одного подвига: Блокада. Ленинград. Симфония № 7» - позн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вательный экскурс ко Дню полного освобождения Ленинграда от фашис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ской блокады</w:t>
            </w:r>
          </w:p>
        </w:tc>
        <w:tc>
          <w:tcPr>
            <w:tcW w:w="1842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Pr="00174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 2026г. 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1742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-30ч.</w:t>
            </w:r>
          </w:p>
        </w:tc>
        <w:tc>
          <w:tcPr>
            <w:tcW w:w="3261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1984" w:type="dxa"/>
            <w:shd w:val="clear" w:color="auto" w:fill="auto"/>
          </w:tcPr>
          <w:p w:rsidR="00EC43FA" w:rsidRPr="004A09D7" w:rsidRDefault="00EC43FA" w:rsidP="00254D1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276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18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</w:tc>
      </w:tr>
      <w:tr w:rsidR="00254D1D" w:rsidRPr="00A12333" w:rsidTr="00254D1D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254D1D" w:rsidRPr="00A12333" w:rsidRDefault="00254D1D" w:rsidP="00EC43FA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254D1D" w:rsidRPr="004A09D7" w:rsidRDefault="00254D1D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«Мы за Родину </w:t>
            </w:r>
            <w:proofErr w:type="gramStart"/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пали</w:t>
            </w:r>
            <w:proofErr w:type="gramEnd"/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и она спасена» - участие в торжественном меропри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я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тии, посвященном 83-ой годовщине освобождения Новокубанского района от немецко-фашистских 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захватчиков</w:t>
            </w:r>
          </w:p>
        </w:tc>
        <w:tc>
          <w:tcPr>
            <w:tcW w:w="1842" w:type="dxa"/>
            <w:shd w:val="clear" w:color="auto" w:fill="auto"/>
          </w:tcPr>
          <w:p w:rsidR="00840782" w:rsidRDefault="00254D1D" w:rsidP="00254D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27.01.202</w:t>
            </w:r>
            <w:r w:rsidR="0084078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  <w:p w:rsidR="00254D1D" w:rsidRPr="004A09D7" w:rsidRDefault="00840782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10-00ч.</w:t>
            </w:r>
          </w:p>
        </w:tc>
        <w:tc>
          <w:tcPr>
            <w:tcW w:w="3261" w:type="dxa"/>
            <w:shd w:val="clear" w:color="auto" w:fill="auto"/>
          </w:tcPr>
          <w:p w:rsidR="00254D1D" w:rsidRPr="004A09D7" w:rsidRDefault="00254D1D" w:rsidP="00254D1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МБУК «НКДЦ» </w:t>
            </w:r>
            <w:proofErr w:type="spellStart"/>
            <w:r w:rsidRPr="004A09D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им</w:t>
            </w:r>
            <w:proofErr w:type="gramStart"/>
            <w:r w:rsidRPr="004A09D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.Н</w:t>
            </w:r>
            <w:proofErr w:type="gramEnd"/>
            <w:r w:rsidRPr="004A09D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аумчиковой</w:t>
            </w:r>
            <w:proofErr w:type="spellEnd"/>
            <w:r w:rsidRPr="004A09D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В.И.,</w:t>
            </w:r>
          </w:p>
          <w:p w:rsidR="00254D1D" w:rsidRPr="004F6550" w:rsidRDefault="00254D1D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 Первомайская, 132</w:t>
            </w:r>
          </w:p>
        </w:tc>
        <w:tc>
          <w:tcPr>
            <w:tcW w:w="1984" w:type="dxa"/>
            <w:shd w:val="clear" w:color="auto" w:fill="auto"/>
          </w:tcPr>
          <w:p w:rsidR="00254D1D" w:rsidRPr="004A09D7" w:rsidRDefault="00254D1D" w:rsidP="00254D1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shd w:val="clear" w:color="auto" w:fill="auto"/>
          </w:tcPr>
          <w:p w:rsidR="00254D1D" w:rsidRPr="004A09D7" w:rsidRDefault="00254D1D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118" w:type="dxa"/>
            <w:shd w:val="clear" w:color="auto" w:fill="auto"/>
          </w:tcPr>
          <w:p w:rsidR="00254D1D" w:rsidRDefault="00254D1D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М.В.Драчевская</w:t>
            </w:r>
            <w:proofErr w:type="spellEnd"/>
          </w:p>
          <w:p w:rsidR="00254D1D" w:rsidRPr="004F6550" w:rsidRDefault="00254D1D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А.А.Баженова</w:t>
            </w:r>
          </w:p>
        </w:tc>
      </w:tr>
      <w:tr w:rsidR="00EC43FA" w:rsidRPr="00A12333" w:rsidTr="00254D1D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EC43FA" w:rsidRPr="00A12333" w:rsidRDefault="00EC43FA" w:rsidP="00EC43FA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«Ожившая картина» - участие в ра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й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онной выставке декоративно-прикладного искусства и народных художественных ремесел ко Дню о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вобождения Новокубанского района и районного фестиваля творчества вет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ранских самодеятельных коллективов </w:t>
            </w:r>
            <w:r w:rsidRPr="004A09D7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(репродукции картин известных х</w:t>
            </w:r>
            <w:r w:rsidRPr="004A09D7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у</w:t>
            </w:r>
            <w:r w:rsidRPr="004A09D7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дожников, оформленные объёмными элементами в различных техниках ДПИ)</w:t>
            </w:r>
          </w:p>
        </w:tc>
        <w:tc>
          <w:tcPr>
            <w:tcW w:w="1842" w:type="dxa"/>
            <w:shd w:val="clear" w:color="auto" w:fill="auto"/>
          </w:tcPr>
          <w:p w:rsidR="00840782" w:rsidRPr="00E0329D" w:rsidRDefault="00840782" w:rsidP="00840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329D">
              <w:rPr>
                <w:rFonts w:ascii="Times New Roman" w:hAnsi="Times New Roman" w:cs="Times New Roman"/>
                <w:sz w:val="28"/>
                <w:szCs w:val="28"/>
              </w:rPr>
              <w:t>27.01.2026г.</w:t>
            </w:r>
          </w:p>
          <w:p w:rsidR="00840782" w:rsidRDefault="00840782" w:rsidP="00840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09-00ч. -</w:t>
            </w:r>
          </w:p>
          <w:p w:rsidR="00840782" w:rsidRPr="00E0329D" w:rsidRDefault="00840782" w:rsidP="008407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11-00ч.</w:t>
            </w:r>
          </w:p>
          <w:p w:rsidR="00EC43FA" w:rsidRPr="004A09D7" w:rsidRDefault="00EC43FA" w:rsidP="008407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61" w:type="dxa"/>
            <w:shd w:val="clear" w:color="auto" w:fill="auto"/>
          </w:tcPr>
          <w:p w:rsidR="00EC43FA" w:rsidRPr="004A09D7" w:rsidRDefault="00EC43FA" w:rsidP="00254D1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МБУК «НКДЦ» </w:t>
            </w:r>
            <w:proofErr w:type="spellStart"/>
            <w:r w:rsidRPr="004A09D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им</w:t>
            </w:r>
            <w:proofErr w:type="gramStart"/>
            <w:r w:rsidRPr="004A09D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.Н</w:t>
            </w:r>
            <w:proofErr w:type="gramEnd"/>
            <w:r w:rsidRPr="004A09D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аумчиковой</w:t>
            </w:r>
            <w:proofErr w:type="spellEnd"/>
            <w:r w:rsidRPr="004A09D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В.И.,</w:t>
            </w:r>
          </w:p>
          <w:p w:rsidR="00EC43FA" w:rsidRPr="004F6550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 Первомайская, 132</w:t>
            </w:r>
          </w:p>
        </w:tc>
        <w:tc>
          <w:tcPr>
            <w:tcW w:w="1984" w:type="dxa"/>
            <w:shd w:val="clear" w:color="auto" w:fill="auto"/>
          </w:tcPr>
          <w:p w:rsidR="00EC43FA" w:rsidRPr="004A09D7" w:rsidRDefault="00EC43FA" w:rsidP="00254D1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смешанная</w:t>
            </w:r>
          </w:p>
        </w:tc>
        <w:tc>
          <w:tcPr>
            <w:tcW w:w="1276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118" w:type="dxa"/>
            <w:shd w:val="clear" w:color="auto" w:fill="auto"/>
          </w:tcPr>
          <w:p w:rsidR="00EC43FA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А.А.Баженова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Т.Ю.Трубникова</w:t>
            </w:r>
            <w:proofErr w:type="spellEnd"/>
          </w:p>
          <w:p w:rsidR="00EC43FA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А.Л.Репин</w:t>
            </w:r>
          </w:p>
          <w:p w:rsidR="00EC43FA" w:rsidRPr="004F6550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C43FA" w:rsidRPr="00A12333" w:rsidTr="00254D1D">
        <w:trPr>
          <w:trHeight w:val="1303"/>
        </w:trPr>
        <w:tc>
          <w:tcPr>
            <w:tcW w:w="851" w:type="dxa"/>
            <w:shd w:val="clear" w:color="auto" w:fill="auto"/>
            <w:vAlign w:val="center"/>
          </w:tcPr>
          <w:p w:rsidR="00EC43FA" w:rsidRPr="00A12333" w:rsidRDefault="00EC43FA" w:rsidP="00EC43FA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«Святая наука: услышать друг друга» - познавательная программа в рамках проекта «Часы мира и добра»</w:t>
            </w:r>
          </w:p>
        </w:tc>
        <w:tc>
          <w:tcPr>
            <w:tcW w:w="1842" w:type="dxa"/>
            <w:shd w:val="clear" w:color="auto" w:fill="auto"/>
          </w:tcPr>
          <w:p w:rsidR="00EC43FA" w:rsidRPr="00E560F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28</w:t>
            </w:r>
            <w:r w:rsidRPr="00E560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  <w:r w:rsidRPr="00E560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EC43FA" w:rsidRPr="004A09D7" w:rsidRDefault="00EC43FA" w:rsidP="00254D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60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1-30</w:t>
            </w:r>
            <w:r w:rsidRPr="00E560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ч.</w:t>
            </w:r>
          </w:p>
        </w:tc>
        <w:tc>
          <w:tcPr>
            <w:tcW w:w="3261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1984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C43FA" w:rsidRPr="004A09D7" w:rsidRDefault="00EC43FA" w:rsidP="00254D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18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Т.В.Фирсова</w:t>
            </w:r>
          </w:p>
        </w:tc>
      </w:tr>
      <w:tr w:rsidR="00EC43FA" w:rsidRPr="00A12333" w:rsidTr="00254D1D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EC43FA" w:rsidRPr="00A12333" w:rsidRDefault="00EC43FA" w:rsidP="00EC43FA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EC43FA" w:rsidRPr="00E560F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60F7">
              <w:rPr>
                <w:rFonts w:ascii="Times New Roman" w:eastAsia="Calibri" w:hAnsi="Times New Roman" w:cs="Times New Roman"/>
                <w:sz w:val="28"/>
                <w:szCs w:val="28"/>
              </w:rPr>
              <w:t>«Зимние забавы» - игровая программа</w:t>
            </w:r>
          </w:p>
        </w:tc>
        <w:tc>
          <w:tcPr>
            <w:tcW w:w="1842" w:type="dxa"/>
            <w:shd w:val="clear" w:color="auto" w:fill="auto"/>
          </w:tcPr>
          <w:p w:rsidR="00EC43FA" w:rsidRPr="00E560F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  <w:r w:rsidRPr="00E560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  <w:r w:rsidRPr="00E560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EC43FA" w:rsidRPr="00E560F7" w:rsidRDefault="00EC43FA" w:rsidP="00254D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60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1-30</w:t>
            </w:r>
            <w:r w:rsidRPr="00E560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ч.</w:t>
            </w:r>
          </w:p>
        </w:tc>
        <w:tc>
          <w:tcPr>
            <w:tcW w:w="3261" w:type="dxa"/>
            <w:shd w:val="clear" w:color="auto" w:fill="auto"/>
          </w:tcPr>
          <w:p w:rsidR="00EC43FA" w:rsidRPr="00E560F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1984" w:type="dxa"/>
            <w:shd w:val="clear" w:color="auto" w:fill="auto"/>
          </w:tcPr>
          <w:p w:rsidR="00EC43FA" w:rsidRPr="00E560F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E560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детская</w:t>
            </w:r>
          </w:p>
          <w:p w:rsidR="00EC43FA" w:rsidRPr="00E560F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60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</w:tc>
        <w:tc>
          <w:tcPr>
            <w:tcW w:w="1276" w:type="dxa"/>
            <w:shd w:val="clear" w:color="auto" w:fill="auto"/>
          </w:tcPr>
          <w:p w:rsidR="00EC43FA" w:rsidRPr="00E560F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118" w:type="dxa"/>
            <w:shd w:val="clear" w:color="auto" w:fill="auto"/>
          </w:tcPr>
          <w:p w:rsidR="00EC43FA" w:rsidRPr="00E560F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EC43FA" w:rsidRPr="00A12333" w:rsidTr="00254D1D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EC43FA" w:rsidRPr="00A12333" w:rsidRDefault="00EC43FA" w:rsidP="00EC43FA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4A0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Здоровячок</w:t>
            </w:r>
            <w:proofErr w:type="spellEnd"/>
            <w:r w:rsidRPr="004A0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- спортивная программа</w:t>
            </w:r>
          </w:p>
        </w:tc>
        <w:tc>
          <w:tcPr>
            <w:tcW w:w="1842" w:type="dxa"/>
            <w:shd w:val="clear" w:color="auto" w:fill="auto"/>
          </w:tcPr>
          <w:p w:rsidR="00EC43FA" w:rsidRPr="00E560F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30</w:t>
            </w:r>
            <w:r w:rsidRPr="00E560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  <w:r w:rsidRPr="00E560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</w:t>
            </w:r>
          </w:p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560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1-30</w:t>
            </w:r>
            <w:r w:rsidRPr="00E560F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ч.</w:t>
            </w:r>
          </w:p>
        </w:tc>
        <w:tc>
          <w:tcPr>
            <w:tcW w:w="3261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МОАУСОШ № 4 </w:t>
            </w:r>
            <w:proofErr w:type="spellStart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им.А.И.Миргородского</w:t>
            </w:r>
            <w:proofErr w:type="spellEnd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, ул</w:t>
            </w:r>
            <w:proofErr w:type="gramStart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4F655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енинградская, 13</w:t>
            </w:r>
          </w:p>
        </w:tc>
        <w:tc>
          <w:tcPr>
            <w:tcW w:w="1984" w:type="dxa"/>
            <w:shd w:val="clear" w:color="auto" w:fill="auto"/>
          </w:tcPr>
          <w:p w:rsidR="00EC43FA" w:rsidRPr="004A09D7" w:rsidRDefault="00EC43FA" w:rsidP="00254D1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подростковая</w:t>
            </w:r>
          </w:p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(11-14лет)</w:t>
            </w:r>
          </w:p>
        </w:tc>
        <w:tc>
          <w:tcPr>
            <w:tcW w:w="1276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118" w:type="dxa"/>
            <w:shd w:val="clear" w:color="auto" w:fill="auto"/>
          </w:tcPr>
          <w:p w:rsidR="00EC43FA" w:rsidRPr="004F6550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17423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М.Н.Озерова</w:t>
            </w:r>
          </w:p>
        </w:tc>
      </w:tr>
      <w:tr w:rsidR="00EC43FA" w:rsidRPr="00A12333" w:rsidTr="00254D1D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EC43FA" w:rsidRPr="00A12333" w:rsidRDefault="00EC43FA" w:rsidP="00EC43FA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«Души живые родники» - участие в районном </w:t>
            </w: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фестивале </w:t>
            </w:r>
            <w:proofErr w:type="gramStart"/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театрального</w:t>
            </w:r>
            <w:proofErr w:type="gramEnd"/>
          </w:p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творчества</w:t>
            </w:r>
          </w:p>
        </w:tc>
        <w:tc>
          <w:tcPr>
            <w:tcW w:w="1842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3261" w:type="dxa"/>
            <w:shd w:val="clear" w:color="auto" w:fill="auto"/>
          </w:tcPr>
          <w:p w:rsidR="00EC43FA" w:rsidRPr="004A09D7" w:rsidRDefault="00EC43FA" w:rsidP="00254D1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МБУК «НКДЦ» </w:t>
            </w:r>
            <w:proofErr w:type="spellStart"/>
            <w:r w:rsidRPr="004A09D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им</w:t>
            </w:r>
            <w:proofErr w:type="gramStart"/>
            <w:r w:rsidRPr="004A09D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.Н</w:t>
            </w:r>
            <w:proofErr w:type="gramEnd"/>
            <w:r w:rsidRPr="004A09D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>аумчиковой</w:t>
            </w:r>
            <w:proofErr w:type="spellEnd"/>
            <w:r w:rsidRPr="004A09D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</w:rPr>
              <w:t xml:space="preserve"> В.И.,</w:t>
            </w:r>
          </w:p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ул. Первомайская, 132</w:t>
            </w:r>
          </w:p>
        </w:tc>
        <w:tc>
          <w:tcPr>
            <w:tcW w:w="1984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детская</w:t>
            </w:r>
          </w:p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(6-10 лет)</w:t>
            </w:r>
          </w:p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подростковая</w:t>
            </w:r>
          </w:p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(11-14 лет)</w:t>
            </w:r>
          </w:p>
        </w:tc>
        <w:tc>
          <w:tcPr>
            <w:tcW w:w="1276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A09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3118" w:type="dxa"/>
            <w:shd w:val="clear" w:color="auto" w:fill="auto"/>
          </w:tcPr>
          <w:p w:rsidR="00EC43FA" w:rsidRPr="004A09D7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09D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В.И.Балакирева</w:t>
            </w:r>
            <w:proofErr w:type="spellEnd"/>
          </w:p>
        </w:tc>
      </w:tr>
      <w:tr w:rsidR="00EC43FA" w:rsidRPr="00921A41" w:rsidTr="00254D1D">
        <w:trPr>
          <w:trHeight w:val="145"/>
        </w:trPr>
        <w:tc>
          <w:tcPr>
            <w:tcW w:w="851" w:type="dxa"/>
            <w:shd w:val="clear" w:color="auto" w:fill="auto"/>
            <w:vAlign w:val="center"/>
          </w:tcPr>
          <w:p w:rsidR="00EC43FA" w:rsidRPr="00A12333" w:rsidRDefault="00EC43FA" w:rsidP="00921A41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EC43FA" w:rsidRPr="00921A41" w:rsidRDefault="00EC43FA" w:rsidP="00254D1D">
            <w:pPr>
              <w:pStyle w:val="1"/>
              <w:spacing w:before="0"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</w:pPr>
            <w:r w:rsidRPr="00921A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«Искусство игры на народных инс</w:t>
            </w:r>
            <w:r w:rsidRPr="00921A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т</w:t>
            </w:r>
            <w:r w:rsidRPr="00921A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рументах как средство приобщения подрастающего поколения к русской культуре в целом» – творческая лаб</w:t>
            </w:r>
            <w:r w:rsidRPr="00921A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о</w:t>
            </w:r>
            <w:r w:rsidRPr="00921A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ратория для специалистов КДУ на б</w:t>
            </w:r>
            <w:r w:rsidRPr="00921A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а</w:t>
            </w:r>
            <w:r w:rsidRPr="00921A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зе  МКУК «</w:t>
            </w:r>
            <w:proofErr w:type="spellStart"/>
            <w:r w:rsidRPr="00921A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>Новосельский</w:t>
            </w:r>
            <w:proofErr w:type="spellEnd"/>
            <w:r w:rsidRPr="00921A4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</w:rPr>
              <w:t xml:space="preserve"> КДЦ»</w:t>
            </w:r>
          </w:p>
        </w:tc>
        <w:tc>
          <w:tcPr>
            <w:tcW w:w="1842" w:type="dxa"/>
            <w:shd w:val="clear" w:color="auto" w:fill="auto"/>
          </w:tcPr>
          <w:p w:rsidR="00EC43FA" w:rsidRPr="00921A41" w:rsidRDefault="00921A41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27.01.2025г.</w:t>
            </w:r>
          </w:p>
        </w:tc>
        <w:tc>
          <w:tcPr>
            <w:tcW w:w="3261" w:type="dxa"/>
            <w:shd w:val="clear" w:color="auto" w:fill="auto"/>
          </w:tcPr>
          <w:p w:rsidR="00EC43FA" w:rsidRPr="00921A41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eastAsia="Calibri" w:hAnsi="Times New Roman" w:cs="Times New Roman"/>
                <w:sz w:val="28"/>
                <w:szCs w:val="28"/>
              </w:rPr>
              <w:t>МКУК</w:t>
            </w:r>
          </w:p>
          <w:p w:rsidR="00921A41" w:rsidRPr="00921A41" w:rsidRDefault="00EC43FA" w:rsidP="00254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1A41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spellStart"/>
            <w:r w:rsidRPr="00921A41">
              <w:rPr>
                <w:rFonts w:ascii="Times New Roman" w:eastAsia="Calibri" w:hAnsi="Times New Roman" w:cs="Times New Roman"/>
                <w:sz w:val="28"/>
                <w:szCs w:val="28"/>
              </w:rPr>
              <w:t>Новосельский</w:t>
            </w:r>
            <w:proofErr w:type="spellEnd"/>
            <w:r w:rsidRPr="00921A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КДЦ»</w:t>
            </w:r>
          </w:p>
          <w:p w:rsidR="00EC43FA" w:rsidRPr="00921A41" w:rsidRDefault="00921A41" w:rsidP="00254D1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Новокубанский</w:t>
            </w:r>
            <w:r w:rsidRPr="00921A4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р-н, п. Глубокий, ул. </w:t>
            </w:r>
            <w:proofErr w:type="gramStart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Pr="00921A41">
              <w:rPr>
                <w:rFonts w:ascii="Times New Roman" w:hAnsi="Times New Roman" w:cs="Times New Roman"/>
                <w:sz w:val="28"/>
                <w:szCs w:val="28"/>
              </w:rPr>
              <w:t>, д. 11-А</w:t>
            </w:r>
          </w:p>
        </w:tc>
        <w:tc>
          <w:tcPr>
            <w:tcW w:w="1984" w:type="dxa"/>
            <w:shd w:val="clear" w:color="auto" w:fill="auto"/>
          </w:tcPr>
          <w:p w:rsidR="00EC43FA" w:rsidRDefault="00EC43FA" w:rsidP="00254D1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взрослая</w:t>
            </w:r>
          </w:p>
          <w:p w:rsidR="001017EA" w:rsidRPr="00921A41" w:rsidRDefault="001017E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C43FA" w:rsidRPr="00921A41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21A41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EC43FA" w:rsidRPr="00921A41" w:rsidRDefault="00EC43FA" w:rsidP="00254D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921A41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Т.З.Гогилашвили</w:t>
            </w:r>
            <w:proofErr w:type="spellEnd"/>
          </w:p>
        </w:tc>
      </w:tr>
    </w:tbl>
    <w:p w:rsidR="000A3F02" w:rsidRDefault="000A3F02" w:rsidP="00921A41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A3F02" w:rsidRDefault="000A3F02" w:rsidP="00AE325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017EA" w:rsidRDefault="001017EA" w:rsidP="00AE325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1017EA" w:rsidRDefault="001017EA" w:rsidP="00AE325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47419" w:rsidRDefault="00047419" w:rsidP="00AE325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Составил методист МБУК «НКДЦ» им. Наумчиковой В.И.                                                      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Будникова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Юлия Евгеньевна</w:t>
      </w:r>
    </w:p>
    <w:p w:rsidR="0031201E" w:rsidRDefault="0031201E"/>
    <w:sectPr w:rsidR="0031201E" w:rsidSect="00921A41">
      <w:footerReference w:type="default" r:id="rId8"/>
      <w:pgSz w:w="16838" w:h="11906" w:orient="landscape"/>
      <w:pgMar w:top="85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22B" w:rsidRDefault="0066022B" w:rsidP="00B71D52">
      <w:pPr>
        <w:spacing w:after="0" w:line="240" w:lineRule="auto"/>
      </w:pPr>
      <w:r>
        <w:separator/>
      </w:r>
    </w:p>
  </w:endnote>
  <w:endnote w:type="continuationSeparator" w:id="0">
    <w:p w:rsidR="0066022B" w:rsidRDefault="0066022B" w:rsidP="00B71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392990"/>
      <w:docPartObj>
        <w:docPartGallery w:val="Page Numbers (Bottom of Page)"/>
        <w:docPartUnique/>
      </w:docPartObj>
    </w:sdtPr>
    <w:sdtContent>
      <w:p w:rsidR="009F793C" w:rsidRDefault="009F793C">
        <w:pPr>
          <w:pStyle w:val="a7"/>
          <w:jc w:val="right"/>
        </w:pPr>
        <w:fldSimple w:instr=" PAGE   \* MERGEFORMAT ">
          <w:r w:rsidR="00962EA7">
            <w:rPr>
              <w:noProof/>
            </w:rPr>
            <w:t>6</w:t>
          </w:r>
        </w:fldSimple>
      </w:p>
    </w:sdtContent>
  </w:sdt>
  <w:p w:rsidR="009F793C" w:rsidRDefault="009F793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22B" w:rsidRDefault="0066022B" w:rsidP="00B71D52">
      <w:pPr>
        <w:spacing w:after="0" w:line="240" w:lineRule="auto"/>
      </w:pPr>
      <w:r>
        <w:separator/>
      </w:r>
    </w:p>
  </w:footnote>
  <w:footnote w:type="continuationSeparator" w:id="0">
    <w:p w:rsidR="0066022B" w:rsidRDefault="0066022B" w:rsidP="00B71D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7E72"/>
    <w:multiLevelType w:val="multilevel"/>
    <w:tmpl w:val="0F8858B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425" w:hanging="1425"/>
      </w:pPr>
    </w:lvl>
    <w:lvl w:ilvl="2">
      <w:start w:val="2025"/>
      <w:numFmt w:val="decimal"/>
      <w:isLgl/>
      <w:lvlText w:val="%1.%2.%3"/>
      <w:lvlJc w:val="left"/>
      <w:pPr>
        <w:ind w:left="1425" w:hanging="1425"/>
      </w:pPr>
    </w:lvl>
    <w:lvl w:ilvl="3">
      <w:start w:val="1"/>
      <w:numFmt w:val="decimal"/>
      <w:isLgl/>
      <w:lvlText w:val="%1.%2.%3.%4"/>
      <w:lvlJc w:val="left"/>
      <w:pPr>
        <w:ind w:left="1425" w:hanging="1425"/>
      </w:pPr>
    </w:lvl>
    <w:lvl w:ilvl="4">
      <w:start w:val="1"/>
      <w:numFmt w:val="decimal"/>
      <w:isLgl/>
      <w:lvlText w:val="%1.%2.%3.%4.%5"/>
      <w:lvlJc w:val="left"/>
      <w:pPr>
        <w:ind w:left="1425" w:hanging="1425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1">
    <w:nsid w:val="0AD7055D"/>
    <w:multiLevelType w:val="hybridMultilevel"/>
    <w:tmpl w:val="C6FADD32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D4381D"/>
    <w:multiLevelType w:val="hybridMultilevel"/>
    <w:tmpl w:val="F9024E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FE0C44"/>
    <w:multiLevelType w:val="hybridMultilevel"/>
    <w:tmpl w:val="61743D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D01621"/>
    <w:multiLevelType w:val="hybridMultilevel"/>
    <w:tmpl w:val="3BF24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EA4AEB"/>
    <w:multiLevelType w:val="multilevel"/>
    <w:tmpl w:val="0F8858B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425" w:hanging="1425"/>
      </w:pPr>
      <w:rPr>
        <w:rFonts w:hint="default"/>
      </w:rPr>
    </w:lvl>
    <w:lvl w:ilvl="2">
      <w:start w:val="2025"/>
      <w:numFmt w:val="decimal"/>
      <w:isLgl/>
      <w:lvlText w:val="%1.%2.%3"/>
      <w:lvlJc w:val="left"/>
      <w:pPr>
        <w:ind w:left="1425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5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BD130B4"/>
    <w:multiLevelType w:val="multilevel"/>
    <w:tmpl w:val="2B665048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Zero"/>
      <w:isLgl/>
      <w:lvlText w:val="%1.%2"/>
      <w:lvlJc w:val="left"/>
      <w:pPr>
        <w:ind w:left="1425" w:hanging="1425"/>
      </w:pPr>
    </w:lvl>
    <w:lvl w:ilvl="2">
      <w:start w:val="2025"/>
      <w:numFmt w:val="decimal"/>
      <w:isLgl/>
      <w:lvlText w:val="%1.%2.%3"/>
      <w:lvlJc w:val="left"/>
      <w:pPr>
        <w:ind w:left="1425" w:hanging="1425"/>
      </w:pPr>
    </w:lvl>
    <w:lvl w:ilvl="3">
      <w:start w:val="1"/>
      <w:numFmt w:val="decimal"/>
      <w:isLgl/>
      <w:lvlText w:val="%1.%2.%3.%4"/>
      <w:lvlJc w:val="left"/>
      <w:pPr>
        <w:ind w:left="1425" w:hanging="1425"/>
      </w:pPr>
    </w:lvl>
    <w:lvl w:ilvl="4">
      <w:start w:val="1"/>
      <w:numFmt w:val="decimal"/>
      <w:isLgl/>
      <w:lvlText w:val="%1.%2.%3.%4.%5"/>
      <w:lvlJc w:val="left"/>
      <w:pPr>
        <w:ind w:left="1425" w:hanging="1425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7">
    <w:nsid w:val="37C82E8D"/>
    <w:multiLevelType w:val="hybridMultilevel"/>
    <w:tmpl w:val="3F0E7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D902E2"/>
    <w:multiLevelType w:val="hybridMultilevel"/>
    <w:tmpl w:val="7444B326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B767FC3"/>
    <w:multiLevelType w:val="hybridMultilevel"/>
    <w:tmpl w:val="5A7006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682B3D"/>
    <w:multiLevelType w:val="multilevel"/>
    <w:tmpl w:val="07743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C61BB5"/>
    <w:multiLevelType w:val="hybridMultilevel"/>
    <w:tmpl w:val="395A9C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C51D4"/>
    <w:multiLevelType w:val="hybridMultilevel"/>
    <w:tmpl w:val="0148A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B55EFD"/>
    <w:multiLevelType w:val="hybridMultilevel"/>
    <w:tmpl w:val="D2F0B6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625492"/>
    <w:multiLevelType w:val="hybridMultilevel"/>
    <w:tmpl w:val="7F9639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D2D7D8D"/>
    <w:multiLevelType w:val="hybridMultilevel"/>
    <w:tmpl w:val="5E7E85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202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14"/>
  </w:num>
  <w:num w:numId="7">
    <w:abstractNumId w:val="2"/>
  </w:num>
  <w:num w:numId="8">
    <w:abstractNumId w:val="13"/>
  </w:num>
  <w:num w:numId="9">
    <w:abstractNumId w:val="3"/>
  </w:num>
  <w:num w:numId="10">
    <w:abstractNumId w:val="9"/>
  </w:num>
  <w:num w:numId="11">
    <w:abstractNumId w:val="1"/>
  </w:num>
  <w:num w:numId="12">
    <w:abstractNumId w:val="8"/>
  </w:num>
  <w:num w:numId="13">
    <w:abstractNumId w:val="11"/>
  </w:num>
  <w:num w:numId="14">
    <w:abstractNumId w:val="6"/>
  </w:num>
  <w:num w:numId="15">
    <w:abstractNumId w:val="15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72B4"/>
    <w:rsid w:val="00032304"/>
    <w:rsid w:val="00047419"/>
    <w:rsid w:val="0007155C"/>
    <w:rsid w:val="000923C9"/>
    <w:rsid w:val="000A3F02"/>
    <w:rsid w:val="000A4140"/>
    <w:rsid w:val="000B14F0"/>
    <w:rsid w:val="000C42B1"/>
    <w:rsid w:val="0010024E"/>
    <w:rsid w:val="001017EA"/>
    <w:rsid w:val="001131D4"/>
    <w:rsid w:val="00123DA9"/>
    <w:rsid w:val="00157A3D"/>
    <w:rsid w:val="001815A3"/>
    <w:rsid w:val="00194400"/>
    <w:rsid w:val="001F2902"/>
    <w:rsid w:val="001F67D5"/>
    <w:rsid w:val="0022460D"/>
    <w:rsid w:val="00247B17"/>
    <w:rsid w:val="00254D1D"/>
    <w:rsid w:val="00262977"/>
    <w:rsid w:val="002729E0"/>
    <w:rsid w:val="002C0FB6"/>
    <w:rsid w:val="0031201E"/>
    <w:rsid w:val="00312EEC"/>
    <w:rsid w:val="00316EFB"/>
    <w:rsid w:val="003764EC"/>
    <w:rsid w:val="00395E5D"/>
    <w:rsid w:val="003B45A2"/>
    <w:rsid w:val="003D385A"/>
    <w:rsid w:val="003E5F56"/>
    <w:rsid w:val="004006BA"/>
    <w:rsid w:val="00435354"/>
    <w:rsid w:val="0044196B"/>
    <w:rsid w:val="00446060"/>
    <w:rsid w:val="00450726"/>
    <w:rsid w:val="004A5BB0"/>
    <w:rsid w:val="004B49D8"/>
    <w:rsid w:val="00525F72"/>
    <w:rsid w:val="005454E3"/>
    <w:rsid w:val="005474F8"/>
    <w:rsid w:val="005A5B83"/>
    <w:rsid w:val="005D045E"/>
    <w:rsid w:val="005E6488"/>
    <w:rsid w:val="006304D7"/>
    <w:rsid w:val="00633184"/>
    <w:rsid w:val="00655644"/>
    <w:rsid w:val="0066022B"/>
    <w:rsid w:val="006778B3"/>
    <w:rsid w:val="00682FCC"/>
    <w:rsid w:val="00691B3E"/>
    <w:rsid w:val="006B3E63"/>
    <w:rsid w:val="00712DA8"/>
    <w:rsid w:val="007265C2"/>
    <w:rsid w:val="00732EEE"/>
    <w:rsid w:val="007565A2"/>
    <w:rsid w:val="00770CAF"/>
    <w:rsid w:val="007817DE"/>
    <w:rsid w:val="0078215A"/>
    <w:rsid w:val="007A3C35"/>
    <w:rsid w:val="007C39EE"/>
    <w:rsid w:val="007E03BB"/>
    <w:rsid w:val="00807AC1"/>
    <w:rsid w:val="00840782"/>
    <w:rsid w:val="00896187"/>
    <w:rsid w:val="008D69E3"/>
    <w:rsid w:val="009022E2"/>
    <w:rsid w:val="00904D81"/>
    <w:rsid w:val="00921A41"/>
    <w:rsid w:val="00927582"/>
    <w:rsid w:val="00932115"/>
    <w:rsid w:val="00957F49"/>
    <w:rsid w:val="00962EA7"/>
    <w:rsid w:val="00970D1D"/>
    <w:rsid w:val="00982369"/>
    <w:rsid w:val="009A4621"/>
    <w:rsid w:val="009A6F34"/>
    <w:rsid w:val="009B39B1"/>
    <w:rsid w:val="009D10BF"/>
    <w:rsid w:val="009D6DBF"/>
    <w:rsid w:val="009D7412"/>
    <w:rsid w:val="009E1B08"/>
    <w:rsid w:val="009F1D8C"/>
    <w:rsid w:val="009F793C"/>
    <w:rsid w:val="00A025B3"/>
    <w:rsid w:val="00A27DE7"/>
    <w:rsid w:val="00A37671"/>
    <w:rsid w:val="00A5096E"/>
    <w:rsid w:val="00A63E83"/>
    <w:rsid w:val="00A930BD"/>
    <w:rsid w:val="00AE259C"/>
    <w:rsid w:val="00AE3250"/>
    <w:rsid w:val="00B17530"/>
    <w:rsid w:val="00B21E04"/>
    <w:rsid w:val="00B56023"/>
    <w:rsid w:val="00B64703"/>
    <w:rsid w:val="00B71D52"/>
    <w:rsid w:val="00B83559"/>
    <w:rsid w:val="00B91858"/>
    <w:rsid w:val="00BE5E23"/>
    <w:rsid w:val="00BE7E2C"/>
    <w:rsid w:val="00C00A1A"/>
    <w:rsid w:val="00C04F1C"/>
    <w:rsid w:val="00C602CE"/>
    <w:rsid w:val="00C83D7E"/>
    <w:rsid w:val="00C92D23"/>
    <w:rsid w:val="00C95D5F"/>
    <w:rsid w:val="00CA0B01"/>
    <w:rsid w:val="00CA1FEE"/>
    <w:rsid w:val="00CA4817"/>
    <w:rsid w:val="00CC202F"/>
    <w:rsid w:val="00CC6B14"/>
    <w:rsid w:val="00CD01F6"/>
    <w:rsid w:val="00CE3E03"/>
    <w:rsid w:val="00CE6F86"/>
    <w:rsid w:val="00CF0EFA"/>
    <w:rsid w:val="00CF27EB"/>
    <w:rsid w:val="00D07309"/>
    <w:rsid w:val="00D316AA"/>
    <w:rsid w:val="00D37FF9"/>
    <w:rsid w:val="00D51BC2"/>
    <w:rsid w:val="00D5402E"/>
    <w:rsid w:val="00D85E12"/>
    <w:rsid w:val="00D93745"/>
    <w:rsid w:val="00DF72B4"/>
    <w:rsid w:val="00E00587"/>
    <w:rsid w:val="00E0329D"/>
    <w:rsid w:val="00E039B7"/>
    <w:rsid w:val="00E2336B"/>
    <w:rsid w:val="00E405EB"/>
    <w:rsid w:val="00E4717E"/>
    <w:rsid w:val="00E801D7"/>
    <w:rsid w:val="00E94D1C"/>
    <w:rsid w:val="00E96981"/>
    <w:rsid w:val="00EA1EE7"/>
    <w:rsid w:val="00EB0CB2"/>
    <w:rsid w:val="00EB18BC"/>
    <w:rsid w:val="00EC3EFE"/>
    <w:rsid w:val="00EC43FA"/>
    <w:rsid w:val="00ED49E3"/>
    <w:rsid w:val="00EF0345"/>
    <w:rsid w:val="00F03DC1"/>
    <w:rsid w:val="00F16B0E"/>
    <w:rsid w:val="00F83621"/>
    <w:rsid w:val="00F87745"/>
    <w:rsid w:val="00F92BEE"/>
    <w:rsid w:val="00FB63CF"/>
    <w:rsid w:val="00FF6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B4"/>
  </w:style>
  <w:style w:type="paragraph" w:styleId="1">
    <w:name w:val="heading 1"/>
    <w:basedOn w:val="a"/>
    <w:next w:val="a"/>
    <w:link w:val="10"/>
    <w:uiPriority w:val="9"/>
    <w:qFormat/>
    <w:rsid w:val="000A3F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F72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72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3">
    <w:name w:val="Без интервала Знак"/>
    <w:aliases w:val="документы Знак,No Spacing Знак,Официальный Знак,без интервала Знак"/>
    <w:link w:val="a4"/>
    <w:uiPriority w:val="1"/>
    <w:qFormat/>
    <w:locked/>
    <w:rsid w:val="00DF72B4"/>
  </w:style>
  <w:style w:type="paragraph" w:styleId="a4">
    <w:name w:val="No Spacing"/>
    <w:aliases w:val="документы,No Spacing,Официальный,без интервала"/>
    <w:link w:val="a3"/>
    <w:uiPriority w:val="1"/>
    <w:qFormat/>
    <w:rsid w:val="00DF72B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DF72B4"/>
    <w:pPr>
      <w:ind w:left="720"/>
      <w:contextualSpacing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DF7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DF72B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DF72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DF72B4"/>
    <w:pPr>
      <w:spacing w:before="40" w:after="40" w:line="240" w:lineRule="auto"/>
    </w:pPr>
    <w:rPr>
      <w:rFonts w:ascii="Arial" w:eastAsia="Times New Roman" w:hAnsi="Arial" w:cs="Arial"/>
      <w:color w:val="663333"/>
      <w:sz w:val="20"/>
      <w:szCs w:val="20"/>
      <w:lang w:eastAsia="ru-RU"/>
    </w:rPr>
  </w:style>
  <w:style w:type="paragraph" w:customStyle="1" w:styleId="docdata">
    <w:name w:val="docdata"/>
    <w:aliases w:val="docy,v5,1769,bqiaagaaeyqcaaagiaiaaanqbgaabv4g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F7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AE3250"/>
  </w:style>
  <w:style w:type="character" w:styleId="aa">
    <w:name w:val="Strong"/>
    <w:uiPriority w:val="22"/>
    <w:qFormat/>
    <w:rsid w:val="00AE3250"/>
    <w:rPr>
      <w:b/>
      <w:bCs/>
    </w:rPr>
  </w:style>
  <w:style w:type="character" w:styleId="ab">
    <w:name w:val="Hyperlink"/>
    <w:basedOn w:val="a0"/>
    <w:uiPriority w:val="99"/>
    <w:unhideWhenUsed/>
    <w:rsid w:val="00E96981"/>
    <w:rPr>
      <w:color w:val="0000FF"/>
      <w:u w:val="single"/>
    </w:rPr>
  </w:style>
  <w:style w:type="character" w:customStyle="1" w:styleId="c1">
    <w:name w:val="c1"/>
    <w:basedOn w:val="a0"/>
    <w:rsid w:val="007A3C35"/>
  </w:style>
  <w:style w:type="character" w:customStyle="1" w:styleId="10">
    <w:name w:val="Заголовок 1 Знак"/>
    <w:basedOn w:val="a0"/>
    <w:link w:val="1"/>
    <w:uiPriority w:val="9"/>
    <w:rsid w:val="000A3F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9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253BC2-B3C1-4D88-9B35-32BE10E73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2822</Words>
  <Characters>16087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2</cp:revision>
  <cp:lastPrinted>2025-12-23T15:32:00Z</cp:lastPrinted>
  <dcterms:created xsi:type="dcterms:W3CDTF">2025-12-24T08:46:00Z</dcterms:created>
  <dcterms:modified xsi:type="dcterms:W3CDTF">2025-12-24T08:46:00Z</dcterms:modified>
</cp:coreProperties>
</file>