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5F277F" w:rsidTr="00CC5533">
        <w:tc>
          <w:tcPr>
            <w:tcW w:w="4785" w:type="dxa"/>
          </w:tcPr>
          <w:p w:rsidR="005F277F" w:rsidRPr="00FC70A5" w:rsidRDefault="005F277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5F277F" w:rsidRPr="00FC70A5" w:rsidRDefault="005F277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 xml:space="preserve">№ _____ от </w:t>
            </w:r>
            <w:r w:rsidR="007048F4" w:rsidRPr="00FC70A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033A1" w:rsidRPr="00FC70A5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E033A1" w:rsidRPr="00FC70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277F" w:rsidRPr="00FC70A5" w:rsidRDefault="005F277F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EB" w:rsidRPr="00FC70A5" w:rsidRDefault="00406FEB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В приказ.</w:t>
            </w:r>
          </w:p>
          <w:p w:rsidR="007048F4" w:rsidRPr="00FC70A5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Директор МОУ «Средняя школа №1</w:t>
            </w:r>
            <w:r w:rsidR="00E033A1" w:rsidRPr="00FC7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Pr="00FC70A5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8F4" w:rsidRPr="00FC70A5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 w:rsidR="00E033A1" w:rsidRPr="00FC70A5">
              <w:rPr>
                <w:rFonts w:ascii="Times New Roman" w:hAnsi="Times New Roman" w:cs="Times New Roman"/>
                <w:sz w:val="24"/>
                <w:szCs w:val="24"/>
              </w:rPr>
              <w:t>С.Б.Кузнецова</w:t>
            </w:r>
            <w:proofErr w:type="spellEnd"/>
          </w:p>
          <w:p w:rsidR="00E033A1" w:rsidRPr="00FC70A5" w:rsidRDefault="00E033A1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«____»___________________20 _____ г.</w:t>
            </w:r>
          </w:p>
          <w:p w:rsidR="00406FEB" w:rsidRPr="00FC70A5" w:rsidRDefault="00406FEB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:rsidR="005F277F" w:rsidRDefault="00E033A1" w:rsidP="00FC7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ОУ «Средняя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E033A1" w:rsidP="00FC7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Кимрского муниципального округа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имры</w:t>
            </w:r>
            <w:proofErr w:type="spellEnd"/>
          </w:p>
          <w:p w:rsidR="007048F4" w:rsidRDefault="00E033A1" w:rsidP="00FC7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Кузнецовой С.Б.</w:t>
            </w:r>
          </w:p>
          <w:p w:rsidR="007048F4" w:rsidRPr="007048F4" w:rsidRDefault="007048F4" w:rsidP="00FC70A5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FC70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FC70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FC70A5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FC7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65D3B" w:rsidRPr="00CC5533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5D3B" w:rsidRPr="00FA1876" w:rsidRDefault="00E215AD" w:rsidP="00FC70A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FC70A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FC70A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FC70A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proofErr w:type="gramStart"/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  <w:r w:rsidR="00E033A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033A1">
        <w:rPr>
          <w:rFonts w:ascii="Times New Roman" w:hAnsi="Times New Roman" w:cs="Times New Roman"/>
          <w:i/>
          <w:sz w:val="24"/>
          <w:szCs w:val="24"/>
        </w:rPr>
        <w:t>национальность, гражданство)</w:t>
      </w:r>
    </w:p>
    <w:p w:rsidR="00D65D3B" w:rsidRPr="00FA1876" w:rsidRDefault="00D65D3B" w:rsidP="00FC70A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FC70A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033A1" w:rsidRDefault="00E215AD" w:rsidP="00FC70A5">
      <w:pPr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МОУ «Средняя школа №1</w:t>
      </w:r>
      <w:r w:rsidR="00E033A1">
        <w:rPr>
          <w:rFonts w:ascii="Times New Roman" w:hAnsi="Times New Roman" w:cs="Times New Roman"/>
          <w:sz w:val="24"/>
          <w:szCs w:val="24"/>
        </w:rPr>
        <w:t>3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» </w:t>
      </w:r>
      <w:r w:rsidR="00E033A1">
        <w:rPr>
          <w:rFonts w:ascii="Times New Roman" w:hAnsi="Times New Roman" w:cs="Times New Roman"/>
          <w:sz w:val="24"/>
          <w:szCs w:val="24"/>
        </w:rPr>
        <w:t xml:space="preserve">Кимрского муниципального округа </w:t>
      </w:r>
      <w:proofErr w:type="spellStart"/>
      <w:r w:rsidR="00E03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33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33A1">
        <w:rPr>
          <w:rFonts w:ascii="Times New Roman" w:hAnsi="Times New Roman" w:cs="Times New Roman"/>
          <w:sz w:val="24"/>
          <w:szCs w:val="24"/>
        </w:rPr>
        <w:t>имры</w:t>
      </w:r>
      <w:proofErr w:type="spellEnd"/>
    </w:p>
    <w:p w:rsidR="005D6681" w:rsidRDefault="005E38F8" w:rsidP="00FC7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E38F8" w:rsidRPr="00FA1876" w:rsidRDefault="005D6681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15AB"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15AB"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5E38F8" w:rsidRPr="00A62604" w:rsidRDefault="005E38F8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8A290A" w:rsidRDefault="005D40B6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5D40B6" w:rsidRDefault="005D40B6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FC70A5" w:rsidRPr="00FA1876" w:rsidRDefault="00FC70A5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8A290A" w:rsidRPr="005D40B6" w:rsidRDefault="008A290A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5E38F8" w:rsidRPr="00FA1876" w:rsidRDefault="005E38F8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8A290A" w:rsidRPr="00A62604" w:rsidRDefault="005E38F8" w:rsidP="00FC70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8A290A" w:rsidRDefault="005D40B6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C61198" w:rsidRDefault="00C61198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FC70A5" w:rsidRPr="00FA1876" w:rsidRDefault="00FC70A5" w:rsidP="00FC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8A290A" w:rsidRPr="005D40B6" w:rsidRDefault="008A290A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4D66C7" w:rsidRDefault="004D66C7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AB6E9F" w:rsidRDefault="008610BF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</w:t>
      </w:r>
      <w:r w:rsidR="00721A3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B6E9F" w:rsidRPr="00AB6E9F">
        <w:rPr>
          <w:rFonts w:ascii="Times New Roman" w:hAnsi="Times New Roman" w:cs="Times New Roman"/>
          <w:b/>
          <w:sz w:val="24"/>
          <w:szCs w:val="24"/>
        </w:rPr>
        <w:t>(подтверждается документами)</w:t>
      </w:r>
    </w:p>
    <w:p w:rsidR="005D40B6" w:rsidRDefault="008610BF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786FE9" w:rsidRPr="00FC70A5" w:rsidRDefault="00786FE9" w:rsidP="00FC7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70A5"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 w:rsidRPr="00FC70A5">
        <w:rPr>
          <w:rFonts w:ascii="Times New Roman" w:hAnsi="Times New Roman" w:cs="Times New Roman"/>
          <w:i/>
          <w:sz w:val="24"/>
          <w:szCs w:val="24"/>
        </w:rPr>
        <w:t>/ не имею</w:t>
      </w:r>
    </w:p>
    <w:p w:rsidR="005D40B6" w:rsidRDefault="008610BF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____</w:t>
      </w:r>
    </w:p>
    <w:p w:rsidR="00DD2A8A" w:rsidRPr="00FC70A5" w:rsidRDefault="00C67602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0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 w:rsidRPr="00FC70A5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FC70A5">
        <w:rPr>
          <w:rFonts w:ascii="Times New Roman" w:hAnsi="Times New Roman" w:cs="Times New Roman"/>
          <w:i/>
          <w:sz w:val="24"/>
          <w:szCs w:val="24"/>
        </w:rPr>
        <w:t>/нет</w:t>
      </w: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5D40B6" w:rsidRPr="00CC5533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C5533">
        <w:rPr>
          <w:rFonts w:ascii="Times New Roman" w:hAnsi="Times New Roman" w:cs="Times New Roman"/>
          <w:i/>
          <w:sz w:val="24"/>
          <w:szCs w:val="24"/>
        </w:rPr>
        <w:t>с</w:t>
      </w:r>
      <w:r w:rsidR="003A4915" w:rsidRPr="00CC5533">
        <w:rPr>
          <w:rFonts w:ascii="Times New Roman" w:hAnsi="Times New Roman" w:cs="Times New Roman"/>
          <w:i/>
          <w:sz w:val="24"/>
          <w:szCs w:val="24"/>
        </w:rPr>
        <w:t>ына/</w:t>
      </w:r>
      <w:r w:rsidRPr="00CC5533">
        <w:rPr>
          <w:rFonts w:ascii="Times New Roman" w:hAnsi="Times New Roman" w:cs="Times New Roman"/>
          <w:i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</w:p>
    <w:p w:rsidR="005D40B6" w:rsidRPr="00CC5533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C5533">
        <w:rPr>
          <w:rFonts w:ascii="Times New Roman" w:hAnsi="Times New Roman" w:cs="Times New Roman"/>
          <w:i/>
          <w:sz w:val="24"/>
          <w:szCs w:val="24"/>
        </w:rPr>
        <w:t>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 w:rsidR="00FC70A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3A1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Федерации», прошу организовать для моего ребенка обучение на родном _______________________ языке.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C70A5">
        <w:rPr>
          <w:rFonts w:ascii="Times New Roman" w:hAnsi="Times New Roman" w:cs="Times New Roman"/>
          <w:sz w:val="24"/>
          <w:szCs w:val="24"/>
        </w:rPr>
        <w:t>_</w:t>
      </w:r>
    </w:p>
    <w:p w:rsidR="005E38F8" w:rsidRDefault="00694739" w:rsidP="00FC7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</w:t>
      </w:r>
      <w:r w:rsidR="00CC5533">
        <w:rPr>
          <w:rFonts w:ascii="Times New Roman" w:hAnsi="Times New Roman" w:cs="Times New Roman"/>
          <w:sz w:val="24"/>
          <w:szCs w:val="24"/>
        </w:rPr>
        <w:t>____________________</w:t>
      </w:r>
      <w:r w:rsidR="00DC04DB">
        <w:rPr>
          <w:rFonts w:ascii="Times New Roman" w:hAnsi="Times New Roman" w:cs="Times New Roman"/>
          <w:sz w:val="24"/>
          <w:szCs w:val="24"/>
        </w:rPr>
        <w:t xml:space="preserve"> </w:t>
      </w:r>
      <w:r w:rsidR="00E033A1">
        <w:rPr>
          <w:rFonts w:ascii="Times New Roman" w:hAnsi="Times New Roman" w:cs="Times New Roman"/>
          <w:sz w:val="24"/>
          <w:szCs w:val="24"/>
        </w:rPr>
        <w:t>даю согласие на обработку М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«Средняя школа №1</w:t>
      </w:r>
      <w:r w:rsidR="00E033A1">
        <w:rPr>
          <w:rFonts w:ascii="Times New Roman" w:hAnsi="Times New Roman" w:cs="Times New Roman"/>
          <w:sz w:val="24"/>
          <w:szCs w:val="24"/>
        </w:rPr>
        <w:t>3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 w:rsidR="00E033A1">
        <w:rPr>
          <w:rFonts w:ascii="Times New Roman" w:hAnsi="Times New Roman" w:cs="Times New Roman"/>
          <w:sz w:val="24"/>
          <w:szCs w:val="24"/>
        </w:rPr>
        <w:t xml:space="preserve">Кимрского муниципального округа </w:t>
      </w:r>
      <w:proofErr w:type="spellStart"/>
      <w:r w:rsidR="00E033A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33A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33A1">
        <w:rPr>
          <w:rFonts w:ascii="Times New Roman" w:hAnsi="Times New Roman" w:cs="Times New Roman"/>
          <w:sz w:val="24"/>
          <w:szCs w:val="24"/>
        </w:rPr>
        <w:t>имры</w:t>
      </w:r>
      <w:proofErr w:type="spellEnd"/>
      <w:r w:rsidR="00FC70A5">
        <w:rPr>
          <w:rFonts w:ascii="Times New Roman" w:hAnsi="Times New Roman" w:cs="Times New Roman"/>
          <w:sz w:val="24"/>
          <w:szCs w:val="24"/>
        </w:rPr>
        <w:t xml:space="preserve"> 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</w:t>
      </w:r>
      <w:r w:rsidR="00CC5533">
        <w:rPr>
          <w:rFonts w:ascii="Times New Roman" w:hAnsi="Times New Roman" w:cs="Times New Roman"/>
          <w:sz w:val="24"/>
          <w:szCs w:val="24"/>
        </w:rPr>
        <w:t>ых данных______________________</w:t>
      </w:r>
      <w:r w:rsidR="00DC04DB">
        <w:rPr>
          <w:rFonts w:ascii="Times New Roman" w:hAnsi="Times New Roman" w:cs="Times New Roman"/>
          <w:sz w:val="24"/>
          <w:szCs w:val="24"/>
        </w:rPr>
        <w:t xml:space="preserve">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 w:rsidR="00DC04DB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</w:t>
      </w:r>
      <w:r w:rsidR="00FC70A5">
        <w:rPr>
          <w:rFonts w:ascii="Times New Roman" w:hAnsi="Times New Roman" w:cs="Times New Roman"/>
          <w:sz w:val="24"/>
          <w:szCs w:val="24"/>
        </w:rPr>
        <w:t xml:space="preserve">и до окончания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FC70A5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в </w:t>
      </w:r>
      <w:r w:rsidR="00FC70A5">
        <w:rPr>
          <w:rFonts w:ascii="Times New Roman" w:hAnsi="Times New Roman" w:cs="Times New Roman"/>
          <w:sz w:val="24"/>
          <w:szCs w:val="24"/>
        </w:rPr>
        <w:t>МОУ «Средняя школа № 13»</w:t>
      </w:r>
      <w:r w:rsidR="005E38F8" w:rsidRPr="00FA1876">
        <w:rPr>
          <w:rFonts w:ascii="Times New Roman" w:hAnsi="Times New Roman" w:cs="Times New Roman"/>
          <w:sz w:val="24"/>
          <w:szCs w:val="24"/>
        </w:rPr>
        <w:t>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</w:t>
      </w:r>
      <w:r w:rsidR="00FC70A5">
        <w:rPr>
          <w:rFonts w:ascii="Times New Roman" w:hAnsi="Times New Roman" w:cs="Times New Roman"/>
          <w:sz w:val="24"/>
          <w:szCs w:val="24"/>
        </w:rPr>
        <w:t>3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 w:rsidR="00FC70A5">
        <w:rPr>
          <w:rFonts w:ascii="Times New Roman" w:hAnsi="Times New Roman" w:cs="Times New Roman"/>
          <w:sz w:val="24"/>
          <w:szCs w:val="24"/>
        </w:rPr>
        <w:t xml:space="preserve">Кимрского муниципального округа </w:t>
      </w:r>
      <w:proofErr w:type="spellStart"/>
      <w:r w:rsidR="00FC70A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C70A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C70A5">
        <w:rPr>
          <w:rFonts w:ascii="Times New Roman" w:hAnsi="Times New Roman" w:cs="Times New Roman"/>
          <w:sz w:val="24"/>
          <w:szCs w:val="24"/>
        </w:rPr>
        <w:t>имры</w:t>
      </w:r>
      <w:proofErr w:type="spellEnd"/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CC5533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55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  <w:r w:rsidR="00CC5533">
        <w:rPr>
          <w:rFonts w:ascii="Times New Roman" w:hAnsi="Times New Roman" w:cs="Times New Roman"/>
          <w:sz w:val="24"/>
          <w:szCs w:val="24"/>
        </w:rPr>
        <w:t xml:space="preserve">     /____________________/</w:t>
      </w:r>
    </w:p>
    <w:p w:rsidR="00C57C9F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</w:t>
      </w:r>
      <w:r w:rsidR="00CC553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C57C9F" w:rsidRDefault="00FA1876" w:rsidP="00F00787">
      <w:pPr>
        <w:spacing w:line="240" w:lineRule="auto"/>
        <w:ind w:left="-1134" w:right="992"/>
        <w:jc w:val="both"/>
      </w:pP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C70A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57C9F">
        <w:t>Заявителем предоставлены следующие документы: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t xml:space="preserve"> </w:t>
      </w:r>
      <w:r w:rsidR="00AB6E9F">
        <w:sym w:font="Symbol" w:char="F0A8"/>
      </w:r>
      <w:r w:rsidR="00FC70A5">
        <w:rPr>
          <w:rFonts w:ascii="Times New Roman" w:hAnsi="Times New Roman" w:cs="Times New Roman"/>
          <w:rtl/>
        </w:rPr>
        <w:t xml:space="preserve"> </w:t>
      </w:r>
      <w:r>
        <w:t xml:space="preserve">документ, удостоверяющий личность родителя (законного представителя); </w:t>
      </w:r>
    </w:p>
    <w:p w:rsidR="00C57C9F" w:rsidRDefault="00C57C9F" w:rsidP="00570F87">
      <w:pPr>
        <w:spacing w:after="0" w:line="240" w:lineRule="auto"/>
        <w:ind w:left="284" w:right="992" w:hanging="284"/>
        <w:jc w:val="both"/>
      </w:pPr>
      <w:r>
        <w:sym w:font="Symbol" w:char="F0A8"/>
      </w:r>
      <w:r>
        <w:t xml:space="preserve"> свидетельство о рождении ребенка</w:t>
      </w:r>
      <w:r w:rsidR="00B90C76">
        <w:t xml:space="preserve"> </w:t>
      </w:r>
      <w:r w:rsidR="00A037C8">
        <w:t>(</w:t>
      </w:r>
      <w:r w:rsidR="00514A24">
        <w:t>справка о составе семьи, при преимущественном поступлении</w:t>
      </w:r>
      <w:r w:rsidR="00A037C8">
        <w:t>)</w:t>
      </w:r>
      <w:r w:rsidR="00B90C76">
        <w:t>;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t xml:space="preserve"> </w:t>
      </w:r>
      <w:r>
        <w:sym w:font="Symbol" w:char="F0A8"/>
      </w:r>
      <w:r>
        <w:t xml:space="preserve"> свидетельство о регистрации ребен</w:t>
      </w:r>
      <w:r w:rsidR="00AB6E9F">
        <w:t>ка по месту жительства</w:t>
      </w:r>
      <w:r>
        <w:t xml:space="preserve">; 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sym w:font="Symbol" w:char="F0A8"/>
      </w:r>
      <w:r>
        <w:t xml:space="preserve"> свидетельство о регистрации ребен</w:t>
      </w:r>
      <w:r w:rsidR="00AB6E9F">
        <w:t>ка по месту пребывания;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t xml:space="preserve"> </w:t>
      </w:r>
      <w:r>
        <w:sym w:font="Symbol" w:char="F0A8"/>
      </w:r>
      <w:r>
        <w:t xml:space="preserve"> справка о состоянии здоровья</w:t>
      </w:r>
      <w:r w:rsidR="00B90C76">
        <w:t>/группа здоровья</w:t>
      </w:r>
      <w:r>
        <w:t xml:space="preserve"> (из д/поликлиники);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sym w:font="Symbol" w:char="F0A8"/>
      </w:r>
      <w:r>
        <w:t xml:space="preserve"> СНИЛС;</w:t>
      </w:r>
    </w:p>
    <w:p w:rsidR="00C57C9F" w:rsidRDefault="00C57C9F" w:rsidP="00570F87">
      <w:pPr>
        <w:spacing w:after="0" w:line="240" w:lineRule="auto"/>
        <w:ind w:left="-1134" w:right="992" w:firstLine="1134"/>
        <w:jc w:val="both"/>
      </w:pPr>
      <w:r>
        <w:sym w:font="Symbol" w:char="F0A8"/>
      </w:r>
      <w:r>
        <w:t xml:space="preserve"> медицинский полис;</w:t>
      </w:r>
    </w:p>
    <w:p w:rsidR="00C57C9F" w:rsidRPr="00FC70A5" w:rsidRDefault="00C57C9F" w:rsidP="00570F87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vertAlign w:val="superscript"/>
        </w:rPr>
      </w:pPr>
      <w:r>
        <w:sym w:font="Symbol" w:char="F0A8"/>
      </w:r>
      <w:r>
        <w:t xml:space="preserve"> документ, подтверждающий наличие льгот</w:t>
      </w:r>
      <w:r w:rsidR="00721A36" w:rsidRPr="00721A3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21A3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*</w:t>
      </w:r>
      <w:r w:rsidR="00AB6E9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*</w:t>
      </w:r>
    </w:p>
    <w:p w:rsidR="00CC5533" w:rsidRDefault="00C57C9F" w:rsidP="00CC553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="00FC70A5">
        <w:t xml:space="preserve">                      </w:t>
      </w:r>
      <w:r>
        <w:sym w:font="Symbol" w:char="F0A8"/>
      </w:r>
      <w:r>
        <w:t xml:space="preserve"> иные документы</w:t>
      </w:r>
      <w:r w:rsidR="00FA1876" w:rsidRPr="00A6260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="00CC5533">
        <w:rPr>
          <w:rFonts w:ascii="Times New Roman" w:hAnsi="Times New Roman" w:cs="Times New Roman"/>
          <w:i/>
          <w:sz w:val="28"/>
          <w:szCs w:val="28"/>
        </w:rPr>
        <w:t>___________</w:t>
      </w:r>
    </w:p>
    <w:p w:rsidR="00721A36" w:rsidRDefault="00CC5533" w:rsidP="00CC553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_______________________________________________________________________________________</w:t>
      </w:r>
      <w:r w:rsidR="00FA1876" w:rsidRPr="00A6260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70F87" w:rsidRPr="00570F87" w:rsidRDefault="00570F87" w:rsidP="00570F8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570F87">
        <w:rPr>
          <w:b/>
          <w:color w:val="000000"/>
          <w:u w:val="single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 w:rsidRPr="00570F87">
        <w:rPr>
          <w:b/>
          <w:color w:val="000000"/>
          <w:u w:val="single"/>
        </w:rPr>
        <w:t>.</w:t>
      </w:r>
      <w:bookmarkStart w:id="0" w:name="l123"/>
      <w:bookmarkEnd w:id="0"/>
      <w:proofErr w:type="gramEnd"/>
      <w:r w:rsidRPr="00570F87">
        <w:rPr>
          <w:b/>
          <w:color w:val="000000"/>
          <w:u w:val="single"/>
        </w:rPr>
        <w:t> </w:t>
      </w:r>
      <w:r w:rsidRPr="00570F87">
        <w:rPr>
          <w:rStyle w:val="dt-r"/>
          <w:b/>
          <w:u w:val="single"/>
        </w:rPr>
        <w:t>(</w:t>
      </w:r>
      <w:proofErr w:type="gramStart"/>
      <w:r w:rsidRPr="00570F87">
        <w:rPr>
          <w:rStyle w:val="dt-r"/>
          <w:b/>
          <w:u w:val="single"/>
        </w:rPr>
        <w:t>в</w:t>
      </w:r>
      <w:proofErr w:type="gramEnd"/>
      <w:r w:rsidRPr="00570F87">
        <w:rPr>
          <w:rStyle w:val="dt-r"/>
          <w:b/>
          <w:u w:val="single"/>
        </w:rPr>
        <w:t xml:space="preserve"> ред. Приказа </w:t>
      </w:r>
      <w:proofErr w:type="spellStart"/>
      <w:r w:rsidRPr="00570F87">
        <w:rPr>
          <w:rStyle w:val="dt-r"/>
          <w:b/>
          <w:u w:val="single"/>
        </w:rPr>
        <w:t>Минпросвещения</w:t>
      </w:r>
      <w:proofErr w:type="spellEnd"/>
      <w:r w:rsidRPr="00570F87">
        <w:rPr>
          <w:rStyle w:val="dt-r"/>
          <w:b/>
          <w:u w:val="single"/>
        </w:rPr>
        <w:t xml:space="preserve"> РФ </w:t>
      </w:r>
      <w:hyperlink r:id="rId8" w:anchor="l22" w:tgtFrame="_blank" w:history="1">
        <w:r w:rsidRPr="00570F87">
          <w:rPr>
            <w:rStyle w:val="a8"/>
            <w:b/>
            <w:color w:val="auto"/>
          </w:rPr>
          <w:t>от 08.10.2021 N 707</w:t>
        </w:r>
      </w:hyperlink>
      <w:r w:rsidRPr="00570F87">
        <w:rPr>
          <w:rStyle w:val="dt-r"/>
          <w:b/>
          <w:u w:val="single"/>
        </w:rPr>
        <w:t>)</w:t>
      </w:r>
      <w:bookmarkStart w:id="1" w:name="_GoBack"/>
      <w:bookmarkEnd w:id="1"/>
    </w:p>
    <w:sectPr w:rsidR="00570F87" w:rsidRPr="00570F87" w:rsidSect="00CC5533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5A" w:rsidRDefault="00F8295A" w:rsidP="002B065C">
      <w:pPr>
        <w:spacing w:after="0" w:line="240" w:lineRule="auto"/>
      </w:pPr>
      <w:r>
        <w:separator/>
      </w:r>
    </w:p>
  </w:endnote>
  <w:endnote w:type="continuationSeparator" w:id="0">
    <w:p w:rsidR="00F8295A" w:rsidRDefault="00F8295A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5A" w:rsidRDefault="00F8295A" w:rsidP="002B065C">
      <w:pPr>
        <w:spacing w:after="0" w:line="240" w:lineRule="auto"/>
      </w:pPr>
      <w:r>
        <w:separator/>
      </w:r>
    </w:p>
  </w:footnote>
  <w:footnote w:type="continuationSeparator" w:id="0">
    <w:p w:rsidR="00F8295A" w:rsidRDefault="00F8295A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45C4A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03E37"/>
    <w:rsid w:val="00514A24"/>
    <w:rsid w:val="005507E0"/>
    <w:rsid w:val="00570F87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21A36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037C8"/>
    <w:rsid w:val="00A315AB"/>
    <w:rsid w:val="00A475C6"/>
    <w:rsid w:val="00A62604"/>
    <w:rsid w:val="00AA6433"/>
    <w:rsid w:val="00AB6E9F"/>
    <w:rsid w:val="00AE1C4D"/>
    <w:rsid w:val="00AE64DF"/>
    <w:rsid w:val="00B85561"/>
    <w:rsid w:val="00B875DF"/>
    <w:rsid w:val="00B90C76"/>
    <w:rsid w:val="00C04814"/>
    <w:rsid w:val="00C57C9F"/>
    <w:rsid w:val="00C61198"/>
    <w:rsid w:val="00C61F90"/>
    <w:rsid w:val="00C6237C"/>
    <w:rsid w:val="00C67602"/>
    <w:rsid w:val="00C87D35"/>
    <w:rsid w:val="00CB246D"/>
    <w:rsid w:val="00CC5533"/>
    <w:rsid w:val="00D65D3B"/>
    <w:rsid w:val="00D77585"/>
    <w:rsid w:val="00DB6D79"/>
    <w:rsid w:val="00DC04DB"/>
    <w:rsid w:val="00DD2A8A"/>
    <w:rsid w:val="00E033A1"/>
    <w:rsid w:val="00E056EE"/>
    <w:rsid w:val="00E16090"/>
    <w:rsid w:val="00E215AD"/>
    <w:rsid w:val="00F00787"/>
    <w:rsid w:val="00F02225"/>
    <w:rsid w:val="00F07D32"/>
    <w:rsid w:val="00F8295A"/>
    <w:rsid w:val="00FA1876"/>
    <w:rsid w:val="00FA3735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1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85561"/>
    <w:rPr>
      <w:color w:val="0000FF"/>
      <w:u w:val="single"/>
    </w:rPr>
  </w:style>
  <w:style w:type="character" w:customStyle="1" w:styleId="dt-r">
    <w:name w:val="dt-r"/>
    <w:basedOn w:val="a0"/>
    <w:rsid w:val="00A037C8"/>
  </w:style>
  <w:style w:type="paragraph" w:customStyle="1" w:styleId="dt-p">
    <w:name w:val="dt-p"/>
    <w:basedOn w:val="a"/>
    <w:rsid w:val="005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1A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B85561"/>
    <w:rPr>
      <w:color w:val="0000FF"/>
      <w:u w:val="single"/>
    </w:rPr>
  </w:style>
  <w:style w:type="character" w:customStyle="1" w:styleId="dt-r">
    <w:name w:val="dt-r"/>
    <w:basedOn w:val="a0"/>
    <w:rsid w:val="00A037C8"/>
  </w:style>
  <w:style w:type="paragraph" w:customStyle="1" w:styleId="dt-p">
    <w:name w:val="dt-p"/>
    <w:basedOn w:val="a"/>
    <w:rsid w:val="0057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2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8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8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2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61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8D8A-0199-4D8F-B48B-FF464AC6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* Внеочередное право: имеют дети, в том числе пасынки и падчерицы, один из родит</vt:lpstr>
      <vt:lpstr>        </vt:lpstr>
      <vt:lpstr>        1.Дети, которые живут рядом со школой</vt:lpstr>
      <vt:lpstr>        2.  Братья и сестры учеников этой же школы</vt:lpstr>
      <vt:lpstr>        3. Дети военнослужащих</vt:lpstr>
      <vt:lpstr>        Лица какого возраста могут считаться детьми участников СВО? Согласно п. 5 ст. 2 </vt:lpstr>
      <vt:lpstr>        4. Дети полицейских и других сотрудников внутренних органов</vt:lpstr>
    </vt:vector>
  </TitlesOfParts>
  <Company>Microsoft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6</cp:revision>
  <cp:lastPrinted>2024-02-06T11:47:00Z</cp:lastPrinted>
  <dcterms:created xsi:type="dcterms:W3CDTF">2024-01-30T10:43:00Z</dcterms:created>
  <dcterms:modified xsi:type="dcterms:W3CDTF">2024-03-25T07:43:00Z</dcterms:modified>
</cp:coreProperties>
</file>