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292" w:rsidRPr="005C20CF" w:rsidRDefault="00DC3292" w:rsidP="00DC3292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DC3292" w:rsidRPr="005C20CF" w:rsidRDefault="00DC3292" w:rsidP="00DC3292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DC3292" w:rsidRPr="005C20CF" w:rsidRDefault="00DC3292" w:rsidP="00DC329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DC3292" w:rsidRPr="00DD584E" w:rsidRDefault="00DC3292" w:rsidP="00DC3292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DC3292" w:rsidRPr="005C20CF" w:rsidRDefault="00DC3292" w:rsidP="00DC3292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DC3292" w:rsidRPr="0056720A" w:rsidRDefault="00DC3292" w:rsidP="00DC3292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 w:rsidRPr="0056720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ноябрь </w:t>
      </w: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A6FF5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AA6F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3292" w:rsidRPr="00597E1B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3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мультипликационных мультфильмов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онлайн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DC3292" w:rsidRPr="004C22DA" w:rsidRDefault="00DC3292" w:rsidP="00B726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C3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Аудиопроект</w:t>
            </w:r>
            <w:proofErr w:type="spellEnd"/>
            <w:r w:rsidRPr="00DC3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C3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использованием песен народов России.</w:t>
            </w:r>
          </w:p>
          <w:p w:rsidR="00DC3292" w:rsidRPr="0030335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C3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«Душа России»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DC329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 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6658FA" w:rsidRDefault="00DC3292" w:rsidP="00B72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292">
              <w:rPr>
                <w:rFonts w:ascii="Times New Roman" w:hAnsi="Times New Roman"/>
                <w:sz w:val="24"/>
                <w:szCs w:val="24"/>
              </w:rPr>
              <w:t>Организация федеральной наружной кампании в идеологии «Мы вместе» (поддержка мобилизованных и их семей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29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детей.</w:t>
            </w:r>
          </w:p>
          <w:p w:rsidR="00DC3292" w:rsidRPr="008D480D" w:rsidRDefault="00DC3292" w:rsidP="00B7268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292">
              <w:rPr>
                <w:rFonts w:ascii="Times New Roman" w:eastAsia="Calibri" w:hAnsi="Times New Roman" w:cs="Times New Roman"/>
                <w:sz w:val="24"/>
                <w:szCs w:val="24"/>
              </w:rPr>
              <w:t>«Дружные дети-мир на планете»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постановка о жизни в </w:t>
            </w:r>
            <w:proofErr w:type="gramStart"/>
            <w:r w:rsidRPr="00DC3292">
              <w:rPr>
                <w:rFonts w:ascii="Times New Roman" w:eastAsia="Calibri" w:hAnsi="Times New Roman" w:cs="Times New Roman"/>
                <w:sz w:val="24"/>
                <w:szCs w:val="24"/>
              </w:rPr>
              <w:t>ВОВ ,</w:t>
            </w:r>
            <w:proofErr w:type="gramEnd"/>
            <w:r w:rsidRPr="00DC3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участием КДФ</w:t>
            </w:r>
          </w:p>
          <w:p w:rsidR="00DC3292" w:rsidRPr="00CC726C" w:rsidRDefault="00DC3292" w:rsidP="00B7268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292">
              <w:rPr>
                <w:rFonts w:ascii="Times New Roman" w:eastAsia="Calibri" w:hAnsi="Times New Roman" w:cs="Times New Roman"/>
                <w:sz w:val="24"/>
                <w:szCs w:val="24"/>
              </w:rPr>
              <w:t>«Победили тогда, победим и сейчас»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04. 11.2022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DC32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D8">
              <w:rPr>
                <w:rFonts w:ascii="Times New Roman" w:hAnsi="Times New Roman" w:cs="Times New Roman"/>
                <w:sz w:val="24"/>
                <w:szCs w:val="24"/>
              </w:rPr>
              <w:t>«Матрешки»</w:t>
            </w:r>
          </w:p>
          <w:p w:rsidR="00780BD8" w:rsidRPr="00AA6FF5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Фудкорт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80BD8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Логийко Н.В.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CC726C" w:rsidRDefault="00780BD8" w:rsidP="00B7268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BD8">
              <w:rPr>
                <w:rFonts w:ascii="Times New Roman" w:eastAsia="Calibri" w:hAnsi="Times New Roman" w:cs="Times New Roman"/>
                <w:sz w:val="24"/>
                <w:szCs w:val="24"/>
              </w:rPr>
              <w:t>Акция по раздаче лент «</w:t>
            </w:r>
            <w:proofErr w:type="spellStart"/>
            <w:r w:rsidRPr="00780BD8"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780B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80BD8" w:rsidP="00780BD8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BD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записи </w:t>
            </w:r>
            <w:proofErr w:type="spellStart"/>
            <w:r w:rsidRPr="00780BD8">
              <w:rPr>
                <w:rFonts w:ascii="Times New Roman" w:hAnsi="Times New Roman" w:cs="Times New Roman"/>
                <w:sz w:val="24"/>
                <w:szCs w:val="24"/>
              </w:rPr>
              <w:t>видеоприветствий</w:t>
            </w:r>
            <w:proofErr w:type="spellEnd"/>
            <w:r w:rsidRPr="00780BD8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военнослужащим и мобилизованным. Организация работы полевой почты</w:t>
            </w:r>
          </w:p>
          <w:p w:rsidR="00780BD8" w:rsidRPr="00AA6FF5" w:rsidRDefault="00780BD8" w:rsidP="00780BD8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80BD8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780BD8" w:rsidRPr="00AA6FF5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80BD8" w:rsidP="00B7268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BD8">
              <w:rPr>
                <w:rFonts w:ascii="Times New Roman" w:eastAsia="Calibri" w:hAnsi="Times New Roman" w:cs="Times New Roman"/>
                <w:sz w:val="24"/>
                <w:szCs w:val="24"/>
              </w:rPr>
              <w:t>КВИЗИУМ среди организаций поселения Куминский</w:t>
            </w:r>
          </w:p>
          <w:p w:rsidR="00780BD8" w:rsidRPr="008D480D" w:rsidRDefault="00780BD8" w:rsidP="00B7268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BD8">
              <w:rPr>
                <w:rFonts w:ascii="Times New Roman" w:eastAsia="Calibri" w:hAnsi="Times New Roman" w:cs="Times New Roman"/>
                <w:sz w:val="24"/>
                <w:szCs w:val="24"/>
              </w:rPr>
              <w:t>«Мы едины и тем сильны»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8D480D" w:rsidRDefault="00780BD8" w:rsidP="00B72685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BD8">
              <w:rPr>
                <w:rFonts w:ascii="Times New Roman" w:eastAsia="Calibri" w:hAnsi="Times New Roman" w:cs="Times New Roman"/>
                <w:sz w:val="24"/>
                <w:szCs w:val="24"/>
              </w:rPr>
              <w:t>Показ художественного фильма «Солнцепек»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игровая программа </w:t>
            </w:r>
          </w:p>
          <w:p w:rsidR="00723E43" w:rsidRPr="0040212E" w:rsidRDefault="00723E43" w:rsidP="00B72685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 такой разнообразный!»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–встреча «Душа моя –Кондинский край» совместно с «Эдельвейс»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12.11.2022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23E43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 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723E43" w:rsidRDefault="00723E43" w:rsidP="00723E43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27508E" w:rsidRDefault="00D51B97" w:rsidP="00D51B97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329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End"/>
            <w:r w:rsidR="00DC3292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</w:t>
            </w:r>
          </w:p>
          <w:p w:rsidR="00DC3292" w:rsidRPr="00017D2F" w:rsidRDefault="00DC3292" w:rsidP="00B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«Мир без наркотиков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E43" w:rsidRPr="00723E43" w:rsidRDefault="00723E43" w:rsidP="00723E4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E4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DC3292" w:rsidRPr="00017D2F" w:rsidRDefault="00723E43" w:rsidP="00723E4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E43">
              <w:rPr>
                <w:rFonts w:ascii="Times New Roman" w:eastAsia="Calibri" w:hAnsi="Times New Roman" w:cs="Times New Roman"/>
                <w:sz w:val="24"/>
                <w:szCs w:val="24"/>
              </w:rPr>
              <w:t>«Готов встать в строй»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23E43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</w:t>
            </w:r>
            <w:r w:rsidR="00DC3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3292" w:rsidRPr="0001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для детей и </w:t>
            </w:r>
            <w:r w:rsidR="00DC3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подростков </w:t>
            </w:r>
            <w:r w:rsidR="00DC3292" w:rsidRPr="00017D2F">
              <w:rPr>
                <w:rFonts w:ascii="Times New Roman" w:eastAsia="Calibri" w:hAnsi="Times New Roman" w:cs="Times New Roman"/>
                <w:sz w:val="24"/>
                <w:szCs w:val="24"/>
              </w:rPr>
              <w:t>«Вместе против террора»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.11.2021.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23E43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40212E" w:rsidRDefault="00DC3292" w:rsidP="00723E43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212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DC3292" w:rsidRPr="00017D2F" w:rsidRDefault="00DC3292" w:rsidP="00B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12E">
              <w:rPr>
                <w:rFonts w:ascii="Times New Roman" w:eastAsia="Calibri" w:hAnsi="Times New Roman" w:cs="Times New Roman"/>
                <w:sz w:val="24"/>
                <w:szCs w:val="24"/>
              </w:rPr>
              <w:t>«Вредным привычкам – нет!»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 классом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.11.2021.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723E43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723E4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Поздравительная открытка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05.11.2022</w:t>
            </w:r>
          </w:p>
          <w:p w:rsidR="00D51B97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12.11.2022</w:t>
            </w:r>
          </w:p>
          <w:p w:rsidR="00D51B97" w:rsidRPr="00AA6FF5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D51B97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Захапрова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Я.О.</w:t>
            </w:r>
          </w:p>
          <w:p w:rsidR="00D51B97" w:rsidRPr="00AA6FF5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D51B97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-класс по изготовлению</w:t>
            </w:r>
            <w:r w:rsidRPr="00FA3C5F">
              <w:rPr>
                <w:rFonts w:ascii="Times New Roman" w:hAnsi="Times New Roman" w:cs="Times New Roman"/>
                <w:sz w:val="24"/>
                <w:szCs w:val="24"/>
              </w:rPr>
              <w:t xml:space="preserve"> поздравительных открыток </w:t>
            </w:r>
          </w:p>
          <w:p w:rsidR="00DC3292" w:rsidRDefault="00DC3292" w:rsidP="00B7268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 «Все цветы мира-маме!»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Ю.А..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40212E" w:rsidRDefault="00D51B97" w:rsidP="00B72685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51B97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«Мамины профессии»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FA3C5F" w:rsidRDefault="00D51B97" w:rsidP="00B7268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B97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«Мама-первое слово»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B97">
              <w:rPr>
                <w:rFonts w:ascii="Times New Roman" w:eastAsia="Calibri" w:hAnsi="Times New Roman" w:cs="Times New Roman"/>
                <w:sz w:val="24"/>
                <w:szCs w:val="24"/>
              </w:rPr>
              <w:t>Модный показ «Эко -мода»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D51B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Pr="00EA2D03" w:rsidRDefault="00DC3292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3292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97">
              <w:rPr>
                <w:rFonts w:ascii="Times New Roman" w:hAnsi="Times New Roman" w:cs="Times New Roman"/>
                <w:sz w:val="24"/>
                <w:szCs w:val="24"/>
              </w:rPr>
              <w:t>Онлайн марафон стихотворений о 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D51B97" w:rsidRPr="00AA6FF5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97">
              <w:rPr>
                <w:rFonts w:ascii="Times New Roman" w:hAnsi="Times New Roman" w:cs="Times New Roman"/>
                <w:sz w:val="24"/>
                <w:szCs w:val="24"/>
              </w:rPr>
              <w:t xml:space="preserve">«Я маме посвящу </w:t>
            </w:r>
            <w:proofErr w:type="gramStart"/>
            <w:r w:rsidRPr="00D51B97">
              <w:rPr>
                <w:rFonts w:ascii="Times New Roman" w:hAnsi="Times New Roman" w:cs="Times New Roman"/>
                <w:sz w:val="24"/>
                <w:szCs w:val="24"/>
              </w:rPr>
              <w:t>стихи….</w:t>
            </w:r>
            <w:proofErr w:type="gramEnd"/>
            <w:r w:rsidRPr="00D51B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EA2D03" w:rsidRDefault="00D51B97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DC3292" w:rsidRPr="004C22DA" w:rsidRDefault="00DC3292" w:rsidP="00B726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1B97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B97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B97" w:rsidRPr="00D51B97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КДФ «Толерантность и 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B97" w:rsidRDefault="00146271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B97" w:rsidRDefault="00146271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B97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B97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71" w:rsidRPr="00AA6FF5" w:rsidTr="00B7268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социальных патриотических роликов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Default="00146271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06.11.2022</w:t>
            </w:r>
          </w:p>
          <w:p w:rsidR="00146271" w:rsidRDefault="00146271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146271" w:rsidRPr="004C22DA" w:rsidRDefault="00146271" w:rsidP="0014627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6271" w:rsidRPr="00AA6FF5" w:rsidTr="00146271">
        <w:trPr>
          <w:trHeight w:val="54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ED42D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14627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«Заплати налоги»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6271" w:rsidRPr="00AA6FF5" w:rsidTr="00146271">
        <w:trPr>
          <w:trHeight w:val="498"/>
        </w:trPr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ED42D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Pr="00146271" w:rsidRDefault="00146271" w:rsidP="0014627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«Откажись от сигареты»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46271" w:rsidRPr="00AA6FF5" w:rsidTr="00146271">
        <w:trPr>
          <w:trHeight w:val="495"/>
        </w:trPr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ED42D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Pr="00146271" w:rsidRDefault="00146271" w:rsidP="0014627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Круглый стол «Терроризм-угроза обществу»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46271" w:rsidRPr="00AA6FF5" w:rsidTr="00146271">
        <w:trPr>
          <w:trHeight w:val="4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6271" w:rsidRDefault="00ED42D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Pr="00146271" w:rsidRDefault="00146271" w:rsidP="0014627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«Самая родная»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ED42D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46271" w:rsidRPr="00AA6FF5" w:rsidTr="00146271">
        <w:trPr>
          <w:trHeight w:val="4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6271" w:rsidRDefault="00ED42D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Pr="00146271" w:rsidRDefault="00146271" w:rsidP="0014627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«Осторожно автомобиль»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6271" w:rsidRDefault="00ED42D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46271" w:rsidRPr="00AA6FF5" w:rsidTr="00146271">
        <w:trPr>
          <w:trHeight w:val="15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Default="00ED42D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Pr="00146271" w:rsidRDefault="00146271" w:rsidP="0014627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Тематическую программу «Солнце всем на планете одинаково светит», посвященную Дню толерантности.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Default="00146271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Default="00146271" w:rsidP="0014627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Default="00146271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71" w:rsidRDefault="00ED42D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C3292" w:rsidRPr="00EA2D03" w:rsidRDefault="00DC3292" w:rsidP="00DC3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C3292" w:rsidRPr="00EA2D03" w:rsidRDefault="00DC3292" w:rsidP="00DC3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2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С.К.Киселева</w:t>
      </w:r>
      <w:proofErr w:type="spellEnd"/>
    </w:p>
    <w:p w:rsidR="00DC3292" w:rsidRDefault="00DC3292" w:rsidP="00DC3292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C3292" w:rsidRPr="00DD6F10" w:rsidRDefault="00DC3292" w:rsidP="00DC3292">
      <w:pPr>
        <w:rPr>
          <w:rFonts w:ascii="Times New Roman" w:hAnsi="Times New Roman" w:cs="Times New Roman"/>
          <w:sz w:val="24"/>
          <w:szCs w:val="24"/>
        </w:rPr>
      </w:pPr>
    </w:p>
    <w:p w:rsidR="00DC3292" w:rsidRDefault="00DC3292" w:rsidP="00DC3292">
      <w:pPr>
        <w:rPr>
          <w:rFonts w:ascii="Times New Roman" w:hAnsi="Times New Roman" w:cs="Times New Roman"/>
          <w:sz w:val="24"/>
          <w:szCs w:val="24"/>
        </w:rPr>
      </w:pPr>
    </w:p>
    <w:p w:rsidR="00DC3292" w:rsidRPr="00DD6F10" w:rsidRDefault="00DC3292" w:rsidP="00DC3292">
      <w:pPr>
        <w:rPr>
          <w:rFonts w:ascii="Times New Roman" w:hAnsi="Times New Roman" w:cs="Times New Roman"/>
          <w:sz w:val="24"/>
          <w:szCs w:val="24"/>
        </w:rPr>
      </w:pPr>
    </w:p>
    <w:p w:rsidR="00FB60A3" w:rsidRDefault="00FB60A3"/>
    <w:sectPr w:rsidR="00FB60A3" w:rsidSect="0035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11"/>
    <w:rsid w:val="00146271"/>
    <w:rsid w:val="006F742B"/>
    <w:rsid w:val="00723E43"/>
    <w:rsid w:val="00780BD8"/>
    <w:rsid w:val="009C6D11"/>
    <w:rsid w:val="00D51B97"/>
    <w:rsid w:val="00DC3292"/>
    <w:rsid w:val="00ED42DB"/>
    <w:rsid w:val="00F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9818E-91FE-42B3-AEAA-10724359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2022-10-31T05:32:00Z</cp:lastPrinted>
  <dcterms:created xsi:type="dcterms:W3CDTF">2022-10-31T04:10:00Z</dcterms:created>
  <dcterms:modified xsi:type="dcterms:W3CDTF">2022-10-31T05:36:00Z</dcterms:modified>
</cp:coreProperties>
</file>