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9D59" w14:textId="77777777" w:rsidR="009339C3" w:rsidRPr="00633381" w:rsidRDefault="009339C3" w:rsidP="009339C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Список </w:t>
      </w:r>
    </w:p>
    <w:p w14:paraId="79744B27" w14:textId="77777777" w:rsidR="009339C3" w:rsidRPr="0048726E" w:rsidRDefault="009339C3" w:rsidP="009339C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вновь назначенных заместителей директоров по учебной работе,  </w:t>
      </w:r>
    </w:p>
    <w:p w14:paraId="7D73FFB1" w14:textId="77777777" w:rsidR="009339C3" w:rsidRPr="00633381" w:rsidRDefault="009339C3" w:rsidP="009339C3">
      <w:pPr>
        <w:jc w:val="center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633381">
        <w:rPr>
          <w:rFonts w:eastAsiaTheme="minorHAnsi"/>
          <w:b/>
          <w:sz w:val="24"/>
          <w:szCs w:val="24"/>
          <w:lang w:eastAsia="en-US"/>
        </w:rPr>
        <w:t>педагогов  их</w:t>
      </w:r>
      <w:proofErr w:type="gramEnd"/>
      <w:r w:rsidRPr="00633381">
        <w:rPr>
          <w:rFonts w:eastAsiaTheme="minorHAnsi"/>
          <w:b/>
          <w:sz w:val="24"/>
          <w:szCs w:val="24"/>
          <w:lang w:eastAsia="en-US"/>
        </w:rPr>
        <w:t xml:space="preserve"> наставников </w:t>
      </w:r>
    </w:p>
    <w:p w14:paraId="66251220" w14:textId="77777777" w:rsidR="009339C3" w:rsidRPr="0048726E" w:rsidRDefault="009339C3" w:rsidP="009339C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33381">
        <w:rPr>
          <w:rFonts w:eastAsiaTheme="minorHAnsi"/>
          <w:b/>
          <w:sz w:val="24"/>
          <w:szCs w:val="24"/>
          <w:lang w:eastAsia="en-US"/>
        </w:rPr>
        <w:t xml:space="preserve">в общеобразовательных организациях района в 2022/23 </w:t>
      </w:r>
      <w:proofErr w:type="spellStart"/>
      <w:r w:rsidRPr="00633381">
        <w:rPr>
          <w:rFonts w:eastAsiaTheme="minorHAnsi"/>
          <w:b/>
          <w:sz w:val="24"/>
          <w:szCs w:val="24"/>
          <w:lang w:eastAsia="en-US"/>
        </w:rPr>
        <w:t>уч.г</w:t>
      </w:r>
      <w:proofErr w:type="spellEnd"/>
      <w:r w:rsidRPr="00633381">
        <w:rPr>
          <w:rFonts w:eastAsiaTheme="minorHAnsi"/>
          <w:b/>
          <w:sz w:val="24"/>
          <w:szCs w:val="24"/>
          <w:lang w:eastAsia="en-US"/>
        </w:rPr>
        <w:t>.</w:t>
      </w:r>
    </w:p>
    <w:p w14:paraId="373533F6" w14:textId="77777777" w:rsidR="009339C3" w:rsidRPr="0048726E" w:rsidRDefault="009339C3" w:rsidP="009339C3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0F173225" w14:textId="77777777" w:rsidR="009339C3" w:rsidRPr="00633381" w:rsidRDefault="009339C3" w:rsidP="009339C3">
      <w:pPr>
        <w:jc w:val="center"/>
        <w:rPr>
          <w:rFonts w:eastAsiaTheme="minorHAnsi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927" w:tblpY="1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526"/>
        <w:gridCol w:w="1451"/>
        <w:gridCol w:w="1734"/>
        <w:gridCol w:w="1701"/>
        <w:gridCol w:w="1668"/>
      </w:tblGrid>
      <w:tr w:rsidR="009339C3" w:rsidRPr="00633381" w14:paraId="3F85FE7E" w14:textId="77777777" w:rsidTr="00B9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7DC0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ED16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Ф.И.О. вновь назначен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стаж в должности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9FD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8A1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415" w14:textId="77777777" w:rsidR="009339C3" w:rsidRPr="00633381" w:rsidRDefault="009339C3" w:rsidP="00B973A7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ФИО наставника </w:t>
            </w:r>
          </w:p>
          <w:p w14:paraId="1B689C64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C1A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7C5" w14:textId="77777777" w:rsidR="009339C3" w:rsidRPr="00633381" w:rsidRDefault="009339C3" w:rsidP="00B973A7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Должность</w:t>
            </w:r>
          </w:p>
        </w:tc>
      </w:tr>
      <w:tr w:rsidR="009339C3" w:rsidRPr="00633381" w14:paraId="15352D59" w14:textId="77777777" w:rsidTr="00B9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E05" w14:textId="77777777" w:rsidR="009339C3" w:rsidRPr="00633381" w:rsidRDefault="009339C3" w:rsidP="00B973A7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BE9" w14:textId="77777777" w:rsidR="009339C3" w:rsidRPr="00633381" w:rsidRDefault="009339C3" w:rsidP="00B973A7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Зиновьева Светлана Владимировна/2 года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F65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с.Томское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203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909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Ракосеева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DB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МАОУ СОШ № 1 пгт Серышево имени Сергея Бондарева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95E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9339C3" w:rsidRPr="00633381" w14:paraId="032AE009" w14:textId="77777777" w:rsidTr="00B9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6CC6" w14:textId="77777777" w:rsidR="009339C3" w:rsidRPr="00633381" w:rsidRDefault="009339C3" w:rsidP="00B973A7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FAC" w14:textId="77777777" w:rsidR="009339C3" w:rsidRPr="00633381" w:rsidRDefault="009339C3" w:rsidP="00B973A7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Зубкова Ярослава Сергеевна/2 года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7D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с.Сосновка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C9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6C4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Агошкова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533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с.Лермонтово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МАОУ СОШ №2 пгт Серышево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315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</w:t>
            </w:r>
          </w:p>
        </w:tc>
      </w:tr>
      <w:tr w:rsidR="009339C3" w:rsidRPr="00633381" w14:paraId="01C3B3C2" w14:textId="77777777" w:rsidTr="00B9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5D9D" w14:textId="77777777" w:rsidR="009339C3" w:rsidRPr="00633381" w:rsidRDefault="009339C3" w:rsidP="00B973A7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72F" w14:textId="77777777" w:rsidR="009339C3" w:rsidRPr="00633381" w:rsidRDefault="009339C3" w:rsidP="00B973A7">
            <w:pPr>
              <w:jc w:val="center"/>
              <w:rPr>
                <w:sz w:val="24"/>
                <w:szCs w:val="24"/>
                <w:lang w:eastAsia="en-US" w:bidi="en-US"/>
              </w:rPr>
            </w:pP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Журман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Наталья Владимировна/1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AE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МОАУ 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с.Сосновка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2AC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B87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Суровцева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48FA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с.Украинка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филиал МАОУ СОШ №1 пгт Серышево имени Сергея Бондарева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E0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филиалом, учитель математики</w:t>
            </w:r>
          </w:p>
        </w:tc>
      </w:tr>
      <w:tr w:rsidR="009339C3" w:rsidRPr="00633381" w14:paraId="7073A5E7" w14:textId="77777777" w:rsidTr="00B9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6B1" w14:textId="77777777" w:rsidR="009339C3" w:rsidRPr="00633381" w:rsidRDefault="009339C3" w:rsidP="00B973A7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D81" w14:textId="77777777" w:rsidR="009339C3" w:rsidRPr="00633381" w:rsidRDefault="009339C3" w:rsidP="00B973A7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>Дулеба Галина Сергеевна/0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93D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 xml:space="preserve">МОАУ СОШ </w:t>
            </w:r>
            <w:proofErr w:type="spellStart"/>
            <w:r w:rsidRPr="00633381">
              <w:rPr>
                <w:sz w:val="24"/>
                <w:szCs w:val="24"/>
                <w:lang w:eastAsia="en-US" w:bidi="en-US"/>
              </w:rPr>
              <w:t>с.Озерное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F05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861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sz w:val="24"/>
                <w:szCs w:val="24"/>
                <w:lang w:eastAsia="en-US" w:bidi="en-US"/>
              </w:rPr>
              <w:t>Шевелева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ADB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СОШ </w:t>
            </w:r>
            <w:proofErr w:type="spellStart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>с.Казанка</w:t>
            </w:r>
            <w:proofErr w:type="spellEnd"/>
            <w:r w:rsidRPr="00633381">
              <w:rPr>
                <w:rFonts w:eastAsiaTheme="minorHAnsi"/>
                <w:sz w:val="24"/>
                <w:szCs w:val="24"/>
                <w:lang w:eastAsia="en-US"/>
              </w:rPr>
              <w:t xml:space="preserve"> филиал МАОУ СОШ №2 пгт Серышево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053" w14:textId="77777777" w:rsidR="009339C3" w:rsidRPr="00633381" w:rsidRDefault="009339C3" w:rsidP="00B973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33381">
              <w:rPr>
                <w:rFonts w:eastAsiaTheme="minorHAnsi"/>
                <w:sz w:val="24"/>
                <w:szCs w:val="24"/>
                <w:lang w:eastAsia="en-US"/>
              </w:rPr>
              <w:t>Заведующий филиалом</w:t>
            </w:r>
          </w:p>
        </w:tc>
      </w:tr>
    </w:tbl>
    <w:p w14:paraId="38993759" w14:textId="77777777" w:rsidR="00AF379F" w:rsidRDefault="00AF379F"/>
    <w:sectPr w:rsidR="00AF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2"/>
    <w:rsid w:val="009339C3"/>
    <w:rsid w:val="00AF379F"/>
    <w:rsid w:val="00E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EE65-23E6-4A91-A900-A6D45AC9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2</cp:revision>
  <dcterms:created xsi:type="dcterms:W3CDTF">2023-02-09T23:32:00Z</dcterms:created>
  <dcterms:modified xsi:type="dcterms:W3CDTF">2023-02-09T23:32:00Z</dcterms:modified>
</cp:coreProperties>
</file>