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B6" w:rsidRDefault="005D79B6" w:rsidP="005D79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9B6" w:rsidRPr="00A7417B" w:rsidRDefault="005D79B6" w:rsidP="002C24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17B">
        <w:rPr>
          <w:rFonts w:ascii="Times New Roman" w:hAnsi="Times New Roman" w:cs="Times New Roman"/>
          <w:b/>
          <w:sz w:val="24"/>
          <w:szCs w:val="24"/>
        </w:rPr>
        <w:t>План раб</w:t>
      </w:r>
      <w:r w:rsidR="00A7417B">
        <w:rPr>
          <w:rFonts w:ascii="Times New Roman" w:hAnsi="Times New Roman" w:cs="Times New Roman"/>
          <w:b/>
          <w:sz w:val="24"/>
          <w:szCs w:val="24"/>
        </w:rPr>
        <w:t>оты сельских библиотек на декабрь</w:t>
      </w:r>
      <w:r w:rsidRPr="00A7417B">
        <w:rPr>
          <w:rFonts w:ascii="Times New Roman" w:hAnsi="Times New Roman" w:cs="Times New Roman"/>
          <w:b/>
          <w:sz w:val="24"/>
          <w:szCs w:val="24"/>
        </w:rPr>
        <w:t xml:space="preserve"> 2024 г.</w:t>
      </w:r>
    </w:p>
    <w:p w:rsidR="005D79B6" w:rsidRPr="00A7417B" w:rsidRDefault="005D79B6" w:rsidP="002C24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9B6" w:rsidRPr="00A7417B" w:rsidRDefault="005D79B6" w:rsidP="002C24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9B6" w:rsidRPr="00A7417B" w:rsidRDefault="005D79B6" w:rsidP="002C24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17B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proofErr w:type="spellStart"/>
      <w:r w:rsidRPr="00A7417B">
        <w:rPr>
          <w:rFonts w:ascii="Times New Roman" w:hAnsi="Times New Roman" w:cs="Times New Roman"/>
          <w:b/>
          <w:sz w:val="24"/>
          <w:szCs w:val="24"/>
        </w:rPr>
        <w:t>Макаровской</w:t>
      </w:r>
      <w:proofErr w:type="spellEnd"/>
      <w:r w:rsidRPr="00A7417B">
        <w:rPr>
          <w:rFonts w:ascii="Times New Roman" w:hAnsi="Times New Roman" w:cs="Times New Roman"/>
          <w:b/>
          <w:sz w:val="24"/>
          <w:szCs w:val="24"/>
        </w:rPr>
        <w:t xml:space="preserve"> модельной  сельской библиотеки</w:t>
      </w:r>
      <w:r w:rsidRPr="00A7417B">
        <w:rPr>
          <w:rFonts w:ascii="Times New Roman" w:hAnsi="Times New Roman" w:cs="Times New Roman"/>
          <w:b/>
          <w:sz w:val="24"/>
          <w:szCs w:val="24"/>
        </w:rPr>
        <w:br/>
      </w:r>
    </w:p>
    <w:p w:rsidR="005D79B6" w:rsidRPr="00A7417B" w:rsidRDefault="005D79B6" w:rsidP="002C2444">
      <w:pPr>
        <w:pStyle w:val="a3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20439" w:type="dxa"/>
        <w:tblInd w:w="-176" w:type="dxa"/>
        <w:tblLook w:val="04A0"/>
      </w:tblPr>
      <w:tblGrid>
        <w:gridCol w:w="735"/>
        <w:gridCol w:w="1479"/>
        <w:gridCol w:w="3676"/>
        <w:gridCol w:w="2175"/>
        <w:gridCol w:w="2919"/>
        <w:gridCol w:w="4210"/>
        <w:gridCol w:w="5245"/>
      </w:tblGrid>
      <w:tr w:rsidR="005D79B6" w:rsidRPr="00A7417B" w:rsidTr="000121AE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B6" w:rsidRPr="00A7417B" w:rsidRDefault="005D79B6" w:rsidP="002C24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B6" w:rsidRPr="00A7417B" w:rsidRDefault="005D79B6" w:rsidP="002C24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B6" w:rsidRPr="00A7417B" w:rsidRDefault="005D79B6" w:rsidP="002C24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B6" w:rsidRPr="00A7417B" w:rsidRDefault="005D79B6" w:rsidP="002C24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B6" w:rsidRPr="00A7417B" w:rsidRDefault="005D79B6" w:rsidP="002C24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B6" w:rsidRPr="00A7417B" w:rsidRDefault="005D79B6" w:rsidP="002C24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B6" w:rsidRPr="00A7417B" w:rsidRDefault="005D79B6" w:rsidP="002C24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D79B6" w:rsidRPr="00A7417B" w:rsidTr="000121AE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B6" w:rsidRPr="00A7417B" w:rsidRDefault="005D79B6" w:rsidP="002C24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B6" w:rsidRPr="00A7417B" w:rsidRDefault="005D79B6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10.12.24</w:t>
            </w:r>
          </w:p>
          <w:p w:rsidR="005D79B6" w:rsidRPr="00A7417B" w:rsidRDefault="005D79B6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B6" w:rsidRPr="00A7417B" w:rsidRDefault="005D79B6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Книжная выставка – инсталляция «Снежно – нежная сказка зимы…»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B6" w:rsidRPr="00A7417B" w:rsidRDefault="005D79B6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B6" w:rsidRPr="00A7417B" w:rsidRDefault="005D79B6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На выставке будут представлены книги о зиме, новогоднем празднике, информационный материал, различные инсталляции и фото – зоны.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B6" w:rsidRPr="00A7417B" w:rsidRDefault="005D79B6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B6" w:rsidRPr="00A7417B" w:rsidRDefault="005D79B6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Шавкун</w:t>
            </w:r>
            <w:proofErr w:type="spellEnd"/>
            <w:r w:rsidRPr="00A7417B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5D79B6" w:rsidRPr="00A7417B" w:rsidTr="000121AE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B6" w:rsidRPr="00A7417B" w:rsidRDefault="005D79B6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B6" w:rsidRPr="00A7417B" w:rsidRDefault="005D79B6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B6" w:rsidRPr="00A7417B" w:rsidRDefault="005D79B6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B6" w:rsidRPr="00A7417B" w:rsidRDefault="005D79B6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B6" w:rsidRPr="00A7417B" w:rsidRDefault="005D79B6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B6" w:rsidRPr="00A7417B" w:rsidRDefault="005D79B6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B6" w:rsidRPr="00A7417B" w:rsidRDefault="005D79B6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E1E" w:rsidRPr="00A7417B" w:rsidRDefault="001C3E1E" w:rsidP="002C24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6D88" w:rsidRPr="00A7417B" w:rsidRDefault="006C6D88" w:rsidP="002C24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417B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proofErr w:type="spellStart"/>
      <w:r w:rsidRPr="00A7417B">
        <w:rPr>
          <w:rFonts w:ascii="Times New Roman" w:hAnsi="Times New Roman" w:cs="Times New Roman"/>
          <w:b/>
          <w:sz w:val="24"/>
          <w:szCs w:val="24"/>
        </w:rPr>
        <w:t>Вишлевской</w:t>
      </w:r>
      <w:proofErr w:type="spellEnd"/>
      <w:r w:rsidRPr="00A7417B">
        <w:rPr>
          <w:rFonts w:ascii="Times New Roman" w:hAnsi="Times New Roman" w:cs="Times New Roman"/>
          <w:b/>
          <w:sz w:val="24"/>
          <w:szCs w:val="24"/>
        </w:rPr>
        <w:t xml:space="preserve">  сельской библиотеки</w:t>
      </w:r>
      <w:r w:rsidRPr="00A7417B">
        <w:rPr>
          <w:rFonts w:ascii="Times New Roman" w:hAnsi="Times New Roman" w:cs="Times New Roman"/>
          <w:b/>
          <w:sz w:val="24"/>
          <w:szCs w:val="24"/>
        </w:rPr>
        <w:br/>
      </w:r>
    </w:p>
    <w:p w:rsidR="006C6D88" w:rsidRPr="00A7417B" w:rsidRDefault="006C6D88" w:rsidP="002C2444">
      <w:pPr>
        <w:pStyle w:val="a3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20439" w:type="dxa"/>
        <w:tblInd w:w="-176" w:type="dxa"/>
        <w:tblLook w:val="04A0"/>
      </w:tblPr>
      <w:tblGrid>
        <w:gridCol w:w="734"/>
        <w:gridCol w:w="1479"/>
        <w:gridCol w:w="3679"/>
        <w:gridCol w:w="2175"/>
        <w:gridCol w:w="4008"/>
        <w:gridCol w:w="2694"/>
        <w:gridCol w:w="5670"/>
      </w:tblGrid>
      <w:tr w:rsidR="006C6D88" w:rsidRPr="00A7417B" w:rsidTr="000121AE">
        <w:tc>
          <w:tcPr>
            <w:tcW w:w="734" w:type="dxa"/>
          </w:tcPr>
          <w:p w:rsidR="006C6D88" w:rsidRPr="00A7417B" w:rsidRDefault="006C6D88" w:rsidP="002C24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9" w:type="dxa"/>
          </w:tcPr>
          <w:p w:rsidR="006C6D88" w:rsidRPr="00A7417B" w:rsidRDefault="006C6D88" w:rsidP="002C24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679" w:type="dxa"/>
          </w:tcPr>
          <w:p w:rsidR="006C6D88" w:rsidRPr="00A7417B" w:rsidRDefault="006C6D88" w:rsidP="002C24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175" w:type="dxa"/>
          </w:tcPr>
          <w:p w:rsidR="006C6D88" w:rsidRPr="00A7417B" w:rsidRDefault="006C6D88" w:rsidP="002C24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008" w:type="dxa"/>
          </w:tcPr>
          <w:p w:rsidR="006C6D88" w:rsidRPr="00A7417B" w:rsidRDefault="006C6D88" w:rsidP="002C24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694" w:type="dxa"/>
          </w:tcPr>
          <w:p w:rsidR="006C6D88" w:rsidRPr="00A7417B" w:rsidRDefault="006C6D88" w:rsidP="002C24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5670" w:type="dxa"/>
          </w:tcPr>
          <w:p w:rsidR="006C6D88" w:rsidRPr="00A7417B" w:rsidRDefault="006C6D88" w:rsidP="002C24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C6D88" w:rsidRPr="00A7417B" w:rsidTr="000121AE">
        <w:tc>
          <w:tcPr>
            <w:tcW w:w="734" w:type="dxa"/>
          </w:tcPr>
          <w:p w:rsidR="006C6D88" w:rsidRPr="00A7417B" w:rsidRDefault="006C6D88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9" w:type="dxa"/>
          </w:tcPr>
          <w:p w:rsidR="006C6D88" w:rsidRPr="00A7417B" w:rsidRDefault="006C6D88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4.12.24</w:t>
            </w:r>
          </w:p>
          <w:p w:rsidR="006C6D88" w:rsidRPr="00A7417B" w:rsidRDefault="006C6D88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679" w:type="dxa"/>
          </w:tcPr>
          <w:p w:rsidR="006C6D88" w:rsidRPr="00A7417B" w:rsidRDefault="006C6D88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Информационная минутка «Инвалид – не приговор»</w:t>
            </w:r>
          </w:p>
        </w:tc>
        <w:tc>
          <w:tcPr>
            <w:tcW w:w="2175" w:type="dxa"/>
          </w:tcPr>
          <w:p w:rsidR="006C6D88" w:rsidRPr="00A7417B" w:rsidRDefault="006C6D88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4008" w:type="dxa"/>
          </w:tcPr>
          <w:p w:rsidR="006C6D88" w:rsidRPr="00A7417B" w:rsidRDefault="006C6D88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Библиотекарь познакомит   с историей праздника. Расскажет что такое доступная среда, как облегчить тяготы жизни инвалидов</w:t>
            </w:r>
          </w:p>
        </w:tc>
        <w:tc>
          <w:tcPr>
            <w:tcW w:w="2694" w:type="dxa"/>
          </w:tcPr>
          <w:p w:rsidR="006C6D88" w:rsidRPr="00A7417B" w:rsidRDefault="006C6D88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6C6D88" w:rsidRPr="00A7417B" w:rsidRDefault="006C6D88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Библиотекарь  Иванова Т. С.</w:t>
            </w:r>
          </w:p>
        </w:tc>
      </w:tr>
      <w:tr w:rsidR="006C6D88" w:rsidRPr="00A7417B" w:rsidTr="000121AE">
        <w:tc>
          <w:tcPr>
            <w:tcW w:w="734" w:type="dxa"/>
          </w:tcPr>
          <w:p w:rsidR="006C6D88" w:rsidRPr="00A7417B" w:rsidRDefault="006C6D88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9" w:type="dxa"/>
          </w:tcPr>
          <w:p w:rsidR="006C6D88" w:rsidRPr="00A7417B" w:rsidRDefault="006C6D88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  <w:p w:rsidR="006C6D88" w:rsidRPr="00A7417B" w:rsidRDefault="006C6D88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679" w:type="dxa"/>
          </w:tcPr>
          <w:p w:rsidR="006C6D88" w:rsidRPr="00A7417B" w:rsidRDefault="006C6D88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Информационная выставка «Наши достижения»</w:t>
            </w:r>
          </w:p>
        </w:tc>
        <w:tc>
          <w:tcPr>
            <w:tcW w:w="2175" w:type="dxa"/>
          </w:tcPr>
          <w:p w:rsidR="006C6D88" w:rsidRPr="00A7417B" w:rsidRDefault="006C6D88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4008" w:type="dxa"/>
          </w:tcPr>
          <w:p w:rsidR="006C6D88" w:rsidRPr="00A7417B" w:rsidRDefault="006C6D88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Выставка на основе годового отчета</w:t>
            </w:r>
          </w:p>
        </w:tc>
        <w:tc>
          <w:tcPr>
            <w:tcW w:w="2694" w:type="dxa"/>
          </w:tcPr>
          <w:p w:rsidR="006C6D88" w:rsidRPr="00A7417B" w:rsidRDefault="006C6D88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6C6D88" w:rsidRPr="00A7417B" w:rsidRDefault="006C6D88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Библиотекарь Иванова Т. С.</w:t>
            </w:r>
          </w:p>
        </w:tc>
      </w:tr>
      <w:tr w:rsidR="006C6D88" w:rsidRPr="00A7417B" w:rsidTr="000121AE">
        <w:tc>
          <w:tcPr>
            <w:tcW w:w="734" w:type="dxa"/>
          </w:tcPr>
          <w:p w:rsidR="006C6D88" w:rsidRPr="00A7417B" w:rsidRDefault="006C6D88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9" w:type="dxa"/>
          </w:tcPr>
          <w:p w:rsidR="006C6D88" w:rsidRPr="00A7417B" w:rsidRDefault="006C6D88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26.12.24</w:t>
            </w:r>
          </w:p>
          <w:p w:rsidR="006C6D88" w:rsidRPr="00A7417B" w:rsidRDefault="006C6D88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679" w:type="dxa"/>
          </w:tcPr>
          <w:p w:rsidR="006C6D88" w:rsidRPr="00A7417B" w:rsidRDefault="006C6D88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«Снежные забавы»</w:t>
            </w:r>
          </w:p>
        </w:tc>
        <w:tc>
          <w:tcPr>
            <w:tcW w:w="2175" w:type="dxa"/>
          </w:tcPr>
          <w:p w:rsidR="006C6D88" w:rsidRPr="00A7417B" w:rsidRDefault="006C6D88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4008" w:type="dxa"/>
          </w:tcPr>
          <w:p w:rsidR="006C6D88" w:rsidRPr="00A7417B" w:rsidRDefault="006C6D88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Игры, конкурсы, хоровод, чтение стихов</w:t>
            </w:r>
          </w:p>
        </w:tc>
        <w:tc>
          <w:tcPr>
            <w:tcW w:w="2694" w:type="dxa"/>
          </w:tcPr>
          <w:p w:rsidR="006C6D88" w:rsidRPr="00A7417B" w:rsidRDefault="006C6D88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6C6D88" w:rsidRPr="00A7417B" w:rsidRDefault="006C6D88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Библиотекарь Иванова Т. С.</w:t>
            </w:r>
          </w:p>
        </w:tc>
      </w:tr>
    </w:tbl>
    <w:p w:rsidR="00A7417B" w:rsidRDefault="00A7417B" w:rsidP="002C2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E18B1" w:rsidRPr="00A7417B" w:rsidRDefault="00DE18B1" w:rsidP="002C2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 </w:t>
      </w:r>
      <w:r w:rsidR="00A7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работы </w:t>
      </w:r>
      <w:proofErr w:type="spellStart"/>
      <w:r w:rsidR="00A7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Барутской</w:t>
      </w:r>
      <w:proofErr w:type="spellEnd"/>
      <w:r w:rsidR="00A7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сельской библиотеки</w:t>
      </w:r>
    </w:p>
    <w:p w:rsidR="00DE18B1" w:rsidRPr="00A7417B" w:rsidRDefault="00DE18B1" w:rsidP="002C2444">
      <w:pPr>
        <w:spacing w:after="0" w:line="240" w:lineRule="auto"/>
        <w:ind w:left="5664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203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0"/>
        <w:gridCol w:w="1479"/>
        <w:gridCol w:w="3441"/>
        <w:gridCol w:w="2261"/>
        <w:gridCol w:w="4266"/>
        <w:gridCol w:w="3686"/>
        <w:gridCol w:w="4678"/>
      </w:tblGrid>
      <w:tr w:rsidR="00DE18B1" w:rsidRPr="00A7417B" w:rsidTr="000121A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8B1" w:rsidRPr="00A7417B" w:rsidRDefault="00DE18B1" w:rsidP="002C24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4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4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74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A74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8B1" w:rsidRPr="00A7417B" w:rsidRDefault="00DE18B1" w:rsidP="002C24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4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и время проведения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8B1" w:rsidRPr="00A7417B" w:rsidRDefault="00DE18B1" w:rsidP="002C24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4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8B1" w:rsidRPr="00A7417B" w:rsidRDefault="00DE18B1" w:rsidP="002C24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4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8B1" w:rsidRPr="00A7417B" w:rsidRDefault="00DE18B1" w:rsidP="002C24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4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8B1" w:rsidRPr="00A7417B" w:rsidRDefault="00DE18B1" w:rsidP="002C24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4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8B1" w:rsidRPr="00A7417B" w:rsidRDefault="00DE18B1" w:rsidP="002C24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4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E18B1" w:rsidRPr="00A7417B" w:rsidTr="000121A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8B1" w:rsidRPr="00A7417B" w:rsidRDefault="00DE18B1" w:rsidP="002C24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8B1" w:rsidRPr="00A7417B" w:rsidRDefault="00DE18B1" w:rsidP="002C24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10.12.</w:t>
            </w:r>
            <w:r w:rsidR="00A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DE18B1" w:rsidRPr="00A7417B" w:rsidRDefault="00A7417B" w:rsidP="002C24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</w:t>
            </w:r>
            <w:r w:rsidR="00DE18B1" w:rsidRPr="00A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8B1" w:rsidRPr="00A7417B" w:rsidRDefault="00DE18B1" w:rsidP="002C24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Бенефис книги </w:t>
            </w:r>
            <w:r w:rsidR="00A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«Таинственный остров» </w:t>
            </w:r>
            <w:r w:rsidRPr="00A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150-летию романа Ж.</w:t>
            </w:r>
            <w:proofErr w:type="gramStart"/>
            <w:r w:rsidRPr="00A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Верна</w:t>
            </w:r>
            <w:proofErr w:type="gramEnd"/>
          </w:p>
          <w:p w:rsidR="00DE18B1" w:rsidRPr="00A7417B" w:rsidRDefault="00DE18B1" w:rsidP="002C24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8B1" w:rsidRPr="00A7417B" w:rsidRDefault="00DE18B1" w:rsidP="002C24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8B1" w:rsidRPr="00A7417B" w:rsidRDefault="00DE18B1" w:rsidP="002C24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Интересные </w:t>
            </w:r>
            <w:proofErr w:type="gramStart"/>
            <w:r w:rsidRPr="00A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факты о романе</w:t>
            </w:r>
            <w:proofErr w:type="gramEnd"/>
            <w:r w:rsidRPr="00A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E18B1" w:rsidRPr="00A7417B" w:rsidRDefault="00DE18B1" w:rsidP="002C24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биографии и творчестве писателя.</w:t>
            </w:r>
          </w:p>
          <w:p w:rsidR="00DE18B1" w:rsidRPr="00A7417B" w:rsidRDefault="00DE18B1" w:rsidP="002C24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8B1" w:rsidRPr="00A7417B" w:rsidRDefault="00DE18B1" w:rsidP="002C24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8B1" w:rsidRPr="00A7417B" w:rsidRDefault="00A7417B" w:rsidP="002C24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  <w:r w:rsidR="00DE18B1" w:rsidRPr="00A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Н.</w:t>
            </w:r>
          </w:p>
        </w:tc>
      </w:tr>
      <w:tr w:rsidR="00DE18B1" w:rsidRPr="00A7417B" w:rsidTr="000121A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8B1" w:rsidRPr="00A7417B" w:rsidRDefault="00DE18B1" w:rsidP="002C24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8B1" w:rsidRPr="00A7417B" w:rsidRDefault="00DE18B1" w:rsidP="002C24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18.12.</w:t>
            </w:r>
            <w:r w:rsidR="00A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</w:t>
            </w:r>
          </w:p>
          <w:p w:rsidR="00DE18B1" w:rsidRPr="00A7417B" w:rsidRDefault="00A7417B" w:rsidP="002C24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</w:t>
            </w:r>
            <w:r w:rsidR="00DE18B1" w:rsidRPr="00A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8B1" w:rsidRPr="00A7417B" w:rsidRDefault="00DE18B1" w:rsidP="002C24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«Помоги птицам зимой»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8B1" w:rsidRPr="00A7417B" w:rsidRDefault="00DE18B1" w:rsidP="002C24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8B1" w:rsidRPr="00A7417B" w:rsidRDefault="00DE18B1" w:rsidP="002C24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Сооружение кормушек для птиц.</w:t>
            </w:r>
          </w:p>
          <w:p w:rsidR="00DE18B1" w:rsidRPr="00A7417B" w:rsidRDefault="00DE18B1" w:rsidP="002C24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8B1" w:rsidRPr="00A7417B" w:rsidRDefault="00DE18B1" w:rsidP="002C24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8B1" w:rsidRPr="00A7417B" w:rsidRDefault="00A7417B" w:rsidP="002C24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  <w:r w:rsidR="00DE18B1" w:rsidRPr="00A7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</w:tbl>
    <w:p w:rsidR="000828FA" w:rsidRPr="00A7417B" w:rsidRDefault="000828FA" w:rsidP="002C2444">
      <w:pPr>
        <w:tabs>
          <w:tab w:val="left" w:pos="4368"/>
          <w:tab w:val="left" w:pos="12557"/>
        </w:tabs>
        <w:spacing w:before="89"/>
        <w:jc w:val="center"/>
        <w:rPr>
          <w:rFonts w:ascii="Times New Roman" w:hAnsi="Times New Roman" w:cs="Times New Roman"/>
          <w:sz w:val="24"/>
          <w:szCs w:val="24"/>
        </w:rPr>
      </w:pPr>
      <w:r w:rsidRPr="00A7417B">
        <w:rPr>
          <w:rFonts w:ascii="Times New Roman" w:hAnsi="Times New Roman" w:cs="Times New Roman"/>
          <w:b/>
          <w:sz w:val="24"/>
          <w:szCs w:val="24"/>
        </w:rPr>
        <w:t>План</w:t>
      </w:r>
      <w:r w:rsidRPr="00A7417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A7417B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Pr="00A7417B">
        <w:rPr>
          <w:rFonts w:ascii="Times New Roman" w:hAnsi="Times New Roman" w:cs="Times New Roman"/>
          <w:spacing w:val="-1"/>
          <w:sz w:val="24"/>
          <w:szCs w:val="24"/>
        </w:rPr>
        <w:t>Дубровской</w:t>
      </w:r>
      <w:r w:rsidRPr="00A7417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7417B">
        <w:rPr>
          <w:rFonts w:ascii="Times New Roman" w:hAnsi="Times New Roman" w:cs="Times New Roman"/>
          <w:spacing w:val="-1"/>
          <w:sz w:val="24"/>
          <w:szCs w:val="24"/>
        </w:rPr>
        <w:t>сельской</w:t>
      </w:r>
      <w:r w:rsidRPr="00A741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7417B">
        <w:rPr>
          <w:rFonts w:ascii="Times New Roman" w:hAnsi="Times New Roman" w:cs="Times New Roman"/>
          <w:sz w:val="24"/>
          <w:szCs w:val="24"/>
        </w:rPr>
        <w:t>библиотеки</w:t>
      </w:r>
    </w:p>
    <w:p w:rsidR="000828FA" w:rsidRPr="00A7417B" w:rsidRDefault="000828FA" w:rsidP="002C2444">
      <w:pPr>
        <w:pStyle w:val="a5"/>
        <w:spacing w:before="10"/>
        <w:jc w:val="center"/>
        <w:rPr>
          <w:sz w:val="24"/>
          <w:szCs w:val="24"/>
        </w:rPr>
      </w:pPr>
    </w:p>
    <w:tbl>
      <w:tblPr>
        <w:tblStyle w:val="TableNormal"/>
        <w:tblW w:w="21079" w:type="dxa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61"/>
        <w:gridCol w:w="1480"/>
        <w:gridCol w:w="3441"/>
        <w:gridCol w:w="2280"/>
        <w:gridCol w:w="4033"/>
        <w:gridCol w:w="3614"/>
        <w:gridCol w:w="4698"/>
        <w:gridCol w:w="972"/>
      </w:tblGrid>
      <w:tr w:rsidR="000828FA" w:rsidRPr="00A7417B" w:rsidTr="000121AE">
        <w:trPr>
          <w:gridAfter w:val="1"/>
          <w:wAfter w:w="972" w:type="dxa"/>
          <w:trHeight w:val="809"/>
        </w:trPr>
        <w:tc>
          <w:tcPr>
            <w:tcW w:w="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28FA" w:rsidRPr="00A7417B" w:rsidRDefault="000828FA" w:rsidP="002C2444">
            <w:pPr>
              <w:pStyle w:val="TableParagraph"/>
              <w:ind w:right="67" w:firstLine="51"/>
              <w:jc w:val="center"/>
              <w:rPr>
                <w:b/>
                <w:sz w:val="24"/>
                <w:szCs w:val="24"/>
              </w:rPr>
            </w:pPr>
            <w:r w:rsidRPr="00A7417B">
              <w:rPr>
                <w:b/>
                <w:sz w:val="24"/>
                <w:szCs w:val="24"/>
              </w:rPr>
              <w:t>№</w:t>
            </w:r>
            <w:r w:rsidRPr="00A7417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7417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28FA" w:rsidRPr="00A7417B" w:rsidRDefault="000828FA" w:rsidP="002C2444">
            <w:pPr>
              <w:pStyle w:val="TableParagraph"/>
              <w:ind w:left="80" w:right="65"/>
              <w:jc w:val="center"/>
              <w:rPr>
                <w:b/>
                <w:sz w:val="24"/>
                <w:szCs w:val="24"/>
              </w:rPr>
            </w:pPr>
            <w:proofErr w:type="spellStart"/>
            <w:r w:rsidRPr="00A7417B">
              <w:rPr>
                <w:b/>
                <w:spacing w:val="-1"/>
                <w:sz w:val="24"/>
                <w:szCs w:val="24"/>
              </w:rPr>
              <w:t>Дата</w:t>
            </w:r>
            <w:proofErr w:type="spellEnd"/>
            <w:r w:rsidRPr="00A7417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417B">
              <w:rPr>
                <w:b/>
                <w:sz w:val="24"/>
                <w:szCs w:val="24"/>
              </w:rPr>
              <w:t>и</w:t>
            </w:r>
            <w:r w:rsidRPr="00A7417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7417B">
              <w:rPr>
                <w:b/>
                <w:sz w:val="24"/>
                <w:szCs w:val="24"/>
              </w:rPr>
              <w:t>время</w:t>
            </w:r>
            <w:proofErr w:type="spellEnd"/>
          </w:p>
          <w:p w:rsidR="000828FA" w:rsidRPr="00A7417B" w:rsidRDefault="000828FA" w:rsidP="002C2444">
            <w:pPr>
              <w:pStyle w:val="TableParagraph"/>
              <w:spacing w:line="247" w:lineRule="exact"/>
              <w:ind w:left="80" w:right="67"/>
              <w:jc w:val="center"/>
              <w:rPr>
                <w:b/>
                <w:sz w:val="24"/>
                <w:szCs w:val="24"/>
              </w:rPr>
            </w:pPr>
            <w:proofErr w:type="spellStart"/>
            <w:r w:rsidRPr="00A7417B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28FA" w:rsidRPr="00A7417B" w:rsidRDefault="000828FA" w:rsidP="002C2444">
            <w:pPr>
              <w:pStyle w:val="TableParagraph"/>
              <w:ind w:left="614" w:right="136" w:hanging="439"/>
              <w:jc w:val="center"/>
              <w:rPr>
                <w:b/>
                <w:sz w:val="24"/>
                <w:szCs w:val="24"/>
                <w:lang w:val="ru-RU"/>
              </w:rPr>
            </w:pPr>
            <w:r w:rsidRPr="00A7417B">
              <w:rPr>
                <w:b/>
                <w:spacing w:val="-1"/>
                <w:sz w:val="24"/>
                <w:szCs w:val="24"/>
                <w:lang w:val="ru-RU"/>
              </w:rPr>
              <w:t xml:space="preserve">Наименование </w:t>
            </w:r>
            <w:r w:rsidRPr="00A7417B">
              <w:rPr>
                <w:b/>
                <w:sz w:val="24"/>
                <w:szCs w:val="24"/>
                <w:lang w:val="ru-RU"/>
              </w:rPr>
              <w:t>мероприятие</w:t>
            </w:r>
            <w:r w:rsidRPr="00A7417B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A7417B">
              <w:rPr>
                <w:b/>
                <w:sz w:val="24"/>
                <w:szCs w:val="24"/>
                <w:lang w:val="ru-RU"/>
              </w:rPr>
              <w:t>и</w:t>
            </w:r>
            <w:r w:rsidRPr="00A7417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7417B">
              <w:rPr>
                <w:b/>
                <w:sz w:val="24"/>
                <w:szCs w:val="24"/>
                <w:lang w:val="ru-RU"/>
              </w:rPr>
              <w:t>форма</w:t>
            </w:r>
            <w:r w:rsidRPr="00A7417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7417B">
              <w:rPr>
                <w:b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28FA" w:rsidRPr="00A7417B" w:rsidRDefault="000828FA" w:rsidP="002C2444">
            <w:pPr>
              <w:pStyle w:val="TableParagraph"/>
              <w:spacing w:line="267" w:lineRule="exact"/>
              <w:ind w:lef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A7417B">
              <w:rPr>
                <w:b/>
                <w:sz w:val="24"/>
                <w:szCs w:val="24"/>
              </w:rPr>
              <w:t>Место</w:t>
            </w:r>
            <w:proofErr w:type="spellEnd"/>
            <w:r w:rsidRPr="00A7417B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7417B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4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28FA" w:rsidRPr="00A7417B" w:rsidRDefault="000828FA" w:rsidP="002C2444">
            <w:pPr>
              <w:pStyle w:val="TableParagraph"/>
              <w:ind w:left="801" w:right="501" w:hanging="261"/>
              <w:jc w:val="center"/>
              <w:rPr>
                <w:b/>
                <w:sz w:val="24"/>
                <w:szCs w:val="24"/>
              </w:rPr>
            </w:pPr>
            <w:proofErr w:type="spellStart"/>
            <w:r w:rsidRPr="00A7417B">
              <w:rPr>
                <w:b/>
                <w:spacing w:val="-1"/>
                <w:sz w:val="24"/>
                <w:szCs w:val="24"/>
              </w:rPr>
              <w:t>Краткое</w:t>
            </w:r>
            <w:proofErr w:type="spellEnd"/>
            <w:r w:rsidRPr="00A7417B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7417B">
              <w:rPr>
                <w:b/>
                <w:sz w:val="24"/>
                <w:szCs w:val="24"/>
              </w:rPr>
              <w:t>описание</w:t>
            </w:r>
            <w:proofErr w:type="spellEnd"/>
            <w:r w:rsidRPr="00A7417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7417B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28FA" w:rsidRPr="00A7417B" w:rsidRDefault="000828FA" w:rsidP="002C2444">
            <w:pPr>
              <w:pStyle w:val="TableParagraph"/>
              <w:ind w:left="120" w:right="9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7417B">
              <w:rPr>
                <w:b/>
                <w:spacing w:val="-1"/>
                <w:sz w:val="24"/>
                <w:szCs w:val="24"/>
              </w:rPr>
              <w:t>Предполагаемое</w:t>
            </w:r>
            <w:proofErr w:type="spellEnd"/>
            <w:r w:rsidRPr="00A7417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7417B">
              <w:rPr>
                <w:b/>
                <w:sz w:val="24"/>
                <w:szCs w:val="24"/>
              </w:rPr>
              <w:t>кол-во</w:t>
            </w:r>
            <w:proofErr w:type="spellEnd"/>
          </w:p>
          <w:p w:rsidR="000828FA" w:rsidRPr="00A7417B" w:rsidRDefault="000828FA" w:rsidP="002C2444">
            <w:pPr>
              <w:pStyle w:val="TableParagraph"/>
              <w:spacing w:line="247" w:lineRule="exact"/>
              <w:ind w:left="117" w:right="9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7417B">
              <w:rPr>
                <w:b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4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28FA" w:rsidRPr="00A7417B" w:rsidRDefault="000828FA" w:rsidP="002C2444">
            <w:pPr>
              <w:pStyle w:val="TableParagraph"/>
              <w:spacing w:line="267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A7417B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0828FA" w:rsidRPr="00A7417B" w:rsidTr="000121AE">
        <w:trPr>
          <w:gridAfter w:val="1"/>
          <w:wAfter w:w="972" w:type="dxa"/>
          <w:trHeight w:val="950"/>
        </w:trPr>
        <w:tc>
          <w:tcPr>
            <w:tcW w:w="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28FA" w:rsidRPr="00A7417B" w:rsidRDefault="000828FA" w:rsidP="002C2444">
            <w:pPr>
              <w:pStyle w:val="TableParagraph"/>
              <w:spacing w:line="316" w:lineRule="exact"/>
              <w:jc w:val="center"/>
              <w:rPr>
                <w:sz w:val="24"/>
                <w:szCs w:val="24"/>
              </w:rPr>
            </w:pPr>
            <w:r w:rsidRPr="00A7417B">
              <w:rPr>
                <w:sz w:val="24"/>
                <w:szCs w:val="24"/>
              </w:rPr>
              <w:t>1.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28FA" w:rsidRPr="00A7417B" w:rsidRDefault="000828FA" w:rsidP="002C2444">
            <w:pPr>
              <w:pStyle w:val="TableParagraph"/>
              <w:spacing w:line="316" w:lineRule="exact"/>
              <w:ind w:left="94"/>
              <w:jc w:val="center"/>
              <w:rPr>
                <w:sz w:val="24"/>
                <w:szCs w:val="24"/>
                <w:lang w:val="ru-RU"/>
              </w:rPr>
            </w:pPr>
            <w:r w:rsidRPr="00A7417B">
              <w:rPr>
                <w:sz w:val="24"/>
                <w:szCs w:val="24"/>
              </w:rPr>
              <w:t>3.12</w:t>
            </w:r>
            <w:r w:rsidR="00A7417B">
              <w:rPr>
                <w:sz w:val="24"/>
                <w:szCs w:val="24"/>
                <w:lang w:val="ru-RU"/>
              </w:rPr>
              <w:t>.24</w:t>
            </w:r>
          </w:p>
          <w:p w:rsidR="000828FA" w:rsidRPr="00A7417B" w:rsidRDefault="00A7417B" w:rsidP="002C2444">
            <w:pPr>
              <w:pStyle w:val="TableParagraph"/>
              <w:ind w:lef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ru-RU"/>
              </w:rPr>
              <w:t>-</w:t>
            </w:r>
            <w:r w:rsidR="000828FA" w:rsidRPr="00A7417B">
              <w:rPr>
                <w:sz w:val="24"/>
                <w:szCs w:val="24"/>
              </w:rPr>
              <w:t>00</w:t>
            </w:r>
          </w:p>
        </w:tc>
        <w:tc>
          <w:tcPr>
            <w:tcW w:w="3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28FA" w:rsidRPr="00A7417B" w:rsidRDefault="000828FA" w:rsidP="002C2444">
            <w:pPr>
              <w:pStyle w:val="TableParagraph"/>
              <w:ind w:right="605"/>
              <w:jc w:val="center"/>
              <w:rPr>
                <w:sz w:val="24"/>
                <w:szCs w:val="24"/>
                <w:lang w:val="ru-RU"/>
              </w:rPr>
            </w:pPr>
            <w:r w:rsidRPr="00A7417B">
              <w:rPr>
                <w:sz w:val="24"/>
                <w:szCs w:val="24"/>
                <w:lang w:val="ru-RU"/>
              </w:rPr>
              <w:t>Час  общения «Научи своё сердце добру» (ко Дню инвалидов)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28FA" w:rsidRPr="00A7417B" w:rsidRDefault="000828FA" w:rsidP="002C2444">
            <w:pPr>
              <w:pStyle w:val="TableParagraph"/>
              <w:spacing w:line="316" w:lineRule="exact"/>
              <w:ind w:left="109"/>
              <w:jc w:val="center"/>
              <w:rPr>
                <w:sz w:val="24"/>
                <w:szCs w:val="24"/>
              </w:rPr>
            </w:pPr>
            <w:proofErr w:type="spellStart"/>
            <w:r w:rsidRPr="00A7417B">
              <w:rPr>
                <w:sz w:val="24"/>
                <w:szCs w:val="24"/>
              </w:rPr>
              <w:t>Библиотека</w:t>
            </w:r>
            <w:proofErr w:type="spellEnd"/>
          </w:p>
        </w:tc>
        <w:tc>
          <w:tcPr>
            <w:tcW w:w="4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28FA" w:rsidRPr="00A7417B" w:rsidRDefault="000828FA" w:rsidP="002C2444">
            <w:pPr>
              <w:pStyle w:val="TableParagraph"/>
              <w:spacing w:line="292" w:lineRule="exact"/>
              <w:ind w:left="93"/>
              <w:jc w:val="center"/>
              <w:rPr>
                <w:sz w:val="24"/>
                <w:szCs w:val="24"/>
                <w:lang w:val="ru-RU"/>
              </w:rPr>
            </w:pPr>
            <w:r w:rsidRPr="00A7417B">
              <w:rPr>
                <w:sz w:val="24"/>
                <w:szCs w:val="24"/>
                <w:lang w:val="ru-RU"/>
              </w:rPr>
              <w:t>Беседа о книгах, просмотр фильма.</w:t>
            </w:r>
          </w:p>
        </w:tc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28FA" w:rsidRPr="00037607" w:rsidRDefault="000828FA" w:rsidP="002C2444">
            <w:pPr>
              <w:pStyle w:val="TableParagraph"/>
              <w:spacing w:line="316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A7417B">
              <w:rPr>
                <w:sz w:val="24"/>
                <w:szCs w:val="24"/>
              </w:rPr>
              <w:t>7</w:t>
            </w:r>
          </w:p>
        </w:tc>
        <w:tc>
          <w:tcPr>
            <w:tcW w:w="4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28FA" w:rsidRPr="00037607" w:rsidRDefault="00037607" w:rsidP="002C2444">
            <w:pPr>
              <w:pStyle w:val="TableParagraph"/>
              <w:spacing w:line="316" w:lineRule="exact"/>
              <w:ind w:left="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Библиотекарь </w:t>
            </w:r>
            <w:r w:rsidR="000828FA" w:rsidRPr="00037607">
              <w:rPr>
                <w:sz w:val="24"/>
                <w:szCs w:val="24"/>
                <w:lang w:val="ru-RU"/>
              </w:rPr>
              <w:t>Тимофеева</w:t>
            </w:r>
            <w:r>
              <w:rPr>
                <w:sz w:val="24"/>
                <w:szCs w:val="24"/>
                <w:lang w:val="ru-RU"/>
              </w:rPr>
              <w:t xml:space="preserve"> И. М.</w:t>
            </w:r>
          </w:p>
        </w:tc>
      </w:tr>
      <w:tr w:rsidR="000828FA" w:rsidRPr="00A7417B" w:rsidTr="000121AE">
        <w:trPr>
          <w:trHeight w:val="1270"/>
        </w:trPr>
        <w:tc>
          <w:tcPr>
            <w:tcW w:w="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28FA" w:rsidRPr="00037607" w:rsidRDefault="000828FA" w:rsidP="002C2444">
            <w:pPr>
              <w:pStyle w:val="TableParagraph"/>
              <w:spacing w:line="317" w:lineRule="exact"/>
              <w:jc w:val="center"/>
              <w:rPr>
                <w:sz w:val="24"/>
                <w:szCs w:val="24"/>
                <w:lang w:val="ru-RU"/>
              </w:rPr>
            </w:pPr>
            <w:r w:rsidRPr="00037607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28FA" w:rsidRPr="00A7417B" w:rsidRDefault="00A7417B" w:rsidP="002C2444">
            <w:pPr>
              <w:pStyle w:val="TableParagraph"/>
              <w:spacing w:line="317" w:lineRule="exact"/>
              <w:ind w:left="94"/>
              <w:jc w:val="center"/>
              <w:rPr>
                <w:sz w:val="24"/>
                <w:szCs w:val="24"/>
                <w:lang w:val="ru-RU"/>
              </w:rPr>
            </w:pPr>
            <w:r w:rsidRPr="00037607">
              <w:rPr>
                <w:sz w:val="24"/>
                <w:szCs w:val="24"/>
                <w:lang w:val="ru-RU"/>
              </w:rPr>
              <w:t>2.12</w:t>
            </w:r>
            <w:r>
              <w:rPr>
                <w:sz w:val="24"/>
                <w:szCs w:val="24"/>
                <w:lang w:val="ru-RU"/>
              </w:rPr>
              <w:t>.24</w:t>
            </w:r>
          </w:p>
          <w:p w:rsidR="000828FA" w:rsidRPr="00037607" w:rsidRDefault="00A7417B" w:rsidP="002C2444">
            <w:pPr>
              <w:pStyle w:val="TableParagraph"/>
              <w:ind w:left="94"/>
              <w:jc w:val="center"/>
              <w:rPr>
                <w:sz w:val="24"/>
                <w:szCs w:val="24"/>
                <w:lang w:val="ru-RU"/>
              </w:rPr>
            </w:pPr>
            <w:r w:rsidRPr="00037607">
              <w:rPr>
                <w:sz w:val="24"/>
                <w:szCs w:val="24"/>
                <w:lang w:val="ru-RU"/>
              </w:rPr>
              <w:t>12</w:t>
            </w:r>
            <w:r>
              <w:rPr>
                <w:sz w:val="24"/>
                <w:szCs w:val="24"/>
                <w:lang w:val="ru-RU"/>
              </w:rPr>
              <w:t>-</w:t>
            </w:r>
            <w:r w:rsidR="000828FA" w:rsidRPr="00037607">
              <w:rPr>
                <w:sz w:val="24"/>
                <w:szCs w:val="24"/>
                <w:lang w:val="ru-RU"/>
              </w:rPr>
              <w:t>00</w:t>
            </w:r>
          </w:p>
        </w:tc>
        <w:tc>
          <w:tcPr>
            <w:tcW w:w="3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28FA" w:rsidRPr="00037607" w:rsidRDefault="000828FA" w:rsidP="002C2444">
            <w:pPr>
              <w:pStyle w:val="TableParagraph"/>
              <w:spacing w:line="289" w:lineRule="exact"/>
              <w:jc w:val="center"/>
              <w:rPr>
                <w:sz w:val="24"/>
                <w:szCs w:val="24"/>
                <w:lang w:val="ru-RU"/>
              </w:rPr>
            </w:pPr>
            <w:r w:rsidRPr="00037607">
              <w:rPr>
                <w:sz w:val="24"/>
                <w:szCs w:val="24"/>
                <w:lang w:val="ru-RU"/>
              </w:rPr>
              <w:t>Акция «Милосердие»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28FA" w:rsidRPr="00037607" w:rsidRDefault="000828FA" w:rsidP="002C2444">
            <w:pPr>
              <w:pStyle w:val="TableParagraph"/>
              <w:spacing w:line="317" w:lineRule="exact"/>
              <w:ind w:left="109"/>
              <w:jc w:val="center"/>
              <w:rPr>
                <w:sz w:val="24"/>
                <w:szCs w:val="24"/>
                <w:lang w:val="ru-RU"/>
              </w:rPr>
            </w:pPr>
            <w:r w:rsidRPr="00037607">
              <w:rPr>
                <w:sz w:val="24"/>
                <w:szCs w:val="24"/>
                <w:lang w:val="ru-RU"/>
              </w:rPr>
              <w:t>Библиотека</w:t>
            </w:r>
          </w:p>
        </w:tc>
        <w:tc>
          <w:tcPr>
            <w:tcW w:w="4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28FA" w:rsidRPr="00A7417B" w:rsidRDefault="000828FA" w:rsidP="002C2444">
            <w:pPr>
              <w:pStyle w:val="TableParagraph"/>
              <w:ind w:left="93" w:right="273"/>
              <w:jc w:val="center"/>
              <w:rPr>
                <w:sz w:val="24"/>
                <w:szCs w:val="24"/>
                <w:lang w:val="ru-RU"/>
              </w:rPr>
            </w:pPr>
            <w:r w:rsidRPr="00A7417B">
              <w:rPr>
                <w:sz w:val="24"/>
                <w:szCs w:val="24"/>
                <w:lang w:val="ru-RU"/>
              </w:rPr>
              <w:t xml:space="preserve">Распределение вещевой помощи среди </w:t>
            </w:r>
            <w:proofErr w:type="gramStart"/>
            <w:r w:rsidRPr="00A7417B">
              <w:rPr>
                <w:sz w:val="24"/>
                <w:szCs w:val="24"/>
                <w:lang w:val="ru-RU"/>
              </w:rPr>
              <w:t>нуждающихся</w:t>
            </w:r>
            <w:proofErr w:type="gramEnd"/>
            <w:r w:rsidRPr="00A7417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28FA" w:rsidRPr="00037607" w:rsidRDefault="00037607" w:rsidP="002C2444">
            <w:pPr>
              <w:pStyle w:val="TableParagraph"/>
              <w:spacing w:line="317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28FA" w:rsidRPr="00037607" w:rsidRDefault="00037607" w:rsidP="002C2444">
            <w:pPr>
              <w:pStyle w:val="TableParagraph"/>
              <w:spacing w:line="317" w:lineRule="exact"/>
              <w:ind w:left="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Библиотекарь </w:t>
            </w:r>
            <w:r w:rsidR="000828FA" w:rsidRPr="00037607">
              <w:rPr>
                <w:sz w:val="24"/>
                <w:szCs w:val="24"/>
                <w:lang w:val="ru-RU"/>
              </w:rPr>
              <w:t>Тимофеева</w:t>
            </w:r>
            <w:r>
              <w:rPr>
                <w:sz w:val="24"/>
                <w:szCs w:val="24"/>
                <w:lang w:val="ru-RU"/>
              </w:rPr>
              <w:t xml:space="preserve"> И. М.</w:t>
            </w:r>
          </w:p>
          <w:p w:rsidR="000828FA" w:rsidRPr="00037607" w:rsidRDefault="000828FA" w:rsidP="002C2444">
            <w:pPr>
              <w:pStyle w:val="TableParagraph"/>
              <w:spacing w:line="317" w:lineRule="exact"/>
              <w:ind w:left="9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828FA" w:rsidRPr="00A7417B" w:rsidTr="000121AE">
        <w:trPr>
          <w:gridAfter w:val="1"/>
          <w:wAfter w:w="972" w:type="dxa"/>
          <w:trHeight w:val="630"/>
        </w:trPr>
        <w:tc>
          <w:tcPr>
            <w:tcW w:w="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28FA" w:rsidRPr="00037607" w:rsidRDefault="000828FA" w:rsidP="002C2444">
            <w:pPr>
              <w:pStyle w:val="TableParagraph"/>
              <w:spacing w:line="320" w:lineRule="exact"/>
              <w:jc w:val="center"/>
              <w:rPr>
                <w:sz w:val="24"/>
                <w:szCs w:val="24"/>
                <w:lang w:val="ru-RU"/>
              </w:rPr>
            </w:pPr>
            <w:r w:rsidRPr="00037607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28FA" w:rsidRPr="00A7417B" w:rsidRDefault="000828FA" w:rsidP="002C2444">
            <w:pPr>
              <w:pStyle w:val="TableParagraph"/>
              <w:spacing w:line="290" w:lineRule="exact"/>
              <w:ind w:left="94"/>
              <w:jc w:val="center"/>
              <w:rPr>
                <w:sz w:val="24"/>
                <w:szCs w:val="24"/>
                <w:lang w:val="ru-RU"/>
              </w:rPr>
            </w:pPr>
            <w:r w:rsidRPr="00037607">
              <w:rPr>
                <w:sz w:val="24"/>
                <w:szCs w:val="24"/>
                <w:lang w:val="ru-RU"/>
              </w:rPr>
              <w:t>13.12</w:t>
            </w:r>
            <w:r w:rsidR="00A7417B">
              <w:rPr>
                <w:sz w:val="24"/>
                <w:szCs w:val="24"/>
                <w:lang w:val="ru-RU"/>
              </w:rPr>
              <w:t>.24</w:t>
            </w:r>
          </w:p>
          <w:p w:rsidR="000828FA" w:rsidRPr="00A7417B" w:rsidRDefault="00A7417B" w:rsidP="002C2444">
            <w:pPr>
              <w:pStyle w:val="TableParagraph"/>
              <w:spacing w:line="290" w:lineRule="exact"/>
              <w:ind w:left="94"/>
              <w:jc w:val="center"/>
              <w:rPr>
                <w:sz w:val="24"/>
                <w:szCs w:val="24"/>
              </w:rPr>
            </w:pPr>
            <w:r w:rsidRPr="00037607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-</w:t>
            </w:r>
            <w:r w:rsidR="000828FA" w:rsidRPr="00A7417B">
              <w:rPr>
                <w:sz w:val="24"/>
                <w:szCs w:val="24"/>
              </w:rPr>
              <w:t>00</w:t>
            </w:r>
          </w:p>
        </w:tc>
        <w:tc>
          <w:tcPr>
            <w:tcW w:w="3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28FA" w:rsidRPr="00A7417B" w:rsidRDefault="000828FA" w:rsidP="002C2444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proofErr w:type="spellStart"/>
            <w:r w:rsidRPr="00A7417B">
              <w:rPr>
                <w:sz w:val="24"/>
                <w:szCs w:val="24"/>
              </w:rPr>
              <w:t>Квест</w:t>
            </w:r>
            <w:proofErr w:type="spellEnd"/>
            <w:r w:rsidRPr="00A7417B">
              <w:rPr>
                <w:sz w:val="24"/>
                <w:szCs w:val="24"/>
              </w:rPr>
              <w:t xml:space="preserve"> «</w:t>
            </w:r>
            <w:proofErr w:type="spellStart"/>
            <w:r w:rsidRPr="00A7417B">
              <w:rPr>
                <w:sz w:val="24"/>
                <w:szCs w:val="24"/>
              </w:rPr>
              <w:t>Права</w:t>
            </w:r>
            <w:proofErr w:type="spellEnd"/>
            <w:r w:rsidRPr="00A7417B">
              <w:rPr>
                <w:sz w:val="24"/>
                <w:szCs w:val="24"/>
              </w:rPr>
              <w:t xml:space="preserve"> </w:t>
            </w:r>
            <w:proofErr w:type="spellStart"/>
            <w:r w:rsidRPr="00A7417B">
              <w:rPr>
                <w:sz w:val="24"/>
                <w:szCs w:val="24"/>
              </w:rPr>
              <w:t>детей</w:t>
            </w:r>
            <w:proofErr w:type="spellEnd"/>
            <w:r w:rsidRPr="00A7417B">
              <w:rPr>
                <w:sz w:val="24"/>
                <w:szCs w:val="24"/>
              </w:rPr>
              <w:t>»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28FA" w:rsidRPr="00A7417B" w:rsidRDefault="000828FA" w:rsidP="002C2444">
            <w:pPr>
              <w:pStyle w:val="TableParagraph"/>
              <w:spacing w:line="320" w:lineRule="exact"/>
              <w:ind w:left="109"/>
              <w:jc w:val="center"/>
              <w:rPr>
                <w:sz w:val="24"/>
                <w:szCs w:val="24"/>
              </w:rPr>
            </w:pPr>
            <w:proofErr w:type="spellStart"/>
            <w:r w:rsidRPr="00A7417B">
              <w:rPr>
                <w:sz w:val="24"/>
                <w:szCs w:val="24"/>
              </w:rPr>
              <w:t>Библиотека</w:t>
            </w:r>
            <w:proofErr w:type="spellEnd"/>
          </w:p>
        </w:tc>
        <w:tc>
          <w:tcPr>
            <w:tcW w:w="4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28FA" w:rsidRPr="00A7417B" w:rsidRDefault="000828FA" w:rsidP="002C2444">
            <w:pPr>
              <w:pStyle w:val="TableParagraph"/>
              <w:spacing w:line="322" w:lineRule="exact"/>
              <w:ind w:left="93" w:right="185"/>
              <w:jc w:val="center"/>
              <w:rPr>
                <w:sz w:val="24"/>
                <w:szCs w:val="24"/>
                <w:lang w:val="ru-RU"/>
              </w:rPr>
            </w:pPr>
            <w:r w:rsidRPr="00A7417B">
              <w:rPr>
                <w:sz w:val="24"/>
                <w:szCs w:val="24"/>
                <w:lang w:val="ru-RU"/>
              </w:rPr>
              <w:t>Игровая программа по правам детей.</w:t>
            </w:r>
          </w:p>
        </w:tc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28FA" w:rsidRPr="00037607" w:rsidRDefault="000828FA" w:rsidP="002C2444">
            <w:pPr>
              <w:pStyle w:val="TableParagraph"/>
              <w:spacing w:line="320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A7417B">
              <w:rPr>
                <w:sz w:val="24"/>
                <w:szCs w:val="24"/>
              </w:rPr>
              <w:t>8</w:t>
            </w:r>
          </w:p>
        </w:tc>
        <w:tc>
          <w:tcPr>
            <w:tcW w:w="4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37607" w:rsidRDefault="00037607" w:rsidP="002C2444">
            <w:pPr>
              <w:pStyle w:val="TableParagraph"/>
              <w:spacing w:line="320" w:lineRule="exact"/>
              <w:ind w:left="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Библиотекарь</w:t>
            </w:r>
          </w:p>
          <w:p w:rsidR="000828FA" w:rsidRPr="00037607" w:rsidRDefault="000828FA" w:rsidP="002C2444">
            <w:pPr>
              <w:pStyle w:val="TableParagraph"/>
              <w:spacing w:line="320" w:lineRule="exact"/>
              <w:ind w:left="98"/>
              <w:jc w:val="center"/>
              <w:rPr>
                <w:sz w:val="24"/>
                <w:szCs w:val="24"/>
                <w:lang w:val="ru-RU"/>
              </w:rPr>
            </w:pPr>
            <w:r w:rsidRPr="00037607">
              <w:rPr>
                <w:sz w:val="24"/>
                <w:szCs w:val="24"/>
                <w:lang w:val="ru-RU"/>
              </w:rPr>
              <w:t>Тимофеева</w:t>
            </w:r>
            <w:r w:rsidR="00037607">
              <w:rPr>
                <w:sz w:val="24"/>
                <w:szCs w:val="24"/>
                <w:lang w:val="ru-RU"/>
              </w:rPr>
              <w:t xml:space="preserve"> И. М.</w:t>
            </w:r>
          </w:p>
        </w:tc>
      </w:tr>
      <w:tr w:rsidR="000828FA" w:rsidRPr="00A7417B" w:rsidTr="000121AE">
        <w:trPr>
          <w:gridAfter w:val="1"/>
          <w:wAfter w:w="972" w:type="dxa"/>
          <w:trHeight w:val="630"/>
        </w:trPr>
        <w:tc>
          <w:tcPr>
            <w:tcW w:w="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28FA" w:rsidRPr="00037607" w:rsidRDefault="000828FA" w:rsidP="002C2444">
            <w:pPr>
              <w:pStyle w:val="TableParagraph"/>
              <w:spacing w:line="320" w:lineRule="exact"/>
              <w:jc w:val="center"/>
              <w:rPr>
                <w:sz w:val="24"/>
                <w:szCs w:val="24"/>
                <w:lang w:val="ru-RU"/>
              </w:rPr>
            </w:pPr>
            <w:r w:rsidRPr="00037607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28FA" w:rsidRPr="00A7417B" w:rsidRDefault="000828FA" w:rsidP="002C2444">
            <w:pPr>
              <w:pStyle w:val="TableParagraph"/>
              <w:spacing w:line="290" w:lineRule="exact"/>
              <w:ind w:left="94"/>
              <w:jc w:val="center"/>
              <w:rPr>
                <w:sz w:val="24"/>
                <w:szCs w:val="24"/>
                <w:lang w:val="ru-RU"/>
              </w:rPr>
            </w:pPr>
            <w:r w:rsidRPr="00037607">
              <w:rPr>
                <w:sz w:val="24"/>
                <w:szCs w:val="24"/>
                <w:lang w:val="ru-RU"/>
              </w:rPr>
              <w:t>9.12</w:t>
            </w:r>
            <w:r w:rsidR="00A7417B">
              <w:rPr>
                <w:sz w:val="24"/>
                <w:szCs w:val="24"/>
                <w:lang w:val="ru-RU"/>
              </w:rPr>
              <w:t>.24</w:t>
            </w:r>
          </w:p>
          <w:p w:rsidR="000828FA" w:rsidRPr="00037607" w:rsidRDefault="00A7417B" w:rsidP="002C2444">
            <w:pPr>
              <w:pStyle w:val="TableParagraph"/>
              <w:spacing w:line="290" w:lineRule="exact"/>
              <w:ind w:left="94"/>
              <w:jc w:val="center"/>
              <w:rPr>
                <w:sz w:val="24"/>
                <w:szCs w:val="24"/>
                <w:lang w:val="ru-RU"/>
              </w:rPr>
            </w:pPr>
            <w:r w:rsidRPr="00037607">
              <w:rPr>
                <w:sz w:val="24"/>
                <w:szCs w:val="24"/>
                <w:lang w:val="ru-RU"/>
              </w:rPr>
              <w:t>12</w:t>
            </w:r>
            <w:r>
              <w:rPr>
                <w:sz w:val="24"/>
                <w:szCs w:val="24"/>
                <w:lang w:val="ru-RU"/>
              </w:rPr>
              <w:t>-</w:t>
            </w:r>
            <w:r w:rsidR="000828FA" w:rsidRPr="00037607">
              <w:rPr>
                <w:sz w:val="24"/>
                <w:szCs w:val="24"/>
                <w:lang w:val="ru-RU"/>
              </w:rPr>
              <w:t>00</w:t>
            </w:r>
          </w:p>
        </w:tc>
        <w:tc>
          <w:tcPr>
            <w:tcW w:w="3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28FA" w:rsidRPr="00A7417B" w:rsidRDefault="000828FA" w:rsidP="002C2444">
            <w:pPr>
              <w:pStyle w:val="TableParagraph"/>
              <w:spacing w:line="320" w:lineRule="exact"/>
              <w:jc w:val="center"/>
              <w:rPr>
                <w:sz w:val="24"/>
                <w:szCs w:val="24"/>
                <w:lang w:val="ru-RU"/>
              </w:rPr>
            </w:pPr>
            <w:r w:rsidRPr="00A7417B">
              <w:rPr>
                <w:sz w:val="24"/>
                <w:szCs w:val="24"/>
                <w:lang w:val="ru-RU"/>
              </w:rPr>
              <w:t>Час истории «Чтобы помнили» (Ко Дню героев Отечества)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28FA" w:rsidRPr="00037607" w:rsidRDefault="000828FA" w:rsidP="002C2444">
            <w:pPr>
              <w:pStyle w:val="TableParagraph"/>
              <w:spacing w:line="320" w:lineRule="exact"/>
              <w:ind w:left="109"/>
              <w:jc w:val="center"/>
              <w:rPr>
                <w:sz w:val="24"/>
                <w:szCs w:val="24"/>
                <w:lang w:val="ru-RU"/>
              </w:rPr>
            </w:pPr>
            <w:r w:rsidRPr="00037607">
              <w:rPr>
                <w:sz w:val="24"/>
                <w:szCs w:val="24"/>
                <w:lang w:val="ru-RU"/>
              </w:rPr>
              <w:t>Библиотека</w:t>
            </w:r>
          </w:p>
        </w:tc>
        <w:tc>
          <w:tcPr>
            <w:tcW w:w="4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28FA" w:rsidRPr="00A7417B" w:rsidRDefault="000828FA" w:rsidP="002C2444">
            <w:pPr>
              <w:pStyle w:val="TableParagraph"/>
              <w:spacing w:line="322" w:lineRule="exact"/>
              <w:ind w:left="44"/>
              <w:jc w:val="center"/>
              <w:rPr>
                <w:sz w:val="24"/>
                <w:szCs w:val="24"/>
                <w:lang w:val="ru-RU"/>
              </w:rPr>
            </w:pPr>
            <w:r w:rsidRPr="00A7417B">
              <w:rPr>
                <w:sz w:val="24"/>
                <w:szCs w:val="24"/>
                <w:lang w:val="ru-RU"/>
              </w:rPr>
              <w:t>О героях-земляках нашего края.</w:t>
            </w:r>
          </w:p>
        </w:tc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28FA" w:rsidRPr="00037607" w:rsidRDefault="000828FA" w:rsidP="002C2444">
            <w:pPr>
              <w:pStyle w:val="TableParagraph"/>
              <w:spacing w:line="320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037607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28FA" w:rsidRPr="00037607" w:rsidRDefault="00037607" w:rsidP="002C2444">
            <w:pPr>
              <w:pStyle w:val="TableParagraph"/>
              <w:spacing w:line="320" w:lineRule="exact"/>
              <w:ind w:left="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Библиотекарь </w:t>
            </w:r>
            <w:r w:rsidR="000828FA" w:rsidRPr="00037607">
              <w:rPr>
                <w:sz w:val="24"/>
                <w:szCs w:val="24"/>
                <w:lang w:val="ru-RU"/>
              </w:rPr>
              <w:t xml:space="preserve">Тимофеева </w:t>
            </w:r>
            <w:r>
              <w:rPr>
                <w:sz w:val="24"/>
                <w:szCs w:val="24"/>
                <w:lang w:val="ru-RU"/>
              </w:rPr>
              <w:t>И. М.</w:t>
            </w:r>
          </w:p>
        </w:tc>
      </w:tr>
    </w:tbl>
    <w:p w:rsidR="00A416A2" w:rsidRPr="00A7417B" w:rsidRDefault="00037607" w:rsidP="002C24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="00A416A2" w:rsidRPr="00A741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16A2" w:rsidRPr="00A7417B">
        <w:rPr>
          <w:rFonts w:ascii="Times New Roman" w:hAnsi="Times New Roman" w:cs="Times New Roman"/>
          <w:b/>
          <w:sz w:val="24"/>
          <w:szCs w:val="24"/>
        </w:rPr>
        <w:t>Выборской</w:t>
      </w:r>
      <w:proofErr w:type="spellEnd"/>
      <w:r w:rsidR="00A416A2" w:rsidRPr="00A741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модельной </w:t>
      </w:r>
      <w:r w:rsidR="00A416A2" w:rsidRPr="00A7417B">
        <w:rPr>
          <w:rFonts w:ascii="Times New Roman" w:hAnsi="Times New Roman" w:cs="Times New Roman"/>
          <w:b/>
          <w:sz w:val="24"/>
          <w:szCs w:val="24"/>
        </w:rPr>
        <w:t>сельской библиотеки</w:t>
      </w:r>
      <w:r w:rsidR="00A416A2" w:rsidRPr="00A7417B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</w:p>
    <w:p w:rsidR="00A416A2" w:rsidRPr="00A7417B" w:rsidRDefault="00A416A2" w:rsidP="002C2444">
      <w:pPr>
        <w:pStyle w:val="a3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0"/>
        <w:gridCol w:w="1479"/>
        <w:gridCol w:w="2575"/>
        <w:gridCol w:w="1762"/>
        <w:gridCol w:w="2655"/>
        <w:gridCol w:w="2693"/>
        <w:gridCol w:w="3062"/>
      </w:tblGrid>
      <w:tr w:rsidR="000121AE" w:rsidRPr="00A7417B" w:rsidTr="000121AE">
        <w:tc>
          <w:tcPr>
            <w:tcW w:w="562" w:type="dxa"/>
          </w:tcPr>
          <w:p w:rsidR="00A416A2" w:rsidRPr="00A7417B" w:rsidRDefault="00A416A2" w:rsidP="002C24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9" w:type="dxa"/>
          </w:tcPr>
          <w:p w:rsidR="00A416A2" w:rsidRPr="00A7417B" w:rsidRDefault="00A416A2" w:rsidP="002C24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659" w:type="dxa"/>
          </w:tcPr>
          <w:p w:rsidR="00A416A2" w:rsidRPr="00A7417B" w:rsidRDefault="00A416A2" w:rsidP="002C24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168" w:type="dxa"/>
          </w:tcPr>
          <w:p w:rsidR="00A416A2" w:rsidRPr="00A7417B" w:rsidRDefault="00A416A2" w:rsidP="002C24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031" w:type="dxa"/>
          </w:tcPr>
          <w:p w:rsidR="00A416A2" w:rsidRPr="00A7417B" w:rsidRDefault="00A416A2" w:rsidP="002C24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3686" w:type="dxa"/>
          </w:tcPr>
          <w:p w:rsidR="00A416A2" w:rsidRPr="00A7417B" w:rsidRDefault="00A416A2" w:rsidP="002C24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4678" w:type="dxa"/>
          </w:tcPr>
          <w:p w:rsidR="00A416A2" w:rsidRPr="00A7417B" w:rsidRDefault="00A416A2" w:rsidP="002C24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121AE" w:rsidRPr="00A7417B" w:rsidTr="000121AE">
        <w:trPr>
          <w:trHeight w:val="181"/>
        </w:trPr>
        <w:tc>
          <w:tcPr>
            <w:tcW w:w="562" w:type="dxa"/>
          </w:tcPr>
          <w:p w:rsidR="00A416A2" w:rsidRPr="00A7417B" w:rsidRDefault="00A416A2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416A2" w:rsidRPr="00A7417B" w:rsidRDefault="00A416A2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  <w:r w:rsidR="00037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416A2" w:rsidRPr="00A7417B" w:rsidRDefault="00037607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 w:rsidR="00A416A2" w:rsidRPr="00A7417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9" w:type="dxa"/>
          </w:tcPr>
          <w:p w:rsidR="00A416A2" w:rsidRPr="00A7417B" w:rsidRDefault="00A416A2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Выставка книг ко Дню героев Отечества – «Читаем, помним, гордимся»</w:t>
            </w:r>
          </w:p>
        </w:tc>
        <w:tc>
          <w:tcPr>
            <w:tcW w:w="2168" w:type="dxa"/>
          </w:tcPr>
          <w:p w:rsidR="00A416A2" w:rsidRPr="00A7417B" w:rsidRDefault="00A416A2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4031" w:type="dxa"/>
          </w:tcPr>
          <w:p w:rsidR="00A416A2" w:rsidRPr="00A7417B" w:rsidRDefault="00A416A2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Обзор. Ознакомление с героями нашего Отечества с древних времён по наше время.</w:t>
            </w:r>
          </w:p>
        </w:tc>
        <w:tc>
          <w:tcPr>
            <w:tcW w:w="3686" w:type="dxa"/>
          </w:tcPr>
          <w:p w:rsidR="00A416A2" w:rsidRPr="00A7417B" w:rsidRDefault="00A416A2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A416A2" w:rsidRDefault="00A416A2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37607" w:rsidRPr="00A7417B" w:rsidRDefault="00037607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Т. В.</w:t>
            </w:r>
          </w:p>
        </w:tc>
      </w:tr>
      <w:tr w:rsidR="000121AE" w:rsidRPr="00A7417B" w:rsidTr="000121AE">
        <w:tc>
          <w:tcPr>
            <w:tcW w:w="562" w:type="dxa"/>
          </w:tcPr>
          <w:p w:rsidR="00A416A2" w:rsidRPr="00A7417B" w:rsidRDefault="00A416A2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A416A2" w:rsidRPr="00A7417B" w:rsidRDefault="00A416A2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  <w:r w:rsidR="00037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416A2" w:rsidRPr="00A7417B" w:rsidRDefault="00037607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="00A416A2" w:rsidRPr="00A7417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9" w:type="dxa"/>
          </w:tcPr>
          <w:p w:rsidR="00A416A2" w:rsidRPr="00A7417B" w:rsidRDefault="00A416A2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Заседание любительского объединения «Женский мир». Тема: Скоро Новый Год</w:t>
            </w:r>
          </w:p>
        </w:tc>
        <w:tc>
          <w:tcPr>
            <w:tcW w:w="2168" w:type="dxa"/>
          </w:tcPr>
          <w:p w:rsidR="00A416A2" w:rsidRPr="00A7417B" w:rsidRDefault="00A416A2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4031" w:type="dxa"/>
          </w:tcPr>
          <w:p w:rsidR="00A416A2" w:rsidRPr="00A7417B" w:rsidRDefault="00A416A2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и обсуждение блюд к новогоднему столу.</w:t>
            </w:r>
          </w:p>
        </w:tc>
        <w:tc>
          <w:tcPr>
            <w:tcW w:w="3686" w:type="dxa"/>
          </w:tcPr>
          <w:p w:rsidR="00A416A2" w:rsidRPr="00A7417B" w:rsidRDefault="00A416A2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A416A2" w:rsidRDefault="00A416A2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37607" w:rsidRPr="00A7417B" w:rsidRDefault="00037607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Т. В.</w:t>
            </w:r>
          </w:p>
        </w:tc>
      </w:tr>
      <w:tr w:rsidR="000121AE" w:rsidRPr="00A7417B" w:rsidTr="000121AE">
        <w:tc>
          <w:tcPr>
            <w:tcW w:w="562" w:type="dxa"/>
          </w:tcPr>
          <w:p w:rsidR="00A416A2" w:rsidRPr="00A7417B" w:rsidRDefault="00A416A2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416A2" w:rsidRPr="00A7417B" w:rsidRDefault="00A416A2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A416A2" w:rsidRPr="00A7417B" w:rsidRDefault="00A416A2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A416A2" w:rsidRPr="00A7417B" w:rsidRDefault="00A416A2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A416A2" w:rsidRPr="00A7417B" w:rsidRDefault="00A416A2" w:rsidP="002C244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A416A2" w:rsidRPr="00A7417B" w:rsidRDefault="00A416A2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416A2" w:rsidRPr="00A7417B" w:rsidRDefault="00A416A2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C34" w:rsidRPr="00A7417B" w:rsidRDefault="00185C34" w:rsidP="002C24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417B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proofErr w:type="spellStart"/>
      <w:r w:rsidRPr="00A7417B">
        <w:rPr>
          <w:rFonts w:ascii="Times New Roman" w:hAnsi="Times New Roman" w:cs="Times New Roman"/>
          <w:b/>
          <w:sz w:val="24"/>
          <w:szCs w:val="24"/>
        </w:rPr>
        <w:t>Жадрицкой</w:t>
      </w:r>
      <w:proofErr w:type="spellEnd"/>
      <w:r w:rsidRPr="00A7417B">
        <w:rPr>
          <w:rFonts w:ascii="Times New Roman" w:hAnsi="Times New Roman" w:cs="Times New Roman"/>
          <w:b/>
          <w:sz w:val="24"/>
          <w:szCs w:val="24"/>
        </w:rPr>
        <w:t xml:space="preserve"> модельной  сельской библиотек</w:t>
      </w:r>
      <w:r w:rsidR="00037607">
        <w:rPr>
          <w:rFonts w:ascii="Times New Roman" w:hAnsi="Times New Roman" w:cs="Times New Roman"/>
          <w:b/>
          <w:sz w:val="24"/>
          <w:szCs w:val="24"/>
        </w:rPr>
        <w:t>и</w:t>
      </w:r>
    </w:p>
    <w:p w:rsidR="00185C34" w:rsidRPr="00A7417B" w:rsidRDefault="00185C34" w:rsidP="002C2444">
      <w:pPr>
        <w:pStyle w:val="a3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85C34" w:rsidRPr="00A7417B" w:rsidRDefault="00185C34" w:rsidP="002C2444">
      <w:pPr>
        <w:pStyle w:val="a3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20013" w:type="dxa"/>
        <w:tblInd w:w="250" w:type="dxa"/>
        <w:tblLook w:val="04A0"/>
      </w:tblPr>
      <w:tblGrid>
        <w:gridCol w:w="560"/>
        <w:gridCol w:w="1479"/>
        <w:gridCol w:w="3565"/>
        <w:gridCol w:w="2132"/>
        <w:gridCol w:w="3924"/>
        <w:gridCol w:w="3682"/>
        <w:gridCol w:w="4671"/>
      </w:tblGrid>
      <w:tr w:rsidR="008F387E" w:rsidRPr="00A7417B" w:rsidTr="000121AE">
        <w:tc>
          <w:tcPr>
            <w:tcW w:w="539" w:type="dxa"/>
          </w:tcPr>
          <w:p w:rsidR="00185C34" w:rsidRPr="00A7417B" w:rsidRDefault="00185C34" w:rsidP="002C24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8" w:type="dxa"/>
          </w:tcPr>
          <w:p w:rsidR="00185C34" w:rsidRPr="00A7417B" w:rsidRDefault="00185C34" w:rsidP="002C24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569" w:type="dxa"/>
          </w:tcPr>
          <w:p w:rsidR="00185C34" w:rsidRPr="00A7417B" w:rsidRDefault="00185C34" w:rsidP="002C24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134" w:type="dxa"/>
          </w:tcPr>
          <w:p w:rsidR="00185C34" w:rsidRPr="00A7417B" w:rsidRDefault="00185C34" w:rsidP="002C24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929" w:type="dxa"/>
          </w:tcPr>
          <w:p w:rsidR="00185C34" w:rsidRPr="00A7417B" w:rsidRDefault="00185C34" w:rsidP="002C24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3686" w:type="dxa"/>
          </w:tcPr>
          <w:p w:rsidR="00185C34" w:rsidRPr="00A7417B" w:rsidRDefault="00185C34" w:rsidP="002C24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4678" w:type="dxa"/>
          </w:tcPr>
          <w:p w:rsidR="00185C34" w:rsidRPr="00A7417B" w:rsidRDefault="00185C34" w:rsidP="002C24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F387E" w:rsidRPr="00A7417B" w:rsidTr="000121AE">
        <w:tc>
          <w:tcPr>
            <w:tcW w:w="539" w:type="dxa"/>
          </w:tcPr>
          <w:p w:rsidR="00185C34" w:rsidRPr="00A7417B" w:rsidRDefault="00185C34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8" w:type="dxa"/>
          </w:tcPr>
          <w:p w:rsidR="00185C34" w:rsidRPr="00A7417B" w:rsidRDefault="00185C34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04.12.24</w:t>
            </w:r>
          </w:p>
          <w:p w:rsidR="00185C34" w:rsidRPr="00A7417B" w:rsidRDefault="00037607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 w:rsidR="00185C34" w:rsidRPr="00A7417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69" w:type="dxa"/>
          </w:tcPr>
          <w:p w:rsidR="00185C34" w:rsidRPr="00A7417B" w:rsidRDefault="00037607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</w:t>
            </w:r>
            <w:r w:rsidR="00185C34" w:rsidRPr="00A7417B">
              <w:rPr>
                <w:rFonts w:ascii="Times New Roman" w:hAnsi="Times New Roman" w:cs="Times New Roman"/>
                <w:sz w:val="24"/>
                <w:szCs w:val="24"/>
              </w:rPr>
              <w:t>«Новогодние узоры»</w:t>
            </w:r>
          </w:p>
        </w:tc>
        <w:tc>
          <w:tcPr>
            <w:tcW w:w="2134" w:type="dxa"/>
          </w:tcPr>
          <w:p w:rsidR="00185C34" w:rsidRPr="00A7417B" w:rsidRDefault="00037607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85C34" w:rsidRPr="00A7417B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3929" w:type="dxa"/>
          </w:tcPr>
          <w:p w:rsidR="00185C34" w:rsidRPr="00A7417B" w:rsidRDefault="00185C34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Вырезание с детьми различных новогодних снежинок.</w:t>
            </w:r>
          </w:p>
        </w:tc>
        <w:tc>
          <w:tcPr>
            <w:tcW w:w="3686" w:type="dxa"/>
          </w:tcPr>
          <w:p w:rsidR="00185C34" w:rsidRPr="00A7417B" w:rsidRDefault="00185C34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C34" w:rsidRPr="00A7417B" w:rsidRDefault="00185C34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185C34" w:rsidRPr="00A7417B" w:rsidRDefault="00037607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85C34" w:rsidRPr="00A7417B" w:rsidRDefault="00185C34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Романова В.А.</w:t>
            </w:r>
          </w:p>
        </w:tc>
      </w:tr>
      <w:tr w:rsidR="008F387E" w:rsidRPr="00A7417B" w:rsidTr="000121AE">
        <w:tc>
          <w:tcPr>
            <w:tcW w:w="539" w:type="dxa"/>
          </w:tcPr>
          <w:p w:rsidR="00185C34" w:rsidRPr="00A7417B" w:rsidRDefault="00185C34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8" w:type="dxa"/>
          </w:tcPr>
          <w:p w:rsidR="00185C34" w:rsidRPr="00A7417B" w:rsidRDefault="00185C34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05.12.24</w:t>
            </w:r>
          </w:p>
          <w:p w:rsidR="00185C34" w:rsidRPr="00A7417B" w:rsidRDefault="00037607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 w:rsidR="00185C34" w:rsidRPr="00A7417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69" w:type="dxa"/>
          </w:tcPr>
          <w:p w:rsidR="00185C34" w:rsidRPr="00A7417B" w:rsidRDefault="008F387E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185C34" w:rsidRPr="00A7417B">
              <w:rPr>
                <w:rFonts w:ascii="Times New Roman" w:hAnsi="Times New Roman" w:cs="Times New Roman"/>
                <w:sz w:val="24"/>
                <w:szCs w:val="24"/>
              </w:rPr>
              <w:t>ознавательный час ко Дню художника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художник! Я так вижу!»</w:t>
            </w:r>
          </w:p>
        </w:tc>
        <w:tc>
          <w:tcPr>
            <w:tcW w:w="2134" w:type="dxa"/>
          </w:tcPr>
          <w:p w:rsidR="00185C34" w:rsidRPr="00A7417B" w:rsidRDefault="008F387E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85C34" w:rsidRPr="00A7417B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3929" w:type="dxa"/>
          </w:tcPr>
          <w:p w:rsidR="00185C34" w:rsidRPr="00A7417B" w:rsidRDefault="00185C34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Знакомство детей с профессией и творчеством художника, жанрами изобразительного искусства.</w:t>
            </w:r>
          </w:p>
        </w:tc>
        <w:tc>
          <w:tcPr>
            <w:tcW w:w="3686" w:type="dxa"/>
          </w:tcPr>
          <w:p w:rsidR="00185C34" w:rsidRPr="00A7417B" w:rsidRDefault="00185C34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C34" w:rsidRPr="00A7417B" w:rsidRDefault="00185C34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185C34" w:rsidRPr="00A7417B" w:rsidRDefault="00037607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85C34" w:rsidRPr="00A7417B" w:rsidRDefault="00185C34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Романова В.А.</w:t>
            </w:r>
          </w:p>
        </w:tc>
      </w:tr>
      <w:tr w:rsidR="008F387E" w:rsidRPr="00A7417B" w:rsidTr="000121AE">
        <w:tc>
          <w:tcPr>
            <w:tcW w:w="539" w:type="dxa"/>
          </w:tcPr>
          <w:p w:rsidR="00185C34" w:rsidRPr="00A7417B" w:rsidRDefault="00185C34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8" w:type="dxa"/>
          </w:tcPr>
          <w:p w:rsidR="00185C34" w:rsidRPr="00A7417B" w:rsidRDefault="00185C34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11.12.24</w:t>
            </w:r>
          </w:p>
          <w:p w:rsidR="00185C34" w:rsidRPr="00A7417B" w:rsidRDefault="00037607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569" w:type="dxa"/>
          </w:tcPr>
          <w:p w:rsidR="00185C34" w:rsidRPr="00A7417B" w:rsidRDefault="008F387E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5C34" w:rsidRPr="00A7417B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</w:p>
          <w:p w:rsidR="00185C34" w:rsidRPr="00A7417B" w:rsidRDefault="008F387E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85C34" w:rsidRPr="00A7417B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«Новогодняя карусель»</w:t>
            </w:r>
          </w:p>
        </w:tc>
        <w:tc>
          <w:tcPr>
            <w:tcW w:w="2134" w:type="dxa"/>
          </w:tcPr>
          <w:p w:rsidR="00185C34" w:rsidRPr="00A7417B" w:rsidRDefault="008F387E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85C34" w:rsidRPr="00A7417B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3929" w:type="dxa"/>
          </w:tcPr>
          <w:p w:rsidR="00185C34" w:rsidRPr="00A7417B" w:rsidRDefault="00185C34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Новогодняя литература: сказки, стихи, рассказы</w:t>
            </w:r>
          </w:p>
        </w:tc>
        <w:tc>
          <w:tcPr>
            <w:tcW w:w="3686" w:type="dxa"/>
          </w:tcPr>
          <w:p w:rsidR="00185C34" w:rsidRPr="00A7417B" w:rsidRDefault="00185C34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C34" w:rsidRPr="00A7417B" w:rsidRDefault="00185C34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185C34" w:rsidRPr="00A7417B" w:rsidRDefault="00037607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85C34" w:rsidRPr="00A7417B" w:rsidRDefault="00185C34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Романова В.А.</w:t>
            </w:r>
          </w:p>
        </w:tc>
      </w:tr>
    </w:tbl>
    <w:p w:rsidR="00902190" w:rsidRPr="00A7417B" w:rsidRDefault="008F387E" w:rsidP="002C24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="00902190" w:rsidRPr="00A741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2190" w:rsidRPr="00A7417B">
        <w:rPr>
          <w:rFonts w:ascii="Times New Roman" w:hAnsi="Times New Roman" w:cs="Times New Roman"/>
          <w:b/>
          <w:sz w:val="24"/>
          <w:szCs w:val="24"/>
        </w:rPr>
        <w:t>Вехнянской</w:t>
      </w:r>
      <w:proofErr w:type="spellEnd"/>
      <w:r w:rsidR="00902190" w:rsidRPr="00A7417B">
        <w:rPr>
          <w:rFonts w:ascii="Times New Roman" w:hAnsi="Times New Roman" w:cs="Times New Roman"/>
          <w:b/>
          <w:sz w:val="24"/>
          <w:szCs w:val="24"/>
        </w:rPr>
        <w:t xml:space="preserve"> сельской библиотеки</w:t>
      </w:r>
    </w:p>
    <w:p w:rsidR="00902190" w:rsidRPr="00A7417B" w:rsidRDefault="00902190" w:rsidP="002C2444">
      <w:pPr>
        <w:pStyle w:val="a3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02190" w:rsidRPr="00A7417B" w:rsidRDefault="00902190" w:rsidP="002C2444">
      <w:pPr>
        <w:pStyle w:val="a3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0"/>
        <w:gridCol w:w="1479"/>
        <w:gridCol w:w="2541"/>
        <w:gridCol w:w="1749"/>
        <w:gridCol w:w="2819"/>
        <w:gridCol w:w="2649"/>
        <w:gridCol w:w="2989"/>
      </w:tblGrid>
      <w:tr w:rsidR="008F387E" w:rsidRPr="00A7417B" w:rsidTr="000121AE">
        <w:tc>
          <w:tcPr>
            <w:tcW w:w="561" w:type="dxa"/>
          </w:tcPr>
          <w:p w:rsidR="00902190" w:rsidRPr="00A7417B" w:rsidRDefault="00902190" w:rsidP="002C24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9" w:type="dxa"/>
          </w:tcPr>
          <w:p w:rsidR="00902190" w:rsidRPr="00A7417B" w:rsidRDefault="00902190" w:rsidP="002C24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695" w:type="dxa"/>
          </w:tcPr>
          <w:p w:rsidR="00902190" w:rsidRPr="00A7417B" w:rsidRDefault="00902190" w:rsidP="002C24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182" w:type="dxa"/>
          </w:tcPr>
          <w:p w:rsidR="00902190" w:rsidRPr="00A7417B" w:rsidRDefault="00902190" w:rsidP="002C24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982" w:type="dxa"/>
          </w:tcPr>
          <w:p w:rsidR="00902190" w:rsidRPr="00A7417B" w:rsidRDefault="00902190" w:rsidP="002C24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3686" w:type="dxa"/>
          </w:tcPr>
          <w:p w:rsidR="00902190" w:rsidRPr="00A7417B" w:rsidRDefault="00902190" w:rsidP="002C24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4678" w:type="dxa"/>
          </w:tcPr>
          <w:p w:rsidR="00902190" w:rsidRPr="00A7417B" w:rsidRDefault="00902190" w:rsidP="002C24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F387E" w:rsidRPr="00A7417B" w:rsidTr="000121AE">
        <w:tc>
          <w:tcPr>
            <w:tcW w:w="561" w:type="dxa"/>
          </w:tcPr>
          <w:p w:rsidR="00902190" w:rsidRPr="00A7417B" w:rsidRDefault="00902190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902190" w:rsidRPr="00A7417B" w:rsidRDefault="00902190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1.11.24</w:t>
            </w:r>
            <w:r w:rsidRPr="00A741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387E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695" w:type="dxa"/>
          </w:tcPr>
          <w:p w:rsidR="00902190" w:rsidRPr="00A7417B" w:rsidRDefault="00902190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  <w:r w:rsidR="008F387E">
              <w:rPr>
                <w:rFonts w:ascii="Times New Roman" w:eastAsia="Calibri" w:hAnsi="Times New Roman" w:cs="Times New Roman"/>
                <w:sz w:val="24"/>
                <w:szCs w:val="24"/>
              </w:rPr>
              <w:t>«Легенда о Можайском десанте» ко Дню</w:t>
            </w:r>
            <w:r w:rsidRPr="00A74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воинской славы России</w:t>
            </w:r>
            <w:r w:rsidRPr="00A741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82" w:type="dxa"/>
          </w:tcPr>
          <w:p w:rsidR="00902190" w:rsidRPr="00A7417B" w:rsidRDefault="008F387E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02190" w:rsidRPr="00A7417B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3982" w:type="dxa"/>
          </w:tcPr>
          <w:p w:rsidR="00902190" w:rsidRPr="00A7417B" w:rsidRDefault="008F387E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eastAsia="Calibri" w:hAnsi="Times New Roman" w:cs="Times New Roman"/>
                <w:sz w:val="24"/>
                <w:szCs w:val="24"/>
              </w:rPr>
              <w:t>Цикл часов истории, посвящѐнных годовщине начала контрнаступления под Москвой</w:t>
            </w:r>
          </w:p>
        </w:tc>
        <w:tc>
          <w:tcPr>
            <w:tcW w:w="3686" w:type="dxa"/>
          </w:tcPr>
          <w:p w:rsidR="00902190" w:rsidRPr="00A7417B" w:rsidRDefault="00902190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902190" w:rsidRPr="00A7417B" w:rsidRDefault="008F387E" w:rsidP="002C2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="00902190" w:rsidRPr="00A7417B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Б.</w:t>
            </w:r>
          </w:p>
        </w:tc>
      </w:tr>
      <w:tr w:rsidR="008F387E" w:rsidTr="000121AE">
        <w:tc>
          <w:tcPr>
            <w:tcW w:w="561" w:type="dxa"/>
          </w:tcPr>
          <w:p w:rsidR="00902190" w:rsidRPr="00B1068E" w:rsidRDefault="00902190" w:rsidP="002C244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02190" w:rsidRPr="00B1068E" w:rsidRDefault="00902190" w:rsidP="002C244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902190" w:rsidRPr="00B1068E" w:rsidRDefault="00902190" w:rsidP="002C244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902190" w:rsidRPr="00B1068E" w:rsidRDefault="00902190" w:rsidP="002C244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</w:tcPr>
          <w:p w:rsidR="00902190" w:rsidRPr="00B1068E" w:rsidRDefault="00902190" w:rsidP="002C244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02190" w:rsidRPr="00B1068E" w:rsidRDefault="00902190" w:rsidP="002C244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02190" w:rsidRPr="00AB4E18" w:rsidRDefault="00902190" w:rsidP="002C244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2190" w:rsidRDefault="00902190" w:rsidP="002C24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6D88" w:rsidRDefault="006C6D88" w:rsidP="002C2444">
      <w:pPr>
        <w:jc w:val="center"/>
      </w:pPr>
    </w:p>
    <w:sectPr w:rsidR="006C6D88" w:rsidSect="008F38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2E76"/>
    <w:multiLevelType w:val="hybridMultilevel"/>
    <w:tmpl w:val="40601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79B6"/>
    <w:rsid w:val="000121AE"/>
    <w:rsid w:val="00037607"/>
    <w:rsid w:val="000828FA"/>
    <w:rsid w:val="00185C34"/>
    <w:rsid w:val="001C3E1E"/>
    <w:rsid w:val="002B2620"/>
    <w:rsid w:val="002C2444"/>
    <w:rsid w:val="003E3949"/>
    <w:rsid w:val="00447A94"/>
    <w:rsid w:val="004A5BCF"/>
    <w:rsid w:val="00526BCD"/>
    <w:rsid w:val="005D79B6"/>
    <w:rsid w:val="006C6D88"/>
    <w:rsid w:val="008F387E"/>
    <w:rsid w:val="00902190"/>
    <w:rsid w:val="00A416A2"/>
    <w:rsid w:val="00A7417B"/>
    <w:rsid w:val="00AF7A52"/>
    <w:rsid w:val="00B33B6A"/>
    <w:rsid w:val="00B777E4"/>
    <w:rsid w:val="00DE18B1"/>
    <w:rsid w:val="00E15202"/>
    <w:rsid w:val="00E2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B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9B6"/>
    <w:pPr>
      <w:spacing w:after="0" w:line="240" w:lineRule="auto"/>
    </w:pPr>
  </w:style>
  <w:style w:type="table" w:styleId="a4">
    <w:name w:val="Table Grid"/>
    <w:basedOn w:val="a1"/>
    <w:uiPriority w:val="59"/>
    <w:rsid w:val="005D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semiHidden/>
    <w:unhideWhenUsed/>
    <w:qFormat/>
    <w:rsid w:val="000828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0828F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828FA"/>
    <w:pPr>
      <w:widowControl w:val="0"/>
      <w:autoSpaceDE w:val="0"/>
      <w:autoSpaceDN w:val="0"/>
      <w:spacing w:after="0" w:line="240" w:lineRule="auto"/>
      <w:ind w:left="99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0828F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8</cp:revision>
  <cp:lastPrinted>2024-11-20T06:17:00Z</cp:lastPrinted>
  <dcterms:created xsi:type="dcterms:W3CDTF">2024-11-06T12:21:00Z</dcterms:created>
  <dcterms:modified xsi:type="dcterms:W3CDTF">2024-11-20T06:34:00Z</dcterms:modified>
</cp:coreProperties>
</file>