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90F" w:rsidRDefault="00AA0527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Cs/>
          <w:sz w:val="28"/>
          <w:szCs w:val="28"/>
          <w:lang w:eastAsia="ru-RU"/>
        </w:rPr>
      </w:pPr>
      <w:bookmarkStart w:id="0" w:name="_Hlk220845539"/>
      <w:r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 План работы Колчеданской модельной библиотеки</w:t>
      </w:r>
    </w:p>
    <w:p w:rsidR="00D8390F" w:rsidRDefault="00AA0527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на ноябрь 2026 г.</w:t>
      </w:r>
    </w:p>
    <w:tbl>
      <w:tblPr>
        <w:tblpPr w:leftFromText="180" w:rightFromText="180" w:vertAnchor="text" w:horzAnchor="page" w:tblpX="1555" w:tblpY="595"/>
        <w:tblOverlap w:val="never"/>
        <w:tblW w:w="949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1576"/>
        <w:gridCol w:w="2900"/>
        <w:gridCol w:w="1761"/>
        <w:gridCol w:w="1560"/>
      </w:tblGrid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Возрастная категория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02.11.26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Познавательная</w:t>
            </w:r>
            <w:r w:rsidRPr="00FD65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экспедиция по станциям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«Тайна старой грамоты: как ополчение спасло Москву»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03.11.26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>Стратегическая игра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«Штаб ополчения 1612: операция «Единство»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Исторический экскурс с использованием материалов Президентской библиотеки.                          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«Во славу Отечества»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Интерактивная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игра-дискуссия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«Мы — это не только мы»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Литературный час к юбилею Е. Чарушина и Всемирному Дню защиты животных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«В гостях у Е.И. Чарушина»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Информационная акция к 85-летию со дня проведения военного парада на Красной площади в Москве 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Концерт</w:t>
            </w:r>
            <w:r w:rsidRPr="00FD65E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ВКЗ</w:t>
            </w:r>
          </w:p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D65E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«Гитары и фраки»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Беседа-размышление ко дню толерантности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«Что такое хорошо? Диалог о ценностях»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Этнографическое путешествие</w:t>
            </w:r>
            <w: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 Дню рождения Деда Мороза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«Зимние волшебники России»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Новоисет-ская школа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17.11.26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Этнографическое путешествие</w:t>
            </w:r>
            <w: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 Дню рождения Деда Мороза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«Зимние волшебники России»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18.11.26 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Урок мужества к 85 лет со дня гибели летчика Виктора Васильевича Талалихина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«Иду на таран»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Юноши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18.11.26 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17.00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Правовой час к Всемирному Дню ребёнка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«Мы в ответе за свои поступки»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Юноши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18.11.26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ВКЗ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ШОПЕН. РАХМАНИНОВ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Этнографическое путешествие</w:t>
            </w:r>
            <w: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 Дню рождения Деда Мороза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«Зимние волшебники России»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Колчедан-ская школа-интернат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51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Литературный час доброго общения                       к 100-летию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Ю.Я. Яковлева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«Уроки добра и милосердия» 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Правовой час к Всемирному Дню ребенка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«Я – ребенок, я – гражданин»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Семейный праздник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«Родные-любимые»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с 20.11 по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18.00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Информационная акция ко дню памяти Героя России генерала армии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В.П. Дубынина 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23.11.26</w:t>
            </w:r>
          </w:p>
          <w:p w:rsidR="00FD65E2" w:rsidRDefault="00FD65E2" w:rsidP="00FD65E2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Краеведческая игра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«Семь дорог Колчедана»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школа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24.11.26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65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Тематическая встреча </w:t>
            </w:r>
          </w:p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65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 Дню матери</w:t>
            </w:r>
          </w:p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D65E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«Наполнен мир теплом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FD65E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и счастьем»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Новоисетская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25.11.26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Информационный</w:t>
            </w:r>
            <w:r w:rsidRPr="00FD65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час 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65E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Style w:val="a3"/>
                <w:rFonts w:ascii="Arial" w:eastAsia="Arial" w:hAnsi="Arial" w:cs="Arial"/>
                <w:sz w:val="24"/>
                <w:szCs w:val="24"/>
              </w:rPr>
              <w:t>Мир информации: взгляд в будущее»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с 24.11 по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18.00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Акция (слово «МАМА» на языках народов России)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«Самое прекрасное слово — МАМА»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Библиотечный урок ко Дню словарей и энциклопедий и 225-летию В. Даля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.11 по 30.11.26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Книжная выставка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«Литературный календарь. Ноябрь»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02.11 по 30.11.26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Roboto" w:hAnsi="Arial" w:cs="Arial"/>
                <w:sz w:val="24"/>
                <w:szCs w:val="24"/>
                <w:shd w:val="clear" w:color="auto" w:fill="FFFFFF"/>
              </w:rPr>
              <w:t xml:space="preserve">Информационный стенд </w:t>
            </w:r>
            <w:r>
              <w:rPr>
                <w:rFonts w:ascii="Arial" w:eastAsia="Roboto" w:hAnsi="Arial" w:cs="Arial"/>
                <w:b/>
                <w:bCs/>
                <w:sz w:val="24"/>
                <w:szCs w:val="24"/>
                <w:shd w:val="clear" w:color="auto" w:fill="FFFFFF"/>
              </w:rPr>
              <w:t>«Памятные даты военной истории России. Ноябрь»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02.11 по 09.11.26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SimSu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>Выставка-инсталляция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Arial" w:eastAsia="SimSun" w:hAnsi="Arial" w:cs="Arial"/>
                <w:bCs/>
                <w:sz w:val="24"/>
                <w:szCs w:val="24"/>
                <w:shd w:val="clear" w:color="auto" w:fill="FFFFFF"/>
                <w:lang w:eastAsia="ru-RU"/>
              </w:rPr>
              <w:t xml:space="preserve">(книги, символика, карта народов России) </w:t>
            </w:r>
            <w:bookmarkStart w:id="1" w:name="_GoBack"/>
            <w:bookmarkEnd w:id="1"/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«В единстве наша сила»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с 20.11 по 30.11.26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  <w:t>Выставка</w:t>
            </w:r>
            <w:r w:rsidRPr="00FD65E2"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  <w:t xml:space="preserve"> новых книг</w:t>
            </w:r>
          </w:p>
          <w:p w:rsidR="00FD65E2" w:rsidRPr="00FD65E2" w:rsidRDefault="00FD65E2" w:rsidP="00FD65E2">
            <w:pPr>
              <w:spacing w:after="0" w:line="240" w:lineRule="auto"/>
              <w:ind w:right="-21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FD65E2"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«Мир новых 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FD65E2"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траниц»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FD65E2" w:rsidTr="00FD65E2">
        <w:trPr>
          <w:trHeight w:val="7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с 25.11 по 30.11.26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FD65E2" w:rsidRDefault="00FD65E2" w:rsidP="00FD6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FD65E2"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  <w:t>Книжная выставка</w:t>
            </w:r>
          </w:p>
          <w:p w:rsidR="00FD65E2" w:rsidRPr="00FD65E2" w:rsidRDefault="00FD65E2" w:rsidP="00FD65E2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  <w:lang w:eastAsia="ru-RU"/>
              </w:rPr>
            </w:pPr>
            <w:r w:rsidRPr="00FD65E2"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«Слово о матери» </w:t>
            </w: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65E2" w:rsidRDefault="00FD65E2" w:rsidP="00FD65E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</w:tbl>
    <w:p w:rsidR="00D8390F" w:rsidRDefault="00D8390F"/>
    <w:p w:rsidR="00D8390F" w:rsidRDefault="00D8390F"/>
    <w:p w:rsidR="00D8390F" w:rsidRDefault="00AA0527">
      <w:pPr>
        <w:tabs>
          <w:tab w:val="left" w:pos="6795"/>
        </w:tabs>
      </w:pPr>
      <w:r>
        <w:tab/>
      </w:r>
      <w:bookmarkEnd w:id="0"/>
    </w:p>
    <w:sectPr w:rsidR="00D8390F">
      <w:pgSz w:w="11906" w:h="16838"/>
      <w:pgMar w:top="1134" w:right="907" w:bottom="74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527" w:rsidRDefault="00AA0527">
      <w:pPr>
        <w:spacing w:line="240" w:lineRule="auto"/>
      </w:pPr>
      <w:r>
        <w:separator/>
      </w:r>
    </w:p>
  </w:endnote>
  <w:endnote w:type="continuationSeparator" w:id="0">
    <w:p w:rsidR="00AA0527" w:rsidRDefault="00AA05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default"/>
    <w:sig w:usb0="E00002FF" w:usb1="5000205B" w:usb2="00000020" w:usb3="00000000" w:csb0="2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527" w:rsidRDefault="00AA0527">
      <w:pPr>
        <w:spacing w:after="0"/>
      </w:pPr>
      <w:r>
        <w:separator/>
      </w:r>
    </w:p>
  </w:footnote>
  <w:footnote w:type="continuationSeparator" w:id="0">
    <w:p w:rsidR="00AA0527" w:rsidRDefault="00AA05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0145E"/>
    <w:rsid w:val="000105D6"/>
    <w:rsid w:val="00024703"/>
    <w:rsid w:val="00030327"/>
    <w:rsid w:val="00030D66"/>
    <w:rsid w:val="00031C69"/>
    <w:rsid w:val="0004143C"/>
    <w:rsid w:val="000544DD"/>
    <w:rsid w:val="00055485"/>
    <w:rsid w:val="000635C2"/>
    <w:rsid w:val="000762E6"/>
    <w:rsid w:val="0008335B"/>
    <w:rsid w:val="00084F50"/>
    <w:rsid w:val="00086361"/>
    <w:rsid w:val="000A53B1"/>
    <w:rsid w:val="000C748D"/>
    <w:rsid w:val="000C7BEE"/>
    <w:rsid w:val="000D7333"/>
    <w:rsid w:val="000D75A2"/>
    <w:rsid w:val="00110DD1"/>
    <w:rsid w:val="00132A17"/>
    <w:rsid w:val="0015725D"/>
    <w:rsid w:val="00157F68"/>
    <w:rsid w:val="0016592D"/>
    <w:rsid w:val="0017186F"/>
    <w:rsid w:val="001A1D53"/>
    <w:rsid w:val="001B024E"/>
    <w:rsid w:val="001B02EB"/>
    <w:rsid w:val="001B2ED4"/>
    <w:rsid w:val="001D40FA"/>
    <w:rsid w:val="001E6914"/>
    <w:rsid w:val="001F24B8"/>
    <w:rsid w:val="00210CAA"/>
    <w:rsid w:val="0024171A"/>
    <w:rsid w:val="00243BB1"/>
    <w:rsid w:val="002447CA"/>
    <w:rsid w:val="00244BDB"/>
    <w:rsid w:val="00292D8E"/>
    <w:rsid w:val="002B140C"/>
    <w:rsid w:val="002C219A"/>
    <w:rsid w:val="002C23C2"/>
    <w:rsid w:val="002C5D5D"/>
    <w:rsid w:val="002D6AB4"/>
    <w:rsid w:val="002D6EA7"/>
    <w:rsid w:val="002E0D4B"/>
    <w:rsid w:val="002F1350"/>
    <w:rsid w:val="002F2AB6"/>
    <w:rsid w:val="002F6318"/>
    <w:rsid w:val="00360E70"/>
    <w:rsid w:val="00363D9B"/>
    <w:rsid w:val="003758D0"/>
    <w:rsid w:val="003C1C29"/>
    <w:rsid w:val="003C7543"/>
    <w:rsid w:val="003E1E09"/>
    <w:rsid w:val="003F19F0"/>
    <w:rsid w:val="00404152"/>
    <w:rsid w:val="0043288F"/>
    <w:rsid w:val="004B0E8D"/>
    <w:rsid w:val="004B3994"/>
    <w:rsid w:val="004C156C"/>
    <w:rsid w:val="004C1AD5"/>
    <w:rsid w:val="004F5FA8"/>
    <w:rsid w:val="0050222C"/>
    <w:rsid w:val="00512E38"/>
    <w:rsid w:val="005137EA"/>
    <w:rsid w:val="00521091"/>
    <w:rsid w:val="005373F2"/>
    <w:rsid w:val="00551EA8"/>
    <w:rsid w:val="005918A4"/>
    <w:rsid w:val="005B153D"/>
    <w:rsid w:val="005C47F7"/>
    <w:rsid w:val="006036CF"/>
    <w:rsid w:val="0060460E"/>
    <w:rsid w:val="006239D1"/>
    <w:rsid w:val="00624BF5"/>
    <w:rsid w:val="0062527C"/>
    <w:rsid w:val="00633382"/>
    <w:rsid w:val="0064026E"/>
    <w:rsid w:val="00640E84"/>
    <w:rsid w:val="00687BC2"/>
    <w:rsid w:val="006C5F21"/>
    <w:rsid w:val="006D0CB8"/>
    <w:rsid w:val="00725BBE"/>
    <w:rsid w:val="007303E4"/>
    <w:rsid w:val="00736BDA"/>
    <w:rsid w:val="00761ADE"/>
    <w:rsid w:val="00793117"/>
    <w:rsid w:val="00793E63"/>
    <w:rsid w:val="00795545"/>
    <w:rsid w:val="007A0B72"/>
    <w:rsid w:val="007C1207"/>
    <w:rsid w:val="007F0404"/>
    <w:rsid w:val="00803171"/>
    <w:rsid w:val="008145A2"/>
    <w:rsid w:val="00821B4E"/>
    <w:rsid w:val="00841ECA"/>
    <w:rsid w:val="008505F5"/>
    <w:rsid w:val="00851C39"/>
    <w:rsid w:val="00856DA7"/>
    <w:rsid w:val="008D58CD"/>
    <w:rsid w:val="008F3D21"/>
    <w:rsid w:val="009105DF"/>
    <w:rsid w:val="00924959"/>
    <w:rsid w:val="009275B0"/>
    <w:rsid w:val="0094252D"/>
    <w:rsid w:val="00977AD5"/>
    <w:rsid w:val="009837CA"/>
    <w:rsid w:val="009A1C7A"/>
    <w:rsid w:val="009B0596"/>
    <w:rsid w:val="00A016DF"/>
    <w:rsid w:val="00A061AC"/>
    <w:rsid w:val="00A11BEB"/>
    <w:rsid w:val="00A169DA"/>
    <w:rsid w:val="00A20921"/>
    <w:rsid w:val="00A218A7"/>
    <w:rsid w:val="00A35FC4"/>
    <w:rsid w:val="00A703E5"/>
    <w:rsid w:val="00A91C70"/>
    <w:rsid w:val="00AA0527"/>
    <w:rsid w:val="00AE0F52"/>
    <w:rsid w:val="00B0645F"/>
    <w:rsid w:val="00B12AE5"/>
    <w:rsid w:val="00B26735"/>
    <w:rsid w:val="00B579EB"/>
    <w:rsid w:val="00B602F7"/>
    <w:rsid w:val="00B63EC1"/>
    <w:rsid w:val="00B703AD"/>
    <w:rsid w:val="00BF14CA"/>
    <w:rsid w:val="00BF5121"/>
    <w:rsid w:val="00C14071"/>
    <w:rsid w:val="00C33F11"/>
    <w:rsid w:val="00C4711C"/>
    <w:rsid w:val="00C54EA3"/>
    <w:rsid w:val="00C62816"/>
    <w:rsid w:val="00C8241D"/>
    <w:rsid w:val="00C968C5"/>
    <w:rsid w:val="00CA17E9"/>
    <w:rsid w:val="00CA1FD5"/>
    <w:rsid w:val="00CA4B76"/>
    <w:rsid w:val="00CC259E"/>
    <w:rsid w:val="00CE4F33"/>
    <w:rsid w:val="00CF31BA"/>
    <w:rsid w:val="00D03369"/>
    <w:rsid w:val="00D04AFC"/>
    <w:rsid w:val="00D05A62"/>
    <w:rsid w:val="00D1302B"/>
    <w:rsid w:val="00D135B8"/>
    <w:rsid w:val="00D8390F"/>
    <w:rsid w:val="00D97BC7"/>
    <w:rsid w:val="00DA6089"/>
    <w:rsid w:val="00DA6F3E"/>
    <w:rsid w:val="00DB1E7B"/>
    <w:rsid w:val="00DB35EB"/>
    <w:rsid w:val="00DB6CFD"/>
    <w:rsid w:val="00DE3D0B"/>
    <w:rsid w:val="00DF2835"/>
    <w:rsid w:val="00DF5145"/>
    <w:rsid w:val="00E11BFA"/>
    <w:rsid w:val="00E161EB"/>
    <w:rsid w:val="00E63B03"/>
    <w:rsid w:val="00E77035"/>
    <w:rsid w:val="00EA4704"/>
    <w:rsid w:val="00EB0C5A"/>
    <w:rsid w:val="00ED0943"/>
    <w:rsid w:val="00ED1527"/>
    <w:rsid w:val="00ED2FB4"/>
    <w:rsid w:val="00F14F9E"/>
    <w:rsid w:val="00F277DC"/>
    <w:rsid w:val="00F43D73"/>
    <w:rsid w:val="00F73C67"/>
    <w:rsid w:val="00F963A1"/>
    <w:rsid w:val="00FD5913"/>
    <w:rsid w:val="00FD65E2"/>
    <w:rsid w:val="0FF962DC"/>
    <w:rsid w:val="28B11127"/>
    <w:rsid w:val="35B90199"/>
    <w:rsid w:val="3AF14381"/>
    <w:rsid w:val="3C672C11"/>
    <w:rsid w:val="3D9B22C0"/>
    <w:rsid w:val="44592422"/>
    <w:rsid w:val="450717FE"/>
    <w:rsid w:val="50D01AD2"/>
    <w:rsid w:val="677656E7"/>
    <w:rsid w:val="7AC8201E"/>
    <w:rsid w:val="7C0015F0"/>
    <w:rsid w:val="7ED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F12A4"/>
  <w15:docId w15:val="{06FBD271-C80E-4708-8D22-40CA1DB1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qFormat/>
    <w:locked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20</cp:lastModifiedBy>
  <cp:revision>103</cp:revision>
  <dcterms:created xsi:type="dcterms:W3CDTF">2025-09-16T06:41:00Z</dcterms:created>
  <dcterms:modified xsi:type="dcterms:W3CDTF">2026-10-30T10:08:00Z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1049-12.1.0.29681</vt:lpwstr>
  </property>
  <property fmtid="{D5CDD505-2E9C-101B-9397-08002B2CF9AE}" pid="3" name="ICV">
    <vt:lpwstr>06A20D7B71AB48F78E8D5D9C7921D3FA_12</vt:lpwstr>
  </property>
  <property fmtid="{D5CDD505-2E9C-101B-9397-08002B2CF9AE}" pid="4" name="KSOTemplateDocerSaveRecord">
    <vt:lpwstr>eyJoZGlkIjoiY2E5ZjkwMGJkZTMxNjUyODAxZmIxOGE2YTEyZmU3MDQiLCJ1c2VySWQiOiI4MjQ2MzUxODA5NjYifQ==</vt:lpwstr>
  </property>
</Properties>
</file>