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CE" w:rsidRDefault="002E03CE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7C8">
        <w:rPr>
          <w:rFonts w:ascii="Times New Roman" w:hAnsi="Times New Roman" w:cs="Times New Roman"/>
          <w:sz w:val="28"/>
          <w:szCs w:val="28"/>
        </w:rPr>
        <w:t xml:space="preserve">Тувинская республиканская детская </w:t>
      </w:r>
      <w:r>
        <w:rPr>
          <w:rFonts w:ascii="Times New Roman" w:hAnsi="Times New Roman" w:cs="Times New Roman"/>
          <w:sz w:val="28"/>
          <w:szCs w:val="28"/>
        </w:rPr>
        <w:t>библиотека им. К. И. Чуковского</w:t>
      </w:r>
    </w:p>
    <w:p w:rsidR="002E03CE" w:rsidRDefault="002E03CE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CE" w:rsidRDefault="002E03CE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ко Дню России  </w:t>
      </w:r>
    </w:p>
    <w:p w:rsidR="002E03CE" w:rsidRDefault="002E03CE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54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18"/>
        <w:gridCol w:w="2693"/>
        <w:gridCol w:w="1985"/>
      </w:tblGrid>
      <w:tr w:rsidR="002A40BD" w:rsidRPr="00B95DF4" w:rsidTr="002A40BD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BD" w:rsidRPr="00B95DF4" w:rsidRDefault="002A40BD" w:rsidP="002A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5D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95D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95D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95DF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2A40BD" w:rsidRPr="00B95DF4" w:rsidTr="002A40BD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Default="002A40BD" w:rsidP="002A40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пластилинового 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>мультфильма</w:t>
            </w:r>
          </w:p>
          <w:p w:rsidR="002A40BD" w:rsidRPr="00595603" w:rsidRDefault="002A40BD" w:rsidP="002A40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2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 xml:space="preserve">«История России» 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595603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595603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Нац. парк «Библиобеседка»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2D52"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</w:tc>
      </w:tr>
      <w:tr w:rsidR="002A40BD" w:rsidRPr="00B95DF4" w:rsidTr="002A40BD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Default="002A40BD" w:rsidP="002A40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Квест - игра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40BD" w:rsidRPr="0011305E" w:rsidRDefault="002A40BD" w:rsidP="002A40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«Уголки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11305E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2FF6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11305E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Нац. парк «Библиобеседка»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42FF6">
              <w:rPr>
                <w:rFonts w:ascii="Times New Roman" w:hAnsi="Times New Roman"/>
                <w:sz w:val="24"/>
                <w:szCs w:val="24"/>
              </w:rPr>
              <w:t>Ооржак Аз. С.</w:t>
            </w:r>
          </w:p>
        </w:tc>
      </w:tr>
      <w:tr w:rsidR="002A40BD" w:rsidRPr="00B95DF4" w:rsidTr="002A40BD">
        <w:trPr>
          <w:trHeight w:val="5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Default="002A40BD" w:rsidP="002A40B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Pr="00595603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40BD" w:rsidRPr="0011305E" w:rsidRDefault="002A40BD" w:rsidP="002A40B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«Славься, Отечество наше…»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956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11305E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11305E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Pr="00893824">
                <w:rPr>
                  <w:rFonts w:ascii="Times New Roman" w:hAnsi="Times New Roman"/>
                  <w:color w:val="0000FF" w:themeColor="hyperlink"/>
                  <w:szCs w:val="28"/>
                  <w:u w:val="single"/>
                </w:rPr>
                <w:t>https://chukovka17.ru/#/</w:t>
              </w:r>
            </w:hyperlink>
            <w:hyperlink r:id="rId7" w:history="1">
              <w:r w:rsidRPr="00893824">
                <w:rPr>
                  <w:rFonts w:ascii="Times New Roman" w:hAnsi="Times New Roman"/>
                  <w:color w:val="0000FF" w:themeColor="hyperlink"/>
                  <w:szCs w:val="28"/>
                  <w:u w:val="single"/>
                </w:rPr>
                <w:t>https://vk.com/trdb17</w:t>
              </w:r>
            </w:hyperlink>
            <w:hyperlink r:id="rId8" w:history="1">
              <w:r w:rsidRPr="00893824">
                <w:rPr>
                  <w:rFonts w:ascii="Times New Roman" w:hAnsi="Times New Roman"/>
                  <w:color w:val="0000FF" w:themeColor="hyperlink"/>
                  <w:szCs w:val="28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Default="002A40BD" w:rsidP="002A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30">
              <w:rPr>
                <w:rFonts w:ascii="Times New Roman" w:hAnsi="Times New Roman"/>
                <w:sz w:val="24"/>
                <w:szCs w:val="24"/>
              </w:rPr>
              <w:t>Монгуш К.Т.</w:t>
            </w:r>
          </w:p>
          <w:p w:rsidR="002A40BD" w:rsidRPr="00B95DF4" w:rsidRDefault="002A40BD" w:rsidP="002A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A40BD" w:rsidRPr="00B95DF4" w:rsidTr="002A40BD">
        <w:trPr>
          <w:trHeight w:val="5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B95DF4" w:rsidRDefault="002A40BD" w:rsidP="002A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E42FF6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6168">
              <w:rPr>
                <w:rFonts w:ascii="Times New Roman" w:hAnsi="Times New Roman"/>
                <w:sz w:val="24"/>
                <w:szCs w:val="24"/>
              </w:rPr>
              <w:t xml:space="preserve">Виртуальная книжная выставка – диалог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01EA">
              <w:rPr>
                <w:rFonts w:ascii="Times New Roman" w:hAnsi="Times New Roman"/>
                <w:sz w:val="24"/>
                <w:szCs w:val="24"/>
              </w:rPr>
              <w:t xml:space="preserve">«Страна, что названа великой» </w:t>
            </w:r>
            <w:r w:rsidRPr="003601EA">
              <w:rPr>
                <w:rFonts w:ascii="Times New Roman" w:hAnsi="Times New Roman"/>
                <w:sz w:val="24"/>
                <w:szCs w:val="24"/>
              </w:rPr>
              <w:tab/>
            </w:r>
            <w:r w:rsidRPr="003601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E42FF6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 июня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E42FF6" w:rsidRDefault="002A40BD" w:rsidP="002A40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9" w:anchor="/" w:history="1">
              <w:r w:rsidRPr="00893824">
                <w:rPr>
                  <w:rFonts w:ascii="Times New Roman" w:hAnsi="Times New Roman"/>
                  <w:color w:val="0000FF" w:themeColor="hyperlink"/>
                  <w:sz w:val="20"/>
                  <w:szCs w:val="28"/>
                  <w:u w:val="single"/>
                </w:rPr>
                <w:t>https://chukovka17.ru/#/</w:t>
              </w:r>
            </w:hyperlink>
            <w:hyperlink r:id="rId10" w:history="1">
              <w:r w:rsidRPr="00893824">
                <w:rPr>
                  <w:rFonts w:ascii="Times New Roman" w:hAnsi="Times New Roman"/>
                  <w:color w:val="0000FF" w:themeColor="hyperlink"/>
                  <w:sz w:val="20"/>
                  <w:szCs w:val="28"/>
                  <w:u w:val="single"/>
                </w:rPr>
                <w:t>https://vk.com/trdb17</w:t>
              </w:r>
            </w:hyperlink>
            <w:hyperlink r:id="rId11" w:history="1">
              <w:r w:rsidRPr="00893824">
                <w:rPr>
                  <w:rFonts w:ascii="Times New Roman" w:hAnsi="Times New Roman"/>
                  <w:color w:val="0000FF" w:themeColor="hyperlink"/>
                  <w:sz w:val="20"/>
                  <w:szCs w:val="28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D" w:rsidRPr="00F55330" w:rsidRDefault="002A40BD" w:rsidP="002A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Шойнуу Е</w:t>
            </w:r>
            <w:r w:rsidRPr="003601EA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</w:tbl>
    <w:p w:rsidR="002E03CE" w:rsidRDefault="002E03CE" w:rsidP="0089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3CE" w:rsidRDefault="002E03CE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CE" w:rsidRDefault="002E03CE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B82" w:rsidRDefault="000E3B82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0BD" w:rsidRDefault="002A40BD" w:rsidP="002E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824" w:rsidRPr="00893824" w:rsidRDefault="00893824" w:rsidP="00893824">
      <w:pPr>
        <w:spacing w:after="0"/>
        <w:rPr>
          <w:rFonts w:ascii="Times New Roman" w:hAnsi="Times New Roman" w:cs="Times New Roman"/>
          <w:sz w:val="18"/>
        </w:rPr>
      </w:pPr>
      <w:r w:rsidRPr="00893824">
        <w:rPr>
          <w:rFonts w:ascii="Times New Roman" w:hAnsi="Times New Roman" w:cs="Times New Roman"/>
          <w:sz w:val="18"/>
        </w:rPr>
        <w:t>Исп. Амырмит О.Д.</w:t>
      </w:r>
    </w:p>
    <w:p w:rsidR="005B60E0" w:rsidRPr="00893824" w:rsidRDefault="00893824" w:rsidP="00893824">
      <w:pPr>
        <w:spacing w:after="0"/>
        <w:rPr>
          <w:rFonts w:ascii="Times New Roman" w:hAnsi="Times New Roman" w:cs="Times New Roman"/>
          <w:sz w:val="18"/>
        </w:rPr>
      </w:pPr>
      <w:r w:rsidRPr="00893824">
        <w:rPr>
          <w:rFonts w:ascii="Times New Roman" w:hAnsi="Times New Roman" w:cs="Times New Roman"/>
          <w:sz w:val="18"/>
        </w:rPr>
        <w:t>2-02-26</w:t>
      </w:r>
    </w:p>
    <w:p w:rsidR="005B60E0" w:rsidRDefault="005B60E0"/>
    <w:sectPr w:rsidR="005B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1F5"/>
    <w:multiLevelType w:val="hybridMultilevel"/>
    <w:tmpl w:val="FDF2E986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A6"/>
    <w:rsid w:val="000E3B82"/>
    <w:rsid w:val="002A40BD"/>
    <w:rsid w:val="002E03CE"/>
    <w:rsid w:val="00594172"/>
    <w:rsid w:val="005B60E0"/>
    <w:rsid w:val="00893824"/>
    <w:rsid w:val="0093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59"/>
    <w:rsid w:val="005B6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E0"/>
    <w:pPr>
      <w:ind w:left="720"/>
      <w:contextualSpacing/>
    </w:pPr>
  </w:style>
  <w:style w:type="table" w:styleId="a3">
    <w:name w:val="Table Grid"/>
    <w:basedOn w:val="a1"/>
    <w:uiPriority w:val="59"/>
    <w:rsid w:val="005B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59"/>
    <w:rsid w:val="005B6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E0"/>
    <w:pPr>
      <w:ind w:left="720"/>
      <w:contextualSpacing/>
    </w:pPr>
  </w:style>
  <w:style w:type="table" w:styleId="a3">
    <w:name w:val="Table Grid"/>
    <w:basedOn w:val="a1"/>
    <w:uiPriority w:val="59"/>
    <w:rsid w:val="005B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6</cp:revision>
  <dcterms:created xsi:type="dcterms:W3CDTF">2021-05-12T03:51:00Z</dcterms:created>
  <dcterms:modified xsi:type="dcterms:W3CDTF">2021-05-12T04:51:00Z</dcterms:modified>
</cp:coreProperties>
</file>