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89662" w14:textId="77777777" w:rsidR="0001649B" w:rsidRDefault="0001649B">
      <w:r>
        <w:t>ХТ 3 курс История искусств</w:t>
      </w:r>
    </w:p>
    <w:p w14:paraId="717E2AA7" w14:textId="548C8F1F" w:rsidR="0001649B" w:rsidRDefault="0001649B">
      <w:r>
        <w:t>Тема:</w:t>
      </w:r>
      <w:r w:rsidR="00045F9A">
        <w:t xml:space="preserve"> Михаил Глинка и балетный</w:t>
      </w:r>
      <w:r w:rsidR="00D413AA">
        <w:t xml:space="preserve"> театр</w:t>
      </w:r>
    </w:p>
    <w:p w14:paraId="1E495B53" w14:textId="4892D686" w:rsidR="00DC2B95" w:rsidRDefault="008348C4">
      <w:r>
        <w:t xml:space="preserve">В. </w:t>
      </w:r>
      <w:proofErr w:type="spellStart"/>
      <w:r w:rsidR="002771DB">
        <w:t>Пасютинская</w:t>
      </w:r>
      <w:proofErr w:type="spellEnd"/>
      <w:r w:rsidR="002771DB">
        <w:t xml:space="preserve"> «Путешествие в мир танца</w:t>
      </w:r>
      <w:r w:rsidR="003C001B">
        <w:t xml:space="preserve">» </w:t>
      </w:r>
      <w:r w:rsidR="00E14D3F">
        <w:t xml:space="preserve">изд. </w:t>
      </w:r>
      <w:r w:rsidR="00EC7531">
        <w:t xml:space="preserve">РАТИ (ГИТИС) </w:t>
      </w:r>
      <w:r w:rsidR="00DC2B95">
        <w:t>М 2008г с 118-120</w:t>
      </w:r>
    </w:p>
    <w:p w14:paraId="443CA2C7" w14:textId="5C3B8654" w:rsidR="006A2CBB" w:rsidRDefault="006A2CBB">
      <w:r>
        <w:t>Задание</w:t>
      </w:r>
      <w:r w:rsidR="00B13FD3">
        <w:t xml:space="preserve">: </w:t>
      </w:r>
    </w:p>
    <w:p w14:paraId="729D2180" w14:textId="0A7D350F" w:rsidR="00B13FD3" w:rsidRDefault="00B13FD3">
      <w:r>
        <w:t>Составить конспект.</w:t>
      </w:r>
    </w:p>
    <w:sectPr w:rsidR="00B1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9B"/>
    <w:rsid w:val="0001649B"/>
    <w:rsid w:val="00045F9A"/>
    <w:rsid w:val="002771DB"/>
    <w:rsid w:val="003C001B"/>
    <w:rsid w:val="004C1636"/>
    <w:rsid w:val="006A2CBB"/>
    <w:rsid w:val="008348C4"/>
    <w:rsid w:val="00A8715D"/>
    <w:rsid w:val="00B13FD3"/>
    <w:rsid w:val="00D413AA"/>
    <w:rsid w:val="00DC2B95"/>
    <w:rsid w:val="00E14D3F"/>
    <w:rsid w:val="00E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FB31DE"/>
  <w15:chartTrackingRefBased/>
  <w15:docId w15:val="{81CB4EB4-A4CF-F54B-A37C-9F54DE8F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2020-11-27T04:00:00Z</dcterms:created>
  <dcterms:modified xsi:type="dcterms:W3CDTF">2020-11-27T04:00:00Z</dcterms:modified>
</cp:coreProperties>
</file>