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998AF" w14:textId="77777777" w:rsidR="00680F27" w:rsidRPr="00680F27" w:rsidRDefault="00680F27" w:rsidP="00680F27">
      <w:pPr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3B4256"/>
          <w:sz w:val="44"/>
          <w:szCs w:val="44"/>
          <w:lang w:eastAsia="ru-RU"/>
        </w:rPr>
      </w:pPr>
      <w:r w:rsidRPr="00680F27">
        <w:rPr>
          <w:rFonts w:ascii="Segoe UI" w:eastAsia="Times New Roman" w:hAnsi="Segoe UI" w:cs="Segoe UI"/>
          <w:b/>
          <w:bCs/>
          <w:color w:val="3B4256"/>
          <w:sz w:val="44"/>
          <w:szCs w:val="44"/>
          <w:lang w:eastAsia="ru-RU"/>
        </w:rPr>
        <w:t>Календарь экологических праздников</w:t>
      </w:r>
    </w:p>
    <w:p w14:paraId="37FA29A2" w14:textId="77777777" w:rsidR="008C4B7C" w:rsidRDefault="008C4B7C" w:rsidP="00680F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</w:pPr>
    </w:p>
    <w:p w14:paraId="5ADF737E" w14:textId="23D831C5" w:rsidR="00680F27" w:rsidRPr="00680F27" w:rsidRDefault="00680F27" w:rsidP="00680F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</w:pPr>
      <w:r w:rsidRPr="00680F27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Январь</w:t>
      </w:r>
    </w:p>
    <w:p w14:paraId="0C53352A" w14:textId="424136C8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11 января - День заповедников и национальных парков</w:t>
      </w:r>
    </w:p>
    <w:p w14:paraId="6F2B3996" w14:textId="54AEFDDA" w:rsidR="00680F27" w:rsidRDefault="00680F27" w:rsidP="00680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15 января - День зимующих птиц России</w:t>
      </w:r>
    </w:p>
    <w:p w14:paraId="584D66B1" w14:textId="36BEC8AE" w:rsidR="00680F27" w:rsidRPr="00680F27" w:rsidRDefault="00680F27" w:rsidP="00680F27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Февраль</w:t>
      </w:r>
    </w:p>
    <w:p w14:paraId="684D2B92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 февраля - Дни памяти погибших защитников животных</w:t>
      </w:r>
    </w:p>
    <w:p w14:paraId="738D7872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 февраля - Всемирный день водно-болотных угодий </w:t>
      </w:r>
    </w:p>
    <w:p w14:paraId="1F42FF14" w14:textId="5025980C" w:rsidR="00680F27" w:rsidRDefault="00680F27" w:rsidP="00680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19 февраля - День орнитолога</w:t>
      </w:r>
    </w:p>
    <w:p w14:paraId="4D46E039" w14:textId="156CF24D" w:rsidR="00680F27" w:rsidRPr="00680F27" w:rsidRDefault="00680F27" w:rsidP="00680F27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Март</w:t>
      </w:r>
    </w:p>
    <w:p w14:paraId="076848B9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 марта - Всемирный день кошек</w:t>
      </w:r>
    </w:p>
    <w:p w14:paraId="46BAA88A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3 марта - Всемирный день дикой природы</w:t>
      </w:r>
    </w:p>
    <w:p w14:paraId="01E08CFB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14 марта - Международный день рек </w:t>
      </w:r>
    </w:p>
    <w:p w14:paraId="1E8D1A4E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15 марта - Международный день защиты бельков</w:t>
      </w:r>
    </w:p>
    <w:p w14:paraId="2636E0C1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20 марта - День Земли</w:t>
      </w:r>
    </w:p>
    <w:p w14:paraId="2259225C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21 марта - Международный день лесов или Всемирный день защиты лесов</w:t>
      </w:r>
    </w:p>
    <w:p w14:paraId="5087D985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22 марта - Всемирный день водных ресурсов </w:t>
      </w:r>
    </w:p>
    <w:p w14:paraId="415E8FA2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23 марта - Всемирный метеорологический день  </w:t>
      </w:r>
    </w:p>
    <w:p w14:paraId="63B91530" w14:textId="0F982CB2" w:rsidR="00680F27" w:rsidRDefault="00680F27" w:rsidP="00680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25 марта - Час Земли </w:t>
      </w:r>
    </w:p>
    <w:p w14:paraId="5BF76F65" w14:textId="40612F75" w:rsidR="00680F27" w:rsidRPr="00680F27" w:rsidRDefault="00680F27" w:rsidP="00680F27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Апрель</w:t>
      </w:r>
    </w:p>
    <w:p w14:paraId="4E6EBC63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 апреля 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  Международный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день птиц </w:t>
      </w:r>
    </w:p>
    <w:p w14:paraId="093DF5AA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7 апреля - Всемирный день охраны здоровья</w:t>
      </w:r>
    </w:p>
    <w:p w14:paraId="6C8A6C94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15 апреля 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  Весенняя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неделя добра</w:t>
      </w:r>
    </w:p>
    <w:p w14:paraId="2D79C7C5" w14:textId="03933ABE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19 апреля - День подснежника</w:t>
      </w:r>
    </w:p>
    <w:p w14:paraId="5965467A" w14:textId="6B667198" w:rsidR="00680F27" w:rsidRDefault="00680F27" w:rsidP="00680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22 апреля - Международный день Матери-Земли </w:t>
      </w:r>
    </w:p>
    <w:p w14:paraId="5420C91B" w14:textId="53C67317" w:rsidR="00680F27" w:rsidRPr="00680F27" w:rsidRDefault="00680F27" w:rsidP="00680F27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lastRenderedPageBreak/>
        <w:t>Май</w:t>
      </w:r>
    </w:p>
    <w:p w14:paraId="469A044C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3 мая – День Солнца</w:t>
      </w:r>
    </w:p>
    <w:p w14:paraId="1DA39F18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12 мая 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  День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экологического образования</w:t>
      </w:r>
    </w:p>
    <w:p w14:paraId="291B1A23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12 мая- Всемирный день мигрирующих птиц</w:t>
      </w:r>
    </w:p>
    <w:p w14:paraId="4AC1C92B" w14:textId="036F24C9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14 мая - Экологическая акция "Всероссийский День посадки леса"</w:t>
      </w:r>
    </w:p>
    <w:p w14:paraId="1ADFE6A3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22 мая - Международный день биологического разнообразия</w:t>
      </w:r>
    </w:p>
    <w:p w14:paraId="1A9FBAAF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23 мая - Всемирный день черепахи </w:t>
      </w:r>
    </w:p>
    <w:p w14:paraId="7CC97947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25 мая - День </w:t>
      </w:r>
      <w:proofErr w:type="spell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Нерпёнка</w:t>
      </w:r>
      <w:proofErr w:type="spellEnd"/>
    </w:p>
    <w:p w14:paraId="1C2F9152" w14:textId="40F3A945" w:rsidR="00680F27" w:rsidRPr="008C4B7C" w:rsidRDefault="00680F27" w:rsidP="00680F27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Июнь</w:t>
      </w:r>
    </w:p>
    <w:p w14:paraId="07249F1E" w14:textId="590E7F1E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3 июня - Международный день очистки водоёмов </w:t>
      </w:r>
    </w:p>
    <w:p w14:paraId="22F8E5CB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5 июня – День эколога</w:t>
      </w:r>
    </w:p>
    <w:p w14:paraId="71DF0BFD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15 июня - Всемирный день ветра </w:t>
      </w:r>
    </w:p>
    <w:p w14:paraId="519F4552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17 июня - Всемирный день борьбы с опустыниванием и засухой </w:t>
      </w:r>
    </w:p>
    <w:p w14:paraId="66334257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20 июня - Всемирный день защиты слонов в зоопарках </w:t>
      </w:r>
    </w:p>
    <w:p w14:paraId="5784DE7E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21 июня - Международный день цветка</w:t>
      </w:r>
    </w:p>
    <w:p w14:paraId="1F586E47" w14:textId="5EB19408" w:rsidR="00680F27" w:rsidRDefault="00680F27" w:rsidP="00680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27 июня - Всемирный день рыболовства</w:t>
      </w:r>
    </w:p>
    <w:p w14:paraId="5D88DA2F" w14:textId="2B8D9420" w:rsidR="00680F27" w:rsidRPr="00680F27" w:rsidRDefault="00680F27" w:rsidP="00680F27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Июль</w:t>
      </w:r>
    </w:p>
    <w:p w14:paraId="63E901AA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4 июля - Международный день дельфинов-пленников</w:t>
      </w:r>
    </w:p>
    <w:p w14:paraId="7CF1BDEE" w14:textId="131C083E" w:rsidR="00680F27" w:rsidRPr="00680F27" w:rsidRDefault="00680F27" w:rsidP="008C4B7C">
      <w:pPr>
        <w:tabs>
          <w:tab w:val="left" w:pos="5561"/>
        </w:tabs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23 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июля  -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Всемирный день китов и дельфинов</w:t>
      </w:r>
      <w:r w:rsidR="008C4B7C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ab/>
      </w:r>
    </w:p>
    <w:p w14:paraId="6110583B" w14:textId="38C7B7BB" w:rsidR="00680F27" w:rsidRDefault="00680F27" w:rsidP="00680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29 июля - Международный день тигра</w:t>
      </w:r>
    </w:p>
    <w:p w14:paraId="60E05527" w14:textId="4D4679FF" w:rsidR="00CB6259" w:rsidRPr="00680F27" w:rsidRDefault="00CB6259" w:rsidP="00CB6259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Август</w:t>
      </w:r>
    </w:p>
    <w:p w14:paraId="4B15CA8A" w14:textId="412D4FB3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19 августа -</w:t>
      </w:r>
      <w:r w:rsidR="00CB625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Всемирный день бездомных животных</w:t>
      </w:r>
    </w:p>
    <w:p w14:paraId="1E07FAAF" w14:textId="02576497" w:rsidR="00680F27" w:rsidRDefault="00680F27" w:rsidP="00680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26 августа- Ночь летучих мышей</w:t>
      </w:r>
    </w:p>
    <w:p w14:paraId="6DBAB12C" w14:textId="7F7238CE" w:rsidR="00CB6259" w:rsidRPr="00680F27" w:rsidRDefault="00CB6259" w:rsidP="00CB6259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Сентябрь</w:t>
      </w:r>
    </w:p>
    <w:p w14:paraId="3EE553FF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9 сентября - Всемирный день журавля</w:t>
      </w:r>
    </w:p>
    <w:p w14:paraId="7ED432AD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lastRenderedPageBreak/>
        <w:t>с 15 по 17 сентября - Российские дни леса</w:t>
      </w:r>
    </w:p>
    <w:p w14:paraId="2DA91D45" w14:textId="5BFA2ECB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16 сентября - Международный день охраны озонового слоя </w:t>
      </w:r>
    </w:p>
    <w:p w14:paraId="3A2953BF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22 сентября - всемирный день без автомобиля</w:t>
      </w:r>
    </w:p>
    <w:p w14:paraId="75CA1261" w14:textId="64300979" w:rsidR="00CB6259" w:rsidRDefault="00680F27" w:rsidP="00680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27 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сентября  -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  Международный день туризма</w:t>
      </w:r>
    </w:p>
    <w:p w14:paraId="21E85913" w14:textId="5FD34D39" w:rsidR="00CB6259" w:rsidRPr="008C4B7C" w:rsidRDefault="00CB6259" w:rsidP="00CB6259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Октябрь</w:t>
      </w:r>
    </w:p>
    <w:p w14:paraId="5258AB26" w14:textId="282385A0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2 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октября  -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всемирный день сельскохозяйственных животных</w:t>
      </w:r>
    </w:p>
    <w:p w14:paraId="2EAAA566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4 октября - Всемирный день животных</w:t>
      </w:r>
    </w:p>
    <w:p w14:paraId="639816AA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5 октября   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  День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образования Международного союза охраны природы </w:t>
      </w:r>
    </w:p>
    <w:p w14:paraId="0FF48AA2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7 октября 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  Международные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дни наблюдения птиц</w:t>
      </w:r>
    </w:p>
    <w:p w14:paraId="33771E94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14 октября - День работников заповедного дела</w:t>
      </w:r>
    </w:p>
    <w:p w14:paraId="52F1E251" w14:textId="3B19F555" w:rsidR="00CB6259" w:rsidRPr="008C4B7C" w:rsidRDefault="00CB6259" w:rsidP="00CB625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Ноябрь</w:t>
      </w:r>
    </w:p>
    <w:p w14:paraId="6130378C" w14:textId="48467B38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 ноября - День образования Российского экологического союза</w:t>
      </w:r>
    </w:p>
    <w:p w14:paraId="6C545837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11 ноября - День энергосбережения</w:t>
      </w:r>
    </w:p>
    <w:p w14:paraId="7AC91FDA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12 ноября - Синичкин день</w:t>
      </w:r>
    </w:p>
    <w:p w14:paraId="10D7E15D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15 ноября - Всемирный день рециклинга, или Всемирный день вторичной переработки</w:t>
      </w:r>
    </w:p>
    <w:p w14:paraId="62A0EFDA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29 ноября - день 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создания  Всероссийского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общества охраны природы (ВООП)</w:t>
      </w:r>
    </w:p>
    <w:p w14:paraId="531E7A33" w14:textId="6DE581B0" w:rsidR="00680F27" w:rsidRDefault="00680F27" w:rsidP="00680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30 ноября - Всемирный день домашних животных</w:t>
      </w:r>
    </w:p>
    <w:p w14:paraId="18AD258A" w14:textId="4FBA8695" w:rsidR="00CB6259" w:rsidRPr="00680F27" w:rsidRDefault="00CB6259" w:rsidP="00CB6259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B4256"/>
          <w:sz w:val="32"/>
          <w:szCs w:val="32"/>
          <w:lang w:eastAsia="ru-RU"/>
        </w:rPr>
      </w:pPr>
      <w:r w:rsidRPr="008C4B7C">
        <w:rPr>
          <w:rFonts w:ascii="Times New Roman" w:eastAsia="Times New Roman" w:hAnsi="Times New Roman" w:cs="Times New Roman"/>
          <w:b/>
          <w:bCs/>
          <w:color w:val="3B4256"/>
          <w:sz w:val="32"/>
          <w:szCs w:val="32"/>
          <w:lang w:eastAsia="ru-RU"/>
        </w:rPr>
        <w:t>Декабрь</w:t>
      </w:r>
    </w:p>
    <w:p w14:paraId="5342E7F8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3 декабря - Международный день борьбы с пестицидами</w:t>
      </w:r>
    </w:p>
    <w:p w14:paraId="48C9EF15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5 декабря </w:t>
      </w:r>
      <w:proofErr w:type="gramStart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  Международный</w:t>
      </w:r>
      <w:proofErr w:type="gramEnd"/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день волонтеров</w:t>
      </w:r>
    </w:p>
    <w:p w14:paraId="05E5D83E" w14:textId="77777777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10 декабря - Международный День акций за принятие Декларации прав животных или Международный день прав животных</w:t>
      </w:r>
    </w:p>
    <w:p w14:paraId="2E5F3EAD" w14:textId="22819849" w:rsidR="00680F27" w:rsidRPr="00680F27" w:rsidRDefault="00680F27" w:rsidP="00680F27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B4256"/>
          <w:sz w:val="24"/>
          <w:szCs w:val="24"/>
          <w:lang w:eastAsia="ru-RU"/>
        </w:rPr>
      </w:pPr>
      <w:r w:rsidRPr="00680F2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11 декабря -Международный день гор </w:t>
      </w:r>
    </w:p>
    <w:p w14:paraId="584B9382" w14:textId="77777777" w:rsidR="00171C75" w:rsidRDefault="00171C75"/>
    <w:sectPr w:rsidR="00171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09"/>
    <w:rsid w:val="001076F7"/>
    <w:rsid w:val="00171C75"/>
    <w:rsid w:val="002C23C2"/>
    <w:rsid w:val="00485115"/>
    <w:rsid w:val="00661109"/>
    <w:rsid w:val="00680F27"/>
    <w:rsid w:val="008C4B7C"/>
    <w:rsid w:val="00CB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AAC54"/>
  <w15:chartTrackingRefBased/>
  <w15:docId w15:val="{E2E57C2A-F49C-49E2-B65B-E3E7D2A7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80F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076F7"/>
    <w:pPr>
      <w:numPr>
        <w:ilvl w:val="1"/>
      </w:numPr>
      <w:spacing w:after="0" w:line="360" w:lineRule="auto"/>
      <w:jc w:val="center"/>
    </w:pPr>
    <w:rPr>
      <w:rFonts w:ascii="Times New Roman" w:eastAsiaTheme="minorEastAsia" w:hAnsi="Times New Roman"/>
      <w:b/>
      <w:spacing w:val="15"/>
      <w:sz w:val="28"/>
    </w:rPr>
  </w:style>
  <w:style w:type="character" w:customStyle="1" w:styleId="a4">
    <w:name w:val="Подзаголовок Знак"/>
    <w:basedOn w:val="a0"/>
    <w:link w:val="a3"/>
    <w:uiPriority w:val="11"/>
    <w:rsid w:val="001076F7"/>
    <w:rPr>
      <w:rFonts w:ascii="Times New Roman" w:eastAsiaTheme="minorEastAsia" w:hAnsi="Times New Roman"/>
      <w:b/>
      <w:spacing w:val="15"/>
      <w:sz w:val="28"/>
    </w:rPr>
  </w:style>
  <w:style w:type="paragraph" w:customStyle="1" w:styleId="a5">
    <w:name w:val="оглавление"/>
    <w:basedOn w:val="a6"/>
    <w:link w:val="a7"/>
    <w:autoRedefine/>
    <w:qFormat/>
    <w:rsid w:val="002C23C2"/>
    <w:pPr>
      <w:jc w:val="center"/>
    </w:pPr>
    <w:rPr>
      <w:rFonts w:ascii="Times New Roman" w:hAnsi="Times New Roman"/>
      <w:sz w:val="32"/>
    </w:rPr>
  </w:style>
  <w:style w:type="character" w:customStyle="1" w:styleId="a7">
    <w:name w:val="оглавление Знак"/>
    <w:basedOn w:val="a8"/>
    <w:link w:val="a5"/>
    <w:rsid w:val="002C23C2"/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paragraph" w:styleId="a6">
    <w:name w:val="Title"/>
    <w:basedOn w:val="a"/>
    <w:next w:val="a"/>
    <w:link w:val="a8"/>
    <w:uiPriority w:val="10"/>
    <w:qFormat/>
    <w:rsid w:val="002C23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6"/>
    <w:uiPriority w:val="10"/>
    <w:rsid w:val="002C2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680F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semiHidden/>
    <w:unhideWhenUsed/>
    <w:rsid w:val="00680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7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 Free</dc:creator>
  <cp:keywords/>
  <dc:description/>
  <cp:lastModifiedBy>Man Free</cp:lastModifiedBy>
  <cp:revision>3</cp:revision>
  <dcterms:created xsi:type="dcterms:W3CDTF">2025-02-19T04:06:00Z</dcterms:created>
  <dcterms:modified xsi:type="dcterms:W3CDTF">2025-02-19T04:24:00Z</dcterms:modified>
</cp:coreProperties>
</file>