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29B" w:rsidRPr="00645144" w:rsidRDefault="006F429B" w:rsidP="00BC1952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6F429B" w:rsidRPr="00645144" w:rsidRDefault="00645144" w:rsidP="00BC1952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детский сад №8 «Мишутка»</w:t>
      </w:r>
    </w:p>
    <w:p w:rsidR="00BC1952" w:rsidRDefault="00BC1952" w:rsidP="00645144">
      <w:pPr>
        <w:spacing w:after="240" w:line="240" w:lineRule="auto"/>
        <w:jc w:val="both"/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</w:pPr>
    </w:p>
    <w:p w:rsidR="00BC1952" w:rsidRDefault="00BC1952" w:rsidP="00645144">
      <w:pPr>
        <w:spacing w:after="240" w:line="240" w:lineRule="auto"/>
        <w:jc w:val="both"/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</w:pPr>
    </w:p>
    <w:p w:rsidR="00BC1952" w:rsidRDefault="00BC1952" w:rsidP="00645144">
      <w:pPr>
        <w:spacing w:after="240" w:line="240" w:lineRule="auto"/>
        <w:jc w:val="both"/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</w:pPr>
    </w:p>
    <w:p w:rsidR="00BC1952" w:rsidRDefault="00BC1952" w:rsidP="00645144">
      <w:pPr>
        <w:spacing w:after="240" w:line="240" w:lineRule="auto"/>
        <w:jc w:val="both"/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</w:pPr>
    </w:p>
    <w:p w:rsidR="00BC1952" w:rsidRDefault="00BC1952" w:rsidP="00645144">
      <w:pPr>
        <w:spacing w:after="240" w:line="240" w:lineRule="auto"/>
        <w:jc w:val="both"/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</w:pPr>
    </w:p>
    <w:p w:rsidR="00BC1952" w:rsidRDefault="00BC1952" w:rsidP="00645144">
      <w:pPr>
        <w:spacing w:after="240" w:line="240" w:lineRule="auto"/>
        <w:jc w:val="both"/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</w:pPr>
    </w:p>
    <w:p w:rsidR="00BC1952" w:rsidRDefault="00BC1952" w:rsidP="00645144">
      <w:pPr>
        <w:spacing w:after="240" w:line="240" w:lineRule="auto"/>
        <w:jc w:val="both"/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</w:pPr>
    </w:p>
    <w:p w:rsidR="00BC1952" w:rsidRDefault="00BC1952" w:rsidP="00645144">
      <w:pPr>
        <w:spacing w:after="240" w:line="240" w:lineRule="auto"/>
        <w:jc w:val="both"/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</w:pPr>
    </w:p>
    <w:p w:rsidR="006F429B" w:rsidRPr="008212AF" w:rsidRDefault="006F429B" w:rsidP="00BC1952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28"/>
          <w:lang w:eastAsia="ru-RU"/>
        </w:rPr>
      </w:pPr>
      <w:r w:rsidRPr="008212AF">
        <w:rPr>
          <w:rFonts w:ascii="Times New Roman" w:eastAsia="Times New Roman" w:hAnsi="Times New Roman" w:cs="Times New Roman"/>
          <w:b/>
          <w:i/>
          <w:iCs/>
          <w:color w:val="000000" w:themeColor="text1"/>
          <w:sz w:val="36"/>
          <w:szCs w:val="28"/>
          <w:lang w:eastAsia="ru-RU"/>
        </w:rPr>
        <w:t>ОБРАЗОВАТЕЛЬНЫЙ ПРОЕКТ</w:t>
      </w:r>
    </w:p>
    <w:p w:rsidR="006F429B" w:rsidRPr="008212AF" w:rsidRDefault="006F429B" w:rsidP="00BC1952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28"/>
          <w:lang w:eastAsia="ru-RU"/>
        </w:rPr>
      </w:pPr>
      <w:r w:rsidRPr="008212AF">
        <w:rPr>
          <w:rFonts w:ascii="Times New Roman" w:eastAsia="Times New Roman" w:hAnsi="Times New Roman" w:cs="Times New Roman"/>
          <w:b/>
          <w:i/>
          <w:iCs/>
          <w:color w:val="000000" w:themeColor="text1"/>
          <w:sz w:val="36"/>
          <w:szCs w:val="28"/>
          <w:lang w:eastAsia="ru-RU"/>
        </w:rPr>
        <w:t>«</w:t>
      </w:r>
      <w:proofErr w:type="spellStart"/>
      <w:r w:rsidRPr="008212AF">
        <w:rPr>
          <w:rFonts w:ascii="Times New Roman" w:eastAsia="Times New Roman" w:hAnsi="Times New Roman" w:cs="Times New Roman"/>
          <w:b/>
          <w:i/>
          <w:iCs/>
          <w:color w:val="000000" w:themeColor="text1"/>
          <w:sz w:val="36"/>
          <w:szCs w:val="28"/>
          <w:lang w:eastAsia="ru-RU"/>
        </w:rPr>
        <w:t>Синквейн</w:t>
      </w:r>
      <w:proofErr w:type="spellEnd"/>
      <w:r w:rsidRPr="008212AF">
        <w:rPr>
          <w:rFonts w:ascii="Times New Roman" w:eastAsia="Times New Roman" w:hAnsi="Times New Roman" w:cs="Times New Roman"/>
          <w:b/>
          <w:i/>
          <w:iCs/>
          <w:color w:val="000000" w:themeColor="text1"/>
          <w:sz w:val="36"/>
          <w:szCs w:val="28"/>
          <w:lang w:eastAsia="ru-RU"/>
        </w:rPr>
        <w:t xml:space="preserve"> как эффективное средство</w:t>
      </w:r>
    </w:p>
    <w:p w:rsidR="006F429B" w:rsidRPr="008212AF" w:rsidRDefault="006F429B" w:rsidP="00BC1952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sz w:val="36"/>
          <w:szCs w:val="28"/>
          <w:lang w:eastAsia="ru-RU"/>
        </w:rPr>
      </w:pPr>
      <w:r w:rsidRPr="008212AF">
        <w:rPr>
          <w:rFonts w:ascii="Times New Roman" w:eastAsia="Times New Roman" w:hAnsi="Times New Roman" w:cs="Times New Roman"/>
          <w:b/>
          <w:i/>
          <w:iCs/>
          <w:color w:val="000000" w:themeColor="text1"/>
          <w:sz w:val="36"/>
          <w:szCs w:val="28"/>
          <w:lang w:eastAsia="ru-RU"/>
        </w:rPr>
        <w:t>коррекции речи дошкольников с ОНР»</w:t>
      </w:r>
    </w:p>
    <w:p w:rsidR="00BC1952" w:rsidRDefault="00BC1952" w:rsidP="00BC1952">
      <w:pPr>
        <w:spacing w:after="240" w:line="240" w:lineRule="auto"/>
        <w:jc w:val="center"/>
        <w:rPr>
          <w:rFonts w:ascii="Times New Roman" w:eastAsia="Times New Roman" w:hAnsi="Times New Roman" w:cs="Times New Roman"/>
          <w:i/>
          <w:iCs/>
          <w:color w:val="010101"/>
          <w:sz w:val="36"/>
          <w:szCs w:val="28"/>
          <w:lang w:eastAsia="ru-RU"/>
        </w:rPr>
      </w:pPr>
    </w:p>
    <w:p w:rsidR="00BC1952" w:rsidRDefault="00BC1952" w:rsidP="00BC1952">
      <w:pPr>
        <w:spacing w:after="240" w:line="240" w:lineRule="auto"/>
        <w:jc w:val="center"/>
        <w:rPr>
          <w:rFonts w:ascii="Times New Roman" w:eastAsia="Times New Roman" w:hAnsi="Times New Roman" w:cs="Times New Roman"/>
          <w:i/>
          <w:iCs/>
          <w:color w:val="010101"/>
          <w:sz w:val="36"/>
          <w:szCs w:val="28"/>
          <w:lang w:eastAsia="ru-RU"/>
        </w:rPr>
      </w:pPr>
    </w:p>
    <w:p w:rsidR="00BC1952" w:rsidRDefault="00BC1952" w:rsidP="00BC1952">
      <w:pPr>
        <w:spacing w:after="240" w:line="240" w:lineRule="auto"/>
        <w:jc w:val="center"/>
        <w:rPr>
          <w:rFonts w:ascii="Times New Roman" w:eastAsia="Times New Roman" w:hAnsi="Times New Roman" w:cs="Times New Roman"/>
          <w:i/>
          <w:iCs/>
          <w:color w:val="010101"/>
          <w:sz w:val="36"/>
          <w:szCs w:val="28"/>
          <w:lang w:eastAsia="ru-RU"/>
        </w:rPr>
      </w:pPr>
    </w:p>
    <w:p w:rsidR="00BC1952" w:rsidRPr="00BC1952" w:rsidRDefault="00BC1952" w:rsidP="00BC1952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10101"/>
          <w:sz w:val="36"/>
          <w:szCs w:val="28"/>
          <w:lang w:eastAsia="ru-RU"/>
        </w:rPr>
      </w:pPr>
    </w:p>
    <w:p w:rsidR="00645144" w:rsidRPr="00BC1952" w:rsidRDefault="006F429B" w:rsidP="00BC1952">
      <w:pPr>
        <w:spacing w:after="240" w:line="240" w:lineRule="auto"/>
        <w:jc w:val="right"/>
        <w:rPr>
          <w:rFonts w:ascii="Times New Roman" w:eastAsia="Times New Roman" w:hAnsi="Times New Roman" w:cs="Times New Roman"/>
          <w:color w:val="010101"/>
          <w:sz w:val="24"/>
          <w:szCs w:val="28"/>
          <w:lang w:eastAsia="ru-RU"/>
        </w:rPr>
      </w:pPr>
      <w:r w:rsidRPr="00BC1952">
        <w:rPr>
          <w:rFonts w:ascii="Times New Roman" w:eastAsia="Times New Roman" w:hAnsi="Times New Roman" w:cs="Times New Roman"/>
          <w:color w:val="010101"/>
          <w:sz w:val="24"/>
          <w:szCs w:val="28"/>
          <w:lang w:eastAsia="ru-RU"/>
        </w:rPr>
        <w:t xml:space="preserve">Автор проекта: </w:t>
      </w:r>
      <w:r w:rsidR="00645144" w:rsidRPr="00BC1952">
        <w:rPr>
          <w:rFonts w:ascii="Times New Roman" w:eastAsia="Times New Roman" w:hAnsi="Times New Roman" w:cs="Times New Roman"/>
          <w:color w:val="010101"/>
          <w:sz w:val="24"/>
          <w:szCs w:val="28"/>
          <w:lang w:eastAsia="ru-RU"/>
        </w:rPr>
        <w:t>уч</w:t>
      </w:r>
      <w:bookmarkStart w:id="0" w:name="_GoBack"/>
      <w:bookmarkEnd w:id="0"/>
      <w:r w:rsidR="00645144" w:rsidRPr="00BC1952">
        <w:rPr>
          <w:rFonts w:ascii="Times New Roman" w:eastAsia="Times New Roman" w:hAnsi="Times New Roman" w:cs="Times New Roman"/>
          <w:color w:val="010101"/>
          <w:sz w:val="24"/>
          <w:szCs w:val="28"/>
          <w:lang w:eastAsia="ru-RU"/>
        </w:rPr>
        <w:t xml:space="preserve">итель-логопед </w:t>
      </w:r>
      <w:proofErr w:type="spellStart"/>
      <w:r w:rsidR="00645144" w:rsidRPr="00BC1952">
        <w:rPr>
          <w:rFonts w:ascii="Times New Roman" w:eastAsia="Times New Roman" w:hAnsi="Times New Roman" w:cs="Times New Roman"/>
          <w:color w:val="010101"/>
          <w:sz w:val="24"/>
          <w:szCs w:val="28"/>
          <w:lang w:eastAsia="ru-RU"/>
        </w:rPr>
        <w:t>Потяник</w:t>
      </w:r>
      <w:proofErr w:type="spellEnd"/>
      <w:r w:rsidR="00645144" w:rsidRPr="00BC1952">
        <w:rPr>
          <w:rFonts w:ascii="Times New Roman" w:eastAsia="Times New Roman" w:hAnsi="Times New Roman" w:cs="Times New Roman"/>
          <w:color w:val="010101"/>
          <w:sz w:val="24"/>
          <w:szCs w:val="28"/>
          <w:lang w:eastAsia="ru-RU"/>
        </w:rPr>
        <w:t xml:space="preserve"> Г. Р</w:t>
      </w:r>
      <w:r w:rsidR="00BC1952" w:rsidRPr="00BC1952">
        <w:rPr>
          <w:rFonts w:ascii="Times New Roman" w:eastAsia="Times New Roman" w:hAnsi="Times New Roman" w:cs="Times New Roman"/>
          <w:color w:val="010101"/>
          <w:sz w:val="24"/>
          <w:szCs w:val="28"/>
          <w:lang w:eastAsia="ru-RU"/>
        </w:rPr>
        <w:t>.</w:t>
      </w:r>
    </w:p>
    <w:p w:rsidR="00BC1952" w:rsidRDefault="00BC1952" w:rsidP="00645144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BC1952" w:rsidRDefault="00BC1952" w:rsidP="00645144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BC1952" w:rsidRDefault="00BC1952" w:rsidP="00645144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BC1952" w:rsidRDefault="00BC1952" w:rsidP="00645144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BC1952" w:rsidRDefault="00BC1952" w:rsidP="00645144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BC1952" w:rsidRDefault="00BC1952" w:rsidP="00645144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BC1952" w:rsidRDefault="00BC1952" w:rsidP="00BC19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10101"/>
          <w:sz w:val="24"/>
          <w:szCs w:val="28"/>
          <w:lang w:eastAsia="ru-RU"/>
        </w:rPr>
      </w:pPr>
    </w:p>
    <w:p w:rsidR="00BC1952" w:rsidRPr="00BC1952" w:rsidRDefault="00BC1952" w:rsidP="00BC19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10101"/>
          <w:sz w:val="24"/>
          <w:szCs w:val="28"/>
          <w:lang w:eastAsia="ru-RU"/>
        </w:rPr>
      </w:pPr>
    </w:p>
    <w:p w:rsidR="00BC1952" w:rsidRPr="00BC1952" w:rsidRDefault="00BC1952" w:rsidP="00BC19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10101"/>
          <w:sz w:val="24"/>
          <w:szCs w:val="28"/>
          <w:lang w:eastAsia="ru-RU"/>
        </w:rPr>
      </w:pPr>
      <w:r w:rsidRPr="00BC1952">
        <w:rPr>
          <w:rFonts w:ascii="Times New Roman" w:eastAsia="Times New Roman" w:hAnsi="Times New Roman" w:cs="Times New Roman"/>
          <w:color w:val="010101"/>
          <w:sz w:val="24"/>
          <w:szCs w:val="28"/>
          <w:lang w:eastAsia="ru-RU"/>
        </w:rPr>
        <w:t>Ростовская обл.</w:t>
      </w:r>
    </w:p>
    <w:p w:rsidR="00BC1952" w:rsidRPr="00BC1952" w:rsidRDefault="00BC1952" w:rsidP="00BC19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10101"/>
          <w:sz w:val="24"/>
          <w:szCs w:val="28"/>
          <w:lang w:eastAsia="ru-RU"/>
        </w:rPr>
      </w:pPr>
      <w:r w:rsidRPr="00BC1952">
        <w:rPr>
          <w:rFonts w:ascii="Times New Roman" w:eastAsia="Times New Roman" w:hAnsi="Times New Roman" w:cs="Times New Roman"/>
          <w:color w:val="010101"/>
          <w:sz w:val="24"/>
          <w:szCs w:val="28"/>
          <w:lang w:eastAsia="ru-RU"/>
        </w:rPr>
        <w:t>г. Зверево</w:t>
      </w:r>
    </w:p>
    <w:p w:rsidR="00BC1952" w:rsidRPr="00BC1952" w:rsidRDefault="00BC1952" w:rsidP="00BC19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10101"/>
          <w:sz w:val="24"/>
          <w:szCs w:val="28"/>
          <w:lang w:eastAsia="ru-RU"/>
        </w:rPr>
      </w:pPr>
      <w:r w:rsidRPr="00BC1952">
        <w:rPr>
          <w:rFonts w:ascii="Times New Roman" w:eastAsia="Times New Roman" w:hAnsi="Times New Roman" w:cs="Times New Roman"/>
          <w:color w:val="010101"/>
          <w:sz w:val="24"/>
          <w:szCs w:val="28"/>
          <w:lang w:eastAsia="ru-RU"/>
        </w:rPr>
        <w:t>2022-2023 учебный год</w:t>
      </w:r>
    </w:p>
    <w:p w:rsidR="006F429B" w:rsidRPr="00645144" w:rsidRDefault="006F429B" w:rsidP="00645144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lastRenderedPageBreak/>
        <w:t>Анализ ситуации и актуальность проблемы.</w:t>
      </w:r>
    </w:p>
    <w:p w:rsidR="006F429B" w:rsidRPr="00645144" w:rsidRDefault="006F429B" w:rsidP="00645144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Опыт работы со старшими дошкольниками с ОНР, анализ методической литературы показывают, что даже после пройденного курса коррекции и развития речи у детей с хорошими диагностическими показателями остаются трудности, связанные со скоростью актуализации имеющихся знаний и собственного речевого высказывания, им требуется больше времени на обдумывание и формулирование ответа. Поэтому часто даже на первый взгляд у благополучных первоклассников возникают проблемы в учебе. Трудности проявляются не сразу, а чаще всего во второй половине года, когда повышаются требования к скорости выполнения заданий и на первый план выходят умения анализировать информацию, выбирать главное, коротко и точно выражать свои мысли.</w:t>
      </w:r>
    </w:p>
    <w:p w:rsidR="006F429B" w:rsidRPr="00645144" w:rsidRDefault="006F429B" w:rsidP="00645144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Занимаясь с детьми, имеющими речевые нарушения, я пришла к выводу, что необходимо максимально использовать все известные в специальной педагогике приемы и методы, в том числе и современные методы обучения. Одним из таких эффективных методов развития речи ребенка, который позволяет быстро получить результат, является работа над созданием нерифмованного стихотворения, </w:t>
      </w:r>
      <w:proofErr w:type="spellStart"/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синквейна</w:t>
      </w:r>
      <w:proofErr w:type="spellEnd"/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</w:p>
    <w:p w:rsidR="006F429B" w:rsidRPr="00645144" w:rsidRDefault="006F429B" w:rsidP="00645144">
      <w:pPr>
        <w:spacing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proofErr w:type="spellStart"/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Синквейн</w:t>
      </w:r>
      <w:proofErr w:type="spellEnd"/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 — слово французское, в переводе означает «стихотворение из пяти строк». Форма </w:t>
      </w:r>
      <w:proofErr w:type="spellStart"/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синквейна</w:t>
      </w:r>
      <w:proofErr w:type="spellEnd"/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была разработана американской поэтессой Аделаидой </w:t>
      </w:r>
      <w:proofErr w:type="spellStart"/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Крэпси</w:t>
      </w:r>
      <w:proofErr w:type="spellEnd"/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, которая опиралась на японские стихи — </w:t>
      </w:r>
      <w:proofErr w:type="spellStart"/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хоку</w:t>
      </w:r>
      <w:proofErr w:type="spellEnd"/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(хайку), маленький стих, без рифмы, отличающееся краткостью, которое читается очень медленно.</w:t>
      </w:r>
    </w:p>
    <w:p w:rsidR="006F429B" w:rsidRPr="00645144" w:rsidRDefault="006F429B" w:rsidP="00645144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proofErr w:type="gramStart"/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Классический</w:t>
      </w:r>
      <w:proofErr w:type="gramEnd"/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синквейн</w:t>
      </w:r>
      <w:proofErr w:type="spellEnd"/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, несёт определенную эмоциональную окраску и характеризуется четким подсчетом слогов.</w:t>
      </w:r>
    </w:p>
    <w:p w:rsidR="006F429B" w:rsidRPr="00645144" w:rsidRDefault="006F429B" w:rsidP="00645144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proofErr w:type="gramStart"/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Дидактический</w:t>
      </w:r>
      <w:proofErr w:type="gramEnd"/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синквейн</w:t>
      </w:r>
      <w:proofErr w:type="spellEnd"/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 основывается на содержательной стороне и синтаксической </w:t>
      </w:r>
      <w:proofErr w:type="spellStart"/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заданности</w:t>
      </w:r>
      <w:proofErr w:type="spellEnd"/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каждой строки. И на сегодняшний день является педагогическим приёмом, направленным на решение определенной задачи.</w:t>
      </w:r>
    </w:p>
    <w:p w:rsidR="006F429B" w:rsidRPr="00645144" w:rsidRDefault="006F429B" w:rsidP="00645144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Общая научная концепция использования методики создания нерифмованного стихотворения в работе с детьми старшего дошкольного возраста разработана Н.Д. Душкой.</w:t>
      </w:r>
    </w:p>
    <w:p w:rsidR="006F429B" w:rsidRPr="00645144" w:rsidRDefault="006F429B" w:rsidP="00645144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Правил составления </w:t>
      </w:r>
      <w:proofErr w:type="spellStart"/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синквейна</w:t>
      </w:r>
      <w:proofErr w:type="spellEnd"/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</w:p>
    <w:p w:rsidR="006F429B" w:rsidRPr="00645144" w:rsidRDefault="006F429B" w:rsidP="00645144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Первая строка – заголовок, тема, состоящие из одного слова (обычно существительное, означающее предмет о котором идёт речь).</w:t>
      </w:r>
    </w:p>
    <w:p w:rsidR="006F429B" w:rsidRPr="00645144" w:rsidRDefault="006F429B" w:rsidP="00645144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Вторая строка – два слова. Прилагательные. Это описание признаков предмета или его свойства, раскрывающие тему </w:t>
      </w:r>
      <w:proofErr w:type="spellStart"/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синквейна</w:t>
      </w:r>
      <w:proofErr w:type="spellEnd"/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</w:p>
    <w:p w:rsidR="006F429B" w:rsidRPr="00645144" w:rsidRDefault="006F429B" w:rsidP="00645144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Третья строка обычно состоит из трёх глаголов или деепричастий, описывающих действия предмета.</w:t>
      </w:r>
    </w:p>
    <w:p w:rsidR="006F429B" w:rsidRPr="00645144" w:rsidRDefault="006F429B" w:rsidP="00645144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Четвёртая строка – это словосочетание или предложение, состоящее из нескольких слов, которые отражают личное отношение автора </w:t>
      </w:r>
      <w:proofErr w:type="spellStart"/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синквейна</w:t>
      </w:r>
      <w:proofErr w:type="spellEnd"/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</w:p>
    <w:p w:rsidR="006F429B" w:rsidRPr="00645144" w:rsidRDefault="006F429B" w:rsidP="00645144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Пятая строка — одно слово-резюме, характеризующее суть предмета или объекта.</w:t>
      </w:r>
    </w:p>
    <w:p w:rsidR="006F429B" w:rsidRPr="00645144" w:rsidRDefault="006F429B" w:rsidP="00645144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lastRenderedPageBreak/>
        <w:t xml:space="preserve">Предполагается, что с детьми дошкольного возраста строгое соблюдение правил составления </w:t>
      </w:r>
      <w:proofErr w:type="spellStart"/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синквейна</w:t>
      </w:r>
      <w:proofErr w:type="spellEnd"/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не обязательно.</w:t>
      </w:r>
    </w:p>
    <w:p w:rsidR="006F429B" w:rsidRPr="00645144" w:rsidRDefault="006F429B" w:rsidP="00645144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Лексические темы, которые усваивают дети, служат темами </w:t>
      </w:r>
      <w:proofErr w:type="spellStart"/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синквейнов</w:t>
      </w:r>
      <w:proofErr w:type="spellEnd"/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 Они могут быть посвящены человеку (его качествам), явлениям природы, животным, птицам, праздникам и др. Ребенок должен уметь еще и прочитать свое произведение. И как бы плохо или хорошо он это не делал, у него всегда есть желание посидеть в поэтическом кресле и прочитать свое сочинение всем вслух.</w:t>
      </w:r>
    </w:p>
    <w:p w:rsidR="006F429B" w:rsidRPr="00645144" w:rsidRDefault="006F429B" w:rsidP="00645144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Составление </w:t>
      </w:r>
      <w:proofErr w:type="spellStart"/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синквейна</w:t>
      </w:r>
      <w:proofErr w:type="spellEnd"/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является формой свободного творчества, требующей от детей умения находить в информационном материале наиболее существенные элементы, делать выводы и кратко их формулировать. Составление </w:t>
      </w:r>
      <w:proofErr w:type="spellStart"/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синквейна</w:t>
      </w:r>
      <w:proofErr w:type="spellEnd"/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, краткого резюме на основе больших объемов информации, полезно для выработки способностей к анализу. </w:t>
      </w:r>
      <w:proofErr w:type="spellStart"/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Синквейны</w:t>
      </w:r>
      <w:proofErr w:type="spellEnd"/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являются так же превосходным способом контроля и самоконтроля. Процедура составления </w:t>
      </w:r>
      <w:proofErr w:type="spellStart"/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синквейна</w:t>
      </w:r>
      <w:proofErr w:type="spellEnd"/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позволяет гармонично сочетать элементы всех трех основных образовательных систем: информационной, </w:t>
      </w:r>
      <w:proofErr w:type="spellStart"/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деятельностной</w:t>
      </w:r>
      <w:proofErr w:type="spellEnd"/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и личностно-ориентированной, что особенно актуально в условиях работы с детьми с особыми образовательными потребностями.</w:t>
      </w:r>
    </w:p>
    <w:p w:rsidR="006F429B" w:rsidRPr="00645144" w:rsidRDefault="006F429B" w:rsidP="00645144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Изучив литературу по вопросам использования инновационных технологий в логопедической практике, пришла к выводу о разработке долгосрочного практико-ориентированного проекта.</w:t>
      </w:r>
    </w:p>
    <w:p w:rsidR="006F429B" w:rsidRPr="00645144" w:rsidRDefault="006F429B" w:rsidP="00645144">
      <w:pPr>
        <w:spacing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Участники проекта: учитель-логопед, дети старшей и подготовительной группы компенсирующей направленности, воспитатели группы, родители воспитанников.</w:t>
      </w:r>
    </w:p>
    <w:p w:rsidR="006F429B" w:rsidRPr="00645144" w:rsidRDefault="006F429B" w:rsidP="00645144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Цель </w:t>
      </w:r>
      <w:proofErr w:type="spellStart"/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проекта</w:t>
      </w:r>
      <w:proofErr w:type="gramStart"/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:п</w:t>
      </w:r>
      <w:proofErr w:type="gramEnd"/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овышение</w:t>
      </w:r>
      <w:proofErr w:type="spellEnd"/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результативности работы по развитию речи с детьми группы компенсирующей направленности посредством целенаправленного применения методики </w:t>
      </w:r>
      <w:proofErr w:type="spellStart"/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сенквейн</w:t>
      </w:r>
      <w:proofErr w:type="spellEnd"/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</w:p>
    <w:p w:rsidR="006F429B" w:rsidRPr="00645144" w:rsidRDefault="006F429B" w:rsidP="00645144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Для реализации поставленной цели были выдвинуты следующие задачи:</w:t>
      </w:r>
    </w:p>
    <w:p w:rsidR="006F429B" w:rsidRPr="00645144" w:rsidRDefault="006F429B" w:rsidP="00645144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1. Познакомить детей с новой творческой формой работы – составление </w:t>
      </w:r>
      <w:proofErr w:type="spellStart"/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синквейна</w:t>
      </w:r>
      <w:proofErr w:type="spellEnd"/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</w:p>
    <w:p w:rsidR="006F429B" w:rsidRPr="00645144" w:rsidRDefault="006F429B" w:rsidP="00645144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2. Выявить степень эффективности </w:t>
      </w:r>
      <w:proofErr w:type="spellStart"/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синквейна</w:t>
      </w:r>
      <w:proofErr w:type="spellEnd"/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в коррекции речи дошкольников с ОНР.</w:t>
      </w:r>
    </w:p>
    <w:p w:rsidR="006F429B" w:rsidRPr="00645144" w:rsidRDefault="006F429B" w:rsidP="00645144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При реализации цели и задач учитывать </w:t>
      </w:r>
      <w:proofErr w:type="spellStart"/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следующиепринципы</w:t>
      </w:r>
      <w:proofErr w:type="spellEnd"/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:</w:t>
      </w:r>
    </w:p>
    <w:p w:rsidR="006F429B" w:rsidRPr="00645144" w:rsidRDefault="006F429B" w:rsidP="00645144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Принцип наглядности – использование наглядного материала.</w:t>
      </w:r>
    </w:p>
    <w:p w:rsidR="006F429B" w:rsidRPr="00645144" w:rsidRDefault="006F429B" w:rsidP="00645144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Принцип системности – язык, как система взаимосвязанных между собой единиц (лексика, грамматика, синтаксис, фонетика).</w:t>
      </w:r>
    </w:p>
    <w:p w:rsidR="006F429B" w:rsidRPr="00645144" w:rsidRDefault="006F429B" w:rsidP="00645144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Принцип доступности – подбор доступного материала.</w:t>
      </w:r>
    </w:p>
    <w:p w:rsidR="006F429B" w:rsidRPr="00645144" w:rsidRDefault="006F429B" w:rsidP="00645144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Принцип опоры на несколько анализаторов (слуховой, зрительный, тактильный).</w:t>
      </w:r>
    </w:p>
    <w:p w:rsidR="006F429B" w:rsidRPr="00645144" w:rsidRDefault="006F429B" w:rsidP="00645144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Принцип индивидуального подхода.</w:t>
      </w:r>
    </w:p>
    <w:p w:rsidR="006F429B" w:rsidRPr="00645144" w:rsidRDefault="006F429B" w:rsidP="00645144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Принцип развития языкового чутья («чувства языка») – в процессе многократного восприятия речи и использования в собственных высказываниях сходных форм у </w:t>
      </w:r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lastRenderedPageBreak/>
        <w:t>ребенка на подсознательном уровне формируются аналогии, а затем он усваивает и закономерности.</w:t>
      </w:r>
    </w:p>
    <w:p w:rsidR="006F429B" w:rsidRPr="00645144" w:rsidRDefault="006F429B" w:rsidP="00645144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Принцип обеспечения активной речевой практики – язык усваивается в процессе его употребления.</w:t>
      </w:r>
    </w:p>
    <w:p w:rsidR="006F429B" w:rsidRPr="00645144" w:rsidRDefault="006F429B" w:rsidP="00645144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Принцип предупредительного подхода Р.Е. Левиной – обязательная подготовка детей к обучению грамоте.</w:t>
      </w:r>
    </w:p>
    <w:p w:rsidR="006F429B" w:rsidRPr="00645144" w:rsidRDefault="006F429B" w:rsidP="00645144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Объектом является коррекционно-развивающая деятельность в группе компенсирующей направленности</w:t>
      </w:r>
    </w:p>
    <w:p w:rsidR="006F429B" w:rsidRPr="00645144" w:rsidRDefault="006F429B" w:rsidP="00645144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Предметом является методика </w:t>
      </w:r>
      <w:proofErr w:type="spellStart"/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синквейн</w:t>
      </w:r>
      <w:proofErr w:type="spellEnd"/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</w:p>
    <w:p w:rsidR="006F429B" w:rsidRPr="00645144" w:rsidRDefault="006F429B" w:rsidP="00645144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Гипотеза исследования. Предполагаем, что применение методики </w:t>
      </w:r>
      <w:proofErr w:type="spellStart"/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синквейн</w:t>
      </w:r>
      <w:proofErr w:type="spellEnd"/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в коррекционно-развивающей работе с детьми группы компенсирующей направленности будет, способствовать успешной коррекции всей речевой системы в целом, если будет соблюдаться системность работы в данном направлении, только тогда, у детей увеличится словарный запас, речь станет богаче, ярче, дети перестанут бояться высказывать свои мысли вслух.</w:t>
      </w:r>
    </w:p>
    <w:p w:rsidR="006F429B" w:rsidRPr="00645144" w:rsidRDefault="006F429B" w:rsidP="00645144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Методы исследования:</w:t>
      </w:r>
    </w:p>
    <w:p w:rsidR="006F429B" w:rsidRPr="00645144" w:rsidRDefault="006F429B" w:rsidP="00645144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изучение и анализ литературных источников по проблеме исследования;</w:t>
      </w:r>
    </w:p>
    <w:p w:rsidR="006F429B" w:rsidRPr="00645144" w:rsidRDefault="006F429B" w:rsidP="00645144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диагностика речевого развития детей;</w:t>
      </w:r>
    </w:p>
    <w:p w:rsidR="006F429B" w:rsidRPr="00645144" w:rsidRDefault="006F429B" w:rsidP="00645144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наблюдение за детьми в ходе НОД и в свободной деятельности;</w:t>
      </w:r>
    </w:p>
    <w:p w:rsidR="006F429B" w:rsidRPr="00645144" w:rsidRDefault="006F429B" w:rsidP="00645144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анкетирование, консультации, беседы;</w:t>
      </w:r>
    </w:p>
    <w:p w:rsidR="006F429B" w:rsidRPr="00645144" w:rsidRDefault="006F429B" w:rsidP="00645144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Условия реализации:</w:t>
      </w:r>
    </w:p>
    <w:p w:rsidR="006F429B" w:rsidRPr="00645144" w:rsidRDefault="00314B4C" w:rsidP="00645144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proofErr w:type="gramStart"/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</w:t>
      </w:r>
      <w:r w:rsidR="006F429B"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атериальные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6F429B"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(подбор методической литературы, изготовление игр, пособий);</w:t>
      </w:r>
      <w:proofErr w:type="gramEnd"/>
    </w:p>
    <w:p w:rsidR="006F429B" w:rsidRPr="00645144" w:rsidRDefault="00314B4C" w:rsidP="00645144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</w:t>
      </w:r>
      <w:r w:rsidR="006F429B"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едагогические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6F429B"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(обязательный учёт содержание </w:t>
      </w:r>
      <w:r w:rsidR="00BC1952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</w:t>
      </w:r>
      <w:r w:rsidR="00BC1952" w:rsidRPr="00BC1952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омплексн</w:t>
      </w:r>
      <w:r w:rsidR="00BC1952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ой</w:t>
      </w:r>
      <w:r w:rsidR="00BC1952" w:rsidRPr="00BC1952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образовательн</w:t>
      </w:r>
      <w:r w:rsidR="00BC1952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ой</w:t>
      </w:r>
      <w:r w:rsidR="00BC1952" w:rsidRPr="00BC1952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программ</w:t>
      </w:r>
      <w:r w:rsidR="00BC1952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ы</w:t>
      </w:r>
      <w:r w:rsidR="00BC1952" w:rsidRPr="00BC1952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дошкольного образования для детей с тяжелыми нарушениями речи (общим недоразвитием речи) с 3 до 7 лет</w:t>
      </w:r>
      <w:r w:rsidR="006F429B"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, разработка и систематизация конспектов НОД, упражнений, игр для детей, разработка мероприятий для педагогов и родителей)</w:t>
      </w:r>
    </w:p>
    <w:p w:rsidR="006F429B" w:rsidRPr="00645144" w:rsidRDefault="006F429B" w:rsidP="00645144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Новизна проекта заключается в признании:</w:t>
      </w:r>
    </w:p>
    <w:p w:rsidR="006F429B" w:rsidRPr="00645144" w:rsidRDefault="006F429B" w:rsidP="00645144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способности ребёнка к успешному саморазвитию и его права на самовыражение;</w:t>
      </w:r>
    </w:p>
    <w:p w:rsidR="006F429B" w:rsidRPr="00645144" w:rsidRDefault="006F429B" w:rsidP="00645144">
      <w:pPr>
        <w:spacing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- в смене позиции педагога на </w:t>
      </w:r>
      <w:proofErr w:type="gramStart"/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координирующую</w:t>
      </w:r>
      <w:proofErr w:type="gramEnd"/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(по отношению к деятельности дошкольника);</w:t>
      </w:r>
    </w:p>
    <w:p w:rsidR="006F429B" w:rsidRPr="00645144" w:rsidRDefault="006F429B" w:rsidP="00645144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- в приоритете активного, диалогического способа обучения перед </w:t>
      </w:r>
      <w:proofErr w:type="gramStart"/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репродуктивным</w:t>
      </w:r>
      <w:proofErr w:type="gramEnd"/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</w:p>
    <w:p w:rsidR="006F429B" w:rsidRPr="00645144" w:rsidRDefault="006F429B" w:rsidP="00645144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Теоретическая значимость состоит в том, чтобы определить влияние </w:t>
      </w:r>
      <w:proofErr w:type="spellStart"/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синквейна</w:t>
      </w:r>
      <w:proofErr w:type="spellEnd"/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на преодоление ОНР у дошкольников.</w:t>
      </w:r>
    </w:p>
    <w:p w:rsidR="006F429B" w:rsidRPr="00645144" w:rsidRDefault="006F429B" w:rsidP="00645144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lastRenderedPageBreak/>
        <w:t>Практическая значимость состоит в том, что предложенная система мероприятий способствует успешной коррекции речи дошкольников с ОНР.</w:t>
      </w:r>
    </w:p>
    <w:p w:rsidR="006F429B" w:rsidRPr="00645144" w:rsidRDefault="006F429B" w:rsidP="00645144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Познавательная значимость состоит в том, что процедура составления </w:t>
      </w:r>
      <w:proofErr w:type="spellStart"/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синквейна</w:t>
      </w:r>
      <w:proofErr w:type="spellEnd"/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позволяет гармонично сочетать элементы всех трех основных образовательных систем: информационной, </w:t>
      </w:r>
      <w:proofErr w:type="spellStart"/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деятельностной</w:t>
      </w:r>
      <w:proofErr w:type="spellEnd"/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и личностно-ориентированной.</w:t>
      </w:r>
    </w:p>
    <w:p w:rsidR="006F429B" w:rsidRPr="00645144" w:rsidRDefault="006F429B" w:rsidP="00645144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Ожид</w:t>
      </w:r>
      <w:r w:rsid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</w:t>
      </w:r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емые результаты. Методика </w:t>
      </w:r>
      <w:proofErr w:type="spellStart"/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синквейн</w:t>
      </w:r>
      <w:proofErr w:type="spellEnd"/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, применяемая в коррекционно-развивающей работе с детьми по развитию речи, будет способствовать успешной коррекции всей речевой системы в целом, а именно:</w:t>
      </w:r>
    </w:p>
    <w:p w:rsidR="006F429B" w:rsidRPr="00645144" w:rsidRDefault="006F429B" w:rsidP="00645144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proofErr w:type="spellStart"/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Сформированность</w:t>
      </w:r>
      <w:proofErr w:type="spellEnd"/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лексических представлений.</w:t>
      </w:r>
    </w:p>
    <w:p w:rsidR="006F429B" w:rsidRPr="00645144" w:rsidRDefault="006F429B" w:rsidP="00645144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Дети будут иметь богатый словарный запас. Безошибочно пользоваться обобщающими словами и понятиями. Свободно говорить на темы, выходящие за пределы видимой ситуации. Владеть предметными понятиями в соответствии с программой, устанавливать частные и общие связи между ними.</w:t>
      </w:r>
    </w:p>
    <w:p w:rsidR="006F429B" w:rsidRPr="00645144" w:rsidRDefault="006F429B" w:rsidP="00645144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proofErr w:type="spellStart"/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Сформированность</w:t>
      </w:r>
      <w:proofErr w:type="spellEnd"/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грамматического строя речи.</w:t>
      </w:r>
    </w:p>
    <w:p w:rsidR="006F429B" w:rsidRPr="00645144" w:rsidRDefault="006F429B" w:rsidP="00645144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 результате коррекционной работы к концу обучения разовьется критическое отношение к речи, ее грамматическому оформлению, речевой самоконтроль.</w:t>
      </w:r>
    </w:p>
    <w:p w:rsidR="006F429B" w:rsidRPr="00645144" w:rsidRDefault="006F429B" w:rsidP="00645144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proofErr w:type="spellStart"/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Сформированность</w:t>
      </w:r>
      <w:proofErr w:type="spellEnd"/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связной речи.</w:t>
      </w:r>
    </w:p>
    <w:p w:rsidR="006F429B" w:rsidRPr="00645144" w:rsidRDefault="006F429B" w:rsidP="00645144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Дети будут способны составлять тексты разного типа: описание, повествование, рассуждение. Детские описания будут включать называние объекта, его детали и качества.</w:t>
      </w:r>
    </w:p>
    <w:p w:rsidR="006F429B" w:rsidRPr="00645144" w:rsidRDefault="006F429B" w:rsidP="00645144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Критерии оценки.</w:t>
      </w:r>
    </w:p>
    <w:p w:rsidR="006F429B" w:rsidRPr="00645144" w:rsidRDefault="006F429B" w:rsidP="00645144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Для определения динамики речевого развития. Используется методика </w:t>
      </w:r>
      <w:proofErr w:type="spellStart"/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С.Е.Большаковой</w:t>
      </w:r>
      <w:proofErr w:type="spellEnd"/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«Логопедическое обследование ребенка» и оценивается по</w:t>
      </w:r>
      <w:r w:rsidR="00BC1952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нескольким параметрам:</w:t>
      </w:r>
    </w:p>
    <w:p w:rsidR="006F429B" w:rsidRPr="00645144" w:rsidRDefault="006F429B" w:rsidP="00645144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1. Состояние словаря:</w:t>
      </w:r>
    </w:p>
    <w:p w:rsidR="006F429B" w:rsidRPr="00645144" w:rsidRDefault="006F429B" w:rsidP="00645144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sym w:font="Symbol" w:char="F0FC"/>
      </w:r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предметный словарь: чем, </w:t>
      </w:r>
      <w:proofErr w:type="gramStart"/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что либо делают, части предметов, обобщения, детеныши животных, профессии</w:t>
      </w:r>
      <w:proofErr w:type="gramEnd"/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;</w:t>
      </w:r>
    </w:p>
    <w:p w:rsidR="006F429B" w:rsidRPr="00645144" w:rsidRDefault="006F429B" w:rsidP="00645144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sym w:font="Symbol" w:char="F0FC"/>
      </w:r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словарь признаков: подбор прилагательных к существительным, относительные прилагательные, притяжательные прилагательные, антонимы;</w:t>
      </w:r>
    </w:p>
    <w:p w:rsidR="006F429B" w:rsidRPr="00645144" w:rsidRDefault="006F429B" w:rsidP="00645144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глагольный словарь: действия животных, действия</w:t>
      </w:r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sym w:font="Symbol" w:char="F0FC"/>
      </w:r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людей, звукоподражания.</w:t>
      </w:r>
    </w:p>
    <w:p w:rsidR="006F429B" w:rsidRPr="00645144" w:rsidRDefault="006F429B" w:rsidP="00645144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2. Грамматический строй речи: множественное число существительных именительный падеж, множественное число существительных родительный падеж, предлоги, согласование прилагательных с существительными, согласование существительных с числительными, уменьшительно-ласкательная форма, падежные конструкции.</w:t>
      </w:r>
    </w:p>
    <w:p w:rsidR="006F429B" w:rsidRPr="00645144" w:rsidRDefault="006F429B" w:rsidP="00645144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3. Обследование связной речи: пересказ, рассказ-описание, сказки.</w:t>
      </w:r>
    </w:p>
    <w:p w:rsidR="006F429B" w:rsidRPr="00645144" w:rsidRDefault="006F429B" w:rsidP="00645144">
      <w:pPr>
        <w:spacing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Работа по реализации данного проекта включает несколько этапов.</w:t>
      </w:r>
    </w:p>
    <w:tbl>
      <w:tblPr>
        <w:tblW w:w="1044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0"/>
        <w:gridCol w:w="1131"/>
        <w:gridCol w:w="2907"/>
        <w:gridCol w:w="30"/>
        <w:gridCol w:w="2642"/>
        <w:gridCol w:w="30"/>
        <w:gridCol w:w="1490"/>
      </w:tblGrid>
      <w:tr w:rsidR="006F429B" w:rsidRPr="00645144" w:rsidTr="00BC195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Формы,</w:t>
            </w:r>
          </w:p>
          <w:p w:rsidR="006F429B" w:rsidRPr="00645144" w:rsidRDefault="006F429B" w:rsidP="0064514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методы</w:t>
            </w:r>
          </w:p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работы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</w:t>
            </w:r>
          </w:p>
        </w:tc>
      </w:tr>
      <w:tr w:rsidR="006F429B" w:rsidRPr="00645144" w:rsidTr="00BC1952">
        <w:trPr>
          <w:tblCellSpacing w:w="15" w:type="dxa"/>
        </w:trPr>
        <w:tc>
          <w:tcPr>
            <w:tcW w:w="0" w:type="auto"/>
            <w:gridSpan w:val="7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 -ПОДГОТОВИТЕЛЬНЫЙ ЭТАП</w:t>
            </w:r>
          </w:p>
        </w:tc>
      </w:tr>
      <w:tr w:rsidR="006F429B" w:rsidRPr="00645144" w:rsidTr="00BC195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Сбор теоретических и практических материалов.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методической и научно-практической литературы по теме проекта</w:t>
            </w: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Систематизация дидактического и методического материала по теме проекта</w:t>
            </w:r>
          </w:p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Приведение в соответствие с возрастными особенностями и речевыми возможностями детей предметно–развивающей среды в группе.</w:t>
            </w:r>
          </w:p>
        </w:tc>
        <w:tc>
          <w:tcPr>
            <w:tcW w:w="0" w:type="auto"/>
            <w:vMerge w:val="restart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20</w:t>
            </w:r>
            <w:r w:rsid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уч. год.</w:t>
            </w:r>
          </w:p>
          <w:p w:rsidR="008212AF" w:rsidRDefault="008212AF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212AF" w:rsidRDefault="008212AF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212AF" w:rsidRDefault="008212AF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212AF" w:rsidRPr="00645144" w:rsidRDefault="008212AF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F429B" w:rsidRPr="00645144" w:rsidTr="00BC19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F429B" w:rsidRPr="00645144" w:rsidTr="00BC1952">
        <w:trPr>
          <w:gridAfter w:val="2"/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перспективного плана реализации проекта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этапов проекта, критериев оценки деятельности и эффективности работы.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 реализации проекта.</w:t>
            </w:r>
          </w:p>
        </w:tc>
      </w:tr>
      <w:tr w:rsidR="006F429B" w:rsidRPr="00645144" w:rsidTr="00BC1952">
        <w:trPr>
          <w:tblCellSpacing w:w="15" w:type="dxa"/>
        </w:trPr>
        <w:tc>
          <w:tcPr>
            <w:tcW w:w="0" w:type="auto"/>
            <w:gridSpan w:val="7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 -ПРАКТИЧЕСКИЙ ЭТАП</w:t>
            </w:r>
          </w:p>
        </w:tc>
      </w:tr>
      <w:tr w:rsidR="006F429B" w:rsidRPr="00645144" w:rsidTr="00BC1952">
        <w:trPr>
          <w:tblCellSpacing w:w="15" w:type="dxa"/>
        </w:trPr>
        <w:tc>
          <w:tcPr>
            <w:tcW w:w="0" w:type="auto"/>
            <w:gridSpan w:val="7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1 БЛОК – РАБОТА С ДЕТЬМИ СТАРШЕЙ ГРУППЫ</w:t>
            </w:r>
          </w:p>
        </w:tc>
      </w:tr>
      <w:tr w:rsidR="006F429B" w:rsidRPr="00645144" w:rsidTr="00BC1952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 детей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уровня речевого развития детей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Логопедическая</w:t>
            </w:r>
          </w:p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диагностика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8212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  <w:tr w:rsidR="006F429B" w:rsidRPr="00645144" w:rsidTr="00BC1952">
        <w:trPr>
          <w:tblCellSpacing w:w="15" w:type="dxa"/>
        </w:trPr>
        <w:tc>
          <w:tcPr>
            <w:tcW w:w="0" w:type="auto"/>
            <w:gridSpan w:val="7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Уточнение, расширение и совершенствование словаря</w:t>
            </w:r>
          </w:p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разным лексическим темам.</w:t>
            </w:r>
          </w:p>
        </w:tc>
      </w:tr>
      <w:tr w:rsidR="006F429B" w:rsidRPr="00645144" w:rsidTr="00BC1952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конспектов</w:t>
            </w:r>
          </w:p>
          <w:p w:rsidR="006F429B" w:rsidRPr="00645144" w:rsidRDefault="006F429B" w:rsidP="0064514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НОД</w:t>
            </w:r>
          </w:p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Индивидуальная работа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Уточнение, расширение и обогащение предметного словаря.</w:t>
            </w:r>
          </w:p>
          <w:p w:rsidR="006F429B" w:rsidRPr="00645144" w:rsidRDefault="006F429B" w:rsidP="0064514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Усвоение понятия «неодушевленный и одушевленный </w:t>
            </w: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предмет».</w:t>
            </w:r>
          </w:p>
          <w:p w:rsidR="006F429B" w:rsidRPr="00645144" w:rsidRDefault="006F429B" w:rsidP="0064514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 графическим изображением слов-предметов живые и неживые.</w:t>
            </w:r>
          </w:p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умения ставить вопросы к слову-предмету: Что это? Кто это? Закрепление представления об обобщающих понятиях.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Оформление конспектов НОД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8212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  <w:tr w:rsidR="006F429B" w:rsidRPr="00645144" w:rsidTr="00BC1952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Разработка конспектов</w:t>
            </w:r>
          </w:p>
          <w:p w:rsidR="006F429B" w:rsidRPr="00645144" w:rsidRDefault="006F429B" w:rsidP="0064514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НОД</w:t>
            </w:r>
          </w:p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Индивидуальная работа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Уточнение, расширение и обогащение словаря признаков.</w:t>
            </w:r>
          </w:p>
          <w:p w:rsidR="006F429B" w:rsidRPr="00645144" w:rsidRDefault="006F429B" w:rsidP="0064514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 графическим изображением слова-признака (волнистая линия).</w:t>
            </w:r>
          </w:p>
          <w:p w:rsidR="006F429B" w:rsidRPr="00645144" w:rsidRDefault="006F429B" w:rsidP="0064514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умения выделять в речи слов-признаков и согласовывать слова в роде, числе и падеже.</w:t>
            </w:r>
          </w:p>
          <w:p w:rsidR="006F429B" w:rsidRPr="00645144" w:rsidRDefault="006F429B" w:rsidP="0064514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Уточнение, расширение и обогащение словаря действий.</w:t>
            </w:r>
          </w:p>
          <w:p w:rsidR="006F429B" w:rsidRPr="00645144" w:rsidRDefault="006F429B" w:rsidP="0064514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Знакомить с графическим изображением слова-действия (две параллельные, прямые линии).</w:t>
            </w:r>
          </w:p>
          <w:p w:rsidR="006F429B" w:rsidRPr="00645144" w:rsidRDefault="006F429B" w:rsidP="0064514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Формирование умения выделять в </w:t>
            </w: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речи слова-действия.</w:t>
            </w:r>
          </w:p>
          <w:p w:rsidR="006F429B" w:rsidRPr="00645144" w:rsidRDefault="006F429B" w:rsidP="0064514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Обучение правильному образованию, склонению и употреблению слов в единственном и множественном числе.</w:t>
            </w:r>
          </w:p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умения выделять в речи предлоги и понимать смысловые конструкции с ними.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Оформление конспектов НОД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8212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  <w:tr w:rsidR="006F429B" w:rsidRPr="00645144" w:rsidTr="00BC1952">
        <w:trPr>
          <w:tblCellSpacing w:w="15" w:type="dxa"/>
        </w:trPr>
        <w:tc>
          <w:tcPr>
            <w:tcW w:w="0" w:type="auto"/>
            <w:gridSpan w:val="7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Работа над структурой и грамматическим оформлением предложения</w:t>
            </w:r>
          </w:p>
        </w:tc>
      </w:tr>
      <w:tr w:rsidR="006F429B" w:rsidRPr="00645144" w:rsidTr="00BC1952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конспектов</w:t>
            </w:r>
          </w:p>
          <w:p w:rsidR="006F429B" w:rsidRPr="00645144" w:rsidRDefault="006F429B" w:rsidP="0064514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НОД</w:t>
            </w:r>
          </w:p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Индивидуальная работа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 понятием «предложение» и его структурой.</w:t>
            </w:r>
          </w:p>
          <w:p w:rsidR="006F429B" w:rsidRPr="00645144" w:rsidRDefault="006F429B" w:rsidP="0064514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умения составлять простое предложение с опорой на схему и наоборот, составлять схему по данному предложению.</w:t>
            </w:r>
          </w:p>
          <w:p w:rsidR="006F429B" w:rsidRPr="00645144" w:rsidRDefault="006F429B" w:rsidP="0064514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понятия «предложение» и умение составлять предложение с опорой на схему и наоборот.</w:t>
            </w:r>
          </w:p>
          <w:p w:rsidR="006F429B" w:rsidRPr="00645144" w:rsidRDefault="006F429B" w:rsidP="0064514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умения составлять предложения с определением и дополнением и работа со схемами.</w:t>
            </w:r>
          </w:p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Формирование умения составлять схему предложения с </w:t>
            </w: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предлогом.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Оформление конспектов НОД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C1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  <w:tr w:rsidR="006F429B" w:rsidRPr="00645144" w:rsidTr="00BC1952">
        <w:trPr>
          <w:tblCellSpacing w:w="15" w:type="dxa"/>
        </w:trPr>
        <w:tc>
          <w:tcPr>
            <w:tcW w:w="0" w:type="auto"/>
            <w:gridSpan w:val="7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Создание нерифмованного стихотворения (</w:t>
            </w:r>
            <w:proofErr w:type="spellStart"/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синквейна</w:t>
            </w:r>
            <w:proofErr w:type="spellEnd"/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6F429B" w:rsidRPr="00645144" w:rsidTr="00BC1952">
        <w:trPr>
          <w:tblCellSpacing w:w="15" w:type="dxa"/>
        </w:trPr>
        <w:tc>
          <w:tcPr>
            <w:tcW w:w="0" w:type="auto"/>
            <w:gridSpan w:val="2"/>
            <w:vMerge w:val="restart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конспектов</w:t>
            </w:r>
          </w:p>
          <w:p w:rsidR="006F429B" w:rsidRPr="00645144" w:rsidRDefault="006F429B" w:rsidP="0064514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НОД</w:t>
            </w:r>
          </w:p>
          <w:p w:rsidR="006F429B" w:rsidRPr="00645144" w:rsidRDefault="006F429B" w:rsidP="0064514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Индивидуальная работа</w:t>
            </w:r>
          </w:p>
          <w:p w:rsidR="006F429B" w:rsidRPr="00645144" w:rsidRDefault="006F429B" w:rsidP="0064514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конспектов</w:t>
            </w:r>
          </w:p>
          <w:p w:rsidR="006F429B" w:rsidRPr="00645144" w:rsidRDefault="006F429B" w:rsidP="0064514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НОД</w:t>
            </w:r>
          </w:p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Индивидуальная работа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Знакомство детей с </w:t>
            </w:r>
            <w:proofErr w:type="spellStart"/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синквейном</w:t>
            </w:r>
            <w:proofErr w:type="spellEnd"/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6F429B" w:rsidRPr="00645144" w:rsidRDefault="006F429B" w:rsidP="0064514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Объяснение правила его составления. Коллективное составление </w:t>
            </w:r>
            <w:proofErr w:type="spellStart"/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синквейна</w:t>
            </w:r>
            <w:proofErr w:type="spellEnd"/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«Зима» по вопросам логопеда, с опорой на графическую схему.</w:t>
            </w:r>
          </w:p>
          <w:p w:rsidR="006F429B" w:rsidRPr="00645144" w:rsidRDefault="006F429B" w:rsidP="0064514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Анализ неполного </w:t>
            </w:r>
            <w:proofErr w:type="spellStart"/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синквейна</w:t>
            </w:r>
            <w:proofErr w:type="spellEnd"/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определения отсутствующей части</w:t>
            </w:r>
            <w:proofErr w:type="gramEnd"/>
          </w:p>
          <w:p w:rsidR="006F429B" w:rsidRPr="00645144" w:rsidRDefault="00BC1952" w:rsidP="0064514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Start"/>
            <w:r w:rsidR="006F429B"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</w:t>
            </w:r>
            <w:proofErr w:type="gramEnd"/>
            <w:r w:rsidR="006F429B"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6F429B"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синквейн</w:t>
            </w:r>
            <w:proofErr w:type="spellEnd"/>
            <w:r w:rsidR="006F429B"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без указания темы, первой строки — на основе существующих строк необходимо ее определить) на тему «Зимующие птицы».</w:t>
            </w:r>
          </w:p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Составление </w:t>
            </w:r>
            <w:proofErr w:type="spellStart"/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синквейна</w:t>
            </w:r>
            <w:proofErr w:type="spellEnd"/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опорой на графическую схему на тему «Новый год».</w:t>
            </w:r>
          </w:p>
        </w:tc>
        <w:tc>
          <w:tcPr>
            <w:tcW w:w="0" w:type="auto"/>
            <w:vMerge w:val="restart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конспектов НОД</w:t>
            </w:r>
          </w:p>
          <w:p w:rsidR="006F429B" w:rsidRPr="00645144" w:rsidRDefault="006F429B" w:rsidP="0064514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конспектов НОД</w:t>
            </w:r>
          </w:p>
          <w:p w:rsidR="006F429B" w:rsidRPr="00645144" w:rsidRDefault="006F429B" w:rsidP="0064514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(Приложение №1)</w:t>
            </w:r>
          </w:p>
          <w:p w:rsidR="006F429B" w:rsidRPr="00645144" w:rsidRDefault="006F429B" w:rsidP="0064514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(Приложение №2)</w:t>
            </w:r>
          </w:p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(Приложение №3)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  <w:p w:rsidR="006F429B" w:rsidRPr="00645144" w:rsidRDefault="006F429B" w:rsidP="0064514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C1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  <w:p w:rsidR="006F429B" w:rsidRPr="00645144" w:rsidRDefault="006F429B" w:rsidP="0064514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C1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  <w:tr w:rsidR="006F429B" w:rsidRPr="00645144" w:rsidTr="00BC1952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F429B" w:rsidRPr="00645144" w:rsidRDefault="006F429B" w:rsidP="00645144">
      <w:pPr>
        <w:spacing w:line="240" w:lineRule="auto"/>
        <w:jc w:val="both"/>
        <w:rPr>
          <w:rFonts w:ascii="Times New Roman" w:eastAsia="Times New Roman" w:hAnsi="Times New Roman" w:cs="Times New Roman"/>
          <w:vanish/>
          <w:color w:val="010101"/>
          <w:sz w:val="28"/>
          <w:szCs w:val="28"/>
          <w:lang w:eastAsia="ru-RU"/>
        </w:rPr>
      </w:pPr>
    </w:p>
    <w:tbl>
      <w:tblPr>
        <w:tblW w:w="104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9"/>
        <w:gridCol w:w="31"/>
        <w:gridCol w:w="2587"/>
        <w:gridCol w:w="1253"/>
        <w:gridCol w:w="1156"/>
        <w:gridCol w:w="1156"/>
        <w:gridCol w:w="1488"/>
      </w:tblGrid>
      <w:tr w:rsidR="006F429B" w:rsidRPr="00645144" w:rsidTr="008212AF">
        <w:trPr>
          <w:gridAfter w:val="3"/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Коррекция и совершенствование </w:t>
            </w:r>
            <w:proofErr w:type="gramStart"/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готового</w:t>
            </w:r>
            <w:proofErr w:type="gramEnd"/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синквейна</w:t>
            </w:r>
            <w:proofErr w:type="spellEnd"/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тему «Домашние животные».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3г.</w:t>
            </w:r>
          </w:p>
        </w:tc>
      </w:tr>
      <w:tr w:rsidR="006F429B" w:rsidRPr="00645144" w:rsidTr="008212AF">
        <w:trPr>
          <w:gridAfter w:val="3"/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Составление </w:t>
            </w:r>
            <w:proofErr w:type="spellStart"/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синквейн</w:t>
            </w:r>
            <w:proofErr w:type="spellEnd"/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тему «Семья».</w:t>
            </w:r>
          </w:p>
          <w:p w:rsidR="006F429B" w:rsidRPr="00645144" w:rsidRDefault="006F429B" w:rsidP="0064514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Составление </w:t>
            </w:r>
            <w:proofErr w:type="spellStart"/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синквейна</w:t>
            </w:r>
            <w:proofErr w:type="spellEnd"/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героях сказки «</w:t>
            </w:r>
            <w:proofErr w:type="spellStart"/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Заюшкина</w:t>
            </w:r>
            <w:proofErr w:type="spellEnd"/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избушка»</w:t>
            </w:r>
          </w:p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в подгруппах.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Февраль</w:t>
            </w:r>
          </w:p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3г.</w:t>
            </w:r>
          </w:p>
        </w:tc>
      </w:tr>
      <w:tr w:rsidR="006F429B" w:rsidRPr="00645144" w:rsidTr="008212AF">
        <w:trPr>
          <w:gridAfter w:val="3"/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Составление </w:t>
            </w:r>
            <w:proofErr w:type="spellStart"/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синквейна</w:t>
            </w:r>
            <w:proofErr w:type="spellEnd"/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«Моя мама», «Моя бабушка».</w:t>
            </w:r>
          </w:p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Составление </w:t>
            </w:r>
            <w:proofErr w:type="spellStart"/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синквейна</w:t>
            </w:r>
            <w:proofErr w:type="spellEnd"/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прослушанному рассказу «Слон».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3г.</w:t>
            </w:r>
          </w:p>
        </w:tc>
      </w:tr>
      <w:tr w:rsidR="006F429B" w:rsidRPr="00645144" w:rsidTr="008212AF">
        <w:trPr>
          <w:gridAfter w:val="3"/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Составление </w:t>
            </w:r>
            <w:proofErr w:type="spellStart"/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синквейна</w:t>
            </w:r>
            <w:proofErr w:type="spellEnd"/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«Пчела», «Муха».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  <w:p w:rsidR="006F429B" w:rsidRPr="00645144" w:rsidRDefault="00645144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6F429B"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3г.</w:t>
            </w:r>
          </w:p>
        </w:tc>
      </w:tr>
      <w:tr w:rsidR="006F429B" w:rsidRPr="00645144" w:rsidTr="008212AF">
        <w:trPr>
          <w:gridAfter w:val="3"/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Составление </w:t>
            </w:r>
            <w:proofErr w:type="spellStart"/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синквейна</w:t>
            </w:r>
            <w:proofErr w:type="spellEnd"/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«Роза», «Ромашка», «Ландыш».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3г.</w:t>
            </w:r>
          </w:p>
        </w:tc>
      </w:tr>
      <w:tr w:rsidR="006F429B" w:rsidRPr="00645144" w:rsidTr="008212AF">
        <w:trPr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 детей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уровня речевого развития детей.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Логопедическая диагностика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BC1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  <w:tr w:rsidR="006F429B" w:rsidRPr="00645144" w:rsidTr="006F429B">
        <w:trPr>
          <w:tblCellSpacing w:w="15" w:type="dxa"/>
        </w:trPr>
        <w:tc>
          <w:tcPr>
            <w:tcW w:w="0" w:type="auto"/>
            <w:gridSpan w:val="7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2 БЛОК – РАБОТА С ДЕТЬМИ ПОДГОТОВИТЕЛЬНОЙ ГРУППЫ</w:t>
            </w:r>
          </w:p>
        </w:tc>
      </w:tr>
      <w:tr w:rsidR="006F429B" w:rsidRPr="00645144" w:rsidTr="008212AF">
        <w:trPr>
          <w:tblCellSpacing w:w="15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конспектов</w:t>
            </w:r>
          </w:p>
          <w:p w:rsidR="006F429B" w:rsidRPr="00645144" w:rsidRDefault="006F429B" w:rsidP="0064514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НОД</w:t>
            </w:r>
          </w:p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Индивидуальная работа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Коллективное составление </w:t>
            </w:r>
            <w:proofErr w:type="spellStart"/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синквейнов</w:t>
            </w:r>
            <w:proofErr w:type="spellEnd"/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proofErr w:type="spellStart"/>
            <w:proofErr w:type="gramStart"/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proofErr w:type="spellEnd"/>
            <w:proofErr w:type="gramEnd"/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тему «Овощи», «Фрукты» по схеме и вопросам логопеда.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конспектов НОД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  <w:p w:rsidR="006F429B" w:rsidRPr="00645144" w:rsidRDefault="006F429B" w:rsidP="00BC1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BC1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BC1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  <w:tr w:rsidR="006F429B" w:rsidRPr="00645144" w:rsidTr="008212AF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Составление </w:t>
            </w:r>
            <w:proofErr w:type="spellStart"/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синквейна</w:t>
            </w:r>
            <w:proofErr w:type="spellEnd"/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тему «Моя любимая игрушка».</w:t>
            </w:r>
          </w:p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Составление </w:t>
            </w:r>
            <w:proofErr w:type="spellStart"/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синквейна</w:t>
            </w:r>
            <w:proofErr w:type="spellEnd"/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«Берёза», «Дуб» после сопоставительного рассказа.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  <w:p w:rsidR="006F429B" w:rsidRPr="00645144" w:rsidRDefault="006F429B" w:rsidP="00BC1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BC1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BC1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  <w:tr w:rsidR="006F429B" w:rsidRPr="00645144" w:rsidTr="008212AF">
        <w:trPr>
          <w:tblCellSpacing w:w="15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конспектов</w:t>
            </w:r>
          </w:p>
          <w:p w:rsidR="006F429B" w:rsidRPr="00645144" w:rsidRDefault="006F429B" w:rsidP="0064514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НОД</w:t>
            </w:r>
          </w:p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Индивидуальная работа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Составление </w:t>
            </w:r>
            <w:proofErr w:type="spellStart"/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синквейна</w:t>
            </w:r>
            <w:proofErr w:type="spellEnd"/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тему «Домашние птицы», работа в группах.</w:t>
            </w:r>
          </w:p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Составление </w:t>
            </w:r>
            <w:proofErr w:type="spellStart"/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синквейна</w:t>
            </w:r>
            <w:proofErr w:type="spellEnd"/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«Столяр», «Швея».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конспектов НОД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  <w:p w:rsidR="006F429B" w:rsidRPr="00645144" w:rsidRDefault="006F429B" w:rsidP="00BC1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BC1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BC1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  <w:tr w:rsidR="006F429B" w:rsidRPr="00645144" w:rsidTr="008212AF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Составление </w:t>
            </w:r>
            <w:proofErr w:type="spellStart"/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синквейна</w:t>
            </w:r>
            <w:proofErr w:type="spellEnd"/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опираясь на заданную схему </w:t>
            </w: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 индивидуальным картинкам на тему «Домашние животные».</w:t>
            </w:r>
          </w:p>
          <w:p w:rsidR="006F429B" w:rsidRPr="00645144" w:rsidRDefault="006F429B" w:rsidP="0064514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Пересказ рассказа М. Пришвина «Дятел» и составление </w:t>
            </w:r>
            <w:proofErr w:type="spellStart"/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синквейна</w:t>
            </w:r>
            <w:proofErr w:type="spellEnd"/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«Дятел».</w:t>
            </w:r>
          </w:p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Составление </w:t>
            </w:r>
            <w:proofErr w:type="spellStart"/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синквейна</w:t>
            </w:r>
            <w:proofErr w:type="spellEnd"/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тему «Новый год» работа в группах.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  <w:p w:rsidR="006F429B" w:rsidRPr="00645144" w:rsidRDefault="006F429B" w:rsidP="00BC1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</w:t>
            </w:r>
            <w:r w:rsidR="00BC1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BC1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  <w:tr w:rsidR="006F429B" w:rsidRPr="00645144" w:rsidTr="008212AF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Составление </w:t>
            </w:r>
            <w:proofErr w:type="spellStart"/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синквейна</w:t>
            </w:r>
            <w:proofErr w:type="spellEnd"/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тему «Зима».</w:t>
            </w:r>
          </w:p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Составление </w:t>
            </w:r>
            <w:proofErr w:type="spellStart"/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синквейна</w:t>
            </w:r>
            <w:proofErr w:type="spellEnd"/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индивидуальным </w:t>
            </w:r>
            <w:proofErr w:type="spellStart"/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картинкам</w:t>
            </w:r>
            <w:proofErr w:type="gramStart"/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spellEnd"/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тему «Дикие животные».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  <w:p w:rsidR="006F429B" w:rsidRPr="00645144" w:rsidRDefault="006F429B" w:rsidP="00BC1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BC1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BC1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  <w:tr w:rsidR="006F429B" w:rsidRPr="00645144" w:rsidTr="008212AF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Составление </w:t>
            </w:r>
            <w:proofErr w:type="spellStart"/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синквейна</w:t>
            </w:r>
            <w:proofErr w:type="spellEnd"/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«Семья».</w:t>
            </w:r>
          </w:p>
          <w:p w:rsidR="006F429B" w:rsidRPr="00645144" w:rsidRDefault="006F429B" w:rsidP="0064514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Составление </w:t>
            </w:r>
            <w:proofErr w:type="spellStart"/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синквейна</w:t>
            </w:r>
            <w:proofErr w:type="spellEnd"/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«Военные профессии»</w:t>
            </w:r>
          </w:p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Составление </w:t>
            </w:r>
            <w:proofErr w:type="spellStart"/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синквейна</w:t>
            </w:r>
            <w:proofErr w:type="spellEnd"/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«Строительные профессии».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  <w:p w:rsidR="006F429B" w:rsidRPr="00645144" w:rsidRDefault="006F429B" w:rsidP="00BC1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BC1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BC1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  <w:tr w:rsidR="006F429B" w:rsidRPr="00645144" w:rsidTr="008212AF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Составление </w:t>
            </w:r>
            <w:proofErr w:type="spellStart"/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синквейна</w:t>
            </w:r>
            <w:proofErr w:type="spellEnd"/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«Профессия моей мамы».</w:t>
            </w:r>
          </w:p>
          <w:p w:rsidR="006F429B" w:rsidRPr="00645144" w:rsidRDefault="006F429B" w:rsidP="0064514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Составление </w:t>
            </w:r>
            <w:proofErr w:type="spellStart"/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синквейна</w:t>
            </w:r>
            <w:proofErr w:type="spellEnd"/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«Ранняя весна».</w:t>
            </w:r>
          </w:p>
          <w:p w:rsidR="006F429B" w:rsidRPr="00645144" w:rsidRDefault="006F429B" w:rsidP="0064514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Составление </w:t>
            </w:r>
            <w:proofErr w:type="spellStart"/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синквейна</w:t>
            </w:r>
            <w:proofErr w:type="spellEnd"/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индивидуальным </w:t>
            </w:r>
            <w:proofErr w:type="spellStart"/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картинкам</w:t>
            </w:r>
            <w:proofErr w:type="gramStart"/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spellEnd"/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тему «Перелётные птицы»</w:t>
            </w:r>
          </w:p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Составление рассказа «Жираф, используя данный </w:t>
            </w:r>
            <w:proofErr w:type="spellStart"/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синквейн</w:t>
            </w:r>
            <w:proofErr w:type="spellEnd"/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  <w:p w:rsidR="006F429B" w:rsidRPr="00645144" w:rsidRDefault="006F429B" w:rsidP="00BC1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BC1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BC1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  <w:tr w:rsidR="006F429B" w:rsidRPr="00645144" w:rsidTr="008212AF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Составление </w:t>
            </w:r>
            <w:proofErr w:type="spellStart"/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синквейна</w:t>
            </w:r>
            <w:proofErr w:type="spellEnd"/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индивидуальным </w:t>
            </w:r>
            <w:proofErr w:type="spellStart"/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картинкам</w:t>
            </w:r>
            <w:proofErr w:type="gramStart"/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spellEnd"/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тему «Насекомые».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  <w:p w:rsidR="006F429B" w:rsidRPr="00645144" w:rsidRDefault="006F429B" w:rsidP="00BC1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BC1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BC1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  <w:tr w:rsidR="006F429B" w:rsidRPr="00645144" w:rsidTr="008212AF">
        <w:trPr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Разработка </w:t>
            </w: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конспектов</w:t>
            </w:r>
          </w:p>
          <w:p w:rsidR="006F429B" w:rsidRPr="00645144" w:rsidRDefault="006F429B" w:rsidP="0064514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НОД</w:t>
            </w:r>
          </w:p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Индивидуальная работа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Составление </w:t>
            </w:r>
            <w:proofErr w:type="spellStart"/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синквейна</w:t>
            </w:r>
            <w:proofErr w:type="spellEnd"/>
          </w:p>
          <w:p w:rsidR="006F429B" w:rsidRPr="00645144" w:rsidRDefault="006F429B" w:rsidP="0064514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«Ветераны», «Спортсмены»,</w:t>
            </w:r>
          </w:p>
          <w:p w:rsidR="006F429B" w:rsidRPr="00645144" w:rsidRDefault="006F429B" w:rsidP="0064514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«Учитель». Работа в подгруппах.</w:t>
            </w:r>
          </w:p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Составление </w:t>
            </w:r>
            <w:proofErr w:type="spellStart"/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синквейна</w:t>
            </w:r>
            <w:proofErr w:type="spellEnd"/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индивидуальным </w:t>
            </w:r>
            <w:proofErr w:type="spellStart"/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картинкам</w:t>
            </w:r>
            <w:proofErr w:type="gramStart"/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spellEnd"/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тему «Цветы».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Оформление </w:t>
            </w: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конспектов НОД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Май</w:t>
            </w:r>
          </w:p>
          <w:p w:rsidR="006F429B" w:rsidRPr="00645144" w:rsidRDefault="006F429B" w:rsidP="00BC1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</w:t>
            </w:r>
            <w:r w:rsidR="00BC1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BC1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  <w:tr w:rsidR="006F429B" w:rsidRPr="00645144" w:rsidTr="008212AF">
        <w:trPr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Мониторинг детей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уровня речевого развития детей.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Логопедическая диагностика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  <w:p w:rsidR="006F429B" w:rsidRPr="00645144" w:rsidRDefault="006F429B" w:rsidP="00BC1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BC1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BC1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  <w:tr w:rsidR="006F429B" w:rsidRPr="00645144" w:rsidTr="008212AF">
        <w:trPr>
          <w:tblCellSpacing w:w="15" w:type="dxa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БЛОК – РАБОТА С РОДИТЕЛЯМИ</w:t>
            </w:r>
          </w:p>
        </w:tc>
      </w:tr>
      <w:tr w:rsidR="006F429B" w:rsidRPr="00645144" w:rsidTr="008212AF">
        <w:trPr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Анкетирование родителей.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уровня компетентности родителей в вопросах речевого развития.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Анкета для родителей. Анализ анкеты.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  <w:p w:rsidR="006F429B" w:rsidRPr="00645144" w:rsidRDefault="006F429B" w:rsidP="00BC1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BC1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C1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BC1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6F429B" w:rsidRPr="00645144" w:rsidTr="008212AF">
        <w:trPr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Консультация:</w:t>
            </w:r>
          </w:p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«Как развивать словарный запас ребёнка?»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Обогащение родительского опыта по развитию речи.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консультации, презентаций.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  <w:p w:rsidR="006F429B" w:rsidRPr="00645144" w:rsidRDefault="006F429B" w:rsidP="00BC1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BC1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C1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BC1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6F429B" w:rsidRPr="00645144" w:rsidTr="008212A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Семинар-практикум «Игры для развития грамматического строя речи»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Тематическая консультация с практической частью.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консультации. Протокол проведения семинара. Отзывы родителей.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  <w:p w:rsidR="006F429B" w:rsidRPr="00645144" w:rsidRDefault="006F429B" w:rsidP="00BC1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BC1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C26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C26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6F429B" w:rsidRPr="00645144" w:rsidTr="008212A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Мастер-класс «Учимся составлять </w:t>
            </w:r>
            <w:proofErr w:type="spellStart"/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синквейн</w:t>
            </w:r>
            <w:proofErr w:type="spellEnd"/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Тематическое сообщение. Обучение родителей составлению </w:t>
            </w:r>
            <w:proofErr w:type="spellStart"/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синквейна</w:t>
            </w:r>
            <w:proofErr w:type="spellEnd"/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проведения мастер-класса.</w:t>
            </w:r>
          </w:p>
          <w:p w:rsidR="006F429B" w:rsidRPr="00645144" w:rsidRDefault="006F429B" w:rsidP="0064514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Отзывы родителей.</w:t>
            </w:r>
          </w:p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памяток.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  <w:p w:rsidR="006F429B" w:rsidRPr="00645144" w:rsidRDefault="006F429B" w:rsidP="00C264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C26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C26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C26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6F429B" w:rsidRPr="00645144" w:rsidTr="008212A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«Как оформить альбом «</w:t>
            </w:r>
            <w:proofErr w:type="gramStart"/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Мои</w:t>
            </w:r>
            <w:proofErr w:type="gramEnd"/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синквейны</w:t>
            </w:r>
            <w:proofErr w:type="spellEnd"/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Рекомендации родителям по оформлению альбомов «Мои </w:t>
            </w:r>
            <w:proofErr w:type="spellStart"/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синквейны</w:t>
            </w:r>
            <w:proofErr w:type="spellEnd"/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проведения консультации.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  <w:p w:rsidR="006F429B" w:rsidRPr="00645144" w:rsidRDefault="006F429B" w:rsidP="00C264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C26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C26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  <w:tr w:rsidR="006F429B" w:rsidRPr="00645144" w:rsidTr="008212A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Круглый стол «Творческих Развитие </w:t>
            </w: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способностей посредством </w:t>
            </w:r>
            <w:proofErr w:type="spellStart"/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синквейна</w:t>
            </w:r>
            <w:proofErr w:type="spellEnd"/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Обмен впечатлений родителей о </w:t>
            </w: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коррекционном воздействии на речь и творческие способности ребёнка методики </w:t>
            </w:r>
            <w:proofErr w:type="spellStart"/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синквейна</w:t>
            </w:r>
            <w:proofErr w:type="spellEnd"/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Протокол проведения </w:t>
            </w: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круглого стола.</w:t>
            </w:r>
          </w:p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Отзывы родителей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Март</w:t>
            </w:r>
          </w:p>
          <w:p w:rsidR="006F429B" w:rsidRPr="00645144" w:rsidRDefault="006F429B" w:rsidP="00C264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C26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C26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  <w:tr w:rsidR="006F429B" w:rsidRPr="00645144" w:rsidTr="008212A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Проведение НОД для родителей.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 достижений детей.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«День открытых дверей».</w:t>
            </w:r>
          </w:p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Отзывы родителей.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</w:t>
            </w:r>
            <w:proofErr w:type="gramStart"/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всего периода.</w:t>
            </w:r>
          </w:p>
        </w:tc>
      </w:tr>
      <w:tr w:rsidR="006F429B" w:rsidRPr="00645144" w:rsidTr="008212A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консультации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Оказание помощи родителям по интересующим вопросам.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Журнал регистрации консультаций для родителей.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</w:t>
            </w:r>
            <w:proofErr w:type="gramStart"/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всего периода.</w:t>
            </w:r>
          </w:p>
        </w:tc>
      </w:tr>
      <w:tr w:rsidR="006F429B" w:rsidRPr="00645144" w:rsidTr="008212A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Круглый стол «Успехи детей»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 альбомов «</w:t>
            </w:r>
            <w:proofErr w:type="gramStart"/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Мои</w:t>
            </w:r>
            <w:proofErr w:type="gramEnd"/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синквейны</w:t>
            </w:r>
            <w:proofErr w:type="spellEnd"/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Обмен впечатлений родителей о коррекционном воздействии на речь и творческие способности ребёнка методики </w:t>
            </w:r>
            <w:proofErr w:type="spellStart"/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синквейна</w:t>
            </w:r>
            <w:proofErr w:type="spellEnd"/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проведения круглого стола.</w:t>
            </w:r>
          </w:p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Отзывы родителей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  <w:p w:rsidR="006F429B" w:rsidRPr="00645144" w:rsidRDefault="006F429B" w:rsidP="0064514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C26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C26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  <w:p w:rsidR="006F429B" w:rsidRPr="00645144" w:rsidRDefault="006F429B" w:rsidP="0064514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  <w:p w:rsidR="006F429B" w:rsidRPr="00645144" w:rsidRDefault="006F429B" w:rsidP="0064514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C26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C26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  <w:p w:rsidR="006F429B" w:rsidRPr="00645144" w:rsidRDefault="006F429B" w:rsidP="0064514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  <w:p w:rsidR="006F429B" w:rsidRPr="00645144" w:rsidRDefault="006F429B" w:rsidP="00C264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C26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C26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  <w:tr w:rsidR="006F429B" w:rsidRPr="00645144" w:rsidTr="008212A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Анкетирование родителей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уровня компетентности родителей в вопросах речевого развития.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Анкета для родителей. Анализ анкеты.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  <w:p w:rsidR="006F429B" w:rsidRPr="00645144" w:rsidRDefault="006F429B" w:rsidP="0064514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C26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C26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  <w:p w:rsidR="006F429B" w:rsidRPr="00645144" w:rsidRDefault="006F429B" w:rsidP="00C264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C26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C26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  <w:tr w:rsidR="006F429B" w:rsidRPr="00645144" w:rsidTr="008212AF">
        <w:trPr>
          <w:tblCellSpacing w:w="15" w:type="dxa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БЛОК – РАБОТА С ПЕДАГОГАМИ</w:t>
            </w:r>
          </w:p>
        </w:tc>
      </w:tr>
      <w:tr w:rsidR="006F429B" w:rsidRPr="00645144" w:rsidTr="008212A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Выступление «Инновационная технология - </w:t>
            </w:r>
            <w:proofErr w:type="spellStart"/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синквейн</w:t>
            </w:r>
            <w:proofErr w:type="spellEnd"/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Тематическое выступление для воспитателей группы компенсирующей направленности.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выступления. Создание презентации.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  <w:p w:rsidR="006F429B" w:rsidRPr="00645144" w:rsidRDefault="006F429B" w:rsidP="00C264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C26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C26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  <w:tr w:rsidR="006F429B" w:rsidRPr="00645144" w:rsidTr="008212A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Мастер-класс «Учимся составлять </w:t>
            </w:r>
            <w:proofErr w:type="spellStart"/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синквейн</w:t>
            </w:r>
            <w:proofErr w:type="spellEnd"/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Обучение воспитателей группы компенсирующей </w:t>
            </w: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направленности составлять </w:t>
            </w:r>
            <w:proofErr w:type="spellStart"/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синквейны</w:t>
            </w:r>
            <w:proofErr w:type="spellEnd"/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Оформление мастер-класса. Создание </w:t>
            </w: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презентации.</w:t>
            </w:r>
          </w:p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памяток.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Октябрь</w:t>
            </w:r>
          </w:p>
          <w:p w:rsidR="006F429B" w:rsidRPr="00645144" w:rsidRDefault="006F429B" w:rsidP="00C264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C26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C26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  <w:tr w:rsidR="006F429B" w:rsidRPr="00645144" w:rsidTr="008212A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Консультации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Рекомендации для воспитателей группы компенсирующей направленности по интересующим вопросам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проведения консультаций.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</w:t>
            </w:r>
            <w:proofErr w:type="gramStart"/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всего периода.</w:t>
            </w:r>
          </w:p>
        </w:tc>
      </w:tr>
      <w:tr w:rsidR="006F429B" w:rsidRPr="00645144" w:rsidTr="008212A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Задания, упражнения, игры для детей во время второй половины дня.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Подбор упражнений, игр для детей во время второй половины дня.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тетради взаимосвязи.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течении</w:t>
            </w:r>
          </w:p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периода.</w:t>
            </w:r>
          </w:p>
        </w:tc>
      </w:tr>
      <w:tr w:rsidR="006F429B" w:rsidRPr="00645144" w:rsidTr="008212AF">
        <w:trPr>
          <w:tblCellSpacing w:w="15" w:type="dxa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 - ЭТАП ОБОБЩЕНИЯ</w:t>
            </w:r>
          </w:p>
        </w:tc>
      </w:tr>
      <w:tr w:rsidR="006F429B" w:rsidRPr="00645144" w:rsidTr="008212A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и корректировка.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результатов деятельности, соотнесение их с заявленными целями.</w:t>
            </w:r>
          </w:p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Коррекционная функция </w:t>
            </w: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будет применена в случае несоответствия полученных результатов с целями и задачами проекта.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и описание хода и результатов проекта.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конце каждого учебного года.</w:t>
            </w:r>
          </w:p>
        </w:tc>
      </w:tr>
    </w:tbl>
    <w:p w:rsidR="006F429B" w:rsidRPr="00645144" w:rsidRDefault="006F429B" w:rsidP="00645144">
      <w:pPr>
        <w:spacing w:line="240" w:lineRule="auto"/>
        <w:jc w:val="both"/>
        <w:rPr>
          <w:rFonts w:ascii="Times New Roman" w:eastAsia="Times New Roman" w:hAnsi="Times New Roman" w:cs="Times New Roman"/>
          <w:vanish/>
          <w:color w:val="010101"/>
          <w:sz w:val="28"/>
          <w:szCs w:val="28"/>
          <w:lang w:eastAsia="ru-RU"/>
        </w:rPr>
      </w:pPr>
    </w:p>
    <w:tbl>
      <w:tblPr>
        <w:tblW w:w="104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1"/>
        <w:gridCol w:w="2734"/>
        <w:gridCol w:w="2591"/>
        <w:gridCol w:w="2354"/>
      </w:tblGrid>
      <w:tr w:rsidR="006F429B" w:rsidRPr="00645144" w:rsidTr="006F429B">
        <w:trPr>
          <w:tblCellSpacing w:w="15" w:type="dxa"/>
        </w:trPr>
        <w:tc>
          <w:tcPr>
            <w:tcW w:w="0" w:type="auto"/>
            <w:gridSpan w:val="4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IV - ЭТАП ВНЕДРЕНЧЕСКИЙ</w:t>
            </w:r>
          </w:p>
        </w:tc>
      </w:tr>
      <w:tr w:rsidR="006F429B" w:rsidRPr="00645144" w:rsidTr="006F429B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Мастер-класс</w:t>
            </w:r>
          </w:p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 Инновационная технология - </w:t>
            </w:r>
            <w:proofErr w:type="spellStart"/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синквейн</w:t>
            </w:r>
            <w:proofErr w:type="spellEnd"/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Тематическое выступление с практической частью для педагогов ДОУ.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мастер-класса. Создание презентации.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</w:t>
            </w:r>
          </w:p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педагогического совета ДОУ.</w:t>
            </w:r>
          </w:p>
        </w:tc>
      </w:tr>
      <w:tr w:rsidR="006F429B" w:rsidRPr="00645144" w:rsidTr="006F429B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республиканском научно-методическом семинаре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Выступление «</w:t>
            </w:r>
            <w:proofErr w:type="spellStart"/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Синквейн</w:t>
            </w:r>
            <w:proofErr w:type="spellEnd"/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как эффективное средство коррекции речи </w:t>
            </w:r>
            <w:proofErr w:type="spellStart"/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лошкольников</w:t>
            </w:r>
            <w:proofErr w:type="spellEnd"/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 ОНР в условиях введения ФГОС»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Программа семинара. Сертификат участника.</w:t>
            </w:r>
          </w:p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(Приложение№4)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 апреля</w:t>
            </w:r>
          </w:p>
          <w:p w:rsidR="006F429B" w:rsidRPr="00645144" w:rsidRDefault="006F429B" w:rsidP="00C264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C26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C26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  <w:tr w:rsidR="006F429B" w:rsidRPr="00645144" w:rsidTr="006F429B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Мастер-класс </w:t>
            </w:r>
            <w:proofErr w:type="gramStart"/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</w:p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ГБОУ ДПО (ПК) С Мордовский республиканский институт образования»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мастер-класса «</w:t>
            </w:r>
            <w:proofErr w:type="spellStart"/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Синквейн</w:t>
            </w:r>
            <w:proofErr w:type="spellEnd"/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как эффективное средство коррекции речи дошкольников с ОНР»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Подтверждающий документ.</w:t>
            </w:r>
          </w:p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(Приложение №5)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  <w:p w:rsidR="006F429B" w:rsidRPr="00645144" w:rsidRDefault="006F429B" w:rsidP="00C264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C26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C26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  <w:tr w:rsidR="006F429B" w:rsidRPr="00645144" w:rsidTr="006F429B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Освещение в СМИ об опыте работы по внедрению проекта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Мастер-класс «</w:t>
            </w:r>
            <w:proofErr w:type="spellStart"/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Синквейн</w:t>
            </w:r>
            <w:proofErr w:type="spellEnd"/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как эффективное средство коррекции речи дошкольников с ОНР»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Свидетельство о публикации</w:t>
            </w:r>
          </w:p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(Приложение №6)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  <w:p w:rsidR="006F429B" w:rsidRPr="00645144" w:rsidRDefault="006F429B" w:rsidP="00C264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C26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C26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C26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6F429B" w:rsidRPr="00645144" w:rsidTr="006F429B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конкурсе педагогических проектов района.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 проекта на муниципальном уровне.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Результат: участник конкурса.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2015г.</w:t>
            </w:r>
          </w:p>
        </w:tc>
      </w:tr>
      <w:tr w:rsidR="006F429B" w:rsidRPr="00645144" w:rsidTr="006F429B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на районном конкурсе</w:t>
            </w:r>
          </w:p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«Поиск. Технология. Успех»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Защита проекта на районном конкурсе.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Результат: победитель конкурса.</w:t>
            </w:r>
          </w:p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(Приложение №7)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2015г.</w:t>
            </w:r>
          </w:p>
        </w:tc>
      </w:tr>
      <w:tr w:rsidR="006F429B" w:rsidRPr="00645144" w:rsidTr="006F429B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Открытое занятие с применением технологии </w:t>
            </w:r>
            <w:proofErr w:type="spellStart"/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синквейна</w:t>
            </w:r>
            <w:proofErr w:type="spellEnd"/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методическом объединении педагогов дошкольного образования </w:t>
            </w:r>
            <w:proofErr w:type="spellStart"/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Лямбирского</w:t>
            </w:r>
            <w:proofErr w:type="spellEnd"/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открытого занятия «Знатоки» в подготовительной группе компенсирующей направленности.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Программа методического объединения</w:t>
            </w:r>
          </w:p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(Приложение №8)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марта 2015г.</w:t>
            </w:r>
          </w:p>
        </w:tc>
      </w:tr>
      <w:tr w:rsidR="006F429B" w:rsidRPr="00645144" w:rsidTr="006F429B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на республиканском конкурсе «Учитель-логопед»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мероприятиях в рамках данного конкурса.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 участия в конкурсе.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2016г.</w:t>
            </w:r>
          </w:p>
        </w:tc>
      </w:tr>
      <w:tr w:rsidR="006F429B" w:rsidRPr="00645144" w:rsidTr="006F429B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материала к печати.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методических рекомендаций.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Публикации.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– 2016г.</w:t>
            </w:r>
          </w:p>
        </w:tc>
      </w:tr>
    </w:tbl>
    <w:p w:rsidR="006F429B" w:rsidRPr="00645144" w:rsidRDefault="006F429B" w:rsidP="00645144">
      <w:pPr>
        <w:spacing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Таблица 1</w:t>
      </w:r>
    </w:p>
    <w:tbl>
      <w:tblPr>
        <w:tblW w:w="1060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6"/>
        <w:gridCol w:w="915"/>
        <w:gridCol w:w="665"/>
        <w:gridCol w:w="665"/>
        <w:gridCol w:w="790"/>
        <w:gridCol w:w="790"/>
        <w:gridCol w:w="665"/>
        <w:gridCol w:w="790"/>
        <w:gridCol w:w="790"/>
        <w:gridCol w:w="665"/>
        <w:gridCol w:w="665"/>
        <w:gridCol w:w="790"/>
        <w:gridCol w:w="805"/>
      </w:tblGrid>
      <w:tr w:rsidR="006F429B" w:rsidRPr="00645144" w:rsidTr="006F429B">
        <w:trPr>
          <w:tblCellSpacing w:w="15" w:type="dxa"/>
        </w:trPr>
        <w:tc>
          <w:tcPr>
            <w:tcW w:w="0" w:type="auto"/>
            <w:vMerge w:val="restart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Критерии</w:t>
            </w:r>
          </w:p>
        </w:tc>
        <w:tc>
          <w:tcPr>
            <w:tcW w:w="0" w:type="auto"/>
            <w:gridSpan w:val="6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Старшая группа</w:t>
            </w:r>
          </w:p>
        </w:tc>
        <w:tc>
          <w:tcPr>
            <w:tcW w:w="0" w:type="auto"/>
            <w:gridSpan w:val="6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Подготовительная группа</w:t>
            </w:r>
          </w:p>
        </w:tc>
      </w:tr>
      <w:tr w:rsidR="006F429B" w:rsidRPr="00645144" w:rsidTr="006F429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Start"/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proofErr w:type="gramEnd"/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.2012г.</w:t>
            </w: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05.2013г.</w:t>
            </w: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09.2013г.</w:t>
            </w: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05.2014г.</w:t>
            </w:r>
          </w:p>
        </w:tc>
      </w:tr>
      <w:tr w:rsidR="006F429B" w:rsidRPr="00645144" w:rsidTr="006F429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</w:tr>
      <w:tr w:rsidR="006F429B" w:rsidRPr="00645144" w:rsidTr="006F429B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Словарь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11%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89%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11%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89%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33%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67%</w:t>
            </w:r>
          </w:p>
        </w:tc>
      </w:tr>
      <w:tr w:rsidR="006F429B" w:rsidRPr="00645144" w:rsidTr="006F429B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Грамматический строй</w:t>
            </w:r>
          </w:p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речи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11%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89%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11%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89%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44%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56%</w:t>
            </w:r>
          </w:p>
        </w:tc>
      </w:tr>
      <w:tr w:rsidR="006F429B" w:rsidRPr="00645144" w:rsidTr="006F429B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Связная речь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22%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78%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22%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78%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22%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78%</w:t>
            </w:r>
          </w:p>
        </w:tc>
      </w:tr>
      <w:tr w:rsidR="006F429B" w:rsidRPr="00645144" w:rsidTr="006F429B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0%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0%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15%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85%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0%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15%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85%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0%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0%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33%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429B" w:rsidRPr="00645144" w:rsidRDefault="006F429B" w:rsidP="0064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67%</w:t>
            </w:r>
          </w:p>
        </w:tc>
      </w:tr>
    </w:tbl>
    <w:p w:rsidR="006F429B" w:rsidRPr="00645144" w:rsidRDefault="006F429B" w:rsidP="00645144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РЕЗУЛЬТАТЫ МОНИТОРИНГА РЕЧЕВОГО РАЗВИТИЯ ДЕТЕЙ</w:t>
      </w:r>
    </w:p>
    <w:p w:rsidR="006F429B" w:rsidRPr="00645144" w:rsidRDefault="006F429B" w:rsidP="00645144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ЗА ПЕРИОД 09.2012г. – 05.2014г.</w:t>
      </w:r>
    </w:p>
    <w:p w:rsidR="006F429B" w:rsidRPr="00645144" w:rsidRDefault="006F429B" w:rsidP="00645144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45144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Условные обозначения:</w:t>
      </w:r>
    </w:p>
    <w:p w:rsidR="006F429B" w:rsidRPr="00645144" w:rsidRDefault="006F429B" w:rsidP="00645144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 – низкий уровень развития</w:t>
      </w:r>
    </w:p>
    <w:p w:rsidR="006F429B" w:rsidRPr="00645144" w:rsidRDefault="006F429B" w:rsidP="00645144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proofErr w:type="gramStart"/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</w:t>
      </w:r>
      <w:proofErr w:type="gramEnd"/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– средний уровень развития</w:t>
      </w:r>
    </w:p>
    <w:p w:rsidR="006F429B" w:rsidRPr="00645144" w:rsidRDefault="006F429B" w:rsidP="00645144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 – высокий уровень развития</w:t>
      </w:r>
    </w:p>
    <w:p w:rsidR="006F429B" w:rsidRPr="00645144" w:rsidRDefault="006F429B" w:rsidP="00645144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Количество детей старшей группы – 9</w:t>
      </w:r>
    </w:p>
    <w:p w:rsidR="006F429B" w:rsidRPr="00645144" w:rsidRDefault="006F429B" w:rsidP="00645144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Количество детей подготовительной группы – 9</w:t>
      </w:r>
    </w:p>
    <w:p w:rsidR="006F429B" w:rsidRPr="00645144" w:rsidRDefault="006F429B" w:rsidP="00645144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Диаграмма</w:t>
      </w:r>
    </w:p>
    <w:p w:rsidR="006F429B" w:rsidRPr="00645144" w:rsidRDefault="006F429B" w:rsidP="00645144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речевого развития детей старшей группы</w:t>
      </w:r>
    </w:p>
    <w:p w:rsidR="006F429B" w:rsidRPr="00645144" w:rsidRDefault="006F429B" w:rsidP="00645144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за период 09.2012г. – 05.2013г.</w:t>
      </w:r>
    </w:p>
    <w:p w:rsidR="006F429B" w:rsidRPr="00645144" w:rsidRDefault="006F429B" w:rsidP="00645144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Диаграмма</w:t>
      </w:r>
    </w:p>
    <w:p w:rsidR="006F429B" w:rsidRPr="00645144" w:rsidRDefault="006F429B" w:rsidP="00645144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речевого развития детей подготовительной группы</w:t>
      </w:r>
    </w:p>
    <w:p w:rsidR="006F429B" w:rsidRPr="00645144" w:rsidRDefault="006F429B" w:rsidP="00645144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за период 09.2013г. – 05.2014г.</w:t>
      </w:r>
    </w:p>
    <w:p w:rsidR="006F429B" w:rsidRPr="00645144" w:rsidRDefault="006F429B" w:rsidP="00645144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Результаты и выводы.</w:t>
      </w:r>
    </w:p>
    <w:p w:rsidR="006F429B" w:rsidRPr="00645144" w:rsidRDefault="006F429B" w:rsidP="00645144">
      <w:pPr>
        <w:spacing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В результате реализации данного образовательного проекта у детей группы компенсирующей направленности ОНР преодолено. Целенаправленное, систематическое применение методики </w:t>
      </w:r>
      <w:proofErr w:type="spellStart"/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синквейн</w:t>
      </w:r>
      <w:proofErr w:type="spellEnd"/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в коррекционно-образовательном процессе значительно повышает результативность работы. Показателями успешности реализации проекта являются данные мониторинга речевого развития детей (Таблица 1).</w:t>
      </w:r>
    </w:p>
    <w:p w:rsidR="006F429B" w:rsidRPr="00645144" w:rsidRDefault="006F429B" w:rsidP="00645144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lastRenderedPageBreak/>
        <w:t>Также дети научились:</w:t>
      </w:r>
    </w:p>
    <w:p w:rsidR="006F429B" w:rsidRPr="00645144" w:rsidRDefault="006F429B" w:rsidP="00645144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самостоятельно рассуждать, классифицировать, делать обобщения и выводы;</w:t>
      </w:r>
    </w:p>
    <w:p w:rsidR="006F429B" w:rsidRPr="00645144" w:rsidRDefault="006F429B" w:rsidP="00645144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использовать полученные навыки в практической деятельности;</w:t>
      </w:r>
    </w:p>
    <w:p w:rsidR="006F429B" w:rsidRPr="00645144" w:rsidRDefault="006F429B" w:rsidP="00645144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быть активными, проявлять интерес к учебной деятельности;</w:t>
      </w:r>
    </w:p>
    <w:p w:rsidR="006F429B" w:rsidRPr="00645144" w:rsidRDefault="006F429B" w:rsidP="00645144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адекватно реагировать на оценку своей деятельности;</w:t>
      </w:r>
    </w:p>
    <w:p w:rsidR="006F429B" w:rsidRPr="00645144" w:rsidRDefault="006F429B" w:rsidP="00645144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 течение всего периода дети находились в творческом процессе, что помогло самовыражению детей. «Даже мгновенное озарение может стать той первой искрой, из которой рано или поздно возгорится пламя творческого поиска», — писал Виктор Федорович Шаталов. Дети гордились своими достижениями! Родители гордились своими детьми. А мы, педагоги гордились собой, глядя на достижения своих детей.</w:t>
      </w:r>
    </w:p>
    <w:p w:rsidR="006F429B" w:rsidRPr="00645144" w:rsidRDefault="006F429B" w:rsidP="00645144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Таким образом, представленный проект направлен не только на развитие речи, но и на развитие творчества.</w:t>
      </w:r>
    </w:p>
    <w:p w:rsidR="006F429B" w:rsidRPr="00645144" w:rsidRDefault="006F429B" w:rsidP="00645144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СПИСОК ЛИТЕРАТУРЫ</w:t>
      </w:r>
    </w:p>
    <w:p w:rsidR="006F429B" w:rsidRPr="00645144" w:rsidRDefault="006F429B" w:rsidP="00645144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1. Душка Н.Д. </w:t>
      </w:r>
      <w:proofErr w:type="spellStart"/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Синквейн</w:t>
      </w:r>
      <w:proofErr w:type="spellEnd"/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в работе по развитию речи дошкольников.</w:t>
      </w:r>
    </w:p>
    <w:p w:rsidR="006F429B" w:rsidRPr="00645144" w:rsidRDefault="006F429B" w:rsidP="00645144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2. Душка Н. Д. </w:t>
      </w:r>
      <w:proofErr w:type="spellStart"/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Синквейн</w:t>
      </w:r>
      <w:proofErr w:type="spellEnd"/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в работе с дошкольниками», Журнал «Логопед» № 5</w:t>
      </w:r>
    </w:p>
    <w:p w:rsidR="006F429B" w:rsidRPr="00645144" w:rsidRDefault="006F429B" w:rsidP="00645144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(2005).</w:t>
      </w:r>
    </w:p>
    <w:p w:rsidR="006F429B" w:rsidRPr="00645144" w:rsidRDefault="006F429B" w:rsidP="00645144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3. </w:t>
      </w:r>
      <w:proofErr w:type="spellStart"/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Картушина</w:t>
      </w:r>
      <w:proofErr w:type="spellEnd"/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М.Ю. «Конспекты </w:t>
      </w:r>
      <w:proofErr w:type="spellStart"/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логоритмических</w:t>
      </w:r>
      <w:proofErr w:type="spellEnd"/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занятий с детьми 5-6 лет».</w:t>
      </w:r>
    </w:p>
    <w:p w:rsidR="006F429B" w:rsidRPr="00645144" w:rsidRDefault="006F429B" w:rsidP="00645144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4. Ткаченко Т.А. «Учимся говорить правильно»</w:t>
      </w:r>
    </w:p>
    <w:p w:rsidR="006F429B" w:rsidRPr="00645144" w:rsidRDefault="006F429B" w:rsidP="00645144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5. Терентьева Н. Журнал «Первое сентября», № 4 (2006).</w:t>
      </w:r>
    </w:p>
    <w:p w:rsidR="006F429B" w:rsidRPr="00645144" w:rsidRDefault="006F429B" w:rsidP="00645144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6. Элементы инновационных технологий (кафедра </w:t>
      </w:r>
      <w:proofErr w:type="spellStart"/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МедБио</w:t>
      </w:r>
      <w:proofErr w:type="spellEnd"/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КГМУ)</w:t>
      </w:r>
    </w:p>
    <w:p w:rsidR="006F429B" w:rsidRPr="00645144" w:rsidRDefault="006F429B" w:rsidP="00645144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7. Интернет ресурсы:</w:t>
      </w:r>
    </w:p>
    <w:p w:rsidR="006F429B" w:rsidRPr="00645144" w:rsidRDefault="006F429B" w:rsidP="00645144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http://office.microsoft.com/templates/directdownload.aspx?AssetID=TC30007719</w:t>
      </w:r>
    </w:p>
    <w:p w:rsidR="006F429B" w:rsidRPr="00645144" w:rsidRDefault="006F429B" w:rsidP="00645144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1049&amp;Application=</w:t>
      </w:r>
      <w:proofErr w:type="spellStart"/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PP&amp;Result</w:t>
      </w:r>
      <w:proofErr w:type="spellEnd"/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=2&amp;Version=12</w:t>
      </w:r>
    </w:p>
    <w:p w:rsidR="006F429B" w:rsidRPr="00645144" w:rsidRDefault="006F429B" w:rsidP="00645144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http://ru.wikipedia.org/wiki/%D0%A1%D0%B8%D0%BD%D0%BA%D0%B2%</w:t>
      </w:r>
    </w:p>
    <w:p w:rsidR="006F429B" w:rsidRPr="00645144" w:rsidRDefault="006F429B" w:rsidP="00645144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val="en-US" w:eastAsia="ru-RU"/>
        </w:rPr>
      </w:pPr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val="en-US" w:eastAsia="ru-RU"/>
        </w:rPr>
        <w:t>D0%B5%D0%B9%D0%BD#cite_ref-0</w:t>
      </w:r>
    </w:p>
    <w:p w:rsidR="006F429B" w:rsidRPr="00645144" w:rsidRDefault="006F429B" w:rsidP="00645144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val="en-US" w:eastAsia="ru-RU"/>
        </w:rPr>
      </w:pPr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val="en-US" w:eastAsia="ru-RU"/>
        </w:rPr>
        <w:t>http://www.medbio-kgmu.ru/cgi-bin/go.pl?i=606</w:t>
      </w:r>
    </w:p>
    <w:p w:rsidR="006F429B" w:rsidRPr="00645144" w:rsidRDefault="006F429B" w:rsidP="00645144">
      <w:pPr>
        <w:spacing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451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Адрес публикации: </w:t>
      </w:r>
      <w:hyperlink r:id="rId5" w:tooltip="Скачать методичку" w:history="1">
        <w:r w:rsidRPr="00645144">
          <w:rPr>
            <w:rFonts w:ascii="Times New Roman" w:eastAsia="Times New Roman" w:hAnsi="Times New Roman" w:cs="Times New Roman"/>
            <w:color w:val="0099D7"/>
            <w:sz w:val="28"/>
            <w:szCs w:val="28"/>
            <w:u w:val="single"/>
            <w:lang w:eastAsia="ru-RU"/>
          </w:rPr>
          <w:t>https://www.prodlenka.org/metodicheskie-razrabotki/209835-proekt-sinkvejn-kak-jeffektivnoe-sredstvo-kor</w:t>
        </w:r>
      </w:hyperlink>
    </w:p>
    <w:p w:rsidR="00400F2C" w:rsidRPr="00645144" w:rsidRDefault="00400F2C" w:rsidP="0064514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00F2C" w:rsidRPr="00645144" w:rsidSect="006F429B">
      <w:pgSz w:w="11906" w:h="16838" w:code="9"/>
      <w:pgMar w:top="851" w:right="284" w:bottom="340" w:left="851" w:header="680" w:footer="73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29B"/>
    <w:rsid w:val="00314B4C"/>
    <w:rsid w:val="00400F2C"/>
    <w:rsid w:val="00645144"/>
    <w:rsid w:val="006F429B"/>
    <w:rsid w:val="008212AF"/>
    <w:rsid w:val="00B62596"/>
    <w:rsid w:val="00BC1952"/>
    <w:rsid w:val="00C26482"/>
    <w:rsid w:val="00DE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4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F429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4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F42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4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93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9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9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089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403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47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63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035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87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54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rodlenka.org/metodicheskie-razrabotki/209835-proekt-sinkvejn-kak-jeffektivnoe-sredstvo-ko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17</Pages>
  <Words>3336</Words>
  <Characters>19021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2022-12-14T13:27:00Z</dcterms:created>
  <dcterms:modified xsi:type="dcterms:W3CDTF">2023-01-09T13:40:00Z</dcterms:modified>
</cp:coreProperties>
</file>