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722EB4" w:rsidRDefault="00B90A72" w:rsidP="00B90A72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МБУК «ТМКЦ» Троицкий районный краеведческий музей </w:t>
      </w:r>
    </w:p>
    <w:p w:rsidR="00A5797C" w:rsidRPr="00722EB4" w:rsidRDefault="00A5797C" w:rsidP="00A5797C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План работы </w:t>
      </w:r>
    </w:p>
    <w:p w:rsidR="00A5797C" w:rsidRPr="00722EB4" w:rsidRDefault="00A5797C" w:rsidP="00D30A05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 </w:t>
      </w:r>
      <w:r w:rsidR="001C7796">
        <w:rPr>
          <w:b/>
          <w:szCs w:val="24"/>
        </w:rPr>
        <w:t>АВГУСТ</w:t>
      </w:r>
      <w:r w:rsidR="004817F6" w:rsidRPr="00722EB4">
        <w:rPr>
          <w:b/>
          <w:szCs w:val="24"/>
        </w:rPr>
        <w:t xml:space="preserve"> </w:t>
      </w:r>
      <w:r w:rsidR="001F360C" w:rsidRPr="00722EB4">
        <w:rPr>
          <w:b/>
          <w:szCs w:val="24"/>
        </w:rPr>
        <w:t>202</w:t>
      </w:r>
      <w:r w:rsidR="00722EB4" w:rsidRPr="00722EB4">
        <w:rPr>
          <w:b/>
          <w:szCs w:val="24"/>
        </w:rPr>
        <w:t>5 год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3460"/>
        <w:gridCol w:w="1623"/>
        <w:gridCol w:w="1584"/>
        <w:gridCol w:w="2081"/>
      </w:tblGrid>
      <w:tr w:rsidR="00B82CD1" w:rsidRPr="008013DB" w:rsidTr="00C833D0">
        <w:trPr>
          <w:trHeight w:val="32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003C18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806CF2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82CD1" w:rsidRPr="008013DB">
              <w:rPr>
                <w:rFonts w:ascii="Times New Roman" w:hAnsi="Times New Roman"/>
                <w:b/>
                <w:sz w:val="24"/>
                <w:szCs w:val="24"/>
              </w:rPr>
              <w:t>тветственный</w:t>
            </w:r>
          </w:p>
        </w:tc>
      </w:tr>
      <w:tr w:rsidR="00B82CD1" w:rsidRPr="008013DB" w:rsidTr="00C833D0">
        <w:trPr>
          <w:trHeight w:val="322"/>
          <w:jc w:val="center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8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Default="001C7796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01.08-29.08/</w:t>
            </w:r>
          </w:p>
          <w:p w:rsidR="001C7796" w:rsidRPr="008013DB" w:rsidRDefault="001C7796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1C7796" w:rsidP="0028274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Тематическая выставка </w:t>
            </w:r>
            <w:r w:rsidRPr="00176B74">
              <w:rPr>
                <w:rFonts w:ascii="Times New Roman" w:hAnsi="Times New Roman"/>
                <w:sz w:val="24"/>
                <w:szCs w:val="24"/>
                <w:lang w:eastAsia="ru-RU"/>
              </w:rPr>
              <w:t>«Курская битва: по страницам Великой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6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Победы» </w:t>
            </w: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 </w:t>
            </w:r>
            <w:r w:rsidRPr="00176B74">
              <w:rPr>
                <w:rFonts w:ascii="Times New Roman" w:hAnsi="Times New Roman"/>
                <w:sz w:val="24"/>
                <w:szCs w:val="24"/>
              </w:rPr>
              <w:t>Дню разгрома советскими войсками немецко-фашистских войск в Курской битве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BF4489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AD4373" w:rsidRPr="008013DB" w:rsidRDefault="00AD4373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BF4489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517C93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E23545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1C7796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1C7796" w:rsidP="008013DB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Беседа «Традиционная кухня наших предков»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DB" w:rsidRPr="008013DB" w:rsidRDefault="00E23545" w:rsidP="0058561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DB" w:rsidRPr="008013DB" w:rsidRDefault="00517C93" w:rsidP="00517C9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23545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1C7796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1C7796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Музейный круиз «Три цвета России»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F06F3C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1C7796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28.08/13.00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1C7796" w:rsidP="008718F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Мастер-класс от участников клуба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013D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7B70E3" w:rsidP="0028274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ЛетоВместе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DB" w:rsidRPr="008013DB" w:rsidRDefault="008718FB" w:rsidP="0058561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  <w:bookmarkStart w:id="0" w:name="_GoBack"/>
            <w:bookmarkEnd w:id="0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Составление научного паспорта музейных предметов (60 предметов в квартал)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58561C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a6"/>
              <w:rPr>
                <w:sz w:val="24"/>
                <w:szCs w:val="24"/>
              </w:rPr>
            </w:pPr>
            <w:r w:rsidRPr="008013DB">
              <w:rPr>
                <w:sz w:val="24"/>
                <w:szCs w:val="24"/>
              </w:rPr>
              <w:t>- профилактическая обработка (просушка, дезинсекция и т.п.) экспонатов;</w:t>
            </w:r>
          </w:p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13DB">
              <w:rPr>
                <w:rFonts w:ascii="Times New Roman" w:hAnsi="Times New Roman"/>
                <w:sz w:val="24"/>
                <w:szCs w:val="24"/>
                <w:lang w:eastAsia="ru-RU"/>
              </w:rPr>
              <w:t>- осмотр ботанических и зоологических коллекций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517C93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Л.В.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13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8718FB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Мероприятие по Пушкинской карте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FB" w:rsidRPr="008013DB" w:rsidRDefault="008718FB" w:rsidP="00871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279B"/>
    <w:rsid w:val="001B47E8"/>
    <w:rsid w:val="001C13F9"/>
    <w:rsid w:val="001C1FA2"/>
    <w:rsid w:val="001C43D1"/>
    <w:rsid w:val="001C6CB0"/>
    <w:rsid w:val="001C7796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33497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B70E3"/>
    <w:rsid w:val="007E615F"/>
    <w:rsid w:val="007F11FE"/>
    <w:rsid w:val="008013DB"/>
    <w:rsid w:val="008030F4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3CA3"/>
    <w:rsid w:val="00D85B35"/>
    <w:rsid w:val="00D96A9D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3B7B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53</cp:revision>
  <cp:lastPrinted>2025-01-15T12:32:00Z</cp:lastPrinted>
  <dcterms:created xsi:type="dcterms:W3CDTF">2024-03-26T00:58:00Z</dcterms:created>
  <dcterms:modified xsi:type="dcterms:W3CDTF">2025-06-09T07:45:00Z</dcterms:modified>
</cp:coreProperties>
</file>