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33" w:rsidRPr="00FE3E90" w:rsidRDefault="00FE3E90">
      <w:pPr>
        <w:spacing w:after="0" w:line="408" w:lineRule="auto"/>
        <w:ind w:left="120"/>
        <w:jc w:val="center"/>
        <w:rPr>
          <w:lang w:val="ru-RU"/>
        </w:rPr>
      </w:pPr>
      <w:bookmarkStart w:id="0" w:name="block-34482146"/>
      <w:r w:rsidRPr="00FE3E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0E33" w:rsidRPr="00FE3E90" w:rsidRDefault="00FE3E90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FE3E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FE3E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0E33" w:rsidRPr="00FE3E90" w:rsidRDefault="00FE3E90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FE3E9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</w:t>
      </w:r>
      <w:proofErr w:type="gramStart"/>
      <w:r w:rsidRPr="00FE3E90">
        <w:rPr>
          <w:rFonts w:ascii="Times New Roman" w:hAnsi="Times New Roman"/>
          <w:b/>
          <w:color w:val="000000"/>
          <w:sz w:val="28"/>
          <w:lang w:val="ru-RU"/>
        </w:rPr>
        <w:t>.Н</w:t>
      </w:r>
      <w:proofErr w:type="gramEnd"/>
      <w:r w:rsidRPr="00FE3E90">
        <w:rPr>
          <w:rFonts w:ascii="Times New Roman" w:hAnsi="Times New Roman"/>
          <w:b/>
          <w:color w:val="000000"/>
          <w:sz w:val="28"/>
          <w:lang w:val="ru-RU"/>
        </w:rPr>
        <w:t>овошахтинска</w:t>
      </w:r>
      <w:bookmarkEnd w:id="2"/>
    </w:p>
    <w:p w:rsidR="007A0E33" w:rsidRPr="00FE3E90" w:rsidRDefault="00FE3E90">
      <w:pPr>
        <w:spacing w:after="0" w:line="408" w:lineRule="auto"/>
        <w:ind w:left="120"/>
        <w:jc w:val="center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7A0E3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E3E90" w:rsidRPr="00E2220E" w:rsidTr="00FE3E90">
        <w:tc>
          <w:tcPr>
            <w:tcW w:w="3114" w:type="dxa"/>
          </w:tcPr>
          <w:p w:rsidR="00FE3E90" w:rsidRPr="0040209D" w:rsidRDefault="00FE3E90" w:rsidP="00FE3E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E3E90" w:rsidRPr="008944ED" w:rsidRDefault="00FE3E90" w:rsidP="00FE3E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эстетического и физического циклов</w:t>
            </w:r>
          </w:p>
          <w:p w:rsidR="00FE3E90" w:rsidRDefault="00FE3E90" w:rsidP="00FE3E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3E90" w:rsidRPr="008944ED" w:rsidRDefault="00FE3E90" w:rsidP="00FE3E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Плохих С.Н.</w:t>
            </w:r>
          </w:p>
          <w:p w:rsidR="00FE3E90" w:rsidRDefault="00FE3E90" w:rsidP="00FE3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E3E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E3E90" w:rsidRPr="0040209D" w:rsidRDefault="00FE3E90" w:rsidP="00FE3E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3E90" w:rsidRPr="0040209D" w:rsidRDefault="00FE3E90" w:rsidP="00FE3E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E3E90" w:rsidRPr="008944ED" w:rsidRDefault="00FE3E90" w:rsidP="00FE3E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FE3E90" w:rsidRDefault="00FE3E90" w:rsidP="00FE3E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3E90" w:rsidRPr="008944ED" w:rsidRDefault="00FE3E90" w:rsidP="00FE3E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FE3E90" w:rsidRDefault="00FE3E90" w:rsidP="00FE3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E3E90" w:rsidRPr="0040209D" w:rsidRDefault="00FE3E90" w:rsidP="00FE3E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3E90" w:rsidRDefault="00FE3E90" w:rsidP="00FE3E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E3E90" w:rsidRPr="008944ED" w:rsidRDefault="00FE3E90" w:rsidP="00FE3E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 СОШ №14</w:t>
            </w:r>
          </w:p>
          <w:p w:rsidR="00FE3E90" w:rsidRDefault="00FE3E90" w:rsidP="00FE3E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3E90" w:rsidRPr="008944ED" w:rsidRDefault="00FE3E90" w:rsidP="00FE3E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С.А.</w:t>
            </w:r>
          </w:p>
          <w:p w:rsidR="00FE3E90" w:rsidRDefault="00FE3E90" w:rsidP="00FE3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E3E90" w:rsidRPr="0040209D" w:rsidRDefault="00FE3E90" w:rsidP="00FE3E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0E33" w:rsidRDefault="007A0E33">
      <w:pPr>
        <w:spacing w:after="0"/>
        <w:ind w:left="120"/>
      </w:pPr>
    </w:p>
    <w:p w:rsidR="007A0E33" w:rsidRDefault="007A0E33">
      <w:pPr>
        <w:spacing w:after="0"/>
        <w:ind w:left="120"/>
      </w:pPr>
    </w:p>
    <w:p w:rsidR="007A0E33" w:rsidRDefault="007A0E33">
      <w:pPr>
        <w:spacing w:after="0"/>
        <w:ind w:left="120"/>
      </w:pPr>
    </w:p>
    <w:p w:rsidR="007A0E33" w:rsidRDefault="007A0E33">
      <w:pPr>
        <w:spacing w:after="0"/>
        <w:ind w:left="120"/>
      </w:pPr>
    </w:p>
    <w:p w:rsidR="007A0E33" w:rsidRDefault="007A0E33">
      <w:pPr>
        <w:spacing w:after="0"/>
        <w:ind w:left="120"/>
      </w:pPr>
    </w:p>
    <w:p w:rsidR="007A0E33" w:rsidRDefault="00FE3E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0E33" w:rsidRDefault="00FE3E9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4535206)</w:t>
      </w:r>
    </w:p>
    <w:p w:rsidR="007A0E33" w:rsidRDefault="007A0E33">
      <w:pPr>
        <w:spacing w:after="0"/>
        <w:ind w:left="120"/>
        <w:jc w:val="center"/>
      </w:pPr>
    </w:p>
    <w:p w:rsidR="007A0E33" w:rsidRPr="00FE3E90" w:rsidRDefault="00FE3E90">
      <w:pPr>
        <w:spacing w:after="0" w:line="408" w:lineRule="auto"/>
        <w:ind w:left="120"/>
        <w:jc w:val="center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7A0E33" w:rsidRPr="00FE3E90" w:rsidRDefault="00FE3E90">
      <w:pPr>
        <w:spacing w:after="0" w:line="408" w:lineRule="auto"/>
        <w:ind w:left="120"/>
        <w:jc w:val="center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A0E33" w:rsidRPr="00FE3E90" w:rsidRDefault="007A0E33">
      <w:pPr>
        <w:spacing w:after="0"/>
        <w:ind w:left="120"/>
        <w:jc w:val="center"/>
        <w:rPr>
          <w:lang w:val="ru-RU"/>
        </w:rPr>
      </w:pPr>
    </w:p>
    <w:p w:rsidR="007A0E33" w:rsidRPr="00FE3E90" w:rsidRDefault="007A0E33">
      <w:pPr>
        <w:spacing w:after="0"/>
        <w:ind w:left="120"/>
        <w:jc w:val="center"/>
        <w:rPr>
          <w:lang w:val="ru-RU"/>
        </w:rPr>
      </w:pPr>
    </w:p>
    <w:p w:rsidR="007A0E33" w:rsidRPr="00FE3E90" w:rsidRDefault="007A0E33" w:rsidP="00FE3E90">
      <w:pPr>
        <w:spacing w:after="0"/>
        <w:rPr>
          <w:lang w:val="ru-RU"/>
        </w:rPr>
      </w:pPr>
    </w:p>
    <w:p w:rsidR="007A0E33" w:rsidRPr="00FE3E90" w:rsidRDefault="007A0E33">
      <w:pPr>
        <w:spacing w:after="0"/>
        <w:ind w:left="120"/>
        <w:jc w:val="center"/>
        <w:rPr>
          <w:lang w:val="ru-RU"/>
        </w:rPr>
      </w:pPr>
    </w:p>
    <w:p w:rsidR="007A0E33" w:rsidRPr="00FE3E90" w:rsidRDefault="007A0E33">
      <w:pPr>
        <w:spacing w:after="0"/>
        <w:ind w:left="120"/>
        <w:jc w:val="center"/>
        <w:rPr>
          <w:lang w:val="ru-RU"/>
        </w:rPr>
      </w:pPr>
    </w:p>
    <w:p w:rsidR="007A0E33" w:rsidRPr="00FE3E90" w:rsidRDefault="007A0E33">
      <w:pPr>
        <w:spacing w:after="0"/>
        <w:ind w:left="120"/>
        <w:jc w:val="center"/>
        <w:rPr>
          <w:lang w:val="ru-RU"/>
        </w:rPr>
      </w:pPr>
    </w:p>
    <w:p w:rsidR="007A0E33" w:rsidRPr="00FE3E90" w:rsidRDefault="007A0E33">
      <w:pPr>
        <w:spacing w:after="0"/>
        <w:ind w:left="120"/>
        <w:jc w:val="center"/>
        <w:rPr>
          <w:lang w:val="ru-RU"/>
        </w:rPr>
      </w:pPr>
    </w:p>
    <w:p w:rsidR="007A0E33" w:rsidRPr="00FE3E90" w:rsidRDefault="00FE3E90" w:rsidP="00FE3E90">
      <w:pPr>
        <w:spacing w:after="0"/>
        <w:ind w:left="120"/>
        <w:jc w:val="center"/>
        <w:rPr>
          <w:lang w:val="ru-RU"/>
        </w:rPr>
        <w:sectPr w:rsidR="007A0E33" w:rsidRPr="00FE3E90">
          <w:pgSz w:w="11906" w:h="16383"/>
          <w:pgMar w:top="1134" w:right="850" w:bottom="1134" w:left="1701" w:header="720" w:footer="720" w:gutter="0"/>
          <w:cols w:space="720"/>
        </w:sectPr>
      </w:pPr>
      <w:bookmarkStart w:id="3" w:name="3c91d4df-ec5a-4693-9f78-bc3133ba6b6b"/>
      <w:r w:rsidRPr="00FE3E90">
        <w:rPr>
          <w:rFonts w:ascii="Times New Roman" w:hAnsi="Times New Roman"/>
          <w:b/>
          <w:color w:val="000000"/>
          <w:sz w:val="28"/>
          <w:lang w:val="ru-RU"/>
        </w:rPr>
        <w:t>Новошахтинск</w:t>
      </w:r>
      <w:bookmarkEnd w:id="3"/>
      <w:r w:rsidRPr="00FE3E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FE3E9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A0E33" w:rsidRPr="00FE3E90" w:rsidRDefault="00FE3E90" w:rsidP="00FE3E90">
      <w:pPr>
        <w:spacing w:after="0" w:line="264" w:lineRule="auto"/>
        <w:jc w:val="center"/>
        <w:rPr>
          <w:lang w:val="ru-RU"/>
        </w:rPr>
      </w:pPr>
      <w:bookmarkStart w:id="5" w:name="block-34482149"/>
      <w:bookmarkEnd w:id="0"/>
      <w:r w:rsidRPr="00FE3E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7A0E33" w:rsidRDefault="00FE3E9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A0E33" w:rsidRPr="00FE3E90" w:rsidRDefault="00FE3E9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A0E33" w:rsidRPr="00FE3E90" w:rsidRDefault="00FE3E9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7A0E33" w:rsidRPr="00FE3E90" w:rsidRDefault="00FE3E9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7A0E33" w:rsidRPr="00FE3E90" w:rsidRDefault="00FE3E9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7A0E33" w:rsidRPr="00FE3E90" w:rsidRDefault="00FE3E90">
      <w:pPr>
        <w:spacing w:after="0"/>
        <w:ind w:firstLine="60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A0E33" w:rsidRPr="00FE3E90" w:rsidRDefault="00FE3E90">
      <w:pPr>
        <w:spacing w:after="0" w:line="264" w:lineRule="auto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Default="00FE3E9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МБОУ СОШ №14 на 2024-2025 учебный год на изучение учебного предмета «Основы б</w:t>
      </w:r>
      <w:r w:rsidR="00AF2066">
        <w:rPr>
          <w:rFonts w:ascii="Times New Roman" w:hAnsi="Times New Roman"/>
          <w:color w:val="000000"/>
          <w:sz w:val="28"/>
          <w:lang w:val="ru-RU"/>
        </w:rPr>
        <w:t>езопасности и защиты Родины» в 10-11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классах  отводится</w:t>
      </w:r>
      <w:r w:rsidR="00AF2066">
        <w:rPr>
          <w:rFonts w:ascii="Times New Roman" w:hAnsi="Times New Roman"/>
          <w:color w:val="000000"/>
          <w:sz w:val="28"/>
          <w:lang w:val="ru-RU"/>
        </w:rPr>
        <w:t xml:space="preserve"> по </w:t>
      </w:r>
      <w:r>
        <w:rPr>
          <w:rFonts w:ascii="Times New Roman" w:hAnsi="Times New Roman"/>
          <w:color w:val="000000"/>
          <w:sz w:val="28"/>
          <w:lang w:val="ru-RU"/>
        </w:rPr>
        <w:t xml:space="preserve">  34 часа из расчета 1 час в неделю. Программа будет реализована </w:t>
      </w:r>
      <w:r w:rsidR="00AF2066">
        <w:rPr>
          <w:rFonts w:ascii="Times New Roman" w:hAnsi="Times New Roman"/>
          <w:color w:val="000000"/>
          <w:sz w:val="28"/>
          <w:lang w:val="ru-RU"/>
        </w:rPr>
        <w:t xml:space="preserve">в 10 классе </w:t>
      </w:r>
      <w:r>
        <w:rPr>
          <w:rFonts w:ascii="Times New Roman" w:hAnsi="Times New Roman"/>
          <w:color w:val="000000"/>
          <w:sz w:val="28"/>
          <w:lang w:val="ru-RU"/>
        </w:rPr>
        <w:t>за</w:t>
      </w:r>
      <w:r w:rsidR="00AF2066">
        <w:rPr>
          <w:rFonts w:ascii="Times New Roman" w:hAnsi="Times New Roman"/>
          <w:color w:val="000000"/>
          <w:sz w:val="28"/>
          <w:lang w:val="ru-RU"/>
        </w:rPr>
        <w:t xml:space="preserve"> 33    часа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="00AF2066">
        <w:rPr>
          <w:rFonts w:ascii="Times New Roman" w:hAnsi="Times New Roman"/>
          <w:color w:val="000000"/>
          <w:sz w:val="28"/>
          <w:lang w:val="ru-RU"/>
        </w:rPr>
        <w:t xml:space="preserve"> в 11 классе за 33 часа, </w:t>
      </w:r>
      <w:r>
        <w:rPr>
          <w:rFonts w:ascii="Times New Roman" w:hAnsi="Times New Roman"/>
          <w:color w:val="000000"/>
          <w:sz w:val="28"/>
          <w:lang w:val="ru-RU"/>
        </w:rPr>
        <w:t xml:space="preserve"> так как согласно расписанию уроков на 2024-2025 учебный год происходит потеря учебных часов, приходящихся на 01.05.2025г,</w:t>
      </w:r>
      <w:r w:rsidR="00702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02059">
        <w:rPr>
          <w:rFonts w:ascii="Times New Roman" w:hAnsi="Times New Roman"/>
          <w:color w:val="000000"/>
          <w:sz w:val="28"/>
          <w:lang w:val="ru-RU"/>
        </w:rPr>
        <w:lastRenderedPageBreak/>
        <w:t>09.05.2025г.,, объявленных нерабочими праздничными днями, и 02.05.2025г.,08.05.2025г.</w:t>
      </w:r>
      <w:proofErr w:type="gramStart"/>
      <w:r w:rsidR="00702059">
        <w:rPr>
          <w:rFonts w:ascii="Times New Roman" w:hAnsi="Times New Roman"/>
          <w:color w:val="000000"/>
          <w:sz w:val="28"/>
          <w:lang w:val="ru-RU"/>
        </w:rPr>
        <w:t>,о</w:t>
      </w:r>
      <w:proofErr w:type="gramEnd"/>
      <w:r w:rsidR="00702059">
        <w:rPr>
          <w:rFonts w:ascii="Times New Roman" w:hAnsi="Times New Roman"/>
          <w:color w:val="000000"/>
          <w:sz w:val="28"/>
          <w:lang w:val="ru-RU"/>
        </w:rPr>
        <w:t>бъявленных нерабочими  выходными днями Минтрудом России в соответствии со статьей 112 Трудового кодекса и Постановлением Правительства РФ «О переносе выходных дней в 2025 г.»</w:t>
      </w:r>
    </w:p>
    <w:p w:rsidR="00702059" w:rsidRDefault="0070205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28.12.2024г. (суббота) – учебный день за понедельник 30.12.2024 г.</w:t>
      </w:r>
    </w:p>
    <w:p w:rsidR="00702059" w:rsidRDefault="0070205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Недостающие часы </w:t>
      </w:r>
      <w:r w:rsidR="00AF2066">
        <w:rPr>
          <w:rFonts w:ascii="Times New Roman" w:hAnsi="Times New Roman"/>
          <w:color w:val="000000"/>
          <w:sz w:val="28"/>
          <w:lang w:val="ru-RU"/>
        </w:rPr>
        <w:t xml:space="preserve">в 10 классе </w:t>
      </w:r>
      <w:r>
        <w:rPr>
          <w:rFonts w:ascii="Times New Roman" w:hAnsi="Times New Roman"/>
          <w:color w:val="000000"/>
          <w:sz w:val="28"/>
          <w:lang w:val="ru-RU"/>
        </w:rPr>
        <w:t>будут реализованы за счёт уплотнения учебного материала по темам</w:t>
      </w:r>
      <w:r w:rsidR="006F5EAD">
        <w:rPr>
          <w:rFonts w:ascii="Times New Roman" w:hAnsi="Times New Roman"/>
          <w:color w:val="000000"/>
          <w:sz w:val="28"/>
          <w:lang w:val="ru-RU"/>
        </w:rPr>
        <w:t>:</w:t>
      </w:r>
    </w:p>
    <w:p w:rsidR="006F5EAD" w:rsidRDefault="006F5EA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</w:t>
      </w:r>
      <w:r w:rsidR="00AF20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F2066" w:rsidRPr="00AF2066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 при пожаре, обрушении конструкций, угрозе или совершении террористического акта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F2066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        по плану- </w:t>
      </w:r>
      <w:r w:rsidR="00AF2066">
        <w:rPr>
          <w:rFonts w:ascii="Times New Roman" w:hAnsi="Times New Roman"/>
          <w:color w:val="000000"/>
          <w:sz w:val="28"/>
          <w:lang w:val="ru-RU"/>
        </w:rPr>
        <w:t>1 час</w:t>
      </w:r>
      <w:r>
        <w:rPr>
          <w:rFonts w:ascii="Times New Roman" w:hAnsi="Times New Roman"/>
          <w:color w:val="000000"/>
          <w:sz w:val="28"/>
          <w:lang w:val="ru-RU"/>
        </w:rPr>
        <w:t xml:space="preserve">, по программе -  </w:t>
      </w:r>
      <w:r w:rsidR="00AF2066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 час</w:t>
      </w:r>
      <w:r w:rsidR="00AF2066">
        <w:rPr>
          <w:rFonts w:ascii="Times New Roman" w:hAnsi="Times New Roman"/>
          <w:color w:val="000000"/>
          <w:sz w:val="28"/>
          <w:lang w:val="ru-RU"/>
        </w:rPr>
        <w:t>а.</w:t>
      </w:r>
    </w:p>
    <w:p w:rsidR="00AF2066" w:rsidRDefault="00AF2066" w:rsidP="00AF206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Недостающие часы в 11 классе будут реализованы за счёт уплотнения учебного материала по темам:</w:t>
      </w:r>
    </w:p>
    <w:p w:rsidR="00AF2066" w:rsidRDefault="00AF2066" w:rsidP="00AF20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F2066" w:rsidRDefault="00AF2066" w:rsidP="00AF206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F2066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Pr="00AF2066">
        <w:rPr>
          <w:rFonts w:ascii="inherit" w:eastAsia="Times New Roman" w:hAnsi="inherit" w:cs="Times New Roman"/>
          <w:color w:val="000000"/>
          <w:sz w:val="28"/>
          <w:szCs w:val="28"/>
          <w:lang w:val="ru-RU"/>
        </w:rPr>
        <w:t xml:space="preserve"> </w:t>
      </w:r>
      <w:r w:rsidRPr="00AF206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Противодействие экстремизму и терроризму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AF20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по плану- 1 час, по программе -  2  часа.</w:t>
      </w:r>
    </w:p>
    <w:p w:rsidR="00AF2066" w:rsidRPr="00AF2066" w:rsidRDefault="00AF206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</w:p>
    <w:p w:rsidR="006F5EAD" w:rsidRPr="00AF2066" w:rsidRDefault="006F5EAD">
      <w:pPr>
        <w:rPr>
          <w:sz w:val="28"/>
          <w:szCs w:val="28"/>
          <w:lang w:val="ru-RU"/>
        </w:rPr>
      </w:pPr>
    </w:p>
    <w:p w:rsidR="006F5EAD" w:rsidRPr="006F5EAD" w:rsidRDefault="006F5EAD" w:rsidP="006F5EAD">
      <w:pPr>
        <w:rPr>
          <w:lang w:val="ru-RU"/>
        </w:rPr>
      </w:pPr>
    </w:p>
    <w:p w:rsidR="006F5EAD" w:rsidRPr="006F5EAD" w:rsidRDefault="006F5EAD" w:rsidP="006F5EAD">
      <w:pPr>
        <w:rPr>
          <w:lang w:val="ru-RU"/>
        </w:rPr>
      </w:pPr>
    </w:p>
    <w:p w:rsidR="006F5EAD" w:rsidRPr="006F5EAD" w:rsidRDefault="006F5EAD" w:rsidP="006F5EAD">
      <w:pPr>
        <w:rPr>
          <w:lang w:val="ru-RU"/>
        </w:rPr>
      </w:pPr>
    </w:p>
    <w:p w:rsidR="006F5EAD" w:rsidRPr="006F5EAD" w:rsidRDefault="006F5EAD" w:rsidP="006F5EAD">
      <w:pPr>
        <w:rPr>
          <w:lang w:val="ru-RU"/>
        </w:rPr>
      </w:pPr>
    </w:p>
    <w:p w:rsidR="007A0E33" w:rsidRPr="006F5EAD" w:rsidRDefault="007A0E33" w:rsidP="006F5EAD">
      <w:pPr>
        <w:rPr>
          <w:lang w:val="ru-RU"/>
        </w:rPr>
        <w:sectPr w:rsidR="007A0E33" w:rsidRPr="006F5EAD">
          <w:pgSz w:w="11906" w:h="16383"/>
          <w:pgMar w:top="1134" w:right="850" w:bottom="1134" w:left="1701" w:header="720" w:footer="720" w:gutter="0"/>
          <w:cols w:space="720"/>
        </w:sectPr>
      </w:pPr>
    </w:p>
    <w:p w:rsidR="006F5EAD" w:rsidRDefault="00FE3E90" w:rsidP="006F5EA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4482143"/>
      <w:bookmarkEnd w:id="5"/>
      <w:r w:rsidRPr="00FE3E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5EAD" w:rsidRPr="006F5EAD" w:rsidRDefault="006F5EAD" w:rsidP="006F5EAD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EAD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Модуль № 1. «Безопасное и устойчивое развитие личности, общества, государства»:</w:t>
      </w:r>
    </w:p>
    <w:p w:rsidR="007A0E33" w:rsidRPr="00FE3E90" w:rsidRDefault="007A0E33" w:rsidP="006F5EAD">
      <w:pPr>
        <w:spacing w:after="0" w:line="24" w:lineRule="auto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A0E33" w:rsidRPr="00FE3E90" w:rsidRDefault="00FE3E90">
      <w:pPr>
        <w:spacing w:after="0" w:line="264" w:lineRule="auto"/>
        <w:ind w:firstLine="600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7A0E33" w:rsidRPr="00FE3E90" w:rsidRDefault="007A0E33" w:rsidP="006F5EAD">
      <w:pPr>
        <w:spacing w:after="0" w:line="240" w:lineRule="auto"/>
        <w:ind w:left="120"/>
        <w:jc w:val="both"/>
        <w:rPr>
          <w:lang w:val="ru-RU"/>
        </w:rPr>
      </w:pPr>
    </w:p>
    <w:p w:rsidR="007A0E33" w:rsidRPr="00FE3E90" w:rsidRDefault="00FE3E90" w:rsidP="006F5EAD">
      <w:pPr>
        <w:spacing w:after="0" w:line="240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7A0E33" w:rsidRPr="00FE3E90" w:rsidRDefault="007A0E33" w:rsidP="006F5EAD">
      <w:pPr>
        <w:spacing w:after="0" w:line="240" w:lineRule="auto"/>
        <w:ind w:left="120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горном походе;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FE3E90">
        <w:rPr>
          <w:rFonts w:ascii="Times New Roman" w:hAnsi="Times New Roman"/>
          <w:color w:val="000000"/>
          <w:sz w:val="28"/>
          <w:lang w:val="ru-RU"/>
        </w:rPr>
        <w:t>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причины и источники загрязнения Мирового океана, рек, почвы, космоса;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меры профилактики неинфекционных заболеваний;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A0E33" w:rsidRPr="00FE3E90" w:rsidRDefault="007A0E33">
      <w:pPr>
        <w:spacing w:after="0" w:line="264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7A0E33">
      <w:pPr>
        <w:rPr>
          <w:lang w:val="ru-RU"/>
        </w:rPr>
        <w:sectPr w:rsidR="007A0E33" w:rsidRPr="00FE3E90">
          <w:pgSz w:w="11906" w:h="16383"/>
          <w:pgMar w:top="1134" w:right="850" w:bottom="1134" w:left="1701" w:header="720" w:footer="720" w:gutter="0"/>
          <w:cols w:space="720"/>
        </w:sectPr>
      </w:pPr>
    </w:p>
    <w:p w:rsidR="007A0E33" w:rsidRPr="00FE3E90" w:rsidRDefault="00FE3E90">
      <w:pPr>
        <w:spacing w:after="0"/>
        <w:ind w:left="120"/>
        <w:rPr>
          <w:lang w:val="ru-RU"/>
        </w:rPr>
      </w:pPr>
      <w:bookmarkStart w:id="7" w:name="block-34482144"/>
      <w:bookmarkEnd w:id="6"/>
      <w:r w:rsidRPr="00FE3E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A0E33" w:rsidRPr="00FE3E90" w:rsidRDefault="007A0E33">
      <w:pPr>
        <w:spacing w:after="0" w:line="120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0E33" w:rsidRPr="00FE3E90" w:rsidRDefault="007A0E33">
      <w:pPr>
        <w:spacing w:after="0" w:line="120" w:lineRule="auto"/>
        <w:ind w:left="120"/>
        <w:jc w:val="both"/>
        <w:rPr>
          <w:lang w:val="ru-RU"/>
        </w:rPr>
      </w:pP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A0E33" w:rsidRPr="00FE3E90" w:rsidRDefault="00FE3E90">
      <w:pPr>
        <w:spacing w:after="0" w:line="252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7A0E33" w:rsidRPr="00FE3E90" w:rsidRDefault="007A0E33">
      <w:pPr>
        <w:spacing w:after="0"/>
        <w:ind w:left="120"/>
        <w:jc w:val="both"/>
        <w:rPr>
          <w:lang w:val="ru-RU"/>
        </w:rPr>
      </w:pP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0E33" w:rsidRPr="00FE3E90" w:rsidRDefault="00FE3E90">
      <w:pPr>
        <w:spacing w:after="0" w:line="96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.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E3E90">
        <w:rPr>
          <w:rFonts w:ascii="Times New Roman" w:hAnsi="Times New Roman"/>
          <w:color w:val="000000"/>
          <w:sz w:val="28"/>
          <w:lang w:val="ru-RU"/>
        </w:rPr>
        <w:t>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7A0E33" w:rsidRPr="00FE3E90" w:rsidRDefault="00FE3E90">
      <w:pPr>
        <w:spacing w:after="0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7A0E33" w:rsidRPr="00FE3E90" w:rsidRDefault="00FE3E90">
      <w:pPr>
        <w:spacing w:after="0" w:line="264" w:lineRule="auto"/>
        <w:ind w:firstLine="600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FE3E90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>»;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A0E33" w:rsidRPr="00FE3E90" w:rsidRDefault="00FE3E90">
      <w:pPr>
        <w:spacing w:after="0"/>
        <w:ind w:left="120"/>
        <w:jc w:val="both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FE3E90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FE3E90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A0E33" w:rsidRPr="00FE3E90" w:rsidRDefault="00FE3E90">
      <w:pPr>
        <w:spacing w:after="0" w:line="264" w:lineRule="auto"/>
        <w:ind w:firstLine="600"/>
        <w:jc w:val="both"/>
        <w:rPr>
          <w:lang w:val="ru-RU"/>
        </w:rPr>
      </w:pPr>
      <w:r w:rsidRPr="00FE3E90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A0E33" w:rsidRPr="00FE3E90" w:rsidRDefault="007A0E33">
      <w:pPr>
        <w:rPr>
          <w:lang w:val="ru-RU"/>
        </w:rPr>
        <w:sectPr w:rsidR="007A0E33" w:rsidRPr="00FE3E90">
          <w:pgSz w:w="11906" w:h="16383"/>
          <w:pgMar w:top="1134" w:right="850" w:bottom="1134" w:left="1701" w:header="720" w:footer="720" w:gutter="0"/>
          <w:cols w:space="720"/>
        </w:sectPr>
      </w:pPr>
    </w:p>
    <w:p w:rsidR="007A0E33" w:rsidRDefault="00FE3E90">
      <w:pPr>
        <w:spacing w:after="0"/>
        <w:ind w:left="120"/>
      </w:pPr>
      <w:bookmarkStart w:id="8" w:name="block-34482145"/>
      <w:bookmarkEnd w:id="7"/>
      <w:r w:rsidRPr="00FE3E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0E33" w:rsidRDefault="00F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7A0E3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</w:tr>
      <w:tr w:rsidR="007A0E33" w:rsidRPr="00AF20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A0E33" w:rsidRDefault="007A0E33"/>
        </w:tc>
      </w:tr>
    </w:tbl>
    <w:p w:rsidR="007A0E33" w:rsidRDefault="007A0E33">
      <w:pPr>
        <w:sectPr w:rsidR="007A0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E33" w:rsidRDefault="00F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7A0E3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</w:tr>
      <w:tr w:rsidR="007A0E33" w:rsidRPr="00AF20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A0E33" w:rsidRDefault="007A0E33"/>
        </w:tc>
      </w:tr>
    </w:tbl>
    <w:p w:rsidR="007A0E33" w:rsidRDefault="007A0E33">
      <w:pPr>
        <w:sectPr w:rsidR="007A0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E33" w:rsidRDefault="007A0E33">
      <w:pPr>
        <w:sectPr w:rsidR="007A0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E33" w:rsidRPr="006F5EAD" w:rsidRDefault="00FE3E90">
      <w:pPr>
        <w:spacing w:after="0"/>
        <w:ind w:left="120"/>
      </w:pPr>
      <w:bookmarkStart w:id="9" w:name="block-34482148"/>
      <w:bookmarkEnd w:id="8"/>
      <w:r w:rsidRPr="006F5EAD"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7A0E33" w:rsidRDefault="00F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4"/>
        <w:gridCol w:w="3963"/>
        <w:gridCol w:w="1192"/>
        <w:gridCol w:w="1261"/>
        <w:gridCol w:w="1701"/>
        <w:gridCol w:w="992"/>
        <w:gridCol w:w="284"/>
        <w:gridCol w:w="850"/>
        <w:gridCol w:w="2693"/>
      </w:tblGrid>
      <w:tr w:rsidR="006F5EAD" w:rsidTr="006F5EAD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EAD" w:rsidRDefault="006F5EAD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EAD" w:rsidRDefault="006F5EAD">
            <w:pPr>
              <w:spacing w:after="0"/>
              <w:ind w:left="135"/>
            </w:pPr>
          </w:p>
        </w:tc>
        <w:tc>
          <w:tcPr>
            <w:tcW w:w="4154" w:type="dxa"/>
            <w:gridSpan w:val="3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EAD" w:rsidRDefault="006F5EAD"/>
        </w:tc>
        <w:tc>
          <w:tcPr>
            <w:tcW w:w="39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EAD" w:rsidRDefault="006F5EAD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EAD" w:rsidRDefault="006F5EAD">
            <w:pPr>
              <w:spacing w:after="0"/>
              <w:ind w:left="135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EAD" w:rsidRDefault="006F5EAD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5EAD" w:rsidRDefault="006F5EAD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EAD" w:rsidRDefault="006F5EAD"/>
        </w:tc>
        <w:tc>
          <w:tcPr>
            <w:tcW w:w="1134" w:type="dxa"/>
            <w:gridSpan w:val="2"/>
            <w:tcBorders>
              <w:top w:val="nil"/>
            </w:tcBorders>
          </w:tcPr>
          <w:p w:rsidR="006F5EAD" w:rsidRPr="006F5EAD" w:rsidRDefault="006F5EA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F5EAD">
              <w:rPr>
                <w:rFonts w:ascii="Times New Roman" w:hAnsi="Times New Roman" w:cs="Times New Roman"/>
                <w:b/>
                <w:lang w:val="ru-RU"/>
              </w:rPr>
              <w:t>Фактическая дата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EAD" w:rsidRDefault="006F5EAD"/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gram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gram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EAD" w:rsidRPr="00AF2066" w:rsidTr="006F5EAD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6F5EAD" w:rsidRPr="00FE3E90" w:rsidRDefault="006F5E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5EAD" w:rsidTr="006F5EAD">
        <w:trPr>
          <w:trHeight w:val="144"/>
          <w:tblCellSpacing w:w="20" w:type="nil"/>
        </w:trPr>
        <w:tc>
          <w:tcPr>
            <w:tcW w:w="4877" w:type="dxa"/>
            <w:gridSpan w:val="2"/>
            <w:tcMar>
              <w:top w:w="50" w:type="dxa"/>
              <w:left w:w="100" w:type="dxa"/>
            </w:tcMar>
            <w:vAlign w:val="center"/>
          </w:tcPr>
          <w:p w:rsidR="006F5EAD" w:rsidRPr="00FE3E90" w:rsidRDefault="006F5EAD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EAD" w:rsidRDefault="006F5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6" w:type="dxa"/>
            <w:gridSpan w:val="2"/>
          </w:tcPr>
          <w:p w:rsidR="006F5EAD" w:rsidRDefault="006F5EAD"/>
        </w:tc>
        <w:tc>
          <w:tcPr>
            <w:tcW w:w="3543" w:type="dxa"/>
            <w:gridSpan w:val="2"/>
            <w:tcMar>
              <w:top w:w="50" w:type="dxa"/>
              <w:left w:w="100" w:type="dxa"/>
            </w:tcMar>
            <w:vAlign w:val="center"/>
          </w:tcPr>
          <w:p w:rsidR="006F5EAD" w:rsidRDefault="006F5EAD"/>
        </w:tc>
      </w:tr>
    </w:tbl>
    <w:p w:rsidR="007A0E33" w:rsidRDefault="007A0E33">
      <w:pPr>
        <w:sectPr w:rsidR="007A0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E33" w:rsidRDefault="00F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7A0E3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E33" w:rsidRDefault="007A0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E33" w:rsidRDefault="007A0E33"/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9C14E7">
            <w:pPr>
              <w:spacing w:after="0"/>
              <w:ind w:left="135"/>
            </w:pPr>
            <w:hyperlink r:id="rId50">
              <w:r w:rsidR="00FE3E90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A0E33" w:rsidRPr="00AF20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0E33" w:rsidRDefault="007A0E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E3E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A0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E33" w:rsidRPr="00FE3E90" w:rsidRDefault="00FE3E90">
            <w:pPr>
              <w:spacing w:after="0"/>
              <w:ind w:left="135"/>
              <w:rPr>
                <w:lang w:val="ru-RU"/>
              </w:rPr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 w:rsidRPr="00FE3E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A0E33" w:rsidRDefault="00F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E33" w:rsidRDefault="007A0E33"/>
        </w:tc>
      </w:tr>
    </w:tbl>
    <w:p w:rsidR="007A0E33" w:rsidRDefault="007A0E33">
      <w:pPr>
        <w:sectPr w:rsidR="007A0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E33" w:rsidRDefault="007A0E33">
      <w:pPr>
        <w:sectPr w:rsidR="007A0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E33" w:rsidRDefault="00FE3E90">
      <w:pPr>
        <w:spacing w:after="0"/>
        <w:ind w:left="120"/>
      </w:pPr>
      <w:bookmarkStart w:id="10" w:name="block-344821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A0E33" w:rsidRDefault="00FE3E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0E33" w:rsidRDefault="007A0E33">
      <w:pPr>
        <w:spacing w:after="0" w:line="480" w:lineRule="auto"/>
        <w:ind w:left="120"/>
      </w:pPr>
    </w:p>
    <w:p w:rsidR="007A0E33" w:rsidRDefault="007A0E33">
      <w:pPr>
        <w:spacing w:after="0" w:line="480" w:lineRule="auto"/>
        <w:ind w:left="120"/>
      </w:pPr>
    </w:p>
    <w:p w:rsidR="007A0E33" w:rsidRDefault="007A0E33">
      <w:pPr>
        <w:spacing w:after="0"/>
        <w:ind w:left="120"/>
      </w:pPr>
    </w:p>
    <w:p w:rsidR="007A0E33" w:rsidRDefault="00FE3E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0E33" w:rsidRPr="00FE3E90" w:rsidRDefault="00FE3E90">
      <w:pPr>
        <w:spacing w:after="0" w:line="480" w:lineRule="auto"/>
        <w:ind w:left="120"/>
        <w:rPr>
          <w:lang w:val="ru-RU"/>
        </w:rPr>
      </w:pPr>
      <w:r w:rsidRPr="00FE3E90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FE3E90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FE3E90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FE3E90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FE3E90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FE3E90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E3E90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E3E90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FE3E90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7A0E33" w:rsidRPr="00FE3E90" w:rsidRDefault="007A0E33">
      <w:pPr>
        <w:spacing w:after="0"/>
        <w:ind w:left="120"/>
        <w:rPr>
          <w:lang w:val="ru-RU"/>
        </w:rPr>
      </w:pPr>
    </w:p>
    <w:p w:rsidR="007A0E33" w:rsidRPr="00FE3E90" w:rsidRDefault="00FE3E90">
      <w:pPr>
        <w:spacing w:after="0" w:line="480" w:lineRule="auto"/>
        <w:ind w:left="120"/>
        <w:rPr>
          <w:lang w:val="ru-RU"/>
        </w:rPr>
      </w:pPr>
      <w:r w:rsidRPr="00FE3E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0E33" w:rsidRPr="00FE3E90" w:rsidRDefault="007A0E33">
      <w:pPr>
        <w:spacing w:after="0" w:line="480" w:lineRule="auto"/>
        <w:ind w:left="120"/>
        <w:rPr>
          <w:lang w:val="ru-RU"/>
        </w:rPr>
      </w:pPr>
    </w:p>
    <w:p w:rsidR="007A0E33" w:rsidRPr="00FE3E90" w:rsidRDefault="007A0E33">
      <w:pPr>
        <w:rPr>
          <w:lang w:val="ru-RU"/>
        </w:rPr>
        <w:sectPr w:rsidR="007A0E33" w:rsidRPr="00FE3E9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E3E90" w:rsidRPr="00FE3E90" w:rsidRDefault="00FE3E90">
      <w:pPr>
        <w:rPr>
          <w:lang w:val="ru-RU"/>
        </w:rPr>
      </w:pPr>
    </w:p>
    <w:sectPr w:rsidR="00FE3E90" w:rsidRPr="00FE3E90" w:rsidSect="007A0E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65C2"/>
    <w:multiLevelType w:val="multilevel"/>
    <w:tmpl w:val="04CE8D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E33"/>
    <w:rsid w:val="006F5EAD"/>
    <w:rsid w:val="00702059"/>
    <w:rsid w:val="007A0E33"/>
    <w:rsid w:val="009C14E7"/>
    <w:rsid w:val="00AF2066"/>
    <w:rsid w:val="00FE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0E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0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6F5E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53</Pages>
  <Words>11532</Words>
  <Characters>65737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2024-08-27T08:16:00Z</dcterms:created>
  <dcterms:modified xsi:type="dcterms:W3CDTF">2024-09-06T17:58:00Z</dcterms:modified>
</cp:coreProperties>
</file>