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7E" w:rsidRPr="008E107E" w:rsidRDefault="008E107E" w:rsidP="008E107E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8E10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8E107E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19380269" r:id="rId9"/>
        </w:object>
      </w:r>
      <w:r w:rsidRPr="008E10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8E107E" w:rsidRPr="008E107E" w:rsidRDefault="008E107E" w:rsidP="008E10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8E107E" w:rsidRPr="008E107E" w:rsidRDefault="008E107E" w:rsidP="008E107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E107E" w:rsidRPr="008E107E" w:rsidRDefault="008E107E" w:rsidP="008E107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107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E107E" w:rsidRPr="008E107E" w:rsidRDefault="008E107E" w:rsidP="008E107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107E" w:rsidRPr="008E107E" w:rsidRDefault="008E107E" w:rsidP="008E107E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07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107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15.07.2022</w:t>
      </w:r>
      <w:r w:rsidRPr="008E107E">
        <w:rPr>
          <w:rFonts w:ascii="Times New Roman" w:hAnsi="Times New Roman" w:cs="Times New Roman"/>
          <w:sz w:val="28"/>
          <w:szCs w:val="28"/>
        </w:rPr>
        <w:tab/>
      </w:r>
      <w:r w:rsidRPr="008E107E">
        <w:rPr>
          <w:rFonts w:ascii="Times New Roman" w:hAnsi="Times New Roman" w:cs="Times New Roman"/>
          <w:sz w:val="28"/>
          <w:szCs w:val="28"/>
        </w:rPr>
        <w:tab/>
      </w:r>
      <w:r w:rsidRPr="008E107E">
        <w:rPr>
          <w:rFonts w:ascii="Times New Roman" w:hAnsi="Times New Roman" w:cs="Times New Roman"/>
          <w:sz w:val="28"/>
          <w:szCs w:val="28"/>
        </w:rPr>
        <w:tab/>
      </w:r>
      <w:r w:rsidRPr="008E107E">
        <w:rPr>
          <w:rFonts w:ascii="Times New Roman" w:hAnsi="Times New Roman" w:cs="Times New Roman"/>
          <w:sz w:val="28"/>
          <w:szCs w:val="28"/>
        </w:rPr>
        <w:tab/>
      </w:r>
      <w:r w:rsidRPr="008E107E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798</w:t>
      </w:r>
      <w:bookmarkStart w:id="0" w:name="_GoBack"/>
      <w:bookmarkEnd w:id="0"/>
    </w:p>
    <w:p w:rsidR="008E107E" w:rsidRPr="008E107E" w:rsidRDefault="008E107E" w:rsidP="008E10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07E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8E107E" w:rsidRPr="008E107E" w:rsidRDefault="008E107E" w:rsidP="008E107E">
      <w:pPr>
        <w:spacing w:after="0" w:line="240" w:lineRule="auto"/>
        <w:rPr>
          <w:rFonts w:ascii="Times New Roman" w:hAnsi="Times New Roman" w:cs="Times New Roman"/>
        </w:rPr>
      </w:pPr>
    </w:p>
    <w:p w:rsidR="008E107E" w:rsidRPr="008E107E" w:rsidRDefault="008E107E" w:rsidP="008E107E">
      <w:pPr>
        <w:spacing w:after="0" w:line="240" w:lineRule="auto"/>
        <w:rPr>
          <w:rFonts w:ascii="Times New Roman" w:hAnsi="Times New Roman" w:cs="Times New Roman"/>
        </w:rPr>
      </w:pPr>
    </w:p>
    <w:p w:rsidR="008E107E" w:rsidRPr="008E107E" w:rsidRDefault="008E107E" w:rsidP="008E107E">
      <w:pPr>
        <w:spacing w:after="0" w:line="240" w:lineRule="auto"/>
        <w:rPr>
          <w:rFonts w:ascii="Times New Roman" w:hAnsi="Times New Roman" w:cs="Times New Roman"/>
        </w:rPr>
      </w:pPr>
    </w:p>
    <w:p w:rsidR="00CA6CC9" w:rsidRPr="009E5C09" w:rsidRDefault="00095DDA" w:rsidP="00DD5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8 октября 2021 г. № 1048 </w:t>
      </w:r>
      <w:r w:rsidR="007D2B8F"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DD599A">
        <w:rPr>
          <w:rFonts w:ascii="Times New Roman" w:hAnsi="Times New Roman" w:cs="Times New Roman"/>
          <w:b/>
          <w:sz w:val="28"/>
          <w:szCs w:val="28"/>
        </w:rPr>
        <w:t>Обращение с твердыми коммунальными отходами на территории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F27F9" w:rsidRDefault="007F27F9" w:rsidP="00CA6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095DDA" w:rsidP="001B1F4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район, в</w:t>
      </w:r>
      <w:r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1B1F40">
        <w:rPr>
          <w:rFonts w:ascii="Times New Roman" w:hAnsi="Times New Roman" w:cs="Times New Roman"/>
          <w:sz w:val="28"/>
          <w:szCs w:val="28"/>
        </w:rPr>
        <w:t xml:space="preserve"> 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437716">
        <w:rPr>
          <w:rFonts w:ascii="Times New Roman" w:hAnsi="Times New Roman" w:cs="Times New Roman"/>
          <w:sz w:val="28"/>
          <w:szCs w:val="28"/>
        </w:rPr>
        <w:t xml:space="preserve"> комплекса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095DDA" w:rsidRDefault="00DA5ED3" w:rsidP="00095DD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095DDA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Ленинградский район от 8 октября 2021 г. № 1048 «Об утверждении м</w:t>
      </w:r>
      <w:r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095DDA">
        <w:rPr>
          <w:rFonts w:ascii="Times New Roman" w:hAnsi="Times New Roman" w:cs="Times New Roman"/>
          <w:sz w:val="28"/>
          <w:szCs w:val="28"/>
        </w:rPr>
        <w:t>ой</w:t>
      </w:r>
      <w:r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95DDA">
        <w:rPr>
          <w:rFonts w:ascii="Times New Roman" w:hAnsi="Times New Roman" w:cs="Times New Roman"/>
          <w:sz w:val="28"/>
          <w:szCs w:val="28"/>
        </w:rPr>
        <w:t>ы</w:t>
      </w:r>
      <w:r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Pr="003C24DA">
        <w:rPr>
          <w:rFonts w:ascii="Times New Roman" w:hAnsi="Times New Roman" w:cs="Times New Roman"/>
          <w:sz w:val="28"/>
          <w:szCs w:val="28"/>
        </w:rPr>
        <w:t>«</w:t>
      </w:r>
      <w:r w:rsidR="004213C9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23ABB">
        <w:rPr>
          <w:rFonts w:ascii="Times New Roman" w:hAnsi="Times New Roman" w:cs="Times New Roman"/>
          <w:sz w:val="28"/>
          <w:szCs w:val="28"/>
        </w:rPr>
        <w:t xml:space="preserve">» </w:t>
      </w:r>
      <w:r w:rsidR="00095DDA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095DDA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095DDA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5ED3" w:rsidP="00327D2B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4213C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Default="00327D2B" w:rsidP="0050521F">
      <w:pPr>
        <w:pStyle w:val="a3"/>
        <w:spacing w:before="120" w:after="24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D2B">
        <w:rPr>
          <w:rFonts w:ascii="Times New Roman" w:hAnsi="Times New Roman" w:cs="Times New Roman"/>
          <w:sz w:val="28"/>
          <w:szCs w:val="28"/>
        </w:rPr>
        <w:t>3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CA6C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753A">
        <w:rPr>
          <w:rFonts w:ascii="Times New Roman" w:hAnsi="Times New Roman" w:cs="Times New Roman"/>
          <w:sz w:val="28"/>
          <w:szCs w:val="28"/>
        </w:rPr>
        <w:t>Ю.Ю.Шулико</w:t>
      </w: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Default="00095DDA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5DDA" w:rsidRPr="0048309F" w:rsidRDefault="00095DDA" w:rsidP="0009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095DDA" w:rsidRPr="0048309F" w:rsidRDefault="00095DDA" w:rsidP="00095DDA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095DDA" w:rsidRDefault="00095DDA" w:rsidP="0009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>от 8 октября 2021 г. № 1048 «Об утверждении м</w:t>
      </w:r>
      <w:r w:rsidRPr="006C1E6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Pr="003C24D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</w:t>
      </w:r>
    </w:p>
    <w:p w:rsidR="00095DDA" w:rsidRPr="00141607" w:rsidRDefault="00095DDA" w:rsidP="00095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95DDA" w:rsidRPr="0048309F" w:rsidRDefault="00095DDA" w:rsidP="00095DD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5DDA" w:rsidRPr="000A31B4" w:rsidRDefault="00095DDA" w:rsidP="00095DD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095DDA" w:rsidRPr="000A31B4" w:rsidRDefault="00095DDA" w:rsidP="00095D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095DDA" w:rsidRPr="000A31B4" w:rsidRDefault="00095DDA" w:rsidP="00095D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095DDA" w:rsidRPr="000A31B4" w:rsidRDefault="00095DDA" w:rsidP="00095D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095DDA" w:rsidRPr="000A31B4" w:rsidRDefault="00095DDA" w:rsidP="00095D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095DDA" w:rsidRPr="000A31B4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095DDA" w:rsidRPr="00141607" w:rsidRDefault="00095DDA" w:rsidP="00095D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095DDA" w:rsidRPr="00141607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5DDA" w:rsidRPr="0048309F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5DDA" w:rsidRPr="00141607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5DDA" w:rsidRPr="0048309F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095DDA" w:rsidRPr="00141607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</w:t>
      </w: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С.В.Тертица</w:t>
      </w: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095DDA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095DDA" w:rsidRPr="0048309F" w:rsidRDefault="00095DDA" w:rsidP="00095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095DDA" w:rsidRDefault="00095DDA" w:rsidP="0009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5DDA" w:rsidRDefault="00095DDA" w:rsidP="0009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095DDA" w:rsidRDefault="00095DDA" w:rsidP="0009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095DDA" w:rsidRDefault="00095DDA" w:rsidP="0009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095DDA" w:rsidRDefault="00095DDA" w:rsidP="0009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5DDA" w:rsidRDefault="00095DDA" w:rsidP="00095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экономики, </w:t>
      </w:r>
    </w:p>
    <w:p w:rsidR="00095DDA" w:rsidRDefault="00095DDA" w:rsidP="00095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и инвестиций</w:t>
      </w:r>
    </w:p>
    <w:p w:rsidR="00095DDA" w:rsidRDefault="00095DDA" w:rsidP="00095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4213C9" w:rsidRDefault="00095DDA" w:rsidP="00095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       Е.В.Заверза</w:t>
      </w:r>
    </w:p>
    <w:sectPr w:rsidR="004213C9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207" w:rsidRDefault="00A62207" w:rsidP="003C16EA">
      <w:pPr>
        <w:spacing w:after="0" w:line="240" w:lineRule="auto"/>
      </w:pPr>
      <w:r>
        <w:separator/>
      </w:r>
    </w:p>
  </w:endnote>
  <w:endnote w:type="continuationSeparator" w:id="0">
    <w:p w:rsidR="00A62207" w:rsidRDefault="00A62207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207" w:rsidRDefault="00A62207" w:rsidP="003C16EA">
      <w:pPr>
        <w:spacing w:after="0" w:line="240" w:lineRule="auto"/>
      </w:pPr>
      <w:r>
        <w:separator/>
      </w:r>
    </w:p>
  </w:footnote>
  <w:footnote w:type="continuationSeparator" w:id="0">
    <w:p w:rsidR="00A62207" w:rsidRDefault="00A62207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10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7715"/>
    <w:rsid w:val="0007538F"/>
    <w:rsid w:val="00095DDA"/>
    <w:rsid w:val="000A0324"/>
    <w:rsid w:val="000C0128"/>
    <w:rsid w:val="000D56A0"/>
    <w:rsid w:val="000F28E2"/>
    <w:rsid w:val="0015753A"/>
    <w:rsid w:val="001627F0"/>
    <w:rsid w:val="001724E2"/>
    <w:rsid w:val="0018218C"/>
    <w:rsid w:val="00186675"/>
    <w:rsid w:val="001B1F40"/>
    <w:rsid w:val="001D4A4D"/>
    <w:rsid w:val="00206A29"/>
    <w:rsid w:val="00217677"/>
    <w:rsid w:val="00223D23"/>
    <w:rsid w:val="00243E1B"/>
    <w:rsid w:val="00251ACE"/>
    <w:rsid w:val="002601B4"/>
    <w:rsid w:val="002E78CE"/>
    <w:rsid w:val="00302DB8"/>
    <w:rsid w:val="003237F7"/>
    <w:rsid w:val="00327D2B"/>
    <w:rsid w:val="00355EDA"/>
    <w:rsid w:val="003569F6"/>
    <w:rsid w:val="003A3B87"/>
    <w:rsid w:val="003C16EA"/>
    <w:rsid w:val="003C36D2"/>
    <w:rsid w:val="003C4BF3"/>
    <w:rsid w:val="003F4241"/>
    <w:rsid w:val="003F7075"/>
    <w:rsid w:val="00400297"/>
    <w:rsid w:val="00400622"/>
    <w:rsid w:val="004213C9"/>
    <w:rsid w:val="00437716"/>
    <w:rsid w:val="00460E03"/>
    <w:rsid w:val="0046552F"/>
    <w:rsid w:val="0047408B"/>
    <w:rsid w:val="0049580E"/>
    <w:rsid w:val="004B6716"/>
    <w:rsid w:val="004C5F2C"/>
    <w:rsid w:val="004D566A"/>
    <w:rsid w:val="0050521F"/>
    <w:rsid w:val="0051549F"/>
    <w:rsid w:val="00521279"/>
    <w:rsid w:val="005552DD"/>
    <w:rsid w:val="005877F4"/>
    <w:rsid w:val="005B79ED"/>
    <w:rsid w:val="005D5BF2"/>
    <w:rsid w:val="005E3872"/>
    <w:rsid w:val="005E4195"/>
    <w:rsid w:val="00603AC6"/>
    <w:rsid w:val="00605E34"/>
    <w:rsid w:val="0063096C"/>
    <w:rsid w:val="00670E7D"/>
    <w:rsid w:val="00674DB8"/>
    <w:rsid w:val="0068615E"/>
    <w:rsid w:val="006B22D2"/>
    <w:rsid w:val="00717BB7"/>
    <w:rsid w:val="0072016D"/>
    <w:rsid w:val="00724E85"/>
    <w:rsid w:val="00736B4F"/>
    <w:rsid w:val="00760BA6"/>
    <w:rsid w:val="007B7939"/>
    <w:rsid w:val="007D2B8F"/>
    <w:rsid w:val="007E793B"/>
    <w:rsid w:val="007F27F9"/>
    <w:rsid w:val="00802ED1"/>
    <w:rsid w:val="00825D01"/>
    <w:rsid w:val="00837832"/>
    <w:rsid w:val="00842DAD"/>
    <w:rsid w:val="0085538C"/>
    <w:rsid w:val="008638AF"/>
    <w:rsid w:val="008E107E"/>
    <w:rsid w:val="00913D77"/>
    <w:rsid w:val="0096541B"/>
    <w:rsid w:val="009E543D"/>
    <w:rsid w:val="009E717E"/>
    <w:rsid w:val="009E7DC2"/>
    <w:rsid w:val="009F409C"/>
    <w:rsid w:val="00A21783"/>
    <w:rsid w:val="00A24BAA"/>
    <w:rsid w:val="00A37EB3"/>
    <w:rsid w:val="00A43371"/>
    <w:rsid w:val="00A6207D"/>
    <w:rsid w:val="00A62207"/>
    <w:rsid w:val="00A745B6"/>
    <w:rsid w:val="00A9152A"/>
    <w:rsid w:val="00AB37C7"/>
    <w:rsid w:val="00AC1FE7"/>
    <w:rsid w:val="00AC2385"/>
    <w:rsid w:val="00AD57C8"/>
    <w:rsid w:val="00B1381C"/>
    <w:rsid w:val="00B217A1"/>
    <w:rsid w:val="00B57E3D"/>
    <w:rsid w:val="00B619E6"/>
    <w:rsid w:val="00BF5D27"/>
    <w:rsid w:val="00C33782"/>
    <w:rsid w:val="00C62B6F"/>
    <w:rsid w:val="00C63B05"/>
    <w:rsid w:val="00C701D3"/>
    <w:rsid w:val="00C7285D"/>
    <w:rsid w:val="00C82D86"/>
    <w:rsid w:val="00C842AA"/>
    <w:rsid w:val="00CA4F99"/>
    <w:rsid w:val="00CA6CC9"/>
    <w:rsid w:val="00CB5B0A"/>
    <w:rsid w:val="00CF30BD"/>
    <w:rsid w:val="00D25FE5"/>
    <w:rsid w:val="00D36A71"/>
    <w:rsid w:val="00D66059"/>
    <w:rsid w:val="00DA5ED3"/>
    <w:rsid w:val="00DD599A"/>
    <w:rsid w:val="00E23ABB"/>
    <w:rsid w:val="00E63B1F"/>
    <w:rsid w:val="00E73677"/>
    <w:rsid w:val="00E878E4"/>
    <w:rsid w:val="00EF7BCC"/>
    <w:rsid w:val="00F136E3"/>
    <w:rsid w:val="00F154F3"/>
    <w:rsid w:val="00F20D79"/>
    <w:rsid w:val="00F51801"/>
    <w:rsid w:val="00FC31C3"/>
    <w:rsid w:val="00FC7D30"/>
    <w:rsid w:val="00FD3BFB"/>
    <w:rsid w:val="00FE0EF1"/>
    <w:rsid w:val="00FE55AB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37AF7-617E-4525-B64A-D2C1EFC0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105</cp:revision>
  <cp:lastPrinted>2022-07-15T05:37:00Z</cp:lastPrinted>
  <dcterms:created xsi:type="dcterms:W3CDTF">2016-12-22T12:59:00Z</dcterms:created>
  <dcterms:modified xsi:type="dcterms:W3CDTF">2022-07-15T05:51:00Z</dcterms:modified>
</cp:coreProperties>
</file>