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91BA" w14:textId="5F45C0B7" w:rsidR="002542F9" w:rsidRDefault="00AB447E" w:rsidP="002542F9">
      <w:pPr>
        <w:ind w:left="5103"/>
        <w:jc w:val="left"/>
      </w:pPr>
      <w:bookmarkStart w:id="0" w:name="_Hlk130205234"/>
      <w:r>
        <w:t>Приложение 5</w:t>
      </w:r>
    </w:p>
    <w:p w14:paraId="1A04B0DE" w14:textId="0DE0F38A" w:rsidR="002542F9" w:rsidRDefault="002542F9" w:rsidP="002542F9">
      <w:pPr>
        <w:ind w:left="5103"/>
        <w:jc w:val="left"/>
      </w:pPr>
      <w:r>
        <w:t>к решению Совета</w:t>
      </w:r>
    </w:p>
    <w:p w14:paraId="4101E6DA" w14:textId="77777777" w:rsidR="002542F9" w:rsidRDefault="002542F9" w:rsidP="002542F9">
      <w:pPr>
        <w:ind w:left="5103"/>
        <w:jc w:val="left"/>
      </w:pPr>
      <w:r>
        <w:t>муниципального образования</w:t>
      </w:r>
    </w:p>
    <w:p w14:paraId="01020780" w14:textId="77777777" w:rsidR="002542F9" w:rsidRDefault="002542F9" w:rsidP="002542F9">
      <w:pPr>
        <w:ind w:left="5103"/>
        <w:jc w:val="left"/>
      </w:pPr>
      <w:r>
        <w:t>Ленинградский район</w:t>
      </w:r>
    </w:p>
    <w:p w14:paraId="1A996F04" w14:textId="38C67EBF" w:rsidR="002542F9" w:rsidRDefault="000F0308" w:rsidP="002542F9">
      <w:pPr>
        <w:ind w:left="5103"/>
        <w:jc w:val="left"/>
      </w:pPr>
      <w:r>
        <w:t>о</w:t>
      </w:r>
      <w:r w:rsidR="002542F9">
        <w:t>т</w:t>
      </w:r>
      <w:r w:rsidR="00AB447E">
        <w:t xml:space="preserve"> </w:t>
      </w:r>
      <w:r w:rsidR="002E1856">
        <w:t>27 июля 2023 года</w:t>
      </w:r>
      <w:bookmarkStart w:id="1" w:name="_GoBack"/>
      <w:bookmarkEnd w:id="1"/>
      <w:r w:rsidR="00AB447E">
        <w:t xml:space="preserve"> №</w:t>
      </w:r>
      <w:r w:rsidR="002E1856">
        <w:t xml:space="preserve"> 63</w:t>
      </w:r>
    </w:p>
    <w:p w14:paraId="4454E62F" w14:textId="64AEC3EC" w:rsidR="002542F9" w:rsidRDefault="002542F9" w:rsidP="002542F9">
      <w:pPr>
        <w:ind w:left="5103"/>
        <w:jc w:val="left"/>
      </w:pPr>
    </w:p>
    <w:p w14:paraId="1F9F25A7" w14:textId="77777777" w:rsidR="002542F9" w:rsidRDefault="002542F9" w:rsidP="002542F9">
      <w:pPr>
        <w:ind w:left="5103"/>
        <w:jc w:val="left"/>
      </w:pPr>
    </w:p>
    <w:p w14:paraId="0282D87A" w14:textId="0A8FA90C" w:rsidR="00B273D3" w:rsidRPr="004370C1" w:rsidRDefault="002542F9" w:rsidP="002542F9">
      <w:pPr>
        <w:ind w:left="5103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4370C1" w:rsidRPr="004370C1">
        <w:t>5</w:t>
      </w:r>
    </w:p>
    <w:p w14:paraId="70B76CD3" w14:textId="77777777" w:rsidR="00B273D3" w:rsidRDefault="00E96DE2" w:rsidP="002542F9">
      <w:pPr>
        <w:ind w:left="5103"/>
        <w:jc w:val="left"/>
      </w:pPr>
      <w:r>
        <w:t>УТВЕРЖДЕНА</w:t>
      </w:r>
    </w:p>
    <w:p w14:paraId="47D6D6D0" w14:textId="77777777" w:rsidR="00B273D3" w:rsidRDefault="00B273D3" w:rsidP="002542F9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3441A450" w:rsidR="00186992" w:rsidRPr="00AF217E" w:rsidRDefault="004257D3" w:rsidP="002542F9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22 декабря 2022 года </w:t>
      </w:r>
      <w:r w:rsidR="00186992">
        <w:rPr>
          <w:szCs w:val="28"/>
        </w:rPr>
        <w:t xml:space="preserve">№ </w:t>
      </w:r>
      <w:r>
        <w:rPr>
          <w:szCs w:val="28"/>
        </w:rPr>
        <w:t>90</w:t>
      </w:r>
    </w:p>
    <w:bookmarkEnd w:id="0"/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602A1677" w14:textId="6EA5AB6F" w:rsidR="00B273D3" w:rsidRDefault="00B273D3" w:rsidP="00B273D3">
      <w:pPr>
        <w:jc w:val="center"/>
      </w:pPr>
      <w:r w:rsidRPr="00B365F8">
        <w:t>Программа муниципальных внутренних заимствований муниципального образования Ленинградский район  на 20</w:t>
      </w:r>
      <w:r w:rsidR="00A46656" w:rsidRPr="00B365F8">
        <w:t>2</w:t>
      </w:r>
      <w:r w:rsidR="0074623E">
        <w:t>3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74623E">
        <w:t>4</w:t>
      </w:r>
      <w:r w:rsidR="00E91807" w:rsidRPr="00B365F8">
        <w:t xml:space="preserve"> и 202</w:t>
      </w:r>
      <w:r w:rsidR="0074623E">
        <w:t>5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016CF4AF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700944">
              <w:t>3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5B5822A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>4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5D5F26A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 xml:space="preserve">5 </w:t>
            </w:r>
            <w:r>
              <w:t>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21AE52D1" w:rsidR="0074623E" w:rsidRDefault="00EC772A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9C1ABF5" w14:textId="48696068" w:rsidR="0074623E" w:rsidRDefault="00EC772A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59000,0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72332B61" w:rsidR="0074623E" w:rsidRPr="00A46656" w:rsidRDefault="00EC772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79465BF2" w:rsidR="0074623E" w:rsidRDefault="00EC772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59000,0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392C6940" w:rsidR="0074623E" w:rsidRPr="00B273D3" w:rsidRDefault="00CC3E33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  <w:r w:rsidR="00AB447E">
              <w:rPr>
                <w:szCs w:val="28"/>
              </w:rPr>
              <w:t>00,0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4983977F" w:rsidR="0074623E" w:rsidRPr="00B273D3" w:rsidRDefault="00CC3E33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  <w:r w:rsidR="00AB447E">
              <w:rPr>
                <w:szCs w:val="28"/>
              </w:rPr>
              <w:t>00,0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608D8576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734B2"/>
    <w:rsid w:val="0009493F"/>
    <w:rsid w:val="000D27DB"/>
    <w:rsid w:val="000F0308"/>
    <w:rsid w:val="00126130"/>
    <w:rsid w:val="00156DB6"/>
    <w:rsid w:val="00186992"/>
    <w:rsid w:val="001B581E"/>
    <w:rsid w:val="002039FA"/>
    <w:rsid w:val="00224C6B"/>
    <w:rsid w:val="002268C0"/>
    <w:rsid w:val="002542F9"/>
    <w:rsid w:val="002E1856"/>
    <w:rsid w:val="002E6647"/>
    <w:rsid w:val="003278D5"/>
    <w:rsid w:val="003B0168"/>
    <w:rsid w:val="004257D3"/>
    <w:rsid w:val="004370C1"/>
    <w:rsid w:val="00461DE5"/>
    <w:rsid w:val="00477283"/>
    <w:rsid w:val="004A3A0D"/>
    <w:rsid w:val="004E09F7"/>
    <w:rsid w:val="005221C7"/>
    <w:rsid w:val="00556F28"/>
    <w:rsid w:val="00563C09"/>
    <w:rsid w:val="00590436"/>
    <w:rsid w:val="006F41FC"/>
    <w:rsid w:val="00700944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96630A"/>
    <w:rsid w:val="0098484C"/>
    <w:rsid w:val="009E07EE"/>
    <w:rsid w:val="00A31AF2"/>
    <w:rsid w:val="00A46656"/>
    <w:rsid w:val="00AB13E0"/>
    <w:rsid w:val="00AB447E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C0203"/>
    <w:rsid w:val="00CC3E33"/>
    <w:rsid w:val="00CE7958"/>
    <w:rsid w:val="00D05E97"/>
    <w:rsid w:val="00D16AC1"/>
    <w:rsid w:val="00E41386"/>
    <w:rsid w:val="00E704F6"/>
    <w:rsid w:val="00E91807"/>
    <w:rsid w:val="00E96DE2"/>
    <w:rsid w:val="00EC772A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A9F51-E371-4F95-B3BF-30A32481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24</cp:revision>
  <cp:lastPrinted>2023-08-02T07:35:00Z</cp:lastPrinted>
  <dcterms:created xsi:type="dcterms:W3CDTF">2019-12-13T13:34:00Z</dcterms:created>
  <dcterms:modified xsi:type="dcterms:W3CDTF">2023-08-02T07:35:00Z</dcterms:modified>
</cp:coreProperties>
</file>