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615B" w14:textId="77777777" w:rsidR="007A0D20" w:rsidRPr="00DB2FDE" w:rsidRDefault="00654BF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2FDE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2861B5B4" w14:textId="77777777" w:rsidR="007A0D20" w:rsidRPr="00DB2FDE" w:rsidRDefault="00654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FDE"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47848578" w14:textId="77777777" w:rsidR="007A0D20" w:rsidRPr="00DB2FDE" w:rsidRDefault="00654BF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DB2FDE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42012695" w14:textId="77777777" w:rsidR="007A0D20" w:rsidRPr="00DB2FDE" w:rsidRDefault="00654BFB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 w:rsidRPr="00DB2FDE"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413201BD" w14:textId="77777777" w:rsidR="007A0D20" w:rsidRPr="00DB2FDE" w:rsidRDefault="007A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980CF" w14:textId="77777777" w:rsidR="007A0D20" w:rsidRPr="00DB2FDE" w:rsidRDefault="00654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DE"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6E4F542C" w14:textId="70D3B6E5" w:rsidR="007A0D20" w:rsidRPr="00DB2FDE" w:rsidRDefault="003F5D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28 ноября 2024 года</w:t>
      </w:r>
      <w:r w:rsidR="00654BFB" w:rsidRPr="00DB2FDE"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FA0997">
        <w:rPr>
          <w:rFonts w:ascii="Times New Roman" w:eastAsia="Tinos" w:hAnsi="Times New Roman" w:cs="Times New Roman"/>
          <w:sz w:val="28"/>
          <w:szCs w:val="28"/>
        </w:rPr>
        <w:t>79</w:t>
      </w:r>
    </w:p>
    <w:p w14:paraId="745D070E" w14:textId="77777777" w:rsidR="007A0D20" w:rsidRPr="00DB2FDE" w:rsidRDefault="00654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FDE"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10D000F6" w14:textId="77777777" w:rsidR="00C72A24" w:rsidRPr="00DB2FDE" w:rsidRDefault="00C72A24" w:rsidP="00FB35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28BC78" w14:textId="01686E53" w:rsidR="00DB2FDE" w:rsidRPr="00FB3554" w:rsidRDefault="00654BFB" w:rsidP="00DB2FDE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DB2FDE"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>Белохуторского</w:t>
      </w:r>
      <w:proofErr w:type="spellEnd"/>
      <w:r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сельского поселения Ленинградского района от </w:t>
      </w:r>
      <w:r w:rsidR="00DB2FDE"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>30 января 2018 г.</w:t>
      </w:r>
      <w:r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№</w:t>
      </w:r>
      <w:r w:rsidR="00DB2FDE"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1</w:t>
      </w:r>
      <w:r w:rsidRPr="00FB3554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="00DB2FDE" w:rsidRPr="00FB3554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муниципальной службе в администрации </w:t>
      </w:r>
      <w:proofErr w:type="spellStart"/>
      <w:r w:rsidR="00DB2FDE" w:rsidRPr="00FB3554">
        <w:rPr>
          <w:rFonts w:ascii="Times New Roman" w:hAnsi="Times New Roman" w:cs="Times New Roman"/>
          <w:b/>
          <w:bCs/>
          <w:sz w:val="28"/>
          <w:szCs w:val="28"/>
        </w:rPr>
        <w:t>Белохуторского</w:t>
      </w:r>
      <w:proofErr w:type="spellEnd"/>
      <w:r w:rsidR="00DB2FDE" w:rsidRPr="00FB355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Ленинградского района»</w:t>
      </w:r>
    </w:p>
    <w:p w14:paraId="21CD391F" w14:textId="1E9C02CE" w:rsidR="007A0D20" w:rsidRDefault="007A0D20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62245CA5" w14:textId="77777777" w:rsidR="00FA0997" w:rsidRPr="00FB3554" w:rsidRDefault="00FA0997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59151DEC" w14:textId="42272A14" w:rsidR="007A0D20" w:rsidRPr="00C71C4A" w:rsidRDefault="00654BFB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>В соответствии с Федеральным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>и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закон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>ами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от 6 октября 2003 г. №131-ФЗ «Об общих принципах организации местного самоуправления в Российской Федерации»,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от 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2 марта 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2007 г. №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C71C4A">
        <w:rPr>
          <w:rFonts w:ascii="Times New Roman" w:eastAsia="Tinos" w:hAnsi="Times New Roman" w:cs="Times New Roman"/>
          <w:sz w:val="27"/>
          <w:szCs w:val="27"/>
        </w:rPr>
        <w:t>25-ФЗ «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О муниципальной службе в Российской Федерации», </w:t>
      </w:r>
      <w:r w:rsidRPr="00C71C4A">
        <w:rPr>
          <w:rFonts w:ascii="Times New Roman" w:eastAsia="Tinos" w:hAnsi="Times New Roman" w:cs="Times New Roman"/>
          <w:sz w:val="27"/>
          <w:szCs w:val="27"/>
        </w:rPr>
        <w:t>Законом Краснодарского края от 8 февраля 2024 г. №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Pr="00C71C4A">
        <w:rPr>
          <w:rFonts w:ascii="Times New Roman" w:eastAsia="Tinos" w:hAnsi="Times New Roman" w:cs="Times New Roman"/>
          <w:sz w:val="27"/>
          <w:szCs w:val="27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1DEF8440" w14:textId="4E36BA5F" w:rsidR="00DB2FDE" w:rsidRPr="00C71C4A" w:rsidRDefault="00654BFB">
      <w:pPr>
        <w:spacing w:after="0" w:line="57" w:lineRule="atLeast"/>
        <w:ind w:right="-28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1. </w:t>
      </w:r>
      <w:r w:rsidR="00C72A24" w:rsidRPr="00C71C4A">
        <w:rPr>
          <w:rFonts w:ascii="Times New Roman" w:eastAsia="Tinos" w:hAnsi="Times New Roman" w:cs="Times New Roman"/>
          <w:sz w:val="27"/>
          <w:szCs w:val="27"/>
        </w:rPr>
        <w:t>Внести в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решение Совета </w:t>
      </w:r>
      <w:proofErr w:type="spellStart"/>
      <w:r w:rsidR="00DB2FDE" w:rsidRPr="00C71C4A">
        <w:rPr>
          <w:rFonts w:ascii="Times New Roman" w:eastAsia="Tinos" w:hAnsi="Times New Roman" w:cs="Times New Roman"/>
          <w:sz w:val="27"/>
          <w:szCs w:val="27"/>
        </w:rPr>
        <w:t>Белохуторского</w:t>
      </w:r>
      <w:proofErr w:type="spellEnd"/>
      <w:r w:rsidRPr="00C71C4A">
        <w:rPr>
          <w:rFonts w:ascii="Times New Roman" w:eastAsia="Tinos" w:hAnsi="Times New Roman" w:cs="Times New Roman"/>
          <w:sz w:val="27"/>
          <w:szCs w:val="27"/>
        </w:rPr>
        <w:t xml:space="preserve"> сельского поселения Ленинградского района </w:t>
      </w:r>
      <w:r w:rsidR="00DB2FDE" w:rsidRPr="00C71C4A">
        <w:rPr>
          <w:rFonts w:ascii="Times New Roman" w:eastAsia="Tinos" w:hAnsi="Times New Roman" w:cs="Times New Roman"/>
          <w:sz w:val="27"/>
          <w:szCs w:val="27"/>
        </w:rPr>
        <w:t xml:space="preserve">от 30 января 2018 г. № 1 </w:t>
      </w:r>
      <w:r w:rsidR="00DB2FDE" w:rsidRPr="00C71C4A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proofErr w:type="spellStart"/>
      <w:r w:rsidR="00DB2FDE" w:rsidRPr="00C71C4A">
        <w:rPr>
          <w:rFonts w:ascii="Times New Roman" w:hAnsi="Times New Roman" w:cs="Times New Roman"/>
          <w:sz w:val="27"/>
          <w:szCs w:val="27"/>
        </w:rPr>
        <w:t>Белохуторского</w:t>
      </w:r>
      <w:proofErr w:type="spellEnd"/>
      <w:r w:rsidR="00DB2FDE" w:rsidRPr="00C71C4A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 </w:t>
      </w:r>
      <w:r w:rsidR="00E37581" w:rsidRPr="00C71C4A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7D7CD416" w14:textId="77777777" w:rsidR="007A0D20" w:rsidRPr="00C71C4A" w:rsidRDefault="00654BFB">
      <w:pPr>
        <w:spacing w:after="0" w:line="65" w:lineRule="atLeast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C71C4A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1EC6A4F3" w14:textId="08F042FF" w:rsidR="00FB3554" w:rsidRPr="00C71C4A" w:rsidRDefault="00654BFB" w:rsidP="00C71C4A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C71C4A"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C71C4A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0446E05F" w14:textId="051C564C" w:rsidR="00C71C4A" w:rsidRDefault="00C71C4A" w:rsidP="00C71C4A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B2752B0" w14:textId="77777777" w:rsidR="00FA0997" w:rsidRPr="00C71C4A" w:rsidRDefault="00FA0997" w:rsidP="00C71C4A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34314D2" w14:textId="77777777" w:rsidR="007A0D20" w:rsidRPr="00C71C4A" w:rsidRDefault="00654BF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6F82A004" w14:textId="77777777" w:rsidR="007A0D20" w:rsidRPr="00C71C4A" w:rsidRDefault="00654BF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0141B0AB" w14:textId="40C9621C" w:rsidR="007A0D20" w:rsidRPr="00C71C4A" w:rsidRDefault="00654BFB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</w:t>
      </w:r>
      <w:r w:rsidRPr="00C71C4A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</w:t>
      </w:r>
      <w:r w:rsidR="00FB3554" w:rsidRPr="00C71C4A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Pr="00C71C4A">
        <w:rPr>
          <w:rFonts w:ascii="Times New Roman" w:hAnsi="Times New Roman" w:cs="Times New Roman"/>
          <w:color w:val="000000"/>
          <w:sz w:val="27"/>
          <w:szCs w:val="27"/>
        </w:rPr>
        <w:t xml:space="preserve">Ю.Ю. </w:t>
      </w:r>
      <w:proofErr w:type="spellStart"/>
      <w:r w:rsidRPr="00C71C4A">
        <w:rPr>
          <w:rFonts w:ascii="Times New Roman" w:hAnsi="Times New Roman" w:cs="Times New Roman"/>
          <w:color w:val="000000"/>
          <w:sz w:val="27"/>
          <w:szCs w:val="27"/>
        </w:rPr>
        <w:t>Шулико</w:t>
      </w:r>
      <w:proofErr w:type="spellEnd"/>
    </w:p>
    <w:p w14:paraId="5023434C" w14:textId="77777777" w:rsidR="007A0D20" w:rsidRPr="00C71C4A" w:rsidRDefault="007A0D20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3D996C5" w14:textId="77777777" w:rsidR="007A0D20" w:rsidRPr="00C71C4A" w:rsidRDefault="00654BF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7D79F8E7" w14:textId="77777777" w:rsidR="007A0D20" w:rsidRPr="00C71C4A" w:rsidRDefault="00654BF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4B4EA124" w14:textId="77777777" w:rsidR="007A0D20" w:rsidRPr="00C71C4A" w:rsidRDefault="00654BFB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5FD67961" w14:textId="08C5AE08" w:rsidR="00DC3D87" w:rsidRDefault="00654BFB" w:rsidP="00FB3554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C71C4A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      </w:t>
      </w:r>
      <w:r w:rsidR="00FB3554" w:rsidRPr="00C71C4A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C71C4A">
        <w:rPr>
          <w:rFonts w:ascii="Times New Roman" w:eastAsia="Tinos" w:hAnsi="Times New Roman" w:cs="Times New Roman"/>
          <w:sz w:val="27"/>
          <w:szCs w:val="27"/>
        </w:rPr>
        <w:t xml:space="preserve"> И.А. </w:t>
      </w:r>
      <w:proofErr w:type="spellStart"/>
      <w:r w:rsidRPr="00C71C4A">
        <w:rPr>
          <w:rFonts w:ascii="Times New Roman" w:eastAsia="Tinos" w:hAnsi="Times New Roman" w:cs="Times New Roman"/>
          <w:sz w:val="27"/>
          <w:szCs w:val="27"/>
        </w:rPr>
        <w:t>Горелк</w:t>
      </w:r>
      <w:r w:rsidR="00FB3554" w:rsidRPr="00C71C4A">
        <w:rPr>
          <w:rFonts w:ascii="Times New Roman" w:eastAsia="Tinos" w:hAnsi="Times New Roman" w:cs="Times New Roman"/>
          <w:sz w:val="27"/>
          <w:szCs w:val="27"/>
        </w:rPr>
        <w:t>о</w:t>
      </w:r>
      <w:proofErr w:type="spellEnd"/>
    </w:p>
    <w:p w14:paraId="22B224ED" w14:textId="77777777" w:rsidR="00C71C4A" w:rsidRPr="00C71C4A" w:rsidRDefault="00C71C4A" w:rsidP="00FB3554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sectPr w:rsidR="00C71C4A" w:rsidRPr="00C71C4A" w:rsidSect="00FB3554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6F16" w14:textId="77777777" w:rsidR="00B40DD0" w:rsidRDefault="00B40DD0">
      <w:pPr>
        <w:spacing w:after="0" w:line="240" w:lineRule="auto"/>
      </w:pPr>
      <w:r>
        <w:separator/>
      </w:r>
    </w:p>
  </w:endnote>
  <w:endnote w:type="continuationSeparator" w:id="0">
    <w:p w14:paraId="6BFBBDF5" w14:textId="77777777" w:rsidR="00B40DD0" w:rsidRDefault="00B4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1503" w14:textId="77777777" w:rsidR="00B40DD0" w:rsidRDefault="00B40DD0">
      <w:pPr>
        <w:spacing w:after="0" w:line="240" w:lineRule="auto"/>
      </w:pPr>
      <w:r>
        <w:separator/>
      </w:r>
    </w:p>
  </w:footnote>
  <w:footnote w:type="continuationSeparator" w:id="0">
    <w:p w14:paraId="68D93DF1" w14:textId="77777777" w:rsidR="00B40DD0" w:rsidRDefault="00B4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82523"/>
      <w:docPartObj>
        <w:docPartGallery w:val="Page Numbers (Top of Page)"/>
        <w:docPartUnique/>
      </w:docPartObj>
    </w:sdtPr>
    <w:sdtEndPr/>
    <w:sdtContent>
      <w:p w14:paraId="2A9B4047" w14:textId="3FDF92DA" w:rsidR="00FB3554" w:rsidRDefault="00FB35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D0802" w14:textId="77777777" w:rsidR="00FB3554" w:rsidRDefault="00FB355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20"/>
    <w:rsid w:val="00115BC8"/>
    <w:rsid w:val="003F5D1F"/>
    <w:rsid w:val="00481D71"/>
    <w:rsid w:val="00654BFB"/>
    <w:rsid w:val="007A0D20"/>
    <w:rsid w:val="00900519"/>
    <w:rsid w:val="00B0202F"/>
    <w:rsid w:val="00B40DD0"/>
    <w:rsid w:val="00C71C4A"/>
    <w:rsid w:val="00C72A24"/>
    <w:rsid w:val="00C77F27"/>
    <w:rsid w:val="00CC6B7E"/>
    <w:rsid w:val="00D0160D"/>
    <w:rsid w:val="00DB2FDE"/>
    <w:rsid w:val="00DC3D87"/>
    <w:rsid w:val="00E37581"/>
    <w:rsid w:val="00FA0997"/>
    <w:rsid w:val="00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FCEC"/>
  <w15:docId w15:val="{AE698A5D-A4A0-458B-8B3E-1CFFD0D5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17</cp:revision>
  <cp:lastPrinted>2024-11-22T12:18:00Z</cp:lastPrinted>
  <dcterms:created xsi:type="dcterms:W3CDTF">2024-11-22T07:28:00Z</dcterms:created>
  <dcterms:modified xsi:type="dcterms:W3CDTF">2024-11-28T10:42:00Z</dcterms:modified>
</cp:coreProperties>
</file>