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68E9E" w14:textId="77777777" w:rsidR="00CA2065" w:rsidRDefault="00CA2065" w:rsidP="00CA2065">
      <w:pPr>
        <w:ind w:left="10206" w:right="-142"/>
        <w:jc w:val="both"/>
        <w:rPr>
          <w:rFonts w:eastAsia="Calibri"/>
          <w:sz w:val="28"/>
          <w:szCs w:val="22"/>
          <w:lang w:eastAsia="en-US"/>
        </w:rPr>
      </w:pPr>
      <w:r w:rsidRPr="00CB0FDA">
        <w:rPr>
          <w:rFonts w:eastAsia="Calibri"/>
          <w:sz w:val="28"/>
          <w:szCs w:val="22"/>
          <w:lang w:eastAsia="en-US"/>
        </w:rPr>
        <w:t xml:space="preserve">Приложение </w:t>
      </w:r>
      <w:r w:rsidR="00955894">
        <w:rPr>
          <w:rFonts w:eastAsia="Calibri"/>
          <w:sz w:val="28"/>
          <w:szCs w:val="22"/>
          <w:lang w:eastAsia="en-US"/>
        </w:rPr>
        <w:t>1</w:t>
      </w:r>
    </w:p>
    <w:p w14:paraId="2D3C7672" w14:textId="77777777" w:rsidR="005F0688" w:rsidRDefault="00CA2065" w:rsidP="00CA2065">
      <w:pPr>
        <w:ind w:left="10206" w:right="-142"/>
        <w:jc w:val="both"/>
        <w:rPr>
          <w:rFonts w:eastAsia="Calibri"/>
          <w:sz w:val="28"/>
          <w:szCs w:val="22"/>
          <w:lang w:eastAsia="en-US"/>
        </w:rPr>
      </w:pPr>
      <w:r w:rsidRPr="00CB0FDA">
        <w:rPr>
          <w:rFonts w:eastAsia="Calibri"/>
          <w:sz w:val="28"/>
          <w:szCs w:val="22"/>
          <w:lang w:eastAsia="en-US"/>
        </w:rPr>
        <w:t xml:space="preserve">к </w:t>
      </w:r>
      <w:r>
        <w:rPr>
          <w:rFonts w:eastAsia="Calibri"/>
          <w:sz w:val="28"/>
          <w:szCs w:val="22"/>
          <w:lang w:eastAsia="en-US"/>
        </w:rPr>
        <w:t xml:space="preserve">Положению о резерве </w:t>
      </w:r>
    </w:p>
    <w:p w14:paraId="0398ADCA" w14:textId="77777777" w:rsidR="005F0688" w:rsidRDefault="00CA2065" w:rsidP="00CA2065">
      <w:pPr>
        <w:ind w:left="10206" w:right="-142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 xml:space="preserve">управленческих кадров </w:t>
      </w:r>
    </w:p>
    <w:p w14:paraId="134FBE9B" w14:textId="77777777" w:rsidR="00CA2065" w:rsidRPr="00CB0FDA" w:rsidRDefault="00CA2065" w:rsidP="00CA2065">
      <w:pPr>
        <w:ind w:left="10206" w:right="-142"/>
        <w:jc w:val="both"/>
        <w:rPr>
          <w:rFonts w:eastAsia="Calibri"/>
          <w:sz w:val="28"/>
          <w:szCs w:val="22"/>
          <w:lang w:eastAsia="en-US"/>
        </w:rPr>
      </w:pPr>
      <w:r w:rsidRPr="00CB0FDA">
        <w:rPr>
          <w:rFonts w:eastAsia="Calibri"/>
          <w:sz w:val="28"/>
          <w:szCs w:val="22"/>
          <w:lang w:eastAsia="en-US"/>
        </w:rPr>
        <w:t>муниципального образования</w:t>
      </w:r>
    </w:p>
    <w:p w14:paraId="17E370B6" w14:textId="0B5D0ACF" w:rsidR="00305E2B" w:rsidRDefault="00CA2065" w:rsidP="00612D61">
      <w:pPr>
        <w:ind w:left="10206" w:right="-142"/>
        <w:jc w:val="both"/>
        <w:rPr>
          <w:rFonts w:eastAsia="Calibri"/>
          <w:sz w:val="28"/>
          <w:szCs w:val="22"/>
          <w:lang w:eastAsia="en-US"/>
        </w:rPr>
      </w:pPr>
      <w:r w:rsidRPr="00CB0FDA">
        <w:rPr>
          <w:rFonts w:eastAsia="Calibri"/>
          <w:sz w:val="28"/>
          <w:szCs w:val="22"/>
          <w:lang w:eastAsia="en-US"/>
        </w:rPr>
        <w:t xml:space="preserve">Ленинградский </w:t>
      </w:r>
    </w:p>
    <w:p w14:paraId="0B745C8D" w14:textId="66C6B1BF" w:rsidR="00612D61" w:rsidRDefault="00612D61" w:rsidP="00612D61">
      <w:pPr>
        <w:ind w:left="10206" w:right="-142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="Calibri"/>
          <w:sz w:val="28"/>
          <w:szCs w:val="22"/>
          <w:lang w:eastAsia="en-US"/>
        </w:rPr>
        <w:t>муниципальный округ</w:t>
      </w:r>
    </w:p>
    <w:p w14:paraId="2D239DE3" w14:textId="04D47FB9" w:rsidR="00612D61" w:rsidRDefault="00612D61" w:rsidP="00612D61">
      <w:pPr>
        <w:ind w:left="10206" w:right="-142"/>
        <w:jc w:val="both"/>
      </w:pPr>
      <w:r>
        <w:rPr>
          <w:rFonts w:eastAsia="Calibri"/>
          <w:sz w:val="28"/>
          <w:szCs w:val="22"/>
          <w:lang w:eastAsia="en-US"/>
        </w:rPr>
        <w:t>Краснодарского края</w:t>
      </w:r>
    </w:p>
    <w:p w14:paraId="0B67B0CA" w14:textId="77777777" w:rsidR="00CA2065" w:rsidRPr="00305E2B" w:rsidRDefault="00CA2065" w:rsidP="00305E2B"/>
    <w:p w14:paraId="23F5F17A" w14:textId="77777777" w:rsidR="00305E2B" w:rsidRPr="009077A6" w:rsidRDefault="00305E2B" w:rsidP="00E50A15">
      <w:pPr>
        <w:jc w:val="center"/>
        <w:rPr>
          <w:sz w:val="28"/>
          <w:szCs w:val="28"/>
        </w:rPr>
      </w:pPr>
      <w:r w:rsidRPr="009077A6">
        <w:rPr>
          <w:sz w:val="28"/>
          <w:szCs w:val="28"/>
        </w:rPr>
        <w:t>СПИСОК</w:t>
      </w:r>
    </w:p>
    <w:p w14:paraId="44AA637F" w14:textId="77777777" w:rsidR="009077A6" w:rsidRDefault="00305E2B" w:rsidP="00E50A15">
      <w:pPr>
        <w:jc w:val="center"/>
        <w:rPr>
          <w:sz w:val="28"/>
          <w:szCs w:val="28"/>
        </w:rPr>
      </w:pPr>
      <w:r w:rsidRPr="009077A6">
        <w:rPr>
          <w:sz w:val="28"/>
          <w:szCs w:val="28"/>
        </w:rPr>
        <w:t xml:space="preserve">кандидатов в резерв управленческих кадров муниципального образования Ленинградский </w:t>
      </w:r>
      <w:r w:rsidR="00612D61" w:rsidRPr="009077A6">
        <w:rPr>
          <w:sz w:val="28"/>
          <w:szCs w:val="28"/>
        </w:rPr>
        <w:t xml:space="preserve">муниципальный округ </w:t>
      </w:r>
    </w:p>
    <w:p w14:paraId="2D3DA2B9" w14:textId="42795B25" w:rsidR="00305E2B" w:rsidRPr="009077A6" w:rsidRDefault="00612D61" w:rsidP="00E50A15">
      <w:pPr>
        <w:jc w:val="center"/>
        <w:rPr>
          <w:sz w:val="28"/>
          <w:szCs w:val="28"/>
        </w:rPr>
      </w:pPr>
      <w:r w:rsidRPr="009077A6">
        <w:rPr>
          <w:sz w:val="28"/>
          <w:szCs w:val="28"/>
        </w:rPr>
        <w:t>Краснодарского края</w:t>
      </w:r>
    </w:p>
    <w:p w14:paraId="30985F09" w14:textId="77777777" w:rsidR="00305E2B" w:rsidRPr="009077A6" w:rsidRDefault="00305E2B" w:rsidP="00305E2B">
      <w:pPr>
        <w:rPr>
          <w:sz w:val="28"/>
          <w:szCs w:val="28"/>
        </w:rPr>
      </w:pPr>
    </w:p>
    <w:p w14:paraId="6082AF37" w14:textId="77777777" w:rsidR="00305E2B" w:rsidRPr="00305E2B" w:rsidRDefault="00305E2B" w:rsidP="00305E2B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417"/>
        <w:gridCol w:w="1276"/>
        <w:gridCol w:w="1843"/>
        <w:gridCol w:w="1559"/>
        <w:gridCol w:w="1417"/>
        <w:gridCol w:w="993"/>
        <w:gridCol w:w="1842"/>
        <w:gridCol w:w="1985"/>
        <w:gridCol w:w="2268"/>
      </w:tblGrid>
      <w:tr w:rsidR="00305E2B" w:rsidRPr="00305E2B" w14:paraId="134893C2" w14:textId="77777777" w:rsidTr="000B28B0">
        <w:tc>
          <w:tcPr>
            <w:tcW w:w="534" w:type="dxa"/>
            <w:vMerge w:val="restart"/>
            <w:shd w:val="clear" w:color="auto" w:fill="auto"/>
          </w:tcPr>
          <w:p w14:paraId="1088ADBF" w14:textId="77777777" w:rsidR="00305E2B" w:rsidRPr="00305E2B" w:rsidRDefault="00305E2B" w:rsidP="00305E2B">
            <w:r w:rsidRPr="00305E2B">
              <w:t>№</w:t>
            </w:r>
          </w:p>
          <w:p w14:paraId="667E26EA" w14:textId="77777777" w:rsidR="00305E2B" w:rsidRPr="00305E2B" w:rsidRDefault="00305E2B" w:rsidP="00305E2B">
            <w:r w:rsidRPr="00305E2B">
              <w:t>п/п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10A7D77F" w14:textId="77777777" w:rsidR="00305E2B" w:rsidRPr="00305E2B" w:rsidRDefault="00305E2B" w:rsidP="00305E2B">
            <w:r w:rsidRPr="00305E2B">
              <w:t xml:space="preserve">Фамилия, имя, </w:t>
            </w:r>
          </w:p>
          <w:p w14:paraId="1202D99D" w14:textId="77777777" w:rsidR="00305E2B" w:rsidRPr="00305E2B" w:rsidRDefault="00305E2B" w:rsidP="00305E2B">
            <w:r w:rsidRPr="00305E2B">
              <w:t>отчество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12631189" w14:textId="77777777" w:rsidR="00305E2B" w:rsidRPr="00305E2B" w:rsidRDefault="00305E2B" w:rsidP="00305E2B">
            <w:r w:rsidRPr="00305E2B">
              <w:t>Дата рождения</w:t>
            </w:r>
          </w:p>
        </w:tc>
        <w:tc>
          <w:tcPr>
            <w:tcW w:w="5812" w:type="dxa"/>
            <w:gridSpan w:val="4"/>
            <w:shd w:val="clear" w:color="auto" w:fill="auto"/>
          </w:tcPr>
          <w:p w14:paraId="7DA482C4" w14:textId="77777777" w:rsidR="00305E2B" w:rsidRPr="00305E2B" w:rsidRDefault="00305E2B" w:rsidP="00305E2B">
            <w:r w:rsidRPr="00305E2B">
              <w:t xml:space="preserve">Сведения о </w:t>
            </w:r>
            <w:r w:rsidR="00955894">
              <w:t>службе (</w:t>
            </w:r>
            <w:r w:rsidRPr="00305E2B">
              <w:t>работе</w:t>
            </w:r>
            <w:r w:rsidR="00955894">
              <w:t>)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2B399CC7" w14:textId="77777777" w:rsidR="00305E2B" w:rsidRPr="00305E2B" w:rsidRDefault="00305E2B" w:rsidP="00305E2B">
            <w:r w:rsidRPr="00305E2B">
              <w:t>Сведения об образовании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C4056A2" w14:textId="77777777" w:rsidR="00305E2B" w:rsidRPr="00305E2B" w:rsidRDefault="00305E2B" w:rsidP="00305E2B">
            <w:r w:rsidRPr="00305E2B">
              <w:t xml:space="preserve">Наименование </w:t>
            </w:r>
            <w:r w:rsidR="00955894">
              <w:t>целевой группы/</w:t>
            </w:r>
            <w:r w:rsidR="000B28B0">
              <w:t xml:space="preserve"> </w:t>
            </w:r>
            <w:r w:rsidRPr="00305E2B">
              <w:t xml:space="preserve">управленческой целевой </w:t>
            </w:r>
          </w:p>
          <w:p w14:paraId="2B48649D" w14:textId="77777777" w:rsidR="00305E2B" w:rsidRPr="00305E2B" w:rsidRDefault="00305E2B" w:rsidP="00305E2B">
            <w:r w:rsidRPr="00305E2B">
              <w:t>должности</w:t>
            </w:r>
          </w:p>
        </w:tc>
      </w:tr>
      <w:tr w:rsidR="00305E2B" w:rsidRPr="00305E2B" w14:paraId="1093AB95" w14:textId="77777777" w:rsidTr="000B28B0">
        <w:tc>
          <w:tcPr>
            <w:tcW w:w="534" w:type="dxa"/>
            <w:vMerge/>
            <w:shd w:val="clear" w:color="auto" w:fill="auto"/>
          </w:tcPr>
          <w:p w14:paraId="62594035" w14:textId="77777777" w:rsidR="00305E2B" w:rsidRPr="00305E2B" w:rsidRDefault="00305E2B" w:rsidP="00305E2B"/>
        </w:tc>
        <w:tc>
          <w:tcPr>
            <w:tcW w:w="1417" w:type="dxa"/>
            <w:vMerge/>
            <w:shd w:val="clear" w:color="auto" w:fill="auto"/>
          </w:tcPr>
          <w:p w14:paraId="15011D14" w14:textId="77777777" w:rsidR="00305E2B" w:rsidRPr="00305E2B" w:rsidRDefault="00305E2B" w:rsidP="00305E2B"/>
        </w:tc>
        <w:tc>
          <w:tcPr>
            <w:tcW w:w="1276" w:type="dxa"/>
            <w:vMerge/>
            <w:shd w:val="clear" w:color="auto" w:fill="auto"/>
          </w:tcPr>
          <w:p w14:paraId="66C54A5A" w14:textId="77777777" w:rsidR="00305E2B" w:rsidRPr="00305E2B" w:rsidRDefault="00305E2B" w:rsidP="00305E2B"/>
        </w:tc>
        <w:tc>
          <w:tcPr>
            <w:tcW w:w="1843" w:type="dxa"/>
            <w:vMerge w:val="restart"/>
            <w:shd w:val="clear" w:color="auto" w:fill="auto"/>
          </w:tcPr>
          <w:p w14:paraId="39C2407A" w14:textId="77777777" w:rsidR="00305E2B" w:rsidRPr="00305E2B" w:rsidRDefault="00305E2B" w:rsidP="00305E2B"/>
          <w:p w14:paraId="6C3063BB" w14:textId="77777777" w:rsidR="00305E2B" w:rsidRPr="00305E2B" w:rsidRDefault="00305E2B" w:rsidP="00305E2B">
            <w:r w:rsidRPr="00305E2B">
              <w:t>Наименование организации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176EEDDA" w14:textId="77777777" w:rsidR="00305E2B" w:rsidRPr="00305E2B" w:rsidRDefault="00305E2B" w:rsidP="00305E2B"/>
          <w:p w14:paraId="15A793D9" w14:textId="77777777" w:rsidR="00305E2B" w:rsidRPr="00305E2B" w:rsidRDefault="00305E2B" w:rsidP="00305E2B">
            <w:r w:rsidRPr="00305E2B">
              <w:t>Должность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8DFA287" w14:textId="77777777" w:rsidR="00305E2B" w:rsidRPr="00305E2B" w:rsidRDefault="00305E2B" w:rsidP="00305E2B">
            <w:r w:rsidRPr="00305E2B">
              <w:t xml:space="preserve">Стаж </w:t>
            </w:r>
            <w:r w:rsidR="00955894">
              <w:t>службы (работы)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66B05D0" w14:textId="77777777" w:rsidR="00305E2B" w:rsidRPr="00305E2B" w:rsidRDefault="00305E2B" w:rsidP="00305E2B"/>
          <w:p w14:paraId="22CABE34" w14:textId="77777777" w:rsidR="00305E2B" w:rsidRDefault="00955894" w:rsidP="00305E2B">
            <w:r>
              <w:t>Г</w:t>
            </w:r>
            <w:r w:rsidR="00305E2B" w:rsidRPr="00305E2B">
              <w:t>од окончания</w:t>
            </w:r>
            <w:r>
              <w:t xml:space="preserve">, </w:t>
            </w:r>
          </w:p>
          <w:p w14:paraId="56EF88DC" w14:textId="77777777" w:rsidR="00955894" w:rsidRPr="00305E2B" w:rsidRDefault="00955894" w:rsidP="00955894">
            <w:r>
              <w:t>наименование ВУЗа (без сокращения)</w:t>
            </w:r>
          </w:p>
          <w:p w14:paraId="3E625410" w14:textId="77777777" w:rsidR="00955894" w:rsidRPr="00305E2B" w:rsidRDefault="00955894" w:rsidP="00305E2B"/>
        </w:tc>
        <w:tc>
          <w:tcPr>
            <w:tcW w:w="1985" w:type="dxa"/>
            <w:vMerge w:val="restart"/>
            <w:shd w:val="clear" w:color="auto" w:fill="auto"/>
          </w:tcPr>
          <w:p w14:paraId="5D3FB21E" w14:textId="77777777" w:rsidR="00305E2B" w:rsidRPr="00305E2B" w:rsidRDefault="00955894" w:rsidP="00955894">
            <w:r>
              <w:t>Направление подготовки (с</w:t>
            </w:r>
            <w:r w:rsidR="00305E2B" w:rsidRPr="00305E2B">
              <w:t>пециальность</w:t>
            </w:r>
            <w:r>
              <w:t>)</w:t>
            </w:r>
            <w:r w:rsidR="00305E2B" w:rsidRPr="00305E2B">
              <w:t>, квалификация</w:t>
            </w:r>
          </w:p>
        </w:tc>
        <w:tc>
          <w:tcPr>
            <w:tcW w:w="2268" w:type="dxa"/>
            <w:vMerge/>
            <w:shd w:val="clear" w:color="auto" w:fill="auto"/>
          </w:tcPr>
          <w:p w14:paraId="6FA10D99" w14:textId="77777777" w:rsidR="00305E2B" w:rsidRPr="00305E2B" w:rsidRDefault="00305E2B" w:rsidP="00305E2B"/>
        </w:tc>
      </w:tr>
      <w:tr w:rsidR="00305E2B" w:rsidRPr="00305E2B" w14:paraId="4148A704" w14:textId="77777777" w:rsidTr="000B28B0">
        <w:tc>
          <w:tcPr>
            <w:tcW w:w="534" w:type="dxa"/>
            <w:vMerge/>
            <w:shd w:val="clear" w:color="auto" w:fill="auto"/>
          </w:tcPr>
          <w:p w14:paraId="0C2A367E" w14:textId="77777777" w:rsidR="00305E2B" w:rsidRPr="00305E2B" w:rsidRDefault="00305E2B" w:rsidP="00305E2B"/>
        </w:tc>
        <w:tc>
          <w:tcPr>
            <w:tcW w:w="1417" w:type="dxa"/>
            <w:vMerge/>
            <w:shd w:val="clear" w:color="auto" w:fill="auto"/>
          </w:tcPr>
          <w:p w14:paraId="4A793E90" w14:textId="77777777" w:rsidR="00305E2B" w:rsidRPr="00305E2B" w:rsidRDefault="00305E2B" w:rsidP="00305E2B"/>
        </w:tc>
        <w:tc>
          <w:tcPr>
            <w:tcW w:w="1276" w:type="dxa"/>
            <w:vMerge/>
            <w:shd w:val="clear" w:color="auto" w:fill="auto"/>
          </w:tcPr>
          <w:p w14:paraId="2861FC65" w14:textId="77777777" w:rsidR="00305E2B" w:rsidRPr="00305E2B" w:rsidRDefault="00305E2B" w:rsidP="00305E2B"/>
        </w:tc>
        <w:tc>
          <w:tcPr>
            <w:tcW w:w="1843" w:type="dxa"/>
            <w:vMerge/>
            <w:shd w:val="clear" w:color="auto" w:fill="auto"/>
          </w:tcPr>
          <w:p w14:paraId="521C7F9D" w14:textId="77777777" w:rsidR="00305E2B" w:rsidRPr="00305E2B" w:rsidRDefault="00305E2B" w:rsidP="00305E2B"/>
        </w:tc>
        <w:tc>
          <w:tcPr>
            <w:tcW w:w="1559" w:type="dxa"/>
            <w:vMerge/>
            <w:shd w:val="clear" w:color="auto" w:fill="auto"/>
          </w:tcPr>
          <w:p w14:paraId="2A588A78" w14:textId="77777777" w:rsidR="00305E2B" w:rsidRPr="00305E2B" w:rsidRDefault="00305E2B" w:rsidP="00305E2B"/>
        </w:tc>
        <w:tc>
          <w:tcPr>
            <w:tcW w:w="1417" w:type="dxa"/>
            <w:shd w:val="clear" w:color="auto" w:fill="auto"/>
          </w:tcPr>
          <w:p w14:paraId="21C4EEAB" w14:textId="77777777" w:rsidR="00305E2B" w:rsidRPr="00305E2B" w:rsidRDefault="00305E2B" w:rsidP="007F5001">
            <w:r w:rsidRPr="00305E2B">
              <w:t xml:space="preserve">муниципальной </w:t>
            </w:r>
            <w:r w:rsidR="007F5001">
              <w:t>с</w:t>
            </w:r>
            <w:r w:rsidRPr="00305E2B">
              <w:t>лужбы</w:t>
            </w:r>
          </w:p>
          <w:p w14:paraId="1B04DE21" w14:textId="77777777" w:rsidR="00305E2B" w:rsidRPr="00305E2B" w:rsidRDefault="00305E2B" w:rsidP="007F5001">
            <w:r w:rsidRPr="00305E2B">
              <w:t>и по специальности</w:t>
            </w:r>
          </w:p>
        </w:tc>
        <w:tc>
          <w:tcPr>
            <w:tcW w:w="993" w:type="dxa"/>
            <w:shd w:val="clear" w:color="auto" w:fill="auto"/>
          </w:tcPr>
          <w:p w14:paraId="24CA60D2" w14:textId="77777777" w:rsidR="00305E2B" w:rsidRPr="00305E2B" w:rsidRDefault="00305E2B" w:rsidP="007F5001">
            <w:r w:rsidRPr="00305E2B">
              <w:t>в т.ч. управленческий</w:t>
            </w:r>
          </w:p>
        </w:tc>
        <w:tc>
          <w:tcPr>
            <w:tcW w:w="1842" w:type="dxa"/>
            <w:vMerge/>
            <w:shd w:val="clear" w:color="auto" w:fill="auto"/>
          </w:tcPr>
          <w:p w14:paraId="02F1210C" w14:textId="77777777" w:rsidR="00305E2B" w:rsidRPr="00305E2B" w:rsidRDefault="00305E2B" w:rsidP="00305E2B"/>
        </w:tc>
        <w:tc>
          <w:tcPr>
            <w:tcW w:w="1985" w:type="dxa"/>
            <w:vMerge/>
            <w:shd w:val="clear" w:color="auto" w:fill="auto"/>
          </w:tcPr>
          <w:p w14:paraId="778D8B25" w14:textId="77777777" w:rsidR="00305E2B" w:rsidRPr="00305E2B" w:rsidRDefault="00305E2B" w:rsidP="00305E2B"/>
        </w:tc>
        <w:tc>
          <w:tcPr>
            <w:tcW w:w="2268" w:type="dxa"/>
            <w:vMerge/>
            <w:shd w:val="clear" w:color="auto" w:fill="auto"/>
          </w:tcPr>
          <w:p w14:paraId="0C1FF6B8" w14:textId="77777777" w:rsidR="00305E2B" w:rsidRPr="00305E2B" w:rsidRDefault="00305E2B" w:rsidP="00305E2B"/>
        </w:tc>
      </w:tr>
      <w:tr w:rsidR="00305E2B" w:rsidRPr="00305E2B" w14:paraId="4426E854" w14:textId="77777777" w:rsidTr="000B28B0">
        <w:tc>
          <w:tcPr>
            <w:tcW w:w="534" w:type="dxa"/>
            <w:shd w:val="clear" w:color="auto" w:fill="auto"/>
          </w:tcPr>
          <w:p w14:paraId="1B3C2ACF" w14:textId="77777777" w:rsidR="00305E2B" w:rsidRPr="00305E2B" w:rsidRDefault="00305E2B" w:rsidP="00305E2B"/>
        </w:tc>
        <w:tc>
          <w:tcPr>
            <w:tcW w:w="1417" w:type="dxa"/>
            <w:shd w:val="clear" w:color="auto" w:fill="auto"/>
          </w:tcPr>
          <w:p w14:paraId="6E42FF51" w14:textId="77777777" w:rsidR="00305E2B" w:rsidRPr="00305E2B" w:rsidRDefault="00305E2B" w:rsidP="00305E2B"/>
        </w:tc>
        <w:tc>
          <w:tcPr>
            <w:tcW w:w="1276" w:type="dxa"/>
            <w:shd w:val="clear" w:color="auto" w:fill="auto"/>
          </w:tcPr>
          <w:p w14:paraId="1B49C881" w14:textId="77777777" w:rsidR="00305E2B" w:rsidRPr="00305E2B" w:rsidRDefault="00305E2B" w:rsidP="00305E2B"/>
        </w:tc>
        <w:tc>
          <w:tcPr>
            <w:tcW w:w="1843" w:type="dxa"/>
            <w:shd w:val="clear" w:color="auto" w:fill="auto"/>
          </w:tcPr>
          <w:p w14:paraId="789DBCED" w14:textId="77777777" w:rsidR="00305E2B" w:rsidRPr="00305E2B" w:rsidRDefault="00305E2B" w:rsidP="00305E2B"/>
        </w:tc>
        <w:tc>
          <w:tcPr>
            <w:tcW w:w="1559" w:type="dxa"/>
            <w:shd w:val="clear" w:color="auto" w:fill="auto"/>
          </w:tcPr>
          <w:p w14:paraId="5665B58D" w14:textId="77777777" w:rsidR="00305E2B" w:rsidRPr="00305E2B" w:rsidRDefault="00305E2B" w:rsidP="00305E2B"/>
        </w:tc>
        <w:tc>
          <w:tcPr>
            <w:tcW w:w="1417" w:type="dxa"/>
            <w:shd w:val="clear" w:color="auto" w:fill="auto"/>
          </w:tcPr>
          <w:p w14:paraId="16F2B9F7" w14:textId="77777777" w:rsidR="00305E2B" w:rsidRPr="00305E2B" w:rsidRDefault="00305E2B" w:rsidP="00305E2B"/>
        </w:tc>
        <w:tc>
          <w:tcPr>
            <w:tcW w:w="993" w:type="dxa"/>
            <w:shd w:val="clear" w:color="auto" w:fill="auto"/>
          </w:tcPr>
          <w:p w14:paraId="78D5071A" w14:textId="77777777" w:rsidR="00305E2B" w:rsidRPr="00305E2B" w:rsidRDefault="00305E2B" w:rsidP="00305E2B"/>
        </w:tc>
        <w:tc>
          <w:tcPr>
            <w:tcW w:w="1842" w:type="dxa"/>
            <w:shd w:val="clear" w:color="auto" w:fill="auto"/>
          </w:tcPr>
          <w:p w14:paraId="1F7E7080" w14:textId="77777777" w:rsidR="00305E2B" w:rsidRPr="00305E2B" w:rsidRDefault="00305E2B" w:rsidP="00305E2B"/>
        </w:tc>
        <w:tc>
          <w:tcPr>
            <w:tcW w:w="1985" w:type="dxa"/>
            <w:shd w:val="clear" w:color="auto" w:fill="auto"/>
          </w:tcPr>
          <w:p w14:paraId="50AEA24F" w14:textId="77777777" w:rsidR="00305E2B" w:rsidRPr="00305E2B" w:rsidRDefault="00305E2B" w:rsidP="00305E2B"/>
        </w:tc>
        <w:tc>
          <w:tcPr>
            <w:tcW w:w="2268" w:type="dxa"/>
            <w:shd w:val="clear" w:color="auto" w:fill="auto"/>
          </w:tcPr>
          <w:p w14:paraId="5695994C" w14:textId="77777777" w:rsidR="00305E2B" w:rsidRPr="00305E2B" w:rsidRDefault="00305E2B" w:rsidP="00305E2B"/>
        </w:tc>
      </w:tr>
    </w:tbl>
    <w:p w14:paraId="23ABB1B0" w14:textId="77777777" w:rsidR="00305E2B" w:rsidRPr="00305E2B" w:rsidRDefault="00305E2B" w:rsidP="00305E2B"/>
    <w:p w14:paraId="0CCC783E" w14:textId="77777777" w:rsidR="00305E2B" w:rsidRPr="00305E2B" w:rsidRDefault="00305E2B" w:rsidP="00305E2B"/>
    <w:p w14:paraId="1B2DAB0E" w14:textId="0C82C410" w:rsidR="00305E2B" w:rsidRPr="00305E2B" w:rsidRDefault="00955894" w:rsidP="00305E2B">
      <w:r>
        <w:t>_____________________________</w:t>
      </w:r>
      <w:r w:rsidR="00E50A15">
        <w:t xml:space="preserve">                    </w:t>
      </w:r>
      <w:r>
        <w:t xml:space="preserve">                        </w:t>
      </w:r>
      <w:r w:rsidR="00E50A15">
        <w:t xml:space="preserve">     </w:t>
      </w:r>
      <w:r>
        <w:t>__________________</w:t>
      </w:r>
      <w:r>
        <w:tab/>
      </w:r>
      <w:r>
        <w:tab/>
        <w:t xml:space="preserve">             </w:t>
      </w:r>
      <w:r w:rsidR="00305E2B" w:rsidRPr="00305E2B">
        <w:t xml:space="preserve">      _______________</w:t>
      </w:r>
      <w:r w:rsidR="009077A6">
        <w:t>________</w:t>
      </w:r>
      <w:r w:rsidR="00305E2B" w:rsidRPr="00305E2B">
        <w:t>______</w:t>
      </w:r>
    </w:p>
    <w:p w14:paraId="42080B55" w14:textId="0FA84918" w:rsidR="00305E2B" w:rsidRPr="009077A6" w:rsidRDefault="00305E2B" w:rsidP="00305E2B">
      <w:pPr>
        <w:rPr>
          <w:sz w:val="28"/>
          <w:szCs w:val="28"/>
        </w:rPr>
      </w:pPr>
      <w:r w:rsidRPr="009077A6">
        <w:rPr>
          <w:sz w:val="28"/>
          <w:szCs w:val="28"/>
        </w:rPr>
        <w:t xml:space="preserve">       </w:t>
      </w:r>
      <w:r w:rsidR="00955894" w:rsidRPr="009077A6">
        <w:rPr>
          <w:sz w:val="28"/>
          <w:szCs w:val="28"/>
        </w:rPr>
        <w:t>(должность)</w:t>
      </w:r>
      <w:r w:rsidRPr="009077A6">
        <w:rPr>
          <w:sz w:val="28"/>
          <w:szCs w:val="28"/>
        </w:rPr>
        <w:t xml:space="preserve">                 </w:t>
      </w:r>
      <w:r w:rsidR="00E50A15" w:rsidRPr="009077A6">
        <w:rPr>
          <w:sz w:val="28"/>
          <w:szCs w:val="28"/>
        </w:rPr>
        <w:t xml:space="preserve">                       </w:t>
      </w:r>
      <w:r w:rsidRPr="009077A6">
        <w:rPr>
          <w:sz w:val="28"/>
          <w:szCs w:val="28"/>
        </w:rPr>
        <w:t xml:space="preserve">                               (подпись)                                     </w:t>
      </w:r>
      <w:r w:rsidR="00955894" w:rsidRPr="009077A6">
        <w:rPr>
          <w:sz w:val="28"/>
          <w:szCs w:val="28"/>
        </w:rPr>
        <w:t xml:space="preserve">     </w:t>
      </w:r>
      <w:r w:rsidRPr="009077A6">
        <w:rPr>
          <w:sz w:val="28"/>
          <w:szCs w:val="28"/>
        </w:rPr>
        <w:t xml:space="preserve">          (инициалы, фамилия)</w:t>
      </w:r>
    </w:p>
    <w:p w14:paraId="49A78E26" w14:textId="77777777" w:rsidR="00305E2B" w:rsidRPr="00305E2B" w:rsidRDefault="00305E2B" w:rsidP="00305E2B"/>
    <w:p w14:paraId="3C053294" w14:textId="77777777" w:rsidR="00305E2B" w:rsidRPr="00305E2B" w:rsidRDefault="00305E2B" w:rsidP="00305E2B"/>
    <w:p w14:paraId="2E722B63" w14:textId="77777777" w:rsidR="00F33FAA" w:rsidRDefault="00F33FAA"/>
    <w:sectPr w:rsidR="00F33FAA" w:rsidSect="00305E2B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6651"/>
    <w:rsid w:val="000B28B0"/>
    <w:rsid w:val="00305E2B"/>
    <w:rsid w:val="00481D32"/>
    <w:rsid w:val="005F0688"/>
    <w:rsid w:val="00612D61"/>
    <w:rsid w:val="006D4947"/>
    <w:rsid w:val="007F5001"/>
    <w:rsid w:val="008C7229"/>
    <w:rsid w:val="009077A6"/>
    <w:rsid w:val="00955894"/>
    <w:rsid w:val="00AA6A7D"/>
    <w:rsid w:val="00CA2065"/>
    <w:rsid w:val="00CF6651"/>
    <w:rsid w:val="00DA44C9"/>
    <w:rsid w:val="00E50A15"/>
    <w:rsid w:val="00F33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ED99A5"/>
  <w15:docId w15:val="{8107EA40-25E3-48D6-B520-3C54F472B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sidorenko</dc:creator>
  <cp:lastModifiedBy>Костяная</cp:lastModifiedBy>
  <cp:revision>7</cp:revision>
  <cp:lastPrinted>2025-10-27T12:24:00Z</cp:lastPrinted>
  <dcterms:created xsi:type="dcterms:W3CDTF">2021-12-16T08:32:00Z</dcterms:created>
  <dcterms:modified xsi:type="dcterms:W3CDTF">2025-11-26T05:33:00Z</dcterms:modified>
</cp:coreProperties>
</file>