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29" w:rsidRPr="00997529" w:rsidRDefault="0020735E" w:rsidP="00997529">
      <w:pPr>
        <w:rPr>
          <w:sz w:val="24"/>
          <w:szCs w:val="24"/>
        </w:rPr>
      </w:pPr>
      <w:r w:rsidRPr="00997529">
        <w:rPr>
          <w:sz w:val="24"/>
          <w:szCs w:val="24"/>
        </w:rPr>
        <w:t xml:space="preserve">СОГЛАСОВАНО:                                                                        </w:t>
      </w:r>
    </w:p>
    <w:p w:rsidR="0020735E" w:rsidRPr="00997529" w:rsidRDefault="0020735E" w:rsidP="00997529">
      <w:pPr>
        <w:rPr>
          <w:sz w:val="24"/>
          <w:szCs w:val="24"/>
        </w:rPr>
      </w:pPr>
      <w:r w:rsidRPr="00997529">
        <w:rPr>
          <w:sz w:val="24"/>
          <w:szCs w:val="24"/>
        </w:rPr>
        <w:t xml:space="preserve">Глава Бергульского сельсовета               </w:t>
      </w:r>
      <w:r w:rsidR="007278F4" w:rsidRPr="00997529">
        <w:rPr>
          <w:sz w:val="24"/>
          <w:szCs w:val="24"/>
        </w:rPr>
        <w:t xml:space="preserve">       </w:t>
      </w:r>
    </w:p>
    <w:p w:rsidR="0020735E" w:rsidRPr="00997529" w:rsidRDefault="0020735E" w:rsidP="00997529">
      <w:pPr>
        <w:rPr>
          <w:sz w:val="24"/>
          <w:szCs w:val="24"/>
        </w:rPr>
      </w:pPr>
      <w:r w:rsidRPr="00997529">
        <w:rPr>
          <w:sz w:val="24"/>
          <w:szCs w:val="24"/>
        </w:rPr>
        <w:t xml:space="preserve">Трофимов И.А                                                                                    </w:t>
      </w:r>
    </w:p>
    <w:p w:rsidR="0020735E" w:rsidRDefault="0020735E" w:rsidP="0020735E"/>
    <w:p w:rsidR="0020735E" w:rsidRDefault="0020735E" w:rsidP="0020735E"/>
    <w:p w:rsidR="0020735E" w:rsidRDefault="0020735E" w:rsidP="0020735E"/>
    <w:p w:rsidR="0020735E" w:rsidRDefault="0020735E" w:rsidP="0020735E"/>
    <w:p w:rsidR="0020735E" w:rsidRDefault="00A94AA3" w:rsidP="007278F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25pt;height:483.75pt" fillcolor="#548dd4 [1951]">
            <v:stroke r:id="rId8" o:title=""/>
            <v:shadow color="#868686"/>
            <v:textpath style="font-family:&quot;Arial Black&quot;;v-text-kern:t" trim="t" fitpath="t" string="План работы &#10;Бергульского &#10;сельского&#10;дома культуры &#10;&#10;&#10;&#10;2023 год"/>
          </v:shape>
        </w:pict>
      </w:r>
    </w:p>
    <w:p w:rsidR="0020735E" w:rsidRDefault="0020735E" w:rsidP="0020735E"/>
    <w:p w:rsidR="00DD4890" w:rsidRDefault="00DD4890"/>
    <w:p w:rsidR="009035B2" w:rsidRDefault="009035B2" w:rsidP="009035B2">
      <w:pPr>
        <w:pStyle w:val="a9"/>
        <w:rPr>
          <w:sz w:val="20"/>
        </w:rPr>
      </w:pPr>
    </w:p>
    <w:p w:rsidR="009035B2" w:rsidRDefault="009035B2" w:rsidP="009035B2">
      <w:pPr>
        <w:pStyle w:val="a9"/>
        <w:spacing w:before="88"/>
        <w:ind w:left="1539" w:right="825" w:firstLine="706"/>
        <w:jc w:val="both"/>
      </w:pPr>
    </w:p>
    <w:p w:rsidR="009035B2" w:rsidRDefault="009035B2" w:rsidP="009035B2">
      <w:pPr>
        <w:pStyle w:val="a9"/>
        <w:spacing w:before="88"/>
        <w:ind w:left="1539" w:right="825" w:firstLine="706"/>
        <w:jc w:val="both"/>
      </w:pPr>
    </w:p>
    <w:p w:rsidR="009035B2" w:rsidRDefault="009035B2" w:rsidP="009035B2">
      <w:pPr>
        <w:pStyle w:val="a9"/>
        <w:spacing w:before="88"/>
        <w:ind w:left="1539" w:right="825" w:firstLine="706"/>
        <w:jc w:val="both"/>
      </w:pPr>
    </w:p>
    <w:p w:rsidR="009035B2" w:rsidRDefault="009035B2" w:rsidP="009035B2">
      <w:pPr>
        <w:pStyle w:val="a9"/>
        <w:spacing w:before="88"/>
        <w:ind w:left="1539" w:right="825" w:firstLine="706"/>
        <w:jc w:val="both"/>
      </w:pPr>
    </w:p>
    <w:p w:rsidR="009035B2" w:rsidRDefault="009035B2" w:rsidP="009035B2">
      <w:pPr>
        <w:pStyle w:val="a9"/>
        <w:spacing w:before="88"/>
        <w:ind w:left="1539" w:right="825" w:firstLine="706"/>
        <w:jc w:val="both"/>
      </w:pPr>
    </w:p>
    <w:p w:rsidR="009035B2" w:rsidRDefault="00A94AA3" w:rsidP="009035B2">
      <w:pPr>
        <w:pStyle w:val="a9"/>
        <w:spacing w:before="88"/>
        <w:ind w:left="1539" w:right="825" w:firstLine="706"/>
        <w:jc w:val="both"/>
      </w:pPr>
      <w:r>
        <w:pict>
          <v:group id="_x0000_s1157" style="position:absolute;left:0;text-align:left;margin-left:85.7pt;margin-top:-80.3pt;width:66.65pt;height:43.1pt;z-index:251662336;mso-position-horizontal-relative:page" coordorigin="1714,-1606" coordsize="1333,862">
            <v:shape id="_x0000_s1158" style="position:absolute;left:1754;top:-1007;width:325;height:262" coordorigin="1754,-1006" coordsize="325,262" path="m2079,-1006r-325,l1754,-866r235,l1989,-744r90,l2079,-866r,-140e" fillcolor="silver" stroked="f">
              <v:fill opacity="52428f"/>
              <v:path arrowok="t"/>
            </v:shape>
            <v:line id="_x0000_s1159" style="position:absolute" from="1863,-1566" to="1863,-1046" strokecolor="silver" strokeweight=".67944mm"/>
            <v:line id="_x0000_s1160" style="position:absolute" from="1987,-1566" to="1987,-1006" strokecolor="silver" strokeweight="2.29236mm"/>
            <v:rect id="_x0000_s1161" style="position:absolute;left:2113;top:-1007;width:225;height:140" fillcolor="silver" stroked="f">
              <v:fill opacity="52428f"/>
            </v:rect>
            <v:line id="_x0000_s1162" style="position:absolute" from="2223,-1160" to="2223,-1046" strokecolor="silver" strokeweight="2pt"/>
            <v:line id="_x0000_s1163" style="position:absolute" from="2113,-1226" to="2324,-1226" strokecolor="silver" strokeweight="6.6pt"/>
            <v:shape id="_x0000_s1164" style="position:absolute;left:2113;top:-1566;width:933;height:700" coordorigin="2113,-1566" coordsize="933,700" o:spt="100" adj="0,,0" path="m2330,-1564r-217,l2113,-1424r90,l2203,-1332r40,l2243,-1424r87,l2330,-1564t362,-2l2394,-1566r,515l2394,-1029r-2,16l2389,-1001r-3,6l2380,-989r-11,3l2353,-986r,120l2373,-866r30,l2428,-868r22,-3l2466,-875r14,-5l2492,-890r10,-12l2510,-917r6,-20l2521,-963r3,-30l2525,-1029r,-397l2562,-1426r,560l2692,-866r,-560l2692,-1566t354,536l3046,-1172r-1,-28l3044,-1216r-1,-13l3038,-1253r-7,-20l3023,-1288r-11,-12l3000,-1310r-15,-6l2968,-1321r-21,-3l2922,-1325r-6,-1l2916,-1152r,101l2916,-1030r-2,16l2912,-1002r-4,6l2902,-989r-12,3l2874,-986r,-230l2894,-1215r12,3l2910,-1206r3,7l2915,-1187r1,15l2916,-1152r,-174l2894,-1326r-20,l2874,-1566r-130,l2744,-866r150,l2924,-866r26,-2l2971,-871r17,-4l3002,-880r12,-10l3024,-902r8,-15l3038,-937r5,-26l3045,-986r,-7l3046,-1030e" fillcolor="silver" stroked="f">
              <v:fill opacity="52428f"/>
              <v:stroke joinstyle="round"/>
              <v:formulas/>
              <v:path arrowok="t" o:connecttype="segments"/>
            </v:shape>
            <v:shape id="_x0000_s1165" style="position:absolute;left:1714;top:-1047;width:325;height:262" coordorigin="1714,-1046" coordsize="325,262" path="m2039,-1046r-325,l1714,-906r235,l1949,-784r90,l2039,-906r,-140e" fillcolor="#538dd3" stroked="f">
              <v:path arrowok="t"/>
            </v:shape>
            <v:line id="_x0000_s1166" style="position:absolute" from="1779,-1606" to="1779,-1046" strokecolor="#538dd3" strokeweight="2.29164mm"/>
            <v:line id="_x0000_s1167" style="position:absolute" from="1947,-1606" to="1947,-1046" strokecolor="#538dd3" strokeweight="2.29236mm"/>
            <v:rect id="_x0000_s1168" style="position:absolute;left:2073;top:-1047;width:225;height:140" fillcolor="#538dd3" stroked="f"/>
            <v:line id="_x0000_s1169" style="position:absolute" from="2138,-1200" to="2138,-1046" strokecolor="#538dd3" strokeweight="6.49pt"/>
            <v:line id="_x0000_s1170" style="position:absolute" from="2073,-1266" to="2284,-1266" strokecolor="#538dd3" strokeweight="6.6pt"/>
            <v:shape id="_x0000_s1171" style="position:absolute;left:2073;top:-1606;width:933;height:700" coordorigin="2073,-1606" coordsize="933,700" o:spt="100" adj="0,,0" path="m2290,-1604r-217,l2073,-1464r,132l2203,-1332r,-132l2290,-1464r,-140m2652,-1606r-298,l2354,-1091r,22l2352,-1053r-3,12l2346,-1035r-6,6l2329,-1026r-16,l2313,-906r20,l2363,-906r25,-2l2410,-911r16,-4l2440,-920r12,-10l2462,-942r8,-15l2476,-977r5,-26l2484,-1033r1,-36l2485,-1466r37,l2522,-906r130,l2652,-1466r,-140m3006,-1070r,-142l3005,-1240r-1,-16l3003,-1269r-5,-24l2991,-1313r-8,-15l2972,-1340r-12,-10l2945,-1356r-17,-5l2907,-1364r-25,-1l2876,-1366r,174l2876,-1091r,21l2874,-1054r-2,12l2868,-1036r-6,7l2850,-1026r-16,l2834,-1256r20,1l2866,-1252r4,6l2873,-1239r2,12l2876,-1212r,20l2876,-1366r-22,l2834,-1366r,-240l2704,-1606r,700l2854,-906r30,l2910,-908r21,-3l2948,-915r14,-5l2974,-930r10,-12l2992,-957r6,-20l3003,-1003r2,-23l3005,-1033r1,-37e" fillcolor="#538dd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72" style="position:absolute;left:0;text-align:left;margin-left:157.3pt;margin-top:-74.5pt;width:196.05pt;height:36.75pt;z-index:251663360;mso-position-horizontal-relative:page" coordorigin="3146,-1490" coordsize="3921,735">
            <v:shape id="_x0000_s1173" style="position:absolute;left:3186;top:-1450;width:1008;height:695" coordorigin="3186,-1450" coordsize="1008,695" o:spt="100" adj="0,,0" path="m3562,-1004r-27,l3535,-1310r,-129l3412,-1439r,129l3412,-1004r-70,l3358,-1075r12,-74l3377,-1225r2,-79l3379,-1310r33,l3412,-1439r-145,l3267,-1418r-1,71l3263,-1281r-5,62l3252,-1163r-9,51l3234,-1069r-10,37l3212,-1003r-26,l3186,-755r83,l3269,-866r210,l3479,-755r83,l3562,-866r,-138m3875,-1218r-1,-18l3874,-1258r-3,-35l3867,-1323r-6,-25l3853,-1370r-11,-20l3829,-1407r-16,-15l3795,-1434r-20,-9l3752,-1448r-2,l3750,-1236r-36,l3714,-1300r,-17l3715,-1330r2,-7l3719,-1345r5,-3l3740,-1348r5,4l3747,-1335r1,8l3749,-1314r1,14l3750,-1293r,57l3750,-1448r-23,-2l3706,-1448r-20,4l3668,-1437r-17,10l3636,-1414r-13,16l3612,-1381r-8,21l3598,-1337r-5,28l3590,-1277r-1,36l3589,-1063r1,19l3591,-1018r2,23l3596,-977r4,16l3605,-945r6,15l3619,-916r9,14l3639,-891r13,11l3666,-872r16,8l3698,-860r18,3l3736,-856r19,-1l3773,-860r16,-5l3803,-872r13,-9l3828,-892r10,-13l3848,-920r8,-16l3862,-952r2,-5l3867,-967r3,-14l3872,-997r2,-19l3875,-1038r,-25l3875,-1105r-118,l3757,-1018r,8l3756,-994r-2,13l3752,-972r-3,10l3743,-957r-18,l3720,-961r-2,-7l3716,-976r-1,-11l3714,-1001r,-9l3714,-1142r161,l3875,-1218t319,-221l4102,-1439r-32,1l4070,-1328r,137l4054,-1191r-11,-4l4037,-1204r-4,-8l4030,-1224r-2,-15l4028,-1258r,-7l4028,-1284r2,-15l4032,-1310r4,-7l4041,-1324r7,-4l4070,-1328r,-110l4048,-1437r-43,7l3972,-1418r-23,16l3934,-1380r-11,28l3916,-1319r-2,40l3914,-1243r3,29l3921,-1190r6,18l3935,-1158r13,10l3964,-1140r21,4l3969,-1129r-14,6l3944,-1116r-8,6l3927,-1101r-7,11l3918,-1075r-2,14l3915,-1045r-1,21l3914,-1000r,134l4028,-866r,-158l4028,-1042r2,-15l4033,-1069r4,-8l4043,-1087r11,-4l4070,-1091r,225l4194,-866r,-225l4194,-1191r,-137l4194,-1439e" fillcolor="silver" stroked="f">
              <v:fill opacity="52428f"/>
              <v:stroke joinstyle="round"/>
              <v:formulas/>
              <v:path arrowok="t" o:connecttype="segments"/>
            </v:shape>
            <v:line id="_x0000_s1174" style="position:absolute" from="4351,-1319" to="4351,-866" strokecolor="silver" strokeweight="6.21pt"/>
            <v:line id="_x0000_s1175" style="position:absolute" from="4218,-1379" to="4484,-1379" strokecolor="silver" strokeweight="6.01pt"/>
            <v:shape id="_x0000_s1176" style="position:absolute;left:4505;top:-1450;width:970;height:594" coordorigin="4506,-1450" coordsize="970,594" o:spt="100" adj="0,,0" path="m4791,-1218r,-18l4791,-1258r-3,-35l4784,-1323r-6,-25l4770,-1370r-11,-20l4746,-1407r-16,-15l4712,-1434r-21,-9l4668,-1448r-1,l4667,-1236r-37,l4630,-1300r1,-17l4632,-1330r1,-7l4635,-1345r6,-3l4656,-1348r5,4l4663,-1335r2,8l4666,-1314r,14l4666,-1293r1,57l4667,-1448r-24,-2l4623,-1448r-20,4l4585,-1437r-17,10l4552,-1414r-13,16l4529,-1381r-9,21l4514,-1337r-4,28l4507,-1277r-1,36l4506,-1063r,19l4507,-1018r2,23l4512,-977r4,16l4521,-945r7,15l4536,-916r9,14l4556,-891r12,11l4582,-872r16,8l4615,-860r18,3l4652,-856r20,-1l4689,-860r17,-5l4720,-872r13,-9l4745,-892r10,-13l4764,-920r8,-16l4779,-952r1,-5l4783,-967r4,-14l4789,-997r1,-19l4791,-1038r,-25l4791,-1105r-118,l4673,-1018r,8l4672,-994r-1,13l4669,-972r-4,10l4659,-957r-17,l4637,-961r-3,-7l4632,-976r-1,-11l4630,-1001r,-15l4630,-1142r161,l4791,-1218t354,-221l4853,-1439r,415l4853,-1003r-2,17l4848,-975r-4,7l4839,-963r-12,3l4812,-960r,94l4832,-866r29,l4887,-868r20,-3l4924,-875r13,-5l4948,-889r9,-12l4964,-917r6,-20l4974,-962r2,-31l4977,-1024r,-295l5021,-1319r,453l5145,-866r,-453l5145,-1439t331,409l5475,-1094r,-28l5473,-1139r-1,-12l5468,-1175r-6,-20l5454,-1210r-10,-13l5432,-1232r-13,-6l5402,-1243r-20,-3l5358,-1248r-6,l5352,-1074r,23l5351,-1030r-1,16l5347,-1002r-4,6l5337,-989r-11,3l5310,-986r,-153l5329,-1138r12,4l5346,-1128r2,7l5350,-1110r1,16l5352,-1074r,-174l5330,-1248r-20,l5310,-1439r-124,l5186,-866r144,l5359,-866r25,-2l5405,-871r16,-4l5435,-880r11,-9l5455,-901r8,-16l5468,-937r4,-25l5474,-986r1,-7l5476,-1030e" fillcolor="silver" stroked="f">
              <v:fill opacity="52428f"/>
              <v:stroke joinstyle="round"/>
              <v:formulas/>
              <v:path arrowok="t" o:connecttype="segments"/>
            </v:shape>
            <v:line id="_x0000_s1177" style="position:absolute" from="5577,-1076" to="5577,-866" strokecolor="silver" strokeweight="6.18pt"/>
            <v:rect id="_x0000_s1178" style="position:absolute;left:5515;top:-1233;width:292;height:156" fillcolor="silver" stroked="f">
              <v:fill opacity="52428f"/>
            </v:rect>
            <v:line id="_x0000_s1179" style="position:absolute" from="5619,-1438" to="5619,-1272" strokecolor="silver" strokeweight="2pt"/>
            <v:line id="_x0000_s1180" style="position:absolute" from="5746,-1077" to="5746,-866" strokecolor="silver" strokeweight="6.19pt"/>
            <v:line id="_x0000_s1181" style="position:absolute" from="5746,-1439" to="5746,-1233" strokecolor="silver" strokeweight="6.19pt"/>
            <v:shape id="_x0000_s1182" style="position:absolute;left:5848;top:-1450;width:602;height:594" coordorigin="5848,-1450" coordsize="602,594" o:spt="100" adj="0,,0" path="m6133,-1238r,-28l6132,-1291r-2,-21l6128,-1329r-4,-15l6122,-1348r-3,-10l6113,-1372r-8,-14l6096,-1400r-10,-12l6073,-1423r-14,-9l6043,-1440r-17,-5l6009,-1448r,443l6009,-1000r-1,14l6007,-976r-1,8l6003,-961r-5,4l5984,-957r-5,-4l5976,-970r-1,-8l5974,-989r-1,-16l5973,-1017r,-284l5974,-1317r1,-12l5976,-1337r3,-7l5984,-1348r14,l6003,-1344r3,7l6007,-1329r1,12l6009,-1301r,296l6009,-1448r-2,-1l5987,-1450r-24,2l5941,-1443r-19,9l5905,-1422r-15,14l5878,-1391r-10,19l5860,-1350r-5,24l5851,-1297r-2,34l5848,-1225r,146l5849,-1044r1,29l5852,-990r3,21l5859,-951r5,16l5870,-920r8,13l5886,-895r11,11l5909,-876r13,7l5937,-863r17,4l5972,-856r20,l6010,-857r17,-2l6043,-864r15,-7l6071,-879r13,-11l6095,-902r9,-15l6112,-933r7,-16l6121,-957r3,-9l6128,-984r2,-21l6132,-1031r1,-30l6133,-1079r,-159m6450,-1223r-1,-38l6447,-1294r-4,-29l6438,-1348r,l6431,-1369r-10,-19l6408,-1405r-16,-16l6374,-1434r-20,-9l6332,-1448r-23,-2l6285,-1448r-21,5l6244,-1434r-18,13l6210,-1406r-12,17l6188,-1372r-7,18l6177,-1334r-4,26l6171,-1278r,34l6171,-1081r1,39l6174,-1007r4,30l6184,-952r7,22l6201,-911r12,16l6227,-881r17,11l6263,-862r23,5l6311,-856r19,-1l6349,-860r16,-6l6380,-874r13,-10l6405,-897r11,-15l6425,-929r8,-17l6437,-957r2,-7l6444,-982r2,-17l6448,-1018r1,-24l6449,-1070r1,-32l6339,-1102r,68l6338,-1013r-1,17l6336,-983r-2,10l6331,-962r-6,5l6310,-957r-6,-5l6301,-973r-3,-8l6297,-992r-1,-12l6295,-1013r,-293l6296,-1320r1,-10l6299,-1337r2,-8l6306,-1348r14,l6325,-1344r3,8l6330,-1328r1,10l6332,-1305r,11l6332,-1223r118,e" fillcolor="silver" stroked="f">
              <v:fill opacity="52428f"/>
              <v:stroke joinstyle="round"/>
              <v:formulas/>
              <v:path arrowok="t" o:connecttype="segments"/>
            </v:shape>
            <v:line id="_x0000_s1183" style="position:absolute" from="6600,-1319" to="6600,-866" strokecolor="silver" strokeweight="6.21pt"/>
            <v:line id="_x0000_s1184" style="position:absolute" from="6466,-1379" to="6733,-1379" strokecolor="silver" strokeweight="6.01pt"/>
            <v:shape id="_x0000_s1185" style="position:absolute;left:6758;top:-1440;width:309;height:574" coordorigin="6758,-1439" coordsize="309,574" o:spt="100" adj="0,,0" path="m6866,-1439r-108,l6758,-866r113,l6893,-943r43,-155l6946,-1132r-80,l6866,-1439xm7066,-1176r-108,l6958,-866r108,l7066,-1176xm7066,-1439r-115,l6930,-1362r-42,153l6866,-1132r80,l6958,-1176r108,l7066,-1439xe" fillcolor="silver" stroked="f">
              <v:fill opacity="52428f"/>
              <v:stroke joinstyle="round"/>
              <v:formulas/>
              <v:path arrowok="t" o:connecttype="segments"/>
            </v:shape>
            <v:shape id="_x0000_s1186" style="position:absolute;left:3146;top:-1490;width:1008;height:695" coordorigin="3146,-1490" coordsize="1008,695" o:spt="100" adj="0,,0" path="m3522,-1044r-27,l3495,-1350r,-129l3372,-1479r,129l3372,-1044r-70,l3318,-1115r12,-74l3337,-1265r2,-79l3339,-1350r33,l3372,-1479r-145,l3227,-1458r-1,71l3223,-1321r-5,62l3212,-1203r-9,51l3194,-1109r-10,37l3172,-1043r-26,l3146,-795r83,l3229,-906r210,l3439,-795r83,l3522,-906r,-138m3835,-1258r-1,-18l3834,-1298r-3,-35l3827,-1363r-6,-25l3813,-1410r-11,-20l3789,-1447r-16,-15l3755,-1474r-20,-9l3712,-1488r-2,l3710,-1276r-36,l3674,-1340r,-17l3675,-1370r2,-7l3679,-1385r5,-3l3700,-1388r5,4l3707,-1375r1,8l3709,-1354r1,14l3710,-1333r,57l3710,-1488r-23,-2l3666,-1488r-20,4l3628,-1477r-17,10l3596,-1454r-13,16l3572,-1421r-8,21l3558,-1377r-5,28l3550,-1317r-1,36l3549,-1103r1,19l3551,-1058r2,23l3556,-1017r4,16l3565,-985r6,15l3579,-956r9,14l3599,-931r13,11l3626,-912r16,8l3658,-900r18,3l3696,-896r19,-1l3733,-900r16,-5l3763,-912r13,-9l3788,-932r10,-13l3808,-960r8,-16l3822,-992r2,-5l3827,-1007r3,-14l3832,-1037r2,-19l3835,-1078r,-25l3835,-1145r-118,l3717,-1058r,8l3716,-1034r-2,13l3712,-1012r-3,10l3703,-997r-18,l3680,-1001r-2,-7l3676,-1016r-1,-11l3674,-1041r,-9l3674,-1182r161,l3835,-1258t319,-221l4062,-1479r-32,1l4030,-1368r,137l4014,-1231r-11,-4l3997,-1244r-4,-8l3990,-1264r-2,-15l3988,-1298r,-7l3988,-1324r2,-15l3992,-1350r4,-7l4001,-1364r7,-4l4030,-1368r,-110l4008,-1477r-43,7l3932,-1458r-23,16l3894,-1420r-11,28l3876,-1359r-2,40l3874,-1283r3,29l3881,-1230r6,18l3895,-1198r13,10l3924,-1180r21,4l3929,-1169r-14,6l3904,-1156r-8,6l3887,-1141r-7,11l3878,-1115r-2,14l3875,-1085r-1,21l3874,-1040r,134l3988,-906r,-158l3988,-1082r2,-15l3993,-1109r4,-8l4003,-1127r11,-4l4030,-1131r,225l4154,-906r,-225l4154,-1231r,-137l4154,-1479e" fillcolor="#538dd3" stroked="f">
              <v:stroke joinstyle="round"/>
              <v:formulas/>
              <v:path arrowok="t" o:connecttype="segments"/>
            </v:shape>
            <v:line id="_x0000_s1187" style="position:absolute" from="4311,-1359" to="4311,-906" strokecolor="#538dd3" strokeweight="6.21pt"/>
            <v:line id="_x0000_s1188" style="position:absolute" from="4178,-1419" to="4444,-1419" strokecolor="#538dd3" strokeweight="6.01pt"/>
            <v:shape id="_x0000_s1189" style="position:absolute;left:4465;top:-1490;width:970;height:594" coordorigin="4466,-1490" coordsize="970,594" o:spt="100" adj="0,,0" path="m4751,-1258r,-18l4751,-1298r-3,-35l4744,-1363r-6,-25l4730,-1410r-11,-20l4706,-1447r-16,-15l4672,-1474r-21,-9l4628,-1488r-1,l4627,-1276r-37,l4590,-1340r1,-17l4592,-1370r1,-7l4595,-1385r6,-3l4616,-1388r5,4l4623,-1375r2,8l4626,-1354r,14l4626,-1333r1,57l4627,-1488r-24,-2l4583,-1488r-20,4l4545,-1477r-17,10l4512,-1454r-13,16l4489,-1421r-9,21l4474,-1377r-4,28l4467,-1317r-1,36l4466,-1103r,19l4467,-1058r2,23l4472,-1017r4,16l4481,-985r7,15l4496,-956r9,14l4516,-931r12,11l4542,-912r16,8l4575,-900r18,3l4612,-896r20,-1l4649,-900r17,-5l4680,-912r13,-9l4705,-932r10,-13l4724,-960r8,-16l4739,-992r1,-5l4743,-1007r4,-14l4749,-1037r1,-19l4751,-1078r,-25l4751,-1145r-118,l4633,-1058r,8l4632,-1034r-1,13l4629,-1012r-4,10l4619,-997r-17,l4597,-1001r-3,-7l4592,-1016r-1,-11l4590,-1041r,-15l4590,-1182r161,l4751,-1258t354,-221l4813,-1479r,415l4813,-1043r-2,17l4808,-1015r-4,7l4799,-1003r-12,3l4772,-1000r,94l4792,-906r29,l4847,-908r20,-3l4884,-915r13,-5l4908,-929r9,-12l4924,-957r6,-20l4934,-1002r2,-31l4937,-1064r,-295l4981,-1359r,453l5105,-906r,-453l5105,-1479t331,409l5435,-1134r,-28l5433,-1179r-1,-12l5428,-1215r-6,-20l5414,-1250r-10,-13l5392,-1272r-13,-6l5362,-1283r-20,-3l5318,-1288r-6,l5312,-1114r,23l5311,-1070r-1,16l5307,-1042r-4,6l5297,-1029r-11,3l5270,-1026r,-153l5289,-1178r12,4l5306,-1168r2,7l5310,-1150r1,16l5312,-1114r,-174l5290,-1288r-20,l5270,-1479r-124,l5146,-906r144,l5319,-906r25,-2l5365,-911r16,-4l5395,-920r11,-9l5415,-941r8,-16l5428,-977r4,-25l5434,-1026r1,-7l5436,-1070e" fillcolor="#538dd3" stroked="f">
              <v:stroke joinstyle="round"/>
              <v:formulas/>
              <v:path arrowok="t" o:connecttype="segments"/>
            </v:shape>
            <v:line id="_x0000_s1190" style="position:absolute" from="5537,-1116" to="5537,-906" strokecolor="#538dd3" strokeweight="6.18pt"/>
            <v:rect id="_x0000_s1191" style="position:absolute;left:5475;top:-1273;width:292;height:156" fillcolor="#538dd3" stroked="f"/>
            <v:line id="_x0000_s1192" style="position:absolute" from="5537,-1478" to="5537,-1272" strokecolor="#538dd3" strokeweight="6.18pt"/>
            <v:line id="_x0000_s1193" style="position:absolute" from="5706,-1117" to="5706,-906" strokecolor="#538dd3" strokeweight="6.19pt"/>
            <v:line id="_x0000_s1194" style="position:absolute" from="5706,-1479" to="5706,-1273" strokecolor="#538dd3" strokeweight="6.19pt"/>
            <v:shape id="_x0000_s1195" style="position:absolute;left:5808;top:-1490;width:602;height:594" coordorigin="5808,-1490" coordsize="602,594" o:spt="100" adj="0,,0" path="m6093,-1278r,-28l6092,-1331r-2,-21l6088,-1369r-4,-15l6082,-1388r-3,-10l6073,-1412r-8,-14l6056,-1440r-10,-12l6033,-1463r-14,-9l6003,-1480r-17,-5l5969,-1488r,443l5969,-1040r-1,14l5967,-1016r-1,8l5963,-1001r-5,4l5944,-997r-5,-4l5936,-1010r-1,-8l5934,-1029r-1,-16l5933,-1057r,-284l5934,-1357r1,-12l5936,-1377r3,-7l5944,-1388r14,l5963,-1384r3,7l5967,-1369r1,12l5969,-1341r,296l5969,-1488r-2,-1l5947,-1490r-24,2l5901,-1483r-19,9l5865,-1462r-15,14l5838,-1431r-10,19l5820,-1390r-5,24l5811,-1337r-2,34l5808,-1265r,146l5809,-1084r1,29l5812,-1030r3,21l5819,-991r5,16l5830,-960r8,13l5846,-935r11,11l5869,-916r13,7l5897,-903r17,4l5932,-896r20,l5970,-897r17,-2l6003,-904r15,-7l6031,-919r13,-11l6055,-942r9,-15l6072,-973r7,-16l6081,-997r3,-9l6088,-1024r2,-21l6092,-1071r1,-30l6093,-1119r,-159m6410,-1263r-1,-38l6407,-1334r-4,-29l6398,-1388r,l6391,-1409r-10,-19l6368,-1445r-16,-16l6334,-1474r-20,-9l6292,-1488r-23,-2l6245,-1488r-21,5l6204,-1474r-18,13l6170,-1446r-12,17l6148,-1412r-7,18l6137,-1374r-4,26l6131,-1318r,34l6131,-1121r1,39l6134,-1047r4,30l6144,-992r7,22l6161,-951r12,16l6187,-921r17,11l6223,-902r23,5l6271,-896r19,-1l6309,-900r16,-6l6340,-914r13,-10l6365,-937r11,-15l6385,-969r8,-17l6397,-997r2,-7l6404,-1022r2,-17l6408,-1058r1,-24l6409,-1110r1,-32l6299,-1142r,68l6298,-1053r-1,17l6296,-1023r-2,10l6291,-1002r-6,5l6270,-997r-6,-5l6261,-1013r-3,-8l6257,-1032r-1,-12l6255,-1053r,-293l6256,-1360r1,-10l6259,-1377r2,-8l6266,-1388r14,l6285,-1384r3,8l6290,-1368r1,10l6292,-1345r,11l6292,-1263r118,e" fillcolor="#538dd3" stroked="f">
              <v:stroke joinstyle="round"/>
              <v:formulas/>
              <v:path arrowok="t" o:connecttype="segments"/>
            </v:shape>
            <v:line id="_x0000_s1196" style="position:absolute" from="6560,-1359" to="6560,-906" strokecolor="#538dd3" strokeweight="6.21pt"/>
            <v:line id="_x0000_s1197" style="position:absolute" from="6426,-1419" to="6693,-1419" strokecolor="#538dd3" strokeweight="6.01pt"/>
            <v:shape id="_x0000_s1198" style="position:absolute;left:6718;top:-1480;width:309;height:574" coordorigin="6718,-1479" coordsize="309,574" o:spt="100" adj="0,,0" path="m6826,-1479r-108,l6718,-906r113,l6853,-983r43,-155l6906,-1172r-80,l6826,-1479xm7026,-1216r-108,l6918,-906r108,l7026,-1216xm7026,-1479r-115,l6890,-1402r-42,153l6826,-1172r80,l6918,-1216r108,l7026,-1479xe" fillcolor="#538dd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99" style="position:absolute;left:0;text-align:left;margin-left:357.8pt;margin-top:-74.5pt;width:180.85pt;height:36.75pt;z-index:251664384;mso-position-horizontal-relative:page" coordorigin="7156,-1490" coordsize="3617,735">
            <v:line id="_x0000_s1200" style="position:absolute" from="10726,-1321" to="10726,-1179" strokecolor="silver" strokeweight="4.7pt"/>
            <v:line id="_x0000_s1201" style="position:absolute" from="10726,-1008" to="10726,-866" strokecolor="silver" strokeweight="4.7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2" type="#_x0000_t75" style="position:absolute;left:7156;top:-1490;width:3479;height:735">
              <v:imagedata r:id="rId9" o:title=""/>
            </v:shape>
            <v:line id="_x0000_s1203" style="position:absolute" from="10686,-1361" to="10686,-1219" strokecolor="#538dd3" strokeweight="4.7pt"/>
            <v:line id="_x0000_s1204" style="position:absolute" from="10686,-1048" to="10686,-906" strokecolor="#538dd3" strokeweight="4.7pt"/>
            <w10:wrap anchorx="page"/>
          </v:group>
        </w:pict>
      </w:r>
      <w:r w:rsidR="009035B2">
        <w:t xml:space="preserve">Организация содержательного </w:t>
      </w:r>
      <w:r w:rsidR="009035B2">
        <w:rPr>
          <w:spacing w:val="-3"/>
        </w:rPr>
        <w:t xml:space="preserve">досуга </w:t>
      </w:r>
      <w:r w:rsidR="009035B2">
        <w:t>населения</w:t>
      </w:r>
      <w:r w:rsidR="009035B2">
        <w:rPr>
          <w:spacing w:val="80"/>
        </w:rPr>
        <w:t xml:space="preserve"> </w:t>
      </w:r>
      <w:r w:rsidR="009035B2">
        <w:t xml:space="preserve">и приобщение </w:t>
      </w:r>
      <w:r w:rsidR="009035B2">
        <w:rPr>
          <w:spacing w:val="-3"/>
        </w:rPr>
        <w:t xml:space="preserve">жителей </w:t>
      </w:r>
      <w:r w:rsidR="009035B2">
        <w:t>муниципального образования к культурным традициям, расширение возможностей для творчества, развития духовности и</w:t>
      </w:r>
      <w:r w:rsidR="009035B2">
        <w:rPr>
          <w:spacing w:val="-1"/>
        </w:rPr>
        <w:t xml:space="preserve"> </w:t>
      </w:r>
      <w:r w:rsidR="009035B2">
        <w:t>нравственности.</w:t>
      </w:r>
    </w:p>
    <w:p w:rsidR="009035B2" w:rsidRDefault="009035B2" w:rsidP="009035B2">
      <w:pPr>
        <w:pStyle w:val="a9"/>
        <w:rPr>
          <w:sz w:val="20"/>
        </w:rPr>
      </w:pPr>
    </w:p>
    <w:p w:rsidR="009035B2" w:rsidRDefault="00A94AA3" w:rsidP="009035B2">
      <w:pPr>
        <w:pStyle w:val="a9"/>
        <w:spacing w:before="3"/>
        <w:rPr>
          <w:sz w:val="25"/>
        </w:rPr>
      </w:pPr>
      <w:r w:rsidRPr="00A94AA3">
        <w:pict>
          <v:group id="_x0000_s1124" style="position:absolute;margin-left:85.7pt;margin-top:16.5pt;width:130.95pt;height:43.05pt;z-index:-251656192;mso-wrap-distance-left:0;mso-wrap-distance-right:0;mso-position-horizontal-relative:page" coordorigin="1714,330" coordsize="2619,861">
            <v:shape id="_x0000_s1125" style="position:absolute;left:1754;top:369;width:371;height:716" coordorigin="1754,370" coordsize="371,716" o:spt="100" adj="0,,0" path="m1911,798r-157,l1754,853r1,45l1757,936r5,31l1768,990r8,20l1788,1027r16,16l1824,1058r23,12l1874,1079r31,5l1941,1085r31,-1l2000,1079r26,-7l2048,1061r20,-13l2084,1033r13,-19l2107,993r4,-14l1926,979r-7,-4l1916,967r-2,-8l1912,947r-1,-16l1911,913r,-115xm2109,476r-160,l1956,480r5,7l1964,495r2,10l1967,519r,16l1967,578r,11l1966,603r-2,11l1962,623r-4,10l1951,640r-8,3l1933,645r-14,2l1899,648r-26,l1873,748r21,l1912,750r13,2l1935,754r11,4l1954,766r5,12l1963,789r2,13l1967,818r,18l1967,898r,15l1966,936r-2,17l1962,964r-4,10l1950,979r161,l2115,968r5,-30l2123,904r2,-39l2123,815r-3,-40l2115,745r-8,-20l2097,711r-12,-12l2070,690r-16,-8l2070,671r14,-11l2096,647r8,-12l2111,620r4,-19l2118,578r1,-27l2116,511r-7,-35xm1926,370r-42,2l1849,378r-30,11l1795,404r-18,22l1764,455r-7,37l1754,535r,61l1911,596r,-61l1911,522r2,-15l1915,496r2,-8l1921,480r8,-4l2109,476r,-1l2096,444r-17,-26l2054,397r-33,-15l1978,373r-52,-3xe" fillcolor="silver" stroked="f">
              <v:fill opacity="52428f"/>
              <v:stroke joinstyle="round"/>
              <v:formulas/>
              <v:path arrowok="t" o:connecttype="segments"/>
            </v:shape>
            <v:shape id="_x0000_s1126" style="position:absolute;left:2148;top:383;width:414;height:689" coordorigin="2148,383" coordsize="414,689" o:spt="100" adj="0,,0" path="m2468,383r-236,l2223,460r-10,77l2204,613r-19,153l2167,919r-10,76l2148,1072r169,l2328,948r217,l2529,826r-204,l2330,774r6,-66l2345,629r12,-92l2489,537r-10,-77l2468,383xm2545,948r-159,l2388,979r5,62l2395,1072r167,l2552,995r-7,-47xm2489,537r-132,l2363,620r6,75l2376,766r6,60l2529,826,2499,613r-10,-76xe" fillcolor="silver" stroked="f">
              <v:fill opacity="52428f"/>
              <v:stroke joinstyle="round"/>
              <v:formulas/>
              <v:path arrowok="t" o:connecttype="segments"/>
            </v:shape>
            <v:shape id="_x0000_s1127" style="position:absolute;left:2567;top:382;width:491;height:808" coordorigin="2568,383" coordsize="491,808" o:spt="100" adj="0,,0" path="m3025,383r-363,l2662,404r-1,80l2657,561r-5,74l2645,705r-9,66l2625,830r-11,52l2601,928r-33,l2568,1190r113,l2681,1072r377,l3058,927r-285,l2787,845r11,-81l2806,684r5,-80l2812,524r,-5l3025,519r,-136xm3058,1072r-113,l2945,1190r113,l3058,1072xm3025,519r-164,l2861,927r164,l3025,519xe" fillcolor="silver" stroked="f">
              <v:fill opacity="52428f"/>
              <v:stroke joinstyle="round"/>
              <v:formulas/>
              <v:path arrowok="t" o:connecttype="segments"/>
            </v:shape>
            <v:shape id="_x0000_s1128" style="position:absolute;left:3072;top:383;width:414;height:689" coordorigin="3072,383" coordsize="414,689" o:spt="100" adj="0,,0" path="m3392,383r-236,l3146,460r-9,77l3128,613r-28,229l3090,919r-9,76l3072,1072r169,l3249,979r2,-31l3469,948r-4,-29l3452,826r-203,l3253,774r7,-66l3269,629r11,-92l3413,537r-11,-77l3392,383xm3469,948r-159,l3319,1072r167,l3476,995r-7,-47xm3413,537r-133,l3287,620r6,75l3299,764r6,62l3452,826,3423,613r-10,-76xe" fillcolor="silver" stroked="f">
              <v:fill opacity="52428f"/>
              <v:stroke joinstyle="round"/>
              <v:formulas/>
              <v:path arrowok="t" o:connecttype="segments"/>
            </v:shape>
            <v:shape id="_x0000_s1129" style="position:absolute;left:3509;top:382;width:393;height:689" coordorigin="3509,383" coordsize="393,689" o:spt="100" adj="0,,0" path="m3901,808r-164,l3737,1072r164,l3901,808xm3673,383r-164,l3509,712r2,35l3516,777r8,25l3536,823r15,15l3570,849r24,7l3621,858r16,-1l3654,855r16,-4l3686,844r15,-7l3715,828r12,-9l3737,808r164,l3901,764r-210,l3684,758r-4,-10l3677,739r-2,-12l3674,712r-1,-17l3673,383xm3901,383r-164,l3737,695r-2,30l3728,746r-11,13l3701,764r200,l3901,383xe" fillcolor="silver" stroked="f">
              <v:fill opacity="52428f"/>
              <v:stroke joinstyle="round"/>
              <v:formulas/>
              <v:path arrowok="t" o:connecttype="segments"/>
            </v:shape>
            <v:shape id="_x0000_s1130" style="position:absolute;left:3966;top:382;width:366;height:689" coordorigin="3967,383" coordsize="366,689" o:spt="100" adj="0,,0" path="m4104,383r-137,l3967,1072r143,l4131,993r43,-156l4195,758r137,l4332,694r-228,l4104,383xm4332,758r-137,l4195,1072r137,l4332,758xm4332,383r-137,l4173,461r-46,155l4104,694r228,l4332,383xe" fillcolor="silver" stroked="f">
              <v:fill opacity="52428f"/>
              <v:stroke joinstyle="round"/>
              <v:formulas/>
              <v:path arrowok="t" o:connecttype="segments"/>
            </v:shape>
            <v:shape id="_x0000_s1131" style="position:absolute;left:1714;top:329;width:371;height:716" coordorigin="1714,330" coordsize="371,716" o:spt="100" adj="0,,0" path="m1871,758r-157,l1714,813r1,45l1717,896r5,31l1728,950r8,20l1748,987r16,16l1784,1018r23,12l1834,1039r31,5l1901,1045r31,-1l1961,1039r25,-7l2008,1021r20,-13l2044,993r13,-19l2067,953r4,-14l1886,939r-7,-4l1876,927r-2,-8l1872,907r-1,-16l1871,873r,-115xm2069,436r-160,l1916,440r5,7l1924,455r2,10l1927,479r,16l1927,538r,11l1926,563r-2,11l1922,583r-4,10l1911,600r-8,3l1893,605r-14,2l1859,608r-26,l1833,708r21,l1872,710r13,2l1895,714r11,4l1914,726r5,12l1923,749r2,13l1927,778r,18l1927,858r,15l1926,896r-2,17l1922,924r-4,10l1910,939r161,l2075,928r5,-30l2083,864r2,-39l2083,775r-3,-40l2075,705r-8,-20l2057,671r-12,-12l2030,650r-16,-8l2030,631r14,-11l2056,607r8,-12l2071,580r4,-19l2078,538r1,-27l2076,471r-7,-35xm1886,330r-42,2l1809,338r-30,11l1755,364r-18,22l1724,415r-7,37l1714,495r,61l1871,556r,-61l1871,482r2,-15l1875,456r2,-8l1881,440r8,-4l2069,436r,-1l2056,404r-17,-26l2014,357r-33,-15l1938,333r-52,-3xe" fillcolor="#538dd3" stroked="f">
              <v:stroke joinstyle="round"/>
              <v:formulas/>
              <v:path arrowok="t" o:connecttype="segments"/>
            </v:shape>
            <v:shape id="_x0000_s1132" style="position:absolute;left:2108;top:343;width:414;height:689" coordorigin="2108,343" coordsize="414,689" o:spt="100" adj="0,,0" path="m2428,343r-236,l2183,420r-10,77l2164,573r-19,153l2127,879r-10,76l2108,1032r169,l2288,908r217,l2489,786r-204,l2290,734r6,-66l2305,589r12,-92l2449,497r-10,-77l2428,343xm2505,908r-159,l2348,939r5,62l2355,1032r167,l2512,955r-7,-47xm2449,497r-132,l2323,580r6,75l2336,726r6,60l2489,786,2459,573r-10,-76xe" fillcolor="#538dd3" stroked="f">
              <v:stroke joinstyle="round"/>
              <v:formulas/>
              <v:path arrowok="t" o:connecttype="segments"/>
            </v:shape>
            <v:shape id="_x0000_s1133" style="position:absolute;left:2527;top:342;width:491;height:808" coordorigin="2528,343" coordsize="491,808" o:spt="100" adj="0,,0" path="m2985,343r-363,l2622,364r-1,80l2617,521r-5,74l2605,665r-9,66l2585,790r-11,52l2561,888r-33,l2528,1150r113,l2641,1032r377,l3018,887r-285,l2747,805r11,-81l2766,644r5,-80l2772,484r,-5l2985,479r,-136xm3018,1032r-113,l2905,1150r113,l3018,1032xm2985,479r-164,l2821,887r164,l2985,479xe" fillcolor="#538dd3" stroked="f">
              <v:stroke joinstyle="round"/>
              <v:formulas/>
              <v:path arrowok="t" o:connecttype="segments"/>
            </v:shape>
            <v:shape id="_x0000_s1134" style="position:absolute;left:3032;top:343;width:414;height:689" coordorigin="3032,343" coordsize="414,689" o:spt="100" adj="0,,0" path="m3352,343r-236,l3106,420r-9,77l3088,573r-28,229l3050,879r-9,76l3032,1032r169,l3209,939r2,-31l3429,908r-4,-29l3412,786r-203,l3213,734r7,-66l3229,589r11,-92l3373,497r-11,-77l3352,343xm3429,908r-159,l3279,1032r167,l3436,955r-7,-47xm3373,497r-133,l3247,580r6,75l3259,724r6,62l3412,786,3383,573r-10,-76xe" fillcolor="#538dd3" stroked="f">
              <v:stroke joinstyle="round"/>
              <v:formulas/>
              <v:path arrowok="t" o:connecttype="segments"/>
            </v:shape>
            <v:shape id="_x0000_s1135" style="position:absolute;left:3469;top:342;width:393;height:689" coordorigin="3469,343" coordsize="393,689" o:spt="100" adj="0,,0" path="m3861,768r-164,l3697,1032r164,l3861,768xm3633,343r-164,l3469,672r2,35l3476,737r8,25l3496,783r15,15l3530,809r24,7l3581,818r16,-1l3614,815r16,-4l3646,804r15,-7l3675,788r12,-9l3697,768r164,l3861,724r-210,l3644,718r-4,-10l3637,699r-2,-12l3634,672r-1,-17l3633,343xm3861,343r-164,l3697,655r-2,30l3688,706r-11,13l3661,724r200,l3861,343xe" fillcolor="#538dd3" stroked="f">
              <v:stroke joinstyle="round"/>
              <v:formulas/>
              <v:path arrowok="t" o:connecttype="segments"/>
            </v:shape>
            <v:shape id="_x0000_s1136" style="position:absolute;left:3926;top:342;width:366;height:689" coordorigin="3927,343" coordsize="366,689" o:spt="100" adj="0,,0" path="m4064,343r-137,l3927,1032r143,l4091,953r43,-156l4155,718r137,l4292,654r-228,l4064,343xm4292,718r-137,l4155,1032r137,l4292,718xm4292,343r-137,l4133,421r-46,155l4064,654r228,l4292,343xe" fillcolor="#538dd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A94AA3">
        <w:pict>
          <v:group id="_x0000_s1137" style="position:absolute;margin-left:223.05pt;margin-top:22.85pt;width:227.75pt;height:36.2pt;z-index:-251655168;mso-wrap-distance-left:0;mso-wrap-distance-right:0;mso-position-horizontal-relative:page" coordorigin="4461,457" coordsize="4555,724">
            <v:rect id="_x0000_s1138" style="position:absolute;left:7619;top:864;width:156;height:208" fillcolor="silver" stroked="f">
              <v:fill opacity="52428f"/>
            </v:rect>
            <v:rect id="_x0000_s1139" style="position:absolute;left:7619;top:710;width:369;height:154" fillcolor="silver" stroked="f">
              <v:fill opacity="52428f"/>
            </v:rect>
            <v:rect id="_x0000_s1140" style="position:absolute;left:7735;top:508;width:40;height:162" fillcolor="silver" stroked="f">
              <v:fill opacity="52428f"/>
            </v:rect>
            <v:rect id="_x0000_s1141" style="position:absolute;left:7832;top:863;width:157;height:208" fillcolor="silver" stroked="f">
              <v:fill opacity="52428f"/>
            </v:rect>
            <v:rect id="_x0000_s1142" style="position:absolute;left:7832;top:507;width:157;height:203" fillcolor="silver" stroked="f">
              <v:fill opacity="52428f"/>
            </v:rect>
            <v:shape id="_x0000_s1143" style="position:absolute;left:8044;top:507;width:390;height:564" coordorigin="8044,508" coordsize="390,564" o:spt="100" adj="0,,0" path="m8181,508r-137,l8044,1072r144,l8215,995r55,-152l8282,810r-101,l8181,508xm8434,767r-137,l8297,1072r137,l8434,767xm8434,508r-145,l8262,583r-54,151l8181,810r101,l8297,767r137,l8434,508xe" fillcolor="silver" stroked="f">
              <v:fill opacity="52428f"/>
              <v:stroke joinstyle="round"/>
              <v:formulas/>
              <v:path arrowok="t" o:connecttype="segments"/>
            </v:shape>
            <v:shape id="_x0000_s1144" style="position:absolute;left:8487;top:507;width:354;height:564" coordorigin="8487,508" coordsize="354,564" o:spt="100" adj="0,,0" path="m8841,508r-116,l8657,510r-55,7l8561,528r-29,16l8513,566r-14,27l8490,626r-3,39l8488,700r4,30l8497,753r7,18l8515,784r16,10l8552,802r25,4l8557,812r-17,7l8526,825r-10,6l8508,838r-7,9l8496,856r-4,10l8490,879r-1,17l8488,916r-1,23l8487,1072r144,l8631,916r1,-17l8634,884r4,-12l8643,864r7,-6l8659,853r12,-2l8685,850r156,l8841,752r-156,l8671,751r-12,-2l8650,745r-7,-6l8638,731r-4,-11l8632,705r-1,-19l8631,679r1,-18l8634,646r3,-11l8641,628r7,-7l8657,617r184,l8841,508xm8841,850r-156,l8685,1072r156,l8841,850xm8841,617r-156,l8685,752r156,l8841,617xe" fillcolor="silver" stroked="f">
              <v:fill opacity="52428f"/>
              <v:stroke joinstyle="round"/>
              <v:formulas/>
              <v:path arrowok="t" o:connecttype="segments"/>
            </v:shape>
            <v:line id="_x0000_s1145" style="position:absolute" from="8956,624" to="8956,764" strokecolor="silver" strokeweight="5.93pt"/>
            <v:shape id="_x0000_s1146" type="#_x0000_t75" style="position:absolute;left:4460;top:457;width:3108;height:724">
              <v:imagedata r:id="rId10" o:title=""/>
            </v:shape>
            <v:line id="_x0000_s1147" style="position:absolute" from="8956,931" to="8956,1072" strokecolor="silver" strokeweight="5.93pt"/>
            <v:rect id="_x0000_s1148" style="position:absolute;left:7579;top:824;width:156;height:208" fillcolor="#538dd3" stroked="f"/>
            <v:rect id="_x0000_s1149" style="position:absolute;left:7579;top:670;width:369;height:154" fillcolor="#538dd3" stroked="f"/>
            <v:rect id="_x0000_s1150" style="position:absolute;left:7579;top:468;width:156;height:202" fillcolor="#538dd3" stroked="f"/>
            <v:rect id="_x0000_s1151" style="position:absolute;left:7792;top:823;width:157;height:208" fillcolor="#538dd3" stroked="f"/>
            <v:rect id="_x0000_s1152" style="position:absolute;left:7792;top:467;width:157;height:203" fillcolor="#538dd3" stroked="f"/>
            <v:shape id="_x0000_s1153" style="position:absolute;left:8004;top:467;width:390;height:564" coordorigin="8004,468" coordsize="390,564" o:spt="100" adj="0,,0" path="m8141,468r-137,l8004,1032r144,l8175,955r55,-152l8242,770r-101,l8141,468xm8394,727r-137,l8257,1032r137,l8394,727xm8394,468r-145,l8222,543r-54,151l8141,770r101,l8257,727r137,l8394,468xe" fillcolor="#538dd3" stroked="f">
              <v:stroke joinstyle="round"/>
              <v:formulas/>
              <v:path arrowok="t" o:connecttype="segments"/>
            </v:shape>
            <v:shape id="_x0000_s1154" style="position:absolute;left:8447;top:467;width:354;height:564" coordorigin="8447,468" coordsize="354,564" o:spt="100" adj="0,,0" path="m8801,468r-116,l8617,470r-55,7l8521,488r-29,16l8473,526r-14,27l8450,586r-3,39l8448,660r4,30l8457,713r7,18l8475,744r16,10l8512,762r25,4l8517,772r-17,7l8486,785r-10,6l8468,798r-7,9l8456,816r-4,10l8450,839r-1,17l8448,876r-1,23l8447,1032r144,l8591,876r1,-17l8594,844r4,-12l8603,824r7,-6l8619,813r12,-2l8645,810r156,l8801,712r-156,l8631,711r-12,-2l8610,705r-7,-6l8598,691r-4,-11l8592,665r-1,-19l8591,639r1,-18l8594,606r3,-11l8601,588r7,-7l8617,577r184,l8801,468xm8801,810r-156,l8645,1032r156,l8801,810xm8801,577r-156,l8645,712r156,l8801,577xe" fillcolor="#538dd3" stroked="f">
              <v:stroke joinstyle="round"/>
              <v:formulas/>
              <v:path arrowok="t" o:connecttype="segments"/>
            </v:shape>
            <v:line id="_x0000_s1155" style="position:absolute" from="8916,584" to="8916,724" strokecolor="#538dd3" strokeweight="5.93pt"/>
            <v:line id="_x0000_s1156" style="position:absolute" from="8916,891" to="8916,1032" strokecolor="#538dd3" strokeweight="5.93pt"/>
            <w10:wrap type="topAndBottom" anchorx="page"/>
          </v:group>
        </w:pict>
      </w:r>
    </w:p>
    <w:p w:rsidR="009035B2" w:rsidRDefault="009035B2" w:rsidP="009035B2">
      <w:pPr>
        <w:pStyle w:val="a9"/>
        <w:rPr>
          <w:sz w:val="20"/>
        </w:rPr>
      </w:pPr>
    </w:p>
    <w:p w:rsidR="009035B2" w:rsidRDefault="009035B2" w:rsidP="009035B2">
      <w:pPr>
        <w:pStyle w:val="a9"/>
        <w:spacing w:before="8"/>
        <w:rPr>
          <w:sz w:val="17"/>
        </w:rPr>
      </w:pPr>
    </w:p>
    <w:p w:rsidR="009035B2" w:rsidRDefault="009035B2" w:rsidP="009035B2">
      <w:pPr>
        <w:pStyle w:val="ab"/>
        <w:numPr>
          <w:ilvl w:val="0"/>
          <w:numId w:val="1"/>
        </w:numPr>
        <w:tabs>
          <w:tab w:val="left" w:pos="2261"/>
        </w:tabs>
        <w:spacing w:before="88" w:line="242" w:lineRule="auto"/>
        <w:ind w:right="824"/>
        <w:jc w:val="both"/>
        <w:rPr>
          <w:sz w:val="32"/>
        </w:rPr>
      </w:pPr>
      <w:r>
        <w:rPr>
          <w:sz w:val="32"/>
        </w:rPr>
        <w:t>Совершенствование культурно- массовой и досуговой работы со всеми группами населения.</w:t>
      </w:r>
    </w:p>
    <w:p w:rsidR="009035B2" w:rsidRDefault="009035B2" w:rsidP="009035B2">
      <w:pPr>
        <w:pStyle w:val="ab"/>
        <w:numPr>
          <w:ilvl w:val="1"/>
          <w:numId w:val="1"/>
        </w:numPr>
        <w:tabs>
          <w:tab w:val="left" w:pos="2621"/>
          <w:tab w:val="left" w:pos="5667"/>
          <w:tab w:val="left" w:pos="9017"/>
        </w:tabs>
        <w:ind w:right="821"/>
        <w:jc w:val="both"/>
        <w:rPr>
          <w:sz w:val="32"/>
        </w:rPr>
      </w:pPr>
      <w:r>
        <w:rPr>
          <w:sz w:val="32"/>
        </w:rPr>
        <w:t>проведение</w:t>
      </w:r>
      <w:r>
        <w:rPr>
          <w:sz w:val="32"/>
        </w:rPr>
        <w:tab/>
        <w:t>мероприятий,</w:t>
      </w:r>
      <w:r>
        <w:rPr>
          <w:sz w:val="32"/>
        </w:rPr>
        <w:tab/>
      </w:r>
      <w:r>
        <w:rPr>
          <w:spacing w:val="-1"/>
          <w:sz w:val="32"/>
        </w:rPr>
        <w:t xml:space="preserve">посвящённых </w:t>
      </w:r>
      <w:r>
        <w:rPr>
          <w:sz w:val="32"/>
        </w:rPr>
        <w:t>общегосударственным праздникам, памятным и социально- значимым</w:t>
      </w:r>
      <w:r>
        <w:rPr>
          <w:spacing w:val="-2"/>
          <w:sz w:val="32"/>
        </w:rPr>
        <w:t xml:space="preserve"> </w:t>
      </w:r>
      <w:r>
        <w:rPr>
          <w:sz w:val="32"/>
        </w:rPr>
        <w:t>датам;</w:t>
      </w:r>
    </w:p>
    <w:p w:rsidR="009035B2" w:rsidRDefault="009035B2" w:rsidP="009035B2">
      <w:pPr>
        <w:pStyle w:val="ab"/>
        <w:numPr>
          <w:ilvl w:val="1"/>
          <w:numId w:val="1"/>
        </w:numPr>
        <w:tabs>
          <w:tab w:val="left" w:pos="2621"/>
          <w:tab w:val="left" w:pos="5049"/>
          <w:tab w:val="left" w:pos="7775"/>
          <w:tab w:val="left" w:pos="10583"/>
        </w:tabs>
        <w:spacing w:line="237" w:lineRule="auto"/>
        <w:ind w:right="828"/>
        <w:jc w:val="both"/>
        <w:rPr>
          <w:sz w:val="32"/>
        </w:rPr>
      </w:pPr>
      <w:r>
        <w:rPr>
          <w:sz w:val="32"/>
        </w:rPr>
        <w:t>проведение</w:t>
      </w:r>
      <w:r>
        <w:rPr>
          <w:sz w:val="32"/>
        </w:rPr>
        <w:tab/>
        <w:t>мероприятий,</w:t>
      </w:r>
      <w:r>
        <w:rPr>
          <w:sz w:val="32"/>
        </w:rPr>
        <w:tab/>
        <w:t>направленных</w:t>
      </w:r>
      <w:r>
        <w:rPr>
          <w:sz w:val="32"/>
        </w:rPr>
        <w:tab/>
      </w:r>
      <w:r>
        <w:rPr>
          <w:spacing w:val="-12"/>
          <w:sz w:val="32"/>
        </w:rPr>
        <w:t xml:space="preserve">на </w:t>
      </w:r>
      <w:r>
        <w:rPr>
          <w:sz w:val="32"/>
        </w:rPr>
        <w:t>распространение в обществе ценностей семьи и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брака;</w:t>
      </w:r>
    </w:p>
    <w:p w:rsidR="009035B2" w:rsidRDefault="009035B2" w:rsidP="009035B2">
      <w:pPr>
        <w:pStyle w:val="ab"/>
        <w:numPr>
          <w:ilvl w:val="1"/>
          <w:numId w:val="1"/>
        </w:numPr>
        <w:tabs>
          <w:tab w:val="left" w:pos="2621"/>
        </w:tabs>
        <w:spacing w:before="3"/>
        <w:ind w:right="830"/>
        <w:jc w:val="both"/>
        <w:rPr>
          <w:sz w:val="32"/>
        </w:rPr>
      </w:pPr>
      <w:r>
        <w:rPr>
          <w:sz w:val="32"/>
        </w:rPr>
        <w:t xml:space="preserve">организация мероприятий для </w:t>
      </w:r>
      <w:r>
        <w:rPr>
          <w:spacing w:val="-3"/>
          <w:sz w:val="32"/>
        </w:rPr>
        <w:t xml:space="preserve">людей </w:t>
      </w:r>
      <w:r>
        <w:rPr>
          <w:sz w:val="32"/>
        </w:rPr>
        <w:t>пожилого возраста и людей с ограниченными возможностями</w:t>
      </w:r>
      <w:r>
        <w:rPr>
          <w:spacing w:val="-4"/>
          <w:sz w:val="32"/>
        </w:rPr>
        <w:t xml:space="preserve"> </w:t>
      </w:r>
      <w:r>
        <w:rPr>
          <w:sz w:val="32"/>
        </w:rPr>
        <w:t>здоровья;</w:t>
      </w:r>
    </w:p>
    <w:p w:rsidR="009035B2" w:rsidRDefault="009035B2" w:rsidP="009035B2">
      <w:pPr>
        <w:pStyle w:val="ab"/>
        <w:numPr>
          <w:ilvl w:val="1"/>
          <w:numId w:val="1"/>
        </w:numPr>
        <w:tabs>
          <w:tab w:val="left" w:pos="2621"/>
        </w:tabs>
        <w:ind w:right="826"/>
        <w:jc w:val="both"/>
        <w:rPr>
          <w:sz w:val="32"/>
        </w:rPr>
      </w:pPr>
      <w:r>
        <w:rPr>
          <w:sz w:val="32"/>
        </w:rPr>
        <w:t xml:space="preserve">организация культурно- просветительской деятельности, направленной на привлечение подростков и </w:t>
      </w:r>
      <w:r>
        <w:rPr>
          <w:spacing w:val="-3"/>
          <w:sz w:val="32"/>
        </w:rPr>
        <w:t xml:space="preserve">молодёжи </w:t>
      </w:r>
      <w:r>
        <w:rPr>
          <w:sz w:val="32"/>
        </w:rPr>
        <w:t xml:space="preserve">в клубные учреждения; организация </w:t>
      </w:r>
      <w:r>
        <w:rPr>
          <w:spacing w:val="-3"/>
          <w:sz w:val="32"/>
        </w:rPr>
        <w:t xml:space="preserve">досуга детей </w:t>
      </w:r>
      <w:r>
        <w:rPr>
          <w:sz w:val="32"/>
        </w:rPr>
        <w:t xml:space="preserve">и подростков, в том числе и в </w:t>
      </w:r>
      <w:r>
        <w:rPr>
          <w:spacing w:val="-3"/>
          <w:sz w:val="32"/>
        </w:rPr>
        <w:t xml:space="preserve">дни </w:t>
      </w:r>
      <w:r>
        <w:rPr>
          <w:sz w:val="32"/>
        </w:rPr>
        <w:t>школьных каникул; организация работы по профилактике безнадзорности и правонарушений несовершеннолетних;</w:t>
      </w:r>
    </w:p>
    <w:p w:rsidR="009035B2" w:rsidRDefault="009035B2" w:rsidP="009035B2">
      <w:pPr>
        <w:pStyle w:val="ab"/>
        <w:numPr>
          <w:ilvl w:val="0"/>
          <w:numId w:val="1"/>
        </w:numPr>
        <w:tabs>
          <w:tab w:val="left" w:pos="2261"/>
        </w:tabs>
        <w:ind w:right="833"/>
        <w:jc w:val="both"/>
        <w:rPr>
          <w:sz w:val="32"/>
        </w:rPr>
      </w:pPr>
      <w:r>
        <w:rPr>
          <w:sz w:val="32"/>
        </w:rPr>
        <w:t>Развитие и пропаганда самодеятельного народного творчества, в том числе сохранение и развитие традиционной народной культуры.</w:t>
      </w:r>
    </w:p>
    <w:p w:rsidR="009035B2" w:rsidRDefault="009035B2" w:rsidP="009035B2">
      <w:pPr>
        <w:pStyle w:val="ab"/>
        <w:numPr>
          <w:ilvl w:val="0"/>
          <w:numId w:val="1"/>
        </w:numPr>
        <w:tabs>
          <w:tab w:val="left" w:pos="2261"/>
        </w:tabs>
        <w:ind w:right="825"/>
        <w:jc w:val="both"/>
        <w:rPr>
          <w:sz w:val="32"/>
        </w:rPr>
      </w:pPr>
      <w:r>
        <w:rPr>
          <w:sz w:val="32"/>
        </w:rPr>
        <w:t xml:space="preserve">Обеспечение единства информационного пространства и доступности информации как ключевого условия реализации права на участие в </w:t>
      </w:r>
      <w:r>
        <w:rPr>
          <w:spacing w:val="-2"/>
          <w:sz w:val="32"/>
        </w:rPr>
        <w:t>культурной</w:t>
      </w:r>
      <w:r>
        <w:rPr>
          <w:spacing w:val="-8"/>
          <w:sz w:val="32"/>
        </w:rPr>
        <w:t xml:space="preserve"> </w:t>
      </w:r>
      <w:r>
        <w:rPr>
          <w:sz w:val="32"/>
        </w:rPr>
        <w:t>жизни.</w:t>
      </w:r>
    </w:p>
    <w:p w:rsidR="0090603B" w:rsidRPr="0090603B" w:rsidRDefault="009035B2" w:rsidP="0090603B">
      <w:pPr>
        <w:pStyle w:val="ab"/>
        <w:numPr>
          <w:ilvl w:val="0"/>
          <w:numId w:val="1"/>
        </w:numPr>
        <w:tabs>
          <w:tab w:val="left" w:pos="2261"/>
        </w:tabs>
        <w:ind w:right="827"/>
        <w:jc w:val="both"/>
        <w:rPr>
          <w:sz w:val="32"/>
        </w:rPr>
      </w:pPr>
      <w:r>
        <w:rPr>
          <w:sz w:val="32"/>
        </w:rPr>
        <w:t xml:space="preserve">Повышение качества </w:t>
      </w:r>
      <w:r>
        <w:rPr>
          <w:spacing w:val="-4"/>
          <w:sz w:val="32"/>
        </w:rPr>
        <w:t>услуг</w:t>
      </w:r>
      <w:r>
        <w:rPr>
          <w:spacing w:val="72"/>
          <w:sz w:val="32"/>
        </w:rPr>
        <w:t xml:space="preserve"> </w:t>
      </w:r>
      <w:r>
        <w:rPr>
          <w:sz w:val="32"/>
        </w:rPr>
        <w:t xml:space="preserve">учреждения </w:t>
      </w:r>
      <w:r>
        <w:rPr>
          <w:spacing w:val="-3"/>
          <w:sz w:val="32"/>
        </w:rPr>
        <w:t xml:space="preserve">путём </w:t>
      </w:r>
      <w:r>
        <w:rPr>
          <w:sz w:val="32"/>
        </w:rPr>
        <w:t>повышения профессионального уровня специалистов и эффективного использования материальных и технических</w:t>
      </w:r>
      <w:r>
        <w:rPr>
          <w:spacing w:val="-14"/>
          <w:sz w:val="32"/>
        </w:rPr>
        <w:t xml:space="preserve"> </w:t>
      </w:r>
      <w:r>
        <w:rPr>
          <w:sz w:val="32"/>
        </w:rPr>
        <w:t>ресурсо</w:t>
      </w:r>
      <w:r w:rsidR="00E10E98">
        <w:rPr>
          <w:sz w:val="32"/>
        </w:rPr>
        <w:t>в</w:t>
      </w:r>
      <w:r w:rsidR="00256872">
        <w:rPr>
          <w:sz w:val="32"/>
        </w:rPr>
        <w:t>.</w:t>
      </w:r>
    </w:p>
    <w:p w:rsidR="0090603B" w:rsidRDefault="0090603B" w:rsidP="0090603B">
      <w:pPr>
        <w:rPr>
          <w:sz w:val="32"/>
        </w:rPr>
      </w:pPr>
    </w:p>
    <w:p w:rsidR="007E5D92" w:rsidRPr="0090603B" w:rsidRDefault="007E5D92" w:rsidP="0090603B">
      <w:pPr>
        <w:rPr>
          <w:sz w:val="32"/>
        </w:rPr>
        <w:sectPr w:rsidR="007E5D92" w:rsidRPr="0090603B" w:rsidSect="0020735E">
          <w:pgSz w:w="11910" w:h="16840"/>
          <w:pgMar w:top="709" w:right="570" w:bottom="280" w:left="851" w:header="720" w:footer="720" w:gutter="0"/>
          <w:cols w:space="720"/>
        </w:sectPr>
      </w:pPr>
    </w:p>
    <w:p w:rsidR="00DD6480" w:rsidRDefault="00A94AA3" w:rsidP="007E5D92">
      <w:pPr>
        <w:jc w:val="center"/>
      </w:pPr>
      <w:r>
        <w:lastRenderedPageBreak/>
        <w:pict>
          <v:shape id="_x0000_i1026" type="#_x0000_t136" style="width:468pt;height:33.75pt" fillcolor="#06c" strokecolor="#9cf" strokeweight="1.5pt">
            <v:shadow on="t" color="#900"/>
            <v:textpath style="font-family:&quot;Impact&quot;;v-text-kern:t" trim="t" fitpath="t" string="1. КУЛЬТУРНО - ДОСУГОВАЯ ДЕЯТЕЛЬНОСТЬ"/>
          </v:shape>
        </w:pict>
      </w:r>
    </w:p>
    <w:tbl>
      <w:tblPr>
        <w:tblStyle w:val="a3"/>
        <w:tblpPr w:leftFromText="180" w:rightFromText="180" w:vertAnchor="text" w:horzAnchor="margin" w:tblpXSpec="center" w:tblpY="310"/>
        <w:tblW w:w="10740" w:type="dxa"/>
        <w:tblLayout w:type="fixed"/>
        <w:tblLook w:val="04A0"/>
      </w:tblPr>
      <w:tblGrid>
        <w:gridCol w:w="675"/>
        <w:gridCol w:w="5103"/>
        <w:gridCol w:w="272"/>
        <w:gridCol w:w="1146"/>
        <w:gridCol w:w="1417"/>
        <w:gridCol w:w="2127"/>
      </w:tblGrid>
      <w:tr w:rsidR="005273B4" w:rsidTr="00C864B6">
        <w:tc>
          <w:tcPr>
            <w:tcW w:w="675" w:type="dxa"/>
          </w:tcPr>
          <w:p w:rsidR="005273B4" w:rsidRDefault="005273B4" w:rsidP="00C864B6">
            <w:pPr>
              <w:jc w:val="center"/>
              <w:rPr>
                <w:sz w:val="24"/>
                <w:szCs w:val="24"/>
              </w:rPr>
            </w:pPr>
            <w:r w:rsidRPr="00E92A06">
              <w:rPr>
                <w:sz w:val="24"/>
                <w:szCs w:val="24"/>
              </w:rPr>
              <w:t>№</w:t>
            </w:r>
          </w:p>
          <w:p w:rsidR="005273B4" w:rsidRPr="00E92A06" w:rsidRDefault="005273B4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5273B4" w:rsidRDefault="005273B4" w:rsidP="00C864B6">
            <w:pPr>
              <w:jc w:val="center"/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418" w:type="dxa"/>
            <w:gridSpan w:val="2"/>
          </w:tcPr>
          <w:p w:rsidR="005273B4" w:rsidRDefault="005273B4" w:rsidP="00C864B6">
            <w:pPr>
              <w:pStyle w:val="TableParagraph"/>
              <w:spacing w:line="268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5273B4" w:rsidRDefault="005273B4" w:rsidP="00C864B6">
            <w:pPr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1417" w:type="dxa"/>
          </w:tcPr>
          <w:p w:rsidR="005273B4" w:rsidRDefault="005273B4" w:rsidP="00C864B6">
            <w:pPr>
              <w:pStyle w:val="TableParagraph"/>
              <w:spacing w:line="26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5273B4" w:rsidRDefault="005273B4" w:rsidP="00C864B6">
            <w:pPr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5273B4" w:rsidRDefault="005273B4" w:rsidP="00C864B6">
            <w:pPr>
              <w:jc w:val="center"/>
            </w:pPr>
            <w:r>
              <w:rPr>
                <w:sz w:val="24"/>
              </w:rPr>
              <w:t>Ответственный</w:t>
            </w:r>
          </w:p>
        </w:tc>
      </w:tr>
      <w:tr w:rsidR="005273B4" w:rsidTr="00C864B6">
        <w:tc>
          <w:tcPr>
            <w:tcW w:w="10740" w:type="dxa"/>
            <w:gridSpan w:val="6"/>
          </w:tcPr>
          <w:p w:rsidR="005273B4" w:rsidRPr="003D2914" w:rsidRDefault="005273B4" w:rsidP="00C864B6">
            <w:pPr>
              <w:jc w:val="center"/>
              <w:rPr>
                <w:color w:val="FF0000"/>
                <w:sz w:val="32"/>
                <w:szCs w:val="32"/>
              </w:rPr>
            </w:pPr>
            <w:r w:rsidRPr="003D2914">
              <w:rPr>
                <w:b/>
                <w:color w:val="FF0000"/>
                <w:sz w:val="32"/>
                <w:szCs w:val="32"/>
              </w:rPr>
              <w:t>1. Государственные праздники, знаменательные и памятные даты</w:t>
            </w:r>
          </w:p>
        </w:tc>
      </w:tr>
      <w:tr w:rsidR="005273B4" w:rsidTr="00C864B6">
        <w:tc>
          <w:tcPr>
            <w:tcW w:w="675" w:type="dxa"/>
          </w:tcPr>
          <w:p w:rsidR="004E60C8" w:rsidRDefault="004E60C8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4E60C8" w:rsidRDefault="004E60C8" w:rsidP="00A92C88">
            <w:pPr>
              <w:jc w:val="center"/>
              <w:rPr>
                <w:sz w:val="24"/>
                <w:szCs w:val="24"/>
              </w:rPr>
            </w:pPr>
            <w:r w:rsidRPr="004E60C8">
              <w:rPr>
                <w:sz w:val="24"/>
                <w:szCs w:val="24"/>
              </w:rPr>
              <w:t>1</w:t>
            </w:r>
            <w:r w:rsidR="00D93A8F">
              <w:rPr>
                <w:sz w:val="24"/>
                <w:szCs w:val="24"/>
              </w:rPr>
              <w:t>.</w:t>
            </w:r>
          </w:p>
          <w:p w:rsidR="004E60C8" w:rsidRDefault="004E60C8" w:rsidP="00C864B6">
            <w:pPr>
              <w:rPr>
                <w:sz w:val="24"/>
                <w:szCs w:val="24"/>
              </w:rPr>
            </w:pPr>
          </w:p>
          <w:p w:rsidR="004E60C8" w:rsidRPr="004E60C8" w:rsidRDefault="004E60C8" w:rsidP="00C864B6">
            <w:pPr>
              <w:jc w:val="center"/>
              <w:rPr>
                <w:sz w:val="24"/>
                <w:szCs w:val="24"/>
              </w:rPr>
            </w:pPr>
            <w:r w:rsidRPr="004E60C8">
              <w:rPr>
                <w:sz w:val="24"/>
                <w:szCs w:val="24"/>
              </w:rPr>
              <w:t>2</w:t>
            </w:r>
            <w:r w:rsidR="00D93A8F">
              <w:rPr>
                <w:sz w:val="24"/>
                <w:szCs w:val="24"/>
              </w:rPr>
              <w:t>.</w:t>
            </w:r>
          </w:p>
          <w:p w:rsidR="004E60C8" w:rsidRDefault="004E60C8" w:rsidP="00C864B6">
            <w:pPr>
              <w:jc w:val="center"/>
              <w:rPr>
                <w:sz w:val="24"/>
                <w:szCs w:val="24"/>
              </w:rPr>
            </w:pPr>
          </w:p>
          <w:p w:rsidR="004E60C8" w:rsidRDefault="004E60C8" w:rsidP="00C864B6">
            <w:pPr>
              <w:jc w:val="center"/>
            </w:pPr>
            <w:r w:rsidRPr="004E60C8">
              <w:rPr>
                <w:sz w:val="24"/>
                <w:szCs w:val="24"/>
              </w:rPr>
              <w:t>3</w:t>
            </w:r>
            <w:r w:rsidR="00D93A8F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273B4" w:rsidRPr="009F46DE" w:rsidRDefault="005273B4" w:rsidP="00AD6373">
            <w:pPr>
              <w:pStyle w:val="TableParagraph"/>
              <w:spacing w:line="316" w:lineRule="exact"/>
              <w:ind w:left="110"/>
              <w:rPr>
                <w:b/>
                <w:i/>
                <w:sz w:val="24"/>
                <w:szCs w:val="24"/>
              </w:rPr>
            </w:pPr>
            <w:r w:rsidRPr="009F46DE">
              <w:rPr>
                <w:b/>
                <w:i/>
                <w:sz w:val="24"/>
                <w:szCs w:val="24"/>
              </w:rPr>
              <w:t>День Российской Армии</w:t>
            </w:r>
          </w:p>
          <w:p w:rsidR="005273B4" w:rsidRPr="00E72402" w:rsidRDefault="005273B4" w:rsidP="00C864B6">
            <w:pPr>
              <w:pStyle w:val="a8"/>
              <w:jc w:val="both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 - Спортивно - </w:t>
            </w:r>
            <w:r w:rsidRPr="00B60618">
              <w:rPr>
                <w:sz w:val="24"/>
                <w:szCs w:val="24"/>
                <w:shd w:val="clear" w:color="auto" w:fill="FFFFFF"/>
                <w:lang w:bidi="ar-SA"/>
              </w:rPr>
              <w:t>игровая программа</w:t>
            </w:r>
          </w:p>
          <w:p w:rsidR="005273B4" w:rsidRDefault="005273B4" w:rsidP="00C864B6">
            <w:pPr>
              <w:pStyle w:val="a8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</w:t>
            </w:r>
            <w:r w:rsidR="008C2271">
              <w:rPr>
                <w:sz w:val="24"/>
                <w:szCs w:val="24"/>
                <w:lang w:bidi="ar-SA"/>
              </w:rPr>
              <w:t xml:space="preserve">«Папа, дедушка и я – </w:t>
            </w:r>
            <w:r w:rsidR="002412EF">
              <w:rPr>
                <w:sz w:val="24"/>
                <w:szCs w:val="24"/>
                <w:lang w:bidi="ar-SA"/>
              </w:rPr>
              <w:t>защитников семья</w:t>
            </w:r>
            <w:r w:rsidRPr="00B60618">
              <w:rPr>
                <w:sz w:val="24"/>
                <w:szCs w:val="24"/>
                <w:lang w:bidi="ar-SA"/>
              </w:rPr>
              <w:t>»</w:t>
            </w:r>
          </w:p>
          <w:p w:rsidR="008C2271" w:rsidRPr="00A92C88" w:rsidRDefault="005273B4" w:rsidP="00C864B6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72402">
              <w:rPr>
                <w:sz w:val="24"/>
              </w:rPr>
              <w:t>-</w:t>
            </w:r>
            <w:r w:rsidR="008C2271">
              <w:rPr>
                <w:sz w:val="24"/>
              </w:rPr>
              <w:t xml:space="preserve"> Фото - выставка </w:t>
            </w:r>
            <w:r>
              <w:rPr>
                <w:sz w:val="24"/>
              </w:rPr>
              <w:t xml:space="preserve"> «</w:t>
            </w:r>
            <w:r w:rsidR="008C2271">
              <w:rPr>
                <w:sz w:val="24"/>
                <w:szCs w:val="24"/>
                <w:shd w:val="clear" w:color="auto" w:fill="FFFFFF"/>
              </w:rPr>
              <w:t>Мы ими гордимся</w:t>
            </w:r>
            <w:r w:rsidRPr="00B60618">
              <w:rPr>
                <w:sz w:val="24"/>
                <w:szCs w:val="24"/>
              </w:rPr>
              <w:t>»</w:t>
            </w:r>
          </w:p>
          <w:p w:rsidR="005273B4" w:rsidRPr="008C2271" w:rsidRDefault="008C2271" w:rsidP="00C864B6">
            <w:pPr>
              <w:pStyle w:val="a8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 w:rsidR="005273B4">
              <w:rPr>
                <w:sz w:val="24"/>
              </w:rPr>
              <w:t>Праздничный концерт «</w:t>
            </w:r>
            <w:r>
              <w:rPr>
                <w:sz w:val="24"/>
                <w:szCs w:val="24"/>
                <w:shd w:val="clear" w:color="auto" w:fill="FFFFFF"/>
              </w:rPr>
              <w:t>Сынам Отечества посвящает</w:t>
            </w:r>
            <w:r w:rsidR="00831B2E">
              <w:rPr>
                <w:sz w:val="24"/>
                <w:szCs w:val="24"/>
                <w:shd w:val="clear" w:color="auto" w:fill="FFFFFF"/>
              </w:rPr>
              <w:t>ся</w:t>
            </w:r>
            <w:r>
              <w:rPr>
                <w:sz w:val="24"/>
                <w:szCs w:val="24"/>
                <w:shd w:val="clear" w:color="auto" w:fill="FFFFFF"/>
              </w:rPr>
              <w:t>!</w:t>
            </w:r>
            <w:r w:rsidR="005273B4">
              <w:rPr>
                <w:sz w:val="24"/>
                <w:szCs w:val="24"/>
              </w:rPr>
              <w:t>»</w:t>
            </w:r>
            <w:r w:rsidR="005273B4">
              <w:rPr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418" w:type="dxa"/>
            <w:gridSpan w:val="2"/>
          </w:tcPr>
          <w:p w:rsidR="004D0485" w:rsidRDefault="004D0485" w:rsidP="00C864B6"/>
          <w:p w:rsidR="005273B4" w:rsidRPr="004D0485" w:rsidRDefault="004D0485" w:rsidP="004D0485">
            <w:pPr>
              <w:jc w:val="center"/>
            </w:pPr>
            <w:r>
              <w:t>СДК</w:t>
            </w:r>
          </w:p>
        </w:tc>
        <w:tc>
          <w:tcPr>
            <w:tcW w:w="1417" w:type="dxa"/>
          </w:tcPr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73B4" w:rsidRDefault="00A650EF" w:rsidP="00A650E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273B4" w:rsidRPr="00037FFD">
              <w:rPr>
                <w:sz w:val="24"/>
                <w:szCs w:val="24"/>
              </w:rPr>
              <w:t>евраль</w:t>
            </w:r>
          </w:p>
          <w:p w:rsidR="00F54359" w:rsidRPr="00037FFD" w:rsidRDefault="00F54359" w:rsidP="00A650EF">
            <w:pPr>
              <w:pStyle w:val="a8"/>
              <w:jc w:val="center"/>
              <w:rPr>
                <w:sz w:val="24"/>
                <w:szCs w:val="24"/>
              </w:rPr>
            </w:pPr>
          </w:p>
          <w:p w:rsidR="00F54359" w:rsidRPr="00037FFD" w:rsidRDefault="00F54359" w:rsidP="00A650EF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февраль</w:t>
            </w:r>
          </w:p>
          <w:p w:rsidR="00D944D5" w:rsidRPr="00037FFD" w:rsidRDefault="00D944D5" w:rsidP="00A650EF">
            <w:pPr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A650EF">
            <w:pPr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23 февраля</w:t>
            </w:r>
          </w:p>
        </w:tc>
        <w:tc>
          <w:tcPr>
            <w:tcW w:w="2127" w:type="dxa"/>
          </w:tcPr>
          <w:p w:rsidR="005273B4" w:rsidRDefault="005273B4" w:rsidP="00C864B6">
            <w:pPr>
              <w:rPr>
                <w:sz w:val="24"/>
              </w:rPr>
            </w:pPr>
          </w:p>
          <w:p w:rsidR="005273B4" w:rsidRDefault="00F54359" w:rsidP="00A92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руковод.</w:t>
            </w:r>
            <w:r w:rsidR="009F73F6">
              <w:rPr>
                <w:sz w:val="24"/>
              </w:rPr>
              <w:t xml:space="preserve"> кружка</w:t>
            </w:r>
          </w:p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 xml:space="preserve">культорганизатор </w:t>
            </w:r>
          </w:p>
          <w:p w:rsidR="00A650EF" w:rsidRDefault="00A650EF" w:rsidP="00C864B6">
            <w:pPr>
              <w:rPr>
                <w:sz w:val="24"/>
              </w:rPr>
            </w:pPr>
          </w:p>
          <w:p w:rsidR="005273B4" w:rsidRDefault="005273B4" w:rsidP="00C864B6">
            <w:r>
              <w:rPr>
                <w:sz w:val="24"/>
              </w:rPr>
              <w:t>худ.руководитель</w:t>
            </w:r>
          </w:p>
        </w:tc>
      </w:tr>
      <w:tr w:rsidR="005273B4" w:rsidTr="00C864B6">
        <w:tc>
          <w:tcPr>
            <w:tcW w:w="675" w:type="dxa"/>
          </w:tcPr>
          <w:p w:rsidR="005273B4" w:rsidRDefault="005273B4" w:rsidP="00C864B6"/>
          <w:p w:rsidR="00D92220" w:rsidRPr="00D92220" w:rsidRDefault="00D92220" w:rsidP="00C864B6">
            <w:pPr>
              <w:jc w:val="center"/>
              <w:rPr>
                <w:sz w:val="24"/>
                <w:szCs w:val="24"/>
              </w:rPr>
            </w:pPr>
            <w:r w:rsidRPr="00D92220">
              <w:rPr>
                <w:sz w:val="24"/>
                <w:szCs w:val="24"/>
              </w:rPr>
              <w:t>4</w:t>
            </w:r>
            <w:r w:rsidR="00D93A8F">
              <w:rPr>
                <w:sz w:val="24"/>
                <w:szCs w:val="24"/>
              </w:rPr>
              <w:t>.</w:t>
            </w:r>
          </w:p>
          <w:p w:rsidR="00D92220" w:rsidRPr="00D92220" w:rsidRDefault="00D92220" w:rsidP="00C864B6">
            <w:pPr>
              <w:jc w:val="center"/>
              <w:rPr>
                <w:sz w:val="24"/>
                <w:szCs w:val="24"/>
              </w:rPr>
            </w:pPr>
          </w:p>
          <w:p w:rsidR="00D92220" w:rsidRPr="00D92220" w:rsidRDefault="00D92220" w:rsidP="00C864B6">
            <w:pPr>
              <w:jc w:val="center"/>
              <w:rPr>
                <w:sz w:val="24"/>
                <w:szCs w:val="24"/>
              </w:rPr>
            </w:pPr>
            <w:r w:rsidRPr="00D92220">
              <w:rPr>
                <w:sz w:val="24"/>
                <w:szCs w:val="24"/>
              </w:rPr>
              <w:t>5</w:t>
            </w:r>
            <w:r w:rsidR="00D93A8F">
              <w:rPr>
                <w:sz w:val="24"/>
                <w:szCs w:val="24"/>
              </w:rPr>
              <w:t>.</w:t>
            </w:r>
          </w:p>
          <w:p w:rsidR="00D92220" w:rsidRDefault="00D92220" w:rsidP="00C864B6">
            <w:pPr>
              <w:jc w:val="center"/>
            </w:pPr>
            <w:r w:rsidRPr="00D92220">
              <w:rPr>
                <w:sz w:val="24"/>
                <w:szCs w:val="24"/>
              </w:rPr>
              <w:t>6</w:t>
            </w:r>
            <w:r w:rsidR="00D93A8F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273B4" w:rsidRPr="009F46DE" w:rsidRDefault="005273B4" w:rsidP="00AD6373">
            <w:pPr>
              <w:pStyle w:val="a8"/>
              <w:rPr>
                <w:b/>
                <w:i/>
                <w:sz w:val="24"/>
                <w:szCs w:val="24"/>
              </w:rPr>
            </w:pPr>
            <w:r w:rsidRPr="009F46DE">
              <w:rPr>
                <w:b/>
                <w:i/>
                <w:sz w:val="24"/>
                <w:szCs w:val="24"/>
              </w:rPr>
              <w:t>8 марта</w:t>
            </w:r>
          </w:p>
          <w:p w:rsidR="005273B4" w:rsidRPr="00662835" w:rsidRDefault="005273B4" w:rsidP="00C864B6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-</w:t>
            </w:r>
            <w:r w:rsidR="008C2271">
              <w:rPr>
                <w:sz w:val="24"/>
                <w:szCs w:val="24"/>
                <w:shd w:val="clear" w:color="auto" w:fill="FFFFFF"/>
              </w:rPr>
              <w:t>Конкурсная - и</w:t>
            </w:r>
            <w:r w:rsidRPr="00B60618">
              <w:rPr>
                <w:sz w:val="24"/>
                <w:szCs w:val="24"/>
                <w:shd w:val="clear" w:color="auto" w:fill="FFFFFF"/>
              </w:rPr>
              <w:t>гровая программа</w:t>
            </w:r>
            <w:r>
              <w:rPr>
                <w:sz w:val="24"/>
              </w:rPr>
              <w:t xml:space="preserve"> «</w:t>
            </w:r>
            <w:r w:rsidR="008C2271">
              <w:rPr>
                <w:sz w:val="24"/>
                <w:szCs w:val="24"/>
              </w:rPr>
              <w:t xml:space="preserve">Мы – </w:t>
            </w:r>
            <w:r w:rsidR="006D622B">
              <w:rPr>
                <w:sz w:val="24"/>
                <w:szCs w:val="24"/>
              </w:rPr>
              <w:t xml:space="preserve">  </w:t>
            </w:r>
            <w:r w:rsidR="008C2271">
              <w:rPr>
                <w:sz w:val="24"/>
                <w:szCs w:val="24"/>
              </w:rPr>
              <w:t>хорошие девчонки</w:t>
            </w:r>
            <w:r w:rsidR="00641991">
              <w:rPr>
                <w:sz w:val="24"/>
                <w:szCs w:val="24"/>
              </w:rPr>
              <w:t>!</w:t>
            </w:r>
            <w:r>
              <w:rPr>
                <w:sz w:val="24"/>
              </w:rPr>
              <w:t>»</w:t>
            </w:r>
          </w:p>
          <w:p w:rsidR="005273B4" w:rsidRDefault="005273B4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2E9D">
              <w:rPr>
                <w:sz w:val="24"/>
              </w:rPr>
              <w:t>- Выставка рисунков</w:t>
            </w:r>
            <w:r>
              <w:rPr>
                <w:sz w:val="24"/>
              </w:rPr>
              <w:t xml:space="preserve"> «</w:t>
            </w:r>
            <w:r w:rsidR="002C2E9D">
              <w:rPr>
                <w:sz w:val="24"/>
              </w:rPr>
              <w:t>Моя мама лучше всех</w:t>
            </w:r>
            <w:r w:rsidR="00641991">
              <w:rPr>
                <w:sz w:val="24"/>
              </w:rPr>
              <w:t>!</w:t>
            </w:r>
            <w:r w:rsidRPr="00503880">
              <w:rPr>
                <w:sz w:val="24"/>
                <w:szCs w:val="24"/>
              </w:rPr>
              <w:t>»</w:t>
            </w:r>
          </w:p>
          <w:p w:rsidR="005273B4" w:rsidRPr="008931EB" w:rsidRDefault="005273B4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Праздничный концерт «</w:t>
            </w:r>
            <w:r w:rsidR="002C2E9D">
              <w:rPr>
                <w:sz w:val="24"/>
                <w:szCs w:val="24"/>
                <w:shd w:val="clear" w:color="auto" w:fill="FFFFFF"/>
              </w:rPr>
              <w:t>Женщина свет, что на земле не гаснет!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5273B4" w:rsidRDefault="005273B4" w:rsidP="00C864B6"/>
        </w:tc>
        <w:tc>
          <w:tcPr>
            <w:tcW w:w="1417" w:type="dxa"/>
          </w:tcPr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6B1F05">
            <w:pPr>
              <w:pStyle w:val="a8"/>
              <w:jc w:val="center"/>
              <w:rPr>
                <w:spacing w:val="4"/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март</w:t>
            </w:r>
          </w:p>
          <w:p w:rsidR="006B1F05" w:rsidRDefault="006B1F05" w:rsidP="006B1F05">
            <w:pPr>
              <w:pStyle w:val="a8"/>
              <w:jc w:val="center"/>
              <w:rPr>
                <w:sz w:val="24"/>
                <w:szCs w:val="24"/>
              </w:rPr>
            </w:pPr>
          </w:p>
          <w:p w:rsidR="00D66338" w:rsidRPr="00037FFD" w:rsidRDefault="00D66338" w:rsidP="006B1F05">
            <w:pPr>
              <w:pStyle w:val="a8"/>
              <w:jc w:val="center"/>
              <w:rPr>
                <w:spacing w:val="4"/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март</w:t>
            </w:r>
          </w:p>
          <w:p w:rsidR="005273B4" w:rsidRPr="00037FFD" w:rsidRDefault="005273B4" w:rsidP="006B1F05">
            <w:pPr>
              <w:jc w:val="center"/>
              <w:rPr>
                <w:spacing w:val="4"/>
                <w:sz w:val="24"/>
                <w:szCs w:val="24"/>
              </w:rPr>
            </w:pPr>
          </w:p>
          <w:p w:rsidR="005273B4" w:rsidRPr="00037FFD" w:rsidRDefault="005273B4" w:rsidP="006B1F05">
            <w:pPr>
              <w:jc w:val="center"/>
              <w:rPr>
                <w:sz w:val="24"/>
                <w:szCs w:val="24"/>
              </w:rPr>
            </w:pPr>
            <w:r w:rsidRPr="00037FFD">
              <w:rPr>
                <w:spacing w:val="4"/>
                <w:sz w:val="24"/>
                <w:szCs w:val="24"/>
              </w:rPr>
              <w:t xml:space="preserve">8 </w:t>
            </w:r>
            <w:r w:rsidRPr="00037FFD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2127" w:type="dxa"/>
          </w:tcPr>
          <w:p w:rsidR="005273B4" w:rsidRDefault="005273B4" w:rsidP="006B1F05">
            <w:pPr>
              <w:jc w:val="center"/>
              <w:rPr>
                <w:sz w:val="24"/>
              </w:rPr>
            </w:pPr>
          </w:p>
          <w:p w:rsidR="006B1F05" w:rsidRDefault="006B1F05" w:rsidP="006B1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руковод. кружка</w:t>
            </w:r>
          </w:p>
          <w:p w:rsidR="005273B4" w:rsidRDefault="005273B4" w:rsidP="006B1F05">
            <w:pPr>
              <w:jc w:val="center"/>
              <w:rPr>
                <w:sz w:val="24"/>
              </w:rPr>
            </w:pPr>
          </w:p>
          <w:p w:rsidR="005273B4" w:rsidRDefault="005273B4" w:rsidP="006B1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  <w:p w:rsidR="00AC65BB" w:rsidRDefault="00AC65BB" w:rsidP="006B1F05">
            <w:pPr>
              <w:jc w:val="center"/>
              <w:rPr>
                <w:sz w:val="24"/>
              </w:rPr>
            </w:pPr>
          </w:p>
          <w:p w:rsidR="005273B4" w:rsidRDefault="005273B4" w:rsidP="006B1F05">
            <w:pPr>
              <w:jc w:val="center"/>
            </w:pPr>
            <w:r>
              <w:rPr>
                <w:sz w:val="24"/>
              </w:rPr>
              <w:t>худ.руководитель</w:t>
            </w:r>
          </w:p>
        </w:tc>
      </w:tr>
      <w:tr w:rsidR="005273B4" w:rsidTr="00C864B6">
        <w:tc>
          <w:tcPr>
            <w:tcW w:w="675" w:type="dxa"/>
          </w:tcPr>
          <w:p w:rsidR="005273B4" w:rsidRDefault="005273B4" w:rsidP="00C864B6"/>
          <w:p w:rsidR="00D93A8F" w:rsidRDefault="00D93A8F" w:rsidP="00C864B6"/>
          <w:p w:rsidR="00D93A8F" w:rsidRDefault="00D93A8F" w:rsidP="00C864B6"/>
          <w:p w:rsidR="00D93A8F" w:rsidRDefault="00D93A8F" w:rsidP="00C864B6"/>
          <w:p w:rsidR="00D93A8F" w:rsidRPr="00D93A8F" w:rsidRDefault="00D93A8F" w:rsidP="00E50FF9">
            <w:pPr>
              <w:jc w:val="center"/>
              <w:rPr>
                <w:sz w:val="24"/>
                <w:szCs w:val="24"/>
              </w:rPr>
            </w:pPr>
            <w:r w:rsidRPr="00D93A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D93A8F" w:rsidRPr="00D93A8F" w:rsidRDefault="00D93A8F" w:rsidP="00E50FF9">
            <w:pPr>
              <w:jc w:val="center"/>
              <w:rPr>
                <w:sz w:val="24"/>
                <w:szCs w:val="24"/>
              </w:rPr>
            </w:pPr>
            <w:r w:rsidRPr="00D93A8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:rsidR="00D93A8F" w:rsidRPr="00D93A8F" w:rsidRDefault="00D93A8F" w:rsidP="00E50FF9">
            <w:pPr>
              <w:jc w:val="center"/>
              <w:rPr>
                <w:sz w:val="24"/>
                <w:szCs w:val="24"/>
              </w:rPr>
            </w:pPr>
          </w:p>
          <w:p w:rsidR="00D93A8F" w:rsidRPr="00D93A8F" w:rsidRDefault="00D93A8F" w:rsidP="00E50FF9">
            <w:pPr>
              <w:jc w:val="center"/>
              <w:rPr>
                <w:sz w:val="24"/>
                <w:szCs w:val="24"/>
              </w:rPr>
            </w:pPr>
            <w:r w:rsidRPr="00D93A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  <w:p w:rsidR="00D93A8F" w:rsidRDefault="00D93A8F" w:rsidP="00E50FF9">
            <w:pPr>
              <w:jc w:val="center"/>
            </w:pPr>
            <w:r w:rsidRPr="00D93A8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273B4" w:rsidRDefault="006174A0" w:rsidP="00C864B6">
            <w:pPr>
              <w:pStyle w:val="TableParagraph"/>
              <w:ind w:left="110" w:right="9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Цикл мероприятий посвящённых 78</w:t>
            </w:r>
            <w:r w:rsidR="004C0137">
              <w:rPr>
                <w:b/>
                <w:i/>
                <w:sz w:val="28"/>
              </w:rPr>
              <w:t xml:space="preserve">- ой годовщине со дня победы в </w:t>
            </w:r>
            <w:r w:rsidR="005273B4">
              <w:rPr>
                <w:b/>
                <w:i/>
                <w:sz w:val="28"/>
              </w:rPr>
              <w:t xml:space="preserve">ВОВ  </w:t>
            </w:r>
          </w:p>
          <w:p w:rsidR="005273B4" w:rsidRDefault="002C2E9D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- Выставка рисунков </w:t>
            </w:r>
            <w:r w:rsidR="005273B4">
              <w:rPr>
                <w:sz w:val="24"/>
              </w:rPr>
              <w:t xml:space="preserve"> «</w:t>
            </w:r>
            <w:r>
              <w:rPr>
                <w:sz w:val="24"/>
                <w:szCs w:val="24"/>
                <w:shd w:val="clear" w:color="auto" w:fill="FFFFFF"/>
              </w:rPr>
              <w:t>Победный май</w:t>
            </w:r>
            <w:r w:rsidR="005273B4">
              <w:rPr>
                <w:sz w:val="24"/>
              </w:rPr>
              <w:t>»</w:t>
            </w:r>
          </w:p>
          <w:p w:rsidR="005273B4" w:rsidRDefault="002C2E9D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-Литературно – музыкальный вечер  «Песни с которыми мы </w:t>
            </w:r>
            <w:r w:rsidR="006866E7">
              <w:rPr>
                <w:sz w:val="24"/>
              </w:rPr>
              <w:t>п</w:t>
            </w:r>
            <w:r>
              <w:rPr>
                <w:sz w:val="24"/>
              </w:rPr>
              <w:t>обедили!</w:t>
            </w:r>
            <w:r w:rsidR="005273B4">
              <w:rPr>
                <w:sz w:val="24"/>
              </w:rPr>
              <w:t>»</w:t>
            </w:r>
          </w:p>
          <w:p w:rsidR="005273B4" w:rsidRDefault="005273B4" w:rsidP="00C864B6">
            <w:pPr>
              <w:pStyle w:val="TableParagraph"/>
              <w:tabs>
                <w:tab w:val="left" w:pos="2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2E9D">
              <w:rPr>
                <w:sz w:val="24"/>
              </w:rPr>
              <w:t xml:space="preserve">Митинг </w:t>
            </w:r>
            <w:r w:rsidR="006866E7">
              <w:rPr>
                <w:sz w:val="24"/>
              </w:rPr>
              <w:t>«Мы умолкаем, глядя в небеса»</w:t>
            </w:r>
          </w:p>
          <w:p w:rsidR="005273B4" w:rsidRPr="006250C4" w:rsidRDefault="005273B4" w:rsidP="00FB009A">
            <w:pPr>
              <w:pStyle w:val="TableParagraph"/>
              <w:spacing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- Праздничный концерт «</w:t>
            </w:r>
            <w:r w:rsidR="00FB009A">
              <w:rPr>
                <w:sz w:val="24"/>
              </w:rPr>
              <w:t>Цветущий май!</w:t>
            </w:r>
            <w:r w:rsidR="007060D7">
              <w:rPr>
                <w:sz w:val="24"/>
              </w:rPr>
              <w:t xml:space="preserve"> </w:t>
            </w:r>
            <w:r w:rsidR="00FB009A">
              <w:rPr>
                <w:sz w:val="24"/>
              </w:rPr>
              <w:t>Победный май!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5273B4" w:rsidRDefault="005273B4" w:rsidP="00C864B6"/>
        </w:tc>
        <w:tc>
          <w:tcPr>
            <w:tcW w:w="1417" w:type="dxa"/>
          </w:tcPr>
          <w:p w:rsidR="005273B4" w:rsidRPr="00037FFD" w:rsidRDefault="005273B4" w:rsidP="00030A27">
            <w:pPr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030A27">
            <w:pPr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030A27">
            <w:pPr>
              <w:jc w:val="center"/>
              <w:rPr>
                <w:sz w:val="24"/>
                <w:szCs w:val="24"/>
              </w:rPr>
            </w:pPr>
          </w:p>
          <w:p w:rsidR="009A6CF9" w:rsidRDefault="009A6CF9" w:rsidP="00030A27">
            <w:pPr>
              <w:pStyle w:val="a8"/>
              <w:jc w:val="center"/>
              <w:rPr>
                <w:sz w:val="24"/>
                <w:szCs w:val="24"/>
              </w:rPr>
            </w:pPr>
          </w:p>
          <w:p w:rsidR="009A6CF9" w:rsidRDefault="009A6CF9" w:rsidP="00030A27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030A27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апрель</w:t>
            </w:r>
          </w:p>
          <w:p w:rsidR="005273B4" w:rsidRPr="00037FFD" w:rsidRDefault="005273B4" w:rsidP="00030A27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май</w:t>
            </w:r>
          </w:p>
          <w:p w:rsidR="005273B4" w:rsidRPr="00037FFD" w:rsidRDefault="005273B4" w:rsidP="00030A27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030A27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9</w:t>
            </w:r>
            <w:r w:rsidRPr="00037FFD">
              <w:rPr>
                <w:spacing w:val="2"/>
                <w:sz w:val="24"/>
                <w:szCs w:val="24"/>
              </w:rPr>
              <w:t xml:space="preserve"> </w:t>
            </w:r>
            <w:r w:rsidRPr="00037FFD">
              <w:rPr>
                <w:sz w:val="24"/>
                <w:szCs w:val="24"/>
              </w:rPr>
              <w:t>мая</w:t>
            </w:r>
          </w:p>
        </w:tc>
        <w:tc>
          <w:tcPr>
            <w:tcW w:w="2127" w:type="dxa"/>
          </w:tcPr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</w:p>
          <w:p w:rsidR="00994FD4" w:rsidRDefault="00994FD4" w:rsidP="00C864B6">
            <w:pPr>
              <w:rPr>
                <w:sz w:val="24"/>
              </w:rPr>
            </w:pPr>
          </w:p>
          <w:p w:rsidR="009A6CF9" w:rsidRDefault="009A6CF9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 xml:space="preserve">культорганизатор </w:t>
            </w:r>
          </w:p>
          <w:p w:rsidR="005273B4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 xml:space="preserve">культорганизатор </w:t>
            </w:r>
          </w:p>
          <w:p w:rsidR="006368E3" w:rsidRDefault="006368E3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273B4" w:rsidRDefault="005273B4" w:rsidP="00C864B6">
            <w:r>
              <w:rPr>
                <w:sz w:val="24"/>
              </w:rPr>
              <w:t>худ.руководитель</w:t>
            </w:r>
          </w:p>
        </w:tc>
      </w:tr>
      <w:tr w:rsidR="005273B4" w:rsidTr="00AD6373">
        <w:trPr>
          <w:trHeight w:val="810"/>
        </w:trPr>
        <w:tc>
          <w:tcPr>
            <w:tcW w:w="675" w:type="dxa"/>
          </w:tcPr>
          <w:p w:rsidR="00AA149E" w:rsidRDefault="00AA149E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AA149E" w:rsidRDefault="00AA149E" w:rsidP="00030A27">
            <w:pPr>
              <w:jc w:val="center"/>
              <w:rPr>
                <w:sz w:val="24"/>
                <w:szCs w:val="24"/>
              </w:rPr>
            </w:pPr>
            <w:r w:rsidRPr="00AA149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273B4" w:rsidRPr="009F46DE" w:rsidRDefault="005273B4" w:rsidP="00C864B6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9F46DE">
              <w:rPr>
                <w:b/>
                <w:i/>
                <w:sz w:val="24"/>
                <w:szCs w:val="24"/>
              </w:rPr>
              <w:t>День славянской письменности и культуры</w:t>
            </w:r>
          </w:p>
          <w:p w:rsidR="005273B4" w:rsidRPr="0041119D" w:rsidRDefault="002C2E9D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Ител</w:t>
            </w:r>
            <w:r w:rsidR="004D0485">
              <w:rPr>
                <w:sz w:val="24"/>
              </w:rPr>
              <w:t>л</w:t>
            </w:r>
            <w:r>
              <w:rPr>
                <w:sz w:val="24"/>
              </w:rPr>
              <w:t>ектуальная</w:t>
            </w:r>
            <w:r w:rsidR="00B3541C">
              <w:rPr>
                <w:sz w:val="24"/>
              </w:rPr>
              <w:t xml:space="preserve"> викторина</w:t>
            </w:r>
            <w:r>
              <w:rPr>
                <w:sz w:val="24"/>
              </w:rPr>
              <w:t xml:space="preserve"> </w:t>
            </w:r>
            <w:r w:rsidR="00B3541C">
              <w:rPr>
                <w:sz w:val="24"/>
              </w:rPr>
              <w:t xml:space="preserve"> «Всё о письменности</w:t>
            </w:r>
            <w:r w:rsidR="005273B4"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5273B4" w:rsidRDefault="005273B4" w:rsidP="00C864B6">
            <w:pPr>
              <w:pStyle w:val="a8"/>
            </w:pPr>
          </w:p>
        </w:tc>
        <w:tc>
          <w:tcPr>
            <w:tcW w:w="1417" w:type="dxa"/>
          </w:tcPr>
          <w:p w:rsidR="005273B4" w:rsidRPr="00037FFD" w:rsidRDefault="005273B4" w:rsidP="00030A27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030A27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030A27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273B4" w:rsidRDefault="005273B4" w:rsidP="00C864B6">
            <w:pPr>
              <w:pStyle w:val="a8"/>
              <w:rPr>
                <w:sz w:val="24"/>
              </w:rPr>
            </w:pPr>
          </w:p>
          <w:p w:rsidR="005273B4" w:rsidRDefault="005273B4" w:rsidP="00C864B6">
            <w:pPr>
              <w:pStyle w:val="a8"/>
              <w:rPr>
                <w:sz w:val="24"/>
              </w:rPr>
            </w:pPr>
          </w:p>
          <w:p w:rsidR="005273B4" w:rsidRPr="00FC7DFA" w:rsidRDefault="005273B4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культорганизатор </w:t>
            </w:r>
          </w:p>
        </w:tc>
      </w:tr>
      <w:tr w:rsidR="005273B4" w:rsidTr="00C864B6">
        <w:tc>
          <w:tcPr>
            <w:tcW w:w="675" w:type="dxa"/>
          </w:tcPr>
          <w:p w:rsidR="00AA149E" w:rsidRDefault="00AA149E" w:rsidP="00C864B6">
            <w:pPr>
              <w:jc w:val="center"/>
              <w:rPr>
                <w:sz w:val="24"/>
                <w:szCs w:val="24"/>
              </w:rPr>
            </w:pPr>
          </w:p>
          <w:p w:rsidR="006B6A7F" w:rsidRDefault="006B6A7F" w:rsidP="006B6A7F">
            <w:pPr>
              <w:rPr>
                <w:sz w:val="24"/>
                <w:szCs w:val="24"/>
              </w:rPr>
            </w:pPr>
          </w:p>
          <w:p w:rsidR="005273B4" w:rsidRPr="00AA149E" w:rsidRDefault="00AA149E" w:rsidP="006B6A7F">
            <w:pPr>
              <w:jc w:val="center"/>
              <w:rPr>
                <w:sz w:val="24"/>
                <w:szCs w:val="24"/>
              </w:rPr>
            </w:pPr>
            <w:r w:rsidRPr="00AA149E">
              <w:rPr>
                <w:sz w:val="24"/>
                <w:szCs w:val="24"/>
              </w:rPr>
              <w:t>12.</w:t>
            </w:r>
          </w:p>
          <w:p w:rsidR="00AA149E" w:rsidRDefault="00AA149E" w:rsidP="00C864B6">
            <w:pPr>
              <w:jc w:val="center"/>
            </w:pPr>
            <w:r w:rsidRPr="00AA149E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5273B4" w:rsidRPr="009F46DE" w:rsidRDefault="005273B4" w:rsidP="00C864B6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9F46DE">
              <w:rPr>
                <w:b/>
                <w:i/>
                <w:sz w:val="24"/>
                <w:szCs w:val="24"/>
              </w:rPr>
              <w:t>День независимости России</w:t>
            </w:r>
          </w:p>
          <w:p w:rsidR="005273B4" w:rsidRPr="000D03BB" w:rsidRDefault="005273B4" w:rsidP="00C864B6">
            <w:pPr>
              <w:pStyle w:val="a8"/>
            </w:pPr>
            <w:r>
              <w:t xml:space="preserve">- </w:t>
            </w:r>
            <w:r w:rsidR="00B3541C">
              <w:rPr>
                <w:sz w:val="24"/>
                <w:szCs w:val="24"/>
              </w:rPr>
              <w:t>Конкурс детского рисунка на асфальте</w:t>
            </w:r>
            <w:r w:rsidRPr="00E1667A">
              <w:rPr>
                <w:sz w:val="24"/>
                <w:szCs w:val="24"/>
              </w:rPr>
              <w:t xml:space="preserve"> </w:t>
            </w:r>
            <w:r w:rsidR="00B3541C">
              <w:rPr>
                <w:sz w:val="24"/>
                <w:szCs w:val="24"/>
              </w:rPr>
              <w:t>«Родина одна на свете</w:t>
            </w:r>
            <w:r>
              <w:rPr>
                <w:sz w:val="24"/>
                <w:szCs w:val="24"/>
              </w:rPr>
              <w:t>»</w:t>
            </w:r>
          </w:p>
          <w:p w:rsidR="005273B4" w:rsidRDefault="005273B4" w:rsidP="00100551">
            <w:pPr>
              <w:pStyle w:val="a8"/>
            </w:pPr>
            <w:r>
              <w:rPr>
                <w:sz w:val="24"/>
              </w:rPr>
              <w:t>- Праздничный к</w:t>
            </w:r>
            <w:r w:rsidR="00B3541C">
              <w:rPr>
                <w:sz w:val="24"/>
              </w:rPr>
              <w:t>онцерт «</w:t>
            </w:r>
            <w:r w:rsidR="00100551">
              <w:rPr>
                <w:sz w:val="24"/>
              </w:rPr>
              <w:t>Любовью к Родине дыша..»</w:t>
            </w:r>
          </w:p>
        </w:tc>
        <w:tc>
          <w:tcPr>
            <w:tcW w:w="1418" w:type="dxa"/>
            <w:gridSpan w:val="2"/>
          </w:tcPr>
          <w:p w:rsidR="005273B4" w:rsidRDefault="005273B4" w:rsidP="00C864B6"/>
        </w:tc>
        <w:tc>
          <w:tcPr>
            <w:tcW w:w="1417" w:type="dxa"/>
          </w:tcPr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</w:p>
          <w:p w:rsidR="006B6A7F" w:rsidRDefault="006B6A7F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12 июня</w:t>
            </w:r>
          </w:p>
        </w:tc>
        <w:tc>
          <w:tcPr>
            <w:tcW w:w="2127" w:type="dxa"/>
          </w:tcPr>
          <w:p w:rsidR="005273B4" w:rsidRDefault="005273B4" w:rsidP="00C864B6">
            <w:pPr>
              <w:rPr>
                <w:sz w:val="24"/>
              </w:rPr>
            </w:pPr>
          </w:p>
          <w:p w:rsidR="00F5115D" w:rsidRDefault="00F5115D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 xml:space="preserve">культорганизатор </w:t>
            </w:r>
          </w:p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r>
              <w:rPr>
                <w:sz w:val="24"/>
              </w:rPr>
              <w:t>худ.руководитель</w:t>
            </w:r>
          </w:p>
        </w:tc>
      </w:tr>
      <w:tr w:rsidR="005273B4" w:rsidTr="005935A6">
        <w:trPr>
          <w:trHeight w:val="807"/>
        </w:trPr>
        <w:tc>
          <w:tcPr>
            <w:tcW w:w="675" w:type="dxa"/>
          </w:tcPr>
          <w:p w:rsidR="00107329" w:rsidRDefault="00107329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343CB2" w:rsidRDefault="00AA149E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5273B4" w:rsidRPr="007550D0" w:rsidRDefault="005273B4" w:rsidP="00C864B6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7550D0">
              <w:rPr>
                <w:b/>
                <w:i/>
                <w:sz w:val="24"/>
                <w:szCs w:val="24"/>
              </w:rPr>
              <w:t>День памяти и скорби погибших в ВОВ</w:t>
            </w:r>
          </w:p>
          <w:p w:rsidR="00B3541C" w:rsidRDefault="00B3541C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0551">
              <w:rPr>
                <w:sz w:val="24"/>
                <w:szCs w:val="24"/>
              </w:rPr>
              <w:t>Урок памяти</w:t>
            </w:r>
            <w:r>
              <w:rPr>
                <w:sz w:val="24"/>
                <w:szCs w:val="24"/>
              </w:rPr>
              <w:t xml:space="preserve"> «За час до рассвета</w:t>
            </w:r>
            <w:r w:rsidR="005273B4" w:rsidRPr="00343CB2">
              <w:rPr>
                <w:sz w:val="24"/>
                <w:szCs w:val="24"/>
              </w:rPr>
              <w:t>»</w:t>
            </w:r>
            <w:r w:rsidR="004E3FD2">
              <w:rPr>
                <w:sz w:val="24"/>
                <w:szCs w:val="24"/>
              </w:rPr>
              <w:t xml:space="preserve"> </w:t>
            </w:r>
          </w:p>
          <w:p w:rsidR="005273B4" w:rsidRPr="00343CB2" w:rsidRDefault="005273B4" w:rsidP="00C864B6">
            <w:pPr>
              <w:pStyle w:val="a8"/>
              <w:rPr>
                <w:sz w:val="24"/>
                <w:szCs w:val="24"/>
              </w:rPr>
            </w:pPr>
            <w:r w:rsidRPr="00343CB2">
              <w:rPr>
                <w:sz w:val="24"/>
                <w:szCs w:val="24"/>
              </w:rPr>
              <w:t>-Возложение венков.</w:t>
            </w:r>
          </w:p>
        </w:tc>
        <w:tc>
          <w:tcPr>
            <w:tcW w:w="1418" w:type="dxa"/>
            <w:gridSpan w:val="2"/>
          </w:tcPr>
          <w:p w:rsidR="005273B4" w:rsidRDefault="005273B4" w:rsidP="00C864B6"/>
        </w:tc>
        <w:tc>
          <w:tcPr>
            <w:tcW w:w="1417" w:type="dxa"/>
          </w:tcPr>
          <w:p w:rsidR="005273B4" w:rsidRPr="00037FFD" w:rsidRDefault="005273B4" w:rsidP="00C864B6">
            <w:pPr>
              <w:rPr>
                <w:sz w:val="24"/>
                <w:szCs w:val="24"/>
              </w:rPr>
            </w:pPr>
          </w:p>
          <w:p w:rsidR="005273B4" w:rsidRPr="00037FFD" w:rsidRDefault="005273B4" w:rsidP="00C864B6">
            <w:pPr>
              <w:rPr>
                <w:sz w:val="24"/>
                <w:szCs w:val="24"/>
              </w:rPr>
            </w:pPr>
          </w:p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22 июня</w:t>
            </w:r>
          </w:p>
        </w:tc>
        <w:tc>
          <w:tcPr>
            <w:tcW w:w="2127" w:type="dxa"/>
          </w:tcPr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</w:p>
          <w:p w:rsidR="005273B4" w:rsidRPr="004E3FD2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994646" w:rsidTr="00C864B6">
        <w:tc>
          <w:tcPr>
            <w:tcW w:w="675" w:type="dxa"/>
          </w:tcPr>
          <w:p w:rsidR="00107329" w:rsidRDefault="00107329" w:rsidP="00C864B6">
            <w:pPr>
              <w:jc w:val="center"/>
              <w:rPr>
                <w:sz w:val="24"/>
                <w:szCs w:val="24"/>
              </w:rPr>
            </w:pPr>
          </w:p>
          <w:p w:rsidR="00107329" w:rsidRDefault="00107329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343CB2" w:rsidRDefault="00107329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5273B4" w:rsidRPr="009F46DE" w:rsidRDefault="005273B4" w:rsidP="00C864B6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9F46DE">
              <w:rPr>
                <w:b/>
                <w:i/>
                <w:sz w:val="24"/>
                <w:szCs w:val="24"/>
              </w:rPr>
              <w:t>День семьи, любви и верности</w:t>
            </w:r>
          </w:p>
          <w:p w:rsidR="005273B4" w:rsidRPr="009342E5" w:rsidRDefault="005935A6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Праздничная программа «</w:t>
            </w:r>
            <w:r w:rsidR="00B3541C">
              <w:rPr>
                <w:sz w:val="24"/>
              </w:rPr>
              <w:t>Семья – сокровище души</w:t>
            </w:r>
            <w:r w:rsidR="005273B4"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5273B4" w:rsidRDefault="005273B4" w:rsidP="00C864B6"/>
        </w:tc>
        <w:tc>
          <w:tcPr>
            <w:tcW w:w="1417" w:type="dxa"/>
          </w:tcPr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8 июля</w:t>
            </w:r>
          </w:p>
        </w:tc>
        <w:tc>
          <w:tcPr>
            <w:tcW w:w="2127" w:type="dxa"/>
          </w:tcPr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C864B6">
        <w:tc>
          <w:tcPr>
            <w:tcW w:w="675" w:type="dxa"/>
          </w:tcPr>
          <w:p w:rsidR="00107329" w:rsidRDefault="00107329" w:rsidP="00C864B6">
            <w:pPr>
              <w:jc w:val="center"/>
              <w:rPr>
                <w:sz w:val="24"/>
                <w:szCs w:val="24"/>
              </w:rPr>
            </w:pPr>
          </w:p>
          <w:p w:rsidR="00107329" w:rsidRDefault="00107329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343CB2" w:rsidRDefault="00107329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5273B4" w:rsidRPr="009F46DE" w:rsidRDefault="005273B4" w:rsidP="00C864B6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9F46DE">
              <w:rPr>
                <w:b/>
                <w:i/>
                <w:sz w:val="24"/>
                <w:szCs w:val="24"/>
              </w:rPr>
              <w:t>День памяти жертв политических репрессий</w:t>
            </w:r>
          </w:p>
          <w:p w:rsidR="00986C1D" w:rsidRPr="006F2325" w:rsidRDefault="005273B4" w:rsidP="00E7203B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Ча</w:t>
            </w:r>
            <w:r w:rsidR="00B3541C">
              <w:rPr>
                <w:sz w:val="24"/>
              </w:rPr>
              <w:t>с памяти «Ч</w:t>
            </w:r>
            <w:r w:rsidR="00E7203B">
              <w:rPr>
                <w:sz w:val="24"/>
              </w:rPr>
              <w:t>ё</w:t>
            </w:r>
            <w:r w:rsidR="00B3541C">
              <w:rPr>
                <w:sz w:val="24"/>
              </w:rPr>
              <w:t>рные страницы 30-х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5273B4" w:rsidRDefault="005273B4" w:rsidP="00C864B6"/>
        </w:tc>
        <w:tc>
          <w:tcPr>
            <w:tcW w:w="1417" w:type="dxa"/>
          </w:tcPr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C864B6">
            <w:pPr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</w:p>
          <w:p w:rsidR="005273B4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 xml:space="preserve">культорганизатор </w:t>
            </w:r>
          </w:p>
        </w:tc>
      </w:tr>
      <w:tr w:rsidR="00994646" w:rsidTr="00C864B6">
        <w:tc>
          <w:tcPr>
            <w:tcW w:w="675" w:type="dxa"/>
          </w:tcPr>
          <w:p w:rsidR="00107329" w:rsidRDefault="00107329" w:rsidP="00C864B6">
            <w:pPr>
              <w:jc w:val="center"/>
              <w:rPr>
                <w:sz w:val="24"/>
                <w:szCs w:val="24"/>
              </w:rPr>
            </w:pPr>
          </w:p>
          <w:p w:rsidR="00E70495" w:rsidRDefault="00E70495" w:rsidP="00E70495">
            <w:pPr>
              <w:rPr>
                <w:sz w:val="24"/>
                <w:szCs w:val="24"/>
              </w:rPr>
            </w:pPr>
          </w:p>
          <w:p w:rsidR="005273B4" w:rsidRDefault="00107329" w:rsidP="00E7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E70495" w:rsidRDefault="00E70495" w:rsidP="00C864B6">
            <w:pPr>
              <w:jc w:val="center"/>
              <w:rPr>
                <w:sz w:val="24"/>
                <w:szCs w:val="24"/>
              </w:rPr>
            </w:pPr>
          </w:p>
          <w:p w:rsidR="009F6812" w:rsidRPr="00343CB2" w:rsidRDefault="00790773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5273B4" w:rsidRPr="009F46DE" w:rsidRDefault="005273B4" w:rsidP="00C864B6">
            <w:pPr>
              <w:pStyle w:val="TableParagraph"/>
              <w:spacing w:line="319" w:lineRule="exact"/>
              <w:ind w:left="110"/>
              <w:jc w:val="center"/>
              <w:rPr>
                <w:b/>
                <w:i/>
                <w:sz w:val="24"/>
                <w:szCs w:val="24"/>
              </w:rPr>
            </w:pPr>
            <w:r w:rsidRPr="009F46DE">
              <w:rPr>
                <w:b/>
                <w:i/>
                <w:sz w:val="24"/>
                <w:szCs w:val="24"/>
              </w:rPr>
              <w:t>День народного Единства</w:t>
            </w:r>
          </w:p>
          <w:p w:rsidR="009F73F6" w:rsidRPr="009F6812" w:rsidRDefault="008406DD" w:rsidP="00C864B6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4A328C">
              <w:rPr>
                <w:sz w:val="24"/>
              </w:rPr>
              <w:t xml:space="preserve"> </w:t>
            </w:r>
            <w:r w:rsidRPr="008406DD">
              <w:rPr>
                <w:sz w:val="24"/>
              </w:rPr>
              <w:t>Спортивно – интеллектуальная игра «В единстве наша сила»</w:t>
            </w:r>
          </w:p>
          <w:p w:rsidR="008406DD" w:rsidRPr="00E70495" w:rsidRDefault="005273B4" w:rsidP="00C864B6">
            <w:pPr>
              <w:pStyle w:val="a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826BDE">
              <w:rPr>
                <w:sz w:val="24"/>
              </w:rPr>
              <w:t xml:space="preserve">Праздничная программа «Россия, </w:t>
            </w:r>
            <w:r w:rsidR="008406DD">
              <w:rPr>
                <w:sz w:val="24"/>
              </w:rPr>
              <w:t>Родина</w:t>
            </w:r>
            <w:r w:rsidR="00826BDE">
              <w:rPr>
                <w:sz w:val="24"/>
              </w:rPr>
              <w:t>,</w:t>
            </w:r>
            <w:r w:rsidR="008406DD">
              <w:rPr>
                <w:sz w:val="24"/>
              </w:rPr>
              <w:t xml:space="preserve"> </w:t>
            </w:r>
            <w:r w:rsidR="00826BDE">
              <w:rPr>
                <w:sz w:val="24"/>
              </w:rPr>
              <w:t>Е</w:t>
            </w:r>
            <w:r w:rsidR="008406DD">
              <w:rPr>
                <w:sz w:val="24"/>
              </w:rPr>
              <w:t>динство!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5273B4" w:rsidRDefault="005273B4" w:rsidP="00C864B6"/>
        </w:tc>
        <w:tc>
          <w:tcPr>
            <w:tcW w:w="1417" w:type="dxa"/>
          </w:tcPr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406DD" w:rsidRDefault="008406DD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ноября</w:t>
            </w:r>
          </w:p>
          <w:p w:rsidR="008406DD" w:rsidRDefault="008406DD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E70495" w:rsidRDefault="00E70495" w:rsidP="009F6812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73B4" w:rsidRPr="00037FFD" w:rsidRDefault="005273B4" w:rsidP="00E70495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4</w:t>
            </w:r>
            <w:r w:rsidRPr="00037FFD">
              <w:rPr>
                <w:spacing w:val="-1"/>
                <w:sz w:val="24"/>
                <w:szCs w:val="24"/>
              </w:rPr>
              <w:t xml:space="preserve"> </w:t>
            </w:r>
            <w:r w:rsidRPr="00037FFD">
              <w:rPr>
                <w:sz w:val="24"/>
                <w:szCs w:val="24"/>
              </w:rPr>
              <w:t>ноября</w:t>
            </w:r>
          </w:p>
        </w:tc>
        <w:tc>
          <w:tcPr>
            <w:tcW w:w="2127" w:type="dxa"/>
          </w:tcPr>
          <w:p w:rsidR="005273B4" w:rsidRDefault="005273B4" w:rsidP="00C864B6">
            <w:pPr>
              <w:rPr>
                <w:sz w:val="24"/>
              </w:rPr>
            </w:pPr>
          </w:p>
          <w:p w:rsidR="009F73F6" w:rsidRDefault="009F6812" w:rsidP="00C864B6">
            <w:pPr>
              <w:rPr>
                <w:sz w:val="24"/>
              </w:rPr>
            </w:pPr>
            <w:r>
              <w:rPr>
                <w:sz w:val="24"/>
              </w:rPr>
              <w:t>руковод.</w:t>
            </w:r>
            <w:r w:rsidR="009F73F6">
              <w:rPr>
                <w:sz w:val="24"/>
              </w:rPr>
              <w:t>кружка</w:t>
            </w:r>
          </w:p>
          <w:p w:rsidR="008406DD" w:rsidRDefault="008406DD" w:rsidP="00C864B6">
            <w:pPr>
              <w:pStyle w:val="TableParagraph"/>
              <w:rPr>
                <w:sz w:val="24"/>
              </w:rPr>
            </w:pPr>
          </w:p>
          <w:p w:rsidR="00E70495" w:rsidRDefault="00E70495" w:rsidP="00C864B6">
            <w:pPr>
              <w:pStyle w:val="TableParagraph"/>
              <w:rPr>
                <w:sz w:val="24"/>
              </w:rPr>
            </w:pPr>
          </w:p>
          <w:p w:rsidR="005273B4" w:rsidRPr="00676BC0" w:rsidRDefault="005273B4" w:rsidP="00E70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5273B4" w:rsidTr="00C864B6">
        <w:tc>
          <w:tcPr>
            <w:tcW w:w="10740" w:type="dxa"/>
            <w:gridSpan w:val="6"/>
          </w:tcPr>
          <w:p w:rsidR="00E70495" w:rsidRDefault="00E70495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030A27" w:rsidRDefault="00030A2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030A27" w:rsidRDefault="00030A2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5273B4" w:rsidRPr="00E122EF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E122EF">
              <w:rPr>
                <w:b/>
                <w:color w:val="FF0000"/>
                <w:sz w:val="32"/>
                <w:szCs w:val="32"/>
              </w:rPr>
              <w:lastRenderedPageBreak/>
              <w:t>2. Мероприятия, направленные на распространение в обществе ценностей семьи и брака</w:t>
            </w:r>
          </w:p>
        </w:tc>
      </w:tr>
      <w:tr w:rsidR="000C0D7F" w:rsidTr="00C864B6">
        <w:tc>
          <w:tcPr>
            <w:tcW w:w="675" w:type="dxa"/>
            <w:tcBorders>
              <w:right w:val="single" w:sz="4" w:space="0" w:color="auto"/>
            </w:tcBorders>
          </w:tcPr>
          <w:p w:rsidR="005273B4" w:rsidRPr="00107329" w:rsidRDefault="00790773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107329" w:rsidRPr="00107329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ED253F" w:rsidP="00BC4394">
            <w:pPr>
              <w:pStyle w:val="a8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06DD">
              <w:rPr>
                <w:sz w:val="24"/>
                <w:szCs w:val="24"/>
              </w:rPr>
              <w:t xml:space="preserve">Рождественская </w:t>
            </w:r>
            <w:r w:rsidR="00BC4394">
              <w:rPr>
                <w:sz w:val="24"/>
                <w:szCs w:val="24"/>
              </w:rPr>
              <w:t>ё</w:t>
            </w:r>
            <w:r w:rsidR="008406DD">
              <w:rPr>
                <w:sz w:val="24"/>
                <w:szCs w:val="24"/>
              </w:rPr>
              <w:t>лка «Рождественский переполох</w:t>
            </w:r>
            <w:r w:rsidR="005273B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6</w:t>
            </w:r>
            <w:r w:rsidRPr="00037FFD">
              <w:rPr>
                <w:spacing w:val="2"/>
                <w:sz w:val="24"/>
                <w:szCs w:val="24"/>
              </w:rPr>
              <w:t xml:space="preserve"> </w:t>
            </w:r>
            <w:r w:rsidRPr="00037FFD">
              <w:rPr>
                <w:sz w:val="24"/>
                <w:szCs w:val="24"/>
              </w:rPr>
              <w:t>января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EF139E" w:rsidRDefault="00790773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07329"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8406DD" w:rsidP="00E17A6E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Вечер семейного отдыха «</w:t>
            </w:r>
            <w:r w:rsidR="00E17A6E">
              <w:rPr>
                <w:sz w:val="24"/>
                <w:szCs w:val="24"/>
              </w:rPr>
              <w:t>Всё начинается с любви</w:t>
            </w:r>
            <w:r w:rsidR="005273B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15 мая</w:t>
            </w:r>
          </w:p>
          <w:p w:rsidR="005273B4" w:rsidRPr="00037FF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Pr="00C16E93" w:rsidRDefault="005273B4" w:rsidP="00C864B6">
            <w:pPr>
              <w:rPr>
                <w:sz w:val="24"/>
              </w:rPr>
            </w:pPr>
            <w:r>
              <w:rPr>
                <w:sz w:val="24"/>
              </w:rPr>
              <w:t xml:space="preserve">культорганизатор </w:t>
            </w:r>
          </w:p>
        </w:tc>
      </w:tr>
      <w:tr w:rsidR="0099464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EF139E" w:rsidRDefault="00107329" w:rsidP="00790773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2</w:t>
            </w:r>
            <w:r w:rsidR="00790773">
              <w:rPr>
                <w:sz w:val="24"/>
                <w:szCs w:val="24"/>
              </w:rPr>
              <w:t>1</w:t>
            </w:r>
            <w:r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A94AA3" w:rsidP="00790773">
            <w:pPr>
              <w:pStyle w:val="a8"/>
              <w:jc w:val="both"/>
              <w:rPr>
                <w:sz w:val="24"/>
                <w:szCs w:val="24"/>
              </w:rPr>
            </w:pPr>
            <w:hyperlink r:id="rId11">
              <w:r w:rsidR="005273B4" w:rsidRPr="00574949">
                <w:rPr>
                  <w:sz w:val="24"/>
                  <w:szCs w:val="24"/>
                </w:rPr>
                <w:t>- Юмористический концерт «</w:t>
              </w:r>
            </w:hyperlink>
            <w:r w:rsidR="00CF5166">
              <w:rPr>
                <w:sz w:val="24"/>
                <w:szCs w:val="24"/>
              </w:rPr>
              <w:t xml:space="preserve">Улыбка и смех </w:t>
            </w:r>
            <w:r w:rsidR="00790773">
              <w:rPr>
                <w:sz w:val="24"/>
                <w:szCs w:val="24"/>
              </w:rPr>
              <w:t>–</w:t>
            </w:r>
            <w:r w:rsidR="00CF5166">
              <w:rPr>
                <w:sz w:val="24"/>
                <w:szCs w:val="24"/>
              </w:rPr>
              <w:t xml:space="preserve"> </w:t>
            </w:r>
            <w:r w:rsidR="00790773">
              <w:rPr>
                <w:sz w:val="24"/>
                <w:szCs w:val="24"/>
              </w:rPr>
              <w:t xml:space="preserve">здоровье </w:t>
            </w:r>
            <w:r w:rsidR="00CF5166">
              <w:rPr>
                <w:sz w:val="24"/>
                <w:szCs w:val="24"/>
              </w:rPr>
              <w:t>для всех</w:t>
            </w:r>
            <w:r w:rsidR="005273B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1 апреля</w:t>
            </w:r>
          </w:p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5273B4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E35CAA">
        <w:trPr>
          <w:trHeight w:val="439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EF139E" w:rsidRDefault="00107329" w:rsidP="00790773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2</w:t>
            </w:r>
            <w:r w:rsidR="00790773">
              <w:rPr>
                <w:sz w:val="24"/>
                <w:szCs w:val="24"/>
              </w:rPr>
              <w:t>2</w:t>
            </w:r>
            <w:r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551F28" w:rsidP="00C864B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90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Фольклорные посиделки «С чая лиха не бывает – на Руси всяк </w:t>
            </w:r>
            <w:r w:rsidR="00E35CAA">
              <w:rPr>
                <w:sz w:val="24"/>
                <w:szCs w:val="24"/>
              </w:rPr>
              <w:t xml:space="preserve">это </w:t>
            </w:r>
            <w:r>
              <w:rPr>
                <w:sz w:val="24"/>
                <w:szCs w:val="24"/>
              </w:rPr>
              <w:t>знает</w:t>
            </w:r>
            <w:r w:rsidR="005273B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апрель</w:t>
            </w:r>
          </w:p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1843C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994646" w:rsidTr="00C864B6">
        <w:trPr>
          <w:trHeight w:val="261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EF139E" w:rsidRDefault="00EF139E" w:rsidP="00790773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2</w:t>
            </w:r>
            <w:r w:rsidR="00790773">
              <w:rPr>
                <w:sz w:val="24"/>
                <w:szCs w:val="24"/>
              </w:rPr>
              <w:t>3</w:t>
            </w:r>
            <w:r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5273B4" w:rsidP="00C864B6">
            <w:pPr>
              <w:pStyle w:val="a8"/>
              <w:jc w:val="both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>- Игровая  программа</w:t>
            </w:r>
            <w:r w:rsidRPr="00574949">
              <w:rPr>
                <w:spacing w:val="-16"/>
                <w:sz w:val="24"/>
                <w:szCs w:val="24"/>
              </w:rPr>
              <w:t xml:space="preserve"> </w:t>
            </w:r>
            <w:r w:rsidR="00551F28">
              <w:rPr>
                <w:sz w:val="24"/>
                <w:szCs w:val="24"/>
              </w:rPr>
              <w:t>«Весёлые затеи</w:t>
            </w:r>
            <w:r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1843C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99464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FA790C" w:rsidRDefault="00FA790C" w:rsidP="00790773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  <w:p w:rsidR="005273B4" w:rsidRDefault="00EF139E" w:rsidP="00790773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2</w:t>
            </w:r>
            <w:r w:rsidR="00790773">
              <w:rPr>
                <w:sz w:val="24"/>
                <w:szCs w:val="24"/>
              </w:rPr>
              <w:t>4</w:t>
            </w:r>
            <w:r w:rsidRPr="00EF139E">
              <w:rPr>
                <w:sz w:val="24"/>
                <w:szCs w:val="24"/>
              </w:rPr>
              <w:t>.</w:t>
            </w:r>
          </w:p>
          <w:p w:rsidR="00790773" w:rsidRPr="00EF139E" w:rsidRDefault="00790773" w:rsidP="00FA790C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FA790C" w:rsidRDefault="005273B4" w:rsidP="00C864B6">
            <w:pPr>
              <w:pStyle w:val="a8"/>
              <w:jc w:val="both"/>
              <w:rPr>
                <w:b/>
                <w:i/>
                <w:sz w:val="24"/>
                <w:szCs w:val="24"/>
              </w:rPr>
            </w:pPr>
            <w:r w:rsidRPr="00FA790C">
              <w:rPr>
                <w:b/>
                <w:i/>
                <w:sz w:val="24"/>
                <w:szCs w:val="24"/>
              </w:rPr>
              <w:t>День защиты детей</w:t>
            </w:r>
          </w:p>
          <w:p w:rsidR="00551F28" w:rsidRPr="00551F28" w:rsidRDefault="00551F28" w:rsidP="00C864B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1F28">
              <w:rPr>
                <w:sz w:val="24"/>
                <w:szCs w:val="24"/>
              </w:rPr>
              <w:t xml:space="preserve">Конкурс рисунков «Детство – это радость» </w:t>
            </w:r>
          </w:p>
          <w:p w:rsidR="005273B4" w:rsidRPr="00574949" w:rsidRDefault="00ED253F" w:rsidP="00C864B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273B4" w:rsidRPr="00574949">
              <w:rPr>
                <w:sz w:val="24"/>
                <w:szCs w:val="24"/>
              </w:rPr>
              <w:t>Пр</w:t>
            </w:r>
            <w:r w:rsidR="00551F28">
              <w:rPr>
                <w:sz w:val="24"/>
                <w:szCs w:val="24"/>
              </w:rPr>
              <w:t>аздничная программа «Солнечный смех детства</w:t>
            </w:r>
            <w:r w:rsidR="005273B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2AAF" w:rsidRPr="00037FFD" w:rsidRDefault="00FE2AAF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E5265" w:rsidRDefault="00DE5265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FE2AAF" w:rsidRPr="00037FFD" w:rsidRDefault="00FE2AAF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037FFD">
              <w:rPr>
                <w:sz w:val="24"/>
                <w:szCs w:val="24"/>
              </w:rPr>
              <w:t>1</w:t>
            </w:r>
            <w:r w:rsidR="00037FFD" w:rsidRPr="00037FFD">
              <w:rPr>
                <w:sz w:val="24"/>
                <w:szCs w:val="24"/>
              </w:rPr>
              <w:t xml:space="preserve"> </w:t>
            </w:r>
            <w:r w:rsidRPr="00037FFD">
              <w:rPr>
                <w:sz w:val="24"/>
                <w:szCs w:val="24"/>
              </w:rPr>
              <w:t>июня</w:t>
            </w:r>
          </w:p>
          <w:p w:rsidR="005273B4" w:rsidRPr="00037FFD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90773" w:rsidRDefault="00790773" w:rsidP="00C864B6">
            <w:pPr>
              <w:pStyle w:val="TableParagraph"/>
              <w:rPr>
                <w:sz w:val="24"/>
              </w:rPr>
            </w:pPr>
          </w:p>
          <w:p w:rsidR="00DE5265" w:rsidRDefault="00DE5265" w:rsidP="00C864B6">
            <w:pPr>
              <w:pStyle w:val="TableParagraph"/>
              <w:rPr>
                <w:sz w:val="24"/>
              </w:rPr>
            </w:pPr>
          </w:p>
          <w:p w:rsidR="005273B4" w:rsidRDefault="001843C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C864B6">
        <w:trPr>
          <w:trHeight w:val="280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EF139E" w:rsidRDefault="00EF139E" w:rsidP="00904F9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2</w:t>
            </w:r>
            <w:r w:rsidR="00904F9E">
              <w:rPr>
                <w:sz w:val="24"/>
                <w:szCs w:val="24"/>
              </w:rPr>
              <w:t>6</w:t>
            </w:r>
            <w:r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5273B4" w:rsidP="00904F9E">
            <w:pPr>
              <w:pStyle w:val="a8"/>
              <w:jc w:val="both"/>
              <w:rPr>
                <w:sz w:val="24"/>
                <w:szCs w:val="24"/>
              </w:rPr>
            </w:pPr>
            <w:r w:rsidRPr="00574949">
              <w:rPr>
                <w:b/>
                <w:sz w:val="24"/>
                <w:szCs w:val="24"/>
              </w:rPr>
              <w:t>-</w:t>
            </w:r>
            <w:r w:rsidR="00904F9E">
              <w:rPr>
                <w:b/>
                <w:sz w:val="24"/>
                <w:szCs w:val="24"/>
              </w:rPr>
              <w:t xml:space="preserve"> </w:t>
            </w:r>
            <w:r w:rsidR="00904F9E" w:rsidRPr="00904F9E">
              <w:rPr>
                <w:sz w:val="24"/>
                <w:szCs w:val="24"/>
              </w:rPr>
              <w:t>Мультимедийная</w:t>
            </w:r>
            <w:r w:rsidR="00904F9E">
              <w:rPr>
                <w:b/>
                <w:sz w:val="24"/>
                <w:szCs w:val="24"/>
              </w:rPr>
              <w:t xml:space="preserve"> </w:t>
            </w:r>
            <w:r w:rsidR="00904F9E">
              <w:rPr>
                <w:sz w:val="24"/>
                <w:szCs w:val="24"/>
              </w:rPr>
              <w:t>в</w:t>
            </w:r>
            <w:r w:rsidR="00F81E36">
              <w:rPr>
                <w:sz w:val="24"/>
                <w:szCs w:val="24"/>
              </w:rPr>
              <w:t>икторина по народным сказкам «Старая избушка на лесной опушке»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3A1220" w:rsidRDefault="00FE2AAF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1843C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DB3E41" w:rsidTr="00C864B6">
        <w:trPr>
          <w:trHeight w:val="280"/>
        </w:trPr>
        <w:tc>
          <w:tcPr>
            <w:tcW w:w="675" w:type="dxa"/>
            <w:tcBorders>
              <w:right w:val="single" w:sz="4" w:space="0" w:color="auto"/>
            </w:tcBorders>
          </w:tcPr>
          <w:p w:rsidR="00DB3E41" w:rsidRPr="00EF139E" w:rsidRDefault="00EF139E" w:rsidP="00904F9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2</w:t>
            </w:r>
            <w:r w:rsidR="00904F9E">
              <w:rPr>
                <w:sz w:val="24"/>
                <w:szCs w:val="24"/>
              </w:rPr>
              <w:t>7</w:t>
            </w:r>
            <w:r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E41" w:rsidRPr="00574949" w:rsidRDefault="00DB3E41" w:rsidP="00C864B6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>- Игровая прогр</w:t>
            </w:r>
            <w:r w:rsidR="00F81E36">
              <w:rPr>
                <w:sz w:val="24"/>
                <w:szCs w:val="24"/>
              </w:rPr>
              <w:t>амма «Догонялки</w:t>
            </w:r>
            <w:r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B3E41" w:rsidRPr="002658DD" w:rsidRDefault="00DB3E41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3E41" w:rsidRPr="003A1220" w:rsidRDefault="00DB3E41" w:rsidP="00904F9E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3E41" w:rsidRDefault="001843C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994646" w:rsidTr="00C864B6">
        <w:trPr>
          <w:trHeight w:val="191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EF139E" w:rsidRDefault="00EF139E" w:rsidP="00E603F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2</w:t>
            </w:r>
            <w:r w:rsidR="00E603F8">
              <w:rPr>
                <w:sz w:val="24"/>
                <w:szCs w:val="24"/>
              </w:rPr>
              <w:t>8</w:t>
            </w:r>
            <w:r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F81E36" w:rsidP="00C864B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Игровая программа «Катание по радуге</w:t>
            </w:r>
            <w:r w:rsidR="005273B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3A1220" w:rsidRDefault="00DB3E41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B61CF0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99464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E603F8" w:rsidRDefault="00E603F8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  <w:p w:rsidR="005273B4" w:rsidRPr="00EF139E" w:rsidRDefault="00EF139E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2</w:t>
            </w:r>
            <w:r w:rsidR="00E603F8">
              <w:rPr>
                <w:sz w:val="24"/>
                <w:szCs w:val="24"/>
              </w:rPr>
              <w:t>9</w:t>
            </w:r>
            <w:r w:rsidRPr="00EF139E">
              <w:rPr>
                <w:sz w:val="24"/>
                <w:szCs w:val="24"/>
              </w:rPr>
              <w:t>.</w:t>
            </w:r>
          </w:p>
          <w:p w:rsidR="00E603F8" w:rsidRDefault="00E603F8" w:rsidP="00E603F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  <w:p w:rsidR="00EF139E" w:rsidRPr="00EF139E" w:rsidRDefault="00E603F8" w:rsidP="00E603F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F139E"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D7F" w:rsidRPr="00FA790C" w:rsidRDefault="000C0D7F" w:rsidP="00C864B6">
            <w:pPr>
              <w:pStyle w:val="a8"/>
              <w:rPr>
                <w:b/>
                <w:i/>
                <w:sz w:val="24"/>
                <w:szCs w:val="24"/>
              </w:rPr>
            </w:pPr>
            <w:r w:rsidRPr="00FA790C">
              <w:rPr>
                <w:b/>
                <w:i/>
                <w:sz w:val="24"/>
                <w:szCs w:val="24"/>
              </w:rPr>
              <w:t>День матери</w:t>
            </w:r>
          </w:p>
          <w:p w:rsidR="000C0D7F" w:rsidRPr="00574949" w:rsidRDefault="00F81E36" w:rsidP="00035997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0C0D7F" w:rsidRPr="00574949">
              <w:rPr>
                <w:sz w:val="24"/>
                <w:szCs w:val="24"/>
              </w:rPr>
              <w:t>ыставка</w:t>
            </w:r>
            <w:r>
              <w:rPr>
                <w:sz w:val="24"/>
                <w:szCs w:val="24"/>
              </w:rPr>
              <w:t xml:space="preserve"> рисунков «</w:t>
            </w:r>
            <w:r w:rsidR="007C7F6A">
              <w:rPr>
                <w:sz w:val="24"/>
                <w:szCs w:val="24"/>
              </w:rPr>
              <w:t>Все краски жизни для тебя</w:t>
            </w:r>
            <w:r w:rsidR="000C0D7F" w:rsidRPr="00574949">
              <w:rPr>
                <w:sz w:val="24"/>
                <w:szCs w:val="24"/>
              </w:rPr>
              <w:t>»</w:t>
            </w:r>
          </w:p>
          <w:p w:rsidR="005273B4" w:rsidRPr="00574949" w:rsidRDefault="000C0D7F" w:rsidP="00035997">
            <w:pPr>
              <w:pStyle w:val="a8"/>
              <w:jc w:val="both"/>
              <w:rPr>
                <w:sz w:val="24"/>
                <w:szCs w:val="24"/>
              </w:rPr>
            </w:pPr>
            <w:r w:rsidRPr="00574949">
              <w:rPr>
                <w:b/>
                <w:i/>
                <w:sz w:val="24"/>
                <w:szCs w:val="24"/>
              </w:rPr>
              <w:t xml:space="preserve">-  </w:t>
            </w:r>
            <w:r w:rsidRPr="00574949">
              <w:rPr>
                <w:sz w:val="24"/>
                <w:szCs w:val="24"/>
              </w:rPr>
              <w:t>Праздничны</w:t>
            </w:r>
            <w:r w:rsidR="007C7F6A">
              <w:rPr>
                <w:sz w:val="24"/>
                <w:szCs w:val="24"/>
              </w:rPr>
              <w:t>й концерт «Всем мамам посвящается</w:t>
            </w:r>
            <w:r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3E41" w:rsidRPr="003A1220" w:rsidRDefault="00DB3E41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B3E41" w:rsidRPr="003A1220" w:rsidRDefault="00DB3E41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73B4" w:rsidRPr="003A1220" w:rsidRDefault="00DB3E41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843C1" w:rsidRDefault="001843C1" w:rsidP="00C864B6">
            <w:pPr>
              <w:pStyle w:val="TableParagraph"/>
              <w:rPr>
                <w:sz w:val="24"/>
              </w:rPr>
            </w:pPr>
          </w:p>
          <w:p w:rsidR="001843C1" w:rsidRDefault="001843C1" w:rsidP="00C864B6">
            <w:pPr>
              <w:pStyle w:val="TableParagraph"/>
              <w:rPr>
                <w:sz w:val="24"/>
              </w:rPr>
            </w:pPr>
          </w:p>
          <w:p w:rsidR="0090131A" w:rsidRDefault="00E603F8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культорганизатор </w:t>
            </w:r>
          </w:p>
          <w:p w:rsidR="0090131A" w:rsidRDefault="0090131A" w:rsidP="00C864B6">
            <w:pPr>
              <w:pStyle w:val="TableParagraph"/>
              <w:rPr>
                <w:sz w:val="24"/>
              </w:rPr>
            </w:pPr>
          </w:p>
          <w:p w:rsidR="005273B4" w:rsidRDefault="001843C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EF139E" w:rsidRDefault="00C21F35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F139E"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0C0D7F" w:rsidP="00035997">
            <w:pPr>
              <w:pStyle w:val="a8"/>
              <w:jc w:val="both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>- Новогоднее</w:t>
            </w:r>
            <w:r w:rsidR="007C7F6A">
              <w:rPr>
                <w:sz w:val="24"/>
                <w:szCs w:val="24"/>
              </w:rPr>
              <w:t xml:space="preserve"> представление «Когда часы двенадцать бьют</w:t>
            </w:r>
            <w:r w:rsidR="00C21F35">
              <w:rPr>
                <w:sz w:val="24"/>
                <w:szCs w:val="24"/>
              </w:rPr>
              <w:t>!</w:t>
            </w:r>
            <w:r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B3E41" w:rsidRPr="003A1220" w:rsidRDefault="00DB3E41" w:rsidP="00C864B6">
            <w:pPr>
              <w:pStyle w:val="a8"/>
              <w:jc w:val="center"/>
              <w:rPr>
                <w:spacing w:val="-1"/>
                <w:sz w:val="24"/>
                <w:szCs w:val="24"/>
              </w:rPr>
            </w:pPr>
            <w:r w:rsidRPr="003A1220">
              <w:rPr>
                <w:spacing w:val="-1"/>
                <w:sz w:val="24"/>
                <w:szCs w:val="24"/>
              </w:rPr>
              <w:t>31</w:t>
            </w:r>
            <w:r w:rsidR="00FA790C">
              <w:rPr>
                <w:spacing w:val="-1"/>
                <w:sz w:val="24"/>
                <w:szCs w:val="24"/>
              </w:rPr>
              <w:t xml:space="preserve"> </w:t>
            </w:r>
            <w:r w:rsidRPr="003A1220">
              <w:rPr>
                <w:spacing w:val="-1"/>
                <w:sz w:val="24"/>
                <w:szCs w:val="24"/>
              </w:rPr>
              <w:t>декабря</w:t>
            </w:r>
          </w:p>
          <w:p w:rsidR="005273B4" w:rsidRPr="003A1220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1843C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C864B6">
        <w:trPr>
          <w:trHeight w:val="195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EF139E" w:rsidRDefault="00EF139E" w:rsidP="00C21F3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EF139E">
              <w:rPr>
                <w:sz w:val="24"/>
                <w:szCs w:val="24"/>
              </w:rPr>
              <w:t>3</w:t>
            </w:r>
            <w:r w:rsidR="00C21F35">
              <w:rPr>
                <w:sz w:val="24"/>
                <w:szCs w:val="24"/>
              </w:rPr>
              <w:t>2</w:t>
            </w:r>
            <w:r w:rsidRPr="00EF139E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0C0D7F" w:rsidP="00C864B6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>- Игровая п</w:t>
            </w:r>
            <w:r w:rsidR="00811AD1">
              <w:rPr>
                <w:sz w:val="24"/>
                <w:szCs w:val="24"/>
              </w:rPr>
              <w:t>рограмма «Ой, зима, морозная</w:t>
            </w:r>
            <w:r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3A1220" w:rsidRDefault="004C1AC6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B61CF0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02135D" w:rsidTr="00C864B6">
        <w:trPr>
          <w:trHeight w:val="271"/>
        </w:trPr>
        <w:tc>
          <w:tcPr>
            <w:tcW w:w="10740" w:type="dxa"/>
            <w:gridSpan w:val="6"/>
          </w:tcPr>
          <w:p w:rsidR="0002135D" w:rsidRPr="00E122EF" w:rsidRDefault="0002135D" w:rsidP="00C864B6">
            <w:pPr>
              <w:pStyle w:val="TableParagraph"/>
              <w:spacing w:before="1"/>
              <w:ind w:left="2030" w:hanging="1359"/>
              <w:jc w:val="center"/>
              <w:rPr>
                <w:b/>
                <w:color w:val="FF0000"/>
                <w:sz w:val="32"/>
                <w:szCs w:val="32"/>
              </w:rPr>
            </w:pPr>
            <w:r w:rsidRPr="00E122EF">
              <w:rPr>
                <w:b/>
                <w:color w:val="FF0000"/>
                <w:sz w:val="32"/>
                <w:szCs w:val="32"/>
              </w:rPr>
              <w:t>3. Национальные традиции, праздники народного календаря</w:t>
            </w:r>
          </w:p>
        </w:tc>
      </w:tr>
      <w:tr w:rsidR="0099464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6E069A" w:rsidRDefault="00EF139E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3</w:t>
            </w:r>
            <w:r w:rsidR="00A91E2E">
              <w:rPr>
                <w:sz w:val="24"/>
                <w:szCs w:val="24"/>
              </w:rPr>
              <w:t>3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660CD1" w:rsidP="00035997">
            <w:pPr>
              <w:pStyle w:val="a8"/>
              <w:jc w:val="both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>- Рож</w:t>
            </w:r>
            <w:r w:rsidR="00811AD1">
              <w:rPr>
                <w:sz w:val="24"/>
                <w:szCs w:val="24"/>
              </w:rPr>
              <w:t>дественские колядки «Поем, пляшем и танцуем, колядуем, колядуем</w:t>
            </w:r>
            <w:r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F0EA6" w:rsidRPr="003A1220" w:rsidRDefault="002F0EA6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6</w:t>
            </w:r>
            <w:r w:rsidRPr="003A1220">
              <w:rPr>
                <w:spacing w:val="2"/>
                <w:sz w:val="24"/>
                <w:szCs w:val="24"/>
              </w:rPr>
              <w:t xml:space="preserve"> </w:t>
            </w:r>
            <w:r w:rsidRPr="003A1220">
              <w:rPr>
                <w:sz w:val="24"/>
                <w:szCs w:val="24"/>
              </w:rPr>
              <w:t>января</w:t>
            </w:r>
          </w:p>
          <w:p w:rsidR="005273B4" w:rsidRPr="003A1220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696A82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6E069A" w:rsidRDefault="00EF139E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3</w:t>
            </w:r>
            <w:r w:rsidR="00A91E2E">
              <w:rPr>
                <w:sz w:val="24"/>
                <w:szCs w:val="24"/>
              </w:rPr>
              <w:t>4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3276E8" w:rsidP="00035997">
            <w:pPr>
              <w:pStyle w:val="a8"/>
              <w:jc w:val="both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r w:rsidR="00660CD1" w:rsidRPr="00574949">
              <w:rPr>
                <w:sz w:val="24"/>
                <w:szCs w:val="24"/>
              </w:rPr>
              <w:t>Развлекательная программа «</w:t>
            </w:r>
            <w:r w:rsidR="00592AC4">
              <w:rPr>
                <w:sz w:val="24"/>
                <w:szCs w:val="24"/>
              </w:rPr>
              <w:t>У наших ворот</w:t>
            </w:r>
            <w:r w:rsidR="00DE1851">
              <w:rPr>
                <w:sz w:val="24"/>
                <w:szCs w:val="24"/>
              </w:rPr>
              <w:t>,</w:t>
            </w:r>
            <w:r w:rsidR="00592AC4">
              <w:rPr>
                <w:sz w:val="24"/>
                <w:szCs w:val="24"/>
              </w:rPr>
              <w:t xml:space="preserve"> ходит Старый Новый год</w:t>
            </w:r>
            <w:r w:rsidR="00660CD1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F0EA6" w:rsidRPr="003A1220" w:rsidRDefault="002F0EA6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14</w:t>
            </w:r>
            <w:r w:rsidRPr="003A1220">
              <w:rPr>
                <w:spacing w:val="2"/>
                <w:sz w:val="24"/>
                <w:szCs w:val="24"/>
              </w:rPr>
              <w:t xml:space="preserve"> </w:t>
            </w:r>
            <w:r w:rsidRPr="003A1220">
              <w:rPr>
                <w:sz w:val="24"/>
                <w:szCs w:val="24"/>
              </w:rPr>
              <w:t>января</w:t>
            </w:r>
          </w:p>
          <w:p w:rsidR="005273B4" w:rsidRPr="003A1220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696A82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994646" w:rsidTr="00C864B6">
        <w:trPr>
          <w:trHeight w:val="229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3</w:t>
            </w:r>
            <w:r w:rsidR="00A91E2E">
              <w:rPr>
                <w:sz w:val="24"/>
                <w:szCs w:val="24"/>
              </w:rPr>
              <w:t>5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3276E8" w:rsidP="00035997">
            <w:pPr>
              <w:pStyle w:val="a8"/>
              <w:jc w:val="both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r w:rsidR="00592AC4">
              <w:rPr>
                <w:sz w:val="24"/>
                <w:szCs w:val="24"/>
              </w:rPr>
              <w:t xml:space="preserve">Посиделки «Всех с </w:t>
            </w:r>
            <w:r w:rsidR="00DE1851">
              <w:rPr>
                <w:sz w:val="24"/>
                <w:szCs w:val="24"/>
              </w:rPr>
              <w:t>К</w:t>
            </w:r>
            <w:r w:rsidR="00592AC4">
              <w:rPr>
                <w:sz w:val="24"/>
                <w:szCs w:val="24"/>
              </w:rPr>
              <w:t>рещеньем поздравляем и удачи пожелаем</w:t>
            </w:r>
            <w:r w:rsidR="00660CD1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3A1220" w:rsidRDefault="002F0EA6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19</w:t>
            </w:r>
            <w:r w:rsidRPr="003A1220">
              <w:rPr>
                <w:spacing w:val="2"/>
                <w:sz w:val="24"/>
                <w:szCs w:val="24"/>
              </w:rPr>
              <w:t xml:space="preserve"> </w:t>
            </w:r>
            <w:r w:rsidRPr="003A1220">
              <w:rPr>
                <w:sz w:val="24"/>
                <w:szCs w:val="24"/>
              </w:rPr>
              <w:t>января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696A82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DE1851">
        <w:trPr>
          <w:trHeight w:val="222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3</w:t>
            </w:r>
            <w:r w:rsidR="00A91E2E">
              <w:rPr>
                <w:sz w:val="24"/>
                <w:szCs w:val="24"/>
              </w:rPr>
              <w:t>6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660CD1" w:rsidP="00C864B6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>-</w:t>
            </w:r>
            <w:r w:rsidR="002E2C05" w:rsidRPr="00574949">
              <w:rPr>
                <w:sz w:val="24"/>
                <w:szCs w:val="24"/>
              </w:rPr>
              <w:t xml:space="preserve"> </w:t>
            </w:r>
            <w:r w:rsidR="00DF700C">
              <w:rPr>
                <w:sz w:val="24"/>
                <w:szCs w:val="24"/>
              </w:rPr>
              <w:t>Игровая программа «Солнца первые лучи</w:t>
            </w:r>
            <w:r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3A1220" w:rsidRDefault="00E976B8" w:rsidP="00DE18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февраля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696A82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9464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3</w:t>
            </w:r>
            <w:r w:rsidR="00A91E2E">
              <w:rPr>
                <w:sz w:val="24"/>
                <w:szCs w:val="24"/>
              </w:rPr>
              <w:t>7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2E2C05" w:rsidP="00C864B6">
            <w:pPr>
              <w:pStyle w:val="a8"/>
              <w:rPr>
                <w:sz w:val="24"/>
                <w:szCs w:val="24"/>
              </w:rPr>
            </w:pPr>
            <w:r w:rsidRPr="00E4550B">
              <w:rPr>
                <w:sz w:val="24"/>
                <w:szCs w:val="24"/>
              </w:rPr>
              <w:t xml:space="preserve">- </w:t>
            </w:r>
            <w:r w:rsidR="00660CD1" w:rsidRPr="00E4550B">
              <w:rPr>
                <w:sz w:val="24"/>
                <w:szCs w:val="24"/>
              </w:rPr>
              <w:t>Фо</w:t>
            </w:r>
            <w:r w:rsidR="00E4550B">
              <w:rPr>
                <w:sz w:val="24"/>
                <w:szCs w:val="24"/>
              </w:rPr>
              <w:t>льклорные посиделки</w:t>
            </w:r>
            <w:r w:rsidR="00DF700C" w:rsidRPr="00E4550B">
              <w:rPr>
                <w:sz w:val="24"/>
                <w:szCs w:val="24"/>
              </w:rPr>
              <w:t xml:space="preserve"> «</w:t>
            </w:r>
            <w:r w:rsidR="00E4550B">
              <w:rPr>
                <w:sz w:val="24"/>
                <w:szCs w:val="24"/>
              </w:rPr>
              <w:t>Песни наших бабушек</w:t>
            </w:r>
            <w:r w:rsidR="00660CD1" w:rsidRPr="00E4550B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FB9" w:rsidRPr="003A1220" w:rsidRDefault="00FF1FB9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март</w:t>
            </w:r>
          </w:p>
          <w:p w:rsidR="005273B4" w:rsidRPr="003A1220" w:rsidRDefault="005273B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696A82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994646" w:rsidTr="00B31577">
        <w:trPr>
          <w:trHeight w:val="320"/>
        </w:trPr>
        <w:tc>
          <w:tcPr>
            <w:tcW w:w="675" w:type="dxa"/>
            <w:tcBorders>
              <w:right w:val="single" w:sz="4" w:space="0" w:color="auto"/>
            </w:tcBorders>
          </w:tcPr>
          <w:p w:rsidR="005273B4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3</w:t>
            </w:r>
            <w:r w:rsidR="00A91E2E">
              <w:rPr>
                <w:sz w:val="24"/>
                <w:szCs w:val="24"/>
              </w:rPr>
              <w:t>8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3B4" w:rsidRPr="00574949" w:rsidRDefault="002E2C05" w:rsidP="00C864B6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r w:rsidR="00DF700C">
              <w:rPr>
                <w:sz w:val="24"/>
                <w:szCs w:val="24"/>
              </w:rPr>
              <w:t>Развлекательная программа</w:t>
            </w:r>
            <w:r w:rsidR="0044141C">
              <w:rPr>
                <w:sz w:val="24"/>
                <w:szCs w:val="24"/>
              </w:rPr>
              <w:t xml:space="preserve"> «Звучит капель</w:t>
            </w:r>
            <w:r w:rsidR="00660CD1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2658DD" w:rsidRDefault="005273B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73B4" w:rsidRPr="003A1220" w:rsidRDefault="00FF1FB9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 xml:space="preserve">7 </w:t>
            </w:r>
            <w:r w:rsidRPr="003A1220">
              <w:rPr>
                <w:spacing w:val="-4"/>
                <w:sz w:val="24"/>
                <w:szCs w:val="24"/>
              </w:rPr>
              <w:t>апреля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3B4" w:rsidRDefault="00696A82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6559AA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6559AA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3</w:t>
            </w:r>
            <w:r w:rsidR="00A91E2E">
              <w:rPr>
                <w:sz w:val="24"/>
                <w:szCs w:val="24"/>
              </w:rPr>
              <w:t>9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9AA" w:rsidRPr="00574949" w:rsidRDefault="002E2C05" w:rsidP="00855C26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r w:rsidR="00E4550B">
              <w:rPr>
                <w:sz w:val="24"/>
                <w:szCs w:val="24"/>
              </w:rPr>
              <w:t>Игровая</w:t>
            </w:r>
            <w:r w:rsidR="006559AA" w:rsidRPr="00574949">
              <w:rPr>
                <w:sz w:val="24"/>
                <w:szCs w:val="24"/>
              </w:rPr>
              <w:t xml:space="preserve"> программа </w:t>
            </w:r>
            <w:r w:rsidR="00E4550B">
              <w:rPr>
                <w:sz w:val="24"/>
                <w:szCs w:val="24"/>
              </w:rPr>
              <w:t>«Верба в дом – из дома беды</w:t>
            </w:r>
            <w:r w:rsidR="006559AA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559AA" w:rsidRPr="002658DD" w:rsidRDefault="006559AA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3BC3" w:rsidRPr="003A1220" w:rsidRDefault="00E4550B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A53BC3" w:rsidRPr="003A1220">
              <w:rPr>
                <w:sz w:val="24"/>
                <w:szCs w:val="24"/>
              </w:rPr>
              <w:t>а</w:t>
            </w:r>
            <w:r w:rsidR="007F7841">
              <w:rPr>
                <w:sz w:val="24"/>
                <w:szCs w:val="24"/>
              </w:rPr>
              <w:t>преля</w:t>
            </w:r>
          </w:p>
          <w:p w:rsidR="006559AA" w:rsidRPr="003A1220" w:rsidRDefault="006559AA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59AA" w:rsidRDefault="00696A82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6559AA" w:rsidTr="00C864B6">
        <w:trPr>
          <w:trHeight w:val="195"/>
        </w:trPr>
        <w:tc>
          <w:tcPr>
            <w:tcW w:w="675" w:type="dxa"/>
            <w:tcBorders>
              <w:right w:val="single" w:sz="4" w:space="0" w:color="auto"/>
            </w:tcBorders>
          </w:tcPr>
          <w:p w:rsidR="006559AA" w:rsidRPr="006E069A" w:rsidRDefault="00A91E2E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E069A"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7FC" w:rsidRPr="00574949" w:rsidRDefault="006559AA" w:rsidP="00C864B6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>- Пасхальные</w:t>
            </w:r>
            <w:r w:rsidR="00E4550B">
              <w:rPr>
                <w:sz w:val="24"/>
                <w:szCs w:val="24"/>
              </w:rPr>
              <w:t xml:space="preserve"> посиделки «Пасхальные забавы</w:t>
            </w:r>
            <w:r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559AA" w:rsidRPr="002658DD" w:rsidRDefault="006559AA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59AA" w:rsidRPr="003A1220" w:rsidRDefault="00E4550B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D42B5" w:rsidRPr="003A1220">
              <w:rPr>
                <w:sz w:val="24"/>
                <w:szCs w:val="24"/>
              </w:rPr>
              <w:t xml:space="preserve"> </w:t>
            </w:r>
            <w:r w:rsidR="00A53BC3" w:rsidRPr="003A1220">
              <w:rPr>
                <w:spacing w:val="-4"/>
                <w:sz w:val="24"/>
                <w:szCs w:val="24"/>
              </w:rPr>
              <w:t>апреля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59AA" w:rsidRDefault="00FD42B5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6559AA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6559AA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4</w:t>
            </w:r>
            <w:r w:rsidR="00A91E2E">
              <w:rPr>
                <w:sz w:val="24"/>
                <w:szCs w:val="24"/>
              </w:rPr>
              <w:t>1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9AA" w:rsidRPr="00574949" w:rsidRDefault="00E4550B" w:rsidP="00855C2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Фольклорные посиделки</w:t>
            </w:r>
            <w:r w:rsidR="004C4004" w:rsidRPr="00574949">
              <w:rPr>
                <w:sz w:val="24"/>
                <w:szCs w:val="24"/>
              </w:rPr>
              <w:t xml:space="preserve"> «</w:t>
            </w:r>
            <w:r w:rsidR="00346C28">
              <w:rPr>
                <w:sz w:val="24"/>
                <w:szCs w:val="24"/>
              </w:rPr>
              <w:t xml:space="preserve">Горки </w:t>
            </w:r>
            <w:r w:rsidR="00011AA1">
              <w:rPr>
                <w:sz w:val="24"/>
                <w:szCs w:val="24"/>
              </w:rPr>
              <w:t>К</w:t>
            </w:r>
            <w:r w:rsidR="00346C28">
              <w:rPr>
                <w:sz w:val="24"/>
                <w:szCs w:val="24"/>
              </w:rPr>
              <w:t>расной – праздник ясный</w:t>
            </w:r>
            <w:r w:rsidR="004C400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559AA" w:rsidRPr="002658DD" w:rsidRDefault="006559AA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3BC3" w:rsidRPr="003A1220" w:rsidRDefault="00346C28" w:rsidP="00C864B6">
            <w:pPr>
              <w:pStyle w:val="a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23 апреля</w:t>
            </w:r>
          </w:p>
          <w:p w:rsidR="006559AA" w:rsidRPr="003A1220" w:rsidRDefault="006559AA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59AA" w:rsidRDefault="00FD42B5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6559AA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6559AA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4</w:t>
            </w:r>
            <w:r w:rsidR="00A91E2E">
              <w:rPr>
                <w:sz w:val="24"/>
                <w:szCs w:val="24"/>
              </w:rPr>
              <w:t>2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9AA" w:rsidRPr="00574949" w:rsidRDefault="006E59E3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-Фольклорный праздник «Ах, Троица</w:t>
            </w:r>
            <w:r w:rsidR="00011AA1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зелёная пора!</w:t>
            </w:r>
            <w:r w:rsidR="004C400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559AA" w:rsidRPr="002658DD" w:rsidRDefault="006559AA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3BC3" w:rsidRPr="003A1220" w:rsidRDefault="006E59E3" w:rsidP="00C864B6">
            <w:pPr>
              <w:pStyle w:val="a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3BC3" w:rsidRPr="003A1220">
              <w:rPr>
                <w:sz w:val="24"/>
                <w:szCs w:val="24"/>
              </w:rPr>
              <w:t xml:space="preserve"> июня</w:t>
            </w:r>
          </w:p>
          <w:p w:rsidR="006559AA" w:rsidRPr="003A1220" w:rsidRDefault="006559AA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559AA" w:rsidRDefault="00FD42B5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4C4004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4C4004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4</w:t>
            </w:r>
            <w:r w:rsidR="00A91E2E">
              <w:rPr>
                <w:sz w:val="24"/>
                <w:szCs w:val="24"/>
              </w:rPr>
              <w:t>3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004" w:rsidRPr="00574949" w:rsidRDefault="002E2C05" w:rsidP="00103FF3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r w:rsidR="004C4004" w:rsidRPr="00574949">
              <w:rPr>
                <w:sz w:val="24"/>
                <w:szCs w:val="24"/>
              </w:rPr>
              <w:t>Развлекательная програм</w:t>
            </w:r>
            <w:r w:rsidR="00011AA1">
              <w:rPr>
                <w:sz w:val="24"/>
                <w:szCs w:val="24"/>
              </w:rPr>
              <w:t xml:space="preserve">ма </w:t>
            </w:r>
            <w:r w:rsidR="006E59E3">
              <w:rPr>
                <w:sz w:val="24"/>
                <w:szCs w:val="24"/>
              </w:rPr>
              <w:t xml:space="preserve">«На Ивана </w:t>
            </w:r>
            <w:r w:rsidR="00103FF3">
              <w:rPr>
                <w:sz w:val="24"/>
                <w:szCs w:val="24"/>
              </w:rPr>
              <w:t>К</w:t>
            </w:r>
            <w:r w:rsidR="006E59E3">
              <w:rPr>
                <w:sz w:val="24"/>
                <w:szCs w:val="24"/>
              </w:rPr>
              <w:t>упала</w:t>
            </w:r>
            <w:r w:rsidR="00700D0A">
              <w:rPr>
                <w:sz w:val="24"/>
                <w:szCs w:val="24"/>
              </w:rPr>
              <w:t>,</w:t>
            </w:r>
            <w:r w:rsidR="006E59E3">
              <w:rPr>
                <w:sz w:val="24"/>
                <w:szCs w:val="24"/>
              </w:rPr>
              <w:t xml:space="preserve"> веселее в мире стало!</w:t>
            </w:r>
            <w:r w:rsidR="004C4004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C4004" w:rsidRPr="002658DD" w:rsidRDefault="004C400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3BC3" w:rsidRPr="003A1220" w:rsidRDefault="00A53BC3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7 июля</w:t>
            </w:r>
          </w:p>
          <w:p w:rsidR="004C4004" w:rsidRPr="003A1220" w:rsidRDefault="004C400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4004" w:rsidRDefault="0052631E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4C4004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4C4004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4</w:t>
            </w:r>
            <w:r w:rsidR="00A91E2E">
              <w:rPr>
                <w:sz w:val="24"/>
                <w:szCs w:val="24"/>
              </w:rPr>
              <w:t>4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004" w:rsidRPr="00574949" w:rsidRDefault="002E2C05" w:rsidP="006A189A">
            <w:pPr>
              <w:pStyle w:val="a8"/>
              <w:rPr>
                <w:sz w:val="24"/>
                <w:szCs w:val="24"/>
              </w:rPr>
            </w:pPr>
            <w:r w:rsidRPr="006E59E3">
              <w:rPr>
                <w:sz w:val="24"/>
                <w:szCs w:val="24"/>
              </w:rPr>
              <w:t xml:space="preserve">- </w:t>
            </w:r>
            <w:r w:rsidR="006E59E3">
              <w:rPr>
                <w:sz w:val="24"/>
                <w:szCs w:val="24"/>
              </w:rPr>
              <w:t>Спортивно и</w:t>
            </w:r>
            <w:r w:rsidR="008613B2" w:rsidRPr="006E59E3">
              <w:rPr>
                <w:sz w:val="24"/>
                <w:szCs w:val="24"/>
              </w:rPr>
              <w:t xml:space="preserve">гровая программа </w:t>
            </w:r>
            <w:r w:rsidR="006E59E3">
              <w:rPr>
                <w:sz w:val="24"/>
                <w:szCs w:val="24"/>
              </w:rPr>
              <w:t>«Вот мы ловкие какие</w:t>
            </w:r>
            <w:r w:rsidR="00700D0A">
              <w:rPr>
                <w:sz w:val="24"/>
                <w:szCs w:val="24"/>
              </w:rPr>
              <w:t xml:space="preserve"> </w:t>
            </w:r>
            <w:r w:rsidR="008613B2" w:rsidRPr="006E59E3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C4004" w:rsidRPr="002658DD" w:rsidRDefault="004C400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177B" w:rsidRPr="003A1220" w:rsidRDefault="0026177B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август</w:t>
            </w:r>
          </w:p>
          <w:p w:rsidR="004C4004" w:rsidRPr="003A1220" w:rsidRDefault="004C400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4004" w:rsidRDefault="006A189A" w:rsidP="00C864B6">
            <w:pPr>
              <w:rPr>
                <w:sz w:val="24"/>
              </w:rPr>
            </w:pPr>
            <w:r>
              <w:rPr>
                <w:sz w:val="24"/>
              </w:rPr>
              <w:t>руковод.</w:t>
            </w:r>
            <w:r w:rsidR="009F73F6">
              <w:rPr>
                <w:sz w:val="24"/>
              </w:rPr>
              <w:t>кружка</w:t>
            </w:r>
          </w:p>
        </w:tc>
      </w:tr>
      <w:tr w:rsidR="008613B2" w:rsidTr="006A189A">
        <w:trPr>
          <w:trHeight w:val="256"/>
        </w:trPr>
        <w:tc>
          <w:tcPr>
            <w:tcW w:w="675" w:type="dxa"/>
            <w:tcBorders>
              <w:right w:val="single" w:sz="4" w:space="0" w:color="auto"/>
            </w:tcBorders>
          </w:tcPr>
          <w:p w:rsidR="008613B2" w:rsidRPr="006E069A" w:rsidRDefault="006E069A" w:rsidP="00A91E2E">
            <w:pPr>
              <w:pStyle w:val="TableParagraph"/>
              <w:spacing w:line="322" w:lineRule="exact"/>
              <w:ind w:left="-426" w:firstLine="426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4</w:t>
            </w:r>
            <w:r w:rsidR="00A91E2E">
              <w:rPr>
                <w:sz w:val="24"/>
                <w:szCs w:val="24"/>
              </w:rPr>
              <w:t>5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B2" w:rsidRPr="00574949" w:rsidRDefault="002E2C05" w:rsidP="00C864B6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r w:rsidR="00700D0A">
              <w:rPr>
                <w:sz w:val="24"/>
                <w:szCs w:val="24"/>
              </w:rPr>
              <w:t>Спортивная эстафета «Осенние забавы</w:t>
            </w:r>
            <w:r w:rsidR="008613B2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613B2" w:rsidRPr="002658DD" w:rsidRDefault="008613B2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13B2" w:rsidRPr="003A1220" w:rsidRDefault="0026177B" w:rsidP="006A189A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13B2" w:rsidRDefault="006A189A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руковод.кружка</w:t>
            </w:r>
          </w:p>
        </w:tc>
      </w:tr>
      <w:tr w:rsidR="008613B2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8613B2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4</w:t>
            </w:r>
            <w:r w:rsidR="00A91E2E">
              <w:rPr>
                <w:sz w:val="24"/>
                <w:szCs w:val="24"/>
              </w:rPr>
              <w:t>6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3B2" w:rsidRPr="00574949" w:rsidRDefault="002E2C05" w:rsidP="00D275D1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r w:rsidR="008613B2" w:rsidRPr="00574949">
              <w:rPr>
                <w:sz w:val="24"/>
                <w:szCs w:val="24"/>
              </w:rPr>
              <w:t>Посиделки для детей «</w:t>
            </w:r>
            <w:r w:rsidR="00700D0A">
              <w:rPr>
                <w:sz w:val="24"/>
                <w:szCs w:val="24"/>
              </w:rPr>
              <w:t xml:space="preserve">Покров день – </w:t>
            </w:r>
            <w:r w:rsidR="00D275D1">
              <w:rPr>
                <w:sz w:val="24"/>
                <w:szCs w:val="24"/>
              </w:rPr>
              <w:t>п</w:t>
            </w:r>
            <w:r w:rsidR="00700D0A">
              <w:rPr>
                <w:sz w:val="24"/>
                <w:szCs w:val="24"/>
              </w:rPr>
              <w:t>латок надень</w:t>
            </w:r>
            <w:r w:rsidR="008613B2" w:rsidRPr="00574949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613B2" w:rsidRPr="002658DD" w:rsidRDefault="008613B2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177B" w:rsidRPr="003A1220" w:rsidRDefault="0026177B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14 октября</w:t>
            </w:r>
          </w:p>
          <w:p w:rsidR="008613B2" w:rsidRPr="003A1220" w:rsidRDefault="008613B2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613B2" w:rsidRDefault="0052631E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C60E64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C60E64" w:rsidRPr="006E069A" w:rsidRDefault="006E069A" w:rsidP="00A91E2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t>4</w:t>
            </w:r>
            <w:r w:rsidR="00A91E2E">
              <w:rPr>
                <w:sz w:val="24"/>
                <w:szCs w:val="24"/>
              </w:rPr>
              <w:t>7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E64" w:rsidRPr="00574949" w:rsidRDefault="00C60E64" w:rsidP="00C864B6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hyperlink r:id="rId12">
              <w:r w:rsidRPr="00574949">
                <w:rPr>
                  <w:sz w:val="24"/>
                  <w:szCs w:val="24"/>
                </w:rPr>
                <w:t>Пра</w:t>
              </w:r>
              <w:r w:rsidR="00700D0A">
                <w:rPr>
                  <w:sz w:val="24"/>
                  <w:szCs w:val="24"/>
                </w:rPr>
                <w:t>здник для детей "</w:t>
              </w:r>
              <w:r w:rsidR="00755CC5">
                <w:rPr>
                  <w:sz w:val="24"/>
                  <w:szCs w:val="24"/>
                </w:rPr>
                <w:t>Варите кутью, поминать Кузьму</w:t>
              </w:r>
              <w:r w:rsidRPr="00574949">
                <w:rPr>
                  <w:sz w:val="24"/>
                  <w:szCs w:val="24"/>
                </w:rPr>
                <w:t>"</w:t>
              </w:r>
            </w:hyperlink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C60E64" w:rsidRPr="002658DD" w:rsidRDefault="00C60E6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177B" w:rsidRPr="003A1220" w:rsidRDefault="0026177B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14</w:t>
            </w:r>
            <w:r w:rsidRPr="003A1220">
              <w:rPr>
                <w:spacing w:val="7"/>
                <w:sz w:val="24"/>
                <w:szCs w:val="24"/>
              </w:rPr>
              <w:t xml:space="preserve"> </w:t>
            </w:r>
            <w:r w:rsidRPr="003A1220">
              <w:rPr>
                <w:spacing w:val="-4"/>
                <w:sz w:val="24"/>
                <w:szCs w:val="24"/>
              </w:rPr>
              <w:t>ноября</w:t>
            </w:r>
          </w:p>
          <w:p w:rsidR="00C60E64" w:rsidRPr="003A1220" w:rsidRDefault="00C60E6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0E64" w:rsidRDefault="0052631E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C60E64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C60E64" w:rsidRPr="006E069A" w:rsidRDefault="006E069A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E069A">
              <w:rPr>
                <w:sz w:val="24"/>
                <w:szCs w:val="24"/>
              </w:rPr>
              <w:lastRenderedPageBreak/>
              <w:t>4</w:t>
            </w:r>
            <w:r w:rsidR="00E97A4E">
              <w:rPr>
                <w:sz w:val="24"/>
                <w:szCs w:val="24"/>
              </w:rPr>
              <w:t>8</w:t>
            </w:r>
            <w:r w:rsidRPr="006E069A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E64" w:rsidRPr="00574949" w:rsidRDefault="002E2C05" w:rsidP="00C864B6">
            <w:pPr>
              <w:pStyle w:val="a8"/>
              <w:rPr>
                <w:sz w:val="24"/>
                <w:szCs w:val="24"/>
              </w:rPr>
            </w:pPr>
            <w:r w:rsidRPr="00574949">
              <w:rPr>
                <w:sz w:val="24"/>
                <w:szCs w:val="24"/>
              </w:rPr>
              <w:t xml:space="preserve">- </w:t>
            </w:r>
            <w:r w:rsidR="00C60E64" w:rsidRPr="00574949">
              <w:rPr>
                <w:sz w:val="24"/>
                <w:szCs w:val="24"/>
              </w:rPr>
              <w:t>Игровая прогр</w:t>
            </w:r>
            <w:r w:rsidR="00755CC5">
              <w:rPr>
                <w:sz w:val="24"/>
                <w:szCs w:val="24"/>
              </w:rPr>
              <w:t>амма на Екатерину Санницу «Сегодня именины Катерины</w:t>
            </w:r>
            <w:r w:rsidR="00C60E64" w:rsidRPr="00574949">
              <w:rPr>
                <w:sz w:val="24"/>
                <w:szCs w:val="24"/>
              </w:rPr>
              <w:t>!»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C60E64" w:rsidRPr="002658DD" w:rsidRDefault="00C60E64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3681" w:rsidRPr="003A1220" w:rsidRDefault="00073681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7</w:t>
            </w:r>
            <w:r w:rsidRPr="003A1220">
              <w:rPr>
                <w:spacing w:val="-8"/>
                <w:sz w:val="24"/>
                <w:szCs w:val="24"/>
              </w:rPr>
              <w:t xml:space="preserve"> </w:t>
            </w:r>
            <w:r w:rsidRPr="003A1220">
              <w:rPr>
                <w:sz w:val="24"/>
                <w:szCs w:val="24"/>
              </w:rPr>
              <w:t>декабря</w:t>
            </w:r>
          </w:p>
          <w:p w:rsidR="00C60E64" w:rsidRPr="003A1220" w:rsidRDefault="00C60E64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60E64" w:rsidRDefault="0052631E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3909D3" w:rsidTr="00C864B6">
        <w:trPr>
          <w:trHeight w:val="419"/>
        </w:trPr>
        <w:tc>
          <w:tcPr>
            <w:tcW w:w="10740" w:type="dxa"/>
            <w:gridSpan w:val="6"/>
          </w:tcPr>
          <w:p w:rsidR="003909D3" w:rsidRPr="003909D3" w:rsidRDefault="003909D3" w:rsidP="00C864B6">
            <w:pPr>
              <w:pStyle w:val="TableParagraph"/>
              <w:ind w:left="1086" w:right="719"/>
              <w:jc w:val="center"/>
              <w:rPr>
                <w:color w:val="FF0000"/>
                <w:sz w:val="32"/>
                <w:szCs w:val="32"/>
              </w:rPr>
            </w:pPr>
            <w:r w:rsidRPr="003909D3">
              <w:rPr>
                <w:b/>
                <w:color w:val="FF0000"/>
                <w:sz w:val="32"/>
                <w:szCs w:val="32"/>
              </w:rPr>
              <w:t>4. Профессиональные праздники</w:t>
            </w:r>
          </w:p>
        </w:tc>
      </w:tr>
      <w:tr w:rsidR="003909D3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3909D3" w:rsidRPr="008E2455" w:rsidRDefault="006E069A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4</w:t>
            </w:r>
            <w:r w:rsidR="00E97A4E">
              <w:rPr>
                <w:sz w:val="24"/>
                <w:szCs w:val="24"/>
              </w:rPr>
              <w:t>9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BBE" w:rsidRPr="00D81B34" w:rsidRDefault="006F5BBE" w:rsidP="00C864B6">
            <w:pPr>
              <w:pStyle w:val="a8"/>
              <w:rPr>
                <w:b/>
                <w:i/>
                <w:sz w:val="28"/>
                <w:szCs w:val="28"/>
              </w:rPr>
            </w:pPr>
            <w:r w:rsidRPr="00D81B34">
              <w:rPr>
                <w:b/>
                <w:i/>
                <w:sz w:val="28"/>
                <w:szCs w:val="28"/>
              </w:rPr>
              <w:t>День работника культуры</w:t>
            </w:r>
          </w:p>
          <w:p w:rsidR="003909D3" w:rsidRPr="00B3471F" w:rsidRDefault="00D81B34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55CC5">
              <w:rPr>
                <w:sz w:val="24"/>
              </w:rPr>
              <w:t xml:space="preserve">Вечер отдыха «Распахните душу для радости </w:t>
            </w:r>
            <w:r w:rsidR="006F5BBE">
              <w:rPr>
                <w:sz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3909D3" w:rsidRPr="002658DD" w:rsidRDefault="003909D3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3681" w:rsidRPr="003A1220" w:rsidRDefault="00073681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25</w:t>
            </w:r>
            <w:r w:rsidRPr="003A1220">
              <w:rPr>
                <w:spacing w:val="2"/>
                <w:sz w:val="24"/>
                <w:szCs w:val="24"/>
              </w:rPr>
              <w:t xml:space="preserve"> </w:t>
            </w:r>
            <w:r w:rsidRPr="003A1220">
              <w:rPr>
                <w:sz w:val="24"/>
                <w:szCs w:val="24"/>
              </w:rPr>
              <w:t>марта</w:t>
            </w:r>
          </w:p>
          <w:p w:rsidR="003909D3" w:rsidRPr="003A1220" w:rsidRDefault="003909D3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909D3" w:rsidRDefault="00AA7999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6F5BBE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6F5BBE" w:rsidRPr="008E2455" w:rsidRDefault="00E97A4E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E069A"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BBE" w:rsidRPr="00D81B34" w:rsidRDefault="006F5BBE" w:rsidP="00C864B6">
            <w:pPr>
              <w:pStyle w:val="a8"/>
              <w:rPr>
                <w:b/>
                <w:i/>
                <w:sz w:val="28"/>
                <w:szCs w:val="28"/>
              </w:rPr>
            </w:pPr>
            <w:r w:rsidRPr="00D81B34">
              <w:rPr>
                <w:b/>
                <w:i/>
                <w:sz w:val="28"/>
                <w:szCs w:val="28"/>
              </w:rPr>
              <w:t>День учителя</w:t>
            </w:r>
          </w:p>
          <w:p w:rsidR="006F5BBE" w:rsidRPr="00B3471F" w:rsidRDefault="006F5BBE" w:rsidP="002F398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- Поздравительная открытка</w:t>
            </w:r>
            <w:r w:rsidRPr="0086576B">
              <w:rPr>
                <w:sz w:val="24"/>
              </w:rPr>
              <w:t xml:space="preserve"> «</w:t>
            </w:r>
            <w:r w:rsidR="002F398A">
              <w:rPr>
                <w:color w:val="000000"/>
                <w:sz w:val="24"/>
                <w:szCs w:val="24"/>
              </w:rPr>
              <w:t>Букет сердечных поздравлений</w:t>
            </w:r>
            <w:r w:rsidRPr="0086576B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F5BBE" w:rsidRPr="002658DD" w:rsidRDefault="006F5BBE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3681" w:rsidRPr="003A1220" w:rsidRDefault="00073681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5 октября</w:t>
            </w:r>
          </w:p>
          <w:p w:rsidR="006F5BBE" w:rsidRPr="003A1220" w:rsidRDefault="006F5BBE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5BBE" w:rsidRDefault="00AA7999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6F5BBE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6F5BBE" w:rsidRPr="008E2455" w:rsidRDefault="006E069A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1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BBE" w:rsidRPr="00D81B34" w:rsidRDefault="006F5BBE" w:rsidP="00C864B6">
            <w:pPr>
              <w:pStyle w:val="a8"/>
              <w:rPr>
                <w:b/>
                <w:i/>
                <w:sz w:val="24"/>
                <w:szCs w:val="24"/>
              </w:rPr>
            </w:pPr>
            <w:r w:rsidRPr="00E90ED6">
              <w:rPr>
                <w:b/>
                <w:i/>
                <w:sz w:val="24"/>
                <w:szCs w:val="24"/>
              </w:rPr>
              <w:t>День воспитателя и дошкольного работника</w:t>
            </w:r>
          </w:p>
          <w:p w:rsidR="006F5BBE" w:rsidRPr="00B3471F" w:rsidRDefault="006F5BBE" w:rsidP="00912FA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="00D81B34">
              <w:rPr>
                <w:sz w:val="24"/>
              </w:rPr>
              <w:t xml:space="preserve"> </w:t>
            </w:r>
            <w:r>
              <w:rPr>
                <w:sz w:val="24"/>
              </w:rPr>
              <w:t>Развлекательная программа «</w:t>
            </w:r>
            <w:r w:rsidR="00184785">
              <w:rPr>
                <w:sz w:val="24"/>
              </w:rPr>
              <w:t xml:space="preserve">Пусть поздравления </w:t>
            </w:r>
            <w:r w:rsidR="00912FA1">
              <w:rPr>
                <w:sz w:val="24"/>
              </w:rPr>
              <w:t>звучат</w:t>
            </w:r>
            <w:r w:rsidR="00184785">
              <w:rPr>
                <w:sz w:val="24"/>
              </w:rPr>
              <w:t>!</w:t>
            </w:r>
            <w:r w:rsidRPr="00F92704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F5BBE" w:rsidRPr="002658DD" w:rsidRDefault="006F5BBE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3681" w:rsidRPr="003A1220" w:rsidRDefault="00073681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27</w:t>
            </w:r>
          </w:p>
          <w:p w:rsidR="00073681" w:rsidRPr="003A1220" w:rsidRDefault="00073681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сентября</w:t>
            </w:r>
          </w:p>
          <w:p w:rsidR="006F5BBE" w:rsidRPr="003A1220" w:rsidRDefault="006F5BBE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5BBE" w:rsidRDefault="00AA7999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6F5BBE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6F5BBE" w:rsidRPr="008E2455" w:rsidRDefault="006E069A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2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BBE" w:rsidRPr="0040251C" w:rsidRDefault="006F5BBE" w:rsidP="00C864B6">
            <w:pPr>
              <w:pStyle w:val="a8"/>
              <w:rPr>
                <w:b/>
                <w:i/>
                <w:sz w:val="28"/>
                <w:szCs w:val="28"/>
              </w:rPr>
            </w:pPr>
            <w:r w:rsidRPr="0040251C">
              <w:rPr>
                <w:b/>
                <w:i/>
                <w:sz w:val="28"/>
                <w:szCs w:val="28"/>
              </w:rPr>
              <w:t>День работника сельского хозяйства</w:t>
            </w:r>
          </w:p>
          <w:p w:rsidR="006F5BBE" w:rsidRDefault="00D81B34" w:rsidP="00C864B6">
            <w:pPr>
              <w:pStyle w:val="a8"/>
            </w:pPr>
            <w:r>
              <w:rPr>
                <w:sz w:val="24"/>
              </w:rPr>
              <w:t xml:space="preserve">- </w:t>
            </w:r>
            <w:r w:rsidR="006F5BBE">
              <w:rPr>
                <w:sz w:val="24"/>
              </w:rPr>
              <w:t>Праз</w:t>
            </w:r>
            <w:r w:rsidR="00184785">
              <w:rPr>
                <w:sz w:val="24"/>
              </w:rPr>
              <w:t>дничный концерт «Осенний вернисаж</w:t>
            </w:r>
            <w:r w:rsidR="006F5BBE">
              <w:rPr>
                <w:sz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F5BBE" w:rsidRPr="002658DD" w:rsidRDefault="006F5BBE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5BBE" w:rsidRPr="003A1220" w:rsidRDefault="00073681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5BBE" w:rsidRDefault="00AA7999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03DEE" w:rsidTr="00C864B6">
        <w:trPr>
          <w:trHeight w:val="553"/>
        </w:trPr>
        <w:tc>
          <w:tcPr>
            <w:tcW w:w="10740" w:type="dxa"/>
            <w:gridSpan w:val="6"/>
          </w:tcPr>
          <w:p w:rsidR="00903DEE" w:rsidRPr="007C0864" w:rsidRDefault="00903DEE" w:rsidP="00C864B6">
            <w:pPr>
              <w:pStyle w:val="a8"/>
              <w:jc w:val="center"/>
              <w:rPr>
                <w:b/>
                <w:color w:val="FF0000"/>
                <w:sz w:val="32"/>
                <w:szCs w:val="32"/>
              </w:rPr>
            </w:pPr>
            <w:r w:rsidRPr="007C0864">
              <w:rPr>
                <w:b/>
                <w:color w:val="FF0000"/>
                <w:sz w:val="32"/>
                <w:szCs w:val="32"/>
              </w:rPr>
              <w:t>5. Мероприятия с детьми и молодёжью в т.ч. направленные на патриотическое воспитание и здоровый образ жизни</w:t>
            </w:r>
          </w:p>
        </w:tc>
      </w:tr>
      <w:tr w:rsidR="006F5BBE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6F5BBE" w:rsidRPr="008E2455" w:rsidRDefault="006E069A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3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E76" w:rsidRDefault="00881456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</w:t>
            </w:r>
            <w:r w:rsidR="002B1E76" w:rsidRPr="00AF3574">
              <w:rPr>
                <w:b/>
                <w:i/>
                <w:sz w:val="24"/>
                <w:szCs w:val="24"/>
              </w:rPr>
              <w:t>-я годовщина со Дня освобождения города Ленинграда</w:t>
            </w:r>
          </w:p>
          <w:p w:rsidR="00881456" w:rsidRPr="00881456" w:rsidRDefault="00881456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 рисунков «</w:t>
            </w:r>
            <w:r w:rsidR="00286A26">
              <w:rPr>
                <w:sz w:val="24"/>
                <w:szCs w:val="24"/>
              </w:rPr>
              <w:t>На защите Родины!</w:t>
            </w:r>
            <w:r>
              <w:rPr>
                <w:sz w:val="24"/>
                <w:szCs w:val="24"/>
              </w:rPr>
              <w:t xml:space="preserve">» </w:t>
            </w:r>
          </w:p>
          <w:p w:rsidR="006F5BBE" w:rsidRPr="002B1E76" w:rsidRDefault="002B1E76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Час памяти «</w:t>
            </w:r>
            <w:r w:rsidR="00881456">
              <w:rPr>
                <w:sz w:val="24"/>
                <w:szCs w:val="24"/>
                <w:shd w:val="clear" w:color="auto" w:fill="FFFFFF"/>
              </w:rPr>
              <w:t>Ленинград сражался и жил</w:t>
            </w:r>
            <w:r>
              <w:rPr>
                <w:sz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F5BBE" w:rsidRPr="002658DD" w:rsidRDefault="006F5BBE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1220" w:rsidRDefault="003A1220" w:rsidP="00C864B6">
            <w:pPr>
              <w:pStyle w:val="a8"/>
              <w:jc w:val="center"/>
            </w:pPr>
          </w:p>
          <w:p w:rsidR="003A1220" w:rsidRDefault="003A1220" w:rsidP="00C864B6">
            <w:pPr>
              <w:pStyle w:val="a8"/>
              <w:jc w:val="center"/>
            </w:pPr>
          </w:p>
          <w:p w:rsidR="006F5BBE" w:rsidRPr="003A1220" w:rsidRDefault="003A1220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3A1220">
              <w:rPr>
                <w:sz w:val="24"/>
                <w:szCs w:val="24"/>
              </w:rPr>
              <w:t>январь</w:t>
            </w:r>
          </w:p>
          <w:p w:rsidR="003A1220" w:rsidRDefault="003A1220" w:rsidP="00C864B6">
            <w:pPr>
              <w:pStyle w:val="a8"/>
              <w:jc w:val="center"/>
            </w:pPr>
            <w:r w:rsidRPr="003A1220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90FB6" w:rsidRDefault="00590FB6" w:rsidP="00C864B6">
            <w:pPr>
              <w:pStyle w:val="TableParagraph"/>
              <w:rPr>
                <w:sz w:val="24"/>
              </w:rPr>
            </w:pPr>
          </w:p>
          <w:p w:rsidR="00590FB6" w:rsidRDefault="00590FB6" w:rsidP="00C864B6">
            <w:pPr>
              <w:pStyle w:val="TableParagraph"/>
              <w:rPr>
                <w:sz w:val="24"/>
              </w:rPr>
            </w:pPr>
          </w:p>
          <w:p w:rsidR="006F5BBE" w:rsidRDefault="00590FB6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AA7999">
              <w:rPr>
                <w:sz w:val="24"/>
              </w:rPr>
              <w:t>ульторганизатор</w:t>
            </w:r>
          </w:p>
          <w:p w:rsidR="00590FB6" w:rsidRDefault="00590FB6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2B1E7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2B1E76" w:rsidRPr="008E2455" w:rsidRDefault="006E069A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4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E76" w:rsidRPr="00AF3574" w:rsidRDefault="002B1E76" w:rsidP="00C864B6">
            <w:pPr>
              <w:pStyle w:val="a8"/>
              <w:rPr>
                <w:b/>
                <w:i/>
                <w:sz w:val="24"/>
                <w:szCs w:val="24"/>
              </w:rPr>
            </w:pPr>
            <w:r w:rsidRPr="00AF3574">
              <w:rPr>
                <w:b/>
                <w:i/>
                <w:sz w:val="24"/>
                <w:szCs w:val="24"/>
              </w:rPr>
              <w:t>7</w:t>
            </w:r>
            <w:r w:rsidR="00881456">
              <w:rPr>
                <w:b/>
                <w:i/>
                <w:sz w:val="24"/>
                <w:szCs w:val="24"/>
              </w:rPr>
              <w:t>9</w:t>
            </w:r>
            <w:r w:rsidRPr="00AF3574">
              <w:rPr>
                <w:b/>
                <w:i/>
                <w:sz w:val="24"/>
                <w:szCs w:val="24"/>
              </w:rPr>
              <w:t xml:space="preserve"> – я годовщина со дня разгрома Фашистских войск в Сталинградской битве</w:t>
            </w:r>
          </w:p>
          <w:p w:rsidR="002B1E76" w:rsidRPr="002B1E76" w:rsidRDefault="00E9321C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B1E76" w:rsidRPr="00905B7B">
              <w:rPr>
                <w:sz w:val="24"/>
              </w:rPr>
              <w:t>Час истории «</w:t>
            </w:r>
            <w:r w:rsidR="00881456">
              <w:rPr>
                <w:sz w:val="24"/>
              </w:rPr>
              <w:t>Земля Сталинграда дышала огнём</w:t>
            </w:r>
            <w:r w:rsidR="002B1E76" w:rsidRPr="00905B7B">
              <w:rPr>
                <w:sz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B1E76" w:rsidRPr="002658DD" w:rsidRDefault="002B1E76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1456" w:rsidRDefault="00881456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5C0C9B" w:rsidRPr="007F4B64" w:rsidRDefault="005C0C9B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2 февраля</w:t>
            </w:r>
          </w:p>
          <w:p w:rsidR="002B1E76" w:rsidRPr="007F4B64" w:rsidRDefault="002B1E76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90FB6" w:rsidRDefault="00590FB6" w:rsidP="00C864B6">
            <w:pPr>
              <w:pStyle w:val="TableParagraph"/>
              <w:rPr>
                <w:sz w:val="24"/>
              </w:rPr>
            </w:pPr>
          </w:p>
          <w:p w:rsidR="002B1E76" w:rsidRPr="00590FB6" w:rsidRDefault="00590FB6" w:rsidP="00C864B6">
            <w:pPr>
              <w:rPr>
                <w:lang w:eastAsia="ru-RU" w:bidi="ru-RU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2B1E7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2B1E76" w:rsidRPr="008E2455" w:rsidRDefault="006E069A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5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E76" w:rsidRPr="00E9321C" w:rsidRDefault="002B1E76" w:rsidP="00C864B6">
            <w:pPr>
              <w:pStyle w:val="a8"/>
              <w:rPr>
                <w:b/>
                <w:i/>
              </w:rPr>
            </w:pPr>
            <w:r w:rsidRPr="00E9321C">
              <w:rPr>
                <w:b/>
                <w:i/>
              </w:rPr>
              <w:t>День памяти воинов</w:t>
            </w:r>
            <w:r w:rsidR="001850ED" w:rsidRPr="00E9321C">
              <w:rPr>
                <w:b/>
                <w:i/>
              </w:rPr>
              <w:t xml:space="preserve"> </w:t>
            </w:r>
            <w:r w:rsidRPr="00E9321C">
              <w:rPr>
                <w:b/>
                <w:i/>
              </w:rPr>
              <w:t>-</w:t>
            </w:r>
            <w:r w:rsidRPr="00E9321C">
              <w:rPr>
                <w:b/>
                <w:i/>
                <w:spacing w:val="-17"/>
              </w:rPr>
              <w:t xml:space="preserve"> </w:t>
            </w:r>
            <w:r w:rsidRPr="00E9321C">
              <w:rPr>
                <w:b/>
                <w:i/>
              </w:rPr>
              <w:t>интернационалистов</w:t>
            </w:r>
          </w:p>
          <w:p w:rsidR="002B1E76" w:rsidRPr="002B1E76" w:rsidRDefault="00E9321C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C0DDA">
              <w:rPr>
                <w:sz w:val="24"/>
              </w:rPr>
              <w:t>Видеопрезентация «Служебный долг за пределами Отечества</w:t>
            </w:r>
            <w:r w:rsidR="002B1E76">
              <w:rPr>
                <w:sz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B1E76" w:rsidRPr="002658DD" w:rsidRDefault="002B1E76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0DDA" w:rsidRDefault="00DC0DDA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5C0C9B" w:rsidRPr="007F4B64" w:rsidRDefault="005C0C9B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15 февраля</w:t>
            </w:r>
          </w:p>
          <w:p w:rsidR="002B1E76" w:rsidRPr="007F4B64" w:rsidRDefault="002B1E76" w:rsidP="00C864B6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45B6F" w:rsidRDefault="00445B6F" w:rsidP="00C864B6">
            <w:pPr>
              <w:pStyle w:val="TableParagraph"/>
              <w:rPr>
                <w:sz w:val="24"/>
              </w:rPr>
            </w:pPr>
          </w:p>
          <w:p w:rsidR="002B1E76" w:rsidRDefault="00445B6F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5C0C9B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C0C9B" w:rsidRPr="008E2455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6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C9B" w:rsidRPr="004A0926" w:rsidRDefault="00DC0DDA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Вечер песни с караоке «Истории любви</w:t>
            </w:r>
            <w:r w:rsidR="009E72EA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C0C9B" w:rsidRPr="002658DD" w:rsidRDefault="005C0C9B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C9B" w:rsidRPr="007F4B64" w:rsidRDefault="003F70C5" w:rsidP="00C864B6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14 февраля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0C9B" w:rsidRDefault="00445B6F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5C0C9B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C0C9B" w:rsidRPr="008E2455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7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C9B" w:rsidRPr="004A0926" w:rsidRDefault="009E72EA" w:rsidP="00C864B6">
            <w:pPr>
              <w:pStyle w:val="a8"/>
              <w:rPr>
                <w:sz w:val="24"/>
                <w:szCs w:val="24"/>
              </w:rPr>
            </w:pPr>
            <w:r w:rsidRPr="00DA3AFC">
              <w:rPr>
                <w:sz w:val="24"/>
                <w:szCs w:val="24"/>
              </w:rPr>
              <w:t>- Развлекательная программа фольклорного пра</w:t>
            </w:r>
            <w:r w:rsidR="0046287F" w:rsidRPr="00DA3AFC">
              <w:rPr>
                <w:sz w:val="24"/>
                <w:szCs w:val="24"/>
              </w:rPr>
              <w:t>здника С</w:t>
            </w:r>
            <w:r w:rsidR="00DC0DDA" w:rsidRPr="00DA3AFC">
              <w:rPr>
                <w:sz w:val="24"/>
                <w:szCs w:val="24"/>
              </w:rPr>
              <w:t>ретение «</w:t>
            </w:r>
            <w:r w:rsidR="00DA3AFC" w:rsidRPr="00DA3AFC">
              <w:rPr>
                <w:color w:val="333333"/>
                <w:sz w:val="24"/>
                <w:szCs w:val="24"/>
                <w:shd w:val="clear" w:color="auto" w:fill="FFFFFF"/>
              </w:rPr>
              <w:t>Зима хорошо, весна лучше!»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C0C9B" w:rsidRPr="002658DD" w:rsidRDefault="005C0C9B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C9B" w:rsidRPr="007F4B64" w:rsidRDefault="008E71C6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047A" w:rsidRPr="007F4B64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0C9B" w:rsidRDefault="00445B6F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5706FF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706FF" w:rsidRPr="008E2455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8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FF" w:rsidRPr="004A0926" w:rsidRDefault="008E71C6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Конкурсная программа «Веснушка – веселушка!</w:t>
            </w:r>
            <w:r w:rsidR="005706FF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706FF" w:rsidRPr="002658DD" w:rsidRDefault="005706FF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06FF" w:rsidRPr="007F4B64" w:rsidRDefault="005706FF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6FF" w:rsidRDefault="00445B6F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5706FF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706FF" w:rsidRPr="008E2455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5</w:t>
            </w:r>
            <w:r w:rsidR="00E97A4E">
              <w:rPr>
                <w:sz w:val="24"/>
                <w:szCs w:val="24"/>
              </w:rPr>
              <w:t>9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FF" w:rsidRPr="004A0926" w:rsidRDefault="004A0926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14F5">
              <w:rPr>
                <w:sz w:val="24"/>
                <w:szCs w:val="24"/>
              </w:rPr>
              <w:t>Спортивная программа «Королевство волшебных мячей»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706FF" w:rsidRPr="002658DD" w:rsidRDefault="005706FF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06FF" w:rsidRPr="007F4B64" w:rsidRDefault="005706FF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706FF" w:rsidRDefault="009F73F6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445B6F">
              <w:rPr>
                <w:sz w:val="24"/>
              </w:rPr>
              <w:t>уководитель</w:t>
            </w:r>
            <w:r w:rsidR="007B14F5">
              <w:rPr>
                <w:sz w:val="24"/>
              </w:rPr>
              <w:t xml:space="preserve"> кружка</w:t>
            </w:r>
          </w:p>
        </w:tc>
      </w:tr>
      <w:tr w:rsidR="005C0C9B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C0C9B" w:rsidRPr="008E2455" w:rsidRDefault="00E97A4E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C4385"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C9B" w:rsidRPr="004A0926" w:rsidRDefault="004A0926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14F5">
              <w:rPr>
                <w:sz w:val="24"/>
                <w:szCs w:val="24"/>
              </w:rPr>
              <w:t>Игровая программа «Будем жить в ладу с природой»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C0C9B" w:rsidRPr="002658DD" w:rsidRDefault="005C0C9B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C9B" w:rsidRPr="007F4B64" w:rsidRDefault="007B14F5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0C9B" w:rsidRDefault="00394D16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A009FD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A009FD" w:rsidRPr="008E2455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1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9FD" w:rsidRPr="004A0926" w:rsidRDefault="004A0926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14F5">
              <w:rPr>
                <w:sz w:val="24"/>
                <w:szCs w:val="24"/>
              </w:rPr>
              <w:t>Познавательная</w:t>
            </w:r>
            <w:r w:rsidR="00A009FD" w:rsidRPr="004A0926">
              <w:rPr>
                <w:sz w:val="24"/>
                <w:szCs w:val="24"/>
              </w:rPr>
              <w:t xml:space="preserve">  программа </w:t>
            </w:r>
            <w:r w:rsidR="00A009FD" w:rsidRPr="004A0926">
              <w:rPr>
                <w:spacing w:val="-3"/>
                <w:sz w:val="24"/>
                <w:szCs w:val="24"/>
              </w:rPr>
              <w:t>«</w:t>
            </w:r>
            <w:r w:rsidR="007B14F5">
              <w:rPr>
                <w:spacing w:val="-3"/>
                <w:sz w:val="24"/>
                <w:szCs w:val="24"/>
              </w:rPr>
              <w:t>Из нас слагается народ»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009FD" w:rsidRPr="002658DD" w:rsidRDefault="00A009FD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09FD" w:rsidRPr="007F4B64" w:rsidRDefault="007B14F5" w:rsidP="00C8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март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09FD" w:rsidRDefault="00394D16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A009FD" w:rsidTr="00AE05D2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</w:tcPr>
          <w:p w:rsidR="00A009FD" w:rsidRPr="008E2455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2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9FD" w:rsidRPr="004A0926" w:rsidRDefault="004A0926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3838">
              <w:rPr>
                <w:sz w:val="24"/>
                <w:szCs w:val="24"/>
              </w:rPr>
              <w:t>Веселые старты «Ну, погоди!</w:t>
            </w:r>
            <w:r w:rsidR="00A009FD" w:rsidRPr="006174A0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009FD" w:rsidRPr="002658DD" w:rsidRDefault="00A009FD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09FD" w:rsidRPr="007F4B64" w:rsidRDefault="00A009FD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09FD" w:rsidRDefault="00394D16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A009FD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A009FD" w:rsidRPr="008E2455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3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9FD" w:rsidRPr="004A0926" w:rsidRDefault="004A0926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3838">
              <w:rPr>
                <w:sz w:val="24"/>
                <w:szCs w:val="24"/>
              </w:rPr>
              <w:t>Игровая программа «Путешествие по станциям безопасности</w:t>
            </w:r>
            <w:r w:rsidR="00A009FD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009FD" w:rsidRPr="002658DD" w:rsidRDefault="00A009FD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09FD" w:rsidRPr="007F4B64" w:rsidRDefault="00A009FD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09FD" w:rsidRDefault="00A615F3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E433F1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E433F1" w:rsidRPr="008E2455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8E2455"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4</w:t>
            </w:r>
            <w:r w:rsidRPr="008E2455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3F1" w:rsidRPr="004A0926" w:rsidRDefault="004A0926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3838">
              <w:rPr>
                <w:sz w:val="24"/>
                <w:szCs w:val="24"/>
              </w:rPr>
              <w:t>Экологический ч</w:t>
            </w:r>
            <w:r w:rsidR="00AE05D2">
              <w:rPr>
                <w:sz w:val="24"/>
                <w:szCs w:val="24"/>
              </w:rPr>
              <w:t>ас «Как сберечь голубую планету</w:t>
            </w:r>
            <w:r w:rsidR="00E433F1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E433F1" w:rsidRPr="002658DD" w:rsidRDefault="00E433F1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33F1" w:rsidRPr="007F4B64" w:rsidRDefault="00623838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433F1" w:rsidRDefault="00623838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E433F1" w:rsidTr="00167B3C">
        <w:trPr>
          <w:trHeight w:val="318"/>
        </w:trPr>
        <w:tc>
          <w:tcPr>
            <w:tcW w:w="675" w:type="dxa"/>
            <w:tcBorders>
              <w:right w:val="single" w:sz="4" w:space="0" w:color="auto"/>
            </w:tcBorders>
          </w:tcPr>
          <w:p w:rsidR="00E433F1" w:rsidRPr="00001401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001401"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5</w:t>
            </w:r>
            <w:r w:rsidRPr="00001401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3F1" w:rsidRPr="004A0926" w:rsidRDefault="00F65B85" w:rsidP="00C864B6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33F1" w:rsidRPr="004A0926">
              <w:rPr>
                <w:sz w:val="24"/>
                <w:szCs w:val="24"/>
              </w:rPr>
              <w:t>Игровая программ</w:t>
            </w:r>
            <w:r w:rsidR="00623838">
              <w:rPr>
                <w:sz w:val="24"/>
                <w:szCs w:val="24"/>
              </w:rPr>
              <w:t>а «</w:t>
            </w:r>
            <w:r w:rsidR="00F464EB">
              <w:rPr>
                <w:sz w:val="24"/>
                <w:szCs w:val="24"/>
              </w:rPr>
              <w:t>Летим в космос</w:t>
            </w:r>
            <w:r w:rsidR="00E433F1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E433F1" w:rsidRPr="002658DD" w:rsidRDefault="00E433F1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33F1" w:rsidRPr="007F4B64" w:rsidRDefault="00623838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433F1" w:rsidRDefault="00875115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E433F1" w:rsidTr="00DF6AC9">
        <w:trPr>
          <w:trHeight w:val="55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E433F1" w:rsidRPr="00001401" w:rsidRDefault="009C4385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001401"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6</w:t>
            </w:r>
            <w:r w:rsidRPr="00001401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7" w:rsidRPr="004A0926" w:rsidRDefault="00F464EB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-Спортивно - игровая программа «Здоровый образ жизни – путь к долголетию</w:t>
            </w:r>
            <w:r w:rsidR="00E433F1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1" w:rsidRPr="002658DD" w:rsidRDefault="00E433F1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1" w:rsidRPr="007F4B64" w:rsidRDefault="00F464EB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E433F1" w:rsidRDefault="009F73F6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7151B7" w:rsidTr="00C864B6">
        <w:trPr>
          <w:trHeight w:val="44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151B7" w:rsidRPr="00001401" w:rsidRDefault="000838D0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1B7" w:rsidRDefault="000838D0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«Чернобыль наша память и боль »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1B7" w:rsidRPr="002658DD" w:rsidRDefault="007151B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1B7" w:rsidRDefault="000838D0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151B7" w:rsidRDefault="000838D0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E433F1" w:rsidTr="00DF6AC9">
        <w:trPr>
          <w:trHeight w:val="283"/>
        </w:trPr>
        <w:tc>
          <w:tcPr>
            <w:tcW w:w="675" w:type="dxa"/>
            <w:tcBorders>
              <w:right w:val="single" w:sz="4" w:space="0" w:color="auto"/>
            </w:tcBorders>
          </w:tcPr>
          <w:p w:rsidR="00E433F1" w:rsidRPr="00001401" w:rsidRDefault="000838D0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8</w:t>
            </w:r>
            <w:r w:rsidR="009C4385" w:rsidRPr="00001401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3F1" w:rsidRPr="004A0926" w:rsidRDefault="00F65B85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64EB">
              <w:rPr>
                <w:sz w:val="24"/>
                <w:szCs w:val="24"/>
              </w:rPr>
              <w:t>И</w:t>
            </w:r>
            <w:r w:rsidR="00E433F1" w:rsidRPr="004A0926">
              <w:rPr>
                <w:sz w:val="24"/>
                <w:szCs w:val="24"/>
              </w:rPr>
              <w:t>гровая программа «</w:t>
            </w:r>
            <w:r w:rsidR="00F464EB">
              <w:rPr>
                <w:sz w:val="24"/>
                <w:szCs w:val="24"/>
              </w:rPr>
              <w:t>Наперегонки с ветром</w:t>
            </w:r>
            <w:r w:rsidR="00E433F1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E433F1" w:rsidRPr="002658DD" w:rsidRDefault="00E433F1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33F1" w:rsidRPr="007F4B64" w:rsidRDefault="00E433F1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433F1" w:rsidRDefault="00875115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D51BC" w:rsidTr="00C864B6">
        <w:trPr>
          <w:trHeight w:val="283"/>
        </w:trPr>
        <w:tc>
          <w:tcPr>
            <w:tcW w:w="675" w:type="dxa"/>
            <w:tcBorders>
              <w:right w:val="single" w:sz="4" w:space="0" w:color="auto"/>
            </w:tcBorders>
          </w:tcPr>
          <w:p w:rsidR="009D51BC" w:rsidRPr="00001401" w:rsidRDefault="000838D0" w:rsidP="00E97A4E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7A4E">
              <w:rPr>
                <w:sz w:val="24"/>
                <w:szCs w:val="24"/>
              </w:rPr>
              <w:t>9</w:t>
            </w:r>
            <w:r w:rsidR="009C4385" w:rsidRPr="00001401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1BC" w:rsidRPr="004A0926" w:rsidRDefault="009D51BC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0926">
              <w:rPr>
                <w:sz w:val="24"/>
                <w:szCs w:val="24"/>
              </w:rPr>
              <w:t>Игровая  пр</w:t>
            </w:r>
            <w:r w:rsidR="00F464EB">
              <w:rPr>
                <w:sz w:val="24"/>
                <w:szCs w:val="24"/>
              </w:rPr>
              <w:t>ограмма «В гостях у Читайки</w:t>
            </w:r>
            <w:r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9D51BC" w:rsidRPr="002658DD" w:rsidRDefault="009D51BC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1BC" w:rsidRPr="007F4B64" w:rsidRDefault="00F464EB" w:rsidP="00C8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май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51BC" w:rsidRDefault="009D51BC" w:rsidP="00C864B6">
            <w:r w:rsidRPr="00E03E2D">
              <w:rPr>
                <w:sz w:val="24"/>
              </w:rPr>
              <w:t>культорганизатор</w:t>
            </w:r>
          </w:p>
        </w:tc>
      </w:tr>
      <w:tr w:rsidR="009D51BC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9D51BC" w:rsidRPr="00001401" w:rsidRDefault="00A746C8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C4385" w:rsidRPr="00001401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1BC" w:rsidRPr="004A0926" w:rsidRDefault="00F464EB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Игровая программа «</w:t>
            </w:r>
            <w:r w:rsidR="000E3AB9">
              <w:rPr>
                <w:sz w:val="24"/>
                <w:szCs w:val="24"/>
              </w:rPr>
              <w:t>Сокровище зелёного сундука</w:t>
            </w:r>
            <w:r w:rsidR="009D51BC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9D51BC" w:rsidRPr="002658DD" w:rsidRDefault="009D51BC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1BC" w:rsidRPr="007F4B64" w:rsidRDefault="000E3AB9" w:rsidP="00C8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май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51BC" w:rsidRDefault="009D51BC" w:rsidP="00C864B6">
            <w:r w:rsidRPr="00E03E2D">
              <w:rPr>
                <w:sz w:val="24"/>
              </w:rPr>
              <w:t>культорганизатор</w:t>
            </w:r>
          </w:p>
        </w:tc>
      </w:tr>
      <w:tr w:rsidR="00D87480" w:rsidTr="00303FBE">
        <w:trPr>
          <w:trHeight w:val="56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87480" w:rsidRPr="00001401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A746C8">
              <w:rPr>
                <w:sz w:val="24"/>
                <w:szCs w:val="24"/>
              </w:rPr>
              <w:t>1</w:t>
            </w:r>
            <w:r w:rsidR="009C4385" w:rsidRPr="00001401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3F" w:rsidRPr="004A0926" w:rsidRDefault="00F65B85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3AB9">
              <w:rPr>
                <w:sz w:val="24"/>
                <w:szCs w:val="24"/>
              </w:rPr>
              <w:t>Познавательная программа «Пристрастия уносящие жизнь</w:t>
            </w:r>
            <w:r w:rsidR="00D87480"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0" w:rsidRPr="002658DD" w:rsidRDefault="00D87480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0" w:rsidRPr="007F4B64" w:rsidRDefault="000E3AB9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87480" w:rsidRDefault="00875115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ED253F" w:rsidTr="00C864B6">
        <w:trPr>
          <w:trHeight w:val="40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ED253F" w:rsidRPr="00001401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6C8">
              <w:rPr>
                <w:sz w:val="24"/>
                <w:szCs w:val="24"/>
              </w:rPr>
              <w:t>2</w:t>
            </w:r>
            <w:r w:rsidR="00ED253F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3F" w:rsidRDefault="00ED253F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игровая программа «Спорт вместо сигарет»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3F" w:rsidRPr="002658DD" w:rsidRDefault="00ED253F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3F" w:rsidRDefault="00ED253F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ED253F" w:rsidRDefault="00ED253F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9D51BC" w:rsidTr="00303FBE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:rsidR="009D51BC" w:rsidRPr="00001401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6C8">
              <w:rPr>
                <w:sz w:val="24"/>
                <w:szCs w:val="24"/>
              </w:rPr>
              <w:t>3</w:t>
            </w:r>
            <w:r w:rsidR="009C4385" w:rsidRPr="00001401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1BC" w:rsidRPr="004A0926" w:rsidRDefault="009D51BC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3AB9" w:rsidRPr="000E3AB9">
              <w:rPr>
                <w:sz w:val="24"/>
                <w:szCs w:val="24"/>
              </w:rPr>
              <w:t>Игра-путешествие «Кто в лесу живёт, что в лесу растёт»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9D51BC" w:rsidRPr="002658DD" w:rsidRDefault="009D51BC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1BC" w:rsidRPr="007F4B64" w:rsidRDefault="009D51BC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51BC" w:rsidRDefault="009D51BC" w:rsidP="00C864B6">
            <w:r w:rsidRPr="00817614">
              <w:rPr>
                <w:sz w:val="24"/>
              </w:rPr>
              <w:t>культорганизатор</w:t>
            </w:r>
          </w:p>
        </w:tc>
      </w:tr>
      <w:tr w:rsidR="009D51BC" w:rsidTr="00C864B6">
        <w:trPr>
          <w:trHeight w:val="327"/>
        </w:trPr>
        <w:tc>
          <w:tcPr>
            <w:tcW w:w="675" w:type="dxa"/>
            <w:tcBorders>
              <w:right w:val="single" w:sz="4" w:space="0" w:color="auto"/>
            </w:tcBorders>
          </w:tcPr>
          <w:p w:rsidR="009D51BC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6C8">
              <w:rPr>
                <w:sz w:val="24"/>
                <w:szCs w:val="24"/>
              </w:rPr>
              <w:t>4</w:t>
            </w:r>
            <w:r w:rsidR="009C4385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1BC" w:rsidRPr="004A0926" w:rsidRDefault="009D51BC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4DBF" w:rsidRPr="00DA4DBF">
              <w:rPr>
                <w:sz w:val="24"/>
                <w:szCs w:val="24"/>
              </w:rPr>
              <w:t>Квест-игра</w:t>
            </w:r>
            <w:r w:rsidR="00DA4DBF">
              <w:rPr>
                <w:sz w:val="24"/>
                <w:szCs w:val="24"/>
              </w:rPr>
              <w:t xml:space="preserve"> «</w:t>
            </w:r>
            <w:r w:rsidR="00DA4DBF" w:rsidRPr="00DA4DBF">
              <w:rPr>
                <w:sz w:val="24"/>
                <w:szCs w:val="24"/>
              </w:rPr>
              <w:t>В тридевятом царстве, в Пушкинском государстве!</w:t>
            </w:r>
            <w:r w:rsidRPr="004A0926"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9D51BC" w:rsidRPr="002658DD" w:rsidRDefault="009D51BC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1BC" w:rsidRPr="007F4B64" w:rsidRDefault="009D51BC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51BC" w:rsidRDefault="009D51BC" w:rsidP="00C864B6">
            <w:r w:rsidRPr="00817614">
              <w:rPr>
                <w:sz w:val="24"/>
              </w:rPr>
              <w:t>культорганизатор</w:t>
            </w:r>
          </w:p>
        </w:tc>
      </w:tr>
      <w:tr w:rsidR="00D87480" w:rsidTr="00C864B6">
        <w:trPr>
          <w:trHeight w:val="321"/>
        </w:trPr>
        <w:tc>
          <w:tcPr>
            <w:tcW w:w="675" w:type="dxa"/>
            <w:tcBorders>
              <w:right w:val="single" w:sz="4" w:space="0" w:color="auto"/>
            </w:tcBorders>
          </w:tcPr>
          <w:p w:rsidR="00D87480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6C8">
              <w:rPr>
                <w:sz w:val="24"/>
                <w:szCs w:val="24"/>
              </w:rPr>
              <w:t>5</w:t>
            </w:r>
            <w:r w:rsidR="009C4385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480" w:rsidRPr="004A0926" w:rsidRDefault="00F65B85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4DBF" w:rsidRPr="00DA4DBF">
              <w:rPr>
                <w:sz w:val="24"/>
                <w:szCs w:val="24"/>
              </w:rPr>
              <w:t>Игровая программа «Как мы радугу красили»</w:t>
            </w:r>
            <w:r w:rsidR="00DA4D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87480" w:rsidRPr="002658DD" w:rsidRDefault="00D87480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7480" w:rsidRPr="007F4B64" w:rsidRDefault="00D87480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480" w:rsidRDefault="00875115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210FC9" w:rsidTr="00C864B6">
        <w:trPr>
          <w:trHeight w:val="328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6C8">
              <w:rPr>
                <w:sz w:val="24"/>
                <w:szCs w:val="24"/>
              </w:rPr>
              <w:t>6</w:t>
            </w:r>
            <w:r w:rsidR="009C4385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DA4DBF" w:rsidRDefault="00DA4DBF" w:rsidP="00C864B6">
            <w:pPr>
              <w:pStyle w:val="a8"/>
              <w:rPr>
                <w:sz w:val="24"/>
                <w:szCs w:val="24"/>
              </w:rPr>
            </w:pPr>
            <w:r w:rsidRPr="00DA4DBF">
              <w:rPr>
                <w:sz w:val="24"/>
                <w:szCs w:val="24"/>
              </w:rPr>
              <w:t xml:space="preserve">- </w:t>
            </w:r>
            <w:r w:rsidR="00A83101">
              <w:rPr>
                <w:sz w:val="24"/>
                <w:szCs w:val="24"/>
              </w:rPr>
              <w:t>С</w:t>
            </w:r>
            <w:r w:rsidRPr="00DA4DBF">
              <w:rPr>
                <w:sz w:val="24"/>
                <w:szCs w:val="24"/>
              </w:rPr>
              <w:t>портивная программа «Сильный, ловкий, смелый!»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9F73F6" w:rsidP="00C864B6">
            <w:r>
              <w:rPr>
                <w:sz w:val="24"/>
              </w:rPr>
              <w:t>руководитель кружка</w:t>
            </w:r>
          </w:p>
        </w:tc>
      </w:tr>
      <w:tr w:rsidR="00210FC9" w:rsidTr="001B14AB">
        <w:trPr>
          <w:trHeight w:val="236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6C8">
              <w:rPr>
                <w:sz w:val="24"/>
                <w:szCs w:val="24"/>
              </w:rPr>
              <w:t>7</w:t>
            </w:r>
            <w:r w:rsidR="009C4385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C864B6">
            <w:pPr>
              <w:pStyle w:val="a8"/>
              <w:rPr>
                <w:sz w:val="24"/>
                <w:szCs w:val="24"/>
              </w:rPr>
            </w:pPr>
            <w:r w:rsidRPr="00A83101">
              <w:rPr>
                <w:sz w:val="24"/>
                <w:szCs w:val="24"/>
              </w:rPr>
              <w:t xml:space="preserve">- </w:t>
            </w:r>
            <w:r w:rsidR="00A83101" w:rsidRPr="00A83101">
              <w:rPr>
                <w:sz w:val="24"/>
                <w:szCs w:val="24"/>
              </w:rPr>
              <w:t xml:space="preserve"> Игровая программа</w:t>
            </w:r>
            <w:r w:rsidR="00A83101">
              <w:rPr>
                <w:sz w:val="24"/>
                <w:szCs w:val="24"/>
              </w:rPr>
              <w:t xml:space="preserve"> </w:t>
            </w:r>
            <w:r w:rsidR="00A83101" w:rsidRPr="00A83101">
              <w:rPr>
                <w:sz w:val="24"/>
                <w:szCs w:val="24"/>
              </w:rPr>
              <w:t>«Детворяндия»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6014DA">
              <w:rPr>
                <w:sz w:val="24"/>
              </w:rPr>
              <w:t>культорганизатор</w:t>
            </w:r>
          </w:p>
        </w:tc>
      </w:tr>
      <w:tr w:rsidR="00D87480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D87480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6C8">
              <w:rPr>
                <w:sz w:val="24"/>
                <w:szCs w:val="24"/>
              </w:rPr>
              <w:t>8</w:t>
            </w:r>
            <w:r w:rsidR="009C4385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480" w:rsidRPr="004A0926" w:rsidRDefault="00F65B85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3101">
              <w:t xml:space="preserve"> </w:t>
            </w:r>
            <w:r w:rsidR="00A83101" w:rsidRPr="00A83101">
              <w:rPr>
                <w:sz w:val="24"/>
                <w:szCs w:val="24"/>
              </w:rPr>
              <w:t>Развлекательная программа</w:t>
            </w:r>
            <w:r w:rsidR="00A83101">
              <w:rPr>
                <w:sz w:val="24"/>
                <w:szCs w:val="24"/>
              </w:rPr>
              <w:t xml:space="preserve"> </w:t>
            </w:r>
            <w:r w:rsidR="00A83101" w:rsidRPr="00A83101">
              <w:rPr>
                <w:sz w:val="24"/>
                <w:szCs w:val="24"/>
              </w:rPr>
              <w:t>«В лето на всех парусах»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87480" w:rsidRPr="002658DD" w:rsidRDefault="00D87480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7480" w:rsidRPr="007F4B64" w:rsidRDefault="00D87480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87480" w:rsidRDefault="004141E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210FC9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46C8">
              <w:rPr>
                <w:sz w:val="24"/>
                <w:szCs w:val="24"/>
              </w:rPr>
              <w:t>9</w:t>
            </w:r>
            <w:r w:rsidR="009C4385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A425F0" w:rsidRDefault="00A425F0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25F0">
              <w:rPr>
                <w:sz w:val="24"/>
                <w:szCs w:val="24"/>
              </w:rPr>
              <w:t>Развлекательная программа «Летнее настроение»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A83101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210FC9" w:rsidRPr="007F4B64">
              <w:rPr>
                <w:sz w:val="24"/>
                <w:szCs w:val="24"/>
              </w:rPr>
              <w:t>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4E6413">
              <w:rPr>
                <w:sz w:val="24"/>
              </w:rPr>
              <w:t>культорганизатор</w:t>
            </w:r>
          </w:p>
        </w:tc>
      </w:tr>
      <w:tr w:rsidR="00210FC9" w:rsidTr="00157AE2">
        <w:trPr>
          <w:trHeight w:val="201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A746C8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25F0">
              <w:rPr>
                <w:rFonts w:ascii="Arial" w:hAnsi="Arial" w:cs="Arial"/>
                <w:color w:val="333333"/>
                <w:sz w:val="29"/>
                <w:szCs w:val="29"/>
              </w:rPr>
              <w:t xml:space="preserve"> </w:t>
            </w:r>
            <w:r w:rsidR="00A425F0" w:rsidRPr="00A425F0">
              <w:rPr>
                <w:sz w:val="24"/>
                <w:szCs w:val="24"/>
              </w:rPr>
              <w:t>Развлекательная программа «Беби – бум»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147FB3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10FC9" w:rsidRPr="007F4B64">
              <w:rPr>
                <w:sz w:val="24"/>
                <w:szCs w:val="24"/>
              </w:rPr>
              <w:t>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4E6413">
              <w:rPr>
                <w:sz w:val="24"/>
              </w:rPr>
              <w:t>культорганизатор</w:t>
            </w:r>
          </w:p>
        </w:tc>
      </w:tr>
      <w:tr w:rsidR="00210FC9" w:rsidTr="00157AE2">
        <w:trPr>
          <w:trHeight w:val="446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1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FB3" w:rsidRPr="00147FB3" w:rsidRDefault="00147FB3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- Спортивно развлека</w:t>
            </w:r>
            <w:r w:rsidRPr="00147FB3">
              <w:rPr>
                <w:sz w:val="24"/>
                <w:szCs w:val="24"/>
                <w:shd w:val="clear" w:color="auto" w:fill="FFFFFF"/>
              </w:rPr>
              <w:t>тельное мероприятие</w:t>
            </w:r>
          </w:p>
          <w:p w:rsidR="00210FC9" w:rsidRPr="004A0926" w:rsidRDefault="00147FB3" w:rsidP="00C864B6">
            <w:pPr>
              <w:pStyle w:val="a8"/>
              <w:rPr>
                <w:sz w:val="24"/>
                <w:szCs w:val="24"/>
              </w:rPr>
            </w:pPr>
            <w:r w:rsidRPr="00147FB3">
              <w:rPr>
                <w:sz w:val="24"/>
                <w:szCs w:val="24"/>
              </w:rPr>
              <w:t>«О, Спорт, ты Мир!»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147FB3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10FC9" w:rsidRPr="007F4B64">
              <w:rPr>
                <w:sz w:val="24"/>
                <w:szCs w:val="24"/>
              </w:rPr>
              <w:t>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9F73F6" w:rsidP="00C864B6">
            <w:r>
              <w:rPr>
                <w:sz w:val="24"/>
              </w:rPr>
              <w:t>руководитель кружка</w:t>
            </w:r>
          </w:p>
        </w:tc>
      </w:tr>
      <w:tr w:rsidR="00DE7CD7" w:rsidTr="00C864B6">
        <w:trPr>
          <w:trHeight w:val="379"/>
        </w:trPr>
        <w:tc>
          <w:tcPr>
            <w:tcW w:w="675" w:type="dxa"/>
            <w:tcBorders>
              <w:right w:val="single" w:sz="4" w:space="0" w:color="auto"/>
            </w:tcBorders>
          </w:tcPr>
          <w:p w:rsidR="00DE7CD7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2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CD7" w:rsidRPr="00147FB3" w:rsidRDefault="00147FB3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147FB3">
              <w:rPr>
                <w:sz w:val="24"/>
                <w:szCs w:val="24"/>
                <w:shd w:val="clear" w:color="auto" w:fill="FFFFFF"/>
              </w:rPr>
              <w:t>Игровая программа «Найди клад»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2658DD" w:rsidRDefault="00DE7CD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7F4B64" w:rsidRDefault="00DE7CD7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7CD7" w:rsidRDefault="004141E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210FC9" w:rsidTr="00C864B6">
        <w:trPr>
          <w:trHeight w:val="259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3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7FB3">
              <w:rPr>
                <w:rFonts w:ascii="Verdana" w:hAnsi="Verdana"/>
                <w:color w:val="333333"/>
                <w:shd w:val="clear" w:color="auto" w:fill="FFFFFF"/>
              </w:rPr>
              <w:t xml:space="preserve"> </w:t>
            </w:r>
            <w:r w:rsidR="00147FB3" w:rsidRPr="00147FB3">
              <w:rPr>
                <w:sz w:val="24"/>
                <w:szCs w:val="24"/>
              </w:rPr>
              <w:t>Спортивные соревнован</w:t>
            </w:r>
            <w:r w:rsidR="00147FB3">
              <w:rPr>
                <w:sz w:val="24"/>
                <w:szCs w:val="24"/>
              </w:rPr>
              <w:t>ия</w:t>
            </w:r>
            <w:r w:rsidR="00147FB3" w:rsidRPr="00147FB3">
              <w:rPr>
                <w:sz w:val="24"/>
                <w:szCs w:val="24"/>
              </w:rPr>
              <w:t xml:space="preserve"> «Стартуем вместе - детки + предки»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9F73F6" w:rsidP="00C864B6">
            <w:r>
              <w:rPr>
                <w:sz w:val="24"/>
              </w:rPr>
              <w:t>руководитель кружка</w:t>
            </w:r>
          </w:p>
        </w:tc>
      </w:tr>
      <w:tr w:rsidR="00210FC9" w:rsidTr="00C864B6">
        <w:trPr>
          <w:trHeight w:val="253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4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147FB3" w:rsidRPr="00147FB3">
              <w:rPr>
                <w:sz w:val="24"/>
                <w:szCs w:val="24"/>
              </w:rPr>
              <w:t>Танц</w:t>
            </w:r>
            <w:r w:rsidR="00147FB3">
              <w:rPr>
                <w:sz w:val="24"/>
                <w:szCs w:val="24"/>
              </w:rPr>
              <w:t xml:space="preserve">евальная программа </w:t>
            </w:r>
            <w:r w:rsidR="00147FB3" w:rsidRPr="00147FB3">
              <w:rPr>
                <w:sz w:val="24"/>
                <w:szCs w:val="24"/>
              </w:rPr>
              <w:t xml:space="preserve"> «Непоседа каблучок»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62590B">
              <w:rPr>
                <w:sz w:val="24"/>
              </w:rPr>
              <w:t>культорганизатор</w:t>
            </w:r>
          </w:p>
        </w:tc>
      </w:tr>
      <w:tr w:rsidR="00DE7CD7" w:rsidTr="00157AE2">
        <w:trPr>
          <w:trHeight w:val="302"/>
        </w:trPr>
        <w:tc>
          <w:tcPr>
            <w:tcW w:w="675" w:type="dxa"/>
            <w:tcBorders>
              <w:right w:val="single" w:sz="4" w:space="0" w:color="auto"/>
            </w:tcBorders>
          </w:tcPr>
          <w:p w:rsidR="00DE7CD7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5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CD7" w:rsidRPr="004A0926" w:rsidRDefault="006B20CA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3376C4">
              <w:rPr>
                <w:sz w:val="24"/>
                <w:szCs w:val="24"/>
                <w:shd w:val="clear" w:color="auto" w:fill="FFFFFF"/>
              </w:rPr>
              <w:t>Игра – викторина «Цветочный остров»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2658DD" w:rsidRDefault="00DE7CD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7F4B64" w:rsidRDefault="00DE7CD7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7CD7" w:rsidRDefault="004141E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DE7CD7" w:rsidTr="00C864B6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:rsidR="00DE7CD7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6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CD7" w:rsidRPr="004A0926" w:rsidRDefault="006B20CA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3376C4">
              <w:rPr>
                <w:sz w:val="24"/>
                <w:szCs w:val="24"/>
              </w:rPr>
              <w:t xml:space="preserve">Игровая программа </w:t>
            </w:r>
            <w:r w:rsidR="003376C4" w:rsidRPr="003376C4">
              <w:rPr>
                <w:sz w:val="24"/>
                <w:szCs w:val="24"/>
              </w:rPr>
              <w:t xml:space="preserve"> «Солнечный клоун»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2658DD" w:rsidRDefault="00DE7CD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7F4B64" w:rsidRDefault="00DE7CD7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7CD7" w:rsidRDefault="00210FC9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DE7CD7" w:rsidTr="00C864B6">
        <w:trPr>
          <w:trHeight w:val="277"/>
        </w:trPr>
        <w:tc>
          <w:tcPr>
            <w:tcW w:w="675" w:type="dxa"/>
            <w:tcBorders>
              <w:right w:val="single" w:sz="4" w:space="0" w:color="auto"/>
            </w:tcBorders>
          </w:tcPr>
          <w:p w:rsidR="00DE7CD7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7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CD7" w:rsidRPr="004A0926" w:rsidRDefault="006B20CA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3376C4">
              <w:rPr>
                <w:sz w:val="24"/>
                <w:szCs w:val="24"/>
              </w:rPr>
              <w:t xml:space="preserve">Игровая программа </w:t>
            </w:r>
            <w:r w:rsidR="003376C4" w:rsidRPr="003376C4">
              <w:rPr>
                <w:sz w:val="24"/>
                <w:szCs w:val="24"/>
              </w:rPr>
              <w:t xml:space="preserve"> «Олимпийский турнир»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2658DD" w:rsidRDefault="00DE7CD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7F4B64" w:rsidRDefault="003376C4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7CD7" w:rsidRDefault="004141E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DE7CD7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DE7CD7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8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CD7" w:rsidRPr="004A0926" w:rsidRDefault="006B20CA" w:rsidP="00E2528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376C4" w:rsidRPr="003376C4">
              <w:rPr>
                <w:sz w:val="24"/>
                <w:szCs w:val="24"/>
              </w:rPr>
              <w:t>Игровая программа «Раз, два, три, четыре, пять – детям некогда скучать»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2658DD" w:rsidRDefault="00DE7CD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7F4B64" w:rsidRDefault="00DE7CD7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7CD7" w:rsidRDefault="00210FC9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культорганизатор</w:t>
            </w:r>
          </w:p>
        </w:tc>
      </w:tr>
      <w:tr w:rsidR="00DE7CD7" w:rsidTr="00C864B6">
        <w:trPr>
          <w:trHeight w:val="279"/>
        </w:trPr>
        <w:tc>
          <w:tcPr>
            <w:tcW w:w="675" w:type="dxa"/>
            <w:tcBorders>
              <w:right w:val="single" w:sz="4" w:space="0" w:color="auto"/>
            </w:tcBorders>
          </w:tcPr>
          <w:p w:rsidR="00DE7CD7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46C8">
              <w:rPr>
                <w:sz w:val="24"/>
                <w:szCs w:val="24"/>
              </w:rPr>
              <w:t>9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CD7" w:rsidRPr="004A0926" w:rsidRDefault="006B20CA" w:rsidP="00E2528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827AC">
              <w:rPr>
                <w:sz w:val="24"/>
                <w:szCs w:val="24"/>
              </w:rPr>
              <w:t>Игровая программа «Ох и Ах у ребят в гостях»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2658DD" w:rsidRDefault="00DE7CD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7F4B64" w:rsidRDefault="00DE7CD7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7CD7" w:rsidRDefault="004141E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210FC9" w:rsidTr="00C864B6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A746C8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E2528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E827AC" w:rsidRPr="00E827AC">
              <w:rPr>
                <w:sz w:val="24"/>
                <w:szCs w:val="24"/>
              </w:rPr>
              <w:t>Игровая программа «Чих – пых»</w:t>
            </w:r>
            <w:r w:rsidR="00E827AC">
              <w:rPr>
                <w:rFonts w:ascii="Arial" w:hAnsi="Arial" w:cs="Arial"/>
                <w:color w:val="333333"/>
                <w:sz w:val="29"/>
                <w:szCs w:val="29"/>
              </w:rPr>
              <w:t> 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4F1E7D">
              <w:rPr>
                <w:sz w:val="24"/>
              </w:rPr>
              <w:t>культорганизатор</w:t>
            </w:r>
          </w:p>
        </w:tc>
      </w:tr>
      <w:tr w:rsidR="00210FC9" w:rsidTr="00C864B6">
        <w:trPr>
          <w:trHeight w:val="267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46C8">
              <w:rPr>
                <w:sz w:val="24"/>
                <w:szCs w:val="24"/>
              </w:rPr>
              <w:t>1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E2528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C16F33" w:rsidRPr="00C16F33">
              <w:rPr>
                <w:sz w:val="24"/>
                <w:szCs w:val="24"/>
              </w:rPr>
              <w:t>Игровая программа к Дню физкультурника «Для друзей открыты двери»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4F1E7D">
              <w:rPr>
                <w:sz w:val="24"/>
              </w:rPr>
              <w:t>культорганизатор</w:t>
            </w:r>
          </w:p>
        </w:tc>
      </w:tr>
      <w:tr w:rsidR="00210FC9" w:rsidTr="00E2528C">
        <w:trPr>
          <w:trHeight w:val="18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46C8">
              <w:rPr>
                <w:sz w:val="24"/>
                <w:szCs w:val="24"/>
              </w:rPr>
              <w:t>2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7" w:rsidRPr="004A0926" w:rsidRDefault="00210FC9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C16F33" w:rsidRPr="00E827AC">
              <w:rPr>
                <w:sz w:val="24"/>
                <w:szCs w:val="24"/>
              </w:rPr>
              <w:t>Игровая программа «Волшебники настроения»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10FC9" w:rsidRDefault="00210FC9" w:rsidP="00C864B6">
            <w:r w:rsidRPr="004F1E7D">
              <w:rPr>
                <w:sz w:val="24"/>
              </w:rPr>
              <w:t>культорганизатор</w:t>
            </w:r>
          </w:p>
        </w:tc>
      </w:tr>
      <w:tr w:rsidR="007151B7" w:rsidTr="00C864B6">
        <w:trPr>
          <w:trHeight w:val="32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151B7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46C8">
              <w:rPr>
                <w:sz w:val="24"/>
                <w:szCs w:val="24"/>
              </w:rPr>
              <w:t>3</w:t>
            </w:r>
            <w:r w:rsidR="007151B7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1B7" w:rsidRDefault="007151B7" w:rsidP="00C864B6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Познавательная программа «Кто такой террорист?»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1B7" w:rsidRPr="002658DD" w:rsidRDefault="007151B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1B7" w:rsidRPr="007F4B64" w:rsidRDefault="007151B7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151B7" w:rsidRPr="004F1E7D" w:rsidRDefault="007151B7" w:rsidP="00C864B6">
            <w:pPr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210FC9" w:rsidTr="00C864B6">
        <w:trPr>
          <w:trHeight w:val="283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46C8">
              <w:rPr>
                <w:sz w:val="24"/>
                <w:szCs w:val="24"/>
              </w:rPr>
              <w:t>4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017E8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C16F33" w:rsidRPr="00C16F33">
              <w:rPr>
                <w:sz w:val="24"/>
                <w:szCs w:val="24"/>
              </w:rPr>
              <w:t>Познавательная программа к Дню Государственного флага</w:t>
            </w:r>
            <w:r w:rsidR="00C16F3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C16F33" w:rsidRPr="00C16F33">
              <w:rPr>
                <w:sz w:val="24"/>
                <w:szCs w:val="24"/>
              </w:rPr>
              <w:t>«Флаг державы — символ славы!»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4F1E7D">
              <w:rPr>
                <w:sz w:val="24"/>
              </w:rPr>
              <w:t>культорганизатор</w:t>
            </w:r>
          </w:p>
        </w:tc>
      </w:tr>
      <w:tr w:rsidR="00DE7CD7" w:rsidTr="00C864B6">
        <w:trPr>
          <w:trHeight w:val="36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E7CD7" w:rsidRPr="00DC2E0B" w:rsidRDefault="000838D0" w:rsidP="00A746C8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46C8">
              <w:rPr>
                <w:sz w:val="24"/>
                <w:szCs w:val="24"/>
              </w:rPr>
              <w:t>5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6" w:rsidRPr="00E2528C" w:rsidRDefault="006B20CA" w:rsidP="00C864B6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C16F33">
              <w:rPr>
                <w:sz w:val="24"/>
                <w:szCs w:val="24"/>
                <w:shd w:val="clear" w:color="auto" w:fill="FFFFFF"/>
              </w:rPr>
              <w:t>Выставка цветов «Вальс букетов»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7" w:rsidRPr="002658DD" w:rsidRDefault="00DE7CD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7" w:rsidRPr="007F4B64" w:rsidRDefault="00C16F33" w:rsidP="00C864B6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E7CD7" w:rsidRDefault="004141E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C864B6" w:rsidTr="00C864B6">
        <w:trPr>
          <w:trHeight w:val="44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864B6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C864B6" w:rsidRPr="00C864B6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B6" w:rsidRDefault="00017E89" w:rsidP="00C864B6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C864B6">
              <w:rPr>
                <w:sz w:val="24"/>
                <w:szCs w:val="24"/>
                <w:shd w:val="clear" w:color="auto" w:fill="FFFFFF"/>
              </w:rPr>
              <w:t>Игра по ПДД «На улице – не в комнате, о том, ребята помните!»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B6" w:rsidRPr="002658DD" w:rsidRDefault="00C864B6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B6" w:rsidRDefault="00C864B6" w:rsidP="00C864B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C864B6" w:rsidRDefault="00C864B6" w:rsidP="00C864B6">
            <w:pPr>
              <w:pStyle w:val="TableParagraph"/>
              <w:rPr>
                <w:sz w:val="24"/>
              </w:rPr>
            </w:pPr>
            <w:r w:rsidRPr="004F1E7D">
              <w:rPr>
                <w:sz w:val="24"/>
              </w:rPr>
              <w:t>культорганизатор</w:t>
            </w:r>
          </w:p>
        </w:tc>
      </w:tr>
      <w:tr w:rsidR="00210FC9" w:rsidTr="00C864B6">
        <w:trPr>
          <w:trHeight w:val="285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DC2E0B" w:rsidRPr="007151B7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C16F33">
              <w:rPr>
                <w:sz w:val="24"/>
                <w:szCs w:val="24"/>
                <w:shd w:val="clear" w:color="auto" w:fill="FFFFFF"/>
              </w:rPr>
              <w:t>Информационная акция «Осторожно «СПАЙСЫ» - убивают</w:t>
            </w:r>
            <w:r w:rsidR="00B72E2D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EE455D">
              <w:rPr>
                <w:sz w:val="24"/>
              </w:rPr>
              <w:t>культорганизатор</w:t>
            </w:r>
          </w:p>
        </w:tc>
      </w:tr>
      <w:tr w:rsidR="00210FC9" w:rsidTr="00C864B6">
        <w:trPr>
          <w:trHeight w:val="279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6F33">
              <w:rPr>
                <w:rFonts w:ascii="Arial" w:hAnsi="Arial" w:cs="Arial"/>
                <w:color w:val="333333"/>
                <w:sz w:val="29"/>
                <w:szCs w:val="29"/>
              </w:rPr>
              <w:t xml:space="preserve"> </w:t>
            </w:r>
            <w:r w:rsidR="00C16F33" w:rsidRPr="00424A80">
              <w:rPr>
                <w:sz w:val="24"/>
                <w:szCs w:val="24"/>
              </w:rPr>
              <w:t>Игровая программа «До свидания, летняя пора»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210FC9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EE455D">
              <w:rPr>
                <w:sz w:val="24"/>
              </w:rPr>
              <w:t>культорганизатор</w:t>
            </w:r>
          </w:p>
        </w:tc>
      </w:tr>
      <w:tr w:rsidR="00DE7CD7" w:rsidTr="00017E89">
        <w:trPr>
          <w:trHeight w:val="281"/>
        </w:trPr>
        <w:tc>
          <w:tcPr>
            <w:tcW w:w="675" w:type="dxa"/>
            <w:tcBorders>
              <w:right w:val="single" w:sz="4" w:space="0" w:color="auto"/>
            </w:tcBorders>
          </w:tcPr>
          <w:p w:rsidR="00DE7CD7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7CD7" w:rsidRPr="004A0926" w:rsidRDefault="006B20CA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424A80">
              <w:rPr>
                <w:rFonts w:ascii="Arial" w:hAnsi="Arial" w:cs="Arial"/>
                <w:color w:val="333333"/>
                <w:sz w:val="29"/>
                <w:szCs w:val="29"/>
                <w:shd w:val="clear" w:color="auto" w:fill="FFFFFF"/>
              </w:rPr>
              <w:t xml:space="preserve"> </w:t>
            </w:r>
            <w:r w:rsidR="00424A80" w:rsidRPr="00424A80">
              <w:rPr>
                <w:sz w:val="24"/>
                <w:szCs w:val="24"/>
              </w:rPr>
              <w:t>Игровая программа «Осенний калейдоскоп»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2658DD" w:rsidRDefault="00DE7CD7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7CD7" w:rsidRPr="007F4B64" w:rsidRDefault="00DE7CD7" w:rsidP="00C864B6">
            <w:pPr>
              <w:jc w:val="center"/>
              <w:rPr>
                <w:sz w:val="24"/>
                <w:szCs w:val="24"/>
              </w:rPr>
            </w:pPr>
            <w:r w:rsidRPr="007F4B64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7CD7" w:rsidRDefault="004141E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210FC9" w:rsidTr="00C864B6">
        <w:trPr>
          <w:trHeight w:val="295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424A80">
              <w:rPr>
                <w:rFonts w:ascii="Arial" w:hAnsi="Arial" w:cs="Arial"/>
                <w:color w:val="333333"/>
                <w:sz w:val="29"/>
                <w:szCs w:val="29"/>
              </w:rPr>
              <w:t xml:space="preserve"> </w:t>
            </w:r>
            <w:r w:rsidR="00424A80" w:rsidRPr="00424A80">
              <w:rPr>
                <w:sz w:val="24"/>
                <w:szCs w:val="24"/>
              </w:rPr>
              <w:t>Игровая программа «Раз грибочек, два пенечек»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7F4B64" w:rsidRDefault="00424A80" w:rsidP="00C86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210FC9" w:rsidRPr="007F4B64">
              <w:rPr>
                <w:sz w:val="24"/>
                <w:szCs w:val="24"/>
              </w:rPr>
              <w:t>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210FC9" w:rsidP="00C864B6">
            <w:r w:rsidRPr="00823176">
              <w:rPr>
                <w:sz w:val="24"/>
              </w:rPr>
              <w:t>культорганизатор</w:t>
            </w:r>
          </w:p>
        </w:tc>
      </w:tr>
      <w:tr w:rsidR="00210FC9" w:rsidTr="00C864B6">
        <w:trPr>
          <w:trHeight w:val="303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24A80" w:rsidRDefault="00210FC9" w:rsidP="00C864B6">
            <w:pPr>
              <w:pStyle w:val="a8"/>
              <w:rPr>
                <w:sz w:val="24"/>
                <w:szCs w:val="24"/>
              </w:rPr>
            </w:pPr>
            <w:r w:rsidRPr="00424A8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424A80" w:rsidRPr="00424A80">
              <w:rPr>
                <w:sz w:val="24"/>
                <w:szCs w:val="24"/>
              </w:rPr>
              <w:t xml:space="preserve"> Спортивная программа «Победные старты»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Default="00424A80" w:rsidP="00C864B6">
            <w:pPr>
              <w:jc w:val="center"/>
            </w:pPr>
            <w:r>
              <w:rPr>
                <w:sz w:val="24"/>
              </w:rPr>
              <w:t>сен</w:t>
            </w:r>
            <w:r w:rsidR="00210FC9" w:rsidRPr="003073F9">
              <w:rPr>
                <w:sz w:val="24"/>
              </w:rPr>
              <w:t>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017E89" w:rsidP="00C864B6">
            <w:r>
              <w:rPr>
                <w:sz w:val="24"/>
              </w:rPr>
              <w:t>руковод.</w:t>
            </w:r>
            <w:r w:rsidR="00987F52">
              <w:rPr>
                <w:sz w:val="24"/>
              </w:rPr>
              <w:t xml:space="preserve"> </w:t>
            </w:r>
            <w:r w:rsidR="009F73F6">
              <w:rPr>
                <w:sz w:val="24"/>
              </w:rPr>
              <w:t>кружка</w:t>
            </w:r>
          </w:p>
        </w:tc>
      </w:tr>
      <w:tr w:rsidR="00210FC9" w:rsidTr="00C864B6">
        <w:trPr>
          <w:trHeight w:val="297"/>
        </w:trPr>
        <w:tc>
          <w:tcPr>
            <w:tcW w:w="675" w:type="dxa"/>
            <w:tcBorders>
              <w:right w:val="single" w:sz="4" w:space="0" w:color="auto"/>
            </w:tcBorders>
          </w:tcPr>
          <w:p w:rsidR="00210FC9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0838D0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FC9" w:rsidRPr="004A0926" w:rsidRDefault="00210FC9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424A80" w:rsidRPr="004A092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24A80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424A80" w:rsidRPr="00424A80">
              <w:rPr>
                <w:sz w:val="24"/>
                <w:szCs w:val="24"/>
              </w:rPr>
              <w:t>Спортивные игры «За здоровьем в парки-скверы»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Pr="002658DD" w:rsidRDefault="00210FC9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FC9" w:rsidRDefault="00424A80" w:rsidP="00C864B6">
            <w:pPr>
              <w:jc w:val="center"/>
            </w:pPr>
            <w:r>
              <w:rPr>
                <w:sz w:val="24"/>
              </w:rPr>
              <w:t>сен</w:t>
            </w:r>
            <w:r w:rsidR="00210FC9" w:rsidRPr="003073F9">
              <w:rPr>
                <w:sz w:val="24"/>
              </w:rPr>
              <w:t>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0FC9" w:rsidRDefault="009F73F6" w:rsidP="00C864B6">
            <w:r>
              <w:rPr>
                <w:sz w:val="24"/>
              </w:rPr>
              <w:t>руководитель кружка</w:t>
            </w:r>
          </w:p>
        </w:tc>
      </w:tr>
      <w:tr w:rsidR="00A22A7A" w:rsidTr="00C864B6">
        <w:trPr>
          <w:trHeight w:val="58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A22A7A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0" w:rsidRPr="00724B58" w:rsidRDefault="006B20CA" w:rsidP="00C864B6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724B58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724B58" w:rsidRPr="00724B58">
              <w:rPr>
                <w:sz w:val="24"/>
                <w:szCs w:val="24"/>
                <w:shd w:val="clear" w:color="auto" w:fill="FFFFFF"/>
              </w:rPr>
              <w:t xml:space="preserve"> Конкурсно</w:t>
            </w:r>
            <w:r w:rsidR="00724B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24B58" w:rsidRPr="00724B58">
              <w:rPr>
                <w:sz w:val="24"/>
                <w:szCs w:val="24"/>
                <w:shd w:val="clear" w:color="auto" w:fill="FFFFFF"/>
              </w:rPr>
              <w:t>-</w:t>
            </w:r>
            <w:r w:rsidR="00724B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24B58" w:rsidRPr="00724B58">
              <w:rPr>
                <w:sz w:val="24"/>
                <w:szCs w:val="24"/>
                <w:shd w:val="clear" w:color="auto" w:fill="FFFFFF"/>
              </w:rPr>
              <w:t>игровая программа «Поделись улыбкой»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A" w:rsidRPr="002658DD" w:rsidRDefault="00A22A7A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A" w:rsidRDefault="0000202E" w:rsidP="00C864B6">
            <w:pPr>
              <w:pStyle w:val="a8"/>
              <w:jc w:val="center"/>
            </w:pPr>
            <w:r>
              <w:t>о</w:t>
            </w:r>
            <w:r w:rsidR="00724B58">
              <w:t>кт</w:t>
            </w:r>
            <w:r>
              <w:t>ябрь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22A7A" w:rsidRDefault="004141E1" w:rsidP="00C86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0838D0" w:rsidTr="00C864B6">
        <w:trPr>
          <w:trHeight w:val="50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0838D0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  <w:r w:rsidR="000838D0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D0" w:rsidRPr="00724B58" w:rsidRDefault="006B1816" w:rsidP="00C864B6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 И</w:t>
            </w:r>
            <w:r w:rsidRPr="006B1816">
              <w:rPr>
                <w:sz w:val="24"/>
                <w:szCs w:val="24"/>
              </w:rPr>
              <w:t>нформационный час  «Доза алкоголя губит душу и волю»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D0" w:rsidRPr="002658DD" w:rsidRDefault="000838D0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D0" w:rsidRDefault="000838D0" w:rsidP="00C864B6">
            <w:pPr>
              <w:pStyle w:val="a8"/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838D0" w:rsidRDefault="000838D0" w:rsidP="00C864B6">
            <w:pPr>
              <w:pStyle w:val="TableParagraph"/>
              <w:rPr>
                <w:sz w:val="24"/>
              </w:rPr>
            </w:pPr>
            <w:r w:rsidRPr="00823176">
              <w:rPr>
                <w:sz w:val="24"/>
              </w:rPr>
              <w:t>культорганизатор</w:t>
            </w:r>
          </w:p>
        </w:tc>
      </w:tr>
      <w:tr w:rsidR="000264D8" w:rsidTr="00987F52">
        <w:trPr>
          <w:trHeight w:val="285"/>
        </w:trPr>
        <w:tc>
          <w:tcPr>
            <w:tcW w:w="675" w:type="dxa"/>
            <w:tcBorders>
              <w:right w:val="single" w:sz="4" w:space="0" w:color="auto"/>
            </w:tcBorders>
          </w:tcPr>
          <w:p w:rsidR="000264D8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4D8" w:rsidRPr="004A0926" w:rsidRDefault="000264D8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724B5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24B58" w:rsidRPr="00724B58">
              <w:rPr>
                <w:sz w:val="24"/>
                <w:szCs w:val="24"/>
              </w:rPr>
              <w:t>Конкурсно-игровая программа «Азбука спорта»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Pr="002658DD" w:rsidRDefault="000264D8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Default="000264D8" w:rsidP="00C864B6">
            <w:pPr>
              <w:pStyle w:val="a8"/>
              <w:jc w:val="center"/>
            </w:pPr>
            <w:r>
              <w:t>о</w:t>
            </w:r>
            <w:r w:rsidR="00724B58">
              <w:t>кт</w:t>
            </w:r>
            <w:r>
              <w:t>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264D8" w:rsidRDefault="000264D8" w:rsidP="00C864B6">
            <w:r w:rsidRPr="00EC2B69">
              <w:rPr>
                <w:sz w:val="24"/>
              </w:rPr>
              <w:t>культорганизатор</w:t>
            </w:r>
          </w:p>
        </w:tc>
      </w:tr>
      <w:tr w:rsidR="000264D8" w:rsidTr="00C864B6">
        <w:trPr>
          <w:trHeight w:val="321"/>
        </w:trPr>
        <w:tc>
          <w:tcPr>
            <w:tcW w:w="675" w:type="dxa"/>
            <w:tcBorders>
              <w:right w:val="single" w:sz="4" w:space="0" w:color="auto"/>
            </w:tcBorders>
          </w:tcPr>
          <w:p w:rsidR="000264D8" w:rsidRPr="00DC2E0B" w:rsidRDefault="002E3661" w:rsidP="00C864B6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4D8" w:rsidRPr="004A0926" w:rsidRDefault="000264D8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- </w:t>
            </w:r>
            <w:r w:rsidR="00724B58">
              <w:rPr>
                <w:sz w:val="24"/>
                <w:szCs w:val="24"/>
              </w:rPr>
              <w:t>Ф</w:t>
            </w:r>
            <w:r w:rsidR="00724B58" w:rsidRPr="00724B58">
              <w:rPr>
                <w:sz w:val="24"/>
                <w:szCs w:val="24"/>
              </w:rPr>
              <w:t>ольклорная игровая программа «Красным девицам урок»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Pr="002658DD" w:rsidRDefault="000264D8" w:rsidP="00C864B6">
            <w:pPr>
              <w:pStyle w:val="TableParagraph"/>
              <w:spacing w:line="322" w:lineRule="exact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Default="000264D8" w:rsidP="00C864B6">
            <w:pPr>
              <w:pStyle w:val="a8"/>
              <w:jc w:val="center"/>
            </w:pPr>
            <w:r>
              <w:t>о</w:t>
            </w:r>
            <w:r w:rsidR="00724B58">
              <w:t>кт</w:t>
            </w:r>
            <w:r>
              <w:t>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264D8" w:rsidRDefault="000264D8" w:rsidP="00C864B6">
            <w:r w:rsidRPr="00EC2B69">
              <w:rPr>
                <w:sz w:val="24"/>
              </w:rPr>
              <w:t>культорганизатор</w:t>
            </w:r>
          </w:p>
        </w:tc>
      </w:tr>
      <w:tr w:rsidR="00A22A7A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A22A7A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A7A" w:rsidRPr="00724B58" w:rsidRDefault="006B6200" w:rsidP="00C864B6">
            <w:pPr>
              <w:pStyle w:val="a8"/>
              <w:rPr>
                <w:sz w:val="24"/>
                <w:szCs w:val="24"/>
              </w:rPr>
            </w:pPr>
            <w:r w:rsidRPr="00724B58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C01F59">
              <w:rPr>
                <w:sz w:val="24"/>
                <w:szCs w:val="24"/>
                <w:shd w:val="clear" w:color="auto" w:fill="FFFFFF"/>
              </w:rPr>
              <w:t>Р</w:t>
            </w:r>
            <w:r w:rsidR="00724B58" w:rsidRPr="00724B58">
              <w:rPr>
                <w:sz w:val="24"/>
                <w:szCs w:val="24"/>
                <w:shd w:val="clear" w:color="auto" w:fill="FFFFFF"/>
              </w:rPr>
              <w:t>азвлекательная программа «Праздник зубной Феи»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22A7A" w:rsidRPr="0024140B" w:rsidRDefault="00A22A7A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22A7A" w:rsidRPr="0024140B" w:rsidRDefault="00724B58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1626" w:rsidRPr="0024140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</w:t>
            </w:r>
            <w:r w:rsidR="00431626" w:rsidRPr="0024140B">
              <w:rPr>
                <w:sz w:val="24"/>
                <w:szCs w:val="24"/>
              </w:rPr>
              <w:t>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22A7A" w:rsidRPr="0024140B" w:rsidRDefault="004141E1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0264D8" w:rsidTr="00C864B6">
        <w:trPr>
          <w:trHeight w:val="197"/>
        </w:trPr>
        <w:tc>
          <w:tcPr>
            <w:tcW w:w="675" w:type="dxa"/>
            <w:tcBorders>
              <w:right w:val="single" w:sz="4" w:space="0" w:color="auto"/>
            </w:tcBorders>
          </w:tcPr>
          <w:p w:rsidR="000264D8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4D8" w:rsidRPr="0024140B" w:rsidRDefault="000264D8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140B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C01F59">
              <w:rPr>
                <w:rFonts w:ascii="Arial" w:hAnsi="Arial" w:cs="Arial"/>
                <w:color w:val="333333"/>
                <w:sz w:val="29"/>
                <w:szCs w:val="29"/>
                <w:shd w:val="clear" w:color="auto" w:fill="FFFFFF"/>
              </w:rPr>
              <w:t xml:space="preserve"> </w:t>
            </w:r>
            <w:r w:rsidR="00C01F59" w:rsidRPr="00C01F59">
              <w:rPr>
                <w:sz w:val="24"/>
                <w:szCs w:val="24"/>
              </w:rPr>
              <w:t>Музыкальная викторина «Шиворот на выворот»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Pr="0024140B" w:rsidRDefault="000264D8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Pr="0024140B" w:rsidRDefault="00C01F59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="000264D8" w:rsidRPr="0024140B">
              <w:rPr>
                <w:sz w:val="24"/>
                <w:szCs w:val="24"/>
              </w:rPr>
              <w:t>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264D8" w:rsidRDefault="000264D8" w:rsidP="00C864B6">
            <w:r w:rsidRPr="002923BC">
              <w:rPr>
                <w:sz w:val="24"/>
              </w:rPr>
              <w:t>культорганизатор</w:t>
            </w:r>
          </w:p>
        </w:tc>
      </w:tr>
      <w:tr w:rsidR="000264D8" w:rsidTr="00C864B6">
        <w:trPr>
          <w:trHeight w:val="273"/>
        </w:trPr>
        <w:tc>
          <w:tcPr>
            <w:tcW w:w="675" w:type="dxa"/>
            <w:tcBorders>
              <w:right w:val="single" w:sz="4" w:space="0" w:color="auto"/>
            </w:tcBorders>
          </w:tcPr>
          <w:p w:rsidR="000264D8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4D8" w:rsidRPr="0024140B" w:rsidRDefault="000264D8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01F59">
              <w:rPr>
                <w:rFonts w:ascii="Arial" w:hAnsi="Arial" w:cs="Arial"/>
                <w:color w:val="333333"/>
                <w:sz w:val="29"/>
                <w:szCs w:val="29"/>
              </w:rPr>
              <w:t xml:space="preserve"> </w:t>
            </w:r>
            <w:r w:rsidR="00C01F59" w:rsidRPr="00C01F59">
              <w:rPr>
                <w:sz w:val="24"/>
                <w:szCs w:val="24"/>
              </w:rPr>
              <w:t>Спортивно – развлекательная программа «Ни минуты покоя»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Pr="0024140B" w:rsidRDefault="000264D8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Pr="0024140B" w:rsidRDefault="00C01F59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="000264D8" w:rsidRPr="0024140B">
              <w:rPr>
                <w:sz w:val="24"/>
                <w:szCs w:val="24"/>
              </w:rPr>
              <w:t>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264D8" w:rsidRDefault="009F73F6" w:rsidP="00C864B6">
            <w:r>
              <w:rPr>
                <w:sz w:val="24"/>
              </w:rPr>
              <w:t>руководитель кружка</w:t>
            </w:r>
          </w:p>
        </w:tc>
      </w:tr>
      <w:tr w:rsidR="00431626" w:rsidTr="005C1073">
        <w:trPr>
          <w:trHeight w:val="109"/>
        </w:trPr>
        <w:tc>
          <w:tcPr>
            <w:tcW w:w="675" w:type="dxa"/>
            <w:tcBorders>
              <w:right w:val="single" w:sz="4" w:space="0" w:color="auto"/>
            </w:tcBorders>
          </w:tcPr>
          <w:p w:rsidR="00431626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1626" w:rsidRPr="0024140B" w:rsidRDefault="00431626" w:rsidP="00C864B6">
            <w:pPr>
              <w:pStyle w:val="a8"/>
              <w:rPr>
                <w:sz w:val="24"/>
                <w:szCs w:val="24"/>
              </w:rPr>
            </w:pPr>
            <w:r w:rsidRPr="0024140B">
              <w:rPr>
                <w:sz w:val="24"/>
                <w:szCs w:val="24"/>
              </w:rPr>
              <w:t xml:space="preserve">- </w:t>
            </w:r>
            <w:r w:rsidR="00C01F59">
              <w:rPr>
                <w:sz w:val="24"/>
                <w:szCs w:val="24"/>
              </w:rPr>
              <w:t xml:space="preserve">Игровая программа </w:t>
            </w:r>
            <w:r w:rsidR="00C01F59" w:rsidRPr="00C01F59">
              <w:rPr>
                <w:sz w:val="24"/>
                <w:szCs w:val="24"/>
              </w:rPr>
              <w:t xml:space="preserve"> «Играй-ка»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31626" w:rsidRPr="0024140B" w:rsidRDefault="00431626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1626" w:rsidRPr="0024140B" w:rsidRDefault="00C01F59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="00431626" w:rsidRPr="0024140B">
              <w:rPr>
                <w:sz w:val="24"/>
                <w:szCs w:val="24"/>
              </w:rPr>
              <w:t>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31626" w:rsidRPr="0024140B" w:rsidRDefault="00160847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0264D8" w:rsidTr="005C1073">
        <w:trPr>
          <w:trHeight w:val="53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0264D8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4B6" w:rsidRPr="00C01F59" w:rsidRDefault="000264D8" w:rsidP="00C864B6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C01F59">
              <w:rPr>
                <w:sz w:val="24"/>
                <w:szCs w:val="24"/>
              </w:rPr>
              <w:t xml:space="preserve">- </w:t>
            </w:r>
            <w:r w:rsidR="00C01F59" w:rsidRPr="00C01F59">
              <w:rPr>
                <w:sz w:val="24"/>
                <w:szCs w:val="24"/>
                <w:shd w:val="clear" w:color="auto" w:fill="FFFFFF"/>
              </w:rPr>
              <w:t>Конкурсно</w:t>
            </w:r>
            <w:r w:rsidR="005C10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01F59" w:rsidRPr="00C01F59">
              <w:rPr>
                <w:sz w:val="24"/>
                <w:szCs w:val="24"/>
                <w:shd w:val="clear" w:color="auto" w:fill="FFFFFF"/>
              </w:rPr>
              <w:t>-</w:t>
            </w:r>
            <w:r w:rsidR="005C10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01F59" w:rsidRPr="00C01F59">
              <w:rPr>
                <w:sz w:val="24"/>
                <w:szCs w:val="24"/>
                <w:shd w:val="clear" w:color="auto" w:fill="FFFFFF"/>
              </w:rPr>
              <w:t>игровая программа «Руки не для скуки»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8" w:rsidRPr="0024140B" w:rsidRDefault="000264D8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8" w:rsidRPr="0024140B" w:rsidRDefault="00C01F59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  <w:r w:rsidR="000264D8" w:rsidRPr="0024140B">
              <w:rPr>
                <w:sz w:val="24"/>
                <w:szCs w:val="24"/>
              </w:rPr>
              <w:t>рь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264D8" w:rsidRDefault="000264D8" w:rsidP="00C864B6">
            <w:r w:rsidRPr="00134C6F">
              <w:rPr>
                <w:sz w:val="24"/>
              </w:rPr>
              <w:t>культорганизатор</w:t>
            </w:r>
          </w:p>
        </w:tc>
      </w:tr>
      <w:tr w:rsidR="00C864B6" w:rsidTr="00C864B6">
        <w:trPr>
          <w:trHeight w:val="44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864B6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C864B6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4B6" w:rsidRPr="00C01F59" w:rsidRDefault="00801E56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864B6">
              <w:rPr>
                <w:sz w:val="24"/>
                <w:szCs w:val="24"/>
              </w:rPr>
              <w:t>Информационный час</w:t>
            </w:r>
            <w:r w:rsidR="00C864B6" w:rsidRPr="00C864B6">
              <w:rPr>
                <w:sz w:val="24"/>
                <w:szCs w:val="24"/>
              </w:rPr>
              <w:t xml:space="preserve"> </w:t>
            </w:r>
            <w:r w:rsidR="00C864B6">
              <w:rPr>
                <w:sz w:val="24"/>
                <w:szCs w:val="24"/>
              </w:rPr>
              <w:t>«</w:t>
            </w:r>
            <w:r w:rsidR="00C864B6" w:rsidRPr="00C864B6">
              <w:rPr>
                <w:sz w:val="24"/>
                <w:szCs w:val="24"/>
              </w:rPr>
              <w:t>Будь осторожен на льду»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B6" w:rsidRPr="0024140B" w:rsidRDefault="00C864B6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B6" w:rsidRDefault="00C864B6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  <w:r w:rsidRPr="0024140B">
              <w:rPr>
                <w:sz w:val="24"/>
                <w:szCs w:val="24"/>
              </w:rPr>
              <w:t>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C864B6" w:rsidRPr="00134C6F" w:rsidRDefault="00C864B6" w:rsidP="00C864B6">
            <w:pPr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0264D8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0264D8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4D8" w:rsidRPr="0024140B" w:rsidRDefault="000264D8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B339B2" w:rsidRPr="00B339B2">
              <w:rPr>
                <w:sz w:val="24"/>
                <w:szCs w:val="24"/>
              </w:rPr>
              <w:t>Акция к Всемирному дню борьбы со СПИДом  «Касается даже тех, кого не касается»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Pr="0024140B" w:rsidRDefault="000264D8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64D8" w:rsidRPr="0024140B" w:rsidRDefault="00B339B2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</w:t>
            </w:r>
            <w:r w:rsidR="000264D8" w:rsidRPr="0024140B">
              <w:rPr>
                <w:sz w:val="24"/>
                <w:szCs w:val="24"/>
              </w:rPr>
              <w:t>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264D8" w:rsidRDefault="000264D8" w:rsidP="00C864B6">
            <w:r w:rsidRPr="00134C6F">
              <w:rPr>
                <w:sz w:val="24"/>
              </w:rPr>
              <w:t>культорганизатор</w:t>
            </w:r>
          </w:p>
        </w:tc>
      </w:tr>
      <w:tr w:rsidR="009B1326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9B1326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326" w:rsidRPr="0024140B" w:rsidRDefault="0024140B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B339B2">
              <w:rPr>
                <w:sz w:val="24"/>
                <w:szCs w:val="24"/>
              </w:rPr>
              <w:t>Тематический час ко дню Неизвестного</w:t>
            </w:r>
            <w:r w:rsidR="00B339B2" w:rsidRPr="00B339B2">
              <w:rPr>
                <w:sz w:val="24"/>
                <w:szCs w:val="24"/>
              </w:rPr>
              <w:t xml:space="preserve"> солдат</w:t>
            </w:r>
            <w:r w:rsidR="00B339B2">
              <w:rPr>
                <w:sz w:val="24"/>
                <w:szCs w:val="24"/>
              </w:rPr>
              <w:t>а «</w:t>
            </w:r>
            <w:r w:rsidR="00B339B2" w:rsidRPr="00B339B2">
              <w:rPr>
                <w:sz w:val="24"/>
                <w:szCs w:val="24"/>
              </w:rPr>
              <w:t>Есть память, которой не будет конца»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9B1326" w:rsidRPr="0024140B" w:rsidRDefault="009B1326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1326" w:rsidRPr="0024140B" w:rsidRDefault="00B339B2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</w:t>
            </w:r>
            <w:r w:rsidR="009B1326" w:rsidRPr="0024140B">
              <w:rPr>
                <w:sz w:val="24"/>
                <w:szCs w:val="24"/>
              </w:rPr>
              <w:t>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B1326" w:rsidRPr="0024140B" w:rsidRDefault="00160847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240BE7" w:rsidTr="00B85FFA">
        <w:trPr>
          <w:trHeight w:val="242"/>
        </w:trPr>
        <w:tc>
          <w:tcPr>
            <w:tcW w:w="675" w:type="dxa"/>
            <w:tcBorders>
              <w:right w:val="single" w:sz="4" w:space="0" w:color="auto"/>
            </w:tcBorders>
          </w:tcPr>
          <w:p w:rsidR="00240BE7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BE7" w:rsidRPr="0024140B" w:rsidRDefault="00240BE7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B339B2" w:rsidRPr="00B339B2">
              <w:rPr>
                <w:sz w:val="24"/>
                <w:szCs w:val="24"/>
              </w:rPr>
              <w:t>Викторина для детей «Герои Отечества»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40BE7" w:rsidRPr="0024140B" w:rsidRDefault="00240BE7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0BE7" w:rsidRPr="0024140B" w:rsidRDefault="00B339B2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</w:t>
            </w:r>
            <w:r w:rsidR="00240BE7" w:rsidRPr="0024140B">
              <w:rPr>
                <w:sz w:val="24"/>
                <w:szCs w:val="24"/>
              </w:rPr>
              <w:t>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40BE7" w:rsidRDefault="00240BE7" w:rsidP="00C864B6">
            <w:r w:rsidRPr="006F5C95">
              <w:rPr>
                <w:sz w:val="24"/>
              </w:rPr>
              <w:t>культорганизатор</w:t>
            </w:r>
          </w:p>
        </w:tc>
      </w:tr>
      <w:tr w:rsidR="00240BE7" w:rsidTr="00C864B6">
        <w:trPr>
          <w:trHeight w:val="37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240BE7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7" w:rsidRPr="0024140B" w:rsidRDefault="00240BE7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39B2" w:rsidRPr="00B339B2">
              <w:rPr>
                <w:sz w:val="24"/>
                <w:szCs w:val="24"/>
              </w:rPr>
              <w:t>Выставка рисунков ко Дню Конституции Российской Федерации</w:t>
            </w:r>
            <w:r w:rsidR="00B339B2">
              <w:rPr>
                <w:sz w:val="24"/>
                <w:szCs w:val="24"/>
              </w:rPr>
              <w:t xml:space="preserve"> </w:t>
            </w:r>
            <w:r w:rsidR="00B339B2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B339B2" w:rsidRPr="00B339B2">
              <w:rPr>
                <w:sz w:val="24"/>
                <w:szCs w:val="24"/>
              </w:rPr>
              <w:t>«Я – патриот!»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7" w:rsidRPr="0024140B" w:rsidRDefault="00240BE7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7" w:rsidRPr="0024140B" w:rsidRDefault="00B339B2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</w:t>
            </w:r>
            <w:r w:rsidR="00240BE7" w:rsidRPr="0024140B">
              <w:rPr>
                <w:sz w:val="24"/>
                <w:szCs w:val="24"/>
              </w:rPr>
              <w:t>рь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40BE7" w:rsidRDefault="00240BE7" w:rsidP="00C864B6">
            <w:r w:rsidRPr="006F5C95">
              <w:rPr>
                <w:sz w:val="24"/>
              </w:rPr>
              <w:t>культорганизатор</w:t>
            </w:r>
          </w:p>
        </w:tc>
      </w:tr>
      <w:tr w:rsidR="00240BE7" w:rsidTr="00C864B6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7" w:rsidRPr="00DC2E0B" w:rsidRDefault="002E3661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2D" w:rsidRPr="0024140B" w:rsidRDefault="00240BE7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 w:rsidR="00E4563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4563F" w:rsidRPr="00E4563F">
              <w:rPr>
                <w:sz w:val="24"/>
                <w:szCs w:val="24"/>
              </w:rPr>
              <w:t>Конкурсно-игровая программа «Остров детских желаний»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7" w:rsidRPr="0024140B" w:rsidRDefault="00240BE7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7" w:rsidRPr="0024140B" w:rsidRDefault="00B339B2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</w:t>
            </w:r>
            <w:r w:rsidR="00240BE7" w:rsidRPr="0024140B">
              <w:rPr>
                <w:sz w:val="24"/>
                <w:szCs w:val="24"/>
              </w:rPr>
              <w:t>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BE7" w:rsidRDefault="00240BE7" w:rsidP="00C864B6">
            <w:r w:rsidRPr="006F5C95">
              <w:rPr>
                <w:sz w:val="24"/>
              </w:rPr>
              <w:t>культорганизатор</w:t>
            </w:r>
          </w:p>
        </w:tc>
      </w:tr>
      <w:tr w:rsidR="00B72E2D" w:rsidTr="00C864B6">
        <w:trPr>
          <w:trHeight w:val="52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72E2D" w:rsidRDefault="002E3661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50F0">
              <w:rPr>
                <w:sz w:val="24"/>
                <w:szCs w:val="24"/>
              </w:rPr>
              <w:t>8</w:t>
            </w:r>
            <w:r w:rsidR="00B72E2D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2D" w:rsidRDefault="00922A5F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2E2D">
              <w:rPr>
                <w:sz w:val="24"/>
                <w:szCs w:val="24"/>
              </w:rPr>
              <w:t>Игровая программа п</w:t>
            </w:r>
            <w:r w:rsidR="00FC7AE3">
              <w:rPr>
                <w:sz w:val="24"/>
                <w:szCs w:val="24"/>
              </w:rPr>
              <w:t>о пожарной безопасности «Что не</w:t>
            </w:r>
            <w:r w:rsidR="00B72E2D">
              <w:rPr>
                <w:sz w:val="24"/>
                <w:szCs w:val="24"/>
              </w:rPr>
              <w:t>верно сделал Я?»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2D" w:rsidRPr="0024140B" w:rsidRDefault="00B72E2D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2D" w:rsidRDefault="00B72E2D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</w:t>
            </w:r>
            <w:r w:rsidRPr="0024140B">
              <w:rPr>
                <w:sz w:val="24"/>
                <w:szCs w:val="24"/>
              </w:rPr>
              <w:t>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B72E2D" w:rsidRPr="006F5C95" w:rsidRDefault="00B72E2D" w:rsidP="00C864B6">
            <w:pPr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9B1326" w:rsidTr="00C864B6">
        <w:trPr>
          <w:trHeight w:val="132"/>
        </w:trPr>
        <w:tc>
          <w:tcPr>
            <w:tcW w:w="675" w:type="dxa"/>
            <w:tcBorders>
              <w:right w:val="single" w:sz="4" w:space="0" w:color="auto"/>
            </w:tcBorders>
          </w:tcPr>
          <w:p w:rsidR="009B1326" w:rsidRPr="00DC2E0B" w:rsidRDefault="002E3661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50F0">
              <w:rPr>
                <w:sz w:val="24"/>
                <w:szCs w:val="24"/>
              </w:rPr>
              <w:t>9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326" w:rsidRPr="0024140B" w:rsidRDefault="0024140B" w:rsidP="00C864B6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E4563F">
              <w:rPr>
                <w:sz w:val="24"/>
                <w:szCs w:val="24"/>
                <w:shd w:val="clear" w:color="auto" w:fill="FFFFFF"/>
              </w:rPr>
              <w:t>Спортивно игровая программа «Снежная эстафета»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9B1326" w:rsidRPr="0024140B" w:rsidRDefault="009B1326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1326" w:rsidRPr="0024140B" w:rsidRDefault="009B1326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24140B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B1326" w:rsidRPr="0024140B" w:rsidRDefault="009F73F6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9B1326" w:rsidTr="00C864B6">
        <w:trPr>
          <w:trHeight w:val="47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9B1326" w:rsidRPr="00DC2E0B" w:rsidRDefault="002E3661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50F0">
              <w:rPr>
                <w:sz w:val="24"/>
                <w:szCs w:val="24"/>
              </w:rPr>
              <w:t>20</w:t>
            </w:r>
            <w:r w:rsidR="00DC2E0B" w:rsidRP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922A5F" w:rsidRDefault="0024140B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563F">
              <w:rPr>
                <w:sz w:val="24"/>
                <w:szCs w:val="24"/>
              </w:rPr>
              <w:t>Развлекательная программа «Новогодние мелодии 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6" w:rsidRPr="0024140B" w:rsidRDefault="009B1326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26" w:rsidRPr="0024140B" w:rsidRDefault="009B1326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24140B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B1326" w:rsidRPr="0024140B" w:rsidRDefault="00160847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E4563F" w:rsidTr="00922A5F">
        <w:trPr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DC2E0B" w:rsidRDefault="002E3661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50F0">
              <w:rPr>
                <w:sz w:val="24"/>
                <w:szCs w:val="24"/>
              </w:rPr>
              <w:t>21</w:t>
            </w:r>
            <w:r w:rsidR="00E4563F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Default="00E4563F" w:rsidP="00922A5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Игровая программа «Лечу</w:t>
            </w:r>
            <w:r w:rsidR="00CC2B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ч</w:t>
            </w:r>
            <w:r w:rsidR="00922A5F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м хочу»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24140B" w:rsidRDefault="00E4563F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24140B" w:rsidRDefault="00E4563F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24140B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3F" w:rsidRDefault="00E4563F" w:rsidP="00C864B6">
            <w:pPr>
              <w:pStyle w:val="a8"/>
              <w:rPr>
                <w:sz w:val="24"/>
              </w:rPr>
            </w:pPr>
            <w:r w:rsidRPr="006F5C95">
              <w:rPr>
                <w:sz w:val="24"/>
              </w:rPr>
              <w:t>культорганизатор</w:t>
            </w:r>
          </w:p>
        </w:tc>
      </w:tr>
      <w:tr w:rsidR="00E4563F" w:rsidTr="00C864B6">
        <w:trPr>
          <w:trHeight w:val="4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DC2E0B" w:rsidRDefault="002E3661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50F0">
              <w:rPr>
                <w:sz w:val="24"/>
                <w:szCs w:val="24"/>
              </w:rPr>
              <w:t>2</w:t>
            </w:r>
            <w:r w:rsidR="00E4563F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Default="00E4563F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Развлекательная программа «Вдоль по у</w:t>
            </w:r>
            <w:r w:rsidR="00922A5F">
              <w:rPr>
                <w:sz w:val="24"/>
                <w:szCs w:val="24"/>
              </w:rPr>
              <w:t>лице метелица метет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24140B" w:rsidRDefault="00E4563F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24140B" w:rsidRDefault="00E4563F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24140B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3F" w:rsidRDefault="00E4563F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E4563F" w:rsidTr="00C864B6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DC2E0B" w:rsidRDefault="002E3661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50F0">
              <w:rPr>
                <w:sz w:val="24"/>
                <w:szCs w:val="24"/>
              </w:rPr>
              <w:t>3</w:t>
            </w:r>
            <w:r w:rsidR="00E4563F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Default="00E4563F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«Зимние сказки»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24140B" w:rsidRDefault="00E4563F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24140B" w:rsidRDefault="00E4563F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24140B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3F" w:rsidRDefault="00E4563F" w:rsidP="00C864B6">
            <w:pPr>
              <w:pStyle w:val="a8"/>
              <w:rPr>
                <w:sz w:val="24"/>
              </w:rPr>
            </w:pPr>
            <w:r w:rsidRPr="006F5C95">
              <w:rPr>
                <w:sz w:val="24"/>
              </w:rPr>
              <w:t>культорганизатор</w:t>
            </w:r>
          </w:p>
        </w:tc>
      </w:tr>
      <w:tr w:rsidR="00E4563F" w:rsidTr="00922A5F">
        <w:trPr>
          <w:trHeight w:val="5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DC2E0B" w:rsidRDefault="002E3661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50F0">
              <w:rPr>
                <w:sz w:val="24"/>
                <w:szCs w:val="24"/>
              </w:rPr>
              <w:t>4</w:t>
            </w:r>
            <w:r w:rsidR="00CC2BB4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7E" w:rsidRDefault="00CC2BB4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Фольклорные посиделки «Вот бывало в старину»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24140B" w:rsidRDefault="00E4563F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3F" w:rsidRPr="0024140B" w:rsidRDefault="00CC2BB4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24140B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3F" w:rsidRDefault="00CC2BB4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  <w:tr w:rsidR="00986C1D" w:rsidTr="00922A5F">
        <w:trPr>
          <w:trHeight w:val="56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986C1D" w:rsidRDefault="002E3661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50F0">
              <w:rPr>
                <w:sz w:val="24"/>
                <w:szCs w:val="24"/>
              </w:rPr>
              <w:t>5</w:t>
            </w:r>
            <w:r w:rsidR="00986C1D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C1D" w:rsidRDefault="008F29B9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6C1D">
              <w:rPr>
                <w:sz w:val="24"/>
                <w:szCs w:val="24"/>
              </w:rPr>
              <w:t>Игровая викторина «Чародей малахитовых былей»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C1D" w:rsidRPr="0024140B" w:rsidRDefault="00986C1D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C1D" w:rsidRPr="0024140B" w:rsidRDefault="00986C1D" w:rsidP="00C864B6">
            <w:pPr>
              <w:pStyle w:val="a8"/>
              <w:jc w:val="center"/>
              <w:rPr>
                <w:sz w:val="24"/>
                <w:szCs w:val="24"/>
              </w:rPr>
            </w:pPr>
            <w:r w:rsidRPr="0024140B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86C1D" w:rsidRDefault="00986C1D" w:rsidP="00C864B6">
            <w:pPr>
              <w:pStyle w:val="a8"/>
              <w:rPr>
                <w:sz w:val="24"/>
              </w:rPr>
            </w:pPr>
            <w:r w:rsidRPr="006F5C95">
              <w:rPr>
                <w:sz w:val="24"/>
              </w:rPr>
              <w:t>культорганизатор</w:t>
            </w:r>
          </w:p>
        </w:tc>
      </w:tr>
      <w:tr w:rsidR="00EC1DB7" w:rsidTr="00C864B6">
        <w:trPr>
          <w:trHeight w:val="394"/>
        </w:trPr>
        <w:tc>
          <w:tcPr>
            <w:tcW w:w="10740" w:type="dxa"/>
            <w:gridSpan w:val="6"/>
          </w:tcPr>
          <w:p w:rsidR="00EC1DB7" w:rsidRPr="00F5332F" w:rsidRDefault="00EC1DB7" w:rsidP="00C864B6">
            <w:pPr>
              <w:pStyle w:val="a8"/>
              <w:jc w:val="center"/>
              <w:rPr>
                <w:b/>
                <w:color w:val="FF0000"/>
                <w:sz w:val="32"/>
                <w:szCs w:val="32"/>
              </w:rPr>
            </w:pPr>
            <w:r w:rsidRPr="00F5332F">
              <w:rPr>
                <w:b/>
                <w:color w:val="FF0000"/>
                <w:sz w:val="32"/>
                <w:szCs w:val="32"/>
              </w:rPr>
              <w:t>6.Работа с социально незащищёнными группами населения</w:t>
            </w:r>
          </w:p>
        </w:tc>
      </w:tr>
      <w:tr w:rsidR="0052683B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6106D7" w:rsidRDefault="006106D7" w:rsidP="00C864B6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683B" w:rsidRDefault="002E3661" w:rsidP="003D5A8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50F0">
              <w:rPr>
                <w:sz w:val="24"/>
                <w:szCs w:val="24"/>
              </w:rPr>
              <w:t>6</w:t>
            </w:r>
            <w:r w:rsidR="00DC2E0B">
              <w:rPr>
                <w:sz w:val="24"/>
                <w:szCs w:val="24"/>
              </w:rPr>
              <w:t>.</w:t>
            </w:r>
          </w:p>
          <w:p w:rsidR="006E6047" w:rsidRPr="0024140B" w:rsidRDefault="002E3661" w:rsidP="009650F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50F0">
              <w:rPr>
                <w:sz w:val="24"/>
                <w:szCs w:val="24"/>
              </w:rPr>
              <w:t>7</w:t>
            </w:r>
            <w:r w:rsidR="006E6047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B55" w:rsidRDefault="00134B55" w:rsidP="00C864B6">
            <w:pPr>
              <w:pStyle w:val="TableParagraph"/>
              <w:spacing w:line="319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 пожилых людей</w:t>
            </w:r>
          </w:p>
          <w:p w:rsidR="006E6047" w:rsidRDefault="00134B55" w:rsidP="00C864B6">
            <w:pPr>
              <w:pStyle w:val="a8"/>
              <w:rPr>
                <w:color w:val="242728"/>
                <w:sz w:val="24"/>
              </w:rPr>
            </w:pPr>
            <w:r>
              <w:rPr>
                <w:sz w:val="24"/>
              </w:rPr>
              <w:t xml:space="preserve">- Вечер отдыха </w:t>
            </w:r>
            <w:r>
              <w:rPr>
                <w:color w:val="242728"/>
                <w:sz w:val="24"/>
              </w:rPr>
              <w:t>«</w:t>
            </w:r>
            <w:r w:rsidR="006E6047" w:rsidRPr="006E6047">
              <w:rPr>
                <w:sz w:val="24"/>
                <w:szCs w:val="24"/>
              </w:rPr>
              <w:t>Года не беда, коль душа молода</w:t>
            </w:r>
            <w:r w:rsidR="006E6047">
              <w:rPr>
                <w:color w:val="242728"/>
                <w:sz w:val="24"/>
              </w:rPr>
              <w:t>»</w:t>
            </w:r>
          </w:p>
          <w:p w:rsidR="006E6047" w:rsidRPr="00134B55" w:rsidRDefault="006E6047" w:rsidP="0090181F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0181F">
              <w:rPr>
                <w:sz w:val="24"/>
              </w:rPr>
              <w:t xml:space="preserve">Спортивная программа </w:t>
            </w:r>
            <w:r w:rsidR="00C008A1" w:rsidRPr="0090181F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="0090181F" w:rsidRPr="0090181F">
              <w:rPr>
                <w:bCs/>
                <w:sz w:val="24"/>
                <w:szCs w:val="24"/>
                <w:shd w:val="clear" w:color="auto" w:fill="FFFFFF"/>
              </w:rPr>
              <w:t>Тряхнём стариной»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2683B" w:rsidRPr="0024140B" w:rsidRDefault="0052683B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5A8A" w:rsidRDefault="003D5A8A" w:rsidP="006106D7">
            <w:pPr>
              <w:pStyle w:val="a8"/>
              <w:jc w:val="center"/>
              <w:rPr>
                <w:sz w:val="24"/>
                <w:szCs w:val="24"/>
              </w:rPr>
            </w:pPr>
          </w:p>
          <w:p w:rsidR="0052683B" w:rsidRDefault="006E6047" w:rsidP="006106D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43A5A">
              <w:rPr>
                <w:sz w:val="24"/>
                <w:szCs w:val="24"/>
              </w:rPr>
              <w:t>ктябрь</w:t>
            </w:r>
          </w:p>
          <w:p w:rsidR="006E6047" w:rsidRPr="0024140B" w:rsidRDefault="006E6047" w:rsidP="009650F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5A8A" w:rsidRDefault="003D5A8A" w:rsidP="00C864B6">
            <w:pPr>
              <w:pStyle w:val="a8"/>
              <w:rPr>
                <w:sz w:val="24"/>
              </w:rPr>
            </w:pPr>
          </w:p>
          <w:p w:rsidR="0052683B" w:rsidRDefault="009E0B57" w:rsidP="00C864B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худ.руководитель</w:t>
            </w:r>
          </w:p>
          <w:p w:rsidR="006E6047" w:rsidRPr="0024140B" w:rsidRDefault="0090181F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руковод.</w:t>
            </w:r>
            <w:r w:rsidR="006E6047">
              <w:rPr>
                <w:sz w:val="24"/>
              </w:rPr>
              <w:t xml:space="preserve"> кружка</w:t>
            </w:r>
          </w:p>
        </w:tc>
      </w:tr>
      <w:tr w:rsidR="0052683B" w:rsidTr="00C864B6">
        <w:trPr>
          <w:trHeight w:val="553"/>
        </w:trPr>
        <w:tc>
          <w:tcPr>
            <w:tcW w:w="675" w:type="dxa"/>
            <w:tcBorders>
              <w:right w:val="single" w:sz="4" w:space="0" w:color="auto"/>
            </w:tcBorders>
          </w:tcPr>
          <w:p w:rsidR="0052683B" w:rsidRPr="0024140B" w:rsidRDefault="002E3661" w:rsidP="00FD785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D7856">
              <w:rPr>
                <w:sz w:val="24"/>
                <w:szCs w:val="24"/>
              </w:rPr>
              <w:t>8</w:t>
            </w:r>
            <w:r w:rsidR="00DC2E0B">
              <w:rPr>
                <w:sz w:val="24"/>
                <w:szCs w:val="24"/>
              </w:rPr>
              <w:t>.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55" w:rsidRDefault="00134B55" w:rsidP="00C864B6">
            <w:pPr>
              <w:pStyle w:val="TableParagraph"/>
              <w:spacing w:line="319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Декада инвалидов</w:t>
            </w:r>
          </w:p>
          <w:p w:rsidR="0052683B" w:rsidRDefault="006E6047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- Праздничная программа</w:t>
            </w:r>
            <w:r w:rsidR="00134B55">
              <w:rPr>
                <w:sz w:val="24"/>
              </w:rPr>
              <w:t xml:space="preserve"> </w:t>
            </w:r>
            <w:r w:rsidR="00134B55" w:rsidRPr="006E6047">
              <w:rPr>
                <w:sz w:val="24"/>
                <w:szCs w:val="24"/>
              </w:rPr>
              <w:t>«</w:t>
            </w:r>
            <w:r w:rsidRPr="006E6047">
              <w:rPr>
                <w:sz w:val="24"/>
                <w:szCs w:val="24"/>
              </w:rPr>
              <w:t>Капелькой тепла согреем душу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3B" w:rsidRPr="0024140B" w:rsidRDefault="0052683B" w:rsidP="00C864B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3B" w:rsidRPr="0024140B" w:rsidRDefault="00943A5A" w:rsidP="00C864B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52683B" w:rsidRPr="0024140B" w:rsidRDefault="009E0B57" w:rsidP="00C864B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</w:rPr>
              <w:t>худ.руководитель</w:t>
            </w:r>
          </w:p>
        </w:tc>
      </w:tr>
    </w:tbl>
    <w:p w:rsidR="00DD6480" w:rsidRDefault="00DD6480"/>
    <w:p w:rsidR="00A22A7A" w:rsidRDefault="00A22A7A"/>
    <w:p w:rsidR="007E5D92" w:rsidRDefault="007E5D92"/>
    <w:p w:rsidR="007E5D92" w:rsidRDefault="007E5D92"/>
    <w:p w:rsidR="007E5D92" w:rsidRPr="00AD7E9D" w:rsidRDefault="00A94AA3" w:rsidP="00AD7E9D">
      <w:pPr>
        <w:pStyle w:val="a9"/>
        <w:spacing w:before="4"/>
        <w:jc w:val="center"/>
        <w:rPr>
          <w:sz w:val="25"/>
        </w:rPr>
      </w:pPr>
      <w:r w:rsidRPr="00A94AA3">
        <w:rPr>
          <w:sz w:val="25"/>
        </w:rPr>
        <w:lastRenderedPageBreak/>
        <w:pict>
          <v:shape id="_x0000_i1027" type="#_x0000_t136" style="width:413.25pt;height:59.25pt" fillcolor="#06c" strokecolor="#9cf" strokeweight="1.5pt">
            <v:shadow on="t" color="#900"/>
            <v:textpath style="font-family:&quot;Impact&quot;;v-text-kern:t" trim="t" fitpath="t" string="2. Любительское искусство и&#10;художественное творчество"/>
          </v:shape>
        </w:pict>
      </w:r>
    </w:p>
    <w:p w:rsidR="007E5D92" w:rsidRDefault="00485D19" w:rsidP="00485D19">
      <w:pPr>
        <w:pStyle w:val="ab"/>
        <w:numPr>
          <w:ilvl w:val="1"/>
          <w:numId w:val="11"/>
        </w:numPr>
        <w:tabs>
          <w:tab w:val="left" w:pos="3422"/>
        </w:tabs>
        <w:spacing w:before="87"/>
        <w:ind w:hanging="495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7E5D92">
        <w:rPr>
          <w:b/>
          <w:sz w:val="28"/>
        </w:rPr>
        <w:t>Перечень культурно - досуговых</w:t>
      </w:r>
      <w:r w:rsidR="007E5D92">
        <w:rPr>
          <w:b/>
          <w:spacing w:val="-7"/>
          <w:sz w:val="28"/>
        </w:rPr>
        <w:t xml:space="preserve"> </w:t>
      </w:r>
      <w:r w:rsidR="007E5D92">
        <w:rPr>
          <w:b/>
          <w:sz w:val="28"/>
        </w:rPr>
        <w:t>формирований</w:t>
      </w:r>
    </w:p>
    <w:p w:rsidR="007E5D92" w:rsidRDefault="007E5D92" w:rsidP="007E5D92">
      <w:pPr>
        <w:pStyle w:val="a9"/>
        <w:spacing w:before="1"/>
        <w:rPr>
          <w:b/>
          <w:sz w:val="2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72"/>
        <w:gridCol w:w="2266"/>
        <w:gridCol w:w="1843"/>
        <w:gridCol w:w="854"/>
        <w:gridCol w:w="1272"/>
      </w:tblGrid>
      <w:tr w:rsidR="007E5D92" w:rsidTr="007E5D92">
        <w:trPr>
          <w:trHeight w:val="556"/>
        </w:trPr>
        <w:tc>
          <w:tcPr>
            <w:tcW w:w="596" w:type="dxa"/>
            <w:vMerge w:val="restart"/>
          </w:tcPr>
          <w:p w:rsidR="007E5D92" w:rsidRDefault="007E5D92" w:rsidP="007E5D92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072" w:type="dxa"/>
            <w:vMerge w:val="restart"/>
          </w:tcPr>
          <w:p w:rsidR="007E5D92" w:rsidRDefault="007E5D92" w:rsidP="007E5D92">
            <w:pPr>
              <w:pStyle w:val="TableParagraph"/>
              <w:spacing w:line="237" w:lineRule="auto"/>
              <w:ind w:left="1108" w:right="220" w:hanging="255"/>
              <w:rPr>
                <w:sz w:val="24"/>
              </w:rPr>
            </w:pPr>
            <w:r>
              <w:rPr>
                <w:sz w:val="24"/>
              </w:rPr>
              <w:t>Наименование кружка, клуба, коллектива</w:t>
            </w:r>
          </w:p>
        </w:tc>
        <w:tc>
          <w:tcPr>
            <w:tcW w:w="2266" w:type="dxa"/>
            <w:vMerge w:val="restart"/>
          </w:tcPr>
          <w:p w:rsidR="007E5D92" w:rsidRDefault="007E5D92" w:rsidP="007E5D92">
            <w:pPr>
              <w:pStyle w:val="TableParagraph"/>
              <w:spacing w:line="272" w:lineRule="exact"/>
              <w:ind w:left="92" w:right="62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7E5D92" w:rsidRDefault="007E5D92" w:rsidP="007E5D92">
            <w:pPr>
              <w:pStyle w:val="TableParagraph"/>
              <w:spacing w:line="275" w:lineRule="exact"/>
              <w:ind w:left="92" w:right="72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1843" w:type="dxa"/>
            <w:vMerge w:val="restart"/>
          </w:tcPr>
          <w:p w:rsidR="007E5D92" w:rsidRDefault="007E5D92" w:rsidP="007E5D92">
            <w:pPr>
              <w:pStyle w:val="TableParagraph"/>
              <w:spacing w:line="237" w:lineRule="auto"/>
              <w:ind w:left="475" w:right="114" w:hanging="365"/>
              <w:rPr>
                <w:sz w:val="24"/>
              </w:rPr>
            </w:pPr>
            <w:r>
              <w:rPr>
                <w:sz w:val="24"/>
              </w:rPr>
              <w:t>Периодичность занятий</w:t>
            </w:r>
          </w:p>
        </w:tc>
        <w:tc>
          <w:tcPr>
            <w:tcW w:w="2126" w:type="dxa"/>
            <w:gridSpan w:val="2"/>
          </w:tcPr>
          <w:p w:rsidR="007E5D92" w:rsidRDefault="007E5D92" w:rsidP="007E5D92">
            <w:pPr>
              <w:pStyle w:val="TableParagraph"/>
              <w:spacing w:before="2" w:line="274" w:lineRule="exact"/>
              <w:ind w:left="480" w:right="450" w:firstLine="196"/>
              <w:rPr>
                <w:sz w:val="24"/>
              </w:rPr>
            </w:pPr>
            <w:r>
              <w:rPr>
                <w:sz w:val="24"/>
              </w:rPr>
              <w:t>Кол- во участников</w:t>
            </w:r>
          </w:p>
        </w:tc>
      </w:tr>
      <w:tr w:rsidR="007E5D92" w:rsidTr="00AD7E9D">
        <w:trPr>
          <w:trHeight w:val="241"/>
        </w:trPr>
        <w:tc>
          <w:tcPr>
            <w:tcW w:w="596" w:type="dxa"/>
            <w:vMerge/>
            <w:tcBorders>
              <w:top w:val="nil"/>
            </w:tcBorders>
          </w:tcPr>
          <w:p w:rsidR="007E5D92" w:rsidRDefault="007E5D92" w:rsidP="007E5D92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vMerge/>
            <w:tcBorders>
              <w:top w:val="nil"/>
            </w:tcBorders>
          </w:tcPr>
          <w:p w:rsidR="007E5D92" w:rsidRDefault="007E5D92" w:rsidP="007E5D9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7E5D92" w:rsidRDefault="007E5D92" w:rsidP="007E5D9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E5D92" w:rsidRDefault="007E5D92" w:rsidP="007E5D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7E5D92" w:rsidRDefault="007E5D92" w:rsidP="007E5D92">
            <w:pPr>
              <w:pStyle w:val="TableParagraph"/>
              <w:spacing w:line="268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2" w:type="dxa"/>
          </w:tcPr>
          <w:p w:rsidR="007E5D92" w:rsidRDefault="00AD7E9D" w:rsidP="00AD7E9D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7E5D92">
              <w:rPr>
                <w:sz w:val="24"/>
              </w:rPr>
              <w:t>до 14 лет</w:t>
            </w:r>
          </w:p>
        </w:tc>
      </w:tr>
      <w:tr w:rsidR="007E5D92" w:rsidTr="007E5D92">
        <w:trPr>
          <w:trHeight w:val="350"/>
        </w:trPr>
        <w:tc>
          <w:tcPr>
            <w:tcW w:w="596" w:type="dxa"/>
          </w:tcPr>
          <w:p w:rsidR="007E5D92" w:rsidRDefault="007E5D92" w:rsidP="007E5D92">
            <w:pPr>
              <w:pStyle w:val="TableParagraph"/>
              <w:rPr>
                <w:sz w:val="24"/>
              </w:rPr>
            </w:pPr>
          </w:p>
        </w:tc>
        <w:tc>
          <w:tcPr>
            <w:tcW w:w="10307" w:type="dxa"/>
            <w:gridSpan w:val="5"/>
          </w:tcPr>
          <w:p w:rsidR="007E5D92" w:rsidRPr="007E5D92" w:rsidRDefault="007E5D92" w:rsidP="007E5D92">
            <w:pPr>
              <w:pStyle w:val="TableParagraph"/>
              <w:spacing w:line="273" w:lineRule="exact"/>
              <w:ind w:left="537"/>
              <w:rPr>
                <w:b/>
                <w:sz w:val="24"/>
                <w:lang w:val="ru-RU"/>
              </w:rPr>
            </w:pPr>
            <w:r w:rsidRPr="007E5D92">
              <w:rPr>
                <w:b/>
                <w:sz w:val="24"/>
                <w:lang w:val="ru-RU"/>
              </w:rPr>
              <w:t>1.Культурно- досуговые формирования самодеятельного творчества</w:t>
            </w:r>
          </w:p>
        </w:tc>
      </w:tr>
      <w:tr w:rsidR="007E5D92" w:rsidTr="007E5D92">
        <w:trPr>
          <w:trHeight w:val="552"/>
        </w:trPr>
        <w:tc>
          <w:tcPr>
            <w:tcW w:w="596" w:type="dxa"/>
          </w:tcPr>
          <w:p w:rsidR="007E5D92" w:rsidRPr="007E5D92" w:rsidRDefault="007E5D92" w:rsidP="007E5D92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7E5D92" w:rsidRDefault="007E5D92" w:rsidP="007E5D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 w:rsidR="007E5D92" w:rsidRDefault="007E5D92" w:rsidP="007E5D92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Хореографические:</w:t>
            </w:r>
          </w:p>
          <w:p w:rsidR="007E5D92" w:rsidRDefault="007E5D92" w:rsidP="007E5D92">
            <w:pPr>
              <w:pStyle w:val="TableParagraph"/>
              <w:spacing w:line="26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- детская танцевальная группа</w:t>
            </w:r>
          </w:p>
        </w:tc>
        <w:tc>
          <w:tcPr>
            <w:tcW w:w="2266" w:type="dxa"/>
          </w:tcPr>
          <w:p w:rsidR="007E5D92" w:rsidRDefault="007E5D92" w:rsidP="007E5D92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Подрядчикова А.Н.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Pr="001F0E7D" w:rsidRDefault="007E5D92" w:rsidP="001F0E7D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F0E7D">
              <w:rPr>
                <w:sz w:val="24"/>
                <w:lang w:val="ru-RU"/>
              </w:rPr>
              <w:t>3</w:t>
            </w:r>
          </w:p>
        </w:tc>
        <w:tc>
          <w:tcPr>
            <w:tcW w:w="1272" w:type="dxa"/>
          </w:tcPr>
          <w:p w:rsidR="007E5D92" w:rsidRPr="001F0E7D" w:rsidRDefault="007E5D92" w:rsidP="001F0E7D">
            <w:pPr>
              <w:pStyle w:val="TableParagraph"/>
              <w:spacing w:line="268" w:lineRule="exact"/>
              <w:ind w:left="495" w:right="4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F0E7D">
              <w:rPr>
                <w:sz w:val="24"/>
                <w:lang w:val="ru-RU"/>
              </w:rPr>
              <w:t>3</w:t>
            </w:r>
          </w:p>
        </w:tc>
      </w:tr>
      <w:tr w:rsidR="007E5D92" w:rsidTr="007E5D92">
        <w:trPr>
          <w:trHeight w:val="330"/>
        </w:trPr>
        <w:tc>
          <w:tcPr>
            <w:tcW w:w="596" w:type="dxa"/>
          </w:tcPr>
          <w:p w:rsidR="007E5D92" w:rsidRDefault="007E5D92" w:rsidP="007E5D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7E5D92" w:rsidRDefault="007E5D92" w:rsidP="007E5D92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- старшая танцевальная группа</w:t>
            </w:r>
          </w:p>
        </w:tc>
        <w:tc>
          <w:tcPr>
            <w:tcW w:w="2266" w:type="dxa"/>
          </w:tcPr>
          <w:p w:rsidR="007E5D92" w:rsidRDefault="007E5D92" w:rsidP="007E5D92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Подрядчикова А.Н.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Pr="001F0E7D" w:rsidRDefault="001F0E7D" w:rsidP="007E5D92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72" w:type="dxa"/>
          </w:tcPr>
          <w:p w:rsidR="007E5D92" w:rsidRDefault="007E5D92" w:rsidP="007E5D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5D92" w:rsidTr="007E5D92">
        <w:trPr>
          <w:trHeight w:val="551"/>
        </w:trPr>
        <w:tc>
          <w:tcPr>
            <w:tcW w:w="596" w:type="dxa"/>
          </w:tcPr>
          <w:p w:rsidR="007E5D92" w:rsidRDefault="007E5D92" w:rsidP="007E5D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5D92" w:rsidRDefault="007E5D92" w:rsidP="007E5D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2" w:type="dxa"/>
          </w:tcPr>
          <w:p w:rsidR="007E5D92" w:rsidRDefault="007E5D92" w:rsidP="007E5D92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Театральные:</w:t>
            </w:r>
          </w:p>
          <w:p w:rsidR="007E5D92" w:rsidRDefault="007E5D92" w:rsidP="007E5D92">
            <w:pPr>
              <w:pStyle w:val="TableParagraph"/>
              <w:spacing w:line="26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Драматический</w:t>
            </w:r>
          </w:p>
        </w:tc>
        <w:tc>
          <w:tcPr>
            <w:tcW w:w="2266" w:type="dxa"/>
          </w:tcPr>
          <w:p w:rsidR="007E5D92" w:rsidRPr="001F0E7D" w:rsidRDefault="001F0E7D" w:rsidP="007E5D92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Балахонова Т.А.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Default="007E5D92" w:rsidP="007E5D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5D92" w:rsidRDefault="007E5D92" w:rsidP="007E5D92">
            <w:pPr>
              <w:pStyle w:val="TableParagraph"/>
              <w:spacing w:line="261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</w:tcPr>
          <w:p w:rsidR="007E5D92" w:rsidRDefault="007E5D92" w:rsidP="007E5D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5D92" w:rsidRPr="001F0E7D" w:rsidRDefault="001F0E7D" w:rsidP="007E5D92">
            <w:pPr>
              <w:pStyle w:val="TableParagraph"/>
              <w:spacing w:line="261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E5D92" w:rsidTr="007E5D92">
        <w:trPr>
          <w:trHeight w:val="301"/>
        </w:trPr>
        <w:tc>
          <w:tcPr>
            <w:tcW w:w="596" w:type="dxa"/>
          </w:tcPr>
          <w:p w:rsidR="007E5D92" w:rsidRDefault="007E5D92" w:rsidP="007E5D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2" w:type="dxa"/>
          </w:tcPr>
          <w:p w:rsidR="007E5D92" w:rsidRDefault="007E5D92" w:rsidP="007E5D92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 слово</w:t>
            </w:r>
          </w:p>
        </w:tc>
        <w:tc>
          <w:tcPr>
            <w:tcW w:w="2266" w:type="dxa"/>
          </w:tcPr>
          <w:p w:rsidR="007E5D92" w:rsidRDefault="001F0E7D" w:rsidP="007E5D92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Балахонова Т.А.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Pr="001F0E7D" w:rsidRDefault="007E5D92" w:rsidP="001F0E7D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F0E7D">
              <w:rPr>
                <w:sz w:val="24"/>
                <w:lang w:val="ru-RU"/>
              </w:rPr>
              <w:t>2</w:t>
            </w:r>
          </w:p>
        </w:tc>
        <w:tc>
          <w:tcPr>
            <w:tcW w:w="1272" w:type="dxa"/>
          </w:tcPr>
          <w:p w:rsidR="007E5D92" w:rsidRPr="001F0E7D" w:rsidRDefault="001F0E7D" w:rsidP="007E5D92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7E5D92" w:rsidTr="007E5D92">
        <w:trPr>
          <w:trHeight w:val="273"/>
        </w:trPr>
        <w:tc>
          <w:tcPr>
            <w:tcW w:w="596" w:type="dxa"/>
          </w:tcPr>
          <w:p w:rsidR="007E5D92" w:rsidRPr="00CD7737" w:rsidRDefault="00CD7737" w:rsidP="007E5D9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072" w:type="dxa"/>
          </w:tcPr>
          <w:p w:rsidR="00D71429" w:rsidRPr="00D71429" w:rsidRDefault="00D71429" w:rsidP="00D71429">
            <w:pPr>
              <w:pStyle w:val="TableParagraph"/>
              <w:spacing w:line="269" w:lineRule="exact"/>
              <w:ind w:left="109"/>
              <w:rPr>
                <w:b/>
                <w:sz w:val="24"/>
                <w:lang w:val="ru-RU"/>
              </w:rPr>
            </w:pPr>
            <w:r w:rsidRPr="001F0E7D">
              <w:rPr>
                <w:b/>
                <w:sz w:val="24"/>
                <w:lang w:val="ru-RU"/>
              </w:rPr>
              <w:t>Фольклорные:</w:t>
            </w:r>
          </w:p>
          <w:p w:rsidR="007E5D92" w:rsidRDefault="00D71429" w:rsidP="00D71429">
            <w:pPr>
              <w:pStyle w:val="TableParagraph"/>
              <w:spacing w:line="25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Фольклорный ансамбль </w:t>
            </w:r>
            <w:r w:rsidR="007E5D92">
              <w:rPr>
                <w:i/>
                <w:sz w:val="24"/>
              </w:rPr>
              <w:t xml:space="preserve"> «Вечёрка»</w:t>
            </w:r>
          </w:p>
        </w:tc>
        <w:tc>
          <w:tcPr>
            <w:tcW w:w="2266" w:type="dxa"/>
          </w:tcPr>
          <w:p w:rsidR="007E5D92" w:rsidRDefault="007E5D92" w:rsidP="007E5D92">
            <w:pPr>
              <w:pStyle w:val="TableParagraph"/>
              <w:spacing w:line="25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Хохлова Р.А.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53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Default="007E5D92" w:rsidP="007E5D9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</w:tcPr>
          <w:p w:rsidR="007E5D92" w:rsidRDefault="007E5D92" w:rsidP="007E5D9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5D92" w:rsidTr="007E5D92">
        <w:trPr>
          <w:trHeight w:val="287"/>
        </w:trPr>
        <w:tc>
          <w:tcPr>
            <w:tcW w:w="596" w:type="dxa"/>
          </w:tcPr>
          <w:p w:rsidR="007E5D92" w:rsidRDefault="007E5D92" w:rsidP="007E5D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</w:tcPr>
          <w:p w:rsidR="007E5D92" w:rsidRDefault="007E5D92" w:rsidP="007E5D9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 промыслы:</w:t>
            </w:r>
          </w:p>
        </w:tc>
        <w:tc>
          <w:tcPr>
            <w:tcW w:w="6235" w:type="dxa"/>
            <w:gridSpan w:val="4"/>
            <w:tcBorders>
              <w:right w:val="nil"/>
            </w:tcBorders>
          </w:tcPr>
          <w:p w:rsidR="007E5D92" w:rsidRDefault="007E5D92" w:rsidP="007E5D92">
            <w:pPr>
              <w:pStyle w:val="TableParagraph"/>
              <w:rPr>
                <w:sz w:val="20"/>
              </w:rPr>
            </w:pPr>
          </w:p>
        </w:tc>
      </w:tr>
      <w:tr w:rsidR="007E5D92" w:rsidTr="007E5D92">
        <w:trPr>
          <w:trHeight w:val="330"/>
        </w:trPr>
        <w:tc>
          <w:tcPr>
            <w:tcW w:w="596" w:type="dxa"/>
          </w:tcPr>
          <w:p w:rsidR="007E5D92" w:rsidRPr="00CD7737" w:rsidRDefault="00CD7737" w:rsidP="007E5D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072" w:type="dxa"/>
          </w:tcPr>
          <w:p w:rsidR="007E5D92" w:rsidRDefault="007E5D92" w:rsidP="007E5D92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Умелые ручки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«Фантазия»</w:t>
            </w:r>
          </w:p>
        </w:tc>
        <w:tc>
          <w:tcPr>
            <w:tcW w:w="2266" w:type="dxa"/>
          </w:tcPr>
          <w:p w:rsidR="007E5D92" w:rsidRDefault="007E5D92" w:rsidP="007E5D92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Подрядчикова А.Н.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Pr="00A20378" w:rsidRDefault="007E5D92" w:rsidP="00A20378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20378">
              <w:rPr>
                <w:sz w:val="24"/>
                <w:lang w:val="ru-RU"/>
              </w:rPr>
              <w:t>3</w:t>
            </w:r>
          </w:p>
        </w:tc>
        <w:tc>
          <w:tcPr>
            <w:tcW w:w="1272" w:type="dxa"/>
          </w:tcPr>
          <w:p w:rsidR="007E5D92" w:rsidRPr="00A20378" w:rsidRDefault="007E5D92" w:rsidP="00A20378">
            <w:pPr>
              <w:pStyle w:val="TableParagraph"/>
              <w:spacing w:line="268" w:lineRule="exact"/>
              <w:ind w:left="495" w:right="48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20378">
              <w:rPr>
                <w:sz w:val="24"/>
                <w:lang w:val="ru-RU"/>
              </w:rPr>
              <w:t>3</w:t>
            </w:r>
          </w:p>
        </w:tc>
      </w:tr>
      <w:tr w:rsidR="007E5D92" w:rsidTr="007E5D92">
        <w:trPr>
          <w:trHeight w:val="278"/>
        </w:trPr>
        <w:tc>
          <w:tcPr>
            <w:tcW w:w="10903" w:type="dxa"/>
            <w:gridSpan w:val="6"/>
          </w:tcPr>
          <w:p w:rsidR="007E5D92" w:rsidRDefault="007E5D92" w:rsidP="007E5D92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Прочие:</w:t>
            </w:r>
          </w:p>
        </w:tc>
      </w:tr>
      <w:tr w:rsidR="007E5D92" w:rsidTr="007E5D92">
        <w:trPr>
          <w:trHeight w:val="552"/>
        </w:trPr>
        <w:tc>
          <w:tcPr>
            <w:tcW w:w="596" w:type="dxa"/>
          </w:tcPr>
          <w:p w:rsidR="007E5D92" w:rsidRPr="00CD7737" w:rsidRDefault="00CD7737" w:rsidP="007E5D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072" w:type="dxa"/>
          </w:tcPr>
          <w:p w:rsidR="007E5D92" w:rsidRPr="002E2C74" w:rsidRDefault="007E5D92" w:rsidP="007E5D9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 w:rsidRPr="002E2C74">
              <w:rPr>
                <w:b/>
                <w:sz w:val="24"/>
              </w:rPr>
              <w:t>Вокальный</w:t>
            </w:r>
          </w:p>
          <w:p w:rsidR="007E5D92" w:rsidRDefault="007E5D92" w:rsidP="007E5D92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детская вокальная группа</w:t>
            </w:r>
          </w:p>
        </w:tc>
        <w:tc>
          <w:tcPr>
            <w:tcW w:w="2266" w:type="dxa"/>
          </w:tcPr>
          <w:p w:rsidR="007E5D92" w:rsidRDefault="007E5D92" w:rsidP="007E5D92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Долнер Н.Н.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Pr="00A12878" w:rsidRDefault="00A12878" w:rsidP="007E5D92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272" w:type="dxa"/>
          </w:tcPr>
          <w:p w:rsidR="007E5D92" w:rsidRPr="00A12878" w:rsidRDefault="00A12878" w:rsidP="007E5D92">
            <w:pPr>
              <w:pStyle w:val="TableParagraph"/>
              <w:spacing w:line="268" w:lineRule="exact"/>
              <w:ind w:left="495" w:right="4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7E5D92" w:rsidTr="007E5D92">
        <w:trPr>
          <w:trHeight w:val="450"/>
        </w:trPr>
        <w:tc>
          <w:tcPr>
            <w:tcW w:w="596" w:type="dxa"/>
            <w:tcBorders>
              <w:bottom w:val="single" w:sz="4" w:space="0" w:color="auto"/>
            </w:tcBorders>
          </w:tcPr>
          <w:p w:rsidR="007E5D92" w:rsidRPr="00CD7737" w:rsidRDefault="00CD7737" w:rsidP="007E5D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7E5D92" w:rsidRDefault="007E5D92" w:rsidP="007E5D92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женская вокальная группа «Ивушки»</w:t>
            </w:r>
          </w:p>
          <w:p w:rsidR="007E5D92" w:rsidRDefault="007E5D92" w:rsidP="007E5D92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E5D92" w:rsidRDefault="007E5D92" w:rsidP="007E5D92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Долнер Н.Н.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E5D92" w:rsidRDefault="007E5D92" w:rsidP="007E5D92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E5D92" w:rsidRDefault="007E5D92" w:rsidP="007E5D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5D92" w:rsidTr="007E5D92">
        <w:trPr>
          <w:trHeight w:val="341"/>
        </w:trPr>
        <w:tc>
          <w:tcPr>
            <w:tcW w:w="596" w:type="dxa"/>
            <w:tcBorders>
              <w:top w:val="single" w:sz="4" w:space="0" w:color="auto"/>
            </w:tcBorders>
          </w:tcPr>
          <w:p w:rsidR="007E5D92" w:rsidRPr="00CD7737" w:rsidRDefault="00CD7737" w:rsidP="007E5D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:rsidR="007E5D92" w:rsidRPr="008E645D" w:rsidRDefault="007E5D92" w:rsidP="007E5D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Сольное пение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7E5D92" w:rsidRDefault="007E5D92" w:rsidP="007E5D92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Долнер Н.Н.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E5D92" w:rsidRPr="00A12878" w:rsidRDefault="00A12878" w:rsidP="007E5D92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E5D92" w:rsidRPr="00A12878" w:rsidRDefault="00A12878" w:rsidP="007E5D92">
            <w:pPr>
              <w:pStyle w:val="TableParagraph"/>
              <w:spacing w:line="268" w:lineRule="exact"/>
              <w:ind w:left="11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</w:tr>
      <w:tr w:rsidR="007E5D92" w:rsidTr="007E5D92">
        <w:trPr>
          <w:trHeight w:val="359"/>
        </w:trPr>
        <w:tc>
          <w:tcPr>
            <w:tcW w:w="596" w:type="dxa"/>
          </w:tcPr>
          <w:p w:rsidR="007E5D92" w:rsidRDefault="007E5D92" w:rsidP="007E5D92">
            <w:pPr>
              <w:pStyle w:val="TableParagraph"/>
              <w:rPr>
                <w:sz w:val="24"/>
              </w:rPr>
            </w:pPr>
          </w:p>
        </w:tc>
        <w:tc>
          <w:tcPr>
            <w:tcW w:w="10307" w:type="dxa"/>
            <w:gridSpan w:val="5"/>
          </w:tcPr>
          <w:p w:rsidR="007E5D92" w:rsidRPr="007E5D92" w:rsidRDefault="007E5D92" w:rsidP="007E5D92">
            <w:pPr>
              <w:pStyle w:val="TableParagraph"/>
              <w:spacing w:line="273" w:lineRule="exact"/>
              <w:ind w:left="2160"/>
              <w:rPr>
                <w:b/>
                <w:sz w:val="24"/>
                <w:lang w:val="ru-RU"/>
              </w:rPr>
            </w:pPr>
            <w:r w:rsidRPr="007E5D92">
              <w:rPr>
                <w:b/>
                <w:sz w:val="24"/>
                <w:lang w:val="ru-RU"/>
              </w:rPr>
              <w:t>2. Любительские объединения, клубы по интересам</w:t>
            </w:r>
          </w:p>
        </w:tc>
      </w:tr>
      <w:tr w:rsidR="003B017F" w:rsidTr="007E5D92">
        <w:trPr>
          <w:trHeight w:val="359"/>
        </w:trPr>
        <w:tc>
          <w:tcPr>
            <w:tcW w:w="596" w:type="dxa"/>
          </w:tcPr>
          <w:p w:rsidR="003B017F" w:rsidRPr="00CD7737" w:rsidRDefault="00CD7737" w:rsidP="007E5D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072" w:type="dxa"/>
          </w:tcPr>
          <w:p w:rsidR="003B017F" w:rsidRPr="00CD7737" w:rsidRDefault="003B017F" w:rsidP="007E5D9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D7737">
              <w:rPr>
                <w:sz w:val="24"/>
                <w:lang w:val="ru-RU"/>
              </w:rPr>
              <w:t>Клуб общения для детей «Забава»</w:t>
            </w:r>
          </w:p>
        </w:tc>
        <w:tc>
          <w:tcPr>
            <w:tcW w:w="2266" w:type="dxa"/>
          </w:tcPr>
          <w:p w:rsidR="003B017F" w:rsidRPr="003B017F" w:rsidRDefault="003B017F" w:rsidP="007E5D92">
            <w:pPr>
              <w:pStyle w:val="TableParagraph"/>
              <w:spacing w:line="268" w:lineRule="exact"/>
              <w:ind w:left="92" w:right="7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Долнер Н.Н.</w:t>
            </w:r>
          </w:p>
        </w:tc>
        <w:tc>
          <w:tcPr>
            <w:tcW w:w="1843" w:type="dxa"/>
          </w:tcPr>
          <w:p w:rsidR="003B017F" w:rsidRPr="003B017F" w:rsidRDefault="003B017F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3B017F" w:rsidRPr="003B017F" w:rsidRDefault="00D71429" w:rsidP="007E5D92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272" w:type="dxa"/>
          </w:tcPr>
          <w:p w:rsidR="003B017F" w:rsidRPr="003B017F" w:rsidRDefault="00D71429" w:rsidP="007E5D92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7E5D92" w:rsidTr="007E5D92">
        <w:trPr>
          <w:trHeight w:val="359"/>
        </w:trPr>
        <w:tc>
          <w:tcPr>
            <w:tcW w:w="596" w:type="dxa"/>
          </w:tcPr>
          <w:p w:rsidR="007E5D92" w:rsidRDefault="007E5D92" w:rsidP="007E5D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2" w:type="dxa"/>
          </w:tcPr>
          <w:p w:rsidR="007E5D92" w:rsidRDefault="007E5D92" w:rsidP="007E5D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секция «Игровые виды»</w:t>
            </w:r>
          </w:p>
        </w:tc>
        <w:tc>
          <w:tcPr>
            <w:tcW w:w="2266" w:type="dxa"/>
          </w:tcPr>
          <w:p w:rsidR="007E5D92" w:rsidRDefault="007E5D92" w:rsidP="007E5D92">
            <w:pPr>
              <w:pStyle w:val="TableParagraph"/>
              <w:spacing w:line="268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Окунева Т.Н.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Pr="005D4D05" w:rsidRDefault="007E5D92" w:rsidP="005D4D05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5D4D05">
              <w:rPr>
                <w:sz w:val="24"/>
                <w:lang w:val="ru-RU"/>
              </w:rPr>
              <w:t>7</w:t>
            </w:r>
          </w:p>
        </w:tc>
        <w:tc>
          <w:tcPr>
            <w:tcW w:w="1272" w:type="dxa"/>
          </w:tcPr>
          <w:p w:rsidR="007E5D92" w:rsidRPr="005D4D05" w:rsidRDefault="005D4D05" w:rsidP="007E5D92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7E5D92" w:rsidTr="007E5D92">
        <w:trPr>
          <w:trHeight w:val="552"/>
        </w:trPr>
        <w:tc>
          <w:tcPr>
            <w:tcW w:w="596" w:type="dxa"/>
          </w:tcPr>
          <w:p w:rsidR="007E5D92" w:rsidRDefault="007E5D92" w:rsidP="007E5D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2" w:type="dxa"/>
          </w:tcPr>
          <w:p w:rsidR="007E5D92" w:rsidRPr="007E5D92" w:rsidRDefault="007E5D92" w:rsidP="007E5D9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7E5D92">
              <w:rPr>
                <w:sz w:val="24"/>
                <w:lang w:val="ru-RU"/>
              </w:rPr>
              <w:t>Клуб общения пожилых людей</w:t>
            </w:r>
          </w:p>
          <w:p w:rsidR="007E5D92" w:rsidRPr="007E5D92" w:rsidRDefault="007E5D92" w:rsidP="007E5D92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7E5D92">
              <w:rPr>
                <w:sz w:val="24"/>
                <w:lang w:val="ru-RU"/>
              </w:rPr>
              <w:t>«Золотой возраст»</w:t>
            </w:r>
          </w:p>
        </w:tc>
        <w:tc>
          <w:tcPr>
            <w:tcW w:w="2266" w:type="dxa"/>
          </w:tcPr>
          <w:p w:rsidR="007E5D92" w:rsidRDefault="007E5D92" w:rsidP="007E5D92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Подъява Т.В.</w:t>
            </w:r>
          </w:p>
        </w:tc>
        <w:tc>
          <w:tcPr>
            <w:tcW w:w="1843" w:type="dxa"/>
          </w:tcPr>
          <w:p w:rsidR="007E5D92" w:rsidRDefault="007E5D92" w:rsidP="007E5D92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854" w:type="dxa"/>
          </w:tcPr>
          <w:p w:rsidR="007E5D92" w:rsidRDefault="007E5D92" w:rsidP="007E5D92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2" w:type="dxa"/>
          </w:tcPr>
          <w:p w:rsidR="007E5D92" w:rsidRDefault="007E5D92" w:rsidP="007E5D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E5D92" w:rsidRDefault="007E5D92" w:rsidP="007E5D92">
      <w:pPr>
        <w:pStyle w:val="a9"/>
        <w:spacing w:before="8"/>
        <w:rPr>
          <w:b/>
          <w:sz w:val="27"/>
        </w:rPr>
      </w:pPr>
    </w:p>
    <w:p w:rsidR="007E5D92" w:rsidRDefault="007E5D92" w:rsidP="00AD7E9D">
      <w:pPr>
        <w:tabs>
          <w:tab w:val="left" w:pos="2102"/>
        </w:tabs>
        <w:spacing w:before="1"/>
        <w:jc w:val="center"/>
        <w:rPr>
          <w:b/>
        </w:rPr>
      </w:pPr>
      <w:r w:rsidRPr="00AD7E9D">
        <w:rPr>
          <w:b/>
        </w:rPr>
        <w:t>Участие в районных и областных смотрах, конкурсах и</w:t>
      </w:r>
      <w:r w:rsidRPr="00AD7E9D">
        <w:rPr>
          <w:b/>
          <w:spacing w:val="-10"/>
        </w:rPr>
        <w:t xml:space="preserve"> </w:t>
      </w:r>
      <w:r w:rsidRPr="00AD7E9D">
        <w:rPr>
          <w:b/>
        </w:rPr>
        <w:t>фестивалях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369"/>
        <w:gridCol w:w="1983"/>
      </w:tblGrid>
      <w:tr w:rsidR="007E5D92" w:rsidTr="007E5D92">
        <w:trPr>
          <w:trHeight w:val="552"/>
        </w:trPr>
        <w:tc>
          <w:tcPr>
            <w:tcW w:w="567" w:type="dxa"/>
          </w:tcPr>
          <w:p w:rsidR="007E5D92" w:rsidRDefault="007E5D92" w:rsidP="007E5D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5D92" w:rsidRDefault="007E5D92" w:rsidP="007E5D9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369" w:type="dxa"/>
          </w:tcPr>
          <w:p w:rsidR="007E5D92" w:rsidRDefault="007E5D92" w:rsidP="007E5D92">
            <w:pPr>
              <w:pStyle w:val="TableParagraph"/>
              <w:spacing w:line="268" w:lineRule="exact"/>
              <w:ind w:left="2718" w:right="27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3" w:type="dxa"/>
          </w:tcPr>
          <w:p w:rsidR="007E5D92" w:rsidRDefault="007E5D92" w:rsidP="007E5D92">
            <w:pPr>
              <w:pStyle w:val="TableParagraph"/>
              <w:spacing w:line="268" w:lineRule="exact"/>
              <w:ind w:left="377" w:right="36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7E5D92" w:rsidRDefault="007E5D92" w:rsidP="007E5D92">
            <w:pPr>
              <w:pStyle w:val="TableParagraph"/>
              <w:spacing w:before="3" w:line="261" w:lineRule="exact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7E5D92" w:rsidTr="007E5D92">
        <w:trPr>
          <w:trHeight w:val="277"/>
        </w:trPr>
        <w:tc>
          <w:tcPr>
            <w:tcW w:w="567" w:type="dxa"/>
          </w:tcPr>
          <w:p w:rsidR="007E5D92" w:rsidRDefault="007E5D92" w:rsidP="007E5D92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</w:tcPr>
          <w:p w:rsidR="007E5D92" w:rsidRDefault="007E5D92" w:rsidP="007E5D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Районный смотр художественной самодеятельности</w:t>
            </w:r>
          </w:p>
        </w:tc>
        <w:tc>
          <w:tcPr>
            <w:tcW w:w="1983" w:type="dxa"/>
          </w:tcPr>
          <w:p w:rsidR="007E5D92" w:rsidRDefault="007E5D92" w:rsidP="007E5D92">
            <w:pPr>
              <w:pStyle w:val="TableParagraph"/>
              <w:spacing w:line="258" w:lineRule="exact"/>
              <w:ind w:left="377" w:right="36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7E5D92" w:rsidTr="00F73F5E">
        <w:trPr>
          <w:trHeight w:val="483"/>
        </w:trPr>
        <w:tc>
          <w:tcPr>
            <w:tcW w:w="567" w:type="dxa"/>
          </w:tcPr>
          <w:p w:rsidR="007E5D92" w:rsidRDefault="007E5D92" w:rsidP="007E5D92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</w:tcPr>
          <w:p w:rsidR="007E5D92" w:rsidRPr="007E5D92" w:rsidRDefault="007E5D92" w:rsidP="007E5D92">
            <w:pPr>
              <w:pStyle w:val="TableParagraph"/>
              <w:spacing w:line="242" w:lineRule="auto"/>
              <w:ind w:left="110" w:right="533"/>
              <w:rPr>
                <w:sz w:val="24"/>
                <w:lang w:val="ru-RU"/>
              </w:rPr>
            </w:pPr>
            <w:r w:rsidRPr="007E5D92">
              <w:rPr>
                <w:sz w:val="24"/>
                <w:lang w:val="ru-RU"/>
              </w:rPr>
              <w:t>Выставка декоративно- прикладного искусства в рамках районного смотра художественной самодеятельности</w:t>
            </w:r>
          </w:p>
        </w:tc>
        <w:tc>
          <w:tcPr>
            <w:tcW w:w="1983" w:type="dxa"/>
          </w:tcPr>
          <w:p w:rsidR="007E5D92" w:rsidRDefault="007E5D92" w:rsidP="007E5D92">
            <w:pPr>
              <w:pStyle w:val="TableParagraph"/>
              <w:spacing w:line="268" w:lineRule="exact"/>
              <w:ind w:left="378" w:right="3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363"/>
        <w:gridCol w:w="1985"/>
      </w:tblGrid>
      <w:tr w:rsidR="00AD7E9D" w:rsidTr="00F73F5E">
        <w:trPr>
          <w:trHeight w:val="364"/>
        </w:trPr>
        <w:tc>
          <w:tcPr>
            <w:tcW w:w="567" w:type="dxa"/>
          </w:tcPr>
          <w:p w:rsidR="00AD7E9D" w:rsidRDefault="00AD7E9D" w:rsidP="00F73F5E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</w:tcPr>
          <w:p w:rsidR="00AD7E9D" w:rsidRPr="007E5D92" w:rsidRDefault="00AD7E9D" w:rsidP="00F73F5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E5D92">
              <w:rPr>
                <w:sz w:val="24"/>
                <w:lang w:val="ru-RU"/>
              </w:rPr>
              <w:t>Районный праздник ко дню работника культуры</w:t>
            </w:r>
          </w:p>
        </w:tc>
        <w:tc>
          <w:tcPr>
            <w:tcW w:w="1985" w:type="dxa"/>
          </w:tcPr>
          <w:p w:rsidR="00AD7E9D" w:rsidRDefault="00AD7E9D" w:rsidP="00F73F5E">
            <w:pPr>
              <w:pStyle w:val="TableParagraph"/>
              <w:spacing w:line="268" w:lineRule="exact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D7E9D" w:rsidTr="00F73F5E">
        <w:trPr>
          <w:trHeight w:val="360"/>
        </w:trPr>
        <w:tc>
          <w:tcPr>
            <w:tcW w:w="567" w:type="dxa"/>
          </w:tcPr>
          <w:p w:rsidR="00AD7E9D" w:rsidRDefault="00AD7E9D" w:rsidP="00F73F5E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</w:tcPr>
          <w:p w:rsidR="00AD7E9D" w:rsidRPr="007E5D92" w:rsidRDefault="00AD7E9D" w:rsidP="00F73F5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E5D92">
              <w:rPr>
                <w:sz w:val="24"/>
                <w:lang w:val="ru-RU"/>
              </w:rPr>
              <w:t>Областной фольклорно- этнографический фестиваль «Сибирская глубинка»</w:t>
            </w:r>
          </w:p>
        </w:tc>
        <w:tc>
          <w:tcPr>
            <w:tcW w:w="1985" w:type="dxa"/>
          </w:tcPr>
          <w:p w:rsidR="00AD7E9D" w:rsidRPr="00594F25" w:rsidRDefault="00AD7E9D" w:rsidP="00F73F5E">
            <w:pPr>
              <w:pStyle w:val="TableParagraph"/>
              <w:spacing w:line="268" w:lineRule="exact"/>
              <w:ind w:left="378" w:right="3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 w:rsidR="00AD7E9D" w:rsidTr="00F73F5E">
        <w:trPr>
          <w:trHeight w:val="277"/>
        </w:trPr>
        <w:tc>
          <w:tcPr>
            <w:tcW w:w="567" w:type="dxa"/>
          </w:tcPr>
          <w:p w:rsidR="00AD7E9D" w:rsidRDefault="00AD7E9D" w:rsidP="00F73F5E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</w:tcPr>
          <w:p w:rsidR="00AD7E9D" w:rsidRDefault="00AD7E9D" w:rsidP="00F73F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Районный фестиваль детского творчества</w:t>
            </w:r>
          </w:p>
        </w:tc>
        <w:tc>
          <w:tcPr>
            <w:tcW w:w="1985" w:type="dxa"/>
          </w:tcPr>
          <w:p w:rsidR="00AD7E9D" w:rsidRDefault="00AD7E9D" w:rsidP="00F73F5E">
            <w:pPr>
              <w:pStyle w:val="TableParagraph"/>
              <w:spacing w:line="258" w:lineRule="exact"/>
              <w:ind w:left="377" w:right="36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AD7E9D" w:rsidTr="00F73F5E">
        <w:trPr>
          <w:trHeight w:val="273"/>
        </w:trPr>
        <w:tc>
          <w:tcPr>
            <w:tcW w:w="567" w:type="dxa"/>
          </w:tcPr>
          <w:p w:rsidR="00AD7E9D" w:rsidRDefault="00AD7E9D" w:rsidP="00F73F5E">
            <w:pPr>
              <w:pStyle w:val="TableParagraph"/>
              <w:spacing w:line="25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</w:tcPr>
          <w:p w:rsidR="00AD7E9D" w:rsidRDefault="00AD7E9D" w:rsidP="00F73F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Районный фестиваль молодёжного творчества</w:t>
            </w:r>
          </w:p>
        </w:tc>
        <w:tc>
          <w:tcPr>
            <w:tcW w:w="1985" w:type="dxa"/>
          </w:tcPr>
          <w:p w:rsidR="00AD7E9D" w:rsidRPr="008E32AB" w:rsidRDefault="008E32AB" w:rsidP="00F73F5E">
            <w:pPr>
              <w:pStyle w:val="TableParagraph"/>
              <w:spacing w:line="253" w:lineRule="exact"/>
              <w:ind w:left="377" w:right="3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Август </w:t>
            </w:r>
          </w:p>
        </w:tc>
      </w:tr>
      <w:tr w:rsidR="00AD7E9D" w:rsidTr="00F73F5E">
        <w:trPr>
          <w:trHeight w:val="302"/>
        </w:trPr>
        <w:tc>
          <w:tcPr>
            <w:tcW w:w="567" w:type="dxa"/>
          </w:tcPr>
          <w:p w:rsidR="00AD7E9D" w:rsidRDefault="00AD7E9D" w:rsidP="00F73F5E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3" w:type="dxa"/>
          </w:tcPr>
          <w:p w:rsidR="00AD7E9D" w:rsidRDefault="00AD7E9D" w:rsidP="00F73F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Ярмарке подворий</w:t>
            </w:r>
          </w:p>
        </w:tc>
        <w:tc>
          <w:tcPr>
            <w:tcW w:w="1985" w:type="dxa"/>
          </w:tcPr>
          <w:p w:rsidR="00AD7E9D" w:rsidRDefault="00AD7E9D" w:rsidP="00F73F5E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D7E9D" w:rsidTr="00F73F5E">
        <w:trPr>
          <w:trHeight w:val="330"/>
        </w:trPr>
        <w:tc>
          <w:tcPr>
            <w:tcW w:w="567" w:type="dxa"/>
          </w:tcPr>
          <w:p w:rsidR="00AD7E9D" w:rsidRDefault="00AD7E9D" w:rsidP="00F73F5E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3" w:type="dxa"/>
          </w:tcPr>
          <w:p w:rsidR="00AD7E9D" w:rsidRPr="007E5D92" w:rsidRDefault="00AD7E9D" w:rsidP="00F73F5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E5D92">
              <w:rPr>
                <w:sz w:val="24"/>
                <w:lang w:val="ru-RU"/>
              </w:rPr>
              <w:t>Участие в районном фестивале творчества людей старшего поколения</w:t>
            </w:r>
          </w:p>
        </w:tc>
        <w:tc>
          <w:tcPr>
            <w:tcW w:w="1985" w:type="dxa"/>
          </w:tcPr>
          <w:p w:rsidR="00AD7E9D" w:rsidRDefault="00AD7E9D" w:rsidP="00F73F5E">
            <w:pPr>
              <w:pStyle w:val="TableParagraph"/>
              <w:spacing w:line="268" w:lineRule="exact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 w:rsidR="007E5D92" w:rsidRDefault="007E5D92" w:rsidP="00AD7E9D">
      <w:pPr>
        <w:spacing w:line="268" w:lineRule="exact"/>
        <w:rPr>
          <w:sz w:val="24"/>
        </w:rPr>
        <w:sectPr w:rsidR="007E5D92" w:rsidSect="004E3FD2">
          <w:pgSz w:w="11910" w:h="16840"/>
          <w:pgMar w:top="567" w:right="20" w:bottom="280" w:left="160" w:header="720" w:footer="720" w:gutter="0"/>
          <w:cols w:space="720"/>
        </w:sectPr>
      </w:pPr>
    </w:p>
    <w:p w:rsidR="007E5D92" w:rsidRDefault="007E5D92" w:rsidP="007E5D92">
      <w:pPr>
        <w:pStyle w:val="a9"/>
        <w:rPr>
          <w:b/>
          <w:sz w:val="20"/>
        </w:rPr>
      </w:pPr>
    </w:p>
    <w:p w:rsidR="007E5D92" w:rsidRDefault="00A94AA3" w:rsidP="00485D19">
      <w:pPr>
        <w:pStyle w:val="a9"/>
        <w:spacing w:before="1"/>
        <w:jc w:val="center"/>
        <w:rPr>
          <w:b/>
          <w:sz w:val="14"/>
        </w:rPr>
      </w:pPr>
      <w:r w:rsidRPr="00A94AA3">
        <w:rPr>
          <w:b/>
          <w:sz w:val="14"/>
        </w:rPr>
        <w:pict>
          <v:shape id="_x0000_i1028" type="#_x0000_t136" style="width:477.75pt;height:48pt" fillcolor="#06c" strokecolor="#9cf" strokeweight="1.5pt">
            <v:shadow on="t" color="#900"/>
            <v:textpath style="font-family:&quot;Impact&quot;;v-text-kern:t" trim="t" fitpath="t" string="3. Информационное обучение"/>
          </v:shape>
        </w:pict>
      </w:r>
    </w:p>
    <w:p w:rsidR="007E5D92" w:rsidRDefault="007E5D92" w:rsidP="007E5D92">
      <w:pPr>
        <w:pStyle w:val="a9"/>
        <w:rPr>
          <w:b/>
          <w:sz w:val="26"/>
        </w:rPr>
      </w:pPr>
    </w:p>
    <w:p w:rsidR="007E5D92" w:rsidRDefault="007E5D92" w:rsidP="007E5D92">
      <w:pPr>
        <w:pStyle w:val="ab"/>
        <w:numPr>
          <w:ilvl w:val="0"/>
          <w:numId w:val="10"/>
        </w:numPr>
        <w:tabs>
          <w:tab w:val="left" w:pos="1823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Оформление тематических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папок:</w:t>
      </w:r>
    </w:p>
    <w:p w:rsidR="007E5D92" w:rsidRDefault="007E5D92" w:rsidP="007E5D92">
      <w:pPr>
        <w:pStyle w:val="ab"/>
        <w:numPr>
          <w:ilvl w:val="0"/>
          <w:numId w:val="9"/>
        </w:numPr>
        <w:tabs>
          <w:tab w:val="left" w:pos="1747"/>
        </w:tabs>
        <w:spacing w:line="272" w:lineRule="exact"/>
        <w:ind w:hanging="208"/>
        <w:rPr>
          <w:sz w:val="24"/>
        </w:rPr>
      </w:pPr>
      <w:r>
        <w:rPr>
          <w:sz w:val="24"/>
        </w:rPr>
        <w:t>«</w:t>
      </w:r>
      <w:r w:rsidR="00254C3D">
        <w:rPr>
          <w:sz w:val="24"/>
        </w:rPr>
        <w:t>Правила безопасности</w:t>
      </w:r>
      <w:r>
        <w:rPr>
          <w:sz w:val="24"/>
        </w:rPr>
        <w:t>»</w:t>
      </w:r>
    </w:p>
    <w:p w:rsidR="007E5D92" w:rsidRDefault="007E5D92" w:rsidP="007E5D92">
      <w:pPr>
        <w:pStyle w:val="ab"/>
        <w:numPr>
          <w:ilvl w:val="0"/>
          <w:numId w:val="9"/>
        </w:numPr>
        <w:tabs>
          <w:tab w:val="left" w:pos="1747"/>
        </w:tabs>
        <w:spacing w:line="275" w:lineRule="exact"/>
        <w:ind w:hanging="208"/>
        <w:rPr>
          <w:sz w:val="24"/>
        </w:rPr>
      </w:pPr>
      <w:r>
        <w:rPr>
          <w:sz w:val="24"/>
        </w:rPr>
        <w:t>«</w:t>
      </w:r>
      <w:r w:rsidR="00254C3D">
        <w:rPr>
          <w:sz w:val="24"/>
        </w:rPr>
        <w:t>Вредные привычки</w:t>
      </w:r>
      <w:r>
        <w:rPr>
          <w:sz w:val="24"/>
        </w:rPr>
        <w:t>»</w:t>
      </w:r>
    </w:p>
    <w:p w:rsidR="007E5D92" w:rsidRDefault="007E5D92" w:rsidP="007E5D92">
      <w:pPr>
        <w:pStyle w:val="a9"/>
        <w:spacing w:before="8"/>
        <w:rPr>
          <w:sz w:val="28"/>
        </w:rPr>
      </w:pPr>
    </w:p>
    <w:p w:rsidR="007E5D92" w:rsidRPr="008E645D" w:rsidRDefault="007E5D92" w:rsidP="007E5D92">
      <w:pPr>
        <w:pStyle w:val="ab"/>
        <w:numPr>
          <w:ilvl w:val="0"/>
          <w:numId w:val="10"/>
        </w:numPr>
        <w:tabs>
          <w:tab w:val="left" w:pos="1823"/>
        </w:tabs>
        <w:ind w:left="1539" w:right="1126" w:firstLine="0"/>
        <w:rPr>
          <w:b/>
          <w:sz w:val="28"/>
        </w:rPr>
      </w:pPr>
      <w:r>
        <w:rPr>
          <w:b/>
          <w:sz w:val="28"/>
        </w:rPr>
        <w:t>В 202</w:t>
      </w:r>
      <w:r w:rsidR="00C008A1">
        <w:rPr>
          <w:b/>
          <w:sz w:val="28"/>
        </w:rPr>
        <w:t>3</w:t>
      </w:r>
      <w:r>
        <w:rPr>
          <w:b/>
          <w:sz w:val="28"/>
        </w:rPr>
        <w:t xml:space="preserve"> планируется публикаци</w:t>
      </w:r>
      <w:r w:rsidR="00FE697C">
        <w:rPr>
          <w:b/>
          <w:sz w:val="28"/>
        </w:rPr>
        <w:t>и</w:t>
      </w:r>
      <w:r>
        <w:rPr>
          <w:b/>
          <w:sz w:val="28"/>
        </w:rPr>
        <w:t xml:space="preserve"> по итогам проведения следующих мероприятий:</w:t>
      </w:r>
    </w:p>
    <w:p w:rsidR="007E5D92" w:rsidRDefault="007E5D92" w:rsidP="007E5D92">
      <w:pPr>
        <w:pStyle w:val="ab"/>
        <w:numPr>
          <w:ilvl w:val="0"/>
          <w:numId w:val="9"/>
        </w:numPr>
        <w:tabs>
          <w:tab w:val="left" w:pos="1684"/>
        </w:tabs>
        <w:spacing w:before="3" w:line="275" w:lineRule="exact"/>
        <w:ind w:left="1683" w:hanging="145"/>
        <w:rPr>
          <w:sz w:val="24"/>
        </w:rPr>
      </w:pPr>
      <w:r>
        <w:rPr>
          <w:sz w:val="24"/>
        </w:rPr>
        <w:t>Районный смотр 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самодеятельности</w:t>
      </w:r>
    </w:p>
    <w:p w:rsidR="00297911" w:rsidRPr="00297911" w:rsidRDefault="00297911" w:rsidP="007E5D92">
      <w:pPr>
        <w:pStyle w:val="ab"/>
        <w:numPr>
          <w:ilvl w:val="0"/>
          <w:numId w:val="9"/>
        </w:numPr>
        <w:tabs>
          <w:tab w:val="left" w:pos="1684"/>
        </w:tabs>
        <w:spacing w:before="3" w:line="275" w:lineRule="exact"/>
        <w:ind w:left="1683" w:hanging="145"/>
        <w:rPr>
          <w:sz w:val="24"/>
        </w:rPr>
      </w:pPr>
      <w:r>
        <w:rPr>
          <w:sz w:val="24"/>
          <w:szCs w:val="24"/>
        </w:rPr>
        <w:t>Игровая программа «Солнца первые лучи</w:t>
      </w:r>
      <w:r w:rsidRPr="00574949">
        <w:rPr>
          <w:sz w:val="24"/>
          <w:szCs w:val="24"/>
        </w:rPr>
        <w:t>»</w:t>
      </w:r>
    </w:p>
    <w:p w:rsidR="00297911" w:rsidRPr="00297911" w:rsidRDefault="00286A60" w:rsidP="00297911">
      <w:pPr>
        <w:pStyle w:val="ab"/>
        <w:numPr>
          <w:ilvl w:val="0"/>
          <w:numId w:val="9"/>
        </w:num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Вечер отдыха «</w:t>
      </w:r>
      <w:r w:rsidR="00297911" w:rsidRPr="00297911">
        <w:rPr>
          <w:color w:val="1A1A1A"/>
          <w:sz w:val="24"/>
          <w:szCs w:val="24"/>
        </w:rPr>
        <w:t>Года не беда, коль душа</w:t>
      </w:r>
      <w:r w:rsidR="00297911">
        <w:rPr>
          <w:color w:val="1A1A1A"/>
          <w:sz w:val="24"/>
          <w:szCs w:val="24"/>
        </w:rPr>
        <w:t xml:space="preserve"> </w:t>
      </w:r>
      <w:r w:rsidR="00297911" w:rsidRPr="00297911">
        <w:rPr>
          <w:color w:val="1A1A1A"/>
          <w:sz w:val="24"/>
          <w:szCs w:val="24"/>
        </w:rPr>
        <w:t>молода»</w:t>
      </w:r>
    </w:p>
    <w:p w:rsidR="00286A60" w:rsidRPr="00286A60" w:rsidRDefault="00286A60" w:rsidP="00286A60">
      <w:pPr>
        <w:pStyle w:val="ab"/>
        <w:numPr>
          <w:ilvl w:val="0"/>
          <w:numId w:val="9"/>
        </w:numPr>
        <w:shd w:val="clear" w:color="auto" w:fill="FFFFFF"/>
        <w:rPr>
          <w:color w:val="1A1A1A"/>
          <w:sz w:val="24"/>
          <w:szCs w:val="24"/>
        </w:rPr>
      </w:pPr>
      <w:r w:rsidRPr="00286A60">
        <w:rPr>
          <w:color w:val="1A1A1A"/>
          <w:sz w:val="24"/>
          <w:szCs w:val="24"/>
        </w:rPr>
        <w:t>Фольклорный праздник «Ах, Троица зелёная пора!»</w:t>
      </w:r>
    </w:p>
    <w:p w:rsidR="007E5D92" w:rsidRDefault="007E5D92" w:rsidP="007E5D92">
      <w:pPr>
        <w:pStyle w:val="a9"/>
        <w:spacing w:before="5"/>
        <w:rPr>
          <w:sz w:val="24"/>
        </w:rPr>
      </w:pPr>
    </w:p>
    <w:p w:rsidR="007E5D92" w:rsidRDefault="007E5D92" w:rsidP="007E5D92">
      <w:pPr>
        <w:pStyle w:val="ab"/>
        <w:numPr>
          <w:ilvl w:val="0"/>
          <w:numId w:val="10"/>
        </w:numPr>
        <w:tabs>
          <w:tab w:val="left" w:pos="1823"/>
        </w:tabs>
        <w:spacing w:before="1" w:line="319" w:lineRule="exact"/>
        <w:ind w:hanging="284"/>
        <w:rPr>
          <w:b/>
          <w:sz w:val="28"/>
        </w:rPr>
      </w:pPr>
      <w:r>
        <w:rPr>
          <w:b/>
          <w:sz w:val="28"/>
        </w:rPr>
        <w:t>Фото</w:t>
      </w:r>
      <w:r w:rsidR="001D3AF1">
        <w:rPr>
          <w:b/>
          <w:sz w:val="28"/>
        </w:rPr>
        <w:t xml:space="preserve"> </w:t>
      </w:r>
      <w:r>
        <w:rPr>
          <w:b/>
          <w:sz w:val="28"/>
        </w:rPr>
        <w:t>- отчёты, альбомы мероприятий и творческих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коллективов:</w:t>
      </w:r>
    </w:p>
    <w:p w:rsidR="00303834" w:rsidRPr="00160841" w:rsidRDefault="00925029" w:rsidP="00925029">
      <w:pPr>
        <w:pStyle w:val="a8"/>
        <w:rPr>
          <w:sz w:val="24"/>
          <w:szCs w:val="24"/>
        </w:rPr>
      </w:pPr>
      <w:r>
        <w:rPr>
          <w:shd w:val="clear" w:color="auto" w:fill="FFFFFF"/>
        </w:rPr>
        <w:t xml:space="preserve">                            </w:t>
      </w:r>
      <w:r w:rsidRPr="00160841">
        <w:rPr>
          <w:sz w:val="24"/>
          <w:szCs w:val="24"/>
          <w:shd w:val="clear" w:color="auto" w:fill="FFFFFF"/>
        </w:rPr>
        <w:t xml:space="preserve">- </w:t>
      </w:r>
      <w:r w:rsidR="00303834" w:rsidRPr="00160841">
        <w:rPr>
          <w:sz w:val="24"/>
          <w:szCs w:val="24"/>
          <w:shd w:val="clear" w:color="auto" w:fill="FFFFFF"/>
        </w:rPr>
        <w:t>Развлекательная программа «Звучит капель»</w:t>
      </w:r>
    </w:p>
    <w:p w:rsidR="00303834" w:rsidRPr="00160841" w:rsidRDefault="00D16E1E" w:rsidP="009250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431AF" w:rsidRPr="00160841">
        <w:rPr>
          <w:sz w:val="24"/>
          <w:szCs w:val="24"/>
        </w:rPr>
        <w:t xml:space="preserve">- </w:t>
      </w:r>
      <w:r w:rsidR="00303834" w:rsidRPr="00160841">
        <w:rPr>
          <w:sz w:val="24"/>
          <w:szCs w:val="24"/>
        </w:rPr>
        <w:t>Вечер отдыха «Года не беда, коль душа молода»</w:t>
      </w:r>
    </w:p>
    <w:p w:rsidR="00925029" w:rsidRPr="00160841" w:rsidRDefault="002431AF" w:rsidP="00925029">
      <w:pPr>
        <w:pStyle w:val="a8"/>
        <w:rPr>
          <w:sz w:val="24"/>
          <w:szCs w:val="24"/>
        </w:rPr>
      </w:pPr>
      <w:r w:rsidRPr="00160841">
        <w:rPr>
          <w:sz w:val="24"/>
          <w:szCs w:val="24"/>
        </w:rPr>
        <w:t xml:space="preserve">                   </w:t>
      </w:r>
      <w:r w:rsidR="00D16E1E">
        <w:rPr>
          <w:sz w:val="24"/>
          <w:szCs w:val="24"/>
        </w:rPr>
        <w:t xml:space="preserve">       </w:t>
      </w:r>
      <w:r w:rsidR="00925029" w:rsidRPr="00160841">
        <w:rPr>
          <w:sz w:val="24"/>
          <w:szCs w:val="24"/>
        </w:rPr>
        <w:t xml:space="preserve">- </w:t>
      </w:r>
      <w:r w:rsidR="00303834" w:rsidRPr="00160841">
        <w:rPr>
          <w:sz w:val="24"/>
          <w:szCs w:val="24"/>
        </w:rPr>
        <w:t>Новогоднее представление «Когда часы двенадцать бьют»</w:t>
      </w:r>
    </w:p>
    <w:p w:rsidR="00B63D70" w:rsidRPr="00160841" w:rsidRDefault="00D16E1E" w:rsidP="00925029">
      <w:pPr>
        <w:pStyle w:val="a8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      </w:t>
      </w:r>
      <w:r w:rsidR="002431AF" w:rsidRPr="00160841">
        <w:rPr>
          <w:sz w:val="24"/>
          <w:szCs w:val="24"/>
          <w:shd w:val="clear" w:color="auto" w:fill="FFFFFF"/>
        </w:rPr>
        <w:t xml:space="preserve">- </w:t>
      </w:r>
      <w:r w:rsidR="00B63D70" w:rsidRPr="00160841">
        <w:rPr>
          <w:sz w:val="24"/>
          <w:szCs w:val="24"/>
          <w:shd w:val="clear" w:color="auto" w:fill="FFFFFF"/>
        </w:rPr>
        <w:t>Пасхальные посиделки «Пасхальные забавы»</w:t>
      </w:r>
    </w:p>
    <w:p w:rsidR="007E5D92" w:rsidRPr="00160841" w:rsidRDefault="00D16E1E" w:rsidP="009250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431AF" w:rsidRPr="00160841">
        <w:rPr>
          <w:sz w:val="24"/>
          <w:szCs w:val="24"/>
        </w:rPr>
        <w:t xml:space="preserve">- </w:t>
      </w:r>
      <w:r w:rsidR="007E5D92" w:rsidRPr="00160841">
        <w:rPr>
          <w:sz w:val="24"/>
          <w:szCs w:val="24"/>
        </w:rPr>
        <w:t>Фотоальбом по итогам мероприятий для детей, во время летних каникул</w:t>
      </w:r>
    </w:p>
    <w:p w:rsidR="007E5D92" w:rsidRPr="00160841" w:rsidRDefault="00D16E1E" w:rsidP="0092502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431AF" w:rsidRPr="00160841">
        <w:rPr>
          <w:sz w:val="24"/>
          <w:szCs w:val="24"/>
        </w:rPr>
        <w:t xml:space="preserve">- </w:t>
      </w:r>
      <w:r w:rsidR="007E5D92" w:rsidRPr="00160841">
        <w:rPr>
          <w:sz w:val="24"/>
          <w:szCs w:val="24"/>
        </w:rPr>
        <w:t>Фотоальбом творческих</w:t>
      </w:r>
      <w:r w:rsidR="007E5D92" w:rsidRPr="00160841">
        <w:rPr>
          <w:spacing w:val="-1"/>
          <w:sz w:val="24"/>
          <w:szCs w:val="24"/>
        </w:rPr>
        <w:t xml:space="preserve"> </w:t>
      </w:r>
      <w:r w:rsidR="007E5D92" w:rsidRPr="00160841">
        <w:rPr>
          <w:sz w:val="24"/>
          <w:szCs w:val="24"/>
        </w:rPr>
        <w:t>коллективов</w:t>
      </w:r>
    </w:p>
    <w:p w:rsidR="007E5D92" w:rsidRDefault="007E5D92" w:rsidP="007E5D92">
      <w:pPr>
        <w:pStyle w:val="a9"/>
        <w:spacing w:before="6"/>
        <w:rPr>
          <w:sz w:val="24"/>
        </w:rPr>
      </w:pPr>
    </w:p>
    <w:p w:rsidR="007E5D92" w:rsidRDefault="007E5D92" w:rsidP="007E5D92">
      <w:pPr>
        <w:pStyle w:val="ab"/>
        <w:numPr>
          <w:ilvl w:val="0"/>
          <w:numId w:val="10"/>
        </w:numPr>
        <w:tabs>
          <w:tab w:val="left" w:pos="1823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Планируется 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видеоматериалов:</w:t>
      </w:r>
    </w:p>
    <w:p w:rsidR="007E5D92" w:rsidRPr="00F840B3" w:rsidRDefault="00F840B3" w:rsidP="007E5D92">
      <w:pPr>
        <w:pStyle w:val="ab"/>
        <w:numPr>
          <w:ilvl w:val="0"/>
          <w:numId w:val="9"/>
        </w:numPr>
        <w:tabs>
          <w:tab w:val="left" w:pos="1684"/>
        </w:tabs>
        <w:spacing w:line="272" w:lineRule="exact"/>
        <w:ind w:left="1683" w:hanging="1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5D92" w:rsidRPr="00F840B3">
        <w:rPr>
          <w:sz w:val="24"/>
          <w:szCs w:val="24"/>
        </w:rPr>
        <w:t>Районный смотр художественной</w:t>
      </w:r>
      <w:r w:rsidR="007E5D92" w:rsidRPr="00F840B3">
        <w:rPr>
          <w:spacing w:val="-7"/>
          <w:sz w:val="24"/>
          <w:szCs w:val="24"/>
        </w:rPr>
        <w:t xml:space="preserve"> </w:t>
      </w:r>
      <w:r w:rsidR="007E5D92" w:rsidRPr="00F840B3">
        <w:rPr>
          <w:sz w:val="24"/>
          <w:szCs w:val="24"/>
        </w:rPr>
        <w:t>самодеятельности</w:t>
      </w:r>
    </w:p>
    <w:p w:rsidR="001F5DEB" w:rsidRPr="00F840B3" w:rsidRDefault="001F5DEB" w:rsidP="007E5D92">
      <w:pPr>
        <w:pStyle w:val="ab"/>
        <w:numPr>
          <w:ilvl w:val="0"/>
          <w:numId w:val="9"/>
        </w:numPr>
        <w:tabs>
          <w:tab w:val="left" w:pos="1747"/>
        </w:tabs>
        <w:spacing w:line="275" w:lineRule="exact"/>
        <w:ind w:hanging="208"/>
        <w:rPr>
          <w:sz w:val="24"/>
          <w:szCs w:val="24"/>
        </w:rPr>
      </w:pPr>
      <w:r w:rsidRPr="00F840B3">
        <w:rPr>
          <w:sz w:val="24"/>
          <w:szCs w:val="24"/>
        </w:rPr>
        <w:t>Праздничный концерт «</w:t>
      </w:r>
      <w:r w:rsidRPr="00F840B3">
        <w:rPr>
          <w:sz w:val="24"/>
          <w:szCs w:val="24"/>
          <w:shd w:val="clear" w:color="auto" w:fill="FFFFFF"/>
        </w:rPr>
        <w:t>Сынам Отечества посвящается!</w:t>
      </w:r>
      <w:r w:rsidRPr="00F840B3">
        <w:rPr>
          <w:sz w:val="24"/>
          <w:szCs w:val="24"/>
        </w:rPr>
        <w:t>»</w:t>
      </w:r>
      <w:r w:rsidRPr="00F840B3">
        <w:rPr>
          <w:sz w:val="24"/>
          <w:szCs w:val="24"/>
          <w:shd w:val="clear" w:color="auto" w:fill="FFFFFF"/>
        </w:rPr>
        <w:t xml:space="preserve">   </w:t>
      </w:r>
    </w:p>
    <w:p w:rsidR="001F5DEB" w:rsidRPr="00F840B3" w:rsidRDefault="001F5DEB" w:rsidP="001F5DEB">
      <w:pPr>
        <w:pStyle w:val="ab"/>
        <w:numPr>
          <w:ilvl w:val="0"/>
          <w:numId w:val="9"/>
        </w:numPr>
        <w:shd w:val="clear" w:color="auto" w:fill="FFFFFF"/>
        <w:rPr>
          <w:color w:val="1A1A1A"/>
          <w:sz w:val="24"/>
          <w:szCs w:val="24"/>
        </w:rPr>
      </w:pPr>
      <w:r w:rsidRPr="00F840B3">
        <w:rPr>
          <w:color w:val="1A1A1A"/>
          <w:sz w:val="24"/>
          <w:szCs w:val="24"/>
        </w:rPr>
        <w:t>Праздничный концерт «Женщина свет, что на земле не гаснет!»</w:t>
      </w:r>
    </w:p>
    <w:p w:rsidR="00930491" w:rsidRPr="00F840B3" w:rsidRDefault="00930491" w:rsidP="00930491">
      <w:pPr>
        <w:pStyle w:val="ab"/>
        <w:numPr>
          <w:ilvl w:val="0"/>
          <w:numId w:val="9"/>
        </w:numPr>
        <w:shd w:val="clear" w:color="auto" w:fill="FFFFFF"/>
        <w:rPr>
          <w:color w:val="1A1A1A"/>
          <w:sz w:val="24"/>
          <w:szCs w:val="24"/>
        </w:rPr>
      </w:pPr>
      <w:r w:rsidRPr="00F840B3">
        <w:rPr>
          <w:color w:val="1A1A1A"/>
          <w:sz w:val="24"/>
          <w:szCs w:val="24"/>
        </w:rPr>
        <w:t>Вечер отдыха «Года не беда, коль душа молода»</w:t>
      </w:r>
    </w:p>
    <w:p w:rsidR="007E5D92" w:rsidRPr="00F840B3" w:rsidRDefault="00817355" w:rsidP="007E5D92">
      <w:pPr>
        <w:pStyle w:val="a9"/>
        <w:spacing w:before="5"/>
        <w:rPr>
          <w:sz w:val="24"/>
          <w:szCs w:val="24"/>
        </w:rPr>
      </w:pPr>
      <w:r w:rsidRPr="00F840B3">
        <w:rPr>
          <w:sz w:val="24"/>
          <w:szCs w:val="24"/>
        </w:rPr>
        <w:t xml:space="preserve">                          - </w:t>
      </w:r>
      <w:r w:rsidR="00F840B3">
        <w:rPr>
          <w:sz w:val="24"/>
          <w:szCs w:val="24"/>
        </w:rPr>
        <w:t xml:space="preserve"> </w:t>
      </w:r>
      <w:r w:rsidR="00F840B3" w:rsidRPr="00F840B3">
        <w:rPr>
          <w:sz w:val="24"/>
          <w:szCs w:val="24"/>
        </w:rPr>
        <w:t>Рождественская ёлка «Рождественский переполох»</w:t>
      </w:r>
    </w:p>
    <w:p w:rsidR="00BA4BF5" w:rsidRDefault="00BA4BF5" w:rsidP="007E5D92">
      <w:pPr>
        <w:pStyle w:val="a9"/>
        <w:spacing w:before="5"/>
        <w:rPr>
          <w:sz w:val="24"/>
        </w:rPr>
      </w:pPr>
    </w:p>
    <w:p w:rsidR="007E5D92" w:rsidRDefault="007E5D92" w:rsidP="007E5D92">
      <w:pPr>
        <w:pStyle w:val="ab"/>
        <w:numPr>
          <w:ilvl w:val="0"/>
          <w:numId w:val="10"/>
        </w:numPr>
        <w:tabs>
          <w:tab w:val="left" w:pos="1823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Оформление стендов о 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учреждения:</w:t>
      </w:r>
    </w:p>
    <w:p w:rsidR="007E5D92" w:rsidRDefault="007E5D92" w:rsidP="00FB523C">
      <w:pPr>
        <w:pStyle w:val="ab"/>
        <w:numPr>
          <w:ilvl w:val="0"/>
          <w:numId w:val="8"/>
        </w:numPr>
        <w:tabs>
          <w:tab w:val="left" w:pos="1684"/>
        </w:tabs>
        <w:spacing w:line="237" w:lineRule="auto"/>
        <w:ind w:right="1119" w:firstLine="0"/>
        <w:jc w:val="both"/>
        <w:rPr>
          <w:sz w:val="24"/>
        </w:rPr>
      </w:pPr>
      <w:r>
        <w:rPr>
          <w:b/>
          <w:i/>
          <w:sz w:val="24"/>
        </w:rPr>
        <w:t>Стенд «Село живёт, работает и празднует»</w:t>
      </w:r>
      <w:r w:rsidR="0056747F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- </w:t>
      </w:r>
      <w:r>
        <w:rPr>
          <w:sz w:val="24"/>
        </w:rPr>
        <w:t>фотоматериал, обновление материала ежеквартально.</w:t>
      </w:r>
    </w:p>
    <w:p w:rsidR="007E5D92" w:rsidRDefault="007E5D92" w:rsidP="00FB523C">
      <w:pPr>
        <w:pStyle w:val="ab"/>
        <w:numPr>
          <w:ilvl w:val="0"/>
          <w:numId w:val="8"/>
        </w:numPr>
        <w:tabs>
          <w:tab w:val="left" w:pos="1684"/>
        </w:tabs>
        <w:spacing w:before="6" w:line="237" w:lineRule="auto"/>
        <w:ind w:right="1088" w:firstLine="0"/>
        <w:jc w:val="both"/>
        <w:rPr>
          <w:sz w:val="24"/>
        </w:rPr>
      </w:pPr>
      <w:r>
        <w:rPr>
          <w:b/>
          <w:i/>
          <w:sz w:val="24"/>
        </w:rPr>
        <w:t xml:space="preserve">Стенд </w:t>
      </w:r>
      <w:r>
        <w:rPr>
          <w:b/>
          <w:i/>
          <w:spacing w:val="-3"/>
          <w:sz w:val="24"/>
        </w:rPr>
        <w:t xml:space="preserve">«У </w:t>
      </w:r>
      <w:r>
        <w:rPr>
          <w:b/>
          <w:i/>
          <w:sz w:val="24"/>
        </w:rPr>
        <w:t>истоков народных традиций»</w:t>
      </w:r>
      <w:r w:rsidR="00FB523C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- </w:t>
      </w:r>
      <w:r>
        <w:rPr>
          <w:sz w:val="24"/>
        </w:rPr>
        <w:t>информационный и фотоматериал о работе детского фольклорных коллективов, обновление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ежеквартально.</w:t>
      </w:r>
    </w:p>
    <w:p w:rsidR="007E5D92" w:rsidRPr="00F52B2D" w:rsidRDefault="007E5D92" w:rsidP="00FB523C">
      <w:pPr>
        <w:spacing w:before="5" w:line="237" w:lineRule="auto"/>
        <w:ind w:left="1539" w:right="99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b/>
          <w:i/>
          <w:sz w:val="24"/>
        </w:rPr>
        <w:t>Стенд «Наши успехи»</w:t>
      </w:r>
      <w:r w:rsidR="00143284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- </w:t>
      </w:r>
      <w:r>
        <w:rPr>
          <w:sz w:val="24"/>
        </w:rPr>
        <w:t>информация об участии в областных, районных мероприятиях, фотоматериал, дипломы, благодарности и т.д. Обновление по итогам участия.</w:t>
      </w:r>
    </w:p>
    <w:p w:rsidR="007E5D92" w:rsidRDefault="007E5D92" w:rsidP="007E5D92">
      <w:pPr>
        <w:pStyle w:val="ab"/>
        <w:numPr>
          <w:ilvl w:val="0"/>
          <w:numId w:val="10"/>
        </w:numPr>
        <w:tabs>
          <w:tab w:val="left" w:pos="1823"/>
        </w:tabs>
        <w:ind w:hanging="284"/>
        <w:rPr>
          <w:b/>
          <w:sz w:val="28"/>
        </w:rPr>
      </w:pPr>
      <w:r>
        <w:rPr>
          <w:b/>
          <w:sz w:val="28"/>
        </w:rPr>
        <w:t>Подписных изданий на 202</w:t>
      </w:r>
      <w:r w:rsidR="00FB523C">
        <w:rPr>
          <w:b/>
          <w:sz w:val="28"/>
        </w:rPr>
        <w:t>3</w:t>
      </w:r>
      <w:r>
        <w:rPr>
          <w:b/>
          <w:sz w:val="28"/>
        </w:rPr>
        <w:t xml:space="preserve"> год не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планируется.</w:t>
      </w:r>
    </w:p>
    <w:p w:rsidR="007E5D92" w:rsidRDefault="007E5D92" w:rsidP="007E5D92">
      <w:pPr>
        <w:pStyle w:val="a9"/>
        <w:spacing w:before="3"/>
        <w:rPr>
          <w:b/>
          <w:sz w:val="24"/>
        </w:rPr>
      </w:pPr>
    </w:p>
    <w:p w:rsidR="007E5D92" w:rsidRDefault="007E5D92" w:rsidP="007E5D92">
      <w:pPr>
        <w:pStyle w:val="ab"/>
        <w:numPr>
          <w:ilvl w:val="0"/>
          <w:numId w:val="10"/>
        </w:numPr>
        <w:tabs>
          <w:tab w:val="left" w:pos="1824"/>
        </w:tabs>
        <w:ind w:left="1823" w:hanging="285"/>
        <w:rPr>
          <w:b/>
          <w:sz w:val="28"/>
        </w:rPr>
      </w:pPr>
      <w:r>
        <w:rPr>
          <w:b/>
          <w:sz w:val="28"/>
        </w:rPr>
        <w:t>Использование интернет ресурсов.</w:t>
      </w:r>
    </w:p>
    <w:p w:rsidR="007E5D92" w:rsidRDefault="007E5D92" w:rsidP="007E5D92">
      <w:pPr>
        <w:sectPr w:rsidR="007E5D92">
          <w:pgSz w:w="11910" w:h="16840"/>
          <w:pgMar w:top="260" w:right="20" w:bottom="280" w:left="160" w:header="720" w:footer="720" w:gutter="0"/>
          <w:cols w:space="720"/>
        </w:sectPr>
      </w:pPr>
    </w:p>
    <w:p w:rsidR="007E5D92" w:rsidRDefault="00A94AA3" w:rsidP="00EB7684">
      <w:pPr>
        <w:jc w:val="center"/>
        <w:rPr>
          <w:sz w:val="20"/>
        </w:rPr>
      </w:pPr>
      <w:r w:rsidRPr="00A94AA3">
        <w:rPr>
          <w:spacing w:val="-7"/>
          <w:sz w:val="20"/>
        </w:rPr>
        <w:lastRenderedPageBreak/>
        <w:pict>
          <v:shape id="_x0000_i1029" type="#_x0000_t136" style="width:348pt;height:87.75pt" fillcolor="#06c" strokecolor="#9cf" strokeweight="1.5pt">
            <v:shadow on="t" color="#900"/>
            <v:textpath style="font-family:&quot;Impact&quot;;v-text-kern:t" trim="t" fitpath="t" string="4. Повышение уровня &#10;профессиональной &#10;подготовки кадров"/>
          </v:shape>
        </w:pict>
      </w:r>
    </w:p>
    <w:p w:rsidR="007E5D92" w:rsidRDefault="007E5D92" w:rsidP="007E5D92">
      <w:pPr>
        <w:pStyle w:val="a9"/>
        <w:rPr>
          <w:b/>
          <w:sz w:val="20"/>
        </w:rPr>
      </w:pPr>
    </w:p>
    <w:p w:rsidR="007E5D92" w:rsidRDefault="007E5D92" w:rsidP="007E5D92">
      <w:pPr>
        <w:pStyle w:val="a9"/>
        <w:spacing w:before="8" w:after="1"/>
        <w:rPr>
          <w:b/>
          <w:sz w:val="13"/>
        </w:rPr>
      </w:pPr>
    </w:p>
    <w:tbl>
      <w:tblPr>
        <w:tblStyle w:val="TableNormal"/>
        <w:tblW w:w="100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643"/>
        <w:gridCol w:w="2386"/>
        <w:gridCol w:w="2381"/>
      </w:tblGrid>
      <w:tr w:rsidR="007E5D92" w:rsidTr="00D35EE4">
        <w:trPr>
          <w:trHeight w:val="551"/>
        </w:trPr>
        <w:tc>
          <w:tcPr>
            <w:tcW w:w="595" w:type="dxa"/>
          </w:tcPr>
          <w:p w:rsidR="007E5D92" w:rsidRDefault="007E5D92" w:rsidP="007E5D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5D92" w:rsidRDefault="007E5D92" w:rsidP="007E5D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43" w:type="dxa"/>
          </w:tcPr>
          <w:p w:rsidR="007E5D92" w:rsidRDefault="007E5D92" w:rsidP="007E5D92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386" w:type="dxa"/>
          </w:tcPr>
          <w:p w:rsidR="007E5D92" w:rsidRDefault="007E5D92" w:rsidP="007E5D92">
            <w:pPr>
              <w:pStyle w:val="TableParagraph"/>
              <w:spacing w:line="267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E5D92" w:rsidRDefault="007E5D92" w:rsidP="007E5D92">
            <w:pPr>
              <w:pStyle w:val="TableParagraph"/>
              <w:spacing w:line="265" w:lineRule="exact"/>
              <w:ind w:left="3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381" w:type="dxa"/>
          </w:tcPr>
          <w:p w:rsidR="007E5D92" w:rsidRDefault="007E5D92" w:rsidP="007E5D92">
            <w:pPr>
              <w:pStyle w:val="TableParagraph"/>
              <w:spacing w:line="267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E5D92" w:rsidRDefault="007E5D92" w:rsidP="007E5D92">
            <w:pPr>
              <w:pStyle w:val="TableParagraph"/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7E5D92" w:rsidTr="00D35EE4">
        <w:trPr>
          <w:trHeight w:val="273"/>
        </w:trPr>
        <w:tc>
          <w:tcPr>
            <w:tcW w:w="595" w:type="dxa"/>
          </w:tcPr>
          <w:p w:rsidR="007E5D92" w:rsidRDefault="007E5D92" w:rsidP="007E5D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3" w:type="dxa"/>
          </w:tcPr>
          <w:p w:rsidR="007E5D92" w:rsidRDefault="007E5D92" w:rsidP="007E5D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районных семинарах</w:t>
            </w:r>
          </w:p>
        </w:tc>
        <w:tc>
          <w:tcPr>
            <w:tcW w:w="2386" w:type="dxa"/>
          </w:tcPr>
          <w:p w:rsidR="007E5D92" w:rsidRDefault="007E5D92" w:rsidP="007E5D9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1" w:type="dxa"/>
          </w:tcPr>
          <w:p w:rsidR="007E5D92" w:rsidRPr="001077CB" w:rsidRDefault="001077CB" w:rsidP="007E5D92">
            <w:pPr>
              <w:pStyle w:val="TableParagraph"/>
              <w:spacing w:line="253" w:lineRule="exact"/>
              <w:ind w:left="1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7E5D92" w:rsidRDefault="007E5D92" w:rsidP="007E5D92">
      <w:pPr>
        <w:pStyle w:val="a9"/>
        <w:rPr>
          <w:b/>
          <w:sz w:val="20"/>
        </w:rPr>
      </w:pPr>
    </w:p>
    <w:p w:rsidR="00F27A66" w:rsidRDefault="00F27A66" w:rsidP="007E5D92">
      <w:pPr>
        <w:pStyle w:val="a9"/>
        <w:rPr>
          <w:b/>
          <w:sz w:val="20"/>
        </w:rPr>
      </w:pPr>
    </w:p>
    <w:p w:rsidR="007E5D92" w:rsidRDefault="00A94AA3" w:rsidP="006721BF">
      <w:pPr>
        <w:pStyle w:val="a9"/>
        <w:spacing w:before="8"/>
        <w:jc w:val="center"/>
        <w:rPr>
          <w:b/>
          <w:sz w:val="13"/>
        </w:rPr>
      </w:pPr>
      <w:r w:rsidRPr="00A94AA3">
        <w:rPr>
          <w:b/>
          <w:sz w:val="13"/>
        </w:rPr>
        <w:pict>
          <v:shape id="_x0000_i1030" type="#_x0000_t136" style="width:476.25pt;height:120pt" fillcolor="#06c" strokecolor="#9cf" strokeweight="1.5pt">
            <v:shadow on="t" color="#900"/>
            <v:textpath style="font-family:&quot;Impact&quot;;v-text-kern:t" trim="t" fitpath="t" string="Укрепление материально – технической&#10;базы учреждения и повышение&#10;эффективности её использования&#10;"/>
          </v:shape>
        </w:pict>
      </w:r>
    </w:p>
    <w:p w:rsidR="007E5D92" w:rsidRDefault="007E5D92" w:rsidP="007E5D92">
      <w:pPr>
        <w:pStyle w:val="a9"/>
        <w:spacing w:before="8"/>
        <w:rPr>
          <w:b/>
          <w:sz w:val="26"/>
        </w:rPr>
      </w:pPr>
    </w:p>
    <w:tbl>
      <w:tblPr>
        <w:tblStyle w:val="TableNormal"/>
        <w:tblW w:w="100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485"/>
        <w:gridCol w:w="2410"/>
        <w:gridCol w:w="2516"/>
      </w:tblGrid>
      <w:tr w:rsidR="007E5D92" w:rsidTr="00D35EE4">
        <w:trPr>
          <w:trHeight w:val="552"/>
        </w:trPr>
        <w:tc>
          <w:tcPr>
            <w:tcW w:w="595" w:type="dxa"/>
          </w:tcPr>
          <w:p w:rsidR="007E5D92" w:rsidRDefault="007E5D92" w:rsidP="007E5D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5D92" w:rsidRDefault="007E5D92" w:rsidP="007E5D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5" w:type="dxa"/>
          </w:tcPr>
          <w:p w:rsidR="007E5D92" w:rsidRDefault="007E5D92" w:rsidP="007E5D92">
            <w:pPr>
              <w:pStyle w:val="TableParagraph"/>
              <w:spacing w:line="268" w:lineRule="exact"/>
              <w:ind w:left="797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7E5D92" w:rsidRDefault="007E5D92" w:rsidP="007E5D92">
            <w:pPr>
              <w:pStyle w:val="TableParagraph"/>
              <w:spacing w:line="267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  <w:p w:rsidR="007E5D92" w:rsidRDefault="007E5D92" w:rsidP="007E5D92">
            <w:pPr>
              <w:pStyle w:val="TableParagraph"/>
              <w:spacing w:line="265" w:lineRule="exact"/>
              <w:ind w:left="336" w:right="318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</w:p>
        </w:tc>
        <w:tc>
          <w:tcPr>
            <w:tcW w:w="2516" w:type="dxa"/>
          </w:tcPr>
          <w:p w:rsidR="007E5D92" w:rsidRDefault="007E5D92" w:rsidP="007E5D92">
            <w:pPr>
              <w:pStyle w:val="TableParagraph"/>
              <w:spacing w:line="267" w:lineRule="exact"/>
              <w:ind w:left="384" w:right="366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7E5D92" w:rsidRDefault="007E5D92" w:rsidP="007E5D92">
            <w:pPr>
              <w:pStyle w:val="TableParagraph"/>
              <w:spacing w:line="265" w:lineRule="exact"/>
              <w:ind w:left="384" w:right="371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7E5D92" w:rsidTr="00D35EE4">
        <w:trPr>
          <w:trHeight w:val="287"/>
        </w:trPr>
        <w:tc>
          <w:tcPr>
            <w:tcW w:w="595" w:type="dxa"/>
          </w:tcPr>
          <w:p w:rsidR="007E5D92" w:rsidRPr="00AE0D66" w:rsidRDefault="00AE0D66" w:rsidP="007E5D92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485" w:type="dxa"/>
          </w:tcPr>
          <w:p w:rsidR="007E5D92" w:rsidRDefault="007E5D92" w:rsidP="00AE0D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Пошив </w:t>
            </w:r>
            <w:r w:rsidR="00AE0D66">
              <w:rPr>
                <w:sz w:val="24"/>
                <w:lang w:val="ru-RU"/>
              </w:rPr>
              <w:t xml:space="preserve">фольклорных </w:t>
            </w:r>
            <w:r>
              <w:rPr>
                <w:sz w:val="24"/>
              </w:rPr>
              <w:t>костюмов</w:t>
            </w:r>
          </w:p>
        </w:tc>
        <w:tc>
          <w:tcPr>
            <w:tcW w:w="2410" w:type="dxa"/>
          </w:tcPr>
          <w:p w:rsidR="007E5D92" w:rsidRDefault="00644021" w:rsidP="007E5D92">
            <w:pPr>
              <w:pStyle w:val="TableParagraph"/>
              <w:spacing w:line="268" w:lineRule="exact"/>
              <w:ind w:left="336" w:right="31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7E5D92">
              <w:rPr>
                <w:sz w:val="24"/>
              </w:rPr>
              <w:t>0 000</w:t>
            </w:r>
          </w:p>
        </w:tc>
        <w:tc>
          <w:tcPr>
            <w:tcW w:w="2516" w:type="dxa"/>
          </w:tcPr>
          <w:p w:rsidR="007E5D92" w:rsidRDefault="000B2F60" w:rsidP="000B2F60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Местный</w:t>
            </w:r>
            <w:r w:rsidR="007E5D92">
              <w:rPr>
                <w:sz w:val="24"/>
              </w:rPr>
              <w:t xml:space="preserve"> бюджет</w:t>
            </w:r>
          </w:p>
        </w:tc>
      </w:tr>
      <w:tr w:rsidR="007E5D92" w:rsidTr="0041178E">
        <w:trPr>
          <w:trHeight w:val="1080"/>
        </w:trPr>
        <w:tc>
          <w:tcPr>
            <w:tcW w:w="595" w:type="dxa"/>
          </w:tcPr>
          <w:p w:rsidR="007E5D92" w:rsidRPr="001729EF" w:rsidRDefault="001729EF" w:rsidP="007E5D92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485" w:type="dxa"/>
          </w:tcPr>
          <w:p w:rsidR="007E5D92" w:rsidRPr="0067160A" w:rsidRDefault="007E5D92" w:rsidP="0067160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Приобретение оргтехники:</w:t>
            </w:r>
          </w:p>
          <w:p w:rsidR="007E5D92" w:rsidRDefault="0067160A" w:rsidP="007E5D9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стойки для микрофонов</w:t>
            </w:r>
          </w:p>
          <w:p w:rsidR="007E5D92" w:rsidRPr="00732CD4" w:rsidRDefault="007E5D92" w:rsidP="007E5D9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светомузыкальное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732CD4" w:rsidRDefault="00C652E4" w:rsidP="00C652E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732CD4">
              <w:rPr>
                <w:sz w:val="24"/>
                <w:lang w:val="ru-RU"/>
              </w:rPr>
              <w:t xml:space="preserve">ринтер </w:t>
            </w:r>
          </w:p>
        </w:tc>
        <w:tc>
          <w:tcPr>
            <w:tcW w:w="2410" w:type="dxa"/>
          </w:tcPr>
          <w:p w:rsidR="007E5D92" w:rsidRDefault="007E5D92" w:rsidP="007E5D92">
            <w:pPr>
              <w:pStyle w:val="TableParagraph"/>
              <w:rPr>
                <w:b/>
                <w:sz w:val="23"/>
              </w:rPr>
            </w:pPr>
          </w:p>
          <w:p w:rsidR="007E5D92" w:rsidRDefault="007E5D92" w:rsidP="007E5D92">
            <w:pPr>
              <w:pStyle w:val="TableParagraph"/>
              <w:spacing w:line="275" w:lineRule="exact"/>
              <w:ind w:left="336" w:right="3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7E5D92" w:rsidRDefault="007E5D92" w:rsidP="007E5D92">
            <w:pPr>
              <w:pStyle w:val="TableParagraph"/>
              <w:spacing w:before="3" w:line="261" w:lineRule="exact"/>
              <w:ind w:left="336" w:right="31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  <w:r w:rsidR="0055403D">
              <w:rPr>
                <w:spacing w:val="2"/>
                <w:sz w:val="24"/>
              </w:rPr>
              <w:t> </w:t>
            </w:r>
            <w:r>
              <w:rPr>
                <w:sz w:val="24"/>
              </w:rPr>
              <w:t>000</w:t>
            </w:r>
          </w:p>
          <w:p w:rsidR="0055403D" w:rsidRPr="0055403D" w:rsidRDefault="0055403D" w:rsidP="0085789C">
            <w:pPr>
              <w:pStyle w:val="TableParagraph"/>
              <w:spacing w:before="3" w:line="261" w:lineRule="exact"/>
              <w:ind w:left="336" w:right="3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85789C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000</w:t>
            </w:r>
          </w:p>
        </w:tc>
        <w:tc>
          <w:tcPr>
            <w:tcW w:w="2516" w:type="dxa"/>
          </w:tcPr>
          <w:p w:rsidR="007E5D92" w:rsidRDefault="007E5D92" w:rsidP="007E5D92">
            <w:pPr>
              <w:pStyle w:val="TableParagraph"/>
              <w:rPr>
                <w:b/>
                <w:sz w:val="26"/>
              </w:rPr>
            </w:pPr>
          </w:p>
          <w:p w:rsidR="0085789C" w:rsidRDefault="0085789C" w:rsidP="00644021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55403D">
              <w:rPr>
                <w:sz w:val="24"/>
                <w:szCs w:val="24"/>
                <w:lang w:val="ru-RU"/>
              </w:rPr>
              <w:t>Местный бюджет</w:t>
            </w:r>
          </w:p>
          <w:p w:rsidR="0085789C" w:rsidRDefault="0085789C" w:rsidP="00644021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55403D">
              <w:rPr>
                <w:sz w:val="24"/>
                <w:szCs w:val="24"/>
                <w:lang w:val="ru-RU"/>
              </w:rPr>
              <w:t>Местный бюджет</w:t>
            </w:r>
          </w:p>
          <w:p w:rsidR="0055403D" w:rsidRPr="0055403D" w:rsidRDefault="0055403D" w:rsidP="00644021">
            <w:pPr>
              <w:pStyle w:val="a8"/>
              <w:jc w:val="center"/>
              <w:rPr>
                <w:lang w:val="ru-RU"/>
              </w:rPr>
            </w:pPr>
            <w:r w:rsidRPr="0055403D">
              <w:rPr>
                <w:sz w:val="24"/>
                <w:szCs w:val="24"/>
                <w:lang w:val="ru-RU"/>
              </w:rPr>
              <w:t>Местный бюджет</w:t>
            </w:r>
          </w:p>
        </w:tc>
      </w:tr>
      <w:tr w:rsidR="007E5D92" w:rsidTr="00D35EE4">
        <w:trPr>
          <w:trHeight w:val="278"/>
        </w:trPr>
        <w:tc>
          <w:tcPr>
            <w:tcW w:w="595" w:type="dxa"/>
          </w:tcPr>
          <w:p w:rsidR="007E5D92" w:rsidRPr="001729EF" w:rsidRDefault="001729EF" w:rsidP="007E5D92">
            <w:pPr>
              <w:pStyle w:val="TableParagraph"/>
              <w:spacing w:line="258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485" w:type="dxa"/>
          </w:tcPr>
          <w:p w:rsidR="007E5D92" w:rsidRDefault="007E5D92" w:rsidP="007E5D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Обшивка </w:t>
            </w:r>
            <w:r w:rsidR="00D6547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здания снаружи</w:t>
            </w:r>
          </w:p>
        </w:tc>
        <w:tc>
          <w:tcPr>
            <w:tcW w:w="2410" w:type="dxa"/>
          </w:tcPr>
          <w:p w:rsidR="007E5D92" w:rsidRDefault="0055403D" w:rsidP="0067160A">
            <w:pPr>
              <w:pStyle w:val="TableParagraph"/>
              <w:spacing w:line="258" w:lineRule="exact"/>
              <w:ind w:left="333" w:right="3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 </w:t>
            </w:r>
            <w:r w:rsidR="0067160A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00</w:t>
            </w:r>
            <w:r w:rsidR="007E5D92">
              <w:rPr>
                <w:sz w:val="24"/>
              </w:rPr>
              <w:t xml:space="preserve"> 000</w:t>
            </w:r>
          </w:p>
        </w:tc>
        <w:tc>
          <w:tcPr>
            <w:tcW w:w="2516" w:type="dxa"/>
          </w:tcPr>
          <w:p w:rsidR="007E5D92" w:rsidRDefault="007E5D92" w:rsidP="000B2F60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</w:tbl>
    <w:p w:rsidR="007E5D92" w:rsidRDefault="007E5D92" w:rsidP="007E5D92"/>
    <w:p w:rsidR="007E5D92" w:rsidRDefault="007E5D92"/>
    <w:p w:rsidR="00DD6480" w:rsidRDefault="00DD6480"/>
    <w:p w:rsidR="00230C30" w:rsidRPr="007409C2" w:rsidRDefault="000A1FFA" w:rsidP="007409C2">
      <w:pPr>
        <w:pStyle w:val="a8"/>
        <w:rPr>
          <w:sz w:val="24"/>
          <w:szCs w:val="24"/>
        </w:rPr>
      </w:pPr>
      <w:r w:rsidRPr="007409C2">
        <w:rPr>
          <w:sz w:val="24"/>
          <w:szCs w:val="24"/>
        </w:rPr>
        <w:t>Заведующая структурным подразделением</w:t>
      </w:r>
    </w:p>
    <w:p w:rsidR="000A1FFA" w:rsidRPr="007409C2" w:rsidRDefault="000A1FFA" w:rsidP="007409C2">
      <w:pPr>
        <w:pStyle w:val="a8"/>
        <w:rPr>
          <w:sz w:val="24"/>
          <w:szCs w:val="24"/>
        </w:rPr>
      </w:pPr>
      <w:r w:rsidRPr="007409C2">
        <w:rPr>
          <w:sz w:val="24"/>
          <w:szCs w:val="24"/>
        </w:rPr>
        <w:t>Бергульский сельский дом культуры</w:t>
      </w:r>
      <w:r w:rsidR="007409C2">
        <w:rPr>
          <w:sz w:val="24"/>
          <w:szCs w:val="24"/>
        </w:rPr>
        <w:t xml:space="preserve">                                                                Хохлова Р.А.</w:t>
      </w:r>
    </w:p>
    <w:sectPr w:rsidR="000A1FFA" w:rsidRPr="007409C2" w:rsidSect="00D436A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68" w:rsidRDefault="00101E68" w:rsidP="00DD6480">
      <w:pPr>
        <w:spacing w:after="0" w:line="240" w:lineRule="auto"/>
      </w:pPr>
      <w:r>
        <w:separator/>
      </w:r>
    </w:p>
  </w:endnote>
  <w:endnote w:type="continuationSeparator" w:id="1">
    <w:p w:rsidR="00101E68" w:rsidRDefault="00101E68" w:rsidP="00DD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68" w:rsidRDefault="00101E68" w:rsidP="00DD6480">
      <w:pPr>
        <w:spacing w:after="0" w:line="240" w:lineRule="auto"/>
      </w:pPr>
      <w:r>
        <w:separator/>
      </w:r>
    </w:p>
  </w:footnote>
  <w:footnote w:type="continuationSeparator" w:id="1">
    <w:p w:rsidR="00101E68" w:rsidRDefault="00101E68" w:rsidP="00DD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5FE"/>
    <w:multiLevelType w:val="hybridMultilevel"/>
    <w:tmpl w:val="ADBA5DC8"/>
    <w:lvl w:ilvl="0" w:tplc="299E0C7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9D4DD64">
      <w:numFmt w:val="bullet"/>
      <w:lvlText w:val="•"/>
      <w:lvlJc w:val="left"/>
      <w:pPr>
        <w:ind w:left="712" w:hanging="144"/>
      </w:pPr>
      <w:rPr>
        <w:rFonts w:hint="default"/>
        <w:lang w:val="ru-RU" w:eastAsia="ru-RU" w:bidi="ru-RU"/>
      </w:rPr>
    </w:lvl>
    <w:lvl w:ilvl="2" w:tplc="CA5E3038">
      <w:numFmt w:val="bullet"/>
      <w:lvlText w:val="•"/>
      <w:lvlJc w:val="left"/>
      <w:pPr>
        <w:ind w:left="1305" w:hanging="144"/>
      </w:pPr>
      <w:rPr>
        <w:rFonts w:hint="default"/>
        <w:lang w:val="ru-RU" w:eastAsia="ru-RU" w:bidi="ru-RU"/>
      </w:rPr>
    </w:lvl>
    <w:lvl w:ilvl="3" w:tplc="4C444D88">
      <w:numFmt w:val="bullet"/>
      <w:lvlText w:val="•"/>
      <w:lvlJc w:val="left"/>
      <w:pPr>
        <w:ind w:left="1897" w:hanging="144"/>
      </w:pPr>
      <w:rPr>
        <w:rFonts w:hint="default"/>
        <w:lang w:val="ru-RU" w:eastAsia="ru-RU" w:bidi="ru-RU"/>
      </w:rPr>
    </w:lvl>
    <w:lvl w:ilvl="4" w:tplc="BA6AE60E">
      <w:numFmt w:val="bullet"/>
      <w:lvlText w:val="•"/>
      <w:lvlJc w:val="left"/>
      <w:pPr>
        <w:ind w:left="2490" w:hanging="144"/>
      </w:pPr>
      <w:rPr>
        <w:rFonts w:hint="default"/>
        <w:lang w:val="ru-RU" w:eastAsia="ru-RU" w:bidi="ru-RU"/>
      </w:rPr>
    </w:lvl>
    <w:lvl w:ilvl="5" w:tplc="232000EE">
      <w:numFmt w:val="bullet"/>
      <w:lvlText w:val="•"/>
      <w:lvlJc w:val="left"/>
      <w:pPr>
        <w:ind w:left="3082" w:hanging="144"/>
      </w:pPr>
      <w:rPr>
        <w:rFonts w:hint="default"/>
        <w:lang w:val="ru-RU" w:eastAsia="ru-RU" w:bidi="ru-RU"/>
      </w:rPr>
    </w:lvl>
    <w:lvl w:ilvl="6" w:tplc="073CEC7A">
      <w:numFmt w:val="bullet"/>
      <w:lvlText w:val="•"/>
      <w:lvlJc w:val="left"/>
      <w:pPr>
        <w:ind w:left="3675" w:hanging="144"/>
      </w:pPr>
      <w:rPr>
        <w:rFonts w:hint="default"/>
        <w:lang w:val="ru-RU" w:eastAsia="ru-RU" w:bidi="ru-RU"/>
      </w:rPr>
    </w:lvl>
    <w:lvl w:ilvl="7" w:tplc="89E0BF64">
      <w:numFmt w:val="bullet"/>
      <w:lvlText w:val="•"/>
      <w:lvlJc w:val="left"/>
      <w:pPr>
        <w:ind w:left="4267" w:hanging="144"/>
      </w:pPr>
      <w:rPr>
        <w:rFonts w:hint="default"/>
        <w:lang w:val="ru-RU" w:eastAsia="ru-RU" w:bidi="ru-RU"/>
      </w:rPr>
    </w:lvl>
    <w:lvl w:ilvl="8" w:tplc="EA0A3628">
      <w:numFmt w:val="bullet"/>
      <w:lvlText w:val="•"/>
      <w:lvlJc w:val="left"/>
      <w:pPr>
        <w:ind w:left="4860" w:hanging="144"/>
      </w:pPr>
      <w:rPr>
        <w:rFonts w:hint="default"/>
        <w:lang w:val="ru-RU" w:eastAsia="ru-RU" w:bidi="ru-RU"/>
      </w:rPr>
    </w:lvl>
  </w:abstractNum>
  <w:abstractNum w:abstractNumId="1">
    <w:nsid w:val="0D407BBD"/>
    <w:multiLevelType w:val="hybridMultilevel"/>
    <w:tmpl w:val="16EA75E2"/>
    <w:lvl w:ilvl="0" w:tplc="DB40D134">
      <w:start w:val="1"/>
      <w:numFmt w:val="decimal"/>
      <w:lvlText w:val="%1.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ru-RU" w:bidi="ru-RU"/>
      </w:rPr>
    </w:lvl>
    <w:lvl w:ilvl="1" w:tplc="7130A0A8">
      <w:numFmt w:val="none"/>
      <w:lvlText w:val=""/>
      <w:lvlJc w:val="left"/>
      <w:pPr>
        <w:tabs>
          <w:tab w:val="num" w:pos="360"/>
        </w:tabs>
      </w:pPr>
    </w:lvl>
    <w:lvl w:ilvl="2" w:tplc="F4BEC52A">
      <w:numFmt w:val="bullet"/>
      <w:lvlText w:val="•"/>
      <w:lvlJc w:val="left"/>
      <w:pPr>
        <w:ind w:left="3631" w:hanging="720"/>
      </w:pPr>
      <w:rPr>
        <w:rFonts w:hint="default"/>
        <w:lang w:val="ru-RU" w:eastAsia="ru-RU" w:bidi="ru-RU"/>
      </w:rPr>
    </w:lvl>
    <w:lvl w:ilvl="3" w:tplc="5560AA0C">
      <w:numFmt w:val="bullet"/>
      <w:lvlText w:val="•"/>
      <w:lvlJc w:val="left"/>
      <w:pPr>
        <w:ind w:left="4643" w:hanging="720"/>
      </w:pPr>
      <w:rPr>
        <w:rFonts w:hint="default"/>
        <w:lang w:val="ru-RU" w:eastAsia="ru-RU" w:bidi="ru-RU"/>
      </w:rPr>
    </w:lvl>
    <w:lvl w:ilvl="4" w:tplc="0CDA6844">
      <w:numFmt w:val="bullet"/>
      <w:lvlText w:val="•"/>
      <w:lvlJc w:val="left"/>
      <w:pPr>
        <w:ind w:left="5654" w:hanging="720"/>
      </w:pPr>
      <w:rPr>
        <w:rFonts w:hint="default"/>
        <w:lang w:val="ru-RU" w:eastAsia="ru-RU" w:bidi="ru-RU"/>
      </w:rPr>
    </w:lvl>
    <w:lvl w:ilvl="5" w:tplc="94586206">
      <w:numFmt w:val="bullet"/>
      <w:lvlText w:val="•"/>
      <w:lvlJc w:val="left"/>
      <w:pPr>
        <w:ind w:left="6666" w:hanging="720"/>
      </w:pPr>
      <w:rPr>
        <w:rFonts w:hint="default"/>
        <w:lang w:val="ru-RU" w:eastAsia="ru-RU" w:bidi="ru-RU"/>
      </w:rPr>
    </w:lvl>
    <w:lvl w:ilvl="6" w:tplc="0A220568">
      <w:numFmt w:val="bullet"/>
      <w:lvlText w:val="•"/>
      <w:lvlJc w:val="left"/>
      <w:pPr>
        <w:ind w:left="7677" w:hanging="720"/>
      </w:pPr>
      <w:rPr>
        <w:rFonts w:hint="default"/>
        <w:lang w:val="ru-RU" w:eastAsia="ru-RU" w:bidi="ru-RU"/>
      </w:rPr>
    </w:lvl>
    <w:lvl w:ilvl="7" w:tplc="B2A603D2">
      <w:numFmt w:val="bullet"/>
      <w:lvlText w:val="•"/>
      <w:lvlJc w:val="left"/>
      <w:pPr>
        <w:ind w:left="8689" w:hanging="720"/>
      </w:pPr>
      <w:rPr>
        <w:rFonts w:hint="default"/>
        <w:lang w:val="ru-RU" w:eastAsia="ru-RU" w:bidi="ru-RU"/>
      </w:rPr>
    </w:lvl>
    <w:lvl w:ilvl="8" w:tplc="E9B21952">
      <w:numFmt w:val="bullet"/>
      <w:lvlText w:val="•"/>
      <w:lvlJc w:val="left"/>
      <w:pPr>
        <w:ind w:left="9700" w:hanging="720"/>
      </w:pPr>
      <w:rPr>
        <w:rFonts w:hint="default"/>
        <w:lang w:val="ru-RU" w:eastAsia="ru-RU" w:bidi="ru-RU"/>
      </w:rPr>
    </w:lvl>
  </w:abstractNum>
  <w:abstractNum w:abstractNumId="2">
    <w:nsid w:val="0F446492"/>
    <w:multiLevelType w:val="hybridMultilevel"/>
    <w:tmpl w:val="E29E6B9E"/>
    <w:lvl w:ilvl="0" w:tplc="0C044C8C">
      <w:start w:val="2"/>
      <w:numFmt w:val="decimal"/>
      <w:lvlText w:val="%1"/>
      <w:lvlJc w:val="left"/>
      <w:pPr>
        <w:ind w:left="3421" w:hanging="494"/>
      </w:pPr>
      <w:rPr>
        <w:rFonts w:hint="default"/>
        <w:lang w:val="ru-RU" w:eastAsia="ru-RU" w:bidi="ru-RU"/>
      </w:rPr>
    </w:lvl>
    <w:lvl w:ilvl="1" w:tplc="06DC86C4">
      <w:numFmt w:val="none"/>
      <w:lvlText w:val=""/>
      <w:lvlJc w:val="left"/>
      <w:pPr>
        <w:tabs>
          <w:tab w:val="num" w:pos="360"/>
        </w:tabs>
      </w:pPr>
    </w:lvl>
    <w:lvl w:ilvl="2" w:tplc="6D802D08">
      <w:numFmt w:val="bullet"/>
      <w:lvlText w:val="•"/>
      <w:lvlJc w:val="left"/>
      <w:pPr>
        <w:ind w:left="5080" w:hanging="494"/>
      </w:pPr>
      <w:rPr>
        <w:rFonts w:hint="default"/>
        <w:lang w:val="ru-RU" w:eastAsia="ru-RU" w:bidi="ru-RU"/>
      </w:rPr>
    </w:lvl>
    <w:lvl w:ilvl="3" w:tplc="E42851AC">
      <w:numFmt w:val="bullet"/>
      <w:lvlText w:val="•"/>
      <w:lvlJc w:val="left"/>
      <w:pPr>
        <w:ind w:left="5911" w:hanging="494"/>
      </w:pPr>
      <w:rPr>
        <w:rFonts w:hint="default"/>
        <w:lang w:val="ru-RU" w:eastAsia="ru-RU" w:bidi="ru-RU"/>
      </w:rPr>
    </w:lvl>
    <w:lvl w:ilvl="4" w:tplc="87D45116">
      <w:numFmt w:val="bullet"/>
      <w:lvlText w:val="•"/>
      <w:lvlJc w:val="left"/>
      <w:pPr>
        <w:ind w:left="6741" w:hanging="494"/>
      </w:pPr>
      <w:rPr>
        <w:rFonts w:hint="default"/>
        <w:lang w:val="ru-RU" w:eastAsia="ru-RU" w:bidi="ru-RU"/>
      </w:rPr>
    </w:lvl>
    <w:lvl w:ilvl="5" w:tplc="435CB1E6">
      <w:numFmt w:val="bullet"/>
      <w:lvlText w:val="•"/>
      <w:lvlJc w:val="left"/>
      <w:pPr>
        <w:ind w:left="7572" w:hanging="494"/>
      </w:pPr>
      <w:rPr>
        <w:rFonts w:hint="default"/>
        <w:lang w:val="ru-RU" w:eastAsia="ru-RU" w:bidi="ru-RU"/>
      </w:rPr>
    </w:lvl>
    <w:lvl w:ilvl="6" w:tplc="58623504">
      <w:numFmt w:val="bullet"/>
      <w:lvlText w:val="•"/>
      <w:lvlJc w:val="left"/>
      <w:pPr>
        <w:ind w:left="8402" w:hanging="494"/>
      </w:pPr>
      <w:rPr>
        <w:rFonts w:hint="default"/>
        <w:lang w:val="ru-RU" w:eastAsia="ru-RU" w:bidi="ru-RU"/>
      </w:rPr>
    </w:lvl>
    <w:lvl w:ilvl="7" w:tplc="5448D040">
      <w:numFmt w:val="bullet"/>
      <w:lvlText w:val="•"/>
      <w:lvlJc w:val="left"/>
      <w:pPr>
        <w:ind w:left="9232" w:hanging="494"/>
      </w:pPr>
      <w:rPr>
        <w:rFonts w:hint="default"/>
        <w:lang w:val="ru-RU" w:eastAsia="ru-RU" w:bidi="ru-RU"/>
      </w:rPr>
    </w:lvl>
    <w:lvl w:ilvl="8" w:tplc="AA0E84B6">
      <w:numFmt w:val="bullet"/>
      <w:lvlText w:val="•"/>
      <w:lvlJc w:val="left"/>
      <w:pPr>
        <w:ind w:left="10063" w:hanging="494"/>
      </w:pPr>
      <w:rPr>
        <w:rFonts w:hint="default"/>
        <w:lang w:val="ru-RU" w:eastAsia="ru-RU" w:bidi="ru-RU"/>
      </w:rPr>
    </w:lvl>
  </w:abstractNum>
  <w:abstractNum w:abstractNumId="3">
    <w:nsid w:val="15E47EE9"/>
    <w:multiLevelType w:val="hybridMultilevel"/>
    <w:tmpl w:val="F9083B76"/>
    <w:lvl w:ilvl="0" w:tplc="68CA6CD0">
      <w:start w:val="1"/>
      <w:numFmt w:val="decimal"/>
      <w:lvlText w:val="%1."/>
      <w:lvlJc w:val="left"/>
      <w:pPr>
        <w:ind w:left="182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650DC38">
      <w:numFmt w:val="bullet"/>
      <w:lvlText w:val="•"/>
      <w:lvlJc w:val="left"/>
      <w:pPr>
        <w:ind w:left="2810" w:hanging="283"/>
      </w:pPr>
      <w:rPr>
        <w:rFonts w:hint="default"/>
        <w:lang w:val="ru-RU" w:eastAsia="ru-RU" w:bidi="ru-RU"/>
      </w:rPr>
    </w:lvl>
    <w:lvl w:ilvl="2" w:tplc="D76ABC28">
      <w:numFmt w:val="bullet"/>
      <w:lvlText w:val="•"/>
      <w:lvlJc w:val="left"/>
      <w:pPr>
        <w:ind w:left="3800" w:hanging="283"/>
      </w:pPr>
      <w:rPr>
        <w:rFonts w:hint="default"/>
        <w:lang w:val="ru-RU" w:eastAsia="ru-RU" w:bidi="ru-RU"/>
      </w:rPr>
    </w:lvl>
    <w:lvl w:ilvl="3" w:tplc="BFFE08A2">
      <w:numFmt w:val="bullet"/>
      <w:lvlText w:val="•"/>
      <w:lvlJc w:val="left"/>
      <w:pPr>
        <w:ind w:left="4791" w:hanging="283"/>
      </w:pPr>
      <w:rPr>
        <w:rFonts w:hint="default"/>
        <w:lang w:val="ru-RU" w:eastAsia="ru-RU" w:bidi="ru-RU"/>
      </w:rPr>
    </w:lvl>
    <w:lvl w:ilvl="4" w:tplc="704CB6C6">
      <w:numFmt w:val="bullet"/>
      <w:lvlText w:val="•"/>
      <w:lvlJc w:val="left"/>
      <w:pPr>
        <w:ind w:left="5781" w:hanging="283"/>
      </w:pPr>
      <w:rPr>
        <w:rFonts w:hint="default"/>
        <w:lang w:val="ru-RU" w:eastAsia="ru-RU" w:bidi="ru-RU"/>
      </w:rPr>
    </w:lvl>
    <w:lvl w:ilvl="5" w:tplc="61042C20">
      <w:numFmt w:val="bullet"/>
      <w:lvlText w:val="•"/>
      <w:lvlJc w:val="left"/>
      <w:pPr>
        <w:ind w:left="6772" w:hanging="283"/>
      </w:pPr>
      <w:rPr>
        <w:rFonts w:hint="default"/>
        <w:lang w:val="ru-RU" w:eastAsia="ru-RU" w:bidi="ru-RU"/>
      </w:rPr>
    </w:lvl>
    <w:lvl w:ilvl="6" w:tplc="1C2AEB30">
      <w:numFmt w:val="bullet"/>
      <w:lvlText w:val="•"/>
      <w:lvlJc w:val="left"/>
      <w:pPr>
        <w:ind w:left="7762" w:hanging="283"/>
      </w:pPr>
      <w:rPr>
        <w:rFonts w:hint="default"/>
        <w:lang w:val="ru-RU" w:eastAsia="ru-RU" w:bidi="ru-RU"/>
      </w:rPr>
    </w:lvl>
    <w:lvl w:ilvl="7" w:tplc="392A7A0C">
      <w:numFmt w:val="bullet"/>
      <w:lvlText w:val="•"/>
      <w:lvlJc w:val="left"/>
      <w:pPr>
        <w:ind w:left="8752" w:hanging="283"/>
      </w:pPr>
      <w:rPr>
        <w:rFonts w:hint="default"/>
        <w:lang w:val="ru-RU" w:eastAsia="ru-RU" w:bidi="ru-RU"/>
      </w:rPr>
    </w:lvl>
    <w:lvl w:ilvl="8" w:tplc="90D84302">
      <w:numFmt w:val="bullet"/>
      <w:lvlText w:val="•"/>
      <w:lvlJc w:val="left"/>
      <w:pPr>
        <w:ind w:left="9743" w:hanging="283"/>
      </w:pPr>
      <w:rPr>
        <w:rFonts w:hint="default"/>
        <w:lang w:val="ru-RU" w:eastAsia="ru-RU" w:bidi="ru-RU"/>
      </w:rPr>
    </w:lvl>
  </w:abstractNum>
  <w:abstractNum w:abstractNumId="4">
    <w:nsid w:val="19994A64"/>
    <w:multiLevelType w:val="hybridMultilevel"/>
    <w:tmpl w:val="4A447424"/>
    <w:lvl w:ilvl="0" w:tplc="202EDE14">
      <w:numFmt w:val="bullet"/>
      <w:lvlText w:val="-"/>
      <w:lvlJc w:val="left"/>
      <w:pPr>
        <w:ind w:left="1539" w:hanging="144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30A6A720">
      <w:numFmt w:val="bullet"/>
      <w:lvlText w:val="•"/>
      <w:lvlJc w:val="left"/>
      <w:pPr>
        <w:ind w:left="2558" w:hanging="144"/>
      </w:pPr>
      <w:rPr>
        <w:rFonts w:hint="default"/>
        <w:lang w:val="ru-RU" w:eastAsia="ru-RU" w:bidi="ru-RU"/>
      </w:rPr>
    </w:lvl>
    <w:lvl w:ilvl="2" w:tplc="F2B46B98">
      <w:numFmt w:val="bullet"/>
      <w:lvlText w:val="•"/>
      <w:lvlJc w:val="left"/>
      <w:pPr>
        <w:ind w:left="3576" w:hanging="144"/>
      </w:pPr>
      <w:rPr>
        <w:rFonts w:hint="default"/>
        <w:lang w:val="ru-RU" w:eastAsia="ru-RU" w:bidi="ru-RU"/>
      </w:rPr>
    </w:lvl>
    <w:lvl w:ilvl="3" w:tplc="349C98DC">
      <w:numFmt w:val="bullet"/>
      <w:lvlText w:val="•"/>
      <w:lvlJc w:val="left"/>
      <w:pPr>
        <w:ind w:left="4595" w:hanging="144"/>
      </w:pPr>
      <w:rPr>
        <w:rFonts w:hint="default"/>
        <w:lang w:val="ru-RU" w:eastAsia="ru-RU" w:bidi="ru-RU"/>
      </w:rPr>
    </w:lvl>
    <w:lvl w:ilvl="4" w:tplc="C3121302">
      <w:numFmt w:val="bullet"/>
      <w:lvlText w:val="•"/>
      <w:lvlJc w:val="left"/>
      <w:pPr>
        <w:ind w:left="5613" w:hanging="144"/>
      </w:pPr>
      <w:rPr>
        <w:rFonts w:hint="default"/>
        <w:lang w:val="ru-RU" w:eastAsia="ru-RU" w:bidi="ru-RU"/>
      </w:rPr>
    </w:lvl>
    <w:lvl w:ilvl="5" w:tplc="9A66E7FE">
      <w:numFmt w:val="bullet"/>
      <w:lvlText w:val="•"/>
      <w:lvlJc w:val="left"/>
      <w:pPr>
        <w:ind w:left="6632" w:hanging="144"/>
      </w:pPr>
      <w:rPr>
        <w:rFonts w:hint="default"/>
        <w:lang w:val="ru-RU" w:eastAsia="ru-RU" w:bidi="ru-RU"/>
      </w:rPr>
    </w:lvl>
    <w:lvl w:ilvl="6" w:tplc="B1FE04E4">
      <w:numFmt w:val="bullet"/>
      <w:lvlText w:val="•"/>
      <w:lvlJc w:val="left"/>
      <w:pPr>
        <w:ind w:left="7650" w:hanging="144"/>
      </w:pPr>
      <w:rPr>
        <w:rFonts w:hint="default"/>
        <w:lang w:val="ru-RU" w:eastAsia="ru-RU" w:bidi="ru-RU"/>
      </w:rPr>
    </w:lvl>
    <w:lvl w:ilvl="7" w:tplc="218A1536">
      <w:numFmt w:val="bullet"/>
      <w:lvlText w:val="•"/>
      <w:lvlJc w:val="left"/>
      <w:pPr>
        <w:ind w:left="8668" w:hanging="144"/>
      </w:pPr>
      <w:rPr>
        <w:rFonts w:hint="default"/>
        <w:lang w:val="ru-RU" w:eastAsia="ru-RU" w:bidi="ru-RU"/>
      </w:rPr>
    </w:lvl>
    <w:lvl w:ilvl="8" w:tplc="11E6E36E">
      <w:numFmt w:val="bullet"/>
      <w:lvlText w:val="•"/>
      <w:lvlJc w:val="left"/>
      <w:pPr>
        <w:ind w:left="9687" w:hanging="144"/>
      </w:pPr>
      <w:rPr>
        <w:rFonts w:hint="default"/>
        <w:lang w:val="ru-RU" w:eastAsia="ru-RU" w:bidi="ru-RU"/>
      </w:rPr>
    </w:lvl>
  </w:abstractNum>
  <w:abstractNum w:abstractNumId="5">
    <w:nsid w:val="2DFB37D0"/>
    <w:multiLevelType w:val="hybridMultilevel"/>
    <w:tmpl w:val="CC94C584"/>
    <w:lvl w:ilvl="0" w:tplc="0FA2F76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1822060">
      <w:numFmt w:val="bullet"/>
      <w:lvlText w:val="•"/>
      <w:lvlJc w:val="left"/>
      <w:pPr>
        <w:ind w:left="2040" w:hanging="144"/>
      </w:pPr>
      <w:rPr>
        <w:rFonts w:hint="default"/>
        <w:lang w:val="ru-RU" w:eastAsia="ru-RU" w:bidi="ru-RU"/>
      </w:rPr>
    </w:lvl>
    <w:lvl w:ilvl="2" w:tplc="578E40BE">
      <w:numFmt w:val="bullet"/>
      <w:lvlText w:val="•"/>
      <w:lvlJc w:val="left"/>
      <w:pPr>
        <w:ind w:left="2485" w:hanging="144"/>
      </w:pPr>
      <w:rPr>
        <w:rFonts w:hint="default"/>
        <w:lang w:val="ru-RU" w:eastAsia="ru-RU" w:bidi="ru-RU"/>
      </w:rPr>
    </w:lvl>
    <w:lvl w:ilvl="3" w:tplc="2BD03F8A">
      <w:numFmt w:val="bullet"/>
      <w:lvlText w:val="•"/>
      <w:lvlJc w:val="left"/>
      <w:pPr>
        <w:ind w:left="2930" w:hanging="144"/>
      </w:pPr>
      <w:rPr>
        <w:rFonts w:hint="default"/>
        <w:lang w:val="ru-RU" w:eastAsia="ru-RU" w:bidi="ru-RU"/>
      </w:rPr>
    </w:lvl>
    <w:lvl w:ilvl="4" w:tplc="1728B658">
      <w:numFmt w:val="bullet"/>
      <w:lvlText w:val="•"/>
      <w:lvlJc w:val="left"/>
      <w:pPr>
        <w:ind w:left="3375" w:hanging="144"/>
      </w:pPr>
      <w:rPr>
        <w:rFonts w:hint="default"/>
        <w:lang w:val="ru-RU" w:eastAsia="ru-RU" w:bidi="ru-RU"/>
      </w:rPr>
    </w:lvl>
    <w:lvl w:ilvl="5" w:tplc="CBCA82CC">
      <w:numFmt w:val="bullet"/>
      <w:lvlText w:val="•"/>
      <w:lvlJc w:val="left"/>
      <w:pPr>
        <w:ind w:left="3820" w:hanging="144"/>
      </w:pPr>
      <w:rPr>
        <w:rFonts w:hint="default"/>
        <w:lang w:val="ru-RU" w:eastAsia="ru-RU" w:bidi="ru-RU"/>
      </w:rPr>
    </w:lvl>
    <w:lvl w:ilvl="6" w:tplc="601EC9C0">
      <w:numFmt w:val="bullet"/>
      <w:lvlText w:val="•"/>
      <w:lvlJc w:val="left"/>
      <w:pPr>
        <w:ind w:left="4265" w:hanging="144"/>
      </w:pPr>
      <w:rPr>
        <w:rFonts w:hint="default"/>
        <w:lang w:val="ru-RU" w:eastAsia="ru-RU" w:bidi="ru-RU"/>
      </w:rPr>
    </w:lvl>
    <w:lvl w:ilvl="7" w:tplc="7AA204E0">
      <w:numFmt w:val="bullet"/>
      <w:lvlText w:val="•"/>
      <w:lvlJc w:val="left"/>
      <w:pPr>
        <w:ind w:left="4710" w:hanging="144"/>
      </w:pPr>
      <w:rPr>
        <w:rFonts w:hint="default"/>
        <w:lang w:val="ru-RU" w:eastAsia="ru-RU" w:bidi="ru-RU"/>
      </w:rPr>
    </w:lvl>
    <w:lvl w:ilvl="8" w:tplc="851CEA1E">
      <w:numFmt w:val="bullet"/>
      <w:lvlText w:val="•"/>
      <w:lvlJc w:val="left"/>
      <w:pPr>
        <w:ind w:left="5155" w:hanging="144"/>
      </w:pPr>
      <w:rPr>
        <w:rFonts w:hint="default"/>
        <w:lang w:val="ru-RU" w:eastAsia="ru-RU" w:bidi="ru-RU"/>
      </w:rPr>
    </w:lvl>
  </w:abstractNum>
  <w:abstractNum w:abstractNumId="6">
    <w:nsid w:val="3595468D"/>
    <w:multiLevelType w:val="hybridMultilevel"/>
    <w:tmpl w:val="B476AD14"/>
    <w:lvl w:ilvl="0" w:tplc="602AC0C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0C8E5A">
      <w:numFmt w:val="bullet"/>
      <w:lvlText w:val="•"/>
      <w:lvlJc w:val="left"/>
      <w:pPr>
        <w:ind w:left="712" w:hanging="144"/>
      </w:pPr>
      <w:rPr>
        <w:rFonts w:hint="default"/>
        <w:lang w:val="ru-RU" w:eastAsia="ru-RU" w:bidi="ru-RU"/>
      </w:rPr>
    </w:lvl>
    <w:lvl w:ilvl="2" w:tplc="8318C882">
      <w:numFmt w:val="bullet"/>
      <w:lvlText w:val="•"/>
      <w:lvlJc w:val="left"/>
      <w:pPr>
        <w:ind w:left="1305" w:hanging="144"/>
      </w:pPr>
      <w:rPr>
        <w:rFonts w:hint="default"/>
        <w:lang w:val="ru-RU" w:eastAsia="ru-RU" w:bidi="ru-RU"/>
      </w:rPr>
    </w:lvl>
    <w:lvl w:ilvl="3" w:tplc="A740AEFA">
      <w:numFmt w:val="bullet"/>
      <w:lvlText w:val="•"/>
      <w:lvlJc w:val="left"/>
      <w:pPr>
        <w:ind w:left="1897" w:hanging="144"/>
      </w:pPr>
      <w:rPr>
        <w:rFonts w:hint="default"/>
        <w:lang w:val="ru-RU" w:eastAsia="ru-RU" w:bidi="ru-RU"/>
      </w:rPr>
    </w:lvl>
    <w:lvl w:ilvl="4" w:tplc="33FCCDBE">
      <w:numFmt w:val="bullet"/>
      <w:lvlText w:val="•"/>
      <w:lvlJc w:val="left"/>
      <w:pPr>
        <w:ind w:left="2490" w:hanging="144"/>
      </w:pPr>
      <w:rPr>
        <w:rFonts w:hint="default"/>
        <w:lang w:val="ru-RU" w:eastAsia="ru-RU" w:bidi="ru-RU"/>
      </w:rPr>
    </w:lvl>
    <w:lvl w:ilvl="5" w:tplc="97727BCE">
      <w:numFmt w:val="bullet"/>
      <w:lvlText w:val="•"/>
      <w:lvlJc w:val="left"/>
      <w:pPr>
        <w:ind w:left="3082" w:hanging="144"/>
      </w:pPr>
      <w:rPr>
        <w:rFonts w:hint="default"/>
        <w:lang w:val="ru-RU" w:eastAsia="ru-RU" w:bidi="ru-RU"/>
      </w:rPr>
    </w:lvl>
    <w:lvl w:ilvl="6" w:tplc="22D487EC">
      <w:numFmt w:val="bullet"/>
      <w:lvlText w:val="•"/>
      <w:lvlJc w:val="left"/>
      <w:pPr>
        <w:ind w:left="3675" w:hanging="144"/>
      </w:pPr>
      <w:rPr>
        <w:rFonts w:hint="default"/>
        <w:lang w:val="ru-RU" w:eastAsia="ru-RU" w:bidi="ru-RU"/>
      </w:rPr>
    </w:lvl>
    <w:lvl w:ilvl="7" w:tplc="144619F0">
      <w:numFmt w:val="bullet"/>
      <w:lvlText w:val="•"/>
      <w:lvlJc w:val="left"/>
      <w:pPr>
        <w:ind w:left="4267" w:hanging="144"/>
      </w:pPr>
      <w:rPr>
        <w:rFonts w:hint="default"/>
        <w:lang w:val="ru-RU" w:eastAsia="ru-RU" w:bidi="ru-RU"/>
      </w:rPr>
    </w:lvl>
    <w:lvl w:ilvl="8" w:tplc="6310DD1C">
      <w:numFmt w:val="bullet"/>
      <w:lvlText w:val="•"/>
      <w:lvlJc w:val="left"/>
      <w:pPr>
        <w:ind w:left="4860" w:hanging="144"/>
      </w:pPr>
      <w:rPr>
        <w:rFonts w:hint="default"/>
        <w:lang w:val="ru-RU" w:eastAsia="ru-RU" w:bidi="ru-RU"/>
      </w:rPr>
    </w:lvl>
  </w:abstractNum>
  <w:abstractNum w:abstractNumId="7">
    <w:nsid w:val="57FB0956"/>
    <w:multiLevelType w:val="hybridMultilevel"/>
    <w:tmpl w:val="B9D23D8A"/>
    <w:lvl w:ilvl="0" w:tplc="50F2A34E">
      <w:numFmt w:val="bullet"/>
      <w:lvlText w:val="-"/>
      <w:lvlJc w:val="left"/>
      <w:pPr>
        <w:ind w:left="1746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67A82614">
      <w:numFmt w:val="bullet"/>
      <w:lvlText w:val="•"/>
      <w:lvlJc w:val="left"/>
      <w:pPr>
        <w:ind w:left="2738" w:hanging="207"/>
      </w:pPr>
      <w:rPr>
        <w:rFonts w:hint="default"/>
        <w:lang w:val="ru-RU" w:eastAsia="ru-RU" w:bidi="ru-RU"/>
      </w:rPr>
    </w:lvl>
    <w:lvl w:ilvl="2" w:tplc="2DDCDD86">
      <w:numFmt w:val="bullet"/>
      <w:lvlText w:val="•"/>
      <w:lvlJc w:val="left"/>
      <w:pPr>
        <w:ind w:left="3736" w:hanging="207"/>
      </w:pPr>
      <w:rPr>
        <w:rFonts w:hint="default"/>
        <w:lang w:val="ru-RU" w:eastAsia="ru-RU" w:bidi="ru-RU"/>
      </w:rPr>
    </w:lvl>
    <w:lvl w:ilvl="3" w:tplc="0ECAAE4A">
      <w:numFmt w:val="bullet"/>
      <w:lvlText w:val="•"/>
      <w:lvlJc w:val="left"/>
      <w:pPr>
        <w:ind w:left="4735" w:hanging="207"/>
      </w:pPr>
      <w:rPr>
        <w:rFonts w:hint="default"/>
        <w:lang w:val="ru-RU" w:eastAsia="ru-RU" w:bidi="ru-RU"/>
      </w:rPr>
    </w:lvl>
    <w:lvl w:ilvl="4" w:tplc="F9642A30">
      <w:numFmt w:val="bullet"/>
      <w:lvlText w:val="•"/>
      <w:lvlJc w:val="left"/>
      <w:pPr>
        <w:ind w:left="5733" w:hanging="207"/>
      </w:pPr>
      <w:rPr>
        <w:rFonts w:hint="default"/>
        <w:lang w:val="ru-RU" w:eastAsia="ru-RU" w:bidi="ru-RU"/>
      </w:rPr>
    </w:lvl>
    <w:lvl w:ilvl="5" w:tplc="D86EB60A">
      <w:numFmt w:val="bullet"/>
      <w:lvlText w:val="•"/>
      <w:lvlJc w:val="left"/>
      <w:pPr>
        <w:ind w:left="6732" w:hanging="207"/>
      </w:pPr>
      <w:rPr>
        <w:rFonts w:hint="default"/>
        <w:lang w:val="ru-RU" w:eastAsia="ru-RU" w:bidi="ru-RU"/>
      </w:rPr>
    </w:lvl>
    <w:lvl w:ilvl="6" w:tplc="10588032">
      <w:numFmt w:val="bullet"/>
      <w:lvlText w:val="•"/>
      <w:lvlJc w:val="left"/>
      <w:pPr>
        <w:ind w:left="7730" w:hanging="207"/>
      </w:pPr>
      <w:rPr>
        <w:rFonts w:hint="default"/>
        <w:lang w:val="ru-RU" w:eastAsia="ru-RU" w:bidi="ru-RU"/>
      </w:rPr>
    </w:lvl>
    <w:lvl w:ilvl="7" w:tplc="8E4CA066">
      <w:numFmt w:val="bullet"/>
      <w:lvlText w:val="•"/>
      <w:lvlJc w:val="left"/>
      <w:pPr>
        <w:ind w:left="8728" w:hanging="207"/>
      </w:pPr>
      <w:rPr>
        <w:rFonts w:hint="default"/>
        <w:lang w:val="ru-RU" w:eastAsia="ru-RU" w:bidi="ru-RU"/>
      </w:rPr>
    </w:lvl>
    <w:lvl w:ilvl="8" w:tplc="E8A217B0">
      <w:numFmt w:val="bullet"/>
      <w:lvlText w:val="•"/>
      <w:lvlJc w:val="left"/>
      <w:pPr>
        <w:ind w:left="9727" w:hanging="207"/>
      </w:pPr>
      <w:rPr>
        <w:rFonts w:hint="default"/>
        <w:lang w:val="ru-RU" w:eastAsia="ru-RU" w:bidi="ru-RU"/>
      </w:rPr>
    </w:lvl>
  </w:abstractNum>
  <w:abstractNum w:abstractNumId="8">
    <w:nsid w:val="662266B7"/>
    <w:multiLevelType w:val="hybridMultilevel"/>
    <w:tmpl w:val="7BF872F4"/>
    <w:lvl w:ilvl="0" w:tplc="70E458B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FC77C6">
      <w:numFmt w:val="bullet"/>
      <w:lvlText w:val="•"/>
      <w:lvlJc w:val="left"/>
      <w:pPr>
        <w:ind w:left="712" w:hanging="144"/>
      </w:pPr>
      <w:rPr>
        <w:rFonts w:hint="default"/>
        <w:lang w:val="ru-RU" w:eastAsia="ru-RU" w:bidi="ru-RU"/>
      </w:rPr>
    </w:lvl>
    <w:lvl w:ilvl="2" w:tplc="8BC8DA32">
      <w:numFmt w:val="bullet"/>
      <w:lvlText w:val="•"/>
      <w:lvlJc w:val="left"/>
      <w:pPr>
        <w:ind w:left="1305" w:hanging="144"/>
      </w:pPr>
      <w:rPr>
        <w:rFonts w:hint="default"/>
        <w:lang w:val="ru-RU" w:eastAsia="ru-RU" w:bidi="ru-RU"/>
      </w:rPr>
    </w:lvl>
    <w:lvl w:ilvl="3" w:tplc="352C3F24">
      <w:numFmt w:val="bullet"/>
      <w:lvlText w:val="•"/>
      <w:lvlJc w:val="left"/>
      <w:pPr>
        <w:ind w:left="1897" w:hanging="144"/>
      </w:pPr>
      <w:rPr>
        <w:rFonts w:hint="default"/>
        <w:lang w:val="ru-RU" w:eastAsia="ru-RU" w:bidi="ru-RU"/>
      </w:rPr>
    </w:lvl>
    <w:lvl w:ilvl="4" w:tplc="BFB2BC0A">
      <w:numFmt w:val="bullet"/>
      <w:lvlText w:val="•"/>
      <w:lvlJc w:val="left"/>
      <w:pPr>
        <w:ind w:left="2490" w:hanging="144"/>
      </w:pPr>
      <w:rPr>
        <w:rFonts w:hint="default"/>
        <w:lang w:val="ru-RU" w:eastAsia="ru-RU" w:bidi="ru-RU"/>
      </w:rPr>
    </w:lvl>
    <w:lvl w:ilvl="5" w:tplc="6BA2B336">
      <w:numFmt w:val="bullet"/>
      <w:lvlText w:val="•"/>
      <w:lvlJc w:val="left"/>
      <w:pPr>
        <w:ind w:left="3082" w:hanging="144"/>
      </w:pPr>
      <w:rPr>
        <w:rFonts w:hint="default"/>
        <w:lang w:val="ru-RU" w:eastAsia="ru-RU" w:bidi="ru-RU"/>
      </w:rPr>
    </w:lvl>
    <w:lvl w:ilvl="6" w:tplc="AD94ADCE">
      <w:numFmt w:val="bullet"/>
      <w:lvlText w:val="•"/>
      <w:lvlJc w:val="left"/>
      <w:pPr>
        <w:ind w:left="3675" w:hanging="144"/>
      </w:pPr>
      <w:rPr>
        <w:rFonts w:hint="default"/>
        <w:lang w:val="ru-RU" w:eastAsia="ru-RU" w:bidi="ru-RU"/>
      </w:rPr>
    </w:lvl>
    <w:lvl w:ilvl="7" w:tplc="25AC9D34">
      <w:numFmt w:val="bullet"/>
      <w:lvlText w:val="•"/>
      <w:lvlJc w:val="left"/>
      <w:pPr>
        <w:ind w:left="4267" w:hanging="144"/>
      </w:pPr>
      <w:rPr>
        <w:rFonts w:hint="default"/>
        <w:lang w:val="ru-RU" w:eastAsia="ru-RU" w:bidi="ru-RU"/>
      </w:rPr>
    </w:lvl>
    <w:lvl w:ilvl="8" w:tplc="63727512">
      <w:numFmt w:val="bullet"/>
      <w:lvlText w:val="•"/>
      <w:lvlJc w:val="left"/>
      <w:pPr>
        <w:ind w:left="4860" w:hanging="144"/>
      </w:pPr>
      <w:rPr>
        <w:rFonts w:hint="default"/>
        <w:lang w:val="ru-RU" w:eastAsia="ru-RU" w:bidi="ru-RU"/>
      </w:rPr>
    </w:lvl>
  </w:abstractNum>
  <w:abstractNum w:abstractNumId="9">
    <w:nsid w:val="75F86D03"/>
    <w:multiLevelType w:val="hybridMultilevel"/>
    <w:tmpl w:val="8DE277E2"/>
    <w:lvl w:ilvl="0" w:tplc="78000DFA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B381E6C">
      <w:numFmt w:val="bullet"/>
      <w:lvlText w:val="•"/>
      <w:lvlJc w:val="left"/>
      <w:pPr>
        <w:ind w:left="681" w:hanging="145"/>
      </w:pPr>
      <w:rPr>
        <w:rFonts w:hint="default"/>
        <w:lang w:val="ru-RU" w:eastAsia="ru-RU" w:bidi="ru-RU"/>
      </w:rPr>
    </w:lvl>
    <w:lvl w:ilvl="2" w:tplc="69160378">
      <w:numFmt w:val="bullet"/>
      <w:lvlText w:val="•"/>
      <w:lvlJc w:val="left"/>
      <w:pPr>
        <w:ind w:left="1103" w:hanging="145"/>
      </w:pPr>
      <w:rPr>
        <w:rFonts w:hint="default"/>
        <w:lang w:val="ru-RU" w:eastAsia="ru-RU" w:bidi="ru-RU"/>
      </w:rPr>
    </w:lvl>
    <w:lvl w:ilvl="3" w:tplc="6138F58E">
      <w:numFmt w:val="bullet"/>
      <w:lvlText w:val="•"/>
      <w:lvlJc w:val="left"/>
      <w:pPr>
        <w:ind w:left="1524" w:hanging="145"/>
      </w:pPr>
      <w:rPr>
        <w:rFonts w:hint="default"/>
        <w:lang w:val="ru-RU" w:eastAsia="ru-RU" w:bidi="ru-RU"/>
      </w:rPr>
    </w:lvl>
    <w:lvl w:ilvl="4" w:tplc="D7C4FA2A">
      <w:numFmt w:val="bullet"/>
      <w:lvlText w:val="•"/>
      <w:lvlJc w:val="left"/>
      <w:pPr>
        <w:ind w:left="1946" w:hanging="145"/>
      </w:pPr>
      <w:rPr>
        <w:rFonts w:hint="default"/>
        <w:lang w:val="ru-RU" w:eastAsia="ru-RU" w:bidi="ru-RU"/>
      </w:rPr>
    </w:lvl>
    <w:lvl w:ilvl="5" w:tplc="D22A277C">
      <w:numFmt w:val="bullet"/>
      <w:lvlText w:val="•"/>
      <w:lvlJc w:val="left"/>
      <w:pPr>
        <w:ind w:left="2367" w:hanging="145"/>
      </w:pPr>
      <w:rPr>
        <w:rFonts w:hint="default"/>
        <w:lang w:val="ru-RU" w:eastAsia="ru-RU" w:bidi="ru-RU"/>
      </w:rPr>
    </w:lvl>
    <w:lvl w:ilvl="6" w:tplc="15A84E56">
      <w:numFmt w:val="bullet"/>
      <w:lvlText w:val="•"/>
      <w:lvlJc w:val="left"/>
      <w:pPr>
        <w:ind w:left="2789" w:hanging="145"/>
      </w:pPr>
      <w:rPr>
        <w:rFonts w:hint="default"/>
        <w:lang w:val="ru-RU" w:eastAsia="ru-RU" w:bidi="ru-RU"/>
      </w:rPr>
    </w:lvl>
    <w:lvl w:ilvl="7" w:tplc="9FA27B40">
      <w:numFmt w:val="bullet"/>
      <w:lvlText w:val="•"/>
      <w:lvlJc w:val="left"/>
      <w:pPr>
        <w:ind w:left="3210" w:hanging="145"/>
      </w:pPr>
      <w:rPr>
        <w:rFonts w:hint="default"/>
        <w:lang w:val="ru-RU" w:eastAsia="ru-RU" w:bidi="ru-RU"/>
      </w:rPr>
    </w:lvl>
    <w:lvl w:ilvl="8" w:tplc="DE4CBAD6">
      <w:numFmt w:val="bullet"/>
      <w:lvlText w:val="•"/>
      <w:lvlJc w:val="left"/>
      <w:pPr>
        <w:ind w:left="3632" w:hanging="145"/>
      </w:pPr>
      <w:rPr>
        <w:rFonts w:hint="default"/>
        <w:lang w:val="ru-RU" w:eastAsia="ru-RU" w:bidi="ru-RU"/>
      </w:rPr>
    </w:lvl>
  </w:abstractNum>
  <w:abstractNum w:abstractNumId="10">
    <w:nsid w:val="7AE74162"/>
    <w:multiLevelType w:val="hybridMultilevel"/>
    <w:tmpl w:val="1ACC646A"/>
    <w:lvl w:ilvl="0" w:tplc="9C38C06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42CCEFE">
      <w:numFmt w:val="bullet"/>
      <w:lvlText w:val="•"/>
      <w:lvlJc w:val="left"/>
      <w:pPr>
        <w:ind w:left="1440" w:hanging="144"/>
      </w:pPr>
      <w:rPr>
        <w:rFonts w:hint="default"/>
        <w:lang w:val="ru-RU" w:eastAsia="ru-RU" w:bidi="ru-RU"/>
      </w:rPr>
    </w:lvl>
    <w:lvl w:ilvl="2" w:tplc="86284142">
      <w:numFmt w:val="bullet"/>
      <w:lvlText w:val="•"/>
      <w:lvlJc w:val="left"/>
      <w:pPr>
        <w:ind w:left="1951" w:hanging="144"/>
      </w:pPr>
      <w:rPr>
        <w:rFonts w:hint="default"/>
        <w:lang w:val="ru-RU" w:eastAsia="ru-RU" w:bidi="ru-RU"/>
      </w:rPr>
    </w:lvl>
    <w:lvl w:ilvl="3" w:tplc="04604608">
      <w:numFmt w:val="bullet"/>
      <w:lvlText w:val="•"/>
      <w:lvlJc w:val="left"/>
      <w:pPr>
        <w:ind w:left="2463" w:hanging="144"/>
      </w:pPr>
      <w:rPr>
        <w:rFonts w:hint="default"/>
        <w:lang w:val="ru-RU" w:eastAsia="ru-RU" w:bidi="ru-RU"/>
      </w:rPr>
    </w:lvl>
    <w:lvl w:ilvl="4" w:tplc="03A2BD64">
      <w:numFmt w:val="bullet"/>
      <w:lvlText w:val="•"/>
      <w:lvlJc w:val="left"/>
      <w:pPr>
        <w:ind w:left="2975" w:hanging="144"/>
      </w:pPr>
      <w:rPr>
        <w:rFonts w:hint="default"/>
        <w:lang w:val="ru-RU" w:eastAsia="ru-RU" w:bidi="ru-RU"/>
      </w:rPr>
    </w:lvl>
    <w:lvl w:ilvl="5" w:tplc="1F58DB62">
      <w:numFmt w:val="bullet"/>
      <w:lvlText w:val="•"/>
      <w:lvlJc w:val="left"/>
      <w:pPr>
        <w:ind w:left="3486" w:hanging="144"/>
      </w:pPr>
      <w:rPr>
        <w:rFonts w:hint="default"/>
        <w:lang w:val="ru-RU" w:eastAsia="ru-RU" w:bidi="ru-RU"/>
      </w:rPr>
    </w:lvl>
    <w:lvl w:ilvl="6" w:tplc="DDB04F86">
      <w:numFmt w:val="bullet"/>
      <w:lvlText w:val="•"/>
      <w:lvlJc w:val="left"/>
      <w:pPr>
        <w:ind w:left="3998" w:hanging="144"/>
      </w:pPr>
      <w:rPr>
        <w:rFonts w:hint="default"/>
        <w:lang w:val="ru-RU" w:eastAsia="ru-RU" w:bidi="ru-RU"/>
      </w:rPr>
    </w:lvl>
    <w:lvl w:ilvl="7" w:tplc="436A8F88">
      <w:numFmt w:val="bullet"/>
      <w:lvlText w:val="•"/>
      <w:lvlJc w:val="left"/>
      <w:pPr>
        <w:ind w:left="4510" w:hanging="144"/>
      </w:pPr>
      <w:rPr>
        <w:rFonts w:hint="default"/>
        <w:lang w:val="ru-RU" w:eastAsia="ru-RU" w:bidi="ru-RU"/>
      </w:rPr>
    </w:lvl>
    <w:lvl w:ilvl="8" w:tplc="CB98113A">
      <w:numFmt w:val="bullet"/>
      <w:lvlText w:val="•"/>
      <w:lvlJc w:val="left"/>
      <w:pPr>
        <w:ind w:left="5021" w:hanging="1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C30"/>
    <w:rsid w:val="00001401"/>
    <w:rsid w:val="00001B8C"/>
    <w:rsid w:val="0000202E"/>
    <w:rsid w:val="00005DA0"/>
    <w:rsid w:val="00010904"/>
    <w:rsid w:val="00011AA1"/>
    <w:rsid w:val="000136C7"/>
    <w:rsid w:val="00017E89"/>
    <w:rsid w:val="0002135D"/>
    <w:rsid w:val="000264D8"/>
    <w:rsid w:val="00030A27"/>
    <w:rsid w:val="00030F8A"/>
    <w:rsid w:val="00035997"/>
    <w:rsid w:val="00037FFD"/>
    <w:rsid w:val="00040254"/>
    <w:rsid w:val="00052C29"/>
    <w:rsid w:val="000533FA"/>
    <w:rsid w:val="00073681"/>
    <w:rsid w:val="000838D0"/>
    <w:rsid w:val="00085D68"/>
    <w:rsid w:val="00097157"/>
    <w:rsid w:val="000A1FFA"/>
    <w:rsid w:val="000B2F60"/>
    <w:rsid w:val="000B3089"/>
    <w:rsid w:val="000C0D7F"/>
    <w:rsid w:val="000C25D4"/>
    <w:rsid w:val="000E3AB9"/>
    <w:rsid w:val="000F00DD"/>
    <w:rsid w:val="000F3151"/>
    <w:rsid w:val="000F3588"/>
    <w:rsid w:val="00100551"/>
    <w:rsid w:val="00101E68"/>
    <w:rsid w:val="00103FF3"/>
    <w:rsid w:val="00107329"/>
    <w:rsid w:val="001077CB"/>
    <w:rsid w:val="001168A7"/>
    <w:rsid w:val="00130970"/>
    <w:rsid w:val="00132AE5"/>
    <w:rsid w:val="00134B55"/>
    <w:rsid w:val="00143284"/>
    <w:rsid w:val="00147FB3"/>
    <w:rsid w:val="00157AE2"/>
    <w:rsid w:val="00160841"/>
    <w:rsid w:val="00160847"/>
    <w:rsid w:val="00167B3C"/>
    <w:rsid w:val="001729EF"/>
    <w:rsid w:val="001843C1"/>
    <w:rsid w:val="00184785"/>
    <w:rsid w:val="001850ED"/>
    <w:rsid w:val="001B14AB"/>
    <w:rsid w:val="001D3AF1"/>
    <w:rsid w:val="001F0E7D"/>
    <w:rsid w:val="001F5DEB"/>
    <w:rsid w:val="00201EBC"/>
    <w:rsid w:val="0020735E"/>
    <w:rsid w:val="00210FC9"/>
    <w:rsid w:val="00226C7C"/>
    <w:rsid w:val="00230C30"/>
    <w:rsid w:val="00240BE7"/>
    <w:rsid w:val="002412EF"/>
    <w:rsid w:val="0024140B"/>
    <w:rsid w:val="002431AF"/>
    <w:rsid w:val="00254B9E"/>
    <w:rsid w:val="00254C3D"/>
    <w:rsid w:val="00256872"/>
    <w:rsid w:val="0026177B"/>
    <w:rsid w:val="002658DD"/>
    <w:rsid w:val="00275070"/>
    <w:rsid w:val="00286A26"/>
    <w:rsid w:val="00286A60"/>
    <w:rsid w:val="002918B1"/>
    <w:rsid w:val="00295835"/>
    <w:rsid w:val="00297911"/>
    <w:rsid w:val="002B1E76"/>
    <w:rsid w:val="002C2E9D"/>
    <w:rsid w:val="002E2C05"/>
    <w:rsid w:val="002E3661"/>
    <w:rsid w:val="002E6C9B"/>
    <w:rsid w:val="002F0EA6"/>
    <w:rsid w:val="002F398A"/>
    <w:rsid w:val="002F6BD7"/>
    <w:rsid w:val="00301F35"/>
    <w:rsid w:val="00303834"/>
    <w:rsid w:val="00303FBE"/>
    <w:rsid w:val="0031003D"/>
    <w:rsid w:val="00326FBC"/>
    <w:rsid w:val="003276E8"/>
    <w:rsid w:val="003376C4"/>
    <w:rsid w:val="00343CB2"/>
    <w:rsid w:val="00346C28"/>
    <w:rsid w:val="0036658B"/>
    <w:rsid w:val="003909D3"/>
    <w:rsid w:val="00394D16"/>
    <w:rsid w:val="003A1220"/>
    <w:rsid w:val="003B017F"/>
    <w:rsid w:val="003B3024"/>
    <w:rsid w:val="003C2567"/>
    <w:rsid w:val="003C28D4"/>
    <w:rsid w:val="003C67F8"/>
    <w:rsid w:val="003D2914"/>
    <w:rsid w:val="003D5A8A"/>
    <w:rsid w:val="003F70C5"/>
    <w:rsid w:val="0040251C"/>
    <w:rsid w:val="0041119D"/>
    <w:rsid w:val="0041178E"/>
    <w:rsid w:val="004141E1"/>
    <w:rsid w:val="0041594C"/>
    <w:rsid w:val="00424A80"/>
    <w:rsid w:val="00431626"/>
    <w:rsid w:val="0044141C"/>
    <w:rsid w:val="004419A5"/>
    <w:rsid w:val="00445B6F"/>
    <w:rsid w:val="0046287F"/>
    <w:rsid w:val="00481E63"/>
    <w:rsid w:val="00485D19"/>
    <w:rsid w:val="00497D1F"/>
    <w:rsid w:val="004A0926"/>
    <w:rsid w:val="004A0CE1"/>
    <w:rsid w:val="004A328C"/>
    <w:rsid w:val="004B1567"/>
    <w:rsid w:val="004C0137"/>
    <w:rsid w:val="004C0AF7"/>
    <w:rsid w:val="004C1AC6"/>
    <w:rsid w:val="004C4004"/>
    <w:rsid w:val="004D0485"/>
    <w:rsid w:val="004E3FD2"/>
    <w:rsid w:val="004E60C8"/>
    <w:rsid w:val="004F4767"/>
    <w:rsid w:val="0050788C"/>
    <w:rsid w:val="0052631E"/>
    <w:rsid w:val="0052683B"/>
    <w:rsid w:val="005273B4"/>
    <w:rsid w:val="00536F42"/>
    <w:rsid w:val="00551F28"/>
    <w:rsid w:val="0055403D"/>
    <w:rsid w:val="0056747F"/>
    <w:rsid w:val="005706FF"/>
    <w:rsid w:val="00574949"/>
    <w:rsid w:val="00574C2E"/>
    <w:rsid w:val="00590FB6"/>
    <w:rsid w:val="00592AC4"/>
    <w:rsid w:val="005935A6"/>
    <w:rsid w:val="0059467D"/>
    <w:rsid w:val="00594F25"/>
    <w:rsid w:val="00595036"/>
    <w:rsid w:val="00597F6A"/>
    <w:rsid w:val="005A3406"/>
    <w:rsid w:val="005A5C66"/>
    <w:rsid w:val="005C0C9B"/>
    <w:rsid w:val="005C1073"/>
    <w:rsid w:val="005C245D"/>
    <w:rsid w:val="005D2AE4"/>
    <w:rsid w:val="005D4D05"/>
    <w:rsid w:val="005E1D01"/>
    <w:rsid w:val="005E4D4D"/>
    <w:rsid w:val="006048B5"/>
    <w:rsid w:val="006106D7"/>
    <w:rsid w:val="0061276A"/>
    <w:rsid w:val="006174A0"/>
    <w:rsid w:val="006206ED"/>
    <w:rsid w:val="00623838"/>
    <w:rsid w:val="006250C4"/>
    <w:rsid w:val="006368E3"/>
    <w:rsid w:val="00641991"/>
    <w:rsid w:val="00644021"/>
    <w:rsid w:val="00653587"/>
    <w:rsid w:val="006559AA"/>
    <w:rsid w:val="00660CD1"/>
    <w:rsid w:val="0067063C"/>
    <w:rsid w:val="0067160A"/>
    <w:rsid w:val="0067163A"/>
    <w:rsid w:val="006721BF"/>
    <w:rsid w:val="00676BC0"/>
    <w:rsid w:val="006866E7"/>
    <w:rsid w:val="0069252A"/>
    <w:rsid w:val="00696A82"/>
    <w:rsid w:val="006A189A"/>
    <w:rsid w:val="006B1816"/>
    <w:rsid w:val="006B1F05"/>
    <w:rsid w:val="006B20CA"/>
    <w:rsid w:val="006B6200"/>
    <w:rsid w:val="006B6A7F"/>
    <w:rsid w:val="006D622B"/>
    <w:rsid w:val="006E069A"/>
    <w:rsid w:val="006E59E3"/>
    <w:rsid w:val="006E6047"/>
    <w:rsid w:val="006F2325"/>
    <w:rsid w:val="006F5BBE"/>
    <w:rsid w:val="0070047A"/>
    <w:rsid w:val="00700A36"/>
    <w:rsid w:val="00700D0A"/>
    <w:rsid w:val="007060D7"/>
    <w:rsid w:val="0071231E"/>
    <w:rsid w:val="007151B7"/>
    <w:rsid w:val="00724B58"/>
    <w:rsid w:val="007278F4"/>
    <w:rsid w:val="00732CD4"/>
    <w:rsid w:val="007409C2"/>
    <w:rsid w:val="00741244"/>
    <w:rsid w:val="00753C02"/>
    <w:rsid w:val="007550D0"/>
    <w:rsid w:val="00755CC5"/>
    <w:rsid w:val="00762BB2"/>
    <w:rsid w:val="00764775"/>
    <w:rsid w:val="00767DB7"/>
    <w:rsid w:val="00770215"/>
    <w:rsid w:val="007758EB"/>
    <w:rsid w:val="00790773"/>
    <w:rsid w:val="007B1490"/>
    <w:rsid w:val="007B14F5"/>
    <w:rsid w:val="007C0864"/>
    <w:rsid w:val="007C3EA6"/>
    <w:rsid w:val="007C7F6A"/>
    <w:rsid w:val="007D12AD"/>
    <w:rsid w:val="007E47AE"/>
    <w:rsid w:val="007E5D92"/>
    <w:rsid w:val="007F4B64"/>
    <w:rsid w:val="007F7841"/>
    <w:rsid w:val="00801E56"/>
    <w:rsid w:val="00811AD1"/>
    <w:rsid w:val="00817355"/>
    <w:rsid w:val="00826BDE"/>
    <w:rsid w:val="00831B2E"/>
    <w:rsid w:val="008406DD"/>
    <w:rsid w:val="00855C26"/>
    <w:rsid w:val="0085789C"/>
    <w:rsid w:val="00857E54"/>
    <w:rsid w:val="008613B2"/>
    <w:rsid w:val="008616C6"/>
    <w:rsid w:val="00875115"/>
    <w:rsid w:val="00881456"/>
    <w:rsid w:val="008931EB"/>
    <w:rsid w:val="00896CF4"/>
    <w:rsid w:val="008C2271"/>
    <w:rsid w:val="008C7E16"/>
    <w:rsid w:val="008D1F83"/>
    <w:rsid w:val="008D7356"/>
    <w:rsid w:val="008E2455"/>
    <w:rsid w:val="008E32AB"/>
    <w:rsid w:val="008E71C6"/>
    <w:rsid w:val="008F29B9"/>
    <w:rsid w:val="0090131A"/>
    <w:rsid w:val="0090181F"/>
    <w:rsid w:val="0090325A"/>
    <w:rsid w:val="009035B2"/>
    <w:rsid w:val="00903DEE"/>
    <w:rsid w:val="00904166"/>
    <w:rsid w:val="00904F9E"/>
    <w:rsid w:val="0090603B"/>
    <w:rsid w:val="00912FA1"/>
    <w:rsid w:val="00922A5F"/>
    <w:rsid w:val="00925029"/>
    <w:rsid w:val="009257CB"/>
    <w:rsid w:val="00930491"/>
    <w:rsid w:val="009342E5"/>
    <w:rsid w:val="00943A5A"/>
    <w:rsid w:val="009650F0"/>
    <w:rsid w:val="0097112B"/>
    <w:rsid w:val="0097162F"/>
    <w:rsid w:val="009849FA"/>
    <w:rsid w:val="00984E41"/>
    <w:rsid w:val="00986C1D"/>
    <w:rsid w:val="00987F52"/>
    <w:rsid w:val="00994646"/>
    <w:rsid w:val="00994FD4"/>
    <w:rsid w:val="00997529"/>
    <w:rsid w:val="009A6CF9"/>
    <w:rsid w:val="009B1326"/>
    <w:rsid w:val="009B3C2A"/>
    <w:rsid w:val="009C4385"/>
    <w:rsid w:val="009D51BC"/>
    <w:rsid w:val="009E0B57"/>
    <w:rsid w:val="009E4CEE"/>
    <w:rsid w:val="009E72EA"/>
    <w:rsid w:val="009F46DE"/>
    <w:rsid w:val="009F6812"/>
    <w:rsid w:val="009F73F6"/>
    <w:rsid w:val="00A009FD"/>
    <w:rsid w:val="00A12878"/>
    <w:rsid w:val="00A14079"/>
    <w:rsid w:val="00A15A73"/>
    <w:rsid w:val="00A15F5E"/>
    <w:rsid w:val="00A20378"/>
    <w:rsid w:val="00A22A7A"/>
    <w:rsid w:val="00A25FD7"/>
    <w:rsid w:val="00A41287"/>
    <w:rsid w:val="00A425F0"/>
    <w:rsid w:val="00A53BC3"/>
    <w:rsid w:val="00A615F3"/>
    <w:rsid w:val="00A650EF"/>
    <w:rsid w:val="00A70FA7"/>
    <w:rsid w:val="00A746C8"/>
    <w:rsid w:val="00A74977"/>
    <w:rsid w:val="00A817DB"/>
    <w:rsid w:val="00A83101"/>
    <w:rsid w:val="00A83CBE"/>
    <w:rsid w:val="00A91E2E"/>
    <w:rsid w:val="00A92C88"/>
    <w:rsid w:val="00A94AA3"/>
    <w:rsid w:val="00AA149E"/>
    <w:rsid w:val="00AA7999"/>
    <w:rsid w:val="00AC0639"/>
    <w:rsid w:val="00AC65BB"/>
    <w:rsid w:val="00AD3375"/>
    <w:rsid w:val="00AD38EF"/>
    <w:rsid w:val="00AD6373"/>
    <w:rsid w:val="00AD7E9D"/>
    <w:rsid w:val="00AE05D2"/>
    <w:rsid w:val="00AE0D66"/>
    <w:rsid w:val="00AE6E7E"/>
    <w:rsid w:val="00AE7FBA"/>
    <w:rsid w:val="00AF3574"/>
    <w:rsid w:val="00B1120D"/>
    <w:rsid w:val="00B14094"/>
    <w:rsid w:val="00B178D1"/>
    <w:rsid w:val="00B31577"/>
    <w:rsid w:val="00B339B2"/>
    <w:rsid w:val="00B3471F"/>
    <w:rsid w:val="00B3541C"/>
    <w:rsid w:val="00B422C2"/>
    <w:rsid w:val="00B4501C"/>
    <w:rsid w:val="00B52316"/>
    <w:rsid w:val="00B566E6"/>
    <w:rsid w:val="00B60913"/>
    <w:rsid w:val="00B61CF0"/>
    <w:rsid w:val="00B63D70"/>
    <w:rsid w:val="00B727C6"/>
    <w:rsid w:val="00B72E2D"/>
    <w:rsid w:val="00B84B2A"/>
    <w:rsid w:val="00B85FFA"/>
    <w:rsid w:val="00B977FC"/>
    <w:rsid w:val="00BA01A8"/>
    <w:rsid w:val="00BA4BF5"/>
    <w:rsid w:val="00BB1CFA"/>
    <w:rsid w:val="00BB36AF"/>
    <w:rsid w:val="00BB7AC9"/>
    <w:rsid w:val="00BC4394"/>
    <w:rsid w:val="00BD24FA"/>
    <w:rsid w:val="00BD39D2"/>
    <w:rsid w:val="00BE2AA6"/>
    <w:rsid w:val="00BE3790"/>
    <w:rsid w:val="00BF3489"/>
    <w:rsid w:val="00BF351F"/>
    <w:rsid w:val="00BF5976"/>
    <w:rsid w:val="00BF7C90"/>
    <w:rsid w:val="00C008A1"/>
    <w:rsid w:val="00C0120A"/>
    <w:rsid w:val="00C01F59"/>
    <w:rsid w:val="00C054DE"/>
    <w:rsid w:val="00C16E93"/>
    <w:rsid w:val="00C16F33"/>
    <w:rsid w:val="00C21F35"/>
    <w:rsid w:val="00C27637"/>
    <w:rsid w:val="00C34198"/>
    <w:rsid w:val="00C360A7"/>
    <w:rsid w:val="00C53F85"/>
    <w:rsid w:val="00C54911"/>
    <w:rsid w:val="00C60E64"/>
    <w:rsid w:val="00C652E4"/>
    <w:rsid w:val="00C67D0A"/>
    <w:rsid w:val="00C840DD"/>
    <w:rsid w:val="00C85884"/>
    <w:rsid w:val="00C864B6"/>
    <w:rsid w:val="00CA7908"/>
    <w:rsid w:val="00CC2BB4"/>
    <w:rsid w:val="00CC7154"/>
    <w:rsid w:val="00CD7737"/>
    <w:rsid w:val="00CF3653"/>
    <w:rsid w:val="00CF5166"/>
    <w:rsid w:val="00CF7F8D"/>
    <w:rsid w:val="00D123FC"/>
    <w:rsid w:val="00D16E1E"/>
    <w:rsid w:val="00D275D1"/>
    <w:rsid w:val="00D35EE4"/>
    <w:rsid w:val="00D37B30"/>
    <w:rsid w:val="00D436A4"/>
    <w:rsid w:val="00D46889"/>
    <w:rsid w:val="00D62C13"/>
    <w:rsid w:val="00D6547D"/>
    <w:rsid w:val="00D66338"/>
    <w:rsid w:val="00D71429"/>
    <w:rsid w:val="00D81B34"/>
    <w:rsid w:val="00D87480"/>
    <w:rsid w:val="00D92220"/>
    <w:rsid w:val="00D93A8F"/>
    <w:rsid w:val="00D944D5"/>
    <w:rsid w:val="00DA3AFC"/>
    <w:rsid w:val="00DA4DBF"/>
    <w:rsid w:val="00DB3E41"/>
    <w:rsid w:val="00DC0429"/>
    <w:rsid w:val="00DC0DDA"/>
    <w:rsid w:val="00DC2066"/>
    <w:rsid w:val="00DC2E0B"/>
    <w:rsid w:val="00DD1CEE"/>
    <w:rsid w:val="00DD4890"/>
    <w:rsid w:val="00DD6480"/>
    <w:rsid w:val="00DE1851"/>
    <w:rsid w:val="00DE40F2"/>
    <w:rsid w:val="00DE5265"/>
    <w:rsid w:val="00DE7CD7"/>
    <w:rsid w:val="00DF6AC9"/>
    <w:rsid w:val="00DF700C"/>
    <w:rsid w:val="00E05962"/>
    <w:rsid w:val="00E10E98"/>
    <w:rsid w:val="00E122EF"/>
    <w:rsid w:val="00E17A6E"/>
    <w:rsid w:val="00E2528C"/>
    <w:rsid w:val="00E35CAA"/>
    <w:rsid w:val="00E433F1"/>
    <w:rsid w:val="00E4550B"/>
    <w:rsid w:val="00E4563F"/>
    <w:rsid w:val="00E50FF9"/>
    <w:rsid w:val="00E603F8"/>
    <w:rsid w:val="00E65AAF"/>
    <w:rsid w:val="00E67DC8"/>
    <w:rsid w:val="00E70495"/>
    <w:rsid w:val="00E7203B"/>
    <w:rsid w:val="00E72402"/>
    <w:rsid w:val="00E827AC"/>
    <w:rsid w:val="00E82923"/>
    <w:rsid w:val="00E8777F"/>
    <w:rsid w:val="00E90ED6"/>
    <w:rsid w:val="00E92A06"/>
    <w:rsid w:val="00E9321C"/>
    <w:rsid w:val="00E976B8"/>
    <w:rsid w:val="00E97A4E"/>
    <w:rsid w:val="00EA190E"/>
    <w:rsid w:val="00EB7684"/>
    <w:rsid w:val="00EC1DB7"/>
    <w:rsid w:val="00EC3191"/>
    <w:rsid w:val="00EC5A5D"/>
    <w:rsid w:val="00ED253F"/>
    <w:rsid w:val="00ED48AC"/>
    <w:rsid w:val="00EE53FD"/>
    <w:rsid w:val="00EF139E"/>
    <w:rsid w:val="00EF60AF"/>
    <w:rsid w:val="00F11A3F"/>
    <w:rsid w:val="00F15923"/>
    <w:rsid w:val="00F17B07"/>
    <w:rsid w:val="00F25D35"/>
    <w:rsid w:val="00F26EE4"/>
    <w:rsid w:val="00F27A66"/>
    <w:rsid w:val="00F464EB"/>
    <w:rsid w:val="00F5115D"/>
    <w:rsid w:val="00F52B2D"/>
    <w:rsid w:val="00F5332F"/>
    <w:rsid w:val="00F54359"/>
    <w:rsid w:val="00F5654D"/>
    <w:rsid w:val="00F65B85"/>
    <w:rsid w:val="00F73F5E"/>
    <w:rsid w:val="00F81E36"/>
    <w:rsid w:val="00F835F8"/>
    <w:rsid w:val="00F840B3"/>
    <w:rsid w:val="00F877F6"/>
    <w:rsid w:val="00F91A6A"/>
    <w:rsid w:val="00FA0115"/>
    <w:rsid w:val="00FA790C"/>
    <w:rsid w:val="00FB009A"/>
    <w:rsid w:val="00FB2BEF"/>
    <w:rsid w:val="00FB523C"/>
    <w:rsid w:val="00FC78B0"/>
    <w:rsid w:val="00FC7AE3"/>
    <w:rsid w:val="00FC7DFA"/>
    <w:rsid w:val="00FD42B5"/>
    <w:rsid w:val="00FD7856"/>
    <w:rsid w:val="00FE2AAF"/>
    <w:rsid w:val="00FE31EE"/>
    <w:rsid w:val="00FE697C"/>
    <w:rsid w:val="00F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A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2A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DD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48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DD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6480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03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Body Text"/>
    <w:basedOn w:val="a"/>
    <w:link w:val="aa"/>
    <w:uiPriority w:val="1"/>
    <w:qFormat/>
    <w:rsid w:val="0090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32"/>
      <w:szCs w:val="32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035B2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styleId="ab">
    <w:name w:val="List Paragraph"/>
    <w:basedOn w:val="a"/>
    <w:uiPriority w:val="1"/>
    <w:qFormat/>
    <w:rsid w:val="009035B2"/>
    <w:pPr>
      <w:widowControl w:val="0"/>
      <w:autoSpaceDE w:val="0"/>
      <w:autoSpaceDN w:val="0"/>
      <w:spacing w:after="0" w:line="240" w:lineRule="auto"/>
      <w:ind w:left="1683" w:hanging="145"/>
    </w:pPr>
    <w:rPr>
      <w:rFonts w:eastAsia="Times New Roman" w:cs="Times New Roman"/>
      <w:sz w:val="22"/>
      <w:lang w:eastAsia="ru-RU" w:bidi="ru-RU"/>
    </w:rPr>
  </w:style>
  <w:style w:type="paragraph" w:styleId="ac">
    <w:name w:val="Normal (Web)"/>
    <w:basedOn w:val="a"/>
    <w:uiPriority w:val="99"/>
    <w:semiHidden/>
    <w:unhideWhenUsed/>
    <w:rsid w:val="0093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E5D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amp;text&amp;amp;etext=1578.7sq8QGdVuaoPVJ7xNDULlzOyKgDueYLh8ES7JU_W9ZrI_XZlABYCNumWTLjk6ntiiXP3ZEDQXARsCHVB1NJjEQ.e7abbb11331e35f8e7e874d4a23ff52dd7247381&amp;amp;uuid&amp;amp;state=PEtFfuTeVD5kpHnK9lio9XPOnieP7YQBovzVqj9ang0YEepmskggOQ%2C%2C&amp;amp;&amp;amp;cst=AiuY0DBWFJ7q0qcCggtsKYvc7f_TVFrZxl_DodhprHEWZSpxqokeH50_iTeJ25jTbrDZI8Rpe6sWosV7pt_TOLR8F6q5fbSrjPswI-YqFrLhZ-ISUwI9R84I_qcaM_QE2j4qp8-vMFYIZPSHOkRL1hBGVAlMp0xNcBHneajUmE-A6HEUz34R143ZhVZVBSSrU5fuWU-Ciwu6-gaZ3G9ktrUnTX_wSoyA1HftirijMfVdWw9t0g6mcu40-1G3wxtwUzDbh8pqc-o%2C&amp;amp;data=UlNrNmk5WktYejY4cHFySjRXSWhXT1RoaVNLcjQ3dlZPejc2SzMycWREOEVqVUFoRnpWWFBybFRQMl8yTDJ5b19iSXJVNXQ5R1VPdkw0dE9DZVVKaUV1alM1LTZrZ3NxTU4tR3ZXbHFJRThYZTU4QS0yOXd1emVBTFZ4UnhEc0ZBbUdYaFRrOVAwSSw%2C&amp;amp;sign=69d3e9c484cefb82f8bd6630159c1de2&amp;amp;keyno=0&amp;amp;b64e=2&amp;amp;ref=orjY4mGPRjk5boDnW0uvlrrd71vZw9kpJc4z6Duv4TX_JfAV1-80o8xuymv80RPFsaCFeJCPS5u1mGOlVn8ctYZc-pW4HInLBxwTlmhcZkUGb6BA1zI6mQ0pTd8vqhogLmoE_uK1qR5cCG87M1FGg3TL4YULwrunPJ7uADaqDkuc1reyfFMrxN4NbLhcJc0qzbeK5bhviA0zhfQKGR128GfDgwpUucqSq5XraoR02v9ZUbVwWLksv-weea_sf1xlS7ZhPppXfYg%2C&amp;amp;l10n=ru&amp;amp;cts=1508383301015&amp;amp;mc=5.161123724844604&amp;amp;bu=uniq15083651462681661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amp;text&amp;amp;etext=1577.jj8R_i_RxDygeJjeV57_CoE4J1xvxhttyK-NPsc1lU8W8bJDorPjjTr384bAxnSVE42MMiZOQMfn-cMzzL0DMckQZep5VAGFiVuBYEq2nEw.096a7dea9caff4cab1f2ab54d0397e20105b6021&amp;amp;uuid&amp;amp;state=PEtFfuTeVD5kpHnK9lio9RkXO-oKT4gI9-AVfjFsc0JktxaUVjxeBQ%2C%2C&amp;amp;&amp;amp;cst=AiuY0DBWFJ7q0qcCggtsKYvc7f_TVFrZxl_DodhprHEWZSpxqokeH6Aq2aHuUvCOlwTzj40ux9tDOlVV7szlu9cssIS_hv0_-mCSnqs84PdZAFDSjUfskbjXmtZlFuegxdMb5GoN2eSb3UYndQ8TjMnASWI7QjNV0ZqDObxV9rVNl-kAXJyMnrCpDwMpkjzC17Jt0QqunmtceTlnPkCcAalirrC_15zZryxE4TO1dnN2KxO40UbHVNwE6sElxSEZUe1FGtnlPlw6ojKzYdlVzK3bFS1k7GMS&amp;amp;data=UlNrNmk5WktYejY4cHFySjRXSWhXT3NGS1BwVHoyakt1U01sS2Rfb1g4SnRWcC1WTnNOa09Iek1GWFIzZURWbDNKcW95NXlKZVppbVNfZEdNYWplNmdwbzZHbGkwdkNYQVdPQmtFdFh6T1NTM2JkeDUyMXoxc2NZVWNUaF9MUXQ%2C&amp;amp;sign=859ef93f7f61ca6da2a4f7883fe91df2&amp;amp;keyno=0&amp;amp;b64e=2&amp;amp;ref=orjY4mGPRjk5boDnW0uvlrrd71vZw9kpFMROkZxNbVFfg70twx7qLTOOa0RNKesHMZNcBSjesNzibcHMj4iIOHdPUTdU7B2cAqumLUQKaJZWtFAWcq7DJjiTeskCIwlCN0PidN2x59lAV7GvL7DuWIX7tyGOoeTLcPIm4_4bbjHG3_zO7h2z_VqokYn-0Zj5NX9v827QIlg9x7ZWHak98-fZK5Ex0XMnVhSU1Kc1D0SRye24azHGqq60_yHZVSIYLMyqwh4PPRAbGn4G1rp1Dpv6qTAlsMBAIkB4cdWtCBM%2C&amp;amp;l10n=ru&amp;amp;cts=1508312289102&amp;amp;mc=4.850544698625642&amp;amp;bu=uniq1508263396944217891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BD38-CE13-4A3D-8B26-DBF0E91E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10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243</cp:revision>
  <dcterms:created xsi:type="dcterms:W3CDTF">2022-01-12T03:13:00Z</dcterms:created>
  <dcterms:modified xsi:type="dcterms:W3CDTF">2023-01-17T03:35:00Z</dcterms:modified>
</cp:coreProperties>
</file>