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МО учителей начальной школы </w:t>
      </w:r>
    </w:p>
    <w:p w:rsidR="0067027A" w:rsidRDefault="007E55D9" w:rsidP="0067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</w:t>
      </w:r>
      <w:r w:rsidR="0067027A" w:rsidRPr="0084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67027A" w:rsidRPr="0084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7A" w:rsidRDefault="0067027A" w:rsidP="0067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работы методического объединения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</w:t>
      </w:r>
      <w:r w:rsidRPr="0084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начальных классов: </w:t>
      </w:r>
    </w:p>
    <w:p w:rsidR="0067027A" w:rsidRPr="00965832" w:rsidRDefault="0067027A" w:rsidP="00670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      </w:t>
      </w:r>
      <w:r w:rsidRPr="009658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</w:t>
      </w:r>
    </w:p>
    <w:p w:rsidR="00E9478B" w:rsidRDefault="0067027A" w:rsidP="00E9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E9478B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методической работы: </w:t>
      </w:r>
      <w:r w:rsidR="00E9478B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</w:t>
      </w:r>
      <w:r w:rsidR="00E9478B">
        <w:rPr>
          <w:rFonts w:ascii="Times New Roman" w:hAnsi="Times New Roman" w:cs="Times New Roman"/>
          <w:sz w:val="24"/>
          <w:szCs w:val="24"/>
        </w:rPr>
        <w:t xml:space="preserve">беспечения качества образования; </w:t>
      </w:r>
      <w:r w:rsidR="00E9478B" w:rsidRPr="0096583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9478B" w:rsidRPr="00965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  подходов, способствующих успешной социализации и самореализации личности на следующих ступенях образования и в дальнейшей жизни. </w:t>
      </w:r>
      <w:proofErr w:type="gramEnd"/>
    </w:p>
    <w:p w:rsidR="00E9478B" w:rsidRPr="00976206" w:rsidRDefault="00E9478B" w:rsidP="00E947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478B" w:rsidRPr="00BA3775" w:rsidRDefault="00E9478B" w:rsidP="00E9478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учителей начальной школы на </w:t>
      </w:r>
      <w:r w:rsidR="007E55D9">
        <w:rPr>
          <w:rFonts w:ascii="Times New Roman" w:eastAsia="Times New Roman" w:hAnsi="Times New Roman" w:cs="Times New Roman"/>
          <w:sz w:val="24"/>
          <w:szCs w:val="24"/>
        </w:rPr>
        <w:t>2024/2025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9478B" w:rsidRDefault="00E9478B" w:rsidP="00E9478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78B" w:rsidRPr="00BA3775" w:rsidRDefault="00E9478B" w:rsidP="00E9478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A3775">
        <w:rPr>
          <w:rFonts w:ascii="Times New Roman" w:hAnsi="Times New Roman" w:cs="Times New Roman"/>
          <w:sz w:val="24"/>
          <w:szCs w:val="24"/>
        </w:rPr>
        <w:t xml:space="preserve">Детально изучить общие сведения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E9478B" w:rsidRPr="00BA3775" w:rsidRDefault="00E9478B" w:rsidP="00E9478B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федеральных  рабочих программах</w:t>
      </w:r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E9478B" w:rsidRPr="00BA3775" w:rsidRDefault="00E9478B" w:rsidP="00E9478B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9478B" w:rsidRPr="007E55D9" w:rsidRDefault="00E9478B" w:rsidP="00E9478B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  <w:r w:rsidRPr="007E5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78B" w:rsidRDefault="007E55D9" w:rsidP="00E9478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478B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E94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9478B" w:rsidRPr="00BA3775" w:rsidRDefault="007E55D9" w:rsidP="00E9478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478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Продолжить и</w:t>
      </w:r>
      <w:r w:rsidR="00E9478B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9478B" w:rsidRPr="00BA3775" w:rsidRDefault="007E55D9" w:rsidP="00E947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478B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 w:rsidR="00E94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478B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9478B" w:rsidRPr="00BA3775" w:rsidRDefault="007E55D9" w:rsidP="00E947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78B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9478B" w:rsidRPr="00BA3775" w:rsidRDefault="007E55D9" w:rsidP="00E947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478B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9478B" w:rsidRPr="00BA3775" w:rsidRDefault="007E55D9" w:rsidP="00E947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478B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9478B" w:rsidRPr="00BA3775" w:rsidRDefault="007E55D9" w:rsidP="00E947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478B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9478B" w:rsidRPr="00BA3775" w:rsidRDefault="007E55D9" w:rsidP="00E9478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478B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9478B" w:rsidRDefault="00E9478B" w:rsidP="006702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7A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D9" w:rsidRDefault="00702CD9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D9" w:rsidRDefault="00702CD9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D9" w:rsidRDefault="007E55D9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D9" w:rsidRDefault="007E55D9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D9" w:rsidRDefault="007E55D9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CD9" w:rsidRPr="008426BE" w:rsidRDefault="00702CD9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</w:t>
      </w:r>
      <w:r w:rsidRPr="0084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Направления работы МО уч</w:t>
      </w:r>
      <w:r w:rsidR="007E5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ителей начальных классов на 2024</w:t>
      </w:r>
      <w:r w:rsidRPr="0084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r w:rsidR="007E5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4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год:</w:t>
      </w:r>
    </w:p>
    <w:p w:rsidR="0067027A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 Аналитическая деятельность:</w:t>
      </w:r>
    </w:p>
    <w:p w:rsidR="0067027A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E9478B" w:rsidRPr="008B0408" w:rsidTr="003E7FEF">
        <w:tc>
          <w:tcPr>
            <w:tcW w:w="568" w:type="dxa"/>
          </w:tcPr>
          <w:p w:rsidR="00E9478B" w:rsidRPr="008B0408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E9478B" w:rsidRPr="008B0408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43" w:type="dxa"/>
          </w:tcPr>
          <w:p w:rsidR="00E9478B" w:rsidRPr="008B0408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Сроки                 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E9478B" w:rsidRPr="008B0408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E9478B" w:rsidRPr="00BA3775" w:rsidTr="003E7FEF">
        <w:tc>
          <w:tcPr>
            <w:tcW w:w="568" w:type="dxa"/>
          </w:tcPr>
          <w:p w:rsidR="00E9478B" w:rsidRPr="00684E9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478B" w:rsidRPr="00684E95" w:rsidRDefault="00E9478B" w:rsidP="003E7FE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9478B" w:rsidRPr="00684E95" w:rsidRDefault="00E9478B" w:rsidP="003E7F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E9478B" w:rsidRPr="00684E95" w:rsidRDefault="00E9478B" w:rsidP="003E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E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="0070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2D6A07">
              <w:rPr>
                <w:rFonts w:ascii="Times New Roman" w:eastAsia="Times New Roman" w:hAnsi="Times New Roman" w:cs="Times New Roman"/>
                <w:sz w:val="24"/>
                <w:szCs w:val="24"/>
              </w:rPr>
              <w:t>2024/2025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E9478B" w:rsidRPr="00BA3775" w:rsidRDefault="00E9478B" w:rsidP="003E7FEF">
            <w:pPr>
              <w:pStyle w:val="a4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78B" w:rsidRPr="00E94B2D" w:rsidRDefault="00E9478B" w:rsidP="003E7FEF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E9478B" w:rsidRPr="00BA377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78B" w:rsidRPr="00BA3775" w:rsidTr="003E7FEF">
        <w:tc>
          <w:tcPr>
            <w:tcW w:w="568" w:type="dxa"/>
          </w:tcPr>
          <w:p w:rsidR="00E9478B" w:rsidRPr="00684E9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9478B" w:rsidRPr="00684E95" w:rsidRDefault="00E9478B" w:rsidP="003E7F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E9478B" w:rsidRPr="00BA3775" w:rsidRDefault="00E9478B" w:rsidP="003E7FEF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78B" w:rsidRPr="00E94B2D" w:rsidRDefault="00E9478B" w:rsidP="003E7FEF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E9478B" w:rsidRPr="00BA377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78B" w:rsidRPr="00BA3775" w:rsidTr="003E7FEF">
        <w:tc>
          <w:tcPr>
            <w:tcW w:w="568" w:type="dxa"/>
          </w:tcPr>
          <w:p w:rsidR="00E9478B" w:rsidRPr="00684E9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proofErr w:type="spellStart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E9478B" w:rsidRPr="00BA3775" w:rsidRDefault="00E9478B" w:rsidP="003E7FE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78B" w:rsidRPr="00E94B2D" w:rsidRDefault="00E9478B" w:rsidP="003E7FEF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E9478B" w:rsidRPr="00BA377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78B" w:rsidRPr="00BA3775" w:rsidTr="003E7FEF">
        <w:tc>
          <w:tcPr>
            <w:tcW w:w="568" w:type="dxa"/>
          </w:tcPr>
          <w:p w:rsidR="00E9478B" w:rsidRPr="00684E9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  <w:proofErr w:type="spellStart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E9478B" w:rsidRPr="00BA3775" w:rsidRDefault="00702CD9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5D9">
              <w:rPr>
                <w:rFonts w:ascii="Times New Roman" w:hAnsi="Times New Roman" w:cs="Times New Roman"/>
                <w:sz w:val="24"/>
                <w:szCs w:val="24"/>
              </w:rPr>
              <w:t>налитика результатов ВПР за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="00E9478B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пути решения проблем.</w:t>
            </w:r>
          </w:p>
        </w:tc>
        <w:tc>
          <w:tcPr>
            <w:tcW w:w="1843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78B" w:rsidRPr="00BA3775" w:rsidRDefault="00702CD9" w:rsidP="00702CD9">
            <w:pPr>
              <w:pStyle w:val="a4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</w:tbl>
    <w:p w:rsidR="0067027A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 Информационная деятельность:</w:t>
      </w:r>
    </w:p>
    <w:tbl>
      <w:tblPr>
        <w:tblStyle w:val="a3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E9478B" w:rsidRPr="00684E95" w:rsidTr="003E7FEF">
        <w:tc>
          <w:tcPr>
            <w:tcW w:w="602" w:type="dxa"/>
          </w:tcPr>
          <w:p w:rsidR="00E9478B" w:rsidRPr="00684E95" w:rsidRDefault="00E9478B" w:rsidP="003E7FEF">
            <w:pPr>
              <w:pStyle w:val="a4"/>
              <w:ind w:left="-284" w:right="-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E9478B" w:rsidRPr="00684E95" w:rsidRDefault="00E9478B" w:rsidP="003E7FEF">
            <w:pPr>
              <w:pStyle w:val="a4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E9478B" w:rsidRPr="00684E9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E9478B" w:rsidRPr="00684E9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478B" w:rsidRPr="00BA3775" w:rsidTr="003E7FEF">
        <w:tc>
          <w:tcPr>
            <w:tcW w:w="602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E9478B" w:rsidRPr="00684E95" w:rsidRDefault="00E9478B" w:rsidP="003E7FEF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1809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9478B" w:rsidRPr="00BA3775" w:rsidTr="003E7FEF">
        <w:tc>
          <w:tcPr>
            <w:tcW w:w="602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E9478B" w:rsidRPr="00BA3775" w:rsidRDefault="00E9478B" w:rsidP="003E7FEF">
            <w:pPr>
              <w:pStyle w:val="a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809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9478B" w:rsidRPr="00BA3775" w:rsidTr="003E7FEF">
        <w:tc>
          <w:tcPr>
            <w:tcW w:w="602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E9478B" w:rsidRPr="00684E95" w:rsidRDefault="00E9478B" w:rsidP="003E7FEF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9478B" w:rsidRPr="00BA3775" w:rsidTr="003E7FEF">
        <w:tc>
          <w:tcPr>
            <w:tcW w:w="602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E9478B" w:rsidRPr="00BA3775" w:rsidRDefault="00E9478B" w:rsidP="003E7FEF">
            <w:pPr>
              <w:pStyle w:val="a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</w:t>
            </w:r>
            <w:r w:rsidR="007E55D9">
              <w:rPr>
                <w:rFonts w:ascii="Times New Roman" w:hAnsi="Times New Roman" w:cs="Times New Roman"/>
                <w:sz w:val="24"/>
                <w:szCs w:val="24"/>
              </w:rPr>
              <w:t xml:space="preserve">(Труд (Технология))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1809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9478B" w:rsidRPr="00BA3775" w:rsidTr="003E7FEF">
        <w:tc>
          <w:tcPr>
            <w:tcW w:w="602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E9478B" w:rsidRPr="00BA3775" w:rsidRDefault="00E9478B" w:rsidP="003E7FEF">
            <w:pPr>
              <w:pStyle w:val="a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09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7027A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027A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 Организация методической деятельности:</w:t>
      </w:r>
    </w:p>
    <w:p w:rsidR="00E9478B" w:rsidRPr="008426BE" w:rsidRDefault="00E9478B" w:rsidP="00670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E9478B" w:rsidRPr="00684E95" w:rsidTr="003E7FEF">
        <w:tc>
          <w:tcPr>
            <w:tcW w:w="567" w:type="dxa"/>
          </w:tcPr>
          <w:p w:rsidR="00E9478B" w:rsidRPr="00684E9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E9478B" w:rsidRPr="00684E95" w:rsidRDefault="00E9478B" w:rsidP="003E7FEF">
            <w:pPr>
              <w:pStyle w:val="a4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870" w:type="dxa"/>
          </w:tcPr>
          <w:p w:rsidR="00E9478B" w:rsidRPr="00684E9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E9478B" w:rsidRPr="00684E9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478B" w:rsidRPr="00BA3775" w:rsidTr="003E7FEF">
        <w:tc>
          <w:tcPr>
            <w:tcW w:w="567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E9478B" w:rsidRPr="00684E95" w:rsidRDefault="00E9478B" w:rsidP="003E7FE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702CD9" w:rsidRPr="00BA3775" w:rsidRDefault="00702CD9" w:rsidP="00702CD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478B" w:rsidRPr="00BA377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9478B" w:rsidRPr="00BA3775" w:rsidTr="003E7FEF">
        <w:tc>
          <w:tcPr>
            <w:tcW w:w="567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E9478B" w:rsidRPr="00BA3775" w:rsidRDefault="00E9478B" w:rsidP="003E7FEF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E9478B" w:rsidRPr="00BA3775" w:rsidRDefault="00702CD9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478B" w:rsidRPr="00BA377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9478B" w:rsidRPr="00BA3775" w:rsidTr="003E7FEF">
        <w:tc>
          <w:tcPr>
            <w:tcW w:w="567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E9478B" w:rsidRPr="00BA3775" w:rsidRDefault="00E9478B" w:rsidP="003E7FEF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702CD9" w:rsidRPr="00BA3775" w:rsidRDefault="00702CD9" w:rsidP="00702CD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478B" w:rsidRPr="00BA377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7027A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 Консультативная деятельность: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E9478B" w:rsidRPr="00684E95" w:rsidTr="003E7FEF">
        <w:tc>
          <w:tcPr>
            <w:tcW w:w="567" w:type="dxa"/>
          </w:tcPr>
          <w:p w:rsidR="00E9478B" w:rsidRPr="00684E9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E9478B" w:rsidRPr="00684E95" w:rsidRDefault="00E9478B" w:rsidP="003E7FEF">
            <w:pPr>
              <w:pStyle w:val="a4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E9478B" w:rsidRPr="00684E9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E9478B" w:rsidRPr="00684E9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478B" w:rsidRPr="00BA3775" w:rsidTr="003E7FEF">
        <w:tc>
          <w:tcPr>
            <w:tcW w:w="567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E9478B" w:rsidRPr="00684E95" w:rsidRDefault="00E9478B" w:rsidP="003E7FE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78B" w:rsidRPr="00E94B2D" w:rsidRDefault="00E9478B" w:rsidP="003E7FEF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E9478B" w:rsidRPr="00BA377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78B" w:rsidRPr="00BA3775" w:rsidTr="003E7FEF">
        <w:tc>
          <w:tcPr>
            <w:tcW w:w="567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E9478B" w:rsidRPr="00BA3775" w:rsidRDefault="00E9478B" w:rsidP="007E55D9">
            <w:pPr>
              <w:pStyle w:val="a4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r w:rsidR="0070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ирование педагогов по вопросам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курсов внеурочной деятельности «Разгово</w:t>
            </w:r>
            <w:r w:rsidR="0070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о </w:t>
            </w:r>
            <w:proofErr w:type="gramStart"/>
            <w:r w:rsidR="0070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="0070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7E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870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78B" w:rsidRPr="00BA3775" w:rsidRDefault="00702CD9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  <w:tr w:rsidR="00E9478B" w:rsidRPr="00BA3775" w:rsidTr="003E7FEF">
        <w:tc>
          <w:tcPr>
            <w:tcW w:w="567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E9478B" w:rsidRPr="00BA3775" w:rsidRDefault="00E9478B" w:rsidP="00702CD9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</w:t>
            </w:r>
            <w:r w:rsidR="0070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тирование педагогов по вопросу проведения мероприятий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школе «Эколята»</w:t>
            </w:r>
            <w:r w:rsidR="0070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1870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78B" w:rsidRPr="00E94B2D" w:rsidRDefault="00E9478B" w:rsidP="003E7FEF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E9478B" w:rsidRPr="00BA377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78B" w:rsidRPr="00BA3775" w:rsidTr="003E7FEF">
        <w:tc>
          <w:tcPr>
            <w:tcW w:w="567" w:type="dxa"/>
          </w:tcPr>
          <w:p w:rsidR="00E9478B" w:rsidRPr="00BA3775" w:rsidRDefault="00E9478B" w:rsidP="003E7FEF">
            <w:pPr>
              <w:pStyle w:val="a4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E9478B" w:rsidRPr="00684E95" w:rsidRDefault="00E9478B" w:rsidP="003E7FEF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E9478B" w:rsidRPr="00BA3775" w:rsidRDefault="00E9478B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78B" w:rsidRPr="00E94B2D" w:rsidRDefault="00E9478B" w:rsidP="003E7FEF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E9478B" w:rsidRPr="00BA3775" w:rsidRDefault="00E9478B" w:rsidP="003E7FEF">
            <w:pPr>
              <w:pStyle w:val="a4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CD9" w:rsidRPr="00BA3775" w:rsidTr="003E7FEF">
        <w:tc>
          <w:tcPr>
            <w:tcW w:w="567" w:type="dxa"/>
          </w:tcPr>
          <w:p w:rsidR="00702CD9" w:rsidRPr="00BA3775" w:rsidRDefault="00702CD9" w:rsidP="00702CD9">
            <w:pPr>
              <w:pStyle w:val="a4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702CD9" w:rsidRPr="00BA3775" w:rsidRDefault="00702CD9" w:rsidP="003E7FEF">
            <w:pPr>
              <w:shd w:val="clear" w:color="auto" w:fill="FFFFFF"/>
              <w:spacing w:line="30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с целью ликвидации затруднений в педагогической деятельности.</w:t>
            </w:r>
          </w:p>
        </w:tc>
        <w:tc>
          <w:tcPr>
            <w:tcW w:w="1870" w:type="dxa"/>
          </w:tcPr>
          <w:p w:rsidR="00702CD9" w:rsidRPr="00BA3775" w:rsidRDefault="00702CD9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702CD9" w:rsidRPr="00E94B2D" w:rsidRDefault="00702CD9" w:rsidP="00702CD9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02CD9" w:rsidRPr="00BA28D9" w:rsidRDefault="00702CD9" w:rsidP="003E7FE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02CD9" w:rsidRPr="00BA3775" w:rsidTr="003E7FEF">
        <w:tc>
          <w:tcPr>
            <w:tcW w:w="567" w:type="dxa"/>
          </w:tcPr>
          <w:p w:rsidR="00702CD9" w:rsidRPr="00BA3775" w:rsidRDefault="00702CD9" w:rsidP="00702CD9">
            <w:pPr>
              <w:pStyle w:val="a4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:rsidR="00702CD9" w:rsidRPr="00BA3775" w:rsidRDefault="00702CD9" w:rsidP="003E7FEF">
            <w:pPr>
              <w:shd w:val="clear" w:color="auto" w:fill="FFFFFF"/>
              <w:spacing w:line="30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 сфере формирования универсальных учебных действий в рамках ФГОС</w:t>
            </w:r>
          </w:p>
        </w:tc>
        <w:tc>
          <w:tcPr>
            <w:tcW w:w="1870" w:type="dxa"/>
          </w:tcPr>
          <w:p w:rsidR="00702CD9" w:rsidRPr="00BA3775" w:rsidRDefault="00702CD9" w:rsidP="003E7FE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702CD9" w:rsidRPr="00BA28D9" w:rsidRDefault="00702CD9" w:rsidP="003E7FE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ЗДУВР</w:t>
            </w:r>
          </w:p>
        </w:tc>
      </w:tr>
    </w:tbl>
    <w:p w:rsidR="00E9478B" w:rsidRDefault="00E9478B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7A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Организационные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учебно-воспитательные </w:t>
      </w:r>
      <w:r w:rsidRPr="0084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работы:</w:t>
      </w:r>
    </w:p>
    <w:p w:rsidR="00E9478B" w:rsidRPr="00702CD9" w:rsidRDefault="00702CD9" w:rsidP="00702CD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478B" w:rsidRPr="00702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объединения;</w:t>
      </w:r>
    </w:p>
    <w:p w:rsidR="00E9478B" w:rsidRPr="00702CD9" w:rsidRDefault="00702CD9" w:rsidP="00702CD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478B" w:rsidRPr="00702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E9478B" w:rsidRPr="00702CD9" w:rsidRDefault="00702CD9" w:rsidP="00702CD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9478B" w:rsidRPr="00702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E9478B" w:rsidRPr="00702CD9" w:rsidRDefault="00702CD9" w:rsidP="00702CD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9478B" w:rsidRPr="00702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образовательных учреждениях района;</w:t>
      </w:r>
    </w:p>
    <w:p w:rsidR="0067027A" w:rsidRPr="00702CD9" w:rsidRDefault="00702CD9" w:rsidP="00702CD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9478B" w:rsidRPr="00702CD9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метапредметных планируемых результатов, </w:t>
      </w:r>
      <w:proofErr w:type="gramStart"/>
      <w:r w:rsidR="00E9478B" w:rsidRPr="00702CD9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="00E9478B" w:rsidRPr="00702CD9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67027A" w:rsidRPr="008E3C1C" w:rsidRDefault="00702CD9" w:rsidP="006702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67027A" w:rsidRPr="008E3C1C">
        <w:rPr>
          <w:rFonts w:ascii="Times New Roman" w:hAnsi="Times New Roman"/>
          <w:color w:val="000000"/>
          <w:sz w:val="24"/>
          <w:szCs w:val="24"/>
        </w:rPr>
        <w:t>.</w:t>
      </w:r>
      <w:r w:rsidR="0067027A" w:rsidRPr="008E3C1C">
        <w:rPr>
          <w:rFonts w:ascii="Times New Roman" w:eastAsia="Calibri" w:hAnsi="Times New Roman" w:cs="Times New Roman"/>
          <w:color w:val="000000"/>
          <w:sz w:val="24"/>
          <w:szCs w:val="24"/>
        </w:rPr>
        <w:t>Взаимопосещение уроков учителями с последующим самоанализом достигнутых результатов.</w:t>
      </w:r>
    </w:p>
    <w:p w:rsidR="0067027A" w:rsidRPr="008E3C1C" w:rsidRDefault="00702CD9" w:rsidP="006702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7027A" w:rsidRPr="008E3C1C">
        <w:rPr>
          <w:rFonts w:ascii="Times New Roman" w:hAnsi="Times New Roman"/>
          <w:color w:val="000000"/>
          <w:sz w:val="24"/>
          <w:szCs w:val="24"/>
        </w:rPr>
        <w:t>.</w:t>
      </w:r>
      <w:r w:rsidR="0067027A" w:rsidRPr="008E3C1C">
        <w:rPr>
          <w:rFonts w:ascii="Times New Roman" w:eastAsia="Calibri" w:hAnsi="Times New Roman" w:cs="Times New Roman"/>
          <w:color w:val="000000"/>
          <w:sz w:val="24"/>
          <w:szCs w:val="24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67027A" w:rsidRPr="008E3C1C" w:rsidRDefault="00702CD9" w:rsidP="006702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67027A" w:rsidRPr="008E3C1C">
        <w:rPr>
          <w:rFonts w:ascii="Times New Roman" w:hAnsi="Times New Roman"/>
          <w:color w:val="000000"/>
          <w:sz w:val="24"/>
          <w:szCs w:val="24"/>
        </w:rPr>
        <w:t>.</w:t>
      </w:r>
      <w:r w:rsidR="0067027A" w:rsidRPr="008E3C1C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67027A" w:rsidRPr="008E3C1C" w:rsidRDefault="00702CD9" w:rsidP="0067027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7027A" w:rsidRPr="008E3C1C">
        <w:rPr>
          <w:rFonts w:ascii="Times New Roman" w:hAnsi="Times New Roman"/>
          <w:color w:val="000000"/>
          <w:sz w:val="24"/>
          <w:szCs w:val="24"/>
        </w:rPr>
        <w:t>.</w:t>
      </w:r>
      <w:r w:rsidR="0067027A" w:rsidRPr="008E3C1C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и проведение предметных олимпиад, конкурсов, смотров.</w:t>
      </w:r>
    </w:p>
    <w:p w:rsidR="0067027A" w:rsidRPr="008E3C1C" w:rsidRDefault="0067027A" w:rsidP="006702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3C1C">
        <w:rPr>
          <w:rFonts w:ascii="Times New Roman" w:hAnsi="Times New Roman"/>
          <w:color w:val="000000"/>
          <w:sz w:val="24"/>
          <w:szCs w:val="24"/>
        </w:rPr>
        <w:t>10.</w:t>
      </w:r>
      <w:r w:rsidRPr="008E3C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Повышение квалификации педагогов на курсах. </w:t>
      </w:r>
    </w:p>
    <w:p w:rsidR="0067027A" w:rsidRDefault="0067027A" w:rsidP="006702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3C1C">
        <w:rPr>
          <w:rFonts w:ascii="Times New Roman" w:hAnsi="Times New Roman"/>
          <w:color w:val="000000"/>
          <w:sz w:val="24"/>
          <w:szCs w:val="24"/>
        </w:rPr>
        <w:t>11.</w:t>
      </w:r>
      <w:r w:rsidR="00A44E3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системы</w:t>
      </w:r>
      <w:r w:rsidRPr="008E3C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с детьми, имеющими повышенные интеллектуальные способности.</w:t>
      </w:r>
    </w:p>
    <w:p w:rsidR="00A44E3D" w:rsidRPr="008E3C1C" w:rsidRDefault="00A44E3D" w:rsidP="006702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12.Развитие ключевых компетенций учащихся на основе использования современных педагогических технологий и методов активного обучения.</w:t>
      </w:r>
    </w:p>
    <w:p w:rsidR="0067027A" w:rsidRPr="008E3C1C" w:rsidRDefault="00A44E3D" w:rsidP="006702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67027A" w:rsidRPr="008E3C1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Сохранение и укрепление здоровья</w:t>
      </w:r>
      <w:r w:rsidR="0067027A" w:rsidRPr="008E3C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</w:t>
      </w:r>
      <w:r w:rsidR="0067027A" w:rsidRPr="00E24A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027A" w:rsidRPr="008E3C1C">
        <w:rPr>
          <w:rFonts w:ascii="Times New Roman" w:eastAsia="Calibri" w:hAnsi="Times New Roman" w:cs="Times New Roman"/>
          <w:color w:val="000000"/>
          <w:sz w:val="24"/>
          <w:szCs w:val="24"/>
        </w:rPr>
        <w:t>и педа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гогов, воспитание  потребности</w:t>
      </w:r>
      <w:r w:rsidR="0067027A" w:rsidRPr="008E3C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здоровом образе жизни.</w:t>
      </w:r>
    </w:p>
    <w:p w:rsidR="00E9478B" w:rsidRDefault="00E9478B" w:rsidP="00E947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5D9" w:rsidRDefault="007E55D9" w:rsidP="00E947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78B" w:rsidRPr="00C77D80" w:rsidRDefault="00E9478B" w:rsidP="00E947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методической работы:</w:t>
      </w:r>
    </w:p>
    <w:p w:rsidR="00E9478B" w:rsidRPr="00E9478B" w:rsidRDefault="00E9478B" w:rsidP="00E9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E9478B" w:rsidRPr="00E9478B" w:rsidRDefault="00E9478B" w:rsidP="00E9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E9478B" w:rsidRPr="00E9478B" w:rsidRDefault="00E9478B" w:rsidP="00E9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E9478B" w:rsidRPr="00E9478B" w:rsidRDefault="00E9478B" w:rsidP="00E94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7A" w:rsidRDefault="0067027A" w:rsidP="0067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E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 результаты работы:</w:t>
      </w: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качества знаний обучающихся;</w:t>
      </w: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-овладение учителями МО системой преподавания предметов в соответствии с новым ФГОС;</w:t>
      </w:r>
    </w:p>
    <w:p w:rsidR="00E9478B" w:rsidRDefault="0067027A" w:rsidP="00E9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-создание условий в процессе обучения для формирования у обучающихся ключевых компетентностей.</w:t>
      </w:r>
    </w:p>
    <w:p w:rsidR="00E9478B" w:rsidRPr="00E9478B" w:rsidRDefault="00E9478B" w:rsidP="00E9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478B">
        <w:rPr>
          <w:rFonts w:ascii="Times New Roman" w:hAnsi="Times New Roman" w:cs="Times New Roman"/>
          <w:sz w:val="24"/>
          <w:szCs w:val="24"/>
        </w:rPr>
        <w:t>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67027A" w:rsidRPr="008426BE" w:rsidRDefault="0067027A" w:rsidP="0067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E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E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67027A" w:rsidRPr="008426BE" w:rsidRDefault="0067027A" w:rsidP="0067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E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67027A" w:rsidRDefault="0067027A" w:rsidP="00670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</w:t>
      </w:r>
    </w:p>
    <w:p w:rsidR="0067027A" w:rsidRDefault="0067027A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7027A" w:rsidRDefault="0067027A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7027A" w:rsidRDefault="0067027A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67027A" w:rsidRDefault="0067027A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E9478B" w:rsidRDefault="00E9478B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78B" w:rsidRDefault="00E9478B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78B" w:rsidRDefault="00E9478B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78B" w:rsidRDefault="00E9478B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78B" w:rsidRDefault="00E9478B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78B" w:rsidRDefault="00E9478B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78B" w:rsidRDefault="00E9478B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78B" w:rsidRDefault="00E9478B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Default="002D5E2E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E55D9" w:rsidRDefault="007E55D9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E55D9" w:rsidRDefault="007E55D9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Pr="0067027A" w:rsidRDefault="002D5E2E" w:rsidP="0067027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7027A" w:rsidRDefault="0067027A" w:rsidP="0067027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УТВЕРЖДЁН</w:t>
      </w:r>
    </w:p>
    <w:p w:rsidR="0067027A" w:rsidRDefault="0067027A" w:rsidP="0067027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Директор _____________ Я.Д. Васильченко</w:t>
      </w:r>
    </w:p>
    <w:p w:rsidR="0067027A" w:rsidRPr="008426BE" w:rsidRDefault="0067027A" w:rsidP="0067027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426B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</w:t>
      </w:r>
    </w:p>
    <w:p w:rsidR="0067027A" w:rsidRPr="008426BE" w:rsidRDefault="0067027A" w:rsidP="0067027A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027A" w:rsidRPr="00E013B1" w:rsidRDefault="0067027A" w:rsidP="0067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План работы методического объединения учителей начальных классов</w:t>
      </w:r>
    </w:p>
    <w:p w:rsidR="0067027A" w:rsidRDefault="007E55D9" w:rsidP="00670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2024/2025</w:t>
      </w:r>
      <w:r w:rsidR="0067027A" w:rsidRPr="00BA28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67027A" w:rsidRDefault="0067027A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4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054"/>
        <w:gridCol w:w="3403"/>
      </w:tblGrid>
      <w:tr w:rsidR="00E9478B" w:rsidRPr="00BA3775" w:rsidTr="003E7FEF">
        <w:tc>
          <w:tcPr>
            <w:tcW w:w="7054" w:type="dxa"/>
          </w:tcPr>
          <w:p w:rsidR="00E9478B" w:rsidRPr="00BA3775" w:rsidRDefault="00E9478B" w:rsidP="003E7FEF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403" w:type="dxa"/>
          </w:tcPr>
          <w:p w:rsidR="00E9478B" w:rsidRPr="00BA3775" w:rsidRDefault="00E9478B" w:rsidP="003E7FE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478B" w:rsidRPr="00BA3775" w:rsidTr="009C164E">
        <w:trPr>
          <w:trHeight w:val="4668"/>
        </w:trPr>
        <w:tc>
          <w:tcPr>
            <w:tcW w:w="7054" w:type="dxa"/>
          </w:tcPr>
          <w:p w:rsidR="00E9478B" w:rsidRPr="00BA3775" w:rsidRDefault="00E9478B" w:rsidP="003E7FEF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  <w:r w:rsidR="003E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7FEF" w:rsidRPr="003E7F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(август)</w:t>
            </w:r>
          </w:p>
          <w:p w:rsidR="00E9478B" w:rsidRPr="00BA3775" w:rsidRDefault="003E7FEF" w:rsidP="003E7FEF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« Планирование  и организация  методической  работы  учит</w:t>
            </w:r>
            <w:r w:rsidR="007E55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елей  начальных классов  на 2024/2025</w:t>
            </w:r>
            <w:r w:rsidRPr="00C84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учебный год».</w:t>
            </w:r>
          </w:p>
          <w:p w:rsidR="00E9478B" w:rsidRPr="00BA3775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E9478B" w:rsidRPr="00BA3775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E9478B" w:rsidRPr="00BA3775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="007E55D9">
              <w:rPr>
                <w:rFonts w:ascii="Times New Roman" w:eastAsia="Times New Roman" w:hAnsi="Times New Roman" w:cs="Times New Roman"/>
                <w:sz w:val="24"/>
                <w:szCs w:val="24"/>
              </w:rPr>
              <w:t>2024/2025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од:</w:t>
            </w:r>
          </w:p>
          <w:p w:rsidR="00E9478B" w:rsidRPr="00C77D80" w:rsidRDefault="00E9478B" w:rsidP="00E9478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E9478B" w:rsidRPr="00C77D80" w:rsidRDefault="00E9478B" w:rsidP="00E9478B">
            <w:pPr>
              <w:pStyle w:val="a4"/>
              <w:numPr>
                <w:ilvl w:val="0"/>
                <w:numId w:val="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</w:t>
            </w:r>
            <w:r w:rsidR="009E32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E9478B" w:rsidRPr="00C77D80" w:rsidRDefault="00E9478B" w:rsidP="00E9478B">
            <w:pPr>
              <w:pStyle w:val="a4"/>
              <w:numPr>
                <w:ilvl w:val="0"/>
                <w:numId w:val="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E9478B" w:rsidRPr="00C77D80" w:rsidRDefault="00E9478B" w:rsidP="00E9478B">
            <w:pPr>
              <w:pStyle w:val="a4"/>
              <w:numPr>
                <w:ilvl w:val="0"/>
                <w:numId w:val="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E9478B" w:rsidRPr="00C77D80" w:rsidRDefault="00E9478B" w:rsidP="00E9478B">
            <w:pPr>
              <w:pStyle w:val="a4"/>
              <w:numPr>
                <w:ilvl w:val="0"/>
                <w:numId w:val="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E9478B" w:rsidRPr="00C77D80" w:rsidRDefault="00E9478B" w:rsidP="00E9478B">
            <w:pPr>
              <w:pStyle w:val="a4"/>
              <w:numPr>
                <w:ilvl w:val="0"/>
                <w:numId w:val="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E9478B" w:rsidRPr="00C77D80" w:rsidRDefault="00E9478B" w:rsidP="00E9478B">
            <w:pPr>
              <w:pStyle w:val="a4"/>
              <w:numPr>
                <w:ilvl w:val="0"/>
                <w:numId w:val="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E9478B" w:rsidRPr="00C77D80" w:rsidRDefault="00E9478B" w:rsidP="00E9478B">
            <w:pPr>
              <w:pStyle w:val="a4"/>
              <w:numPr>
                <w:ilvl w:val="0"/>
                <w:numId w:val="5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E9478B" w:rsidRPr="00BA3775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478B" w:rsidRPr="00BA3775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  <w:r w:rsidR="003E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 1 класса и с учетом безбаллового</w:t>
            </w:r>
          </w:p>
          <w:p w:rsidR="00E9478B" w:rsidRPr="00BA3775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E9478B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  <w:p w:rsidR="003E7FEF" w:rsidRDefault="003E7FE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FEF" w:rsidRPr="00C848CD" w:rsidRDefault="003E7FEF" w:rsidP="003E7F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Текущая   работа с сентября по октябрь</w:t>
            </w:r>
          </w:p>
          <w:p w:rsidR="003E7FEF" w:rsidRPr="00C848CD" w:rsidRDefault="003E7FEF" w:rsidP="003E7FE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Согласование и у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тверждение рабочих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программ;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качество составления календарно-тематических планов по предметам.</w:t>
            </w:r>
          </w:p>
          <w:p w:rsidR="003E7FEF" w:rsidRPr="00C848CD" w:rsidRDefault="003E7FEF" w:rsidP="003E7FE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Основные направления воспитательной работы с детским коллективом. Составление планов воспитательной работы.</w:t>
            </w:r>
          </w:p>
          <w:p w:rsidR="003E7FEF" w:rsidRPr="00C848CD" w:rsidRDefault="003E7FEF" w:rsidP="003E7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Корректировка планов по самообразованию.</w:t>
            </w:r>
          </w:p>
          <w:p w:rsidR="003E7FEF" w:rsidRPr="00C848CD" w:rsidRDefault="003E7FEF" w:rsidP="003E7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Заполнение электронных журналов</w:t>
            </w:r>
            <w:r w:rsidRPr="00C8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FEF" w:rsidRPr="00C848CD" w:rsidRDefault="003E7FEF" w:rsidP="003E7FE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</w:t>
            </w:r>
            <w:r w:rsidR="009E3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роведение административных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контрольных работ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математике и русскому языку (2 – 4 классы), проверка техники чтения</w:t>
            </w:r>
          </w:p>
          <w:p w:rsidR="003E7FEF" w:rsidRPr="00C848CD" w:rsidRDefault="003E7FEF" w:rsidP="002D5E2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Проверка тетрадей учащихся 2 - 4-х классов с целью</w:t>
            </w:r>
            <w:r w:rsidR="002D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единого орфографического режима.</w:t>
            </w:r>
          </w:p>
          <w:p w:rsidR="003E7FEF" w:rsidRPr="00C848CD" w:rsidRDefault="003E7FEF" w:rsidP="003E7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.Определение уровня интеллектуальной и психологической готовности первоклассников к обучению по ФГОС НОО; </w:t>
            </w:r>
            <w:r w:rsidRPr="00C848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проведение стартовой диагностики для первоклассников.</w:t>
            </w:r>
          </w:p>
          <w:p w:rsidR="003E7FEF" w:rsidRPr="00C848CD" w:rsidRDefault="003E7FEF" w:rsidP="003E7FE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.Организация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адаптационного периода в первых  классах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FEF" w:rsidRDefault="003E7FEF" w:rsidP="003E7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по обеспечению преемственности между I и II ступенями обучения. Посещение уроков в 5-х классах. </w:t>
            </w:r>
          </w:p>
          <w:p w:rsidR="003E7FEF" w:rsidRPr="00C848CD" w:rsidRDefault="003E7FEF" w:rsidP="003E7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ставление и утверждение графика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открытых уроков.</w:t>
            </w:r>
          </w:p>
          <w:p w:rsidR="003E7FEF" w:rsidRDefault="003E7FEF" w:rsidP="003E7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Подведение итогов 1 четверти. Сдача отчетов по результатам</w:t>
            </w:r>
          </w:p>
          <w:p w:rsidR="003E7FEF" w:rsidRDefault="003E7FEF" w:rsidP="003E7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четверти.</w:t>
            </w:r>
          </w:p>
          <w:p w:rsidR="003E7FEF" w:rsidRDefault="003E7FEF" w:rsidP="003E7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13. Подготовка к внутришкольному 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проведения  олимпиад.</w:t>
            </w:r>
          </w:p>
          <w:p w:rsidR="003E7FEF" w:rsidRPr="00B64E4B" w:rsidRDefault="003E7FEF" w:rsidP="003E7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C848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Внеклассная работа</w:t>
            </w:r>
          </w:p>
          <w:p w:rsidR="003E7FEF" w:rsidRPr="00C848CD" w:rsidRDefault="003E7FEF" w:rsidP="003E7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урока Знаний.</w:t>
            </w:r>
          </w:p>
          <w:p w:rsidR="003E7FEF" w:rsidRDefault="003E7FEF" w:rsidP="003E7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родительских собраний в классах.</w:t>
            </w:r>
          </w:p>
          <w:p w:rsidR="003E7FEF" w:rsidRDefault="003E7FEF" w:rsidP="003E7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праздника «День учителя».</w:t>
            </w:r>
          </w:p>
          <w:p w:rsidR="003E7FEF" w:rsidRDefault="003E7FEF" w:rsidP="003E7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всероссийским мероприятиям  «Эколята – молодые защитники природы»</w:t>
            </w:r>
          </w:p>
          <w:p w:rsidR="003E7FEF" w:rsidRDefault="003E7FE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школьников в творческих школьных и муниципальных конкурсах</w:t>
            </w:r>
          </w:p>
          <w:p w:rsidR="002D5E2E" w:rsidRPr="00BA3775" w:rsidRDefault="002D5E2E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9478B" w:rsidRDefault="00E9478B" w:rsidP="003E7FE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78B" w:rsidRDefault="00E9478B" w:rsidP="003E7FE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78B" w:rsidRDefault="00E9478B" w:rsidP="003E7FE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4504F" w:rsidRDefault="00E9478B" w:rsidP="003E7FE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  <w:r w:rsidR="00A450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A727D" w:rsidRDefault="00DA727D" w:rsidP="003E7FE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727D" w:rsidRDefault="00DA727D" w:rsidP="003E7FE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727D" w:rsidRDefault="00DA727D" w:rsidP="003E7FE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78B" w:rsidRPr="00E94B2D" w:rsidRDefault="00A4504F" w:rsidP="003E7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Марченко Г.А.</w:t>
            </w: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DA727D" w:rsidRDefault="00E9478B" w:rsidP="00DA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Default="00DA727D" w:rsidP="00DA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Default="00DA727D" w:rsidP="00DA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Default="00DA727D" w:rsidP="00DA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Default="00DA727D" w:rsidP="00DA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Default="00DA727D" w:rsidP="00DA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DA727D" w:rsidRDefault="00A4504F" w:rsidP="00DA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Джелялова Г.Х., ЗДУВР</w:t>
            </w:r>
          </w:p>
        </w:tc>
      </w:tr>
      <w:tr w:rsidR="00E9478B" w:rsidRPr="004A3E8A" w:rsidTr="002D5E2E">
        <w:trPr>
          <w:trHeight w:val="70"/>
        </w:trPr>
        <w:tc>
          <w:tcPr>
            <w:tcW w:w="7054" w:type="dxa"/>
          </w:tcPr>
          <w:p w:rsidR="00E9478B" w:rsidRPr="003E7FEF" w:rsidRDefault="00E9478B" w:rsidP="003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Заседание №2</w:t>
            </w:r>
            <w:r w:rsidR="003E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7F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(ноябрь)</w:t>
            </w:r>
          </w:p>
          <w:p w:rsidR="00E9478B" w:rsidRPr="00BA3775" w:rsidRDefault="00926D90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566046" w:rsidRPr="003874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6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способы</w:t>
            </w:r>
            <w:r w:rsidR="00566046" w:rsidRPr="00AB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образ</w:t>
            </w:r>
            <w:r w:rsidR="0056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овательных достижений учащихся</w:t>
            </w:r>
            <w:r w:rsidR="00E9478B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9478B" w:rsidRPr="00BA3775" w:rsidRDefault="00926D90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.Повторное ознакомление с общим положением о проверке тетрадей  в начальной школе.</w:t>
            </w:r>
          </w:p>
          <w:p w:rsidR="00E9478B" w:rsidRPr="00BA3775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E9478B" w:rsidRDefault="00926D90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.Организация обучения первоклассников в адаптационный период. </w:t>
            </w:r>
          </w:p>
          <w:p w:rsidR="00E9478B" w:rsidRDefault="00926D90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к</w:t>
            </w:r>
            <w:r w:rsidR="009E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 ОРКСЭ в 4-х классах на 2024-2025</w:t>
            </w:r>
            <w:r w:rsidR="003E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E7FEF" w:rsidRDefault="00926D90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6046" w:rsidRPr="0056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6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обсуждение материалов ШМУ и СП учителей начальных классов района</w:t>
            </w:r>
          </w:p>
          <w:p w:rsidR="00566046" w:rsidRPr="00331AC2" w:rsidRDefault="00926D90" w:rsidP="00566046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66046" w:rsidRPr="0056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6604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="00566046" w:rsidRPr="003646CD">
              <w:rPr>
                <w:rFonts w:ascii="Times New Roman" w:hAnsi="Times New Roman"/>
                <w:sz w:val="24"/>
                <w:szCs w:val="24"/>
              </w:rPr>
              <w:t xml:space="preserve">  работы учителей:</w:t>
            </w:r>
          </w:p>
          <w:p w:rsidR="00566046" w:rsidRPr="003646CD" w:rsidRDefault="00566046" w:rsidP="0056604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46CD">
              <w:rPr>
                <w:rFonts w:ascii="Times New Roman" w:hAnsi="Times New Roman"/>
                <w:sz w:val="24"/>
                <w:szCs w:val="24"/>
              </w:rPr>
              <w:t xml:space="preserve">- итоги </w:t>
            </w:r>
            <w:r w:rsidR="009E32C6">
              <w:rPr>
                <w:rFonts w:ascii="Times New Roman" w:hAnsi="Times New Roman"/>
                <w:sz w:val="24"/>
                <w:szCs w:val="24"/>
              </w:rPr>
              <w:t xml:space="preserve">административных </w:t>
            </w:r>
            <w:r w:rsidRPr="003646CD">
              <w:rPr>
                <w:rFonts w:ascii="Times New Roman" w:hAnsi="Times New Roman"/>
                <w:sz w:val="24"/>
                <w:szCs w:val="24"/>
              </w:rPr>
              <w:t xml:space="preserve"> контрольных работ во 2-4 классах;</w:t>
            </w:r>
          </w:p>
          <w:p w:rsidR="00566046" w:rsidRDefault="00566046" w:rsidP="005660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-итоги 1четверти;</w:t>
            </w:r>
            <w:r w:rsidRPr="00815D2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566046" w:rsidRDefault="00566046" w:rsidP="0056604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46CD">
              <w:rPr>
                <w:rFonts w:ascii="Times New Roman" w:hAnsi="Times New Roman"/>
                <w:sz w:val="24"/>
                <w:szCs w:val="24"/>
              </w:rPr>
              <w:t xml:space="preserve"> олимпиады в 4 классе</w:t>
            </w:r>
          </w:p>
          <w:p w:rsidR="009E32C6" w:rsidRDefault="00566046" w:rsidP="0056604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детей в школьных, муниципальных конкурсах</w:t>
            </w:r>
            <w:r w:rsidR="009E32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6046" w:rsidRPr="00C91D6F" w:rsidRDefault="009E32C6" w:rsidP="0056604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стартовой диагностики первоклассников</w:t>
            </w:r>
            <w:r w:rsidR="0056604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962329" w:rsidRDefault="00962329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Выступление по теме «Приёмы рефлексии на уроках в начальной школе» (доклад)</w:t>
            </w:r>
          </w:p>
          <w:p w:rsidR="00962329" w:rsidRDefault="00962329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046" w:rsidRDefault="00962329" w:rsidP="003E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04F" w:rsidRPr="00A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.Выступление по теме</w:t>
            </w:r>
            <w:r w:rsidR="00A4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4504F" w:rsidRPr="00A4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E32C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на уроках литературного чтения</w:t>
            </w:r>
            <w:proofErr w:type="gramStart"/>
            <w:r w:rsidR="00A4504F" w:rsidRPr="00A4504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A4504F" w:rsidRPr="00A4504F">
              <w:rPr>
                <w:rFonts w:ascii="Times New Roman" w:hAnsi="Times New Roman" w:cs="Times New Roman"/>
                <w:sz w:val="24"/>
                <w:szCs w:val="24"/>
              </w:rPr>
              <w:t>доклад)</w:t>
            </w:r>
          </w:p>
          <w:p w:rsidR="00C67EFF" w:rsidRDefault="00C67EF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Pr="00C67EFF" w:rsidRDefault="00962329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7EFF" w:rsidRPr="00C6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.Обсуждение и утверждение графика открытых уроков и мероприятий в 1-м полугодии</w:t>
            </w:r>
          </w:p>
          <w:p w:rsidR="00C67EFF" w:rsidRDefault="00C67EF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5E2E" w:rsidRDefault="00566046" w:rsidP="002D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Текущая   работа с ноября по декабрь</w:t>
            </w:r>
          </w:p>
          <w:p w:rsidR="00566046" w:rsidRPr="00C848CD" w:rsidRDefault="009E32C6" w:rsidP="002D5E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660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566046" w:rsidRPr="00C8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совместно</w:t>
            </w:r>
            <w:r w:rsidR="0056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педагогического совета  с учителями 5 кл</w:t>
            </w:r>
            <w:r w:rsidR="00566046" w:rsidRPr="00C8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6046" w:rsidRPr="00C848CD" w:rsidRDefault="00566046" w:rsidP="002D5E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Взаимопроверка тетрадей по математике, русскому языку во 2-4 классах.</w:t>
            </w:r>
          </w:p>
          <w:p w:rsidR="00566046" w:rsidRPr="00C848CD" w:rsidRDefault="00566046" w:rsidP="002D5E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Подведение итогов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четверти.</w:t>
            </w:r>
          </w:p>
          <w:p w:rsidR="00566046" w:rsidRDefault="00566046" w:rsidP="002D5E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Посещение уроков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1-ых, 2,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5-х классах. </w:t>
            </w:r>
          </w:p>
          <w:p w:rsidR="00566046" w:rsidRDefault="00566046" w:rsidP="002D5E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адаптации уч-ся 2-х классов к отметочной системе. </w:t>
            </w:r>
          </w:p>
          <w:p w:rsidR="00566046" w:rsidRDefault="00566046" w:rsidP="002D5E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одаренными  и слабоуспевающими детьми.</w:t>
            </w:r>
          </w:p>
          <w:p w:rsidR="00566046" w:rsidRDefault="00566046" w:rsidP="002D5E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8.Подгот</w:t>
            </w:r>
            <w:r w:rsidR="00C6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 к мониторингу по Русскому языку и Литературному чтению   в 3 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6046" w:rsidRPr="002D5E2E" w:rsidRDefault="00566046" w:rsidP="002D5E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9.Участие в муниципальных и школьных творческих конкурсах.</w:t>
            </w:r>
          </w:p>
        </w:tc>
        <w:tc>
          <w:tcPr>
            <w:tcW w:w="3403" w:type="dxa"/>
          </w:tcPr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E94B2D" w:rsidRDefault="00E9478B" w:rsidP="003E7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478B" w:rsidRDefault="00C67EFF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A4504F" w:rsidRDefault="00A4504F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FF" w:rsidRDefault="00C67EFF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C67EFF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Курта А.В.</w:t>
            </w:r>
            <w:r w:rsidR="00A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478B" w:rsidRDefault="00E9478B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Казначеева О.В.</w:t>
            </w: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DA727D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Джелялова Г.Х., руководитель ШМО</w:t>
            </w: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329" w:rsidRDefault="00962329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Краснобородько С.И.</w:t>
            </w:r>
          </w:p>
          <w:p w:rsidR="00962329" w:rsidRDefault="00962329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9E32C6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Т.М</w:t>
            </w:r>
            <w:r w:rsidR="00A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7EFF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329" w:rsidRDefault="00962329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FF" w:rsidRPr="004A3E8A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9478B" w:rsidRPr="003B6B6E" w:rsidTr="003E7FEF">
        <w:trPr>
          <w:trHeight w:val="5305"/>
        </w:trPr>
        <w:tc>
          <w:tcPr>
            <w:tcW w:w="7054" w:type="dxa"/>
          </w:tcPr>
          <w:p w:rsidR="00E9478B" w:rsidRPr="003E7FEF" w:rsidRDefault="00E9478B" w:rsidP="003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Заседание №3</w:t>
            </w:r>
            <w:r w:rsidR="003E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7F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(январь)</w:t>
            </w:r>
          </w:p>
          <w:p w:rsidR="00E9478B" w:rsidRDefault="00E9478B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67EFF" w:rsidRPr="007D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EFF" w:rsidRPr="00C6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«Пути  повышения качества образования в начальной школе в соответствии с ФГОС НОО</w:t>
            </w:r>
            <w:r w:rsidRPr="00C6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4504F" w:rsidRPr="00BA3775" w:rsidRDefault="00A4504F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78B" w:rsidRPr="00BA3775" w:rsidRDefault="00A4504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по 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МО:</w:t>
            </w:r>
          </w:p>
          <w:p w:rsidR="00E9478B" w:rsidRPr="00BA3775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9478B" w:rsidRPr="00BA3775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r w:rsidR="00C67EFF">
              <w:rPr>
                <w:rFonts w:ascii="Times New Roman" w:hAnsi="Times New Roman" w:cs="Times New Roman"/>
                <w:sz w:val="24"/>
                <w:szCs w:val="24"/>
              </w:rPr>
              <w:t>Пути повышения качества образования в начальной школе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A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доклад)</w:t>
            </w:r>
          </w:p>
          <w:p w:rsidR="00C67EFF" w:rsidRDefault="00C67EF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к проведению Недели начальных классов (составление плана мероприятий недели)</w:t>
            </w:r>
            <w:r w:rsidR="0096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62329" w:rsidRPr="00C6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графика открытых</w:t>
            </w:r>
            <w:r w:rsidR="0096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и мероприятий во 2</w:t>
            </w:r>
            <w:r w:rsidR="00962329" w:rsidRPr="00C6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 полугодии</w:t>
            </w:r>
          </w:p>
          <w:p w:rsidR="00C67EFF" w:rsidRDefault="00C67EF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FF" w:rsidRDefault="00C67EF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к мониторингу по русскому языку в 3 классе</w:t>
            </w:r>
          </w:p>
          <w:p w:rsidR="00C67EFF" w:rsidRDefault="00C67EF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BA3775" w:rsidRDefault="00C67EF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результатов контрольных работ  и итогов обучения  учащихся н</w:t>
            </w:r>
            <w:r w:rsidR="003E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ачальной школы в первом полугодии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504F" w:rsidRDefault="00A4504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BA3775" w:rsidRDefault="00C67EF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478B"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</w:t>
            </w:r>
            <w:r w:rsidR="00E9478B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E9478B" w:rsidRPr="00BA3775">
              <w:rPr>
                <w:rFonts w:ascii="Times New Roman" w:hAnsi="Times New Roman" w:cs="Times New Roman"/>
                <w:sz w:val="24"/>
                <w:szCs w:val="24"/>
              </w:rPr>
              <w:t>-4 классах «Единый орфографический режим»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«Критерии оценивания»</w:t>
            </w:r>
          </w:p>
          <w:p w:rsidR="00A4504F" w:rsidRDefault="00A4504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BA3775" w:rsidRDefault="00C67EFF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проведения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</w:t>
            </w:r>
            <w:r w:rsidR="00DA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и 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начальной школе</w:t>
            </w:r>
            <w:r w:rsidR="00DA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первом полугодии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4D34" w:rsidRDefault="00F94D34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D34" w:rsidRPr="00C848CD" w:rsidRDefault="00F94D34" w:rsidP="00F94D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Текущая работа с января по март</w:t>
            </w:r>
          </w:p>
          <w:p w:rsidR="00F94D34" w:rsidRPr="00C848CD" w:rsidRDefault="00F94D34" w:rsidP="00F94D3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1.Проведение открытых уроков</w:t>
            </w:r>
          </w:p>
          <w:p w:rsidR="00F94D34" w:rsidRDefault="00F94D34" w:rsidP="00F94D3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Недели начальных классов в школе.</w:t>
            </w:r>
          </w:p>
          <w:p w:rsidR="00F94D34" w:rsidRPr="00C848CD" w:rsidRDefault="00F94D34" w:rsidP="00F94D3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.Взаимопроверка  тетрадей по русскому языку,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математике</w:t>
            </w:r>
            <w:r w:rsidR="00DA7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окружающему миру  в 1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4 классах. </w:t>
            </w:r>
          </w:p>
          <w:p w:rsidR="00F94D34" w:rsidRPr="00C848CD" w:rsidRDefault="00F94D34" w:rsidP="00F94D3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4.Взаимопосещение  уроков  </w:t>
            </w:r>
          </w:p>
          <w:p w:rsidR="00F94D34" w:rsidRPr="00C848CD" w:rsidRDefault="00F94D34" w:rsidP="00F94D3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8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отчётов по результатам третьей четверти.</w:t>
            </w:r>
          </w:p>
          <w:p w:rsidR="00F94D34" w:rsidRPr="007E31E3" w:rsidRDefault="00F94D34" w:rsidP="00F94D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практической части  программ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объективность оценивания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F94D34" w:rsidRPr="00026AFA" w:rsidRDefault="00F94D34" w:rsidP="00F94D3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Внеклассная работа</w:t>
            </w:r>
          </w:p>
          <w:p w:rsidR="00F94D34" w:rsidRPr="00C848CD" w:rsidRDefault="00F94D34" w:rsidP="00F94D3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дение спортивных состязаний ко Дню защитника  Отечества</w:t>
            </w:r>
            <w:r w:rsidR="009C16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Праздник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1-х классах «Прощ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ай, Азбука»</w:t>
            </w:r>
            <w:r w:rsidR="009C16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D34" w:rsidRDefault="00F94D34" w:rsidP="00F94D3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Масленица, 8 М</w:t>
            </w:r>
            <w:r w:rsidR="00DA7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арта, мероприятия «Крымская Весна</w:t>
            </w:r>
            <w:r w:rsidR="009C16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C848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D34" w:rsidRPr="00BA3775" w:rsidRDefault="00F94D34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FF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И.М.</w:t>
            </w:r>
            <w:r w:rsidR="002D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E2E" w:rsidRDefault="002D5E2E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C67EFF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329" w:rsidRDefault="00962329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329" w:rsidRDefault="00962329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FF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C67EFF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Джелялова Г.Х.</w:t>
            </w:r>
          </w:p>
          <w:p w:rsidR="00A4504F" w:rsidRDefault="00A4504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FF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C67EFF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DA727D" w:rsidRDefault="00DA727D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Default="00DA727D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Pr="003B6B6E" w:rsidRDefault="00DA727D" w:rsidP="003E7F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 начальных классов</w:t>
            </w:r>
          </w:p>
        </w:tc>
      </w:tr>
      <w:tr w:rsidR="00E9478B" w:rsidRPr="003B6B6E" w:rsidTr="003E7FEF">
        <w:tc>
          <w:tcPr>
            <w:tcW w:w="7054" w:type="dxa"/>
          </w:tcPr>
          <w:p w:rsidR="00E9478B" w:rsidRPr="00F94D34" w:rsidRDefault="00E9478B" w:rsidP="00F94D34">
            <w:pPr>
              <w:tabs>
                <w:tab w:val="left" w:pos="14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  <w:r w:rsidR="00F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94D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(март)</w:t>
            </w:r>
          </w:p>
          <w:p w:rsidR="00E9478B" w:rsidRPr="00BA3775" w:rsidRDefault="00E9478B" w:rsidP="003E7FE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449E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Формирование функциональной грамотности младших школьников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</w:t>
            </w:r>
            <w:r w:rsidR="00DA7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727D">
              <w:rPr>
                <w:rFonts w:ascii="Times New Roman" w:hAnsi="Times New Roman" w:cs="Times New Roman"/>
                <w:sz w:val="26"/>
                <w:szCs w:val="26"/>
              </w:rPr>
              <w:t>Проект «Первоклассная лига и внедрение цифровых ресурсов в образовательном процессе»</w:t>
            </w:r>
          </w:p>
          <w:p w:rsidR="00A4504F" w:rsidRDefault="00A4504F" w:rsidP="003E7FE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BA3775" w:rsidRDefault="00E9478B" w:rsidP="003E7FE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="00DA727D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системы оценивания образовательных достижений обучающихся. Причины необъективного оценивания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(доклад)</w:t>
            </w:r>
          </w:p>
          <w:p w:rsidR="00A4504F" w:rsidRDefault="00A4504F" w:rsidP="003E7FE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78B" w:rsidRPr="00BA3775" w:rsidRDefault="00DA727D" w:rsidP="003E7FE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3.Итоги проведения</w:t>
            </w:r>
            <w:r w:rsidR="00E9478B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 начальных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2024/2025</w:t>
            </w:r>
            <w:r w:rsidR="00E947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478B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4504F" w:rsidRDefault="00A4504F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BA3775" w:rsidRDefault="00E9478B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A4504F" w:rsidRDefault="00A4504F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BA3775" w:rsidRDefault="00E9478B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5.Анализ дозировки домашней работы с целью выполнения требований СанПина.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A4504F" w:rsidRDefault="00A4504F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  <w:p w:rsidR="00DA727D" w:rsidRDefault="00DA727D" w:rsidP="003E7FE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449E7" w:rsidRDefault="00DA727D" w:rsidP="003E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B449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B449E7">
              <w:rPr>
                <w:rFonts w:ascii="Times New Roman" w:hAnsi="Times New Roman"/>
                <w:sz w:val="24"/>
                <w:szCs w:val="24"/>
              </w:rPr>
              <w:t xml:space="preserve"> Выбор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одуля ОРКСЭ для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2025-2026</w:t>
            </w:r>
            <w:r w:rsidR="00B449E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B449E7" w:rsidRDefault="00B449E7" w:rsidP="003E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E7" w:rsidRDefault="00EB7758" w:rsidP="003E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49E7">
              <w:rPr>
                <w:rFonts w:ascii="Times New Roman" w:hAnsi="Times New Roman"/>
                <w:sz w:val="24"/>
                <w:szCs w:val="24"/>
              </w:rPr>
              <w:t>.</w:t>
            </w:r>
            <w:r w:rsidR="00DA727D">
              <w:rPr>
                <w:rFonts w:ascii="Times New Roman" w:hAnsi="Times New Roman"/>
                <w:sz w:val="24"/>
                <w:szCs w:val="24"/>
              </w:rPr>
              <w:t xml:space="preserve">Анализ мониторинга по русскому языку </w:t>
            </w:r>
            <w:r w:rsidR="00B449E7">
              <w:rPr>
                <w:rFonts w:ascii="Times New Roman" w:hAnsi="Times New Roman"/>
                <w:sz w:val="24"/>
                <w:szCs w:val="24"/>
              </w:rPr>
              <w:t xml:space="preserve"> в 3-м классе</w:t>
            </w:r>
          </w:p>
          <w:p w:rsidR="00EB7758" w:rsidRDefault="00EB7758" w:rsidP="003E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758" w:rsidRDefault="00EB7758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9.Подготовка и проведение ВПР в 4 классе</w:t>
            </w:r>
          </w:p>
          <w:p w:rsidR="009C164E" w:rsidRDefault="009C164E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64E" w:rsidRDefault="009C164E" w:rsidP="009C164E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3F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Текущая работа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 апреля по июнь</w:t>
            </w:r>
          </w:p>
          <w:p w:rsidR="009C164E" w:rsidRPr="00503F2E" w:rsidRDefault="009C164E" w:rsidP="009C164E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C164E" w:rsidRDefault="009C164E" w:rsidP="009C164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F2E">
              <w:rPr>
                <w:rFonts w:ascii="Times New Roman" w:hAnsi="Times New Roman"/>
                <w:sz w:val="24"/>
                <w:szCs w:val="24"/>
              </w:rPr>
              <w:t>1.Проведение административных итоговых контрольных работ</w:t>
            </w:r>
          </w:p>
          <w:p w:rsidR="009C164E" w:rsidRDefault="009C164E" w:rsidP="009C164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Отчет о выполнении программы</w:t>
            </w:r>
          </w:p>
          <w:p w:rsidR="009C164E" w:rsidRDefault="009C164E" w:rsidP="009C164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Оформление документации</w:t>
            </w:r>
          </w:p>
          <w:p w:rsidR="009C164E" w:rsidRDefault="009C164E" w:rsidP="009C164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4.Оценка деятельности учителей по внедрению ФГОС</w:t>
            </w:r>
          </w:p>
          <w:p w:rsidR="009C164E" w:rsidRDefault="009C164E" w:rsidP="009C164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 контроль в 4-х классах.</w:t>
            </w:r>
          </w:p>
          <w:p w:rsidR="009C164E" w:rsidRDefault="009C164E" w:rsidP="009C164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164E" w:rsidRPr="00503F2E" w:rsidRDefault="009C164E" w:rsidP="009C164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3F2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03F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3F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Внеклассная работа</w:t>
            </w:r>
          </w:p>
          <w:p w:rsidR="009C164E" w:rsidRDefault="009C164E" w:rsidP="009C164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ко Дню Победы</w:t>
            </w:r>
          </w:p>
          <w:p w:rsidR="009C164E" w:rsidRDefault="009C164E" w:rsidP="009C164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«Прощай, начальная школа», «Последний звонок»</w:t>
            </w:r>
          </w:p>
          <w:p w:rsidR="009C164E" w:rsidRDefault="009C164E" w:rsidP="009C1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и муниципальные творческие конкурсы</w:t>
            </w:r>
          </w:p>
          <w:p w:rsidR="009C164E" w:rsidRPr="00BA3775" w:rsidRDefault="009C164E" w:rsidP="009C16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E2E" w:rsidRDefault="002D5E2E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DA727D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И.М.</w:t>
            </w:r>
            <w:r w:rsidR="00A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504F" w:rsidRDefault="00A4504F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A4504F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Default="00DA727D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962329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Курта А.В</w:t>
            </w:r>
            <w:r w:rsidR="00A4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504F" w:rsidRDefault="00A4504F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E2E" w:rsidRDefault="002D5E2E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A4504F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4504F" w:rsidRDefault="00A4504F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A4504F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4504F" w:rsidRDefault="00A4504F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A4504F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04F" w:rsidRDefault="00DA727D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2D5E2E" w:rsidRDefault="002D5E2E" w:rsidP="00B44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329" w:rsidRDefault="00962329" w:rsidP="00B44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9E7" w:rsidRDefault="00B449E7" w:rsidP="00B44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4504F" w:rsidRDefault="00A4504F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Default="00DA727D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И.М.</w:t>
            </w:r>
          </w:p>
          <w:p w:rsidR="00DA727D" w:rsidRDefault="00DA727D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27D" w:rsidRDefault="00DA727D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И.М.</w:t>
            </w:r>
          </w:p>
          <w:p w:rsidR="00B449E7" w:rsidRDefault="00B449E7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58" w:rsidRPr="003B6B6E" w:rsidRDefault="00EB7758" w:rsidP="00A45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ЗДУВР</w:t>
            </w:r>
          </w:p>
        </w:tc>
      </w:tr>
      <w:tr w:rsidR="00E9478B" w:rsidRPr="00BA3775" w:rsidTr="003E7FEF">
        <w:trPr>
          <w:trHeight w:val="6371"/>
        </w:trPr>
        <w:tc>
          <w:tcPr>
            <w:tcW w:w="7054" w:type="dxa"/>
          </w:tcPr>
          <w:p w:rsidR="00E9478B" w:rsidRPr="00F94D34" w:rsidRDefault="00E9478B" w:rsidP="00F94D34">
            <w:pPr>
              <w:tabs>
                <w:tab w:val="left" w:pos="14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Заседание № 5</w:t>
            </w:r>
            <w:r w:rsidR="00F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94D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(май)</w:t>
            </w:r>
          </w:p>
          <w:p w:rsidR="00E9478B" w:rsidRPr="00D81727" w:rsidRDefault="00E9478B" w:rsidP="003E7FEF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9478B" w:rsidRPr="00BA3775" w:rsidRDefault="002D5E2E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мониторинга уровня </w:t>
            </w:r>
            <w:r w:rsidR="00B44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 УУД школьников (итоговая комплексная работа)</w:t>
            </w:r>
          </w:p>
          <w:p w:rsidR="00E9478B" w:rsidRPr="00BA3775" w:rsidRDefault="002D5E2E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.Открытые мероприятия и классные часы в начальной школе, их анализ.</w:t>
            </w:r>
          </w:p>
          <w:p w:rsidR="00E9478B" w:rsidRPr="00BA3775" w:rsidRDefault="002D5E2E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итоговых контрольных работ, ВПР в 4 классе.</w:t>
            </w:r>
          </w:p>
          <w:p w:rsidR="00E9478B" w:rsidRPr="00BA3775" w:rsidRDefault="002D5E2E" w:rsidP="003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4 четверти и года. </w:t>
            </w:r>
          </w:p>
          <w:p w:rsidR="00E9478B" w:rsidRPr="00BA3775" w:rsidRDefault="002D5E2E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478B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E9478B" w:rsidRDefault="00E9478B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B449E7" w:rsidRDefault="00B449E7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9E7" w:rsidRDefault="002D5E2E" w:rsidP="003E7F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44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449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Отчёт по теме самообразования  «</w:t>
            </w:r>
            <w:r w:rsidR="00962329">
              <w:rPr>
                <w:rFonts w:ascii="Times New Roman" w:hAnsi="Times New Roman" w:cs="Times New Roman"/>
                <w:sz w:val="26"/>
                <w:szCs w:val="26"/>
              </w:rPr>
              <w:t>Повышение качества урока через использование игровых технологий на уроках математики</w:t>
            </w:r>
            <w:proofErr w:type="gramStart"/>
            <w:r w:rsidR="00B449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B449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доклад)</w:t>
            </w:r>
          </w:p>
          <w:p w:rsidR="00B449E7" w:rsidRPr="00BA3775" w:rsidRDefault="00B449E7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478B" w:rsidRPr="00BA3775" w:rsidRDefault="002D5E2E" w:rsidP="003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9478B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E94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="00E9478B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3403" w:type="dxa"/>
          </w:tcPr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329" w:rsidRDefault="00962329" w:rsidP="002D5E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Default="00962329" w:rsidP="002D5E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 w:rsidR="002D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5E2E" w:rsidRPr="002D5E2E" w:rsidRDefault="002D5E2E" w:rsidP="002D5E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2D5E2E" w:rsidRDefault="00962329" w:rsidP="002D5E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Т.М</w:t>
            </w:r>
            <w:r w:rsidR="002D5E2E" w:rsidRPr="002D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8B" w:rsidRPr="00BA28D9" w:rsidRDefault="00E9478B" w:rsidP="00B449E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78B" w:rsidRDefault="00E9478B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9E7" w:rsidRDefault="00B449E7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9E7" w:rsidRDefault="00B449E7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329" w:rsidRDefault="00962329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Т.М.</w:t>
            </w:r>
          </w:p>
          <w:p w:rsidR="00962329" w:rsidRDefault="00962329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329" w:rsidRDefault="00962329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9E7" w:rsidRPr="00BA3775" w:rsidRDefault="00962329" w:rsidP="003E7FEF">
            <w:pPr>
              <w:pStyle w:val="a4"/>
              <w:spacing w:after="0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</w:tbl>
    <w:p w:rsidR="00E9478B" w:rsidRDefault="00E9478B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Default="002D5E2E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Pr="00342729" w:rsidRDefault="002D5E2E" w:rsidP="002D5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учителей начальной школы_______________/ Г.А.Марченко/</w:t>
      </w:r>
    </w:p>
    <w:p w:rsidR="002D5E2E" w:rsidRDefault="002D5E2E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Default="002D5E2E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Default="002D5E2E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Default="002D5E2E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Default="002D5E2E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Default="002D5E2E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Default="002D5E2E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5E2E" w:rsidRDefault="002D5E2E" w:rsidP="006702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D5E2E" w:rsidSect="00DD5BF7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27A"/>
    <w:rsid w:val="000939C6"/>
    <w:rsid w:val="00095681"/>
    <w:rsid w:val="000B3507"/>
    <w:rsid w:val="001058BA"/>
    <w:rsid w:val="001305D0"/>
    <w:rsid w:val="001E6747"/>
    <w:rsid w:val="00201E49"/>
    <w:rsid w:val="0024005C"/>
    <w:rsid w:val="0026619A"/>
    <w:rsid w:val="002A5115"/>
    <w:rsid w:val="002D5E2E"/>
    <w:rsid w:val="002D6A07"/>
    <w:rsid w:val="0030120B"/>
    <w:rsid w:val="00394D0F"/>
    <w:rsid w:val="003A6E23"/>
    <w:rsid w:val="003E7FEF"/>
    <w:rsid w:val="004C3678"/>
    <w:rsid w:val="004D7A71"/>
    <w:rsid w:val="004F1412"/>
    <w:rsid w:val="00566046"/>
    <w:rsid w:val="00582908"/>
    <w:rsid w:val="0067027A"/>
    <w:rsid w:val="007019E1"/>
    <w:rsid w:val="00702CD9"/>
    <w:rsid w:val="007C3BBF"/>
    <w:rsid w:val="007E55D9"/>
    <w:rsid w:val="008C05AE"/>
    <w:rsid w:val="008F27DD"/>
    <w:rsid w:val="00926D90"/>
    <w:rsid w:val="00936308"/>
    <w:rsid w:val="00962329"/>
    <w:rsid w:val="0098328F"/>
    <w:rsid w:val="009853BC"/>
    <w:rsid w:val="009B4A83"/>
    <w:rsid w:val="009C164E"/>
    <w:rsid w:val="009E32C6"/>
    <w:rsid w:val="00A44E3D"/>
    <w:rsid w:val="00A4504F"/>
    <w:rsid w:val="00B449E7"/>
    <w:rsid w:val="00BB280A"/>
    <w:rsid w:val="00C1251E"/>
    <w:rsid w:val="00C67EFF"/>
    <w:rsid w:val="00C94D3C"/>
    <w:rsid w:val="00CB00DA"/>
    <w:rsid w:val="00CC39A9"/>
    <w:rsid w:val="00D66C86"/>
    <w:rsid w:val="00DA727D"/>
    <w:rsid w:val="00DB1486"/>
    <w:rsid w:val="00DD5BF7"/>
    <w:rsid w:val="00E00DE3"/>
    <w:rsid w:val="00E9478B"/>
    <w:rsid w:val="00EB3DF0"/>
    <w:rsid w:val="00EB7758"/>
    <w:rsid w:val="00F9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27A"/>
    <w:pPr>
      <w:ind w:left="720"/>
      <w:contextualSpacing/>
    </w:pPr>
  </w:style>
  <w:style w:type="character" w:customStyle="1" w:styleId="c17">
    <w:name w:val="c17"/>
    <w:basedOn w:val="a0"/>
    <w:rsid w:val="0067027A"/>
  </w:style>
  <w:style w:type="paragraph" w:customStyle="1" w:styleId="c24">
    <w:name w:val="c24"/>
    <w:basedOn w:val="a"/>
    <w:rsid w:val="006702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027A"/>
  </w:style>
  <w:style w:type="paragraph" w:customStyle="1" w:styleId="c10">
    <w:name w:val="c10"/>
    <w:basedOn w:val="a"/>
    <w:rsid w:val="00CC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3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2024-10-17T16:49:00Z</cp:lastPrinted>
  <dcterms:created xsi:type="dcterms:W3CDTF">2022-01-04T12:53:00Z</dcterms:created>
  <dcterms:modified xsi:type="dcterms:W3CDTF">2024-10-17T19:28:00Z</dcterms:modified>
</cp:coreProperties>
</file>