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FC446" w14:textId="77777777" w:rsidR="00DF3354" w:rsidRDefault="00DF3354" w:rsidP="00DF3354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3699A784" w14:textId="77777777" w:rsidR="0008063A" w:rsidRDefault="00073940" w:rsidP="0008063A">
      <w:pPr>
        <w:tabs>
          <w:tab w:val="left" w:pos="1560"/>
        </w:tabs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Отчет</w:t>
      </w:r>
      <w:r w:rsidR="00A54333">
        <w:rPr>
          <w:rFonts w:eastAsia="Calibri"/>
          <w:b/>
          <w:sz w:val="36"/>
          <w:szCs w:val="36"/>
          <w:lang w:eastAsia="en-US"/>
        </w:rPr>
        <w:t xml:space="preserve"> </w:t>
      </w:r>
      <w:r w:rsidR="0008063A">
        <w:rPr>
          <w:rFonts w:eastAsia="Calibri"/>
          <w:b/>
          <w:sz w:val="36"/>
          <w:szCs w:val="36"/>
          <w:lang w:eastAsia="en-US"/>
        </w:rPr>
        <w:t>работы советника по воспитанию</w:t>
      </w:r>
    </w:p>
    <w:p w14:paraId="3FBC56FC" w14:textId="64769522" w:rsidR="00E70DA6" w:rsidRDefault="0008063A" w:rsidP="0008063A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КОГПОБУ «Орлово-Вятский сельскохозяйственный колледж» (</w:t>
      </w:r>
      <w:r w:rsidR="003C5B89">
        <w:rPr>
          <w:rFonts w:eastAsia="Calibri"/>
          <w:b/>
          <w:sz w:val="36"/>
          <w:szCs w:val="36"/>
          <w:lang w:eastAsia="en-US"/>
        </w:rPr>
        <w:t>ОКТЯБРЬ</w:t>
      </w:r>
      <w:r w:rsidR="00E70DA6" w:rsidRPr="00E70DA6">
        <w:rPr>
          <w:rFonts w:eastAsia="Calibri"/>
          <w:b/>
          <w:sz w:val="36"/>
          <w:szCs w:val="36"/>
          <w:lang w:eastAsia="en-US"/>
        </w:rPr>
        <w:t xml:space="preserve"> 2023</w:t>
      </w:r>
      <w:r>
        <w:rPr>
          <w:rFonts w:eastAsia="Calibri"/>
          <w:b/>
          <w:sz w:val="36"/>
          <w:szCs w:val="36"/>
          <w:lang w:eastAsia="en-US"/>
        </w:rPr>
        <w:t>)</w:t>
      </w:r>
    </w:p>
    <w:tbl>
      <w:tblPr>
        <w:tblStyle w:val="a6"/>
        <w:tblW w:w="10206" w:type="dxa"/>
        <w:tblInd w:w="-601" w:type="dxa"/>
        <w:tblLook w:val="04A0" w:firstRow="1" w:lastRow="0" w:firstColumn="1" w:lastColumn="0" w:noHBand="0" w:noVBand="1"/>
      </w:tblPr>
      <w:tblGrid>
        <w:gridCol w:w="802"/>
        <w:gridCol w:w="4761"/>
        <w:gridCol w:w="1955"/>
        <w:gridCol w:w="2688"/>
      </w:tblGrid>
      <w:tr w:rsidR="00E70DA6" w14:paraId="5A61AC37" w14:textId="77777777" w:rsidTr="0008063A">
        <w:tc>
          <w:tcPr>
            <w:tcW w:w="802" w:type="dxa"/>
          </w:tcPr>
          <w:p w14:paraId="3761C7D5" w14:textId="77777777"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п-п</w:t>
            </w:r>
          </w:p>
        </w:tc>
        <w:tc>
          <w:tcPr>
            <w:tcW w:w="4761" w:type="dxa"/>
          </w:tcPr>
          <w:p w14:paraId="3D3BF864" w14:textId="77777777"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Мероприятие</w:t>
            </w:r>
          </w:p>
        </w:tc>
        <w:tc>
          <w:tcPr>
            <w:tcW w:w="1955" w:type="dxa"/>
          </w:tcPr>
          <w:p w14:paraId="40B4EF24" w14:textId="77777777"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Дата</w:t>
            </w:r>
          </w:p>
        </w:tc>
        <w:tc>
          <w:tcPr>
            <w:tcW w:w="2688" w:type="dxa"/>
          </w:tcPr>
          <w:p w14:paraId="7847179C" w14:textId="77777777"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Ответственный </w:t>
            </w:r>
          </w:p>
        </w:tc>
      </w:tr>
      <w:tr w:rsidR="00E70DA6" w:rsidRPr="00E70DA6" w14:paraId="6A2072FE" w14:textId="77777777" w:rsidTr="0008063A">
        <w:tc>
          <w:tcPr>
            <w:tcW w:w="802" w:type="dxa"/>
          </w:tcPr>
          <w:p w14:paraId="70188D39" w14:textId="77777777"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1</w:t>
            </w:r>
          </w:p>
        </w:tc>
        <w:tc>
          <w:tcPr>
            <w:tcW w:w="4761" w:type="dxa"/>
          </w:tcPr>
          <w:p w14:paraId="78EEBC57" w14:textId="77777777" w:rsidR="00E70DA6" w:rsidRPr="00E70DA6" w:rsidRDefault="00A5433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день пожилых людей </w:t>
            </w:r>
          </w:p>
        </w:tc>
        <w:tc>
          <w:tcPr>
            <w:tcW w:w="1955" w:type="dxa"/>
          </w:tcPr>
          <w:p w14:paraId="79BC4086" w14:textId="77777777"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A54333">
              <w:rPr>
                <w:sz w:val="28"/>
                <w:szCs w:val="28"/>
              </w:rPr>
              <w:t>.10</w:t>
            </w:r>
            <w:r w:rsidRPr="00E70DA6">
              <w:rPr>
                <w:sz w:val="28"/>
                <w:szCs w:val="28"/>
              </w:rPr>
              <w:t>.2023</w:t>
            </w:r>
          </w:p>
        </w:tc>
        <w:tc>
          <w:tcPr>
            <w:tcW w:w="2688" w:type="dxa"/>
          </w:tcPr>
          <w:p w14:paraId="46045CAD" w14:textId="77777777" w:rsidR="00A54333" w:rsidRDefault="00A5433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14:paraId="30642666" w14:textId="77777777" w:rsidR="00E70DA6" w:rsidRDefault="00E70DA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Царегородцева К.А.</w:t>
            </w:r>
          </w:p>
          <w:p w14:paraId="0D21F0D2" w14:textId="77777777" w:rsidR="00A54333" w:rsidRPr="00E70DA6" w:rsidRDefault="00A5433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Крутикова М.Г.</w:t>
            </w:r>
          </w:p>
        </w:tc>
      </w:tr>
      <w:tr w:rsidR="00E70DA6" w:rsidRPr="00E70DA6" w14:paraId="3ECC49F9" w14:textId="77777777" w:rsidTr="0008063A">
        <w:tc>
          <w:tcPr>
            <w:tcW w:w="802" w:type="dxa"/>
          </w:tcPr>
          <w:p w14:paraId="79E857C8" w14:textId="77777777"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2</w:t>
            </w:r>
          </w:p>
        </w:tc>
        <w:tc>
          <w:tcPr>
            <w:tcW w:w="4761" w:type="dxa"/>
          </w:tcPr>
          <w:p w14:paraId="617C87DE" w14:textId="77777777" w:rsidR="00E70DA6" w:rsidRPr="00E70DA6" w:rsidRDefault="00A5433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музыки</w:t>
            </w:r>
          </w:p>
        </w:tc>
        <w:tc>
          <w:tcPr>
            <w:tcW w:w="1955" w:type="dxa"/>
          </w:tcPr>
          <w:p w14:paraId="0175455D" w14:textId="77777777" w:rsidR="00E70DA6" w:rsidRPr="00E70DA6" w:rsidRDefault="00A5433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8767D3">
              <w:rPr>
                <w:sz w:val="28"/>
                <w:szCs w:val="28"/>
              </w:rPr>
              <w:t>.10</w:t>
            </w:r>
            <w:r w:rsidR="00E70DA6">
              <w:rPr>
                <w:sz w:val="28"/>
                <w:szCs w:val="28"/>
              </w:rPr>
              <w:t>.2023</w:t>
            </w:r>
          </w:p>
        </w:tc>
        <w:tc>
          <w:tcPr>
            <w:tcW w:w="2688" w:type="dxa"/>
          </w:tcPr>
          <w:p w14:paraId="0AF2C1FA" w14:textId="77777777" w:rsidR="00A54333" w:rsidRDefault="00A54333" w:rsidP="00A543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14:paraId="1E084859" w14:textId="77777777" w:rsidR="00E70DA6" w:rsidRPr="00E70DA6" w:rsidRDefault="00A5433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Шарапова З.Н (центральная городская библиотека)</w:t>
            </w:r>
          </w:p>
        </w:tc>
      </w:tr>
      <w:tr w:rsidR="00E70DA6" w:rsidRPr="00E70DA6" w14:paraId="1BBB92F6" w14:textId="77777777" w:rsidTr="0008063A">
        <w:tc>
          <w:tcPr>
            <w:tcW w:w="802" w:type="dxa"/>
          </w:tcPr>
          <w:p w14:paraId="3E3EAA2A" w14:textId="77777777"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3</w:t>
            </w:r>
          </w:p>
        </w:tc>
        <w:tc>
          <w:tcPr>
            <w:tcW w:w="4761" w:type="dxa"/>
          </w:tcPr>
          <w:p w14:paraId="0512E12E" w14:textId="77777777" w:rsidR="008767D3" w:rsidRDefault="008767D3" w:rsidP="0087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СПО</w:t>
            </w:r>
          </w:p>
          <w:p w14:paraId="405565F9" w14:textId="77777777" w:rsidR="00A54333" w:rsidRPr="00E70DA6" w:rsidRDefault="00A54333" w:rsidP="008767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14:paraId="2735C724" w14:textId="77777777"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A54333">
              <w:rPr>
                <w:sz w:val="28"/>
                <w:szCs w:val="28"/>
              </w:rPr>
              <w:t>.10</w:t>
            </w:r>
            <w:r w:rsidR="00E70DA6">
              <w:rPr>
                <w:sz w:val="28"/>
                <w:szCs w:val="28"/>
              </w:rPr>
              <w:t>.2023</w:t>
            </w:r>
          </w:p>
        </w:tc>
        <w:tc>
          <w:tcPr>
            <w:tcW w:w="2688" w:type="dxa"/>
          </w:tcPr>
          <w:p w14:paraId="55258712" w14:textId="77777777" w:rsidR="00E70DA6" w:rsidRPr="00E70DA6" w:rsidRDefault="00A5433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Даровских Л.А. Волонтерский центр </w:t>
            </w:r>
            <w:proofErr w:type="spellStart"/>
            <w:r>
              <w:rPr>
                <w:sz w:val="28"/>
                <w:szCs w:val="28"/>
              </w:rPr>
              <w:t>ПроДобро</w:t>
            </w:r>
            <w:proofErr w:type="spellEnd"/>
          </w:p>
        </w:tc>
      </w:tr>
      <w:tr w:rsidR="00E70DA6" w:rsidRPr="00E70DA6" w14:paraId="228EEA54" w14:textId="77777777" w:rsidTr="0008063A">
        <w:trPr>
          <w:trHeight w:val="639"/>
        </w:trPr>
        <w:tc>
          <w:tcPr>
            <w:tcW w:w="802" w:type="dxa"/>
          </w:tcPr>
          <w:p w14:paraId="06019D8B" w14:textId="77777777"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4</w:t>
            </w:r>
          </w:p>
        </w:tc>
        <w:tc>
          <w:tcPr>
            <w:tcW w:w="4761" w:type="dxa"/>
          </w:tcPr>
          <w:p w14:paraId="07059D7D" w14:textId="77777777" w:rsidR="008767D3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защиты животных (акция в городе)</w:t>
            </w:r>
          </w:p>
        </w:tc>
        <w:tc>
          <w:tcPr>
            <w:tcW w:w="1955" w:type="dxa"/>
          </w:tcPr>
          <w:p w14:paraId="7D777C87" w14:textId="77777777"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A54333">
              <w:rPr>
                <w:sz w:val="28"/>
                <w:szCs w:val="28"/>
              </w:rPr>
              <w:t>.10</w:t>
            </w:r>
            <w:r w:rsidR="00E70DA6">
              <w:rPr>
                <w:sz w:val="28"/>
                <w:szCs w:val="28"/>
              </w:rPr>
              <w:t>.2023</w:t>
            </w:r>
          </w:p>
        </w:tc>
        <w:tc>
          <w:tcPr>
            <w:tcW w:w="2688" w:type="dxa"/>
          </w:tcPr>
          <w:p w14:paraId="6BF1491E" w14:textId="77777777" w:rsidR="00E70DA6" w:rsidRPr="00E70DA6" w:rsidRDefault="00E70DA6" w:rsidP="00073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  <w:r w:rsidR="00073940">
              <w:rPr>
                <w:sz w:val="28"/>
                <w:szCs w:val="28"/>
              </w:rPr>
              <w:t xml:space="preserve"> </w:t>
            </w:r>
          </w:p>
        </w:tc>
      </w:tr>
      <w:tr w:rsidR="00C57270" w:rsidRPr="00E70DA6" w14:paraId="6B6C0672" w14:textId="77777777" w:rsidTr="0008063A">
        <w:tc>
          <w:tcPr>
            <w:tcW w:w="802" w:type="dxa"/>
          </w:tcPr>
          <w:p w14:paraId="5FC057AE" w14:textId="77777777" w:rsidR="00C57270" w:rsidRPr="00E70DA6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61" w:type="dxa"/>
          </w:tcPr>
          <w:p w14:paraId="70F08CC5" w14:textId="77777777" w:rsidR="00C57270" w:rsidRDefault="00C57270" w:rsidP="0087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гражданской обороны</w:t>
            </w:r>
          </w:p>
        </w:tc>
        <w:tc>
          <w:tcPr>
            <w:tcW w:w="1955" w:type="dxa"/>
          </w:tcPr>
          <w:p w14:paraId="5755443F" w14:textId="77777777" w:rsidR="00C57270" w:rsidRDefault="00C5727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04.10.2023</w:t>
            </w:r>
          </w:p>
        </w:tc>
        <w:tc>
          <w:tcPr>
            <w:tcW w:w="2688" w:type="dxa"/>
          </w:tcPr>
          <w:p w14:paraId="7D280744" w14:textId="77777777" w:rsidR="00C57270" w:rsidRDefault="00C57270" w:rsidP="00C57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14:paraId="03ABA881" w14:textId="77777777" w:rsidR="00C57270" w:rsidRDefault="00C57270" w:rsidP="00C57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Царегородцева К.А.</w:t>
            </w:r>
          </w:p>
        </w:tc>
      </w:tr>
      <w:tr w:rsidR="00E70DA6" w:rsidRPr="00E70DA6" w14:paraId="3AF5BEE0" w14:textId="77777777" w:rsidTr="00073940">
        <w:trPr>
          <w:trHeight w:val="651"/>
        </w:trPr>
        <w:tc>
          <w:tcPr>
            <w:tcW w:w="802" w:type="dxa"/>
          </w:tcPr>
          <w:p w14:paraId="2A403C5A" w14:textId="77777777" w:rsidR="00E70DA6" w:rsidRPr="00E70DA6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61" w:type="dxa"/>
          </w:tcPr>
          <w:p w14:paraId="7D5802C3" w14:textId="77777777" w:rsidR="00E70DA6" w:rsidRPr="0008063A" w:rsidRDefault="00A54333" w:rsidP="00080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учителя</w:t>
            </w:r>
          </w:p>
        </w:tc>
        <w:tc>
          <w:tcPr>
            <w:tcW w:w="1955" w:type="dxa"/>
          </w:tcPr>
          <w:p w14:paraId="346EEA47" w14:textId="77777777" w:rsidR="00E70DA6" w:rsidRPr="00E70DA6" w:rsidRDefault="00A5433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  <w:r w:rsidR="00E70DA6">
              <w:rPr>
                <w:sz w:val="28"/>
                <w:szCs w:val="28"/>
              </w:rPr>
              <w:t>.2023</w:t>
            </w:r>
          </w:p>
        </w:tc>
        <w:tc>
          <w:tcPr>
            <w:tcW w:w="2688" w:type="dxa"/>
          </w:tcPr>
          <w:p w14:paraId="1E1E6DF4" w14:textId="77777777" w:rsidR="00A54333" w:rsidRDefault="00A54333" w:rsidP="00A543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14:paraId="106CDA0C" w14:textId="77777777" w:rsidR="00E70DA6" w:rsidRPr="0008063A" w:rsidRDefault="0008063A" w:rsidP="00080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Царегородцева К.А.</w:t>
            </w:r>
          </w:p>
        </w:tc>
      </w:tr>
      <w:tr w:rsidR="00073940" w:rsidRPr="00E70DA6" w14:paraId="1347144B" w14:textId="77777777" w:rsidTr="0008063A">
        <w:trPr>
          <w:trHeight w:val="1054"/>
        </w:trPr>
        <w:tc>
          <w:tcPr>
            <w:tcW w:w="802" w:type="dxa"/>
          </w:tcPr>
          <w:p w14:paraId="00A859EA" w14:textId="77777777" w:rsidR="00073940" w:rsidRDefault="0007394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61" w:type="dxa"/>
          </w:tcPr>
          <w:p w14:paraId="558E24DF" w14:textId="77777777" w:rsidR="00073940" w:rsidRDefault="00073940" w:rsidP="00080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штаба воспитательной работы по планированию на ноябрь 2023 года (с приглашением муниципального куратора по советникам директора ВР, муниципального куратора «Движение первых»)</w:t>
            </w:r>
          </w:p>
        </w:tc>
        <w:tc>
          <w:tcPr>
            <w:tcW w:w="1955" w:type="dxa"/>
          </w:tcPr>
          <w:p w14:paraId="49296810" w14:textId="77777777" w:rsidR="00073940" w:rsidRDefault="0007394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</w:t>
            </w:r>
            <w:bookmarkStart w:id="0" w:name="_GoBack"/>
            <w:bookmarkEnd w:id="0"/>
            <w:r>
              <w:rPr>
                <w:sz w:val="28"/>
                <w:szCs w:val="28"/>
              </w:rPr>
              <w:t>023</w:t>
            </w:r>
          </w:p>
        </w:tc>
        <w:tc>
          <w:tcPr>
            <w:tcW w:w="2688" w:type="dxa"/>
          </w:tcPr>
          <w:p w14:paraId="548A0614" w14:textId="77777777" w:rsidR="00073940" w:rsidRDefault="00073940" w:rsidP="00073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14:paraId="4E18060E" w14:textId="77777777" w:rsidR="00073940" w:rsidRDefault="00073940" w:rsidP="00073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Царегородцева К.А</w:t>
            </w:r>
          </w:p>
          <w:p w14:paraId="0AAD2A4B" w14:textId="77777777" w:rsidR="00073940" w:rsidRDefault="00073940" w:rsidP="00073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Пленкина И.В.</w:t>
            </w:r>
          </w:p>
          <w:p w14:paraId="303C459B" w14:textId="77777777" w:rsidR="00073940" w:rsidRDefault="00073940" w:rsidP="00073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Ивонина Е.С</w:t>
            </w:r>
          </w:p>
        </w:tc>
      </w:tr>
      <w:tr w:rsidR="00C57270" w:rsidRPr="00E70DA6" w14:paraId="3974733C" w14:textId="77777777" w:rsidTr="0008063A">
        <w:trPr>
          <w:trHeight w:val="480"/>
        </w:trPr>
        <w:tc>
          <w:tcPr>
            <w:tcW w:w="802" w:type="dxa"/>
          </w:tcPr>
          <w:p w14:paraId="28E23194" w14:textId="77777777" w:rsidR="00C57270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61" w:type="dxa"/>
          </w:tcPr>
          <w:p w14:paraId="0894B450" w14:textId="77777777" w:rsidR="00C57270" w:rsidRDefault="00C5727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отца</w:t>
            </w:r>
          </w:p>
        </w:tc>
        <w:tc>
          <w:tcPr>
            <w:tcW w:w="1955" w:type="dxa"/>
          </w:tcPr>
          <w:p w14:paraId="4BD627B8" w14:textId="77777777" w:rsidR="00C57270" w:rsidRDefault="00C5727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15.10.2023</w:t>
            </w:r>
          </w:p>
        </w:tc>
        <w:tc>
          <w:tcPr>
            <w:tcW w:w="2688" w:type="dxa"/>
          </w:tcPr>
          <w:p w14:paraId="71BEA2B2" w14:textId="77777777" w:rsidR="00C57270" w:rsidRDefault="00C57270" w:rsidP="0087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</w:tc>
      </w:tr>
      <w:tr w:rsidR="00C57270" w:rsidRPr="00E70DA6" w14:paraId="2C2785EB" w14:textId="77777777" w:rsidTr="0008063A">
        <w:tc>
          <w:tcPr>
            <w:tcW w:w="802" w:type="dxa"/>
          </w:tcPr>
          <w:p w14:paraId="4375A647" w14:textId="77777777" w:rsidR="00C57270" w:rsidRDefault="009E1C0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61" w:type="dxa"/>
          </w:tcPr>
          <w:p w14:paraId="1378D7B3" w14:textId="77777777" w:rsidR="00C57270" w:rsidRDefault="00C57270" w:rsidP="00DF33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Внутриколледжевский</w:t>
            </w:r>
            <w:proofErr w:type="spellEnd"/>
            <w:r>
              <w:rPr>
                <w:sz w:val="28"/>
                <w:szCs w:val="28"/>
              </w:rPr>
              <w:t xml:space="preserve"> конкурс чтецов «По просторам Вятского края» (отбор кандидатов на областной конкурс)</w:t>
            </w:r>
          </w:p>
        </w:tc>
        <w:tc>
          <w:tcPr>
            <w:tcW w:w="1955" w:type="dxa"/>
          </w:tcPr>
          <w:p w14:paraId="1DF7A2B4" w14:textId="77777777" w:rsidR="00C57270" w:rsidRDefault="00C5727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19.10.2023</w:t>
            </w:r>
          </w:p>
        </w:tc>
        <w:tc>
          <w:tcPr>
            <w:tcW w:w="2688" w:type="dxa"/>
          </w:tcPr>
          <w:p w14:paraId="4029A177" w14:textId="77777777" w:rsidR="00C57270" w:rsidRDefault="00C57270" w:rsidP="00C57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14:paraId="1824366A" w14:textId="77777777" w:rsidR="00C57270" w:rsidRDefault="00C57270" w:rsidP="00C57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Царегородцева К.А.</w:t>
            </w:r>
          </w:p>
          <w:p w14:paraId="40482E5D" w14:textId="77777777" w:rsidR="00C57270" w:rsidRDefault="00C57270" w:rsidP="00C57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Белявина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C57270" w:rsidRPr="00E70DA6" w14:paraId="2F390853" w14:textId="77777777" w:rsidTr="0008063A">
        <w:tc>
          <w:tcPr>
            <w:tcW w:w="802" w:type="dxa"/>
          </w:tcPr>
          <w:p w14:paraId="034963F0" w14:textId="77777777" w:rsidR="00C57270" w:rsidRDefault="009E1C0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61" w:type="dxa"/>
          </w:tcPr>
          <w:p w14:paraId="318BA051" w14:textId="77777777" w:rsidR="00C57270" w:rsidRDefault="00C57270" w:rsidP="00DF33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Внутриколледжевский</w:t>
            </w:r>
            <w:proofErr w:type="spellEnd"/>
            <w:r>
              <w:rPr>
                <w:sz w:val="28"/>
                <w:szCs w:val="28"/>
              </w:rPr>
              <w:t xml:space="preserve"> конкурс фото для отбора на областной конкурс. Мы с природой.</w:t>
            </w:r>
          </w:p>
        </w:tc>
        <w:tc>
          <w:tcPr>
            <w:tcW w:w="1955" w:type="dxa"/>
          </w:tcPr>
          <w:p w14:paraId="54920AC2" w14:textId="77777777" w:rsidR="00C57270" w:rsidRDefault="00C5727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19.10.2023</w:t>
            </w:r>
          </w:p>
        </w:tc>
        <w:tc>
          <w:tcPr>
            <w:tcW w:w="2688" w:type="dxa"/>
          </w:tcPr>
          <w:p w14:paraId="01B3A253" w14:textId="77777777" w:rsidR="00C57270" w:rsidRDefault="00C57270" w:rsidP="00C57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14:paraId="63670891" w14:textId="77777777" w:rsidR="00C57270" w:rsidRDefault="00C57270" w:rsidP="00C57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Царегородцева К.А.</w:t>
            </w:r>
          </w:p>
          <w:p w14:paraId="02C08849" w14:textId="77777777" w:rsidR="00C57270" w:rsidRDefault="00C57270" w:rsidP="00C57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Белявина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C57270" w:rsidRPr="00E70DA6" w14:paraId="7588E2DC" w14:textId="77777777" w:rsidTr="00073940">
        <w:trPr>
          <w:trHeight w:val="686"/>
        </w:trPr>
        <w:tc>
          <w:tcPr>
            <w:tcW w:w="802" w:type="dxa"/>
          </w:tcPr>
          <w:p w14:paraId="3A012DA6" w14:textId="77777777" w:rsidR="00C57270" w:rsidRDefault="009E1C0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61" w:type="dxa"/>
          </w:tcPr>
          <w:p w14:paraId="5A410D73" w14:textId="77777777" w:rsidR="00C57270" w:rsidRDefault="00C5727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Православный час</w:t>
            </w:r>
          </w:p>
        </w:tc>
        <w:tc>
          <w:tcPr>
            <w:tcW w:w="1955" w:type="dxa"/>
          </w:tcPr>
          <w:p w14:paraId="0CADCDF2" w14:textId="77777777" w:rsidR="00C57270" w:rsidRDefault="00C5727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23.10.2023</w:t>
            </w:r>
          </w:p>
        </w:tc>
        <w:tc>
          <w:tcPr>
            <w:tcW w:w="2688" w:type="dxa"/>
          </w:tcPr>
          <w:p w14:paraId="02C2763D" w14:textId="77777777" w:rsidR="00C57270" w:rsidRDefault="00C57270" w:rsidP="00C57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14:paraId="793EB3E9" w14:textId="77777777" w:rsidR="00C57270" w:rsidRDefault="00C57270" w:rsidP="00081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Царегородцева К.А.</w:t>
            </w:r>
          </w:p>
        </w:tc>
      </w:tr>
      <w:tr w:rsidR="00E70DA6" w:rsidRPr="00E70DA6" w14:paraId="2D7CEB31" w14:textId="77777777" w:rsidTr="0008063A">
        <w:tc>
          <w:tcPr>
            <w:tcW w:w="802" w:type="dxa"/>
          </w:tcPr>
          <w:p w14:paraId="1F741460" w14:textId="77777777" w:rsidR="00E70DA6" w:rsidRPr="00E70DA6" w:rsidRDefault="009E1C0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61" w:type="dxa"/>
          </w:tcPr>
          <w:p w14:paraId="433E637E" w14:textId="77777777" w:rsidR="00E70DA6" w:rsidRPr="00E70DA6" w:rsidRDefault="00081F0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библиотек</w:t>
            </w:r>
          </w:p>
        </w:tc>
        <w:tc>
          <w:tcPr>
            <w:tcW w:w="1955" w:type="dxa"/>
          </w:tcPr>
          <w:p w14:paraId="4B7BB097" w14:textId="77777777" w:rsidR="00E70DA6" w:rsidRPr="00E70DA6" w:rsidRDefault="00081F0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25.10.2023</w:t>
            </w:r>
          </w:p>
        </w:tc>
        <w:tc>
          <w:tcPr>
            <w:tcW w:w="2688" w:type="dxa"/>
          </w:tcPr>
          <w:p w14:paraId="63326632" w14:textId="77777777" w:rsidR="00081F04" w:rsidRDefault="00081F04" w:rsidP="00081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14:paraId="1F878819" w14:textId="77777777" w:rsidR="00712110" w:rsidRPr="00E70DA6" w:rsidRDefault="00081F0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Крутикова М.Г.</w:t>
            </w:r>
          </w:p>
        </w:tc>
      </w:tr>
      <w:tr w:rsidR="00855774" w:rsidRPr="00E70DA6" w14:paraId="50FE9AF5" w14:textId="77777777" w:rsidTr="0008063A">
        <w:tc>
          <w:tcPr>
            <w:tcW w:w="802" w:type="dxa"/>
          </w:tcPr>
          <w:p w14:paraId="2C5794EA" w14:textId="77777777" w:rsidR="00855774" w:rsidRDefault="009E1C0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61" w:type="dxa"/>
          </w:tcPr>
          <w:p w14:paraId="36F88DE1" w14:textId="77777777"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1955" w:type="dxa"/>
          </w:tcPr>
          <w:p w14:paraId="7867C567" w14:textId="77777777"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27.10.2023</w:t>
            </w:r>
          </w:p>
        </w:tc>
        <w:tc>
          <w:tcPr>
            <w:tcW w:w="2688" w:type="dxa"/>
          </w:tcPr>
          <w:p w14:paraId="400D0A5C" w14:textId="77777777" w:rsidR="00855774" w:rsidRDefault="00855774" w:rsidP="00855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14:paraId="4F5354B2" w14:textId="77777777" w:rsidR="00855774" w:rsidRDefault="00855774" w:rsidP="00855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Царегородцева К.А.</w:t>
            </w:r>
          </w:p>
          <w:p w14:paraId="4AE5125F" w14:textId="77777777" w:rsidR="00855774" w:rsidRDefault="00855774" w:rsidP="008557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Паршаков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855774" w:rsidRPr="00E70DA6" w14:paraId="5FE5C610" w14:textId="77777777" w:rsidTr="0008063A">
        <w:tc>
          <w:tcPr>
            <w:tcW w:w="802" w:type="dxa"/>
          </w:tcPr>
          <w:p w14:paraId="528B77AE" w14:textId="77777777" w:rsidR="00855774" w:rsidRDefault="009E1C0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761" w:type="dxa"/>
          </w:tcPr>
          <w:p w14:paraId="4B7B1D69" w14:textId="77777777"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классных часов «Разговоры о важном»</w:t>
            </w:r>
          </w:p>
        </w:tc>
        <w:tc>
          <w:tcPr>
            <w:tcW w:w="1955" w:type="dxa"/>
          </w:tcPr>
          <w:p w14:paraId="4D241EC2" w14:textId="77777777"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14:paraId="7DBCDB9A" w14:textId="77777777" w:rsidR="00855774" w:rsidRDefault="00855774" w:rsidP="00855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14:paraId="5141AF0F" w14:textId="77777777" w:rsidR="00855774" w:rsidRDefault="00855774" w:rsidP="00855774">
            <w:pPr>
              <w:jc w:val="both"/>
              <w:rPr>
                <w:sz w:val="28"/>
                <w:szCs w:val="28"/>
              </w:rPr>
            </w:pPr>
          </w:p>
        </w:tc>
      </w:tr>
      <w:tr w:rsidR="00855774" w:rsidRPr="00E70DA6" w14:paraId="0391309C" w14:textId="77777777" w:rsidTr="0008063A">
        <w:tc>
          <w:tcPr>
            <w:tcW w:w="802" w:type="dxa"/>
          </w:tcPr>
          <w:p w14:paraId="0CEC3812" w14:textId="77777777" w:rsidR="00855774" w:rsidRDefault="009E1C0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61" w:type="dxa"/>
          </w:tcPr>
          <w:p w14:paraId="5D2FBF5D" w14:textId="77777777"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собрании студенческого профсоюза</w:t>
            </w:r>
          </w:p>
        </w:tc>
        <w:tc>
          <w:tcPr>
            <w:tcW w:w="1955" w:type="dxa"/>
          </w:tcPr>
          <w:p w14:paraId="0BCD2ECD" w14:textId="77777777"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14:paraId="5989240C" w14:textId="77777777" w:rsidR="00855774" w:rsidRDefault="00855774" w:rsidP="00855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14:paraId="7D38B553" w14:textId="77777777" w:rsidR="00855774" w:rsidRDefault="00855774" w:rsidP="00855774">
            <w:pPr>
              <w:jc w:val="both"/>
              <w:rPr>
                <w:sz w:val="28"/>
                <w:szCs w:val="28"/>
              </w:rPr>
            </w:pPr>
          </w:p>
        </w:tc>
      </w:tr>
      <w:tr w:rsidR="00855774" w:rsidRPr="00E70DA6" w14:paraId="400C4DCB" w14:textId="77777777" w:rsidTr="0008063A">
        <w:tc>
          <w:tcPr>
            <w:tcW w:w="802" w:type="dxa"/>
          </w:tcPr>
          <w:p w14:paraId="74028319" w14:textId="77777777" w:rsidR="00855774" w:rsidRDefault="009E1C0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61" w:type="dxa"/>
          </w:tcPr>
          <w:p w14:paraId="1F6C394A" w14:textId="77777777" w:rsidR="00855774" w:rsidRDefault="00855774" w:rsidP="00855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команды молодых преподавателей в межокружном чемпионате педагогического мастерства </w:t>
            </w:r>
          </w:p>
          <w:p w14:paraId="15DE923E" w14:textId="77777777" w:rsidR="00855774" w:rsidRDefault="00855774" w:rsidP="00855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«Лидер-23»</w:t>
            </w:r>
          </w:p>
        </w:tc>
        <w:tc>
          <w:tcPr>
            <w:tcW w:w="1955" w:type="dxa"/>
          </w:tcPr>
          <w:p w14:paraId="169D1D82" w14:textId="77777777"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30.10.2023</w:t>
            </w:r>
          </w:p>
        </w:tc>
        <w:tc>
          <w:tcPr>
            <w:tcW w:w="2688" w:type="dxa"/>
          </w:tcPr>
          <w:p w14:paraId="2481B48F" w14:textId="77777777" w:rsidR="00855774" w:rsidRDefault="00855774" w:rsidP="00855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14:paraId="1EF88B7F" w14:textId="77777777" w:rsidR="00855774" w:rsidRDefault="00855774" w:rsidP="0085577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14:paraId="64345B99" w14:textId="77777777" w:rsidTr="0008063A">
        <w:tc>
          <w:tcPr>
            <w:tcW w:w="802" w:type="dxa"/>
          </w:tcPr>
          <w:p w14:paraId="3311499A" w14:textId="77777777" w:rsidR="00E70DA6" w:rsidRPr="00E70DA6" w:rsidRDefault="009E1C0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61" w:type="dxa"/>
          </w:tcPr>
          <w:p w14:paraId="39415F27" w14:textId="77777777" w:rsidR="00E70DA6" w:rsidRPr="00E70DA6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совещании</w:t>
            </w:r>
            <w:r w:rsidR="002C219C">
              <w:rPr>
                <w:sz w:val="28"/>
                <w:szCs w:val="28"/>
              </w:rPr>
              <w:t xml:space="preserve"> по профилактике правонарушений</w:t>
            </w:r>
          </w:p>
        </w:tc>
        <w:tc>
          <w:tcPr>
            <w:tcW w:w="1955" w:type="dxa"/>
          </w:tcPr>
          <w:p w14:paraId="1BEC3C94" w14:textId="77777777"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14:paraId="50DCB256" w14:textId="77777777" w:rsidR="002C219C" w:rsidRDefault="002C219C" w:rsidP="002C2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14:paraId="3DB26C67" w14:textId="77777777" w:rsidR="002C219C" w:rsidRDefault="002C219C" w:rsidP="002C2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Царегородцева К.А.</w:t>
            </w:r>
          </w:p>
          <w:p w14:paraId="00F5791F" w14:textId="77777777"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14:paraId="5EDB3C1B" w14:textId="77777777" w:rsidTr="0008063A">
        <w:tc>
          <w:tcPr>
            <w:tcW w:w="802" w:type="dxa"/>
          </w:tcPr>
          <w:p w14:paraId="47AAE568" w14:textId="77777777" w:rsidR="00E70DA6" w:rsidRPr="00E70DA6" w:rsidRDefault="009E1C0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61" w:type="dxa"/>
          </w:tcPr>
          <w:p w14:paraId="022FB082" w14:textId="77777777" w:rsidR="00E70DA6" w:rsidRPr="00E70DA6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стипендиальной комиссии</w:t>
            </w:r>
          </w:p>
        </w:tc>
        <w:tc>
          <w:tcPr>
            <w:tcW w:w="1955" w:type="dxa"/>
          </w:tcPr>
          <w:p w14:paraId="7A932A03" w14:textId="77777777"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14:paraId="7ABFBD89" w14:textId="77777777" w:rsidR="002C219C" w:rsidRDefault="002C219C" w:rsidP="002C2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14:paraId="28D718B2" w14:textId="77777777" w:rsidR="00E70DA6" w:rsidRPr="00E70DA6" w:rsidRDefault="002C219C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Падерина Т.И.</w:t>
            </w:r>
          </w:p>
        </w:tc>
      </w:tr>
      <w:tr w:rsidR="00E70DA6" w:rsidRPr="00E70DA6" w14:paraId="51C07F73" w14:textId="77777777" w:rsidTr="0008063A">
        <w:tc>
          <w:tcPr>
            <w:tcW w:w="802" w:type="dxa"/>
          </w:tcPr>
          <w:p w14:paraId="1B9DB0AD" w14:textId="77777777" w:rsidR="00E70DA6" w:rsidRPr="00E70DA6" w:rsidRDefault="009E1C0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61" w:type="dxa"/>
          </w:tcPr>
          <w:p w14:paraId="0B8FA0A9" w14:textId="77777777" w:rsidR="00E70DA6" w:rsidRPr="00E70DA6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совещании</w:t>
            </w:r>
            <w:r w:rsidR="002C219C">
              <w:rPr>
                <w:sz w:val="28"/>
                <w:szCs w:val="28"/>
              </w:rPr>
              <w:t xml:space="preserve"> классных руководителей</w:t>
            </w:r>
          </w:p>
        </w:tc>
        <w:tc>
          <w:tcPr>
            <w:tcW w:w="1955" w:type="dxa"/>
          </w:tcPr>
          <w:p w14:paraId="201335A2" w14:textId="77777777"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14:paraId="1BFD5135" w14:textId="77777777" w:rsidR="002C219C" w:rsidRDefault="002C219C" w:rsidP="002C2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14:paraId="6021316C" w14:textId="77777777" w:rsidR="002C219C" w:rsidRDefault="002C219C" w:rsidP="002C2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Царегородцева К.А.</w:t>
            </w:r>
          </w:p>
          <w:p w14:paraId="7471EDE6" w14:textId="77777777"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14:paraId="4895D167" w14:textId="77777777" w:rsidTr="0008063A">
        <w:tc>
          <w:tcPr>
            <w:tcW w:w="802" w:type="dxa"/>
          </w:tcPr>
          <w:p w14:paraId="60E63205" w14:textId="77777777" w:rsidR="00E70DA6" w:rsidRPr="00E70DA6" w:rsidRDefault="009E1C0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61" w:type="dxa"/>
          </w:tcPr>
          <w:p w14:paraId="7A19E273" w14:textId="77777777" w:rsidR="00E70DA6" w:rsidRPr="00E70DA6" w:rsidRDefault="002C219C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«Навигаторы детства»</w:t>
            </w:r>
          </w:p>
        </w:tc>
        <w:tc>
          <w:tcPr>
            <w:tcW w:w="1955" w:type="dxa"/>
          </w:tcPr>
          <w:p w14:paraId="4E11408D" w14:textId="77777777" w:rsidR="00E70DA6" w:rsidRPr="00E70DA6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12 октября 2023</w:t>
            </w:r>
          </w:p>
        </w:tc>
        <w:tc>
          <w:tcPr>
            <w:tcW w:w="2688" w:type="dxa"/>
          </w:tcPr>
          <w:p w14:paraId="06E634EC" w14:textId="77777777" w:rsidR="002C219C" w:rsidRDefault="002C219C" w:rsidP="002C2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14:paraId="4888F117" w14:textId="77777777"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14:paraId="3179CE37" w14:textId="77777777" w:rsidTr="0008063A">
        <w:tc>
          <w:tcPr>
            <w:tcW w:w="802" w:type="dxa"/>
          </w:tcPr>
          <w:p w14:paraId="368F3249" w14:textId="77777777" w:rsidR="00E70DA6" w:rsidRPr="00E70DA6" w:rsidRDefault="009E1C0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61" w:type="dxa"/>
          </w:tcPr>
          <w:p w14:paraId="2E88FA81" w14:textId="77777777"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общем собрании</w:t>
            </w:r>
            <w:r w:rsidR="000027FA">
              <w:rPr>
                <w:sz w:val="28"/>
                <w:szCs w:val="28"/>
              </w:rPr>
              <w:t xml:space="preserve"> волонтерского центра </w:t>
            </w:r>
            <w:proofErr w:type="spellStart"/>
            <w:r w:rsidR="000027FA">
              <w:rPr>
                <w:sz w:val="28"/>
                <w:szCs w:val="28"/>
              </w:rPr>
              <w:t>ПроДобро</w:t>
            </w:r>
            <w:proofErr w:type="spellEnd"/>
          </w:p>
        </w:tc>
        <w:tc>
          <w:tcPr>
            <w:tcW w:w="1955" w:type="dxa"/>
          </w:tcPr>
          <w:p w14:paraId="57FEF47D" w14:textId="77777777"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14:paraId="6AF64024" w14:textId="77777777" w:rsidR="000027FA" w:rsidRDefault="000027FA" w:rsidP="00002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14:paraId="04079207" w14:textId="77777777"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14:paraId="51FEDB62" w14:textId="77777777" w:rsidTr="0008063A">
        <w:tc>
          <w:tcPr>
            <w:tcW w:w="802" w:type="dxa"/>
          </w:tcPr>
          <w:p w14:paraId="28E8EC3F" w14:textId="77777777" w:rsidR="00E70DA6" w:rsidRPr="00E70DA6" w:rsidRDefault="009E1C0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61" w:type="dxa"/>
          </w:tcPr>
          <w:p w14:paraId="0ABC05AE" w14:textId="77777777"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совещании</w:t>
            </w:r>
            <w:r w:rsidR="000027FA">
              <w:rPr>
                <w:sz w:val="28"/>
                <w:szCs w:val="28"/>
              </w:rPr>
              <w:t xml:space="preserve"> студенческого самоуправления колледжа</w:t>
            </w:r>
          </w:p>
        </w:tc>
        <w:tc>
          <w:tcPr>
            <w:tcW w:w="1955" w:type="dxa"/>
          </w:tcPr>
          <w:p w14:paraId="6A32A10D" w14:textId="77777777"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14:paraId="33595C72" w14:textId="77777777" w:rsidR="000027FA" w:rsidRDefault="000027FA" w:rsidP="00002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14:paraId="063C4A66" w14:textId="77777777"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14:paraId="6A5290D2" w14:textId="77777777" w:rsidTr="0008063A">
        <w:tc>
          <w:tcPr>
            <w:tcW w:w="802" w:type="dxa"/>
          </w:tcPr>
          <w:p w14:paraId="39331E83" w14:textId="77777777" w:rsidR="00E70DA6" w:rsidRPr="00E70DA6" w:rsidRDefault="009E1C0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61" w:type="dxa"/>
          </w:tcPr>
          <w:p w14:paraId="79264E3E" w14:textId="77777777"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совещании</w:t>
            </w:r>
            <w:r w:rsidR="000027FA">
              <w:rPr>
                <w:sz w:val="28"/>
                <w:szCs w:val="28"/>
              </w:rPr>
              <w:t xml:space="preserve"> студенческого самоуправления общежития </w:t>
            </w:r>
          </w:p>
        </w:tc>
        <w:tc>
          <w:tcPr>
            <w:tcW w:w="1955" w:type="dxa"/>
          </w:tcPr>
          <w:p w14:paraId="4D94ABBD" w14:textId="77777777"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14:paraId="5B8D5E61" w14:textId="77777777" w:rsidR="000027FA" w:rsidRDefault="000027FA" w:rsidP="00002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14:paraId="596A9E95" w14:textId="77777777"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14:paraId="66230EF0" w14:textId="77777777" w:rsidTr="0008063A">
        <w:tc>
          <w:tcPr>
            <w:tcW w:w="802" w:type="dxa"/>
          </w:tcPr>
          <w:p w14:paraId="7C8AA832" w14:textId="77777777" w:rsidR="00E70DA6" w:rsidRPr="00E70DA6" w:rsidRDefault="009E1C0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61" w:type="dxa"/>
          </w:tcPr>
          <w:p w14:paraId="6E63732F" w14:textId="77777777"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Участии в административном совещании</w:t>
            </w:r>
            <w:r w:rsidR="00954328">
              <w:rPr>
                <w:sz w:val="28"/>
                <w:szCs w:val="28"/>
              </w:rPr>
              <w:t xml:space="preserve"> при директоре</w:t>
            </w:r>
          </w:p>
        </w:tc>
        <w:tc>
          <w:tcPr>
            <w:tcW w:w="1955" w:type="dxa"/>
          </w:tcPr>
          <w:p w14:paraId="7846B700" w14:textId="77777777"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14:paraId="4BE76E9D" w14:textId="77777777" w:rsidR="00954328" w:rsidRDefault="00954328" w:rsidP="00954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14:paraId="088B615E" w14:textId="77777777"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</w:tbl>
    <w:p w14:paraId="6A010B70" w14:textId="77777777" w:rsidR="00E70DA6" w:rsidRPr="00E70DA6" w:rsidRDefault="00E70DA6" w:rsidP="00DF3354">
      <w:pPr>
        <w:jc w:val="both"/>
        <w:rPr>
          <w:sz w:val="28"/>
          <w:szCs w:val="28"/>
        </w:rPr>
      </w:pPr>
    </w:p>
    <w:sectPr w:rsidR="00E70DA6" w:rsidRPr="00E70DA6" w:rsidSect="000806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354"/>
    <w:rsid w:val="000027FA"/>
    <w:rsid w:val="00073940"/>
    <w:rsid w:val="0008063A"/>
    <w:rsid w:val="00081F04"/>
    <w:rsid w:val="0014695A"/>
    <w:rsid w:val="001F56FC"/>
    <w:rsid w:val="002C219C"/>
    <w:rsid w:val="003C5B89"/>
    <w:rsid w:val="0056765E"/>
    <w:rsid w:val="00662331"/>
    <w:rsid w:val="0069441A"/>
    <w:rsid w:val="00712110"/>
    <w:rsid w:val="00741434"/>
    <w:rsid w:val="00781F8F"/>
    <w:rsid w:val="00855774"/>
    <w:rsid w:val="008767D3"/>
    <w:rsid w:val="009469C8"/>
    <w:rsid w:val="00954328"/>
    <w:rsid w:val="009E1C01"/>
    <w:rsid w:val="00A54333"/>
    <w:rsid w:val="00B63A33"/>
    <w:rsid w:val="00C57270"/>
    <w:rsid w:val="00D24171"/>
    <w:rsid w:val="00DF3354"/>
    <w:rsid w:val="00E64A9A"/>
    <w:rsid w:val="00E70DA6"/>
    <w:rsid w:val="00E7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233C"/>
  <w15:docId w15:val="{A9D766DD-9CDD-4672-AB4B-10526AD1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335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F3354"/>
    <w:rPr>
      <w:color w:val="0000FF"/>
      <w:u w:val="single"/>
    </w:rPr>
  </w:style>
  <w:style w:type="character" w:styleId="a5">
    <w:name w:val="Emphasis"/>
    <w:basedOn w:val="a0"/>
    <w:uiPriority w:val="20"/>
    <w:qFormat/>
    <w:rsid w:val="00DF3354"/>
    <w:rPr>
      <w:i/>
      <w:iCs/>
    </w:rPr>
  </w:style>
  <w:style w:type="character" w:customStyle="1" w:styleId="apple-converted-space">
    <w:name w:val="apple-converted-space"/>
    <w:basedOn w:val="a0"/>
    <w:rsid w:val="00DF3354"/>
  </w:style>
  <w:style w:type="paragraph" w:customStyle="1" w:styleId="p29">
    <w:name w:val="p29"/>
    <w:basedOn w:val="a"/>
    <w:rsid w:val="00DF3354"/>
    <w:pPr>
      <w:spacing w:before="100" w:beforeAutospacing="1" w:after="100" w:afterAutospacing="1"/>
    </w:pPr>
  </w:style>
  <w:style w:type="character" w:customStyle="1" w:styleId="s7">
    <w:name w:val="s7"/>
    <w:basedOn w:val="a0"/>
    <w:rsid w:val="00DF3354"/>
  </w:style>
  <w:style w:type="table" w:styleId="a6">
    <w:name w:val="Table Grid"/>
    <w:basedOn w:val="a1"/>
    <w:uiPriority w:val="59"/>
    <w:rsid w:val="00E7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137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0710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275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1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27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09643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5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35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86505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5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9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5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6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8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0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07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75236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6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06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95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7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96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07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27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828680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5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1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78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8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2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3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98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309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754383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0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7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7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5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2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3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06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03223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5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1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7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78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416475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8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7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1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18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513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27828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4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64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6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8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5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62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974923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06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80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3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9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66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22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30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725638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8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3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71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1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2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3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1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99667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3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9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2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7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302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201534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2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1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08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7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1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203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309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MolakovaTV</dc:creator>
  <cp:keywords/>
  <dc:description/>
  <cp:lastModifiedBy>Педагог-Организатор</cp:lastModifiedBy>
  <cp:revision>18</cp:revision>
  <dcterms:created xsi:type="dcterms:W3CDTF">2016-02-08T07:55:00Z</dcterms:created>
  <dcterms:modified xsi:type="dcterms:W3CDTF">2024-01-11T10:10:00Z</dcterms:modified>
</cp:coreProperties>
</file>