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BF" w:rsidRPr="004653BF" w:rsidRDefault="00A022F6" w:rsidP="00465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F6">
        <w:rPr>
          <w:rFonts w:ascii="Times New Roman" w:hAnsi="Times New Roman" w:cs="Times New Roman"/>
          <w:b/>
          <w:sz w:val="28"/>
          <w:szCs w:val="28"/>
        </w:rPr>
        <w:t>Результаты участников Литературного диктанта: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</w:tblGrid>
      <w:tr w:rsidR="00A022F6" w:rsidRPr="00A022F6" w:rsidTr="00A022F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022F6" w:rsidRPr="00A022F6" w:rsidRDefault="00A022F6" w:rsidP="00A022F6">
            <w:pPr>
              <w:spacing w:before="120" w:after="150" w:line="27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22F6" w:rsidTr="00A022F6">
        <w:tc>
          <w:tcPr>
            <w:tcW w:w="4785" w:type="dxa"/>
          </w:tcPr>
          <w:p w:rsidR="00A022F6" w:rsidRPr="00A022F6" w:rsidRDefault="00A022F6" w:rsidP="00A02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F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Идентификационный номер участника</w:t>
            </w:r>
          </w:p>
        </w:tc>
        <w:tc>
          <w:tcPr>
            <w:tcW w:w="4786" w:type="dxa"/>
          </w:tcPr>
          <w:p w:rsidR="00A022F6" w:rsidRPr="00A022F6" w:rsidRDefault="00A022F6" w:rsidP="00A02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F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Результат (количество баллов)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86" w:type="dxa"/>
          </w:tcPr>
          <w:p w:rsidR="00A022F6" w:rsidRPr="005C536B" w:rsidRDefault="00A022F6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022F6" w:rsidRPr="005C536B" w:rsidTr="00A022F6">
        <w:tc>
          <w:tcPr>
            <w:tcW w:w="4785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4786" w:type="dxa"/>
          </w:tcPr>
          <w:p w:rsidR="00A022F6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5C536B" w:rsidRPr="005C536B" w:rsidTr="00A022F6">
        <w:tc>
          <w:tcPr>
            <w:tcW w:w="4785" w:type="dxa"/>
          </w:tcPr>
          <w:p w:rsidR="005C536B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786" w:type="dxa"/>
          </w:tcPr>
          <w:p w:rsidR="005C536B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5C536B" w:rsidRPr="005C536B" w:rsidTr="00A022F6">
        <w:tc>
          <w:tcPr>
            <w:tcW w:w="4785" w:type="dxa"/>
          </w:tcPr>
          <w:p w:rsidR="005C536B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4786" w:type="dxa"/>
          </w:tcPr>
          <w:p w:rsidR="005C536B" w:rsidRPr="005C536B" w:rsidRDefault="005C536B" w:rsidP="005C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6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4653BF" w:rsidRDefault="004653BF" w:rsidP="005C53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2F6" w:rsidRPr="004653BF" w:rsidRDefault="004653BF" w:rsidP="005C5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3BF">
        <w:rPr>
          <w:rFonts w:ascii="Times New Roman" w:hAnsi="Times New Roman" w:cs="Times New Roman"/>
          <w:sz w:val="28"/>
          <w:szCs w:val="28"/>
        </w:rPr>
        <w:t>При оценке работ за правильный ответ на каждый из 20 вопросов начислялось 5 баллов. Максимально возможное количество баллов – 100.</w:t>
      </w:r>
    </w:p>
    <w:sectPr w:rsidR="00A022F6" w:rsidRPr="0046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F6"/>
    <w:rsid w:val="004653BF"/>
    <w:rsid w:val="005C536B"/>
    <w:rsid w:val="00934D90"/>
    <w:rsid w:val="009A77B8"/>
    <w:rsid w:val="00A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0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0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cbspz</cp:lastModifiedBy>
  <cp:revision>2</cp:revision>
  <dcterms:created xsi:type="dcterms:W3CDTF">2022-10-07T07:51:00Z</dcterms:created>
  <dcterms:modified xsi:type="dcterms:W3CDTF">2022-10-07T08:11:00Z</dcterms:modified>
</cp:coreProperties>
</file>