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2A" w:rsidRDefault="0057692A" w:rsidP="007379C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57692A" w:rsidRPr="00714CC5" w:rsidRDefault="0057692A" w:rsidP="005C4659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57692A" w:rsidRPr="00714CC5" w:rsidRDefault="0057692A" w:rsidP="007379C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57692A" w:rsidRDefault="0057692A" w:rsidP="007379C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июнь  2025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7692A" w:rsidRDefault="0057692A" w:rsidP="007379C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57692A" w:rsidRPr="007713B0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692A" w:rsidRPr="007713B0" w:rsidRDefault="005769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692A" w:rsidRPr="007713B0" w:rsidRDefault="005769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692A" w:rsidRPr="007713B0" w:rsidRDefault="005769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692A" w:rsidRPr="007713B0" w:rsidRDefault="005769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68212A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212A" w:rsidRPr="000B0C88" w:rsidRDefault="006821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01.06,</w:t>
            </w:r>
          </w:p>
          <w:p w:rsidR="0068212A" w:rsidRPr="000B0C88" w:rsidRDefault="006821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212A" w:rsidRPr="000B0C88" w:rsidRDefault="006821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 xml:space="preserve">«Этот мир мы дарим детям» праздничный концерт ко Дню защиты детей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212A" w:rsidRPr="0068212A" w:rsidRDefault="006821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68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</w:t>
            </w:r>
          </w:p>
          <w:p w:rsidR="0068212A" w:rsidRPr="000B0C88" w:rsidRDefault="006821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212A" w:rsidRPr="000B0C88" w:rsidRDefault="0068212A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0B0C88" w:rsidRPr="000B0C88" w:rsidTr="007379C8">
        <w:trPr>
          <w:trHeight w:val="599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8649D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0</w:t>
            </w:r>
            <w:r w:rsidR="00313382" w:rsidRPr="000B0C88">
              <w:rPr>
                <w:rFonts w:ascii="Times New Roman" w:hAnsi="Times New Roman"/>
                <w:sz w:val="24"/>
                <w:szCs w:val="24"/>
              </w:rPr>
              <w:t>8.06,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313382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«На весё</w:t>
            </w:r>
            <w:r w:rsidR="008649DE" w:rsidRPr="000B0C88">
              <w:rPr>
                <w:rFonts w:ascii="Times New Roman" w:hAnsi="Times New Roman"/>
                <w:sz w:val="24"/>
                <w:szCs w:val="24"/>
              </w:rPr>
              <w:t>лой полянке»  сюжетно</w:t>
            </w:r>
            <w:r w:rsidR="00BF4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9DE" w:rsidRPr="000B0C88">
              <w:rPr>
                <w:rFonts w:ascii="Times New Roman" w:hAnsi="Times New Roman"/>
                <w:sz w:val="24"/>
                <w:szCs w:val="24"/>
              </w:rPr>
              <w:t>- игровая программа для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CC6444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8649D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r w:rsidR="00CC6444" w:rsidRPr="000B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</w:tc>
      </w:tr>
      <w:tr w:rsidR="000B0C88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843550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11.06,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8649D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«Страна в зеркале веков</w:t>
            </w:r>
            <w:r w:rsidR="00E12FBD" w:rsidRPr="000B0C88">
              <w:rPr>
                <w:rFonts w:ascii="Times New Roman" w:hAnsi="Times New Roman"/>
                <w:sz w:val="24"/>
                <w:szCs w:val="24"/>
              </w:rPr>
              <w:t>» п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ознава</w:t>
            </w:r>
            <w:r w:rsidR="00E12FBD" w:rsidRPr="000B0C88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E12FBD" w:rsidRPr="000B0C88">
              <w:rPr>
                <w:rFonts w:ascii="Times New Roman" w:hAnsi="Times New Roman"/>
                <w:sz w:val="24"/>
                <w:szCs w:val="24"/>
              </w:rPr>
              <w:t>, посвящё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нная Дню России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E12FBD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8649D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F569B0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9B0" w:rsidRPr="000B0C88" w:rsidRDefault="00F569B0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12.06,</w:t>
            </w:r>
          </w:p>
          <w:p w:rsidR="00F569B0" w:rsidRPr="000B0C88" w:rsidRDefault="00F569B0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9B0" w:rsidRPr="000B0C88" w:rsidRDefault="00F569B0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«Ты живи, моя Россия» торжественный  патриотический концерт, посвящённый Дню России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59C1" w:rsidRPr="001A59C1" w:rsidRDefault="001A59C1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1A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F569B0" w:rsidRPr="000B0C88" w:rsidRDefault="001A59C1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9B0" w:rsidRPr="000B0C88" w:rsidRDefault="00F569B0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B21BB6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BB6" w:rsidRPr="000B0C88" w:rsidRDefault="00B21BB6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15.06,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476" w:rsidRDefault="00B21BB6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 xml:space="preserve">«Праздник дружбы и улыбок» </w:t>
            </w:r>
          </w:p>
          <w:p w:rsidR="00B21BB6" w:rsidRPr="000B0C88" w:rsidRDefault="005A3476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выходной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BB6" w:rsidRPr="000B0C88" w:rsidRDefault="00F71AAE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1BB6" w:rsidRPr="000B0C88" w:rsidRDefault="00B21BB6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1A759F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759F" w:rsidRPr="000B0C88" w:rsidRDefault="00815569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22.06</w:t>
            </w:r>
            <w:r w:rsidR="007C7C48">
              <w:rPr>
                <w:rFonts w:ascii="Times New Roman" w:hAnsi="Times New Roman"/>
                <w:sz w:val="24"/>
                <w:szCs w:val="24"/>
              </w:rPr>
              <w:t>, 10:00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759F" w:rsidRPr="000B0C88" w:rsidRDefault="001A759F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«Дороги Памяти святые» м</w:t>
            </w:r>
            <w:r w:rsidR="00BE6301" w:rsidRPr="000B0C88">
              <w:rPr>
                <w:rFonts w:ascii="Times New Roman" w:hAnsi="Times New Roman"/>
                <w:sz w:val="24"/>
                <w:szCs w:val="24"/>
              </w:rPr>
              <w:t xml:space="preserve">итинг, 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посвящённый Дню Памяти и Скорби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5569" w:rsidRPr="0068212A" w:rsidRDefault="00815569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68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</w:t>
            </w:r>
          </w:p>
          <w:p w:rsidR="001A759F" w:rsidRPr="000B0C88" w:rsidRDefault="00815569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759F" w:rsidRPr="000B0C88" w:rsidRDefault="00815569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Площадь у обелиска</w:t>
            </w:r>
          </w:p>
        </w:tc>
      </w:tr>
      <w:tr w:rsidR="00070EB1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0EB1" w:rsidRPr="000B0C88" w:rsidRDefault="00070EB1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28.06,</w:t>
            </w:r>
          </w:p>
          <w:p w:rsidR="00070EB1" w:rsidRPr="000B0C88" w:rsidRDefault="00070EB1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0EB1" w:rsidRPr="000B0C88" w:rsidRDefault="00070EB1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Бал выпускников 2025 года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80E" w:rsidRPr="000B580E" w:rsidRDefault="000B580E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070EB1" w:rsidRPr="000B0C88" w:rsidRDefault="000B580E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0EB1" w:rsidRPr="000B0C88" w:rsidRDefault="000B580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781CCE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0160" w:rsidRDefault="00781CC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29.06,</w:t>
            </w:r>
            <w:r w:rsidR="00BC0160" w:rsidRPr="000B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CCE" w:rsidRPr="000B0C88" w:rsidRDefault="00BC0160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1CCE" w:rsidRPr="000B0C88" w:rsidRDefault="00781CC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Фестиваль «</w:t>
            </w:r>
            <w:r w:rsidRPr="000B0C88">
              <w:rPr>
                <w:rFonts w:ascii="Times New Roman" w:hAnsi="Times New Roman"/>
                <w:sz w:val="24"/>
                <w:szCs w:val="24"/>
                <w:lang w:val="en-US"/>
              </w:rPr>
              <w:t>Teen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88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»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1CCE" w:rsidRPr="000B580E" w:rsidRDefault="00781CCE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781CCE" w:rsidRPr="000B0C88" w:rsidRDefault="00781CCE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1CCE" w:rsidRPr="000B0C88" w:rsidRDefault="00781CC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7D7BE7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BE7" w:rsidRPr="000B0C88" w:rsidRDefault="00800185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13,20.06, 20:00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BE7" w:rsidRPr="000B0C88" w:rsidRDefault="007D7BE7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BE7" w:rsidRPr="000B0C88" w:rsidRDefault="007D7BE7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BE7" w:rsidRPr="000B0C88" w:rsidRDefault="007D7BE7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D82B97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B97" w:rsidRPr="000B0C88" w:rsidRDefault="00B90053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B97" w:rsidRPr="000B0C88" w:rsidRDefault="00D82B97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«Играем в сказку»</w:t>
            </w:r>
            <w:r w:rsidRPr="000B0C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B0C88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арт-терапия.</w:t>
            </w:r>
            <w:r w:rsidRPr="000B0C88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Нетрадиционные виды детского кукольного театра 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для детей (</w:t>
            </w:r>
            <w:proofErr w:type="spellStart"/>
            <w:r w:rsidRPr="000B0C88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0B0C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B97" w:rsidRPr="000B0C88" w:rsidRDefault="00D82B97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D82B97" w:rsidRPr="000B0C88" w:rsidRDefault="00D82B97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2B97" w:rsidRPr="000B0C88" w:rsidRDefault="00D82B97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2823C9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3C9" w:rsidRPr="000B0C88" w:rsidRDefault="002823C9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3C9" w:rsidRPr="000B0C88" w:rsidRDefault="002823C9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«На крыльях детства» цикл мероприятий  для детей школьных лагерей дневного пребывания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96CC3" w:rsidRPr="000B0C88" w:rsidRDefault="00796CC3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</w:t>
            </w:r>
          </w:p>
          <w:p w:rsidR="00796CC3" w:rsidRPr="000B0C88" w:rsidRDefault="00796CC3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Крюкова Наталья Александровна,</w:t>
            </w:r>
          </w:p>
          <w:p w:rsidR="002823C9" w:rsidRPr="000B0C88" w:rsidRDefault="00796CC3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3C9" w:rsidRPr="000B0C88" w:rsidRDefault="00BD5618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B0C88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8649D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</w:t>
            </w:r>
            <w:r w:rsidR="00405D12" w:rsidRPr="000B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8649D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 Волшебный городок детства»</w:t>
            </w:r>
            <w:r w:rsidR="00405D12" w:rsidRPr="000B0C88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икл мероприятий для детей  школь</w:t>
            </w:r>
            <w:r w:rsidR="00405D12" w:rsidRPr="000B0C88">
              <w:rPr>
                <w:rFonts w:ascii="Times New Roman" w:hAnsi="Times New Roman"/>
                <w:sz w:val="24"/>
                <w:szCs w:val="24"/>
              </w:rPr>
              <w:t>ных лагерей дневного пребывания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405D12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49DE" w:rsidRPr="000B0C88" w:rsidRDefault="008649DE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1A759F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759F" w:rsidRPr="000B0C88" w:rsidRDefault="001A759F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759F" w:rsidRPr="000B0C88" w:rsidRDefault="001A759F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Летние сельские спортивные игры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759F" w:rsidRPr="001A59C1" w:rsidRDefault="001A759F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1A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1A759F" w:rsidRPr="000B0C88" w:rsidRDefault="001A759F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759F" w:rsidRPr="000B0C88" w:rsidRDefault="001A759F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Стадион «Центральный»</w:t>
            </w:r>
          </w:p>
        </w:tc>
      </w:tr>
      <w:tr w:rsidR="007C7FD6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982C8D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7C7FD6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«Вместе мы большая сила, вместе мы страна Россия»  концертная программа, посвящённая Дню России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6678" w:rsidRPr="00D06678" w:rsidRDefault="00D06678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78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D06678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7C7FD6" w:rsidRPr="000B0C88" w:rsidRDefault="00D06678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982C8D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7C7FD6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982C8D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7C7FD6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«Мы выбираем ЗОЖ</w:t>
            </w:r>
            <w:r w:rsidR="0040707F" w:rsidRPr="000B0C88">
              <w:rPr>
                <w:rFonts w:ascii="Times New Roman" w:hAnsi="Times New Roman"/>
                <w:sz w:val="24"/>
                <w:szCs w:val="24"/>
              </w:rPr>
              <w:t>»  познавательная акция, посвящё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>нная Международному Дню борьбы со злоупотреблением нарк</w:t>
            </w:r>
            <w:r w:rsidR="0040707F" w:rsidRPr="000B0C88">
              <w:rPr>
                <w:rFonts w:ascii="Times New Roman" w:hAnsi="Times New Roman"/>
                <w:sz w:val="24"/>
                <w:szCs w:val="24"/>
              </w:rPr>
              <w:t>отическими средствами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6678" w:rsidRPr="00D06678" w:rsidRDefault="00D06678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78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06678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7C7FD6" w:rsidRPr="000B0C88" w:rsidRDefault="00D06678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982C8D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7C7FD6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982C8D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7C7FD6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«Летняя головоломка»</w:t>
            </w:r>
            <w:r w:rsidR="0040707F" w:rsidRPr="000B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</w:t>
            </w:r>
            <w:r w:rsidR="0040707F" w:rsidRPr="000B0C88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6678" w:rsidRPr="00D06678" w:rsidRDefault="00D06678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78">
              <w:rPr>
                <w:rFonts w:ascii="Times New Roman" w:hAnsi="Times New Roman"/>
                <w:sz w:val="24"/>
                <w:szCs w:val="24"/>
              </w:rPr>
              <w:t>Шубина Марина Николаевна,</w:t>
            </w:r>
          </w:p>
          <w:p w:rsidR="00D06678" w:rsidRPr="00D06678" w:rsidRDefault="00D06678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78">
              <w:rPr>
                <w:rFonts w:ascii="Times New Roman" w:hAnsi="Times New Roman"/>
                <w:sz w:val="24"/>
                <w:szCs w:val="24"/>
              </w:rPr>
              <w:t>2-77-01</w:t>
            </w:r>
          </w:p>
          <w:p w:rsidR="007C7FD6" w:rsidRPr="000B0C88" w:rsidRDefault="007C7FD6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982C8D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7C7FD6" w:rsidRPr="000B0C88" w:rsidTr="00E849F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982C8D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7C7FD6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«Сердцу милый уголок</w:t>
            </w:r>
            <w:r w:rsidR="00E857DA" w:rsidRPr="000B0C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 xml:space="preserve"> праздник деревень </w:t>
            </w:r>
            <w:proofErr w:type="spellStart"/>
            <w:r w:rsidRPr="000B0C88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0B0C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E857DA" w:rsidRPr="000B0C8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="00E857DA" w:rsidRPr="000B0C88">
              <w:rPr>
                <w:rFonts w:ascii="Times New Roman" w:hAnsi="Times New Roman"/>
                <w:sz w:val="24"/>
                <w:szCs w:val="24"/>
              </w:rPr>
              <w:t>-Малые Чирки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1FD7" w:rsidRPr="000B0C88" w:rsidRDefault="005B1FD7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78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06678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  <w:r w:rsidRPr="000B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C88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0B0C88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7C7FD6" w:rsidRPr="000B0C88" w:rsidRDefault="005B1FD7" w:rsidP="0073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8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FD6" w:rsidRPr="000B0C88" w:rsidRDefault="00982C8D" w:rsidP="0073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0B0C88" w:rsidRDefault="0000737A" w:rsidP="00737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737A" w:rsidRPr="000B0C88" w:rsidSect="00CD49B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50" w:rsidRDefault="00FD1350" w:rsidP="005C4659">
      <w:pPr>
        <w:spacing w:after="0" w:line="240" w:lineRule="auto"/>
      </w:pPr>
      <w:r>
        <w:separator/>
      </w:r>
    </w:p>
  </w:endnote>
  <w:endnote w:type="continuationSeparator" w:id="0">
    <w:p w:rsidR="00FD1350" w:rsidRDefault="00FD1350" w:rsidP="005C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50" w:rsidRDefault="00FD1350" w:rsidP="005C4659">
      <w:pPr>
        <w:spacing w:after="0" w:line="240" w:lineRule="auto"/>
      </w:pPr>
      <w:r>
        <w:separator/>
      </w:r>
    </w:p>
  </w:footnote>
  <w:footnote w:type="continuationSeparator" w:id="0">
    <w:p w:rsidR="00FD1350" w:rsidRDefault="00FD1350" w:rsidP="005C4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5E"/>
    <w:rsid w:val="0000737A"/>
    <w:rsid w:val="000513A2"/>
    <w:rsid w:val="00070EB1"/>
    <w:rsid w:val="000B0C88"/>
    <w:rsid w:val="000B580E"/>
    <w:rsid w:val="001A59C1"/>
    <w:rsid w:val="001A759F"/>
    <w:rsid w:val="002823C9"/>
    <w:rsid w:val="00313382"/>
    <w:rsid w:val="00371ED5"/>
    <w:rsid w:val="00405D12"/>
    <w:rsid w:val="0040707F"/>
    <w:rsid w:val="00416866"/>
    <w:rsid w:val="0057692A"/>
    <w:rsid w:val="005A175E"/>
    <w:rsid w:val="005A3476"/>
    <w:rsid w:val="005B1FD7"/>
    <w:rsid w:val="005C4659"/>
    <w:rsid w:val="0068212A"/>
    <w:rsid w:val="007379C8"/>
    <w:rsid w:val="00781CCE"/>
    <w:rsid w:val="00796CC3"/>
    <w:rsid w:val="007C7C48"/>
    <w:rsid w:val="007C7FD6"/>
    <w:rsid w:val="007D7BE7"/>
    <w:rsid w:val="00800185"/>
    <w:rsid w:val="00815569"/>
    <w:rsid w:val="00843550"/>
    <w:rsid w:val="008649DE"/>
    <w:rsid w:val="00982C8D"/>
    <w:rsid w:val="009D2AFC"/>
    <w:rsid w:val="00A21247"/>
    <w:rsid w:val="00A5508B"/>
    <w:rsid w:val="00A835F5"/>
    <w:rsid w:val="00AE0FA9"/>
    <w:rsid w:val="00B21BB6"/>
    <w:rsid w:val="00B90053"/>
    <w:rsid w:val="00BC0160"/>
    <w:rsid w:val="00BD5618"/>
    <w:rsid w:val="00BE6301"/>
    <w:rsid w:val="00BF4D1A"/>
    <w:rsid w:val="00CC6444"/>
    <w:rsid w:val="00CD49B8"/>
    <w:rsid w:val="00D06678"/>
    <w:rsid w:val="00D82B97"/>
    <w:rsid w:val="00D83BBF"/>
    <w:rsid w:val="00DB5B6E"/>
    <w:rsid w:val="00E12FBD"/>
    <w:rsid w:val="00E857DA"/>
    <w:rsid w:val="00F569B0"/>
    <w:rsid w:val="00F71AAE"/>
    <w:rsid w:val="00F97ED1"/>
    <w:rsid w:val="00FD1350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2B97"/>
    <w:rPr>
      <w:i/>
      <w:iCs/>
    </w:rPr>
  </w:style>
  <w:style w:type="paragraph" w:styleId="a4">
    <w:name w:val="header"/>
    <w:basedOn w:val="a"/>
    <w:link w:val="a5"/>
    <w:uiPriority w:val="99"/>
    <w:unhideWhenUsed/>
    <w:rsid w:val="005C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65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6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2B97"/>
    <w:rPr>
      <w:i/>
      <w:iCs/>
    </w:rPr>
  </w:style>
  <w:style w:type="paragraph" w:styleId="a4">
    <w:name w:val="header"/>
    <w:basedOn w:val="a"/>
    <w:link w:val="a5"/>
    <w:uiPriority w:val="99"/>
    <w:unhideWhenUsed/>
    <w:rsid w:val="005C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65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6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219</cp:revision>
  <dcterms:created xsi:type="dcterms:W3CDTF">2025-04-23T08:50:00Z</dcterms:created>
  <dcterms:modified xsi:type="dcterms:W3CDTF">2025-05-06T16:40:00Z</dcterms:modified>
</cp:coreProperties>
</file>