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Директору МБ</w:t>
      </w:r>
      <w:r w:rsidR="00212FB9" w:rsidRPr="00212FB9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212FB9" w:rsidRPr="00212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12FB9" w:rsidRPr="00212F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12FB9" w:rsidRPr="00212FB9">
        <w:rPr>
          <w:rFonts w:ascii="Times New Roman" w:hAnsi="Times New Roman" w:cs="Times New Roman"/>
          <w:sz w:val="24"/>
          <w:szCs w:val="24"/>
        </w:rPr>
        <w:t>ремово</w:t>
      </w:r>
      <w:proofErr w:type="spellEnd"/>
    </w:p>
    <w:p w:rsidR="005D0FCD" w:rsidRPr="00212FB9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0FCD" w:rsidRPr="00212FB9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5D0FCD" w:rsidRPr="00212FB9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212FB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12FB9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212FB9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212FB9" w:rsidRDefault="005D0FCD" w:rsidP="005D0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Заявление</w:t>
      </w:r>
    </w:p>
    <w:p w:rsidR="005D0FCD" w:rsidRPr="00212FB9" w:rsidRDefault="005D0FCD" w:rsidP="00212FB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212FB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  <w:r w:rsidR="00212FB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212FB9">
        <w:rPr>
          <w:rFonts w:ascii="Times New Roman" w:eastAsia="Times New Roman" w:hAnsi="Times New Roman" w:cs="Times New Roman"/>
          <w:sz w:val="24"/>
          <w:szCs w:val="24"/>
        </w:rPr>
        <w:t xml:space="preserve">    (ФИО ребенка, дата рождения, класс)</w:t>
      </w:r>
    </w:p>
    <w:p w:rsidR="005D0FCD" w:rsidRPr="00212FB9" w:rsidRDefault="005D0FCD" w:rsidP="00212F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в школьный оздоровительный лагерь с дневной формой  пребывания детей  на базе МБОУ СОШ</w:t>
      </w:r>
      <w:r w:rsidR="00212FB9" w:rsidRPr="00212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FB9" w:rsidRPr="00212F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2FB9" w:rsidRPr="00212FB9">
        <w:rPr>
          <w:rFonts w:ascii="Times New Roman" w:hAnsi="Times New Roman" w:cs="Times New Roman"/>
          <w:sz w:val="24"/>
          <w:szCs w:val="24"/>
        </w:rPr>
        <w:t xml:space="preserve">. Кремово </w:t>
      </w:r>
      <w:proofErr w:type="gramStart"/>
      <w:r w:rsidRPr="00212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B9">
        <w:rPr>
          <w:rFonts w:ascii="Times New Roman" w:hAnsi="Times New Roman" w:cs="Times New Roman"/>
          <w:sz w:val="24"/>
          <w:szCs w:val="24"/>
        </w:rPr>
        <w:t xml:space="preserve"> период летних школьных каникул с «____»</w:t>
      </w:r>
      <w:r w:rsidRPr="00212FB9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 по «____» ________________ 20___ г.</w:t>
      </w:r>
    </w:p>
    <w:p w:rsidR="005D0FCD" w:rsidRPr="00212FB9" w:rsidRDefault="005D0FCD" w:rsidP="00212FB9">
      <w:pPr>
        <w:pStyle w:val="a3"/>
        <w:spacing w:line="48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2FB9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212FB9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212FB9">
        <w:rPr>
          <w:rFonts w:ascii="Times New Roman" w:eastAsiaTheme="minorEastAsia" w:hAnsi="Times New Roman"/>
          <w:sz w:val="24"/>
          <w:szCs w:val="24"/>
          <w:lang w:eastAsia="ru-RU"/>
        </w:rPr>
        <w:t>а).</w:t>
      </w:r>
    </w:p>
    <w:p w:rsidR="005D0FCD" w:rsidRPr="00212FB9" w:rsidRDefault="005D0FCD" w:rsidP="00212F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5D0FCD" w:rsidRPr="00212FB9" w:rsidRDefault="005D0FCD" w:rsidP="00212F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________/_____________</w:t>
      </w:r>
    </w:p>
    <w:p w:rsidR="005D0FCD" w:rsidRPr="00212FB9" w:rsidRDefault="005D0FCD" w:rsidP="00212F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FB9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FD388A" w:rsidRPr="00212FB9" w:rsidRDefault="00FD388A">
      <w:pPr>
        <w:rPr>
          <w:rFonts w:ascii="Times New Roman" w:hAnsi="Times New Roman" w:cs="Times New Roman"/>
          <w:sz w:val="24"/>
          <w:szCs w:val="24"/>
        </w:rPr>
      </w:pPr>
    </w:p>
    <w:sectPr w:rsidR="00FD388A" w:rsidRPr="002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CD"/>
    <w:rsid w:val="00212FB9"/>
    <w:rsid w:val="005D0FCD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2023-04-23T02:55:00Z</dcterms:created>
  <dcterms:modified xsi:type="dcterms:W3CDTF">2023-04-23T02:55:00Z</dcterms:modified>
</cp:coreProperties>
</file>