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CC" w:rsidRPr="00110999" w:rsidRDefault="004E69CC" w:rsidP="004E69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10999">
        <w:rPr>
          <w:rFonts w:ascii="Times New Roman" w:hAnsi="Times New Roman" w:cs="Times New Roman"/>
          <w:b/>
          <w:sz w:val="32"/>
        </w:rPr>
        <w:t>Уважаемые родители!</w:t>
      </w:r>
    </w:p>
    <w:p w:rsidR="004E69CC" w:rsidRPr="00110999" w:rsidRDefault="004E69CC" w:rsidP="004E69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 xml:space="preserve">Перед Вами анкета  удовлетворенности качеством услуг в объединениях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0999">
        <w:rPr>
          <w:rFonts w:ascii="Times New Roman" w:hAnsi="Times New Roman" w:cs="Times New Roman"/>
          <w:sz w:val="24"/>
          <w:szCs w:val="24"/>
        </w:rPr>
        <w:t>дополнительного образования. Просим Вас ответить на следующие вопросы:</w:t>
      </w:r>
    </w:p>
    <w:p w:rsidR="004E69CC" w:rsidRDefault="004E69CC" w:rsidP="004E69CC">
      <w:pPr>
        <w:spacing w:after="0" w:line="240" w:lineRule="auto"/>
        <w:rPr>
          <w:rFonts w:ascii="Times New Roman" w:hAnsi="Times New Roman" w:cs="Times New Roman"/>
        </w:rPr>
      </w:pP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>1.  Посещает ли Ваш ребенок сейчас какие-нибудь объединения дополнительного образования? 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да                                                    ◻ нет</w:t>
      </w: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>2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. Отвечает ли интересам Вашего ребенка набор предлагаемых дополнительных образовательных услуг в школе? </w:t>
      </w:r>
      <w:bookmarkStart w:id="0" w:name="_GoBack"/>
      <w:bookmarkEnd w:id="0"/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да;                                            ◻ не отвечает;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в какой-то степени                 ◻ затрудняюсь ответить.    </w:t>
      </w: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>3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. Удовлетворены ли Вы режимом работы объединений дополнительного образования, посещаемых Вашим ребенком (дни, время, продолжительность занятий)? 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да;                                             ◻ нет;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в какой-то степени                  ◻ затрудняюсь ответить.    </w:t>
      </w: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>4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. Удовлетворены ли Вы качеством предоставляемых дополнительных образовательных услуг для Вашего ребенка?  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да;                                              ◻ нет;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в какой-то степени                   ◻ затрудняюсь ответить.</w:t>
      </w: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>5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. Знакомы ли Вы с программами, по которым занимается Ваш ребенок в объединениях дополнительного образования? 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да;                                              ◻ нет;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в какой-то степени                   ◻ затрудняюсь ответить.</w:t>
      </w: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>6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. Устраивает ли Вас информационное обеспечение и достаточно ли Вам информации, предоставляемой о дополнительном образовании? 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да;                                              ◻ нет;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в какой-то степени                   ◻ затрудняюсь ответить</w:t>
      </w: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>7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. Посещая объединение дополнительного образования, Вы считаете, что: </w:t>
      </w: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9CC">
        <w:rPr>
          <w:rFonts w:ascii="Times New Roman" w:hAnsi="Times New Roman" w:cs="Times New Roman"/>
          <w:b/>
          <w:i/>
          <w:sz w:val="24"/>
          <w:szCs w:val="24"/>
        </w:rPr>
        <w:t>(Укажите нужные варианты)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знания и умения, которые получает ребенок здесь, имеют значение для его будущей профессии;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 ребенок может найти новых друзей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занятия в коллективе дают ребенку возможность лучше понять самого себя;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в коллективах дополнительного образования созданы условия для развития творческих и спортивных способностей ребенка;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 ребенок проводит время с пользой;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занятия укрепляют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психическое</w:t>
      </w:r>
      <w:r w:rsidRPr="00110999">
        <w:rPr>
          <w:rFonts w:ascii="Times New Roman" w:hAnsi="Times New Roman" w:cs="Times New Roman"/>
          <w:sz w:val="24"/>
          <w:szCs w:val="24"/>
        </w:rPr>
        <w:t xml:space="preserve"> здоровье ребенка;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другое__________________________________________________________</w:t>
      </w:r>
    </w:p>
    <w:p w:rsidR="004E69CC" w:rsidRPr="004E69CC" w:rsidRDefault="004E69CC" w:rsidP="004E6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9CC">
        <w:rPr>
          <w:rFonts w:ascii="Times New Roman" w:hAnsi="Times New Roman" w:cs="Times New Roman"/>
          <w:b/>
          <w:sz w:val="24"/>
          <w:szCs w:val="24"/>
        </w:rPr>
        <w:t>8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. Что может </w:t>
      </w:r>
      <w:proofErr w:type="gramStart"/>
      <w:r w:rsidRPr="004E69CC">
        <w:rPr>
          <w:rFonts w:ascii="Times New Roman" w:hAnsi="Times New Roman" w:cs="Times New Roman"/>
          <w:b/>
          <w:sz w:val="24"/>
          <w:szCs w:val="24"/>
        </w:rPr>
        <w:t>помешать Вашему ребенку посещать</w:t>
      </w:r>
      <w:proofErr w:type="gramEnd"/>
      <w:r w:rsidRPr="004E69CC">
        <w:rPr>
          <w:rFonts w:ascii="Times New Roman" w:hAnsi="Times New Roman" w:cs="Times New Roman"/>
          <w:b/>
          <w:sz w:val="24"/>
          <w:szCs w:val="24"/>
        </w:rPr>
        <w:t xml:space="preserve"> занятия дополнительным образованием? 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 xml:space="preserve">◻ территориальная удаленность              ◻ дороговизна 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нет того, что интересно ребенку          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99">
        <w:rPr>
          <w:rFonts w:ascii="Times New Roman" w:hAnsi="Times New Roman" w:cs="Times New Roman"/>
          <w:sz w:val="24"/>
          <w:szCs w:val="24"/>
        </w:rPr>
        <w:t>◻ нет учета ограниченных возможностей  ребенка</w:t>
      </w:r>
    </w:p>
    <w:p w:rsidR="004E69CC" w:rsidRPr="00110999" w:rsidRDefault="004E69CC" w:rsidP="004E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9CC" w:rsidRDefault="004E69CC" w:rsidP="004E6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FD2" w:rsidRDefault="004E69CC"/>
    <w:sectPr w:rsidR="003C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CC"/>
    <w:rsid w:val="004E69CC"/>
    <w:rsid w:val="00C043EE"/>
    <w:rsid w:val="00E8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2024-03-11T13:46:00Z</dcterms:created>
  <dcterms:modified xsi:type="dcterms:W3CDTF">2024-03-11T13:49:00Z</dcterms:modified>
</cp:coreProperties>
</file>