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E7" w:rsidRPr="000B57E7" w:rsidRDefault="000B57E7" w:rsidP="00C97BC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B57E7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МУНИЦИПАЛЬНОЕ БЮДЖЕТНОЕ УЧРЕЖДЕНИЕ</w:t>
      </w:r>
    </w:p>
    <w:p w:rsidR="000B57E7" w:rsidRPr="000B57E7" w:rsidRDefault="000B57E7" w:rsidP="00C97BC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B57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ДОПОЛНИТЕЛЬНОГО ОБРАЗОВАНИЯ </w:t>
      </w:r>
    </w:p>
    <w:p w:rsidR="000B57E7" w:rsidRPr="000B57E7" w:rsidRDefault="000B57E7" w:rsidP="00C97BC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57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«ДЕТСКАЯ ШКОЛА ИСКУССТВ № 5»</w:t>
      </w:r>
    </w:p>
    <w:p w:rsidR="000B57E7" w:rsidRDefault="000B57E7" w:rsidP="00C97BC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57E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города Иркутска</w:t>
      </w:r>
    </w:p>
    <w:p w:rsidR="00C97BCD" w:rsidRPr="000B57E7" w:rsidRDefault="00C97BCD" w:rsidP="00C97BC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7BCD" w:rsidRPr="000B57E7" w:rsidRDefault="00C97BCD" w:rsidP="00C97BCD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57E7" w:rsidRPr="000B57E7" w:rsidRDefault="000B57E7" w:rsidP="000B57E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B57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</w:t>
      </w:r>
      <w:r w:rsidRPr="000B57E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ПРИКАЗ № </w:t>
      </w:r>
      <w:r w:rsidR="00FC7E30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51</w:t>
      </w:r>
      <w:r w:rsidRPr="000B57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</w:t>
      </w:r>
      <w:r w:rsidRPr="000B57E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от </w:t>
      </w:r>
      <w:r w:rsid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  <w:r w:rsidR="00C97B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сентября</w:t>
      </w:r>
      <w:r w:rsidR="00C97B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</w:t>
      </w:r>
      <w:r w:rsid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C97B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</w:t>
      </w:r>
    </w:p>
    <w:p w:rsidR="000B57E7" w:rsidRDefault="000B57E7" w:rsidP="000B57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7BCD" w:rsidRPr="000B57E7" w:rsidRDefault="00C97BCD" w:rsidP="000B57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57E7" w:rsidRPr="000D0D72" w:rsidRDefault="000B57E7" w:rsidP="000B57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B57E7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 утверждении годового календарного учебного графика </w:t>
      </w:r>
    </w:p>
    <w:p w:rsidR="000B57E7" w:rsidRPr="000D0D72" w:rsidRDefault="000B57E7" w:rsidP="000B57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МБУ ДО ДШИ № 5 города Иркутска на 202</w:t>
      </w:r>
      <w:r w:rsidR="000D0D72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E77A52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/202</w:t>
      </w:r>
      <w:r w:rsidR="000D0D72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учебный год»</w:t>
      </w:r>
    </w:p>
    <w:p w:rsidR="000B57E7" w:rsidRPr="000D0D72" w:rsidRDefault="000B57E7" w:rsidP="000B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57E7" w:rsidRPr="000D0D72" w:rsidRDefault="000B57E7" w:rsidP="000B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C97BCD" w:rsidRPr="000D0D72" w:rsidRDefault="00C97BCD" w:rsidP="00C25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соответствии с письмом начальника управления культуры комитета по социальной политике и культуре администрации г. Иркутска </w:t>
      </w:r>
      <w:proofErr w:type="spellStart"/>
      <w:r w:rsidR="008106F8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Стрекаловской</w:t>
      </w:r>
      <w:proofErr w:type="spellEnd"/>
      <w:r w:rsidR="008106F8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8106F8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О,А.</w:t>
      </w:r>
      <w:proofErr w:type="gramEnd"/>
      <w:r w:rsidR="008106F8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«О </w:t>
      </w:r>
      <w:r w:rsidR="004B1ADC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примерном календарном учебном графике».</w:t>
      </w:r>
    </w:p>
    <w:p w:rsidR="000B57E7" w:rsidRPr="000D0D72" w:rsidRDefault="000B57E7" w:rsidP="000B57E7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57E7" w:rsidRPr="000D0D72" w:rsidRDefault="000B57E7" w:rsidP="000B57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ПРИКАЗЫВАЮ:</w:t>
      </w:r>
    </w:p>
    <w:p w:rsidR="000B57E7" w:rsidRPr="000D0D72" w:rsidRDefault="000B57E7" w:rsidP="000B57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7BCD" w:rsidRPr="000D0D72" w:rsidRDefault="00C97BCD" w:rsidP="00C97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Утвердить годовой календарный учебный график МБУ ДО ДШИ № 5 города Иркутска на 202</w:t>
      </w:r>
      <w:r w:rsid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/202</w:t>
      </w:r>
      <w:r w:rsid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учебный год в соответствии с Приложением №</w:t>
      </w:r>
      <w:r w:rsidR="00FC7E30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FC7E30"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B57E7" w:rsidRPr="000D0D72" w:rsidRDefault="000B57E7" w:rsidP="000B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57E7" w:rsidRPr="000D0D72" w:rsidRDefault="000B57E7" w:rsidP="000B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B57E7" w:rsidRPr="000D0D72" w:rsidRDefault="000B57E7" w:rsidP="000B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>Директор  _</w:t>
      </w:r>
      <w:proofErr w:type="gramEnd"/>
      <w:r w:rsidRPr="000D0D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  Л.И. Павлова </w:t>
      </w:r>
    </w:p>
    <w:p w:rsidR="000B57E7" w:rsidRDefault="000B57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B57E7" w:rsidRDefault="000B57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F7FF0" w:rsidRPr="008106F8" w:rsidRDefault="00FC7E30">
      <w:pPr>
        <w:spacing w:after="0"/>
        <w:ind w:left="10" w:right="230" w:hanging="10"/>
        <w:jc w:val="right"/>
        <w:rPr>
          <w:rFonts w:ascii="Times New Roman" w:hAnsi="Times New Roman" w:cs="Times New Roman"/>
          <w:sz w:val="26"/>
          <w:szCs w:val="26"/>
        </w:rPr>
      </w:pPr>
      <w:r w:rsidRPr="008106F8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:rsidR="00522870" w:rsidRPr="008106F8" w:rsidRDefault="00FC7E30">
      <w:pPr>
        <w:spacing w:after="0"/>
        <w:ind w:left="10" w:right="396" w:hanging="10"/>
        <w:jc w:val="right"/>
        <w:rPr>
          <w:rFonts w:ascii="Times New Roman" w:hAnsi="Times New Roman" w:cs="Times New Roman"/>
          <w:sz w:val="26"/>
          <w:szCs w:val="26"/>
        </w:rPr>
      </w:pPr>
      <w:r w:rsidRPr="008106F8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522870" w:rsidRPr="008106F8">
        <w:rPr>
          <w:rFonts w:ascii="Times New Roman" w:eastAsia="Times New Roman" w:hAnsi="Times New Roman" w:cs="Times New Roman"/>
          <w:sz w:val="26"/>
          <w:szCs w:val="26"/>
        </w:rPr>
        <w:t xml:space="preserve">приказу № </w:t>
      </w:r>
      <w:r w:rsidRPr="008106F8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0D72">
        <w:rPr>
          <w:rFonts w:ascii="Times New Roman" w:eastAsia="Times New Roman" w:hAnsi="Times New Roman" w:cs="Times New Roman"/>
          <w:sz w:val="26"/>
          <w:szCs w:val="26"/>
        </w:rPr>
        <w:t>51</w:t>
      </w:r>
      <w:r w:rsidR="00522870" w:rsidRPr="008106F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D0D72">
        <w:rPr>
          <w:rFonts w:ascii="Times New Roman" w:eastAsia="Times New Roman" w:hAnsi="Times New Roman" w:cs="Times New Roman"/>
          <w:sz w:val="26"/>
          <w:szCs w:val="26"/>
        </w:rPr>
        <w:t>11</w:t>
      </w:r>
      <w:r w:rsidR="00522870" w:rsidRPr="008106F8">
        <w:rPr>
          <w:rFonts w:ascii="Times New Roman" w:eastAsia="Times New Roman" w:hAnsi="Times New Roman" w:cs="Times New Roman"/>
          <w:sz w:val="26"/>
          <w:szCs w:val="26"/>
        </w:rPr>
        <w:t>.0</w:t>
      </w:r>
      <w:r w:rsidR="000D0D72">
        <w:rPr>
          <w:rFonts w:ascii="Times New Roman" w:eastAsia="Times New Roman" w:hAnsi="Times New Roman" w:cs="Times New Roman"/>
          <w:sz w:val="26"/>
          <w:szCs w:val="26"/>
        </w:rPr>
        <w:t>9</w:t>
      </w:r>
      <w:r w:rsidR="00522870" w:rsidRPr="008106F8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D0D7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3F7FF0" w:rsidRPr="00522870" w:rsidRDefault="003F7FF0">
      <w:pPr>
        <w:spacing w:after="314"/>
        <w:ind w:left="5856"/>
        <w:rPr>
          <w:rFonts w:ascii="Times New Roman" w:hAnsi="Times New Roman" w:cs="Times New Roman"/>
          <w:sz w:val="28"/>
          <w:szCs w:val="28"/>
        </w:rPr>
      </w:pPr>
    </w:p>
    <w:p w:rsidR="003F7FF0" w:rsidRPr="00522870" w:rsidRDefault="00522870" w:rsidP="00522870">
      <w:pPr>
        <w:spacing w:after="3"/>
        <w:ind w:left="5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FC7E30" w:rsidRPr="00522870">
        <w:rPr>
          <w:rFonts w:ascii="Times New Roman" w:eastAsia="Times New Roman" w:hAnsi="Times New Roman" w:cs="Times New Roman"/>
          <w:b/>
          <w:sz w:val="28"/>
          <w:szCs w:val="28"/>
        </w:rPr>
        <w:t>одовой календарный учебный график на 202</w:t>
      </w:r>
      <w:r w:rsidR="000D0D7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C7E30" w:rsidRPr="00522870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0D0D7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C7E30" w:rsidRPr="0052287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22870" w:rsidRPr="00522870" w:rsidRDefault="00522870" w:rsidP="00522870">
      <w:pPr>
        <w:spacing w:after="3"/>
        <w:ind w:left="54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МБУ ДО ДШИ № 5 города Иркутска</w:t>
      </w:r>
    </w:p>
    <w:p w:rsidR="00522870" w:rsidRPr="00522870" w:rsidRDefault="00522870" w:rsidP="00522870">
      <w:pPr>
        <w:spacing w:after="3"/>
        <w:ind w:left="543" w:hanging="3"/>
        <w:jc w:val="center"/>
        <w:rPr>
          <w:rFonts w:ascii="Times New Roman" w:hAnsi="Times New Roman" w:cs="Times New Roman"/>
          <w:sz w:val="28"/>
          <w:szCs w:val="28"/>
        </w:rPr>
      </w:pPr>
    </w:p>
    <w:p w:rsidR="003F7FF0" w:rsidRPr="00522870" w:rsidRDefault="00FC7E30">
      <w:pPr>
        <w:spacing w:after="102"/>
        <w:ind w:left="-15" w:firstLine="345"/>
        <w:rPr>
          <w:rFonts w:ascii="Times New Roman" w:hAnsi="Times New Roman" w:cs="Times New Roman"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sz w:val="28"/>
          <w:szCs w:val="28"/>
        </w:rPr>
        <w:t>1. Продолжительность учебных занятий по четвертям в учебных неделях:</w:t>
      </w:r>
    </w:p>
    <w:p w:rsidR="00522870" w:rsidRDefault="00522870" w:rsidP="00522870">
      <w:pPr>
        <w:spacing w:after="3"/>
        <w:ind w:left="34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FF0" w:rsidRDefault="00FC7E30" w:rsidP="00522870">
      <w:pPr>
        <w:spacing w:after="3"/>
        <w:ind w:left="34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Учебный год делится на четверти:</w:t>
      </w:r>
    </w:p>
    <w:p w:rsidR="00522870" w:rsidRPr="00522870" w:rsidRDefault="00522870" w:rsidP="00522870">
      <w:pPr>
        <w:spacing w:after="3"/>
        <w:ind w:left="34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6658" w:type="dxa"/>
        <w:tblInd w:w="1537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507"/>
        <w:gridCol w:w="2580"/>
        <w:gridCol w:w="2571"/>
      </w:tblGrid>
      <w:tr w:rsidR="003F7FF0" w:rsidRPr="00522870">
        <w:trPr>
          <w:trHeight w:val="489"/>
        </w:trPr>
        <w:tc>
          <w:tcPr>
            <w:tcW w:w="1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3F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F7FF0" w:rsidRPr="00522870">
        <w:trPr>
          <w:trHeight w:val="5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3F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четверти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четверти</w:t>
            </w:r>
          </w:p>
        </w:tc>
      </w:tr>
      <w:tr w:rsidR="003F7FF0" w:rsidRPr="00522870">
        <w:trPr>
          <w:trHeight w:val="492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.09.202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B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.10.202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7FF0" w:rsidRPr="00522870">
        <w:trPr>
          <w:trHeight w:val="489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26B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.11.202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0D0D72" w:rsidP="000D0D72">
            <w:pPr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  <w:r w:rsidR="00E77A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7FF0" w:rsidRPr="00522870">
        <w:trPr>
          <w:trHeight w:val="489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З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0D0D72" w:rsidP="000D0D72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2287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52287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.03.202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7FF0" w:rsidRPr="00522870">
        <w:trPr>
          <w:trHeight w:val="482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926BFF" w:rsidP="000D0D72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31.05.202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7FF0" w:rsidRPr="00522870">
        <w:trPr>
          <w:trHeight w:val="525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>
            <w:pPr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34 учебные недели</w:t>
            </w:r>
          </w:p>
        </w:tc>
      </w:tr>
    </w:tbl>
    <w:p w:rsidR="00522870" w:rsidRPr="00522870" w:rsidRDefault="00522870">
      <w:pPr>
        <w:spacing w:after="26" w:line="231" w:lineRule="auto"/>
        <w:ind w:left="81" w:right="14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522870" w:rsidRDefault="00522870" w:rsidP="00522870">
      <w:pPr>
        <w:spacing w:after="26" w:line="231" w:lineRule="auto"/>
        <w:ind w:left="81" w:right="1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FF0" w:rsidRDefault="00FC7E30" w:rsidP="00522870">
      <w:pPr>
        <w:spacing w:after="26" w:line="231" w:lineRule="auto"/>
        <w:ind w:left="81" w:right="14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каникул в течение учебного года:</w:t>
      </w:r>
    </w:p>
    <w:p w:rsidR="00522870" w:rsidRPr="00522870" w:rsidRDefault="00522870" w:rsidP="00522870">
      <w:pPr>
        <w:spacing w:after="26" w:line="231" w:lineRule="auto"/>
        <w:ind w:left="81" w:right="14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55" w:type="dxa"/>
        <w:tblInd w:w="122" w:type="dxa"/>
        <w:tblCellMar>
          <w:top w:w="53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2350"/>
        <w:gridCol w:w="2367"/>
        <w:gridCol w:w="2729"/>
      </w:tblGrid>
      <w:tr w:rsidR="003F7FF0" w:rsidRPr="00522870">
        <w:trPr>
          <w:trHeight w:val="799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FC7E30" w:rsidP="00E77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каникул </w:t>
            </w:r>
            <w:r w:rsidR="00E77A5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</w:t>
            </w:r>
            <w:r w:rsid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ных дней</w:t>
            </w:r>
            <w:r w:rsidR="00E77A5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7FF0" w:rsidRPr="00522870">
        <w:trPr>
          <w:trHeight w:val="492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E77A52" w:rsidP="000D0D72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F2B8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.10.202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F2B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.11.202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FC7E30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F7FF0" w:rsidRPr="00522870">
        <w:trPr>
          <w:trHeight w:val="489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0D0D72" w:rsidP="00DF2B86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0D0D72" w:rsidP="000D0D72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7FF0" w:rsidRPr="00522870">
        <w:trPr>
          <w:trHeight w:val="489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.03.202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0D0D72" w:rsidP="000D0D72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637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0D0D72">
            <w:pPr>
              <w:ind w:lef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F7FF0" w:rsidRPr="00522870">
        <w:trPr>
          <w:trHeight w:val="489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E77A52" w:rsidP="000D0D72">
            <w:pPr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01.06.202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FC7E30">
            <w:pPr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F7FF0" w:rsidRPr="00522870">
        <w:trPr>
          <w:trHeight w:val="487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522870">
            <w:pPr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3F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3F7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0D0D72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22870" w:rsidRDefault="00522870">
      <w:pPr>
        <w:spacing w:after="122" w:line="231" w:lineRule="auto"/>
        <w:ind w:left="173" w:right="14" w:firstLine="482"/>
        <w:rPr>
          <w:rFonts w:ascii="Times New Roman" w:eastAsia="Times New Roman" w:hAnsi="Times New Roman" w:cs="Times New Roman"/>
          <w:sz w:val="28"/>
          <w:szCs w:val="28"/>
        </w:rPr>
      </w:pPr>
    </w:p>
    <w:p w:rsidR="003F7FF0" w:rsidRPr="000D0D72" w:rsidRDefault="00FC7E30" w:rsidP="00522870">
      <w:pPr>
        <w:spacing w:after="122" w:line="276" w:lineRule="auto"/>
        <w:ind w:left="173" w:right="14" w:firstLine="482"/>
        <w:rPr>
          <w:rFonts w:ascii="Times New Roman" w:hAnsi="Times New Roman" w:cs="Times New Roman"/>
          <w:sz w:val="24"/>
          <w:szCs w:val="24"/>
        </w:rPr>
      </w:pPr>
      <w:r w:rsidRPr="000D0D72">
        <w:rPr>
          <w:rFonts w:ascii="Times New Roman" w:eastAsia="Times New Roman" w:hAnsi="Times New Roman" w:cs="Times New Roman"/>
          <w:sz w:val="24"/>
          <w:szCs w:val="24"/>
        </w:rPr>
        <w:t xml:space="preserve">Предусмотреть дополнительные зимние каникулы </w:t>
      </w:r>
      <w:r w:rsidR="003E08A6" w:rsidRPr="000D0D72">
        <w:rPr>
          <w:rFonts w:ascii="Times New Roman" w:eastAsia="Times New Roman" w:hAnsi="Times New Roman" w:cs="Times New Roman"/>
          <w:sz w:val="24"/>
          <w:szCs w:val="24"/>
        </w:rPr>
        <w:t>для обучающихся в 1-м классе по программам ДПОП со сро</w:t>
      </w:r>
      <w:bookmarkStart w:id="0" w:name="_GoBack"/>
      <w:bookmarkEnd w:id="0"/>
      <w:r w:rsidR="003E08A6" w:rsidRPr="000D0D72">
        <w:rPr>
          <w:rFonts w:ascii="Times New Roman" w:eastAsia="Times New Roman" w:hAnsi="Times New Roman" w:cs="Times New Roman"/>
          <w:sz w:val="24"/>
          <w:szCs w:val="24"/>
        </w:rPr>
        <w:t xml:space="preserve">ком обучения 8 лет </w:t>
      </w:r>
      <w:r w:rsidRPr="000D0D7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4373B7" w:rsidRPr="000D0D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0D72" w:rsidRPr="000D0D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0D72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0D0D72" w:rsidRPr="000D0D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0D72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6375B0" w:rsidRPr="000D0D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0D72" w:rsidRPr="000D0D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D0D72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0D0D72" w:rsidRPr="000D0D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0D7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sectPr w:rsidR="003F7FF0" w:rsidRPr="000D0D72" w:rsidSect="00C97BCD">
      <w:pgSz w:w="11900" w:h="16820"/>
      <w:pgMar w:top="851" w:right="843" w:bottom="851" w:left="15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F0"/>
    <w:rsid w:val="000B57E7"/>
    <w:rsid w:val="000D0D72"/>
    <w:rsid w:val="003E08A6"/>
    <w:rsid w:val="003F7FF0"/>
    <w:rsid w:val="004373B7"/>
    <w:rsid w:val="004B1ADC"/>
    <w:rsid w:val="00522870"/>
    <w:rsid w:val="006375B0"/>
    <w:rsid w:val="007A7F58"/>
    <w:rsid w:val="008106F8"/>
    <w:rsid w:val="00910259"/>
    <w:rsid w:val="00926BFF"/>
    <w:rsid w:val="00B226BC"/>
    <w:rsid w:val="00C254D0"/>
    <w:rsid w:val="00C97BCD"/>
    <w:rsid w:val="00DF2B86"/>
    <w:rsid w:val="00E77A52"/>
    <w:rsid w:val="00F862ED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FAED"/>
  <w15:docId w15:val="{36DF7067-60B1-4BB3-97BE-227E5CB8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2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6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Секретарь</cp:lastModifiedBy>
  <cp:revision>16</cp:revision>
  <cp:lastPrinted>2025-09-12T04:42:00Z</cp:lastPrinted>
  <dcterms:created xsi:type="dcterms:W3CDTF">2021-09-21T06:51:00Z</dcterms:created>
  <dcterms:modified xsi:type="dcterms:W3CDTF">2025-09-12T04:42:00Z</dcterms:modified>
</cp:coreProperties>
</file>