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7" w:rsidRPr="005A03C7" w:rsidRDefault="005A03C7" w:rsidP="005A03C7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5A03C7">
        <w:rPr>
          <w:rFonts w:eastAsia="Calibri"/>
          <w:sz w:val="32"/>
          <w:szCs w:val="32"/>
          <w:lang w:eastAsia="en-US"/>
        </w:rPr>
        <w:t>Муниципальное автономное общеобразовательное учреждение</w:t>
      </w:r>
    </w:p>
    <w:p w:rsidR="005A03C7" w:rsidRPr="005A03C7" w:rsidRDefault="005A03C7" w:rsidP="005A03C7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5A03C7">
        <w:rPr>
          <w:rFonts w:eastAsia="Calibri"/>
          <w:sz w:val="32"/>
          <w:szCs w:val="32"/>
          <w:lang w:eastAsia="en-US"/>
        </w:rPr>
        <w:t>"Основная общеобразовательная школа села Акинфиево"</w:t>
      </w:r>
    </w:p>
    <w:p w:rsidR="005A03C7" w:rsidRPr="005A03C7" w:rsidRDefault="005A03C7" w:rsidP="005A03C7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5A03C7" w:rsidRPr="005A03C7" w:rsidRDefault="005A03C7" w:rsidP="005A03C7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942"/>
      </w:tblGrid>
      <w:tr w:rsidR="005A03C7" w:rsidRPr="005A03C7" w:rsidTr="003C70EB">
        <w:tc>
          <w:tcPr>
            <w:tcW w:w="4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3C7" w:rsidRPr="005A03C7" w:rsidRDefault="005A03C7" w:rsidP="005A03C7">
            <w:pPr>
              <w:rPr>
                <w:color w:val="181818"/>
                <w:sz w:val="22"/>
                <w:szCs w:val="22"/>
              </w:rPr>
            </w:pPr>
            <w:r w:rsidRPr="005A03C7">
              <w:rPr>
                <w:color w:val="181818"/>
                <w:sz w:val="22"/>
                <w:szCs w:val="22"/>
              </w:rPr>
              <w:t>ПРИНЯТО</w:t>
            </w:r>
          </w:p>
          <w:p w:rsidR="005A03C7" w:rsidRPr="005A03C7" w:rsidRDefault="005A03C7" w:rsidP="005A03C7">
            <w:pPr>
              <w:rPr>
                <w:color w:val="181818"/>
                <w:sz w:val="22"/>
                <w:szCs w:val="22"/>
              </w:rPr>
            </w:pPr>
            <w:r w:rsidRPr="005A03C7">
              <w:rPr>
                <w:color w:val="181818"/>
                <w:sz w:val="22"/>
                <w:szCs w:val="22"/>
              </w:rPr>
              <w:t>решением Педагогического Совета</w:t>
            </w:r>
          </w:p>
          <w:p w:rsidR="005A03C7" w:rsidRPr="005A03C7" w:rsidRDefault="005A03C7" w:rsidP="005A03C7">
            <w:pPr>
              <w:rPr>
                <w:color w:val="181818"/>
                <w:sz w:val="22"/>
                <w:szCs w:val="22"/>
              </w:rPr>
            </w:pPr>
            <w:r w:rsidRPr="005A03C7">
              <w:rPr>
                <w:color w:val="181818"/>
                <w:sz w:val="22"/>
                <w:szCs w:val="22"/>
              </w:rPr>
              <w:t>Протокол №____6____</w:t>
            </w:r>
          </w:p>
          <w:p w:rsidR="005A03C7" w:rsidRPr="005A03C7" w:rsidRDefault="005A03C7" w:rsidP="005A03C7">
            <w:pPr>
              <w:rPr>
                <w:color w:val="181818"/>
                <w:sz w:val="22"/>
                <w:szCs w:val="22"/>
              </w:rPr>
            </w:pPr>
            <w:r w:rsidRPr="005A03C7">
              <w:rPr>
                <w:color w:val="181818"/>
                <w:sz w:val="22"/>
                <w:szCs w:val="22"/>
              </w:rPr>
              <w:t>от  « _25____ » августа  2021 г.</w:t>
            </w:r>
          </w:p>
          <w:p w:rsidR="005A03C7" w:rsidRPr="005A03C7" w:rsidRDefault="005A03C7" w:rsidP="005A03C7">
            <w:pPr>
              <w:jc w:val="center"/>
              <w:rPr>
                <w:color w:val="181818"/>
                <w:sz w:val="22"/>
                <w:szCs w:val="22"/>
              </w:rPr>
            </w:pPr>
            <w:r w:rsidRPr="005A03C7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4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3C7" w:rsidRPr="005A03C7" w:rsidRDefault="005A03C7" w:rsidP="005A03C7">
            <w:pPr>
              <w:jc w:val="right"/>
              <w:rPr>
                <w:color w:val="181818"/>
                <w:sz w:val="22"/>
                <w:szCs w:val="22"/>
              </w:rPr>
            </w:pPr>
            <w:r w:rsidRPr="005A03C7">
              <w:rPr>
                <w:color w:val="181818"/>
                <w:sz w:val="22"/>
                <w:szCs w:val="22"/>
              </w:rPr>
              <w:t>УТВЕРЖДЕНО</w:t>
            </w:r>
          </w:p>
          <w:p w:rsidR="005A03C7" w:rsidRPr="005A03C7" w:rsidRDefault="005A03C7" w:rsidP="005A03C7">
            <w:pPr>
              <w:jc w:val="right"/>
              <w:rPr>
                <w:color w:val="181818"/>
                <w:sz w:val="22"/>
                <w:szCs w:val="22"/>
              </w:rPr>
            </w:pPr>
            <w:r w:rsidRPr="005A03C7">
              <w:rPr>
                <w:color w:val="181818"/>
                <w:sz w:val="22"/>
                <w:szCs w:val="22"/>
              </w:rPr>
              <w:t>директор МАОУ «ООШ с. Акинфиево»</w:t>
            </w:r>
          </w:p>
          <w:p w:rsidR="005A03C7" w:rsidRPr="005A03C7" w:rsidRDefault="005A03C7" w:rsidP="005A03C7">
            <w:pPr>
              <w:jc w:val="right"/>
              <w:rPr>
                <w:color w:val="181818"/>
                <w:sz w:val="22"/>
                <w:szCs w:val="22"/>
              </w:rPr>
            </w:pPr>
            <w:r w:rsidRPr="005A03C7">
              <w:rPr>
                <w:color w:val="181818"/>
                <w:sz w:val="22"/>
                <w:szCs w:val="22"/>
              </w:rPr>
              <w:t>Волгина Т.Г.</w:t>
            </w:r>
          </w:p>
          <w:p w:rsidR="005A03C7" w:rsidRPr="005A03C7" w:rsidRDefault="005A03C7" w:rsidP="005A03C7">
            <w:pPr>
              <w:jc w:val="right"/>
              <w:rPr>
                <w:color w:val="181818"/>
                <w:sz w:val="22"/>
                <w:szCs w:val="22"/>
              </w:rPr>
            </w:pPr>
            <w:r w:rsidRPr="005A03C7">
              <w:rPr>
                <w:color w:val="181818"/>
                <w:sz w:val="22"/>
                <w:szCs w:val="22"/>
              </w:rPr>
              <w:t>Приказ № _55</w:t>
            </w:r>
          </w:p>
          <w:p w:rsidR="005A03C7" w:rsidRPr="005A03C7" w:rsidRDefault="005A03C7" w:rsidP="005A03C7">
            <w:pPr>
              <w:jc w:val="right"/>
              <w:rPr>
                <w:color w:val="181818"/>
                <w:sz w:val="22"/>
                <w:szCs w:val="22"/>
              </w:rPr>
            </w:pPr>
            <w:r w:rsidRPr="005A03C7">
              <w:rPr>
                <w:color w:val="181818"/>
                <w:sz w:val="22"/>
                <w:szCs w:val="22"/>
              </w:rPr>
              <w:t>от «__26___» августа 2021 г.</w:t>
            </w:r>
          </w:p>
          <w:p w:rsidR="005A03C7" w:rsidRPr="005A03C7" w:rsidRDefault="005A03C7" w:rsidP="005A03C7">
            <w:pPr>
              <w:rPr>
                <w:color w:val="181818"/>
                <w:sz w:val="22"/>
                <w:szCs w:val="22"/>
              </w:rPr>
            </w:pPr>
            <w:r w:rsidRPr="005A03C7">
              <w:rPr>
                <w:color w:val="181818"/>
                <w:sz w:val="22"/>
                <w:szCs w:val="22"/>
              </w:rPr>
              <w:t> </w:t>
            </w:r>
          </w:p>
        </w:tc>
      </w:tr>
    </w:tbl>
    <w:p w:rsidR="005A03C7" w:rsidRDefault="005A03C7" w:rsidP="005A03C7">
      <w:pPr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5A03C7" w:rsidRPr="005A03C7" w:rsidRDefault="005A03C7" w:rsidP="005A03C7">
      <w:pPr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5A03C7" w:rsidRDefault="005A03C7" w:rsidP="005A03C7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F6447F">
        <w:rPr>
          <w:b/>
          <w:bCs/>
          <w:sz w:val="27"/>
          <w:szCs w:val="27"/>
        </w:rPr>
        <w:t>ПОЛОЖЕНИЕ</w:t>
      </w:r>
    </w:p>
    <w:p w:rsidR="005A03C7" w:rsidRPr="005A03C7" w:rsidRDefault="005A03C7" w:rsidP="005A03C7">
      <w:pPr>
        <w:spacing w:before="100" w:beforeAutospacing="1" w:after="100" w:afterAutospacing="1"/>
        <w:jc w:val="center"/>
        <w:outlineLvl w:val="2"/>
        <w:rPr>
          <w:bCs/>
          <w:sz w:val="32"/>
          <w:szCs w:val="32"/>
        </w:rPr>
      </w:pPr>
      <w:r w:rsidRPr="005A03C7">
        <w:rPr>
          <w:bCs/>
          <w:sz w:val="32"/>
          <w:szCs w:val="32"/>
        </w:rPr>
        <w:t xml:space="preserve">о проведении тематической акции для </w:t>
      </w:r>
      <w:proofErr w:type="gramStart"/>
      <w:r w:rsidRPr="005A03C7">
        <w:rPr>
          <w:bCs/>
          <w:sz w:val="32"/>
          <w:szCs w:val="32"/>
        </w:rPr>
        <w:t>обучающихся</w:t>
      </w:r>
      <w:proofErr w:type="gramEnd"/>
      <w:r w:rsidRPr="005A03C7">
        <w:rPr>
          <w:bCs/>
          <w:sz w:val="32"/>
          <w:szCs w:val="32"/>
        </w:rPr>
        <w:t xml:space="preserve"> по профилактике </w:t>
      </w:r>
      <w:proofErr w:type="spellStart"/>
      <w:r w:rsidRPr="005A03C7">
        <w:rPr>
          <w:bCs/>
          <w:sz w:val="32"/>
          <w:szCs w:val="32"/>
        </w:rPr>
        <w:t>табакокурения</w:t>
      </w:r>
      <w:proofErr w:type="spellEnd"/>
      <w:r w:rsidRPr="005A03C7">
        <w:rPr>
          <w:bCs/>
          <w:sz w:val="32"/>
          <w:szCs w:val="32"/>
        </w:rPr>
        <w:t xml:space="preserve">, употребления алкоголя и наркомании </w:t>
      </w:r>
    </w:p>
    <w:p w:rsidR="005A03C7" w:rsidRPr="005A03C7" w:rsidRDefault="005A03C7" w:rsidP="005A03C7">
      <w:pPr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</w:rPr>
      </w:pPr>
      <w:r w:rsidRPr="005A03C7">
        <w:rPr>
          <w:bCs/>
          <w:sz w:val="32"/>
          <w:szCs w:val="32"/>
        </w:rPr>
        <w:t>«За здоровье и безопасность наших детей»</w:t>
      </w:r>
    </w:p>
    <w:p w:rsidR="005A03C7" w:rsidRPr="005A03C7" w:rsidRDefault="005A03C7" w:rsidP="005A03C7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5A03C7" w:rsidRPr="005A03C7" w:rsidRDefault="005A03C7" w:rsidP="005A03C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5A03C7">
        <w:rPr>
          <w:rFonts w:eastAsia="Calibri"/>
          <w:sz w:val="32"/>
          <w:szCs w:val="32"/>
          <w:lang w:eastAsia="en-US"/>
        </w:rPr>
        <w:t xml:space="preserve">для </w:t>
      </w:r>
      <w:r>
        <w:rPr>
          <w:rFonts w:eastAsia="Calibri"/>
          <w:sz w:val="32"/>
          <w:szCs w:val="32"/>
          <w:lang w:eastAsia="en-US"/>
        </w:rPr>
        <w:t xml:space="preserve">1- </w:t>
      </w:r>
      <w:r w:rsidRPr="005A03C7">
        <w:rPr>
          <w:rFonts w:eastAsia="Calibri"/>
          <w:sz w:val="32"/>
          <w:szCs w:val="32"/>
          <w:lang w:eastAsia="en-US"/>
        </w:rPr>
        <w:t>9 классов</w:t>
      </w:r>
    </w:p>
    <w:p w:rsidR="005A03C7" w:rsidRPr="005A03C7" w:rsidRDefault="005A03C7" w:rsidP="005A03C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начального и </w:t>
      </w:r>
      <w:r w:rsidRPr="005A03C7">
        <w:rPr>
          <w:rFonts w:eastAsia="Calibri"/>
          <w:sz w:val="32"/>
          <w:szCs w:val="32"/>
          <w:lang w:eastAsia="en-US"/>
        </w:rPr>
        <w:t>основного общего образования</w:t>
      </w:r>
    </w:p>
    <w:p w:rsidR="005A03C7" w:rsidRPr="005A03C7" w:rsidRDefault="005A03C7" w:rsidP="005A03C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5A03C7">
        <w:rPr>
          <w:rFonts w:eastAsia="Calibri"/>
          <w:sz w:val="32"/>
          <w:szCs w:val="32"/>
          <w:lang w:eastAsia="en-US"/>
        </w:rPr>
        <w:t>на 2021-202</w:t>
      </w:r>
      <w:r>
        <w:rPr>
          <w:rFonts w:eastAsia="Calibri"/>
          <w:sz w:val="32"/>
          <w:szCs w:val="32"/>
          <w:lang w:eastAsia="en-US"/>
        </w:rPr>
        <w:t>2</w:t>
      </w:r>
      <w:r w:rsidRPr="005A03C7">
        <w:rPr>
          <w:rFonts w:eastAsia="Calibri"/>
          <w:sz w:val="32"/>
          <w:szCs w:val="32"/>
          <w:lang w:eastAsia="en-US"/>
        </w:rPr>
        <w:t xml:space="preserve"> учебный год</w:t>
      </w:r>
    </w:p>
    <w:p w:rsidR="005A03C7" w:rsidRPr="005A03C7" w:rsidRDefault="005A03C7" w:rsidP="005A03C7">
      <w:pPr>
        <w:shd w:val="clear" w:color="auto" w:fill="FFFFFF"/>
        <w:spacing w:before="99"/>
        <w:ind w:right="115"/>
        <w:jc w:val="right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spacing w:before="99"/>
        <w:ind w:right="115"/>
        <w:jc w:val="right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spacing w:before="99"/>
        <w:ind w:right="115"/>
        <w:jc w:val="right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  <w:bookmarkStart w:id="0" w:name="_GoBack"/>
      <w:bookmarkEnd w:id="0"/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  <w:r w:rsidRPr="005A03C7">
        <w:rPr>
          <w:color w:val="181818"/>
          <w:sz w:val="32"/>
          <w:szCs w:val="32"/>
        </w:rPr>
        <w:t>2021</w:t>
      </w:r>
    </w:p>
    <w:p w:rsidR="005A03C7" w:rsidRPr="005A03C7" w:rsidRDefault="005A03C7" w:rsidP="005A03C7">
      <w:pPr>
        <w:shd w:val="clear" w:color="auto" w:fill="FFFFFF"/>
        <w:jc w:val="center"/>
        <w:rPr>
          <w:color w:val="181818"/>
          <w:sz w:val="32"/>
          <w:szCs w:val="32"/>
        </w:rPr>
      </w:pPr>
      <w:r w:rsidRPr="005A03C7">
        <w:rPr>
          <w:color w:val="181818"/>
          <w:sz w:val="32"/>
          <w:szCs w:val="32"/>
        </w:rPr>
        <w:t>с. Акинфиево</w:t>
      </w:r>
    </w:p>
    <w:p w:rsidR="005A03C7" w:rsidRDefault="005A03C7" w:rsidP="00F6447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</w:p>
    <w:p w:rsidR="00F6447F" w:rsidRDefault="00F6447F" w:rsidP="00F6447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F6447F">
        <w:rPr>
          <w:b/>
          <w:bCs/>
          <w:sz w:val="27"/>
          <w:szCs w:val="27"/>
        </w:rPr>
        <w:lastRenderedPageBreak/>
        <w:t>ПОЛОЖЕНИЕ</w:t>
      </w:r>
    </w:p>
    <w:p w:rsidR="005A03C7" w:rsidRDefault="00F6447F" w:rsidP="00F6447F">
      <w:pPr>
        <w:spacing w:before="100" w:beforeAutospacing="1" w:after="100" w:afterAutospacing="1"/>
        <w:jc w:val="center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 xml:space="preserve">о проведении тематической акции для </w:t>
      </w:r>
      <w:proofErr w:type="gramStart"/>
      <w:r w:rsidRPr="00F6447F">
        <w:rPr>
          <w:bCs/>
          <w:sz w:val="27"/>
          <w:szCs w:val="27"/>
        </w:rPr>
        <w:t>обучающихся</w:t>
      </w:r>
      <w:proofErr w:type="gramEnd"/>
      <w:r w:rsidRPr="00F6447F">
        <w:rPr>
          <w:bCs/>
          <w:sz w:val="27"/>
          <w:szCs w:val="27"/>
        </w:rPr>
        <w:t xml:space="preserve"> по профилактике </w:t>
      </w:r>
      <w:proofErr w:type="spellStart"/>
      <w:r w:rsidRPr="00F6447F">
        <w:rPr>
          <w:bCs/>
          <w:sz w:val="27"/>
          <w:szCs w:val="27"/>
        </w:rPr>
        <w:t>табакокурения</w:t>
      </w:r>
      <w:proofErr w:type="spellEnd"/>
      <w:r w:rsidRPr="00F6447F">
        <w:rPr>
          <w:bCs/>
          <w:sz w:val="27"/>
          <w:szCs w:val="27"/>
        </w:rPr>
        <w:t xml:space="preserve">, употребления алкоголя и наркомании </w:t>
      </w:r>
    </w:p>
    <w:p w:rsidR="00F6447F" w:rsidRPr="00F6447F" w:rsidRDefault="00F6447F" w:rsidP="00F6447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F6447F">
        <w:rPr>
          <w:bCs/>
          <w:sz w:val="27"/>
          <w:szCs w:val="27"/>
        </w:rPr>
        <w:t>«За здоровье и безопасность наших детей»</w:t>
      </w:r>
    </w:p>
    <w:p w:rsidR="00F6447F" w:rsidRPr="00F6447F" w:rsidRDefault="00F6447F" w:rsidP="00F6447F">
      <w:pPr>
        <w:ind w:firstLine="567"/>
        <w:jc w:val="both"/>
        <w:outlineLvl w:val="2"/>
        <w:rPr>
          <w:b/>
          <w:bCs/>
          <w:sz w:val="27"/>
          <w:szCs w:val="27"/>
        </w:rPr>
      </w:pPr>
      <w:r w:rsidRPr="00F6447F">
        <w:rPr>
          <w:b/>
          <w:bCs/>
          <w:sz w:val="27"/>
          <w:szCs w:val="27"/>
        </w:rPr>
        <w:t xml:space="preserve">1. </w:t>
      </w:r>
      <w:r w:rsidRPr="00F6447F">
        <w:rPr>
          <w:b/>
          <w:bCs/>
          <w:i/>
          <w:sz w:val="27"/>
          <w:szCs w:val="27"/>
        </w:rPr>
        <w:t>Цели и задачи Акции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 xml:space="preserve">Областная тематическая акция для обучающихся по профилактике </w:t>
      </w:r>
      <w:proofErr w:type="spellStart"/>
      <w:r w:rsidRPr="00F6447F">
        <w:rPr>
          <w:bCs/>
          <w:sz w:val="27"/>
          <w:szCs w:val="27"/>
        </w:rPr>
        <w:t>табакокурения</w:t>
      </w:r>
      <w:proofErr w:type="spellEnd"/>
      <w:r w:rsidRPr="00F6447F">
        <w:rPr>
          <w:bCs/>
          <w:sz w:val="27"/>
          <w:szCs w:val="27"/>
        </w:rPr>
        <w:t>, употребления алкоголя и наркомании «За здоровье и безопасность наших детей» (далее - Акция) проводится с целью популяризации здорового и безопасного образа жизни в детской и молодежной среде.</w:t>
      </w:r>
    </w:p>
    <w:p w:rsidR="00F6447F" w:rsidRPr="00F6447F" w:rsidRDefault="00F6447F" w:rsidP="00F6447F">
      <w:pPr>
        <w:ind w:firstLine="567"/>
        <w:outlineLvl w:val="2"/>
        <w:rPr>
          <w:bCs/>
          <w:sz w:val="27"/>
          <w:szCs w:val="27"/>
        </w:rPr>
      </w:pPr>
      <w:r w:rsidRPr="00F6447F">
        <w:rPr>
          <w:b/>
          <w:bCs/>
          <w:i/>
          <w:sz w:val="27"/>
          <w:szCs w:val="27"/>
        </w:rPr>
        <w:t>Задачи Акции</w:t>
      </w:r>
      <w:r w:rsidRPr="00F6447F">
        <w:rPr>
          <w:bCs/>
          <w:sz w:val="27"/>
          <w:szCs w:val="27"/>
        </w:rPr>
        <w:t>:</w:t>
      </w:r>
    </w:p>
    <w:p w:rsidR="00F6447F" w:rsidRPr="00F6447F" w:rsidRDefault="00F6447F" w:rsidP="00F6447F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создать безопасную информационно-образовательную среду для сохранения и укрепления нравственного, физического, психологического и социального здоровья детей и молодежи;</w:t>
      </w:r>
    </w:p>
    <w:p w:rsidR="00F6447F" w:rsidRPr="00F6447F" w:rsidRDefault="00F6447F" w:rsidP="00F6447F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формировать у несовершеннолетнего ценностного отношения к жизни, здоровью и безопасности;</w:t>
      </w:r>
    </w:p>
    <w:p w:rsidR="00F6447F" w:rsidRPr="00F6447F" w:rsidRDefault="00F6447F" w:rsidP="00F6447F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 xml:space="preserve">информировать население о причинах, формах асоциального поведения, последствиях злоупотребления </w:t>
      </w:r>
      <w:proofErr w:type="spellStart"/>
      <w:r w:rsidRPr="00F6447F">
        <w:rPr>
          <w:bCs/>
          <w:sz w:val="27"/>
          <w:szCs w:val="27"/>
        </w:rPr>
        <w:t>табакокурением</w:t>
      </w:r>
      <w:proofErr w:type="spellEnd"/>
      <w:r w:rsidRPr="00F6447F">
        <w:rPr>
          <w:bCs/>
          <w:sz w:val="27"/>
          <w:szCs w:val="27"/>
        </w:rPr>
        <w:t>, алкоголем и наркотиками, о возможностях защиты детей и молодежи от информации, причиняющей вред их психическому и физическому здоровью.</w:t>
      </w:r>
    </w:p>
    <w:p w:rsidR="00F6447F" w:rsidRPr="00F6447F" w:rsidRDefault="00F6447F" w:rsidP="00F6447F">
      <w:pPr>
        <w:ind w:firstLine="567"/>
        <w:jc w:val="both"/>
        <w:outlineLvl w:val="2"/>
        <w:rPr>
          <w:b/>
          <w:bCs/>
          <w:i/>
          <w:sz w:val="27"/>
          <w:szCs w:val="27"/>
        </w:rPr>
      </w:pPr>
      <w:r w:rsidRPr="00F6447F">
        <w:rPr>
          <w:b/>
          <w:bCs/>
          <w:i/>
          <w:sz w:val="27"/>
          <w:szCs w:val="27"/>
        </w:rPr>
        <w:t>2. Организаторы Акции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Министерство образования, науки и молодежной политики Свердловской области, МАОУ «ООШ с. Акинфиево»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 xml:space="preserve">3. </w:t>
      </w:r>
      <w:r w:rsidRPr="00F6447F">
        <w:rPr>
          <w:b/>
          <w:bCs/>
          <w:i/>
          <w:sz w:val="27"/>
          <w:szCs w:val="27"/>
        </w:rPr>
        <w:t>Сроки проведения Акции</w:t>
      </w:r>
    </w:p>
    <w:p w:rsidR="00F6447F" w:rsidRPr="00F6447F" w:rsidRDefault="00F6447F" w:rsidP="00F6447F">
      <w:pPr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Акция проводится с октября 2021 г. по май 2022 г.</w:t>
      </w:r>
    </w:p>
    <w:p w:rsidR="00F6447F" w:rsidRPr="00F6447F" w:rsidRDefault="00F6447F" w:rsidP="00F6447F">
      <w:pPr>
        <w:ind w:firstLine="567"/>
        <w:jc w:val="both"/>
        <w:outlineLvl w:val="2"/>
        <w:rPr>
          <w:b/>
          <w:bCs/>
          <w:i/>
          <w:sz w:val="27"/>
          <w:szCs w:val="27"/>
        </w:rPr>
      </w:pPr>
      <w:r w:rsidRPr="00F6447F">
        <w:rPr>
          <w:bCs/>
          <w:sz w:val="27"/>
          <w:szCs w:val="27"/>
        </w:rPr>
        <w:t>4</w:t>
      </w:r>
      <w:r w:rsidRPr="00F6447F">
        <w:rPr>
          <w:b/>
          <w:bCs/>
          <w:i/>
          <w:sz w:val="27"/>
          <w:szCs w:val="27"/>
        </w:rPr>
        <w:t>. Участники Акции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В Акции принимают участие педагогические работники, обучающиеся образовательных организаций, а также их родители (законные представители).</w:t>
      </w:r>
    </w:p>
    <w:p w:rsidR="00F6447F" w:rsidRPr="00F6447F" w:rsidRDefault="00F6447F" w:rsidP="00F6447F">
      <w:pPr>
        <w:ind w:firstLine="567"/>
        <w:jc w:val="both"/>
        <w:outlineLvl w:val="2"/>
        <w:rPr>
          <w:b/>
          <w:bCs/>
          <w:i/>
          <w:sz w:val="27"/>
          <w:szCs w:val="27"/>
        </w:rPr>
      </w:pPr>
      <w:r w:rsidRPr="00F6447F">
        <w:rPr>
          <w:b/>
          <w:bCs/>
          <w:i/>
          <w:sz w:val="27"/>
          <w:szCs w:val="27"/>
        </w:rPr>
        <w:t>5. Содержание Акции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Акция проводится с целью популяризации здорового и безопасного образа жизни в детской и молодежной среде. При проведении акции могут быть использованы профилактические мероприятия: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5.1. Подготовка буклетов, брошюр, социальной рекламы, видеосюжетов и других материалов, пропагандирующих ценностное отношение к личной и общественной безопасности, ответственного отношения к жизни и здоровью.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5.2. Проведение в образовательных организациях воспитательных событий, социальных проектов, форумов, круглых столов, конференций, уроков (в том числе в онлайн-режиме) по проблемам профилактики негативных проявлений в детской и юношеской среде с приглашением специалистов.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5.3. Проведение тематических родительских собраний, консультаций по вопросам:</w:t>
      </w:r>
    </w:p>
    <w:p w:rsidR="00F6447F" w:rsidRPr="00F6447F" w:rsidRDefault="00F6447F" w:rsidP="00F6447F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профилактики негативных проявлений;</w:t>
      </w:r>
    </w:p>
    <w:p w:rsidR="00F6447F" w:rsidRPr="00F6447F" w:rsidRDefault="00F6447F" w:rsidP="00F6447F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proofErr w:type="gramStart"/>
      <w:r w:rsidRPr="00F6447F">
        <w:rPr>
          <w:bCs/>
          <w:sz w:val="27"/>
          <w:szCs w:val="27"/>
        </w:rPr>
        <w:t>противодействия вовлечению обучающихся в незаконные потребление и оборот наркотиков;</w:t>
      </w:r>
      <w:proofErr w:type="gramEnd"/>
    </w:p>
    <w:p w:rsidR="00F6447F" w:rsidRPr="00F6447F" w:rsidRDefault="00F6447F" w:rsidP="00F6447F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 xml:space="preserve">виды зависимого поведения подростков; </w:t>
      </w:r>
    </w:p>
    <w:p w:rsidR="00F6447F" w:rsidRPr="00F6447F" w:rsidRDefault="00F6447F" w:rsidP="00F6447F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защита детей и подростков от информации, причиняющей вред их здоровью.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lastRenderedPageBreak/>
        <w:t xml:space="preserve">5.4. </w:t>
      </w:r>
      <w:proofErr w:type="gramStart"/>
      <w:r w:rsidRPr="00F6447F">
        <w:rPr>
          <w:bCs/>
          <w:sz w:val="27"/>
          <w:szCs w:val="27"/>
        </w:rPr>
        <w:t>Проведение силами обучающихся, родителей, педагогических работников, представителей общественности, культурно-развлекательных, спортивных и иных досуговых мероприятий (в том числе в онлайн-режиме), направленных на формирование у обучающихся мотивации на здоровый образ жизни и негативного отношения к курению табака, употреблению наркотиков и алкоголя.</w:t>
      </w:r>
      <w:proofErr w:type="gramEnd"/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5.5. Распространение среди педагогических работников образовательных</w:t>
      </w:r>
    </w:p>
    <w:p w:rsidR="00F6447F" w:rsidRPr="00F6447F" w:rsidRDefault="00F6447F" w:rsidP="00F6447F">
      <w:pPr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 xml:space="preserve">учреждений, родителей (законных представителей), обучающихся информации об учреждениях и организациях, осуществляющих обследование, консультирование, диагностику, лечение и </w:t>
      </w:r>
      <w:proofErr w:type="gramStart"/>
      <w:r w:rsidRPr="00F6447F">
        <w:rPr>
          <w:bCs/>
          <w:sz w:val="27"/>
          <w:szCs w:val="27"/>
        </w:rPr>
        <w:t>медико-социальную</w:t>
      </w:r>
      <w:proofErr w:type="gramEnd"/>
      <w:r w:rsidRPr="00F6447F">
        <w:rPr>
          <w:bCs/>
          <w:sz w:val="27"/>
          <w:szCs w:val="27"/>
        </w:rPr>
        <w:t xml:space="preserve"> реабилитацию несовершеннолетних, употребляющих </w:t>
      </w:r>
      <w:proofErr w:type="spellStart"/>
      <w:r w:rsidRPr="00F6447F">
        <w:rPr>
          <w:bCs/>
          <w:sz w:val="27"/>
          <w:szCs w:val="27"/>
        </w:rPr>
        <w:t>психоактивные</w:t>
      </w:r>
      <w:proofErr w:type="spellEnd"/>
      <w:r w:rsidRPr="00F6447F">
        <w:rPr>
          <w:bCs/>
          <w:sz w:val="27"/>
          <w:szCs w:val="27"/>
        </w:rPr>
        <w:t xml:space="preserve"> вещества.</w:t>
      </w:r>
    </w:p>
    <w:p w:rsidR="00F6447F" w:rsidRPr="00F6447F" w:rsidRDefault="00F6447F" w:rsidP="00F6447F">
      <w:pPr>
        <w:ind w:firstLine="567"/>
        <w:jc w:val="both"/>
        <w:outlineLvl w:val="2"/>
        <w:rPr>
          <w:bCs/>
          <w:sz w:val="27"/>
          <w:szCs w:val="27"/>
        </w:rPr>
      </w:pPr>
      <w:r w:rsidRPr="00F6447F">
        <w:rPr>
          <w:bCs/>
          <w:sz w:val="27"/>
          <w:szCs w:val="27"/>
        </w:rPr>
        <w:t>5.6. Все мероприятия должны быть направлены на создание положительного имиджа здорового человека.</w:t>
      </w: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F6447F" w:rsidRDefault="00F6447F" w:rsidP="00D6042B">
      <w:pPr>
        <w:jc w:val="center"/>
        <w:rPr>
          <w:b/>
          <w:sz w:val="28"/>
          <w:szCs w:val="28"/>
        </w:rPr>
      </w:pPr>
    </w:p>
    <w:p w:rsidR="00D6042B" w:rsidRDefault="004075A7" w:rsidP="00D6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Профилактический план мероприятий в МАО «ООШ с. Акинфиево»</w:t>
      </w:r>
    </w:p>
    <w:p w:rsidR="00D93B74" w:rsidRPr="00BA3BEF" w:rsidRDefault="00D93B74" w:rsidP="00D6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здоровье и безопасность наших детей»</w:t>
      </w:r>
    </w:p>
    <w:p w:rsidR="00D93B74" w:rsidRPr="009721A4" w:rsidRDefault="00D93B74" w:rsidP="00D6042B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2472"/>
        <w:gridCol w:w="18"/>
        <w:gridCol w:w="2447"/>
      </w:tblGrid>
      <w:tr w:rsidR="00D93B74" w:rsidRPr="00785313" w:rsidTr="00A57D8C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center"/>
            </w:pPr>
            <w:r w:rsidRPr="00785313">
              <w:t>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r w:rsidRPr="00785313">
              <w:t xml:space="preserve">Срок выполнения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r w:rsidRPr="00785313">
              <w:t>Ответственные</w:t>
            </w:r>
          </w:p>
        </w:tc>
      </w:tr>
      <w:tr w:rsidR="00D93B74" w:rsidRPr="00785313" w:rsidTr="00A57D8C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pPr>
              <w:rPr>
                <w:b/>
                <w:u w:val="single"/>
              </w:rPr>
            </w:pPr>
          </w:p>
          <w:p w:rsidR="00D93B74" w:rsidRPr="00785313" w:rsidRDefault="00D93B74" w:rsidP="00A57D8C">
            <w:pPr>
              <w:rPr>
                <w:b/>
                <w:u w:val="single"/>
              </w:rPr>
            </w:pPr>
            <w:r w:rsidRPr="00785313">
              <w:rPr>
                <w:b/>
              </w:rPr>
              <w:t xml:space="preserve">        </w:t>
            </w:r>
            <w:r w:rsidRPr="00785313">
              <w:rPr>
                <w:b/>
                <w:u w:val="single"/>
              </w:rPr>
              <w:t>Методическая работа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1. Выступления на педсоветах по вопросам профилактики вредных привычек среди несовершеннолетних.</w:t>
            </w:r>
          </w:p>
          <w:p w:rsidR="00D93B74" w:rsidRPr="00785313" w:rsidRDefault="00D93B74" w:rsidP="00A57D8C"/>
          <w:p w:rsidR="00D93B74" w:rsidRPr="00785313" w:rsidRDefault="00A57D8C" w:rsidP="00A57D8C">
            <w:r>
              <w:t>2</w:t>
            </w:r>
            <w:r w:rsidR="00D93B74" w:rsidRPr="00785313">
              <w:t>. Проведение ежегодных профилактических медосмотров.</w:t>
            </w:r>
          </w:p>
          <w:p w:rsidR="00D93B74" w:rsidRPr="00785313" w:rsidRDefault="00D93B74" w:rsidP="00A57D8C"/>
          <w:p w:rsidR="00D93B74" w:rsidRPr="00785313" w:rsidRDefault="00A57D8C" w:rsidP="00A57D8C">
            <w:r>
              <w:t>3</w:t>
            </w:r>
            <w:r w:rsidR="00D93B74" w:rsidRPr="00785313">
              <w:t>. Составление социального паспорта класса.</w:t>
            </w:r>
          </w:p>
          <w:p w:rsidR="00D93B74" w:rsidRPr="00785313" w:rsidRDefault="00D93B74" w:rsidP="00A57D8C"/>
          <w:p w:rsidR="00D93B74" w:rsidRPr="00785313" w:rsidRDefault="00A57D8C" w:rsidP="00A57D8C">
            <w:r>
              <w:t>4</w:t>
            </w:r>
            <w:r w:rsidR="00D93B74" w:rsidRPr="00785313">
              <w:t xml:space="preserve">. </w:t>
            </w:r>
            <w:proofErr w:type="gramStart"/>
            <w:r w:rsidR="00D93B74" w:rsidRPr="00785313">
              <w:t>Контроль за</w:t>
            </w:r>
            <w:proofErr w:type="gramEnd"/>
            <w:r w:rsidR="00D93B74" w:rsidRPr="00785313">
              <w:t xml:space="preserve"> работой классных руководителей по профилактике вредных привычек, пропаганда здорового образа жизни.</w:t>
            </w:r>
          </w:p>
          <w:p w:rsidR="00D93B74" w:rsidRPr="00785313" w:rsidRDefault="00D93B74" w:rsidP="00A57D8C"/>
          <w:p w:rsidR="00D93B74" w:rsidRPr="00785313" w:rsidRDefault="00A57D8C" w:rsidP="00A57D8C">
            <w:r>
              <w:t>5</w:t>
            </w:r>
            <w:r w:rsidR="00D93B74" w:rsidRPr="00785313">
              <w:t>. Рассмотрение вопросов по профилактике вредных привычек на заседаниях МО классных руководителей.</w:t>
            </w:r>
          </w:p>
          <w:p w:rsidR="00D93B74" w:rsidRPr="00785313" w:rsidRDefault="00D93B74" w:rsidP="00A57D8C">
            <w:r w:rsidRPr="00785313">
              <w:t xml:space="preserve"> </w:t>
            </w:r>
          </w:p>
          <w:p w:rsidR="00D93B74" w:rsidRPr="00785313" w:rsidRDefault="00A57D8C" w:rsidP="00A57D8C">
            <w:r>
              <w:t>6</w:t>
            </w:r>
            <w:r w:rsidR="00D93B74" w:rsidRPr="00785313">
              <w:t xml:space="preserve">. Проведение </w:t>
            </w:r>
            <w:r>
              <w:t xml:space="preserve">родительских собраний </w:t>
            </w:r>
            <w:r w:rsidR="00D93B74" w:rsidRPr="00785313">
              <w:t xml:space="preserve"> и мероприятий по данной теме.</w:t>
            </w:r>
          </w:p>
          <w:p w:rsidR="00D93B74" w:rsidRPr="00785313" w:rsidRDefault="00D93B74" w:rsidP="00A57D8C"/>
          <w:p w:rsidR="00D93B74" w:rsidRPr="00785313" w:rsidRDefault="00D93B74" w:rsidP="00A57D8C">
            <w:pPr>
              <w:rPr>
                <w:b/>
                <w:u w:val="single"/>
              </w:rPr>
            </w:pPr>
            <w:r w:rsidRPr="00785313">
              <w:rPr>
                <w:b/>
                <w:u w:val="single"/>
              </w:rPr>
              <w:t>Диагностика</w:t>
            </w:r>
          </w:p>
          <w:p w:rsidR="00D93B74" w:rsidRPr="00785313" w:rsidRDefault="00D93B74" w:rsidP="00A57D8C"/>
          <w:p w:rsidR="00D93B74" w:rsidRPr="00785313" w:rsidRDefault="00A57D8C" w:rsidP="00A57D8C">
            <w:r>
              <w:t>1</w:t>
            </w:r>
            <w:r w:rsidR="00D93B74" w:rsidRPr="00785313">
              <w:t>. Анкетирование учащихся на приверженность к вредным привычкам.</w:t>
            </w:r>
          </w:p>
          <w:p w:rsidR="00D93B74" w:rsidRPr="00785313" w:rsidRDefault="00D93B74" w:rsidP="00A57D8C"/>
          <w:p w:rsidR="00D93B74" w:rsidRPr="00785313" w:rsidRDefault="00A57D8C" w:rsidP="00A57D8C">
            <w:r>
              <w:t>2</w:t>
            </w:r>
            <w:r w:rsidR="00D93B74" w:rsidRPr="00785313">
              <w:t>. Определение уровня воспитанности учащихся</w:t>
            </w:r>
          </w:p>
          <w:p w:rsidR="00D93B74" w:rsidRPr="00785313" w:rsidRDefault="00D93B74" w:rsidP="00A57D8C"/>
          <w:p w:rsidR="00D93B74" w:rsidRPr="00785313" w:rsidRDefault="00D93B74" w:rsidP="00A57D8C">
            <w:pPr>
              <w:rPr>
                <w:b/>
                <w:u w:val="single"/>
              </w:rPr>
            </w:pPr>
            <w:r w:rsidRPr="00785313">
              <w:rPr>
                <w:b/>
                <w:u w:val="single"/>
              </w:rPr>
              <w:t>Курс классных часов</w:t>
            </w:r>
          </w:p>
          <w:p w:rsidR="00D93B74" w:rsidRPr="00785313" w:rsidRDefault="00D93B74" w:rsidP="00A57D8C">
            <w:pPr>
              <w:rPr>
                <w:b/>
                <w:u w:val="single"/>
              </w:rPr>
            </w:pPr>
          </w:p>
          <w:p w:rsidR="00D93B74" w:rsidRPr="00785313" w:rsidRDefault="00D93B74" w:rsidP="00A57D8C">
            <w:r w:rsidRPr="00785313">
              <w:t>1. Общечеловеческие ценности</w:t>
            </w:r>
          </w:p>
          <w:p w:rsidR="00D93B74" w:rsidRPr="00785313" w:rsidRDefault="00D93B74" w:rsidP="00A57D8C">
            <w:r w:rsidRPr="00785313">
              <w:t>2. Личная гигиена – основа профилактики инфекционных заболеваний</w:t>
            </w:r>
          </w:p>
          <w:p w:rsidR="00D93B74" w:rsidRPr="00785313" w:rsidRDefault="00D93B74" w:rsidP="00A57D8C">
            <w:r w:rsidRPr="00785313">
              <w:t>3. Определение здорового образа жизни.</w:t>
            </w:r>
          </w:p>
          <w:p w:rsidR="00D93B74" w:rsidRPr="00785313" w:rsidRDefault="00D93B74" w:rsidP="00A57D8C">
            <w:r w:rsidRPr="00785313">
              <w:t>4. Определение химической зависимости.</w:t>
            </w:r>
          </w:p>
          <w:p w:rsidR="00D93B74" w:rsidRPr="00785313" w:rsidRDefault="00D93B74" w:rsidP="00A57D8C">
            <w:r w:rsidRPr="00785313">
              <w:t xml:space="preserve">5. Традиции и </w:t>
            </w:r>
            <w:proofErr w:type="spellStart"/>
            <w:r w:rsidRPr="00785313">
              <w:t>табакокурение</w:t>
            </w:r>
            <w:proofErr w:type="spellEnd"/>
            <w:r w:rsidRPr="00785313">
              <w:t>.</w:t>
            </w:r>
          </w:p>
          <w:p w:rsidR="00D93B74" w:rsidRPr="00785313" w:rsidRDefault="00D93B74" w:rsidP="00A57D8C">
            <w:r w:rsidRPr="00785313">
              <w:t>6. «Вредные привычки» (общешкольное мероприятие).</w:t>
            </w:r>
          </w:p>
          <w:p w:rsidR="00D93B74" w:rsidRPr="00785313" w:rsidRDefault="00D93B74" w:rsidP="00A57D8C">
            <w:r w:rsidRPr="00785313">
              <w:t>7. Курение. Влияние на организм.</w:t>
            </w:r>
          </w:p>
          <w:p w:rsidR="00D93B74" w:rsidRPr="00785313" w:rsidRDefault="00D93B74" w:rsidP="00A57D8C">
            <w:r w:rsidRPr="00785313">
              <w:t xml:space="preserve">8. </w:t>
            </w:r>
            <w:proofErr w:type="gramStart"/>
            <w:r w:rsidRPr="00785313">
              <w:t>Правда</w:t>
            </w:r>
            <w:proofErr w:type="gramEnd"/>
            <w:r w:rsidRPr="00785313">
              <w:t xml:space="preserve"> об алкоголизме.</w:t>
            </w:r>
          </w:p>
          <w:p w:rsidR="00D93B74" w:rsidRPr="00785313" w:rsidRDefault="00D93B74" w:rsidP="00A57D8C">
            <w:r w:rsidRPr="00785313">
              <w:t>9. «Сказка о вредных привычках» (общешкольное мероприятие)</w:t>
            </w:r>
          </w:p>
          <w:p w:rsidR="00D93B74" w:rsidRPr="00785313" w:rsidRDefault="00D93B74" w:rsidP="00A57D8C">
            <w:r w:rsidRPr="00785313">
              <w:t>10. Что такое ВИЧ?</w:t>
            </w:r>
          </w:p>
          <w:p w:rsidR="00D93B74" w:rsidRPr="00785313" w:rsidRDefault="00D93B74" w:rsidP="00A57D8C">
            <w:r w:rsidRPr="00785313">
              <w:t>11. Формирование ответственности у подростка за свои действия как фактор защиты от вовлечения в наркотизацию.</w:t>
            </w:r>
          </w:p>
          <w:p w:rsidR="00D93B74" w:rsidRPr="00785313" w:rsidRDefault="00D93B74" w:rsidP="00A57D8C">
            <w:r w:rsidRPr="00785313">
              <w:t>12.Алкоголь и алкогольная зависимость.</w:t>
            </w:r>
          </w:p>
          <w:p w:rsidR="00D93B74" w:rsidRPr="00785313" w:rsidRDefault="00D93B74" w:rsidP="00A57D8C">
            <w:r w:rsidRPr="00785313">
              <w:lastRenderedPageBreak/>
              <w:t xml:space="preserve">13.Пресс-конференция «Курение – «За» и «Против» </w:t>
            </w:r>
          </w:p>
          <w:p w:rsidR="00D93B74" w:rsidRPr="00785313" w:rsidRDefault="00D93B74" w:rsidP="00A57D8C">
            <w:r w:rsidRPr="00785313">
              <w:t>14. «По ком звонят колокола?»</w:t>
            </w:r>
          </w:p>
          <w:p w:rsidR="00D93B74" w:rsidRPr="00785313" w:rsidRDefault="00D93B74" w:rsidP="00A57D8C">
            <w:r w:rsidRPr="00785313">
              <w:t>15. Есть повод подумать</w:t>
            </w:r>
          </w:p>
          <w:p w:rsidR="00D93B74" w:rsidRPr="00785313" w:rsidRDefault="00D93B74" w:rsidP="00A57D8C">
            <w:r w:rsidRPr="00785313">
              <w:t>16. ПАВ и последствия их употребления</w:t>
            </w:r>
          </w:p>
          <w:p w:rsidR="00D93B74" w:rsidRPr="00785313" w:rsidRDefault="00D93B74" w:rsidP="00A57D8C">
            <w:r w:rsidRPr="00785313">
              <w:t>17. Цикл занятий по психолого-педагогическому просвещению детей по «Стандартам профилактики».</w:t>
            </w:r>
          </w:p>
          <w:p w:rsidR="00A57D8C" w:rsidRDefault="00A57D8C" w:rsidP="00A57D8C">
            <w:pPr>
              <w:rPr>
                <w:b/>
              </w:rPr>
            </w:pPr>
          </w:p>
          <w:p w:rsidR="00D93B74" w:rsidRPr="00A57D8C" w:rsidRDefault="00D93B74" w:rsidP="00A57D8C">
            <w:pPr>
              <w:rPr>
                <w:b/>
              </w:rPr>
            </w:pPr>
            <w:r w:rsidRPr="00785313">
              <w:rPr>
                <w:b/>
              </w:rPr>
              <w:t>Внеклассные мероприятия</w:t>
            </w:r>
          </w:p>
          <w:p w:rsidR="00D93B74" w:rsidRPr="00785313" w:rsidRDefault="00D93B74" w:rsidP="00A57D8C">
            <w:r w:rsidRPr="00785313">
              <w:t xml:space="preserve">1. Организация и проведение «Всемирного дня здоровья» 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2. Организация и проведение «Международного дня борьбы с наркотиками»,  Подготовка   памяток, листовок, обращений по профилактике вредных привычек.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 xml:space="preserve">3.Общешкольное мероприятие по профилактике ПАВ «Скажи «НЕТ». 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4.  Проведения цикла бесед «Наше здоровье в наших руках»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5. Проведение перве</w:t>
            </w:r>
            <w:r w:rsidR="00A57D8C">
              <w:t xml:space="preserve">нства школы по лёгкой атлетике </w:t>
            </w:r>
            <w:r w:rsidRPr="00785313">
              <w:t xml:space="preserve">«Спорт против курения» 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 xml:space="preserve">6. Проведение конкурса </w:t>
            </w:r>
            <w:r w:rsidR="00A57D8C">
              <w:t>рисунков</w:t>
            </w:r>
            <w:r w:rsidRPr="00785313">
              <w:t xml:space="preserve"> «Здоровым быть </w:t>
            </w:r>
            <w:proofErr w:type="gramStart"/>
            <w:r w:rsidRPr="00785313">
              <w:t>здорово</w:t>
            </w:r>
            <w:proofErr w:type="gramEnd"/>
            <w:r w:rsidRPr="00785313">
              <w:t>!»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7. Организация пропаганды правовых знаний среди учащихся «Подросток и закон»</w:t>
            </w:r>
          </w:p>
          <w:p w:rsidR="00D93B74" w:rsidRPr="00785313" w:rsidRDefault="00D93B74" w:rsidP="00A57D8C"/>
          <w:p w:rsidR="00D93B74" w:rsidRPr="00785313" w:rsidRDefault="00D93B74" w:rsidP="00A57D8C">
            <w:pPr>
              <w:rPr>
                <w:b/>
                <w:u w:val="single"/>
              </w:rPr>
            </w:pPr>
            <w:r w:rsidRPr="00785313">
              <w:rPr>
                <w:b/>
                <w:u w:val="single"/>
              </w:rPr>
              <w:t>Семейное здоровье</w:t>
            </w:r>
          </w:p>
          <w:p w:rsidR="00D93B74" w:rsidRPr="00785313" w:rsidRDefault="00D93B74" w:rsidP="00A57D8C">
            <w:pPr>
              <w:rPr>
                <w:b/>
                <w:u w:val="single"/>
              </w:rPr>
            </w:pPr>
          </w:p>
          <w:p w:rsidR="00D93B74" w:rsidRPr="00785313" w:rsidRDefault="00D93B74" w:rsidP="00A57D8C">
            <w:r w:rsidRPr="00785313">
              <w:t>1. Рассмотрение вопросов  профилактики вредных привычек на заседаниях родительского комитета и родительских собраний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2. Привлечение родителей к работе по профилактике вредных привычек у детей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3</w:t>
            </w:r>
            <w:r w:rsidR="00A57D8C">
              <w:t>. Проведение круглого стола для родителей «Сохранение</w:t>
            </w:r>
            <w:r w:rsidRPr="00785313">
              <w:t xml:space="preserve"> физического и психического здоровья учащихся».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4. Организация пропаганды правовых знаний среди родителей на тему «Подросток и закон»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/>
          <w:p w:rsidR="00D93B74" w:rsidRPr="00785313" w:rsidRDefault="00D93B74" w:rsidP="00A57D8C"/>
          <w:p w:rsidR="00D93B74" w:rsidRPr="00785313" w:rsidRDefault="00D93B74" w:rsidP="00A57D8C"/>
          <w:p w:rsidR="00D93B74" w:rsidRPr="00785313" w:rsidRDefault="00D93B74" w:rsidP="00A57D8C">
            <w:r w:rsidRPr="00785313">
              <w:t>В течение учебного года</w:t>
            </w:r>
          </w:p>
          <w:p w:rsidR="00D93B74" w:rsidRPr="00785313" w:rsidRDefault="00D93B74" w:rsidP="00A57D8C"/>
          <w:p w:rsidR="00D93B74" w:rsidRPr="00785313" w:rsidRDefault="00D93B74" w:rsidP="00A57D8C"/>
          <w:p w:rsidR="00D93B74" w:rsidRPr="00785313" w:rsidRDefault="00D93B74" w:rsidP="00A57D8C">
            <w:r w:rsidRPr="00785313">
              <w:t>В течение учебного года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В течение учебного года</w:t>
            </w:r>
          </w:p>
          <w:p w:rsidR="00D93B74" w:rsidRPr="00785313" w:rsidRDefault="00D93B74" w:rsidP="00A57D8C"/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r w:rsidRPr="00785313">
              <w:t>Ноябрь-декабрь</w:t>
            </w:r>
          </w:p>
          <w:p w:rsidR="00D93B74" w:rsidRPr="00785313" w:rsidRDefault="00D93B74" w:rsidP="00A57D8C"/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В течение учебного года</w:t>
            </w:r>
          </w:p>
          <w:p w:rsidR="00D93B74" w:rsidRPr="00785313" w:rsidRDefault="00D93B74" w:rsidP="00A57D8C"/>
          <w:p w:rsidR="00A57D8C" w:rsidRDefault="00A57D8C" w:rsidP="00A57D8C"/>
          <w:p w:rsidR="00D93B74" w:rsidRPr="00785313" w:rsidRDefault="00D93B74" w:rsidP="00A57D8C">
            <w:r w:rsidRPr="00785313">
              <w:t>В течение учебного года</w:t>
            </w:r>
          </w:p>
          <w:p w:rsidR="00D93B74" w:rsidRPr="00785313" w:rsidRDefault="00D93B74" w:rsidP="00A57D8C"/>
          <w:p w:rsidR="00D93B74" w:rsidRPr="00785313" w:rsidRDefault="00D93B74" w:rsidP="00A57D8C"/>
          <w:p w:rsidR="00D93B74" w:rsidRPr="00785313" w:rsidRDefault="00D93B74" w:rsidP="00A57D8C"/>
          <w:p w:rsidR="00D93B74" w:rsidRPr="00785313" w:rsidRDefault="00D93B74" w:rsidP="00A57D8C">
            <w:r w:rsidRPr="00785313">
              <w:t>В течение учебного года</w:t>
            </w:r>
          </w:p>
          <w:p w:rsidR="00D93B74" w:rsidRPr="00785313" w:rsidRDefault="00D93B74" w:rsidP="00A57D8C"/>
          <w:p w:rsidR="00D93B74" w:rsidRPr="00785313" w:rsidRDefault="00D93B74" w:rsidP="00A57D8C">
            <w:r w:rsidRPr="00785313">
              <w:t>По планам работы МО</w:t>
            </w:r>
          </w:p>
          <w:p w:rsidR="00D93B74" w:rsidRPr="00785313" w:rsidRDefault="00D93B74" w:rsidP="00A57D8C">
            <w:pPr>
              <w:jc w:val="center"/>
            </w:pPr>
            <w:r w:rsidRPr="00785313">
              <w:t xml:space="preserve"> 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A57D8C" w:rsidP="00A57D8C">
            <w:r>
              <w:t xml:space="preserve">    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  <w:r w:rsidRPr="00785313">
              <w:t xml:space="preserve">Классные часы проводится один раз в </w:t>
            </w:r>
            <w:r w:rsidR="00B07AF8">
              <w:t>неделю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  <w:r w:rsidRPr="00785313">
              <w:t xml:space="preserve">   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B07AF8">
            <w:r w:rsidRPr="00785313">
              <w:t>Сентябрь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B07AF8">
            <w:r w:rsidRPr="00785313">
              <w:t>Октябрь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B07AF8"/>
          <w:p w:rsidR="00D93B74" w:rsidRPr="00785313" w:rsidRDefault="00D93B74" w:rsidP="00A57D8C"/>
          <w:p w:rsidR="00D93B74" w:rsidRPr="00785313" w:rsidRDefault="00D93B74" w:rsidP="00B07AF8">
            <w:r w:rsidRPr="00785313">
              <w:t>Ноябрь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B07AF8">
            <w:r w:rsidRPr="00785313">
              <w:t>Постоянно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B07AF8" w:rsidRPr="00785313" w:rsidRDefault="00B07AF8" w:rsidP="00B07AF8">
            <w:r>
              <w:t xml:space="preserve">Январь </w:t>
            </w:r>
            <w:proofErr w:type="gramStart"/>
            <w:r>
              <w:t>-ф</w:t>
            </w:r>
            <w:proofErr w:type="gramEnd"/>
            <w:r>
              <w:t>евраль</w:t>
            </w:r>
          </w:p>
          <w:p w:rsidR="00B07AF8" w:rsidRDefault="00B07AF8" w:rsidP="00A57D8C">
            <w:pPr>
              <w:jc w:val="center"/>
            </w:pPr>
          </w:p>
          <w:p w:rsidR="00B07AF8" w:rsidRDefault="00B07AF8" w:rsidP="00A57D8C">
            <w:pPr>
              <w:jc w:val="center"/>
            </w:pPr>
          </w:p>
          <w:p w:rsidR="00D93B74" w:rsidRPr="00785313" w:rsidRDefault="00D93B74" w:rsidP="00B07AF8">
            <w:r w:rsidRPr="00785313">
              <w:t>Март</w:t>
            </w:r>
            <w:r w:rsidR="00B07AF8">
              <w:t>-апрель</w:t>
            </w: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B07AF8">
            <w:r w:rsidRPr="00785313">
              <w:t>Постоянно</w:t>
            </w:r>
          </w:p>
          <w:p w:rsidR="00D93B74" w:rsidRPr="00785313" w:rsidRDefault="00D93B74" w:rsidP="00A57D8C"/>
          <w:p w:rsidR="00D93B74" w:rsidRPr="00785313" w:rsidRDefault="00D93B74" w:rsidP="00A57D8C">
            <w:pPr>
              <w:jc w:val="center"/>
            </w:pPr>
          </w:p>
          <w:p w:rsidR="00D93B74" w:rsidRPr="00785313" w:rsidRDefault="00D93B74" w:rsidP="00A57D8C">
            <w:pPr>
              <w:jc w:val="center"/>
            </w:pPr>
          </w:p>
          <w:p w:rsidR="00B07AF8" w:rsidRDefault="00B07AF8" w:rsidP="00B07AF8"/>
          <w:p w:rsidR="00B07AF8" w:rsidRDefault="00B07AF8" w:rsidP="00B07AF8"/>
          <w:p w:rsidR="00D93B74" w:rsidRPr="00785313" w:rsidRDefault="00D93B74" w:rsidP="00B07AF8">
            <w:r w:rsidRPr="00785313">
              <w:t>Постоянно</w:t>
            </w:r>
          </w:p>
          <w:p w:rsidR="00D93B74" w:rsidRPr="00785313" w:rsidRDefault="00D93B74" w:rsidP="00A57D8C">
            <w:pPr>
              <w:jc w:val="center"/>
            </w:pPr>
            <w:r w:rsidRPr="00785313">
              <w:t xml:space="preserve">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 xml:space="preserve"> 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A57D8C" w:rsidP="00A57D8C">
            <w:pPr>
              <w:rPr>
                <w:b/>
              </w:rPr>
            </w:pPr>
            <w:r w:rsidRPr="00B07AF8">
              <w:rPr>
                <w:b/>
              </w:rPr>
              <w:t>Кл</w:t>
            </w:r>
            <w:proofErr w:type="gramStart"/>
            <w:r w:rsidRPr="00B07AF8">
              <w:rPr>
                <w:b/>
              </w:rPr>
              <w:t>.</w:t>
            </w:r>
            <w:proofErr w:type="gramEnd"/>
            <w:r w:rsidRPr="00B07AF8">
              <w:rPr>
                <w:b/>
              </w:rPr>
              <w:t xml:space="preserve"> </w:t>
            </w:r>
            <w:proofErr w:type="gramStart"/>
            <w:r w:rsidRPr="00B07AF8">
              <w:rPr>
                <w:b/>
              </w:rPr>
              <w:t>р</w:t>
            </w:r>
            <w:proofErr w:type="gramEnd"/>
            <w:r w:rsidRPr="00B07AF8">
              <w:rPr>
                <w:b/>
              </w:rPr>
              <w:t>уководители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A57D8C" w:rsidP="00A57D8C">
            <w:pPr>
              <w:rPr>
                <w:b/>
              </w:rPr>
            </w:pPr>
            <w:r w:rsidRPr="00B07AF8">
              <w:rPr>
                <w:b/>
              </w:rPr>
              <w:t>медик</w:t>
            </w:r>
            <w:r w:rsidR="00D93B74" w:rsidRPr="00B07AF8">
              <w:rPr>
                <w:b/>
              </w:rPr>
              <w:t xml:space="preserve"> 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</w:p>
          <w:p w:rsidR="00D93B74" w:rsidRPr="00B07AF8" w:rsidRDefault="00A57D8C" w:rsidP="00A57D8C">
            <w:pPr>
              <w:rPr>
                <w:b/>
              </w:rPr>
            </w:pPr>
            <w:proofErr w:type="spellStart"/>
            <w:r w:rsidRPr="00B07AF8">
              <w:rPr>
                <w:b/>
              </w:rPr>
              <w:t>кл</w:t>
            </w:r>
            <w:proofErr w:type="spellEnd"/>
            <w:r w:rsidRPr="00B07AF8">
              <w:rPr>
                <w:b/>
              </w:rPr>
              <w:t>. руководители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</w:p>
          <w:p w:rsidR="00D93B74" w:rsidRPr="00B07AF8" w:rsidRDefault="00A57D8C" w:rsidP="00A57D8C">
            <w:pPr>
              <w:rPr>
                <w:b/>
              </w:rPr>
            </w:pPr>
            <w:r w:rsidRPr="00B07AF8">
              <w:rPr>
                <w:b/>
              </w:rPr>
              <w:t>директор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>Кл</w:t>
            </w:r>
            <w:proofErr w:type="gramStart"/>
            <w:r w:rsidRPr="00B07AF8">
              <w:rPr>
                <w:b/>
              </w:rPr>
              <w:t>.</w:t>
            </w:r>
            <w:proofErr w:type="gramEnd"/>
            <w:r w:rsidRPr="00B07AF8">
              <w:rPr>
                <w:b/>
              </w:rPr>
              <w:t xml:space="preserve"> </w:t>
            </w:r>
            <w:proofErr w:type="gramStart"/>
            <w:r w:rsidRPr="00B07AF8">
              <w:rPr>
                <w:b/>
              </w:rPr>
              <w:t>р</w:t>
            </w:r>
            <w:proofErr w:type="gramEnd"/>
            <w:r w:rsidRPr="00B07AF8">
              <w:rPr>
                <w:b/>
              </w:rPr>
              <w:t>уководители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  <w:proofErr w:type="spellStart"/>
            <w:r w:rsidRPr="00B07AF8">
              <w:rPr>
                <w:b/>
              </w:rPr>
              <w:t>Кл</w:t>
            </w:r>
            <w:proofErr w:type="gramStart"/>
            <w:r w:rsidRPr="00B07AF8">
              <w:rPr>
                <w:b/>
              </w:rPr>
              <w:t>.р</w:t>
            </w:r>
            <w:proofErr w:type="gramEnd"/>
            <w:r w:rsidRPr="00B07AF8">
              <w:rPr>
                <w:b/>
              </w:rPr>
              <w:t>уководители</w:t>
            </w:r>
            <w:proofErr w:type="spellEnd"/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A57D8C" w:rsidRPr="00B07AF8" w:rsidRDefault="00A57D8C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>МО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 xml:space="preserve"> </w:t>
            </w:r>
            <w:r w:rsidR="00A57D8C" w:rsidRPr="00B07AF8">
              <w:rPr>
                <w:b/>
              </w:rPr>
              <w:t>МО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>Кл</w:t>
            </w:r>
            <w:proofErr w:type="gramStart"/>
            <w:r w:rsidRPr="00B07AF8">
              <w:rPr>
                <w:b/>
              </w:rPr>
              <w:t>.</w:t>
            </w:r>
            <w:proofErr w:type="gramEnd"/>
            <w:r w:rsidRPr="00B07AF8">
              <w:rPr>
                <w:b/>
              </w:rPr>
              <w:t xml:space="preserve"> </w:t>
            </w:r>
            <w:proofErr w:type="gramStart"/>
            <w:r w:rsidRPr="00B07AF8">
              <w:rPr>
                <w:b/>
              </w:rPr>
              <w:t>р</w:t>
            </w:r>
            <w:proofErr w:type="gramEnd"/>
            <w:r w:rsidRPr="00B07AF8">
              <w:rPr>
                <w:b/>
              </w:rPr>
              <w:t>уководители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 xml:space="preserve">  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Уч. физкультуры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уководитель, библиотекарь.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уководители и медик.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B07AF8" w:rsidRDefault="00B07AF8" w:rsidP="00A57D8C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уководитель</w:t>
            </w:r>
            <w:proofErr w:type="spellEnd"/>
            <w:r>
              <w:rPr>
                <w:b/>
              </w:rPr>
              <w:t>,</w:t>
            </w: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библиотекарь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Уч. физкультуры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Уч. ИЗО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Уч. обществознания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>Кл</w:t>
            </w:r>
            <w:proofErr w:type="gramStart"/>
            <w:r w:rsidRPr="00B07AF8">
              <w:rPr>
                <w:b/>
              </w:rPr>
              <w:t>.</w:t>
            </w:r>
            <w:proofErr w:type="gramEnd"/>
            <w:r w:rsidRPr="00B07AF8">
              <w:rPr>
                <w:b/>
              </w:rPr>
              <w:t xml:space="preserve"> </w:t>
            </w:r>
            <w:proofErr w:type="gramStart"/>
            <w:r w:rsidRPr="00B07AF8">
              <w:rPr>
                <w:b/>
              </w:rPr>
              <w:t>р</w:t>
            </w:r>
            <w:proofErr w:type="gramEnd"/>
            <w:r w:rsidRPr="00B07AF8">
              <w:rPr>
                <w:b/>
              </w:rPr>
              <w:t xml:space="preserve">ук. 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B07AF8" w:rsidRDefault="00B07AF8" w:rsidP="00A57D8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07AF8" w:rsidRDefault="00B07AF8" w:rsidP="00A57D8C">
            <w:pPr>
              <w:rPr>
                <w:b/>
              </w:rPr>
            </w:pP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директор</w:t>
            </w:r>
            <w:r w:rsidR="00D93B74" w:rsidRPr="00B07AF8">
              <w:rPr>
                <w:b/>
              </w:rPr>
              <w:t xml:space="preserve"> 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B07AF8" w:rsidRDefault="00B07AF8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  <w:r w:rsidRPr="00B07AF8">
              <w:rPr>
                <w:b/>
              </w:rPr>
              <w:t>Учителя физкультуры</w:t>
            </w:r>
          </w:p>
          <w:p w:rsidR="00D93B74" w:rsidRPr="00B07AF8" w:rsidRDefault="00D93B74" w:rsidP="00A57D8C">
            <w:pPr>
              <w:rPr>
                <w:b/>
              </w:rPr>
            </w:pPr>
          </w:p>
          <w:p w:rsidR="00D93B74" w:rsidRPr="00B07AF8" w:rsidRDefault="00D93B74" w:rsidP="00A57D8C">
            <w:pPr>
              <w:rPr>
                <w:b/>
              </w:rPr>
            </w:pPr>
          </w:p>
          <w:p w:rsidR="00B07AF8" w:rsidRDefault="00B07AF8" w:rsidP="00A57D8C">
            <w:pPr>
              <w:rPr>
                <w:b/>
              </w:rPr>
            </w:pPr>
            <w:r>
              <w:rPr>
                <w:b/>
              </w:rPr>
              <w:t>Уч. Обществознания,</w:t>
            </w:r>
          </w:p>
          <w:p w:rsidR="00D93B74" w:rsidRPr="00B07AF8" w:rsidRDefault="00B07AF8" w:rsidP="00A57D8C">
            <w:pPr>
              <w:rPr>
                <w:b/>
              </w:rPr>
            </w:pPr>
            <w:r>
              <w:rPr>
                <w:b/>
              </w:rPr>
              <w:t>директор</w:t>
            </w:r>
          </w:p>
        </w:tc>
      </w:tr>
      <w:tr w:rsidR="00D93B74" w:rsidRPr="00785313" w:rsidTr="00A57D8C">
        <w:trPr>
          <w:trHeight w:val="660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r w:rsidRPr="00785313">
              <w:lastRenderedPageBreak/>
              <w:t>5. Проведение родительских собраний на правовую тематику.</w:t>
            </w:r>
          </w:p>
          <w:p w:rsidR="00D93B74" w:rsidRPr="00785313" w:rsidRDefault="00D93B74" w:rsidP="00A57D8C"/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r w:rsidRPr="00785313">
              <w:t>В течение года</w:t>
            </w:r>
          </w:p>
          <w:p w:rsidR="00D93B74" w:rsidRPr="00785313" w:rsidRDefault="00D93B74" w:rsidP="00A57D8C"/>
          <w:p w:rsidR="00D93B74" w:rsidRPr="00785313" w:rsidRDefault="00D93B74" w:rsidP="00B07AF8"/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r w:rsidRPr="00785313">
              <w:t>Администрация школы.</w:t>
            </w:r>
          </w:p>
          <w:p w:rsidR="00D93B74" w:rsidRPr="00785313" w:rsidRDefault="00B07AF8" w:rsidP="00B07AF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</w:tbl>
    <w:p w:rsidR="00D93B74" w:rsidRPr="00785313" w:rsidRDefault="00D93B74" w:rsidP="00D93B74">
      <w:pPr>
        <w:jc w:val="center"/>
        <w:rPr>
          <w:b/>
        </w:rPr>
      </w:pPr>
    </w:p>
    <w:p w:rsidR="00D93B74" w:rsidRDefault="00D93B74" w:rsidP="00D93B74">
      <w:pPr>
        <w:rPr>
          <w:b/>
          <w:sz w:val="28"/>
          <w:szCs w:val="28"/>
        </w:rPr>
      </w:pPr>
    </w:p>
    <w:p w:rsidR="004075A7" w:rsidRDefault="00D93B74" w:rsidP="004075A7">
      <w:pPr>
        <w:jc w:val="center"/>
        <w:rPr>
          <w:b/>
          <w:sz w:val="28"/>
          <w:szCs w:val="28"/>
        </w:rPr>
      </w:pPr>
      <w:r w:rsidRPr="009721A4">
        <w:rPr>
          <w:b/>
          <w:sz w:val="28"/>
          <w:szCs w:val="28"/>
        </w:rPr>
        <w:lastRenderedPageBreak/>
        <w:t>Тематика заня</w:t>
      </w:r>
      <w:r w:rsidR="004075A7">
        <w:rPr>
          <w:b/>
          <w:sz w:val="28"/>
          <w:szCs w:val="28"/>
        </w:rPr>
        <w:t>тий  по профилактике</w:t>
      </w:r>
    </w:p>
    <w:p w:rsidR="00D93B74" w:rsidRPr="009721A4" w:rsidRDefault="00D93B74" w:rsidP="00407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здоровье и безопасность наших детей»</w:t>
      </w:r>
    </w:p>
    <w:p w:rsidR="00D93B74" w:rsidRPr="00785313" w:rsidRDefault="00D93B74" w:rsidP="00D93B74">
      <w:pPr>
        <w:ind w:right="-187"/>
        <w:jc w:val="both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20"/>
        <w:gridCol w:w="3163"/>
      </w:tblGrid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1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№1 «Давайте познакомимся!»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праздник</w:t>
            </w:r>
          </w:p>
        </w:tc>
      </w:tr>
      <w:tr w:rsidR="00D93B74" w:rsidRPr="00785313" w:rsidTr="00A57D8C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№2 «Равенство людей в своих правах»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 xml:space="preserve">практическое занятие с элементами рисования </w:t>
            </w:r>
          </w:p>
        </w:tc>
      </w:tr>
      <w:tr w:rsidR="00D93B74" w:rsidRPr="00785313" w:rsidTr="00A57D8C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 xml:space="preserve">№3 «Путешествие со </w:t>
            </w:r>
            <w:proofErr w:type="spellStart"/>
            <w:r w:rsidRPr="00785313">
              <w:rPr>
                <w:bCs/>
                <w:iCs/>
                <w:color w:val="000000"/>
              </w:rPr>
              <w:t>Светофориком</w:t>
            </w:r>
            <w:proofErr w:type="spellEnd"/>
            <w:r w:rsidRPr="00785313">
              <w:rPr>
                <w:bCs/>
                <w:iCs/>
                <w:color w:val="000000"/>
              </w:rPr>
              <w:t>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Игра-путешествие</w:t>
            </w:r>
          </w:p>
        </w:tc>
      </w:tr>
      <w:tr w:rsidR="00D93B74" w:rsidRPr="00785313" w:rsidTr="00A57D8C">
        <w:trPr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№4  «Как себя вести»</w:t>
            </w:r>
          </w:p>
          <w:p w:rsidR="00D93B74" w:rsidRPr="00785313" w:rsidRDefault="00D93B74" w:rsidP="00B07AF8">
            <w:pPr>
              <w:rPr>
                <w:color w:val="00000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практикум по культуре поведения</w:t>
            </w:r>
          </w:p>
        </w:tc>
      </w:tr>
      <w:tr w:rsidR="00D93B74" w:rsidRPr="00785313" w:rsidTr="00B07AF8">
        <w:trPr>
          <w:trHeight w:val="26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2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№1 «Права и обязанности школьника»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B07AF8" w:rsidP="00B07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час общения</w:t>
            </w:r>
          </w:p>
        </w:tc>
      </w:tr>
      <w:tr w:rsidR="00D93B74" w:rsidRPr="00785313" w:rsidTr="00B07AF8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 xml:space="preserve">№2 «Митинг сказочных героев» </w:t>
            </w:r>
          </w:p>
          <w:p w:rsidR="00D93B74" w:rsidRPr="00785313" w:rsidRDefault="00D93B74" w:rsidP="00B07AF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(20 ноября - Всемирный день прав ребёнка)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представление-митинг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№3 «Здоровым быть модно!»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B07AF8" w:rsidP="00B07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беседа-диалог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№4 «Право на семью»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игровое занятие</w:t>
            </w:r>
          </w:p>
        </w:tc>
      </w:tr>
      <w:tr w:rsidR="00D93B74" w:rsidRPr="00785313" w:rsidTr="00B07AF8">
        <w:trPr>
          <w:trHeight w:val="27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3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№1 «Конвенция прав ребенка»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B07AF8" w:rsidP="00B07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игровое занятие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№2 «Мое право на образование»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B07AF8" w:rsidP="00B07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</w:tr>
      <w:tr w:rsidR="00D93B74" w:rsidRPr="00785313" w:rsidTr="00B07AF8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№3 «</w:t>
            </w:r>
            <w:r w:rsidRPr="00785313">
              <w:rPr>
                <w:color w:val="000000"/>
              </w:rPr>
              <w:t xml:space="preserve">Путешествие на Планету </w:t>
            </w:r>
            <w:proofErr w:type="spellStart"/>
            <w:r w:rsidRPr="00785313">
              <w:rPr>
                <w:color w:val="000000"/>
              </w:rPr>
              <w:t>ЗиП</w:t>
            </w:r>
            <w:proofErr w:type="spellEnd"/>
            <w:r w:rsidRPr="00785313">
              <w:rPr>
                <w:color w:val="000000"/>
              </w:rPr>
              <w:t xml:space="preserve"> (Закон и Право) на космическом корабле</w:t>
            </w:r>
            <w:r w:rsidRPr="00785313">
              <w:rPr>
                <w:bCs/>
                <w:iCs/>
                <w:color w:val="000000"/>
              </w:rPr>
              <w:t>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игра</w:t>
            </w:r>
          </w:p>
        </w:tc>
      </w:tr>
      <w:tr w:rsidR="00D93B74" w:rsidRPr="00785313" w:rsidTr="00A57D8C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jc w:val="both"/>
              <w:rPr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№4 «Правовая Ассамблея сказочных героев»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игра – ассамблея, на которую приехали жители государств.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4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№1 «Мы жители своего района…»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color w:val="000000"/>
              </w:rPr>
            </w:pPr>
            <w:r w:rsidRPr="00785313">
              <w:rPr>
                <w:color w:val="000000"/>
              </w:rPr>
              <w:t>игра-путешествие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№2 «Я имею право» (12 декабря – День Конституции России)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B07AF8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литературный час</w:t>
            </w:r>
          </w:p>
          <w:p w:rsidR="00D93B74" w:rsidRPr="00785313" w:rsidRDefault="00D93B74" w:rsidP="00B07AF8">
            <w:pPr>
              <w:rPr>
                <w:color w:val="000000"/>
              </w:rPr>
            </w:pPr>
          </w:p>
        </w:tc>
      </w:tr>
      <w:tr w:rsidR="00D93B74" w:rsidRPr="00785313" w:rsidTr="00B07AF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№3 «Государственные символы РФ и РТ»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B07AF8" w:rsidP="00B07A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час-путешествие </w:t>
            </w:r>
          </w:p>
        </w:tc>
      </w:tr>
      <w:tr w:rsidR="00D93B74" w:rsidRPr="00785313" w:rsidTr="00A57D8C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B07AF8" w:rsidRDefault="00D93B74" w:rsidP="00B07AF8">
            <w:pPr>
              <w:rPr>
                <w:bCs/>
                <w:iCs/>
                <w:color w:val="000000"/>
              </w:rPr>
            </w:pPr>
            <w:r w:rsidRPr="00785313">
              <w:rPr>
                <w:bCs/>
                <w:iCs/>
                <w:color w:val="000000"/>
              </w:rPr>
              <w:t>№4 «Турнир знатоков права»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B07AF8">
            <w:pPr>
              <w:rPr>
                <w:color w:val="000000"/>
              </w:rPr>
            </w:pPr>
            <w:r w:rsidRPr="00785313">
              <w:rPr>
                <w:color w:val="000000"/>
              </w:rPr>
              <w:t>турнир</w:t>
            </w:r>
          </w:p>
        </w:tc>
      </w:tr>
    </w:tbl>
    <w:p w:rsidR="00D93B74" w:rsidRPr="00785313" w:rsidRDefault="00D93B74" w:rsidP="00D93B74">
      <w:pPr>
        <w:jc w:val="center"/>
        <w:rPr>
          <w:bCs/>
          <w:iCs/>
          <w:color w:val="000000"/>
        </w:rPr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6120"/>
        <w:gridCol w:w="3240"/>
      </w:tblGrid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5 класс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Законы школы – наши законы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Детско-родительская гостиная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«Культура поведения на переменах»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Внимание: опасная компания!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Путешествие в сказку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Права человека через призму русской народной сказки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Беседа 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6 класс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Человек. Личность. Гражданин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Мозговой штурм 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Изучаем «Конвенцию о правах ребёнка»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Беседа-тренинг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Наши права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Права человека в современном мире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Диспут 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7 класс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Конституция – основной закон государства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Беседа-практикум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Мы – граждане России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Классный час - размышление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Как себя защитить?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Практикум 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8 класс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Каждый правый имеет право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Классный ча</w:t>
            </w:r>
            <w:proofErr w:type="gramStart"/>
            <w:r w:rsidRPr="00785313">
              <w:rPr>
                <w:color w:val="000000"/>
              </w:rPr>
              <w:t>с-</w:t>
            </w:r>
            <w:proofErr w:type="gramEnd"/>
            <w:r w:rsidRPr="00785313">
              <w:rPr>
                <w:color w:val="000000"/>
              </w:rPr>
              <w:t xml:space="preserve"> деловая игра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Преступление и наказание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Диспут 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Свой путь мы выбираем сами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Беседа - практикум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«Знатоки права»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proofErr w:type="spellStart"/>
            <w:r w:rsidRPr="00785313">
              <w:rPr>
                <w:color w:val="000000"/>
              </w:rPr>
              <w:t>Брейн</w:t>
            </w:r>
            <w:proofErr w:type="spellEnd"/>
            <w:r w:rsidRPr="00785313">
              <w:rPr>
                <w:color w:val="000000"/>
              </w:rPr>
              <w:t>-ринг</w:t>
            </w:r>
          </w:p>
        </w:tc>
      </w:tr>
    </w:tbl>
    <w:p w:rsidR="00D93B74" w:rsidRPr="00785313" w:rsidRDefault="00D93B74" w:rsidP="00D93B74">
      <w:pPr>
        <w:jc w:val="center"/>
        <w:rPr>
          <w:b/>
          <w:color w:val="000000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20"/>
        <w:gridCol w:w="3240"/>
      </w:tblGrid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9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№1 «Семья: взаимоотношения и конфликты»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№2 «Мы все такие разные»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Ролевая игра, беседа- диалог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№3 «Преступление и наказание»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Диспут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 xml:space="preserve"> №4 «Сквернословие и здоровье»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Круглый стол</w:t>
            </w:r>
          </w:p>
        </w:tc>
      </w:tr>
    </w:tbl>
    <w:p w:rsidR="00D93B74" w:rsidRPr="00785313" w:rsidRDefault="00D93B74" w:rsidP="00D93B74">
      <w:r w:rsidRPr="00785313">
        <w:t>.</w:t>
      </w:r>
    </w:p>
    <w:p w:rsidR="00D93B74" w:rsidRPr="00785313" w:rsidRDefault="00D93B74" w:rsidP="00D93B74">
      <w:pPr>
        <w:jc w:val="center"/>
        <w:rPr>
          <w:b/>
        </w:rPr>
      </w:pPr>
    </w:p>
    <w:p w:rsidR="00D93B74" w:rsidRPr="00785313" w:rsidRDefault="00D93B74" w:rsidP="00D93B74">
      <w:pPr>
        <w:jc w:val="center"/>
        <w:rPr>
          <w:b/>
          <w:color w:val="000000"/>
        </w:rPr>
      </w:pPr>
    </w:p>
    <w:p w:rsidR="00D93B74" w:rsidRPr="00785313" w:rsidRDefault="00D93B74" w:rsidP="00D93B74">
      <w:pPr>
        <w:jc w:val="center"/>
        <w:rPr>
          <w:b/>
          <w:color w:val="000000"/>
        </w:rPr>
      </w:pPr>
    </w:p>
    <w:p w:rsidR="00D93B74" w:rsidRPr="00785313" w:rsidRDefault="00D93B74" w:rsidP="00D93B74">
      <w:pPr>
        <w:jc w:val="center"/>
        <w:rPr>
          <w:b/>
          <w:color w:val="000000"/>
        </w:rPr>
      </w:pPr>
    </w:p>
    <w:p w:rsidR="00785313" w:rsidRDefault="00785313" w:rsidP="001A4583">
      <w:pPr>
        <w:rPr>
          <w:b/>
          <w:color w:val="000000"/>
          <w:sz w:val="28"/>
          <w:szCs w:val="28"/>
        </w:rPr>
      </w:pPr>
    </w:p>
    <w:p w:rsidR="004075A7" w:rsidRDefault="00D93B74" w:rsidP="004075A7">
      <w:pPr>
        <w:jc w:val="center"/>
        <w:rPr>
          <w:b/>
          <w:sz w:val="28"/>
          <w:szCs w:val="28"/>
        </w:rPr>
      </w:pPr>
      <w:r w:rsidRPr="009721A4">
        <w:rPr>
          <w:b/>
          <w:color w:val="000000"/>
          <w:sz w:val="28"/>
          <w:szCs w:val="28"/>
        </w:rPr>
        <w:lastRenderedPageBreak/>
        <w:t>Родительски</w:t>
      </w:r>
      <w:r w:rsidR="00785313">
        <w:rPr>
          <w:b/>
          <w:color w:val="000000"/>
          <w:sz w:val="28"/>
          <w:szCs w:val="28"/>
        </w:rPr>
        <w:t xml:space="preserve">е собрания  по </w:t>
      </w:r>
      <w:r w:rsidR="004075A7">
        <w:rPr>
          <w:b/>
          <w:sz w:val="28"/>
          <w:szCs w:val="28"/>
        </w:rPr>
        <w:t>профилактике</w:t>
      </w:r>
    </w:p>
    <w:p w:rsidR="00D93B74" w:rsidRPr="001A4583" w:rsidRDefault="00785313" w:rsidP="00407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здоровье и безопасность наших детей»</w:t>
      </w:r>
    </w:p>
    <w:p w:rsidR="00D93B74" w:rsidRPr="009721A4" w:rsidRDefault="00D93B74" w:rsidP="00D93B74">
      <w:pPr>
        <w:jc w:val="center"/>
        <w:rPr>
          <w:b/>
          <w:color w:val="000000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19"/>
        <w:gridCol w:w="3421"/>
      </w:tblGrid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1 класс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Давайте познакомимся. Особенности современной школы и современных требований к школьникам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лекция-информация, беседа.</w:t>
            </w:r>
          </w:p>
          <w:p w:rsidR="00D93B74" w:rsidRPr="00785313" w:rsidRDefault="00D93B74" w:rsidP="00A57D8C">
            <w:pPr>
              <w:jc w:val="center"/>
              <w:rPr>
                <w:b/>
                <w:color w:val="000000"/>
              </w:rPr>
            </w:pPr>
          </w:p>
        </w:tc>
      </w:tr>
      <w:tr w:rsidR="00D93B74" w:rsidRPr="00785313" w:rsidTr="001A458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Отношения в семье как основа  взаимопонимания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b/>
                <w:color w:val="000000"/>
              </w:rPr>
            </w:pPr>
            <w:r w:rsidRPr="00785313">
              <w:rPr>
                <w:color w:val="000000"/>
              </w:rPr>
              <w:t>мини-лекция, практическое занятие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Режим дня в жизни школьника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1A4583">
            <w:pPr>
              <w:jc w:val="both"/>
              <w:rPr>
                <w:b/>
                <w:color w:val="000000"/>
              </w:rPr>
            </w:pPr>
            <w:r w:rsidRPr="00785313">
              <w:rPr>
                <w:color w:val="000000"/>
              </w:rPr>
              <w:t>семинар-практикум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Поощрения и наказания детей в семье: за и против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1A4583" w:rsidRDefault="001A4583" w:rsidP="001A45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родительский ринг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2 класс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Законы жизни семьи, законы жизни класса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лекция-информация.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1A4583">
            <w:pPr>
              <w:rPr>
                <w:color w:val="000000"/>
              </w:rPr>
            </w:pPr>
            <w:r w:rsidRPr="00785313">
              <w:rPr>
                <w:color w:val="000000"/>
              </w:rPr>
              <w:t>У з</w:t>
            </w:r>
            <w:r w:rsidR="001A4583">
              <w:rPr>
                <w:color w:val="000000"/>
              </w:rPr>
              <w:t>доровых родителей здоровые дети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практикум.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Права и обязанности  детей. Права и ответственность родителей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консультация со специалистом, беседа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Семейные традиции в воспитании детей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1A4583" w:rsidP="00A57D8C">
            <w:pPr>
              <w:rPr>
                <w:b/>
                <w:color w:val="000000"/>
              </w:rPr>
            </w:pPr>
            <w:r>
              <w:rPr>
                <w:bCs/>
                <w:color w:val="000000"/>
                <w:spacing w:val="6"/>
              </w:rPr>
              <w:t>Круглый стол</w:t>
            </w:r>
          </w:p>
        </w:tc>
      </w:tr>
      <w:tr w:rsidR="00D93B74" w:rsidRPr="00785313" w:rsidTr="00A57D8C">
        <w:trPr>
          <w:trHeight w:val="36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b/>
                <w:color w:val="000000"/>
              </w:rPr>
            </w:pPr>
            <w:r w:rsidRPr="00785313">
              <w:rPr>
                <w:color w:val="000000"/>
              </w:rPr>
              <w:t>3 клас</w:t>
            </w:r>
            <w:r w:rsidRPr="00785313">
              <w:rPr>
                <w:b/>
                <w:color w:val="000000"/>
              </w:rPr>
              <w:t>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Детско-родительские конфликты в семье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iCs/>
                <w:color w:val="000000"/>
              </w:rPr>
              <w:t>обмен опытом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Законодательство о браке и семье</w:t>
            </w:r>
          </w:p>
          <w:p w:rsidR="00D93B74" w:rsidRPr="00785313" w:rsidRDefault="00D93B74" w:rsidP="00A57D8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 xml:space="preserve">мини-лекция, с приглашением специалиста в этой области в качестве консультанта. </w:t>
            </w:r>
          </w:p>
        </w:tc>
      </w:tr>
      <w:tr w:rsidR="00D93B74" w:rsidRPr="00785313" w:rsidTr="00A57D8C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Досуг и здоровье детей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презентация проектов родителей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Праздники и будни нашей жизни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1A4583" w:rsidP="00A57D8C">
            <w:pPr>
              <w:rPr>
                <w:color w:val="000000"/>
              </w:rPr>
            </w:pPr>
            <w:r>
              <w:rPr>
                <w:color w:val="000000"/>
              </w:rPr>
              <w:t>библиотека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4 класс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Особенности современной школы и современных требований к школьникам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лекция-информация, беседа</w:t>
            </w:r>
          </w:p>
        </w:tc>
      </w:tr>
      <w:tr w:rsidR="00D93B74" w:rsidRPr="00785313" w:rsidTr="00A57D8C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У нас такие дети, каких мы заслуживаем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мини-лекция, дискуссия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Выбор ЗОЖ – выбор счастливой жизни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Обсуждение результатов работы проблемных групп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b/>
                <w:color w:val="000000"/>
              </w:rPr>
            </w:pPr>
            <w:r w:rsidRPr="00785313">
              <w:rPr>
                <w:color w:val="000000"/>
              </w:rPr>
              <w:t>Досуг родителей с детьми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  <w:r w:rsidRPr="00785313">
              <w:rPr>
                <w:b/>
                <w:color w:val="000000"/>
              </w:rPr>
              <w:t xml:space="preserve">  </w:t>
            </w:r>
          </w:p>
        </w:tc>
      </w:tr>
    </w:tbl>
    <w:p w:rsidR="00D93B74" w:rsidRPr="00785313" w:rsidRDefault="00D93B74" w:rsidP="00D93B74">
      <w:pPr>
        <w:rPr>
          <w:b/>
          <w:color w:val="000000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120"/>
        <w:gridCol w:w="3420"/>
      </w:tblGrid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 xml:space="preserve">5 </w:t>
            </w:r>
          </w:p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Права человека и права ребенка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Нормы жизни в обществе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Круглый стол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От чего зависят поступки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 xml:space="preserve">Деловая игра 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Поощрение и наказание  детей в семье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Круглый стол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6</w:t>
            </w:r>
          </w:p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Нравственные законы нашей семьи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ind w:firstLine="27"/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Права и обязанности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Правонарушения и преступления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Беседа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Человек в обществе. Достоинства и недостатки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Практикум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7</w:t>
            </w:r>
          </w:p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Декларация прав человека. Конституция РФ о правах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Лекция, с элементами беседы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Правовая культура человека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Правовой статус ребенка: права, обязанности и ответственность от рождения до совершеннолетия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Беседа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Проблемы прав человека в России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8</w:t>
            </w:r>
          </w:p>
          <w:p w:rsidR="00D93B74" w:rsidRPr="00785313" w:rsidRDefault="00D93B74" w:rsidP="00A57D8C">
            <w:pPr>
              <w:jc w:val="center"/>
              <w:rPr>
                <w:color w:val="000000"/>
              </w:rPr>
            </w:pPr>
            <w:r w:rsidRPr="00785313">
              <w:rPr>
                <w:color w:val="000000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 xml:space="preserve">Молодежные субкультуры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Лекция с элементами беседы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Преступления и наказания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1A4583">
            <w:pPr>
              <w:rPr>
                <w:color w:val="000000"/>
              </w:rPr>
            </w:pPr>
            <w:r w:rsidRPr="00785313">
              <w:rPr>
                <w:color w:val="000000"/>
              </w:rPr>
              <w:t>Лекция  представит</w:t>
            </w:r>
            <w:r w:rsidR="001A4583">
              <w:rPr>
                <w:color w:val="000000"/>
              </w:rPr>
              <w:t xml:space="preserve">еля правоохранительных органов 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Психолого-педагогические основы проявления агрессии у детей и профилактика экстремизма в подростково-молодежной среде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Лекция с элементами беседы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Уважение и понимание – основа терпимости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Деловая игра</w:t>
            </w:r>
          </w:p>
        </w:tc>
      </w:tr>
      <w:tr w:rsidR="00D93B74" w:rsidRPr="00785313" w:rsidTr="00A57D8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9 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Роль самооценки в формировании личности.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1A4583" w:rsidRDefault="00D93B74" w:rsidP="00A57D8C">
            <w:pPr>
              <w:rPr>
                <w:b/>
                <w:color w:val="000000"/>
              </w:rPr>
            </w:pPr>
            <w:r w:rsidRPr="00785313">
              <w:rPr>
                <w:color w:val="000000"/>
              </w:rPr>
              <w:t>лекция.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Профилактика агрессивности в подростковой среде.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социально-психологический тренинг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Международные документы о правах ребенка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правовой тренинг</w:t>
            </w:r>
          </w:p>
        </w:tc>
      </w:tr>
      <w:tr w:rsidR="00D93B74" w:rsidRPr="00785313" w:rsidTr="00A57D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4" w:rsidRPr="00785313" w:rsidRDefault="00D93B74" w:rsidP="00A57D8C">
            <w:pPr>
              <w:jc w:val="both"/>
              <w:rPr>
                <w:color w:val="000000"/>
              </w:rPr>
            </w:pPr>
            <w:r w:rsidRPr="00785313">
              <w:rPr>
                <w:color w:val="000000"/>
              </w:rPr>
              <w:t>Уголовная отв</w:t>
            </w:r>
            <w:r w:rsidR="001A4583">
              <w:rPr>
                <w:color w:val="000000"/>
              </w:rPr>
              <w:t>етственность несовершеннолетних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74" w:rsidRPr="00785313" w:rsidRDefault="00D93B74" w:rsidP="00A57D8C">
            <w:pPr>
              <w:rPr>
                <w:color w:val="000000"/>
              </w:rPr>
            </w:pPr>
            <w:r w:rsidRPr="00785313">
              <w:rPr>
                <w:color w:val="000000"/>
              </w:rPr>
              <w:t>лекция + практикум</w:t>
            </w:r>
          </w:p>
        </w:tc>
      </w:tr>
    </w:tbl>
    <w:p w:rsidR="001A4583" w:rsidRDefault="00D93B74" w:rsidP="001A4583">
      <w:pPr>
        <w:jc w:val="center"/>
        <w:rPr>
          <w:b/>
          <w:sz w:val="28"/>
          <w:szCs w:val="28"/>
        </w:rPr>
      </w:pPr>
      <w:r w:rsidRPr="009721A4">
        <w:rPr>
          <w:b/>
          <w:sz w:val="28"/>
          <w:szCs w:val="28"/>
        </w:rPr>
        <w:lastRenderedPageBreak/>
        <w:t>Тематика родительского лектория</w:t>
      </w:r>
      <w:r w:rsidR="001A4583">
        <w:rPr>
          <w:b/>
          <w:sz w:val="28"/>
          <w:szCs w:val="28"/>
        </w:rPr>
        <w:t xml:space="preserve"> в МАОУ «ООШ с. Акинфиево»</w:t>
      </w:r>
    </w:p>
    <w:p w:rsidR="00D93B74" w:rsidRPr="009721A4" w:rsidRDefault="00D93B74" w:rsidP="001A4583">
      <w:pPr>
        <w:jc w:val="center"/>
        <w:rPr>
          <w:b/>
          <w:sz w:val="28"/>
          <w:szCs w:val="28"/>
        </w:rPr>
      </w:pPr>
      <w:r w:rsidRPr="009721A4">
        <w:rPr>
          <w:b/>
          <w:sz w:val="28"/>
          <w:szCs w:val="28"/>
        </w:rPr>
        <w:t xml:space="preserve"> по проблеме</w:t>
      </w:r>
    </w:p>
    <w:p w:rsidR="00D93B74" w:rsidRPr="009721A4" w:rsidRDefault="00D93B74" w:rsidP="00D93B74">
      <w:pPr>
        <w:jc w:val="center"/>
        <w:rPr>
          <w:b/>
          <w:sz w:val="28"/>
          <w:szCs w:val="28"/>
        </w:rPr>
      </w:pPr>
      <w:r w:rsidRPr="009721A4">
        <w:rPr>
          <w:b/>
          <w:sz w:val="28"/>
          <w:szCs w:val="28"/>
        </w:rPr>
        <w:t xml:space="preserve"> «Сохранения физического и психического здоровья учащихся»</w:t>
      </w:r>
    </w:p>
    <w:p w:rsidR="00D93B74" w:rsidRPr="009721A4" w:rsidRDefault="00D93B74" w:rsidP="001A4583">
      <w:pPr>
        <w:jc w:val="center"/>
        <w:rPr>
          <w:sz w:val="28"/>
          <w:szCs w:val="28"/>
          <w:u w:val="single"/>
        </w:rPr>
      </w:pPr>
      <w:r w:rsidRPr="009721A4">
        <w:rPr>
          <w:sz w:val="28"/>
          <w:szCs w:val="28"/>
          <w:u w:val="single"/>
        </w:rPr>
        <w:t>Заседание №1 (сентябрь)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>1кл. Давайте познакомимся.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>2кл. Здоровье нашего ребенка: как его сохранить?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3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Труд в школе и семье.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4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Развитие личностных качеств ребенка.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5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«Первые проблемы». Трудности адаптации ребенка к обучению в 5 классе.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6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Физические проблемы взросления детей.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7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Мальчик не девочка. Девочка не мальчик… Проблемы и решения.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8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Нравственные уроки семьи – нравственные законы жизни.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9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Выбор дальнейшего пути: за и против.</w:t>
      </w:r>
    </w:p>
    <w:p w:rsidR="00D93B74" w:rsidRDefault="00D93B74" w:rsidP="001A4583">
      <w:pPr>
        <w:rPr>
          <w:sz w:val="28"/>
          <w:szCs w:val="28"/>
          <w:u w:val="single"/>
        </w:rPr>
      </w:pPr>
    </w:p>
    <w:p w:rsidR="00D93B74" w:rsidRPr="009721A4" w:rsidRDefault="00D93B74" w:rsidP="00D93B74">
      <w:pPr>
        <w:jc w:val="center"/>
        <w:rPr>
          <w:sz w:val="28"/>
          <w:szCs w:val="28"/>
          <w:u w:val="single"/>
        </w:rPr>
      </w:pPr>
      <w:r w:rsidRPr="009721A4">
        <w:rPr>
          <w:sz w:val="28"/>
          <w:szCs w:val="28"/>
          <w:u w:val="single"/>
        </w:rPr>
        <w:t>Заседание №2 (ноябрь – декабрь)</w:t>
      </w:r>
    </w:p>
    <w:p w:rsidR="00D93B74" w:rsidRPr="009721A4" w:rsidRDefault="00D93B74" w:rsidP="00D93B74">
      <w:pPr>
        <w:jc w:val="center"/>
        <w:rPr>
          <w:sz w:val="28"/>
          <w:szCs w:val="28"/>
          <w:u w:val="single"/>
        </w:rPr>
      </w:pP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>1кл. Трудности адаптации первоклассников к школе.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2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 Агрессивные дети. Причины и последствия детской агрессии.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3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Семейные праздники и народные традиции.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4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Игры общения в семье.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5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Как помочь детям учиться.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6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Воля и пути её формирования у учащихся.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7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Семья – это…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8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Психологические и возрастные особенности развития подростка.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9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Трудный ребенок. Какой он?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</w:p>
    <w:p w:rsidR="00D93B74" w:rsidRPr="009721A4" w:rsidRDefault="00D93B74" w:rsidP="00D93B74">
      <w:pPr>
        <w:jc w:val="center"/>
        <w:rPr>
          <w:sz w:val="28"/>
          <w:szCs w:val="28"/>
          <w:u w:val="single"/>
        </w:rPr>
      </w:pPr>
      <w:r w:rsidRPr="009721A4">
        <w:rPr>
          <w:sz w:val="28"/>
          <w:szCs w:val="28"/>
          <w:u w:val="single"/>
        </w:rPr>
        <w:t>Заседание №3 (январь – апрель)</w:t>
      </w:r>
    </w:p>
    <w:p w:rsidR="00D93B74" w:rsidRPr="009721A4" w:rsidRDefault="00D93B74" w:rsidP="00D93B74">
      <w:pPr>
        <w:jc w:val="center"/>
        <w:rPr>
          <w:sz w:val="28"/>
          <w:szCs w:val="28"/>
          <w:u w:val="single"/>
        </w:rPr>
      </w:pP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1кл. </w:t>
      </w:r>
      <w:proofErr w:type="gramStart"/>
      <w:r w:rsidRPr="009721A4">
        <w:rPr>
          <w:sz w:val="28"/>
          <w:szCs w:val="28"/>
        </w:rPr>
        <w:t>Позитивное</w:t>
      </w:r>
      <w:proofErr w:type="gramEnd"/>
      <w:r w:rsidRPr="009721A4">
        <w:rPr>
          <w:sz w:val="28"/>
          <w:szCs w:val="28"/>
        </w:rPr>
        <w:t xml:space="preserve"> и негативное в поведении ребенка: как к этому относиться?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2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Музыка и телевизор в жизни ребенка.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3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Родительская конференция «Искусство любить детей».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4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Развитие самостоятельности у детей и его роль в дальнейшем обучении детей.</w:t>
      </w:r>
    </w:p>
    <w:p w:rsidR="00D93B74" w:rsidRPr="009721A4" w:rsidRDefault="00D93B74" w:rsidP="00D93B74">
      <w:pPr>
        <w:jc w:val="both"/>
        <w:rPr>
          <w:sz w:val="28"/>
          <w:szCs w:val="28"/>
        </w:rPr>
      </w:pPr>
      <w:r w:rsidRPr="009721A4">
        <w:rPr>
          <w:sz w:val="28"/>
          <w:szCs w:val="28"/>
        </w:rPr>
        <w:t xml:space="preserve">5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 Культурные ценности семьи и их значение для ребенка.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6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Педагогический такт…родителей.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7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Вредные привычки. Как им противостоять? Наркотики: как от них уберечься?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8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Человек, которому я доверяю.</w:t>
      </w:r>
    </w:p>
    <w:p w:rsidR="00D93B74" w:rsidRPr="009721A4" w:rsidRDefault="00D93B74" w:rsidP="00D93B74">
      <w:pPr>
        <w:rPr>
          <w:sz w:val="28"/>
          <w:szCs w:val="28"/>
        </w:rPr>
      </w:pPr>
      <w:r w:rsidRPr="009721A4">
        <w:rPr>
          <w:sz w:val="28"/>
          <w:szCs w:val="28"/>
        </w:rPr>
        <w:t xml:space="preserve">9 </w:t>
      </w:r>
      <w:proofErr w:type="spellStart"/>
      <w:r w:rsidRPr="009721A4">
        <w:rPr>
          <w:sz w:val="28"/>
          <w:szCs w:val="28"/>
        </w:rPr>
        <w:t>кл</w:t>
      </w:r>
      <w:proofErr w:type="spellEnd"/>
      <w:r w:rsidRPr="009721A4">
        <w:rPr>
          <w:sz w:val="28"/>
          <w:szCs w:val="28"/>
        </w:rPr>
        <w:t>. Взаимодействие семьи и школы по профилактике вредных привычек.</w:t>
      </w:r>
    </w:p>
    <w:p w:rsidR="000E252A" w:rsidRDefault="000E252A"/>
    <w:sectPr w:rsidR="000E252A" w:rsidSect="00B07A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1E92"/>
    <w:multiLevelType w:val="hybridMultilevel"/>
    <w:tmpl w:val="DD56DC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B3C0326"/>
    <w:multiLevelType w:val="hybridMultilevel"/>
    <w:tmpl w:val="DC0A23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B74"/>
    <w:rsid w:val="000E252A"/>
    <w:rsid w:val="00142E5C"/>
    <w:rsid w:val="001A4583"/>
    <w:rsid w:val="004075A7"/>
    <w:rsid w:val="005A03C7"/>
    <w:rsid w:val="00785313"/>
    <w:rsid w:val="008B3AD3"/>
    <w:rsid w:val="00A57D8C"/>
    <w:rsid w:val="00B07AF8"/>
    <w:rsid w:val="00D6042B"/>
    <w:rsid w:val="00D93B74"/>
    <w:rsid w:val="00F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3B74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8</cp:revision>
  <cp:lastPrinted>2013-11-29T06:46:00Z</cp:lastPrinted>
  <dcterms:created xsi:type="dcterms:W3CDTF">2013-11-29T06:28:00Z</dcterms:created>
  <dcterms:modified xsi:type="dcterms:W3CDTF">2022-05-23T06:06:00Z</dcterms:modified>
</cp:coreProperties>
</file>