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581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16F90FF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01A5F46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3EC5FC1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C63C09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A494F">
        <w:rPr>
          <w:sz w:val="28"/>
          <w:szCs w:val="28"/>
        </w:rPr>
        <w:t xml:space="preserve"> № 88</w:t>
      </w:r>
    </w:p>
    <w:p w14:paraId="29DF2A7B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6D862D" w14:textId="6E16CA5D" w:rsidR="00A951F6" w:rsidRDefault="008A494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Щи </w:t>
      </w:r>
      <w:r w:rsidR="00C12221">
        <w:rPr>
          <w:sz w:val="28"/>
          <w:szCs w:val="28"/>
        </w:rPr>
        <w:t>из</w:t>
      </w:r>
      <w:r>
        <w:rPr>
          <w:sz w:val="28"/>
          <w:szCs w:val="28"/>
        </w:rPr>
        <w:t xml:space="preserve"> свежей капуст</w:t>
      </w:r>
      <w:r w:rsidR="00C1222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12221">
        <w:rPr>
          <w:sz w:val="28"/>
          <w:szCs w:val="28"/>
        </w:rPr>
        <w:t>с</w:t>
      </w:r>
      <w:r>
        <w:rPr>
          <w:sz w:val="28"/>
          <w:szCs w:val="28"/>
        </w:rPr>
        <w:t xml:space="preserve"> картофелем</w:t>
      </w:r>
    </w:p>
    <w:p w14:paraId="11C14FD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021406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6B17475" w14:textId="3C1F45B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6687C">
        <w:rPr>
          <w:sz w:val="28"/>
          <w:szCs w:val="28"/>
        </w:rPr>
        <w:t xml:space="preserve">в </w:t>
      </w:r>
      <w:r w:rsidR="00E6687C" w:rsidRPr="00E6687C">
        <w:rPr>
          <w:sz w:val="28"/>
          <w:szCs w:val="28"/>
          <w:highlight w:val="yellow"/>
        </w:rPr>
        <w:t xml:space="preserve">МБОУ СОШ № </w:t>
      </w:r>
      <w:r w:rsidR="003B75B2" w:rsidRPr="00E6687C">
        <w:rPr>
          <w:sz w:val="28"/>
          <w:szCs w:val="28"/>
          <w:highlight w:val="yellow"/>
        </w:rPr>
        <w:t>.</w:t>
      </w:r>
    </w:p>
    <w:p w14:paraId="70CD84B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68727D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CFCE660" w14:textId="5074D06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D1EB6DC" w14:textId="77777777" w:rsidR="0002703E" w:rsidRDefault="0002703E" w:rsidP="004B729D">
      <w:pPr>
        <w:ind w:firstLine="720"/>
        <w:jc w:val="both"/>
        <w:rPr>
          <w:sz w:val="28"/>
          <w:szCs w:val="28"/>
        </w:rPr>
      </w:pPr>
    </w:p>
    <w:p w14:paraId="0E59E26D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7E87E51" w14:textId="77777777" w:rsidTr="00460494">
        <w:tc>
          <w:tcPr>
            <w:tcW w:w="4130" w:type="dxa"/>
            <w:vMerge w:val="restart"/>
          </w:tcPr>
          <w:p w14:paraId="29503489" w14:textId="39A59A4E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C1222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04FC237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3E7C917" w14:textId="77777777" w:rsidTr="00460494">
        <w:tc>
          <w:tcPr>
            <w:tcW w:w="4130" w:type="dxa"/>
            <w:vMerge/>
          </w:tcPr>
          <w:p w14:paraId="0D42C238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55219B2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054B46C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75D0B90F" w14:textId="77777777" w:rsidTr="00460494">
        <w:tc>
          <w:tcPr>
            <w:tcW w:w="4130" w:type="dxa"/>
          </w:tcPr>
          <w:p w14:paraId="5E1A4E0C" w14:textId="792C7586" w:rsidR="00207950" w:rsidRPr="00DF697B" w:rsidRDefault="008A494F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</w:t>
            </w:r>
            <w:r w:rsidR="00C12221">
              <w:rPr>
                <w:sz w:val="28"/>
                <w:szCs w:val="28"/>
              </w:rPr>
              <w:t xml:space="preserve"> белокочанная</w:t>
            </w:r>
          </w:p>
        </w:tc>
        <w:tc>
          <w:tcPr>
            <w:tcW w:w="2763" w:type="dxa"/>
            <w:vAlign w:val="bottom"/>
          </w:tcPr>
          <w:p w14:paraId="32310245" w14:textId="7E4E6E6B" w:rsidR="00207950" w:rsidRPr="00644D81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62,5</w:t>
            </w:r>
          </w:p>
        </w:tc>
        <w:tc>
          <w:tcPr>
            <w:tcW w:w="2451" w:type="dxa"/>
            <w:vAlign w:val="bottom"/>
          </w:tcPr>
          <w:p w14:paraId="1D30D7BA" w14:textId="7C5C9EEA" w:rsidR="00207950" w:rsidRPr="00644D81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8A494F">
              <w:rPr>
                <w:sz w:val="28"/>
                <w:szCs w:val="22"/>
              </w:rPr>
              <w:t>0</w:t>
            </w:r>
          </w:p>
        </w:tc>
      </w:tr>
      <w:tr w:rsidR="00ED53D4" w:rsidRPr="00DF697B" w14:paraId="69DB4FA0" w14:textId="77777777" w:rsidTr="00C81023">
        <w:tc>
          <w:tcPr>
            <w:tcW w:w="4130" w:type="dxa"/>
            <w:vAlign w:val="bottom"/>
          </w:tcPr>
          <w:p w14:paraId="63586105" w14:textId="77777777" w:rsidR="00ED53D4" w:rsidRPr="00126909" w:rsidRDefault="00ED53D4" w:rsidP="008A4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508EDE4C" w14:textId="3FE602D0" w:rsidR="00ED53D4" w:rsidRDefault="00D2703B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40</w:t>
            </w:r>
          </w:p>
        </w:tc>
        <w:tc>
          <w:tcPr>
            <w:tcW w:w="2451" w:type="dxa"/>
            <w:vAlign w:val="bottom"/>
          </w:tcPr>
          <w:p w14:paraId="13F2EF84" w14:textId="464827E1" w:rsidR="00ED53D4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ED53D4" w:rsidRPr="00DF697B" w14:paraId="07BB0E69" w14:textId="77777777" w:rsidTr="00460494">
        <w:tc>
          <w:tcPr>
            <w:tcW w:w="4130" w:type="dxa"/>
          </w:tcPr>
          <w:p w14:paraId="1D8AA191" w14:textId="77777777" w:rsidR="00ED53D4" w:rsidRPr="007C0EFF" w:rsidRDefault="00ED53D4" w:rsidP="008A494F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A64F57D" w14:textId="5DDC9EAF" w:rsidR="00ED53D4" w:rsidRDefault="0002703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2703B">
              <w:rPr>
                <w:color w:val="000000"/>
                <w:sz w:val="28"/>
                <w:szCs w:val="22"/>
              </w:rPr>
              <w:t>5,</w:t>
            </w:r>
            <w:r w:rsidR="0098580A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14:paraId="3E2AB6FE" w14:textId="20F95D77" w:rsidR="00ED53D4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12,5</w:t>
            </w:r>
          </w:p>
        </w:tc>
      </w:tr>
      <w:tr w:rsidR="008A494F" w:rsidRPr="00DF697B" w14:paraId="2730445F" w14:textId="77777777" w:rsidTr="002907F2">
        <w:tc>
          <w:tcPr>
            <w:tcW w:w="4130" w:type="dxa"/>
          </w:tcPr>
          <w:p w14:paraId="2E248758" w14:textId="77777777" w:rsidR="008A494F" w:rsidRDefault="008A494F" w:rsidP="0029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4A691375" w14:textId="613BFCBE" w:rsidR="008A494F" w:rsidRPr="00335B9E" w:rsidRDefault="00D2703B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14:paraId="3C1C5D33" w14:textId="1AD7807F" w:rsidR="008A494F" w:rsidRPr="00335B9E" w:rsidRDefault="00D2703B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A494F" w:rsidRPr="00DF697B" w14:paraId="6D13D4AE" w14:textId="77777777" w:rsidTr="000E4856">
        <w:tc>
          <w:tcPr>
            <w:tcW w:w="4130" w:type="dxa"/>
          </w:tcPr>
          <w:p w14:paraId="01BBB7FF" w14:textId="77777777" w:rsidR="008A494F" w:rsidRDefault="008A494F" w:rsidP="000E4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198E700E" w14:textId="27A3AB23"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03B">
              <w:rPr>
                <w:sz w:val="28"/>
                <w:szCs w:val="28"/>
              </w:rPr>
              <w:t>,5</w:t>
            </w:r>
          </w:p>
        </w:tc>
        <w:tc>
          <w:tcPr>
            <w:tcW w:w="2451" w:type="dxa"/>
          </w:tcPr>
          <w:p w14:paraId="086D8855" w14:textId="4C8BAFF6"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03B">
              <w:rPr>
                <w:sz w:val="28"/>
                <w:szCs w:val="28"/>
              </w:rPr>
              <w:t>,5</w:t>
            </w:r>
          </w:p>
        </w:tc>
      </w:tr>
      <w:tr w:rsidR="008A494F" w:rsidRPr="00DF697B" w14:paraId="13F1BECE" w14:textId="77777777" w:rsidTr="00EF3325">
        <w:tc>
          <w:tcPr>
            <w:tcW w:w="4130" w:type="dxa"/>
          </w:tcPr>
          <w:p w14:paraId="2CD31312" w14:textId="77777777" w:rsidR="008A494F" w:rsidRDefault="008A494F" w:rsidP="00EF3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388F56C2" w14:textId="48AEFEFD" w:rsidR="008A494F" w:rsidRDefault="00D2703B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6E00134F" w14:textId="309C8CBD" w:rsidR="008A494F" w:rsidRDefault="00D2703B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94F" w:rsidRPr="00DF697B" w14:paraId="574EB1EB" w14:textId="77777777" w:rsidTr="00A46256">
        <w:tc>
          <w:tcPr>
            <w:tcW w:w="4130" w:type="dxa"/>
          </w:tcPr>
          <w:p w14:paraId="3C31971D" w14:textId="3BE1E1B5" w:rsidR="008A494F" w:rsidRDefault="008A494F" w:rsidP="00A46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E6EC4">
              <w:rPr>
                <w:sz w:val="28"/>
                <w:szCs w:val="28"/>
              </w:rPr>
              <w:t xml:space="preserve"> или бульон</w:t>
            </w:r>
          </w:p>
        </w:tc>
        <w:tc>
          <w:tcPr>
            <w:tcW w:w="2763" w:type="dxa"/>
          </w:tcPr>
          <w:p w14:paraId="557F08CD" w14:textId="17BC8DD7" w:rsidR="008A494F" w:rsidRDefault="00D2703B" w:rsidP="00A46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A494F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14:paraId="05819571" w14:textId="55C9E9A1" w:rsidR="008A494F" w:rsidRDefault="00D2703B" w:rsidP="008A4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A494F">
              <w:rPr>
                <w:sz w:val="28"/>
                <w:szCs w:val="28"/>
              </w:rPr>
              <w:t>0</w:t>
            </w:r>
          </w:p>
        </w:tc>
      </w:tr>
      <w:tr w:rsidR="0002703E" w:rsidRPr="00DF697B" w14:paraId="5F0798A9" w14:textId="77777777" w:rsidTr="00460494">
        <w:tc>
          <w:tcPr>
            <w:tcW w:w="4130" w:type="dxa"/>
          </w:tcPr>
          <w:p w14:paraId="010C621C" w14:textId="18B1EE4D" w:rsidR="0002703E" w:rsidRPr="0065386A" w:rsidRDefault="0002703E" w:rsidP="0002703E">
            <w:pPr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Выход</w:t>
            </w:r>
            <w:r w:rsidR="0065386A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531C8890" w14:textId="77777777"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08AFE597" w14:textId="031A1B7B"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2</w:t>
            </w:r>
            <w:r w:rsidR="00D2703B">
              <w:rPr>
                <w:b/>
                <w:bCs/>
                <w:sz w:val="28"/>
                <w:szCs w:val="28"/>
              </w:rPr>
              <w:t>5</w:t>
            </w:r>
            <w:r w:rsidRPr="0065386A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41787E2F" w14:textId="77777777" w:rsidR="008A494F" w:rsidRDefault="008A494F" w:rsidP="004B729D">
      <w:pPr>
        <w:ind w:firstLine="720"/>
        <w:jc w:val="center"/>
      </w:pPr>
    </w:p>
    <w:p w14:paraId="468DB56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5751293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756694B" w14:textId="01CF2886"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закладывают нашинкованную</w:t>
      </w:r>
      <w:r w:rsidR="00F74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свежую капусту, доводят до кипения, затем добавляют картофель, нарезанный </w:t>
      </w:r>
      <w:r w:rsidR="00C12221">
        <w:rPr>
          <w:sz w:val="28"/>
          <w:szCs w:val="28"/>
        </w:rPr>
        <w:t>доль</w:t>
      </w:r>
      <w:r>
        <w:rPr>
          <w:sz w:val="28"/>
          <w:szCs w:val="28"/>
        </w:rPr>
        <w:t xml:space="preserve">ками, </w:t>
      </w:r>
      <w:r w:rsidR="008A494F">
        <w:rPr>
          <w:sz w:val="28"/>
          <w:szCs w:val="28"/>
        </w:rPr>
        <w:t xml:space="preserve">добавляют </w:t>
      </w:r>
      <w:r w:rsidR="00C12221">
        <w:rPr>
          <w:sz w:val="28"/>
          <w:szCs w:val="28"/>
        </w:rPr>
        <w:t xml:space="preserve">слегка пассерованные или припущенные морковь, лук и варят до готовности. За 5-10 минут до окончания варки добавляют прогретое томатное пюре. </w:t>
      </w:r>
      <w:r w:rsidR="008A494F">
        <w:rPr>
          <w:sz w:val="28"/>
          <w:szCs w:val="28"/>
        </w:rPr>
        <w:t>При приготовлении щей из ранней капусты её закладывают после картофеля.</w:t>
      </w:r>
    </w:p>
    <w:p w14:paraId="09123E90" w14:textId="77777777" w:rsidR="001C07DF" w:rsidRDefault="001C07DF" w:rsidP="004B729D">
      <w:pPr>
        <w:ind w:firstLine="720"/>
        <w:jc w:val="both"/>
        <w:rPr>
          <w:sz w:val="28"/>
          <w:szCs w:val="28"/>
        </w:rPr>
      </w:pPr>
    </w:p>
    <w:p w14:paraId="1BF6C566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64FF9E8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D71EEB9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14:paraId="56DFF9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69805D4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C878B7D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6FF2FAB" w14:textId="0352525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A494F">
        <w:rPr>
          <w:sz w:val="28"/>
          <w:szCs w:val="28"/>
        </w:rPr>
        <w:t xml:space="preserve"> капуста нарезана шашками, морковь, лук, картофе</w:t>
      </w:r>
      <w:r w:rsidR="0012144E">
        <w:rPr>
          <w:sz w:val="28"/>
          <w:szCs w:val="28"/>
        </w:rPr>
        <w:t>л</w:t>
      </w:r>
      <w:r w:rsidR="008A494F">
        <w:rPr>
          <w:sz w:val="28"/>
          <w:szCs w:val="28"/>
        </w:rPr>
        <w:t>ь – дольками.</w:t>
      </w:r>
    </w:p>
    <w:p w14:paraId="36D4BDAA" w14:textId="082D3C75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овощи мягкие, капуста свежая – упругая.</w:t>
      </w:r>
    </w:p>
    <w:p w14:paraId="1A7CF70E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A494F">
        <w:rPr>
          <w:sz w:val="28"/>
          <w:szCs w:val="28"/>
        </w:rPr>
        <w:t>желто-оранжевый</w:t>
      </w:r>
      <w:r w:rsidR="00C26998">
        <w:rPr>
          <w:sz w:val="28"/>
          <w:szCs w:val="28"/>
        </w:rPr>
        <w:t>, жира на поверхности – оранжевый.</w:t>
      </w:r>
    </w:p>
    <w:p w14:paraId="471E94D3" w14:textId="1A6396D1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8A494F">
        <w:rPr>
          <w:sz w:val="28"/>
          <w:szCs w:val="28"/>
        </w:rPr>
        <w:t xml:space="preserve"> </w:t>
      </w:r>
      <w:r w:rsidR="00C26998">
        <w:rPr>
          <w:sz w:val="28"/>
          <w:szCs w:val="28"/>
        </w:rPr>
        <w:t>свойственный овощам</w:t>
      </w:r>
      <w:r w:rsidR="001E6EC4">
        <w:rPr>
          <w:sz w:val="28"/>
          <w:szCs w:val="28"/>
        </w:rPr>
        <w:t>, капусте</w:t>
      </w:r>
      <w:r w:rsidR="00C26998">
        <w:rPr>
          <w:sz w:val="28"/>
          <w:szCs w:val="28"/>
        </w:rPr>
        <w:t>.</w:t>
      </w:r>
    </w:p>
    <w:p w14:paraId="7B403A17" w14:textId="080758CE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8A494F">
        <w:rPr>
          <w:sz w:val="28"/>
          <w:szCs w:val="28"/>
        </w:rPr>
        <w:t xml:space="preserve">капусты в сочетании </w:t>
      </w:r>
      <w:r w:rsidR="00C12221">
        <w:rPr>
          <w:sz w:val="28"/>
          <w:szCs w:val="28"/>
        </w:rPr>
        <w:t xml:space="preserve">с </w:t>
      </w:r>
      <w:r w:rsidR="008A494F">
        <w:rPr>
          <w:sz w:val="28"/>
          <w:szCs w:val="28"/>
        </w:rPr>
        <w:t>входящи</w:t>
      </w:r>
      <w:r w:rsidR="00C12221">
        <w:rPr>
          <w:sz w:val="28"/>
          <w:szCs w:val="28"/>
        </w:rPr>
        <w:t>ми</w:t>
      </w:r>
      <w:r w:rsidR="008A494F">
        <w:rPr>
          <w:sz w:val="28"/>
          <w:szCs w:val="28"/>
        </w:rPr>
        <w:t xml:space="preserve"> в состав овощами, умеренно соленый.</w:t>
      </w:r>
    </w:p>
    <w:p w14:paraId="6A018395" w14:textId="33BA2AC3" w:rsidR="004B729D" w:rsidRPr="00635819" w:rsidRDefault="004B729D" w:rsidP="008A494F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="008A494F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C12221" w:rsidRPr="00C12221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5721D573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806935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F4E4B8A" w14:textId="6AAAB76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D2703B">
        <w:rPr>
          <w:sz w:val="28"/>
          <w:szCs w:val="28"/>
        </w:rPr>
        <w:t>5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0F678D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C10E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FA5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E0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E67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14:paraId="59264911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5FEB" w14:textId="7D545BBC"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494F">
              <w:rPr>
                <w:sz w:val="28"/>
                <w:szCs w:val="28"/>
              </w:rPr>
              <w:t>,</w:t>
            </w:r>
            <w:r w:rsidR="00D2703B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7A5D" w14:textId="282FD8E0" w:rsidR="00333716" w:rsidRPr="00F927F7" w:rsidRDefault="00D2703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E21">
              <w:rPr>
                <w:sz w:val="28"/>
                <w:szCs w:val="28"/>
              </w:rPr>
              <w:t>,0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F9E9" w14:textId="565F7085" w:rsidR="00333716" w:rsidRPr="00F927F7" w:rsidRDefault="00D2703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41500" w14:textId="200927CD" w:rsidR="00333716" w:rsidRPr="00F927F7" w:rsidRDefault="00984BD3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bookmarkStart w:id="0" w:name="_GoBack"/>
            <w:bookmarkEnd w:id="0"/>
          </w:p>
        </w:tc>
      </w:tr>
    </w:tbl>
    <w:p w14:paraId="2CCDF9AF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858371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078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756CBA5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5E0F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54B3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42A6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C1AB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ADCF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14:paraId="120ADF2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4782F" w14:textId="1B09F874"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39D48" w14:textId="0C2CF74A"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E5B6D0" w14:textId="4B17B52C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A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484AB0">
              <w:rPr>
                <w:sz w:val="28"/>
                <w:szCs w:val="28"/>
              </w:rPr>
              <w:t>62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A3135E" w14:textId="589C13A8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84AB0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2AD3C3" w14:textId="77777777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</w:tr>
    </w:tbl>
    <w:p w14:paraId="461F594B" w14:textId="77777777"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14:paraId="232FDB46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17DB2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14:paraId="29EFCBC6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BDC73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527AE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101A72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3784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944BB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EA228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14:paraId="12552C0D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692C7D" w14:textId="1D64BDED"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CB524" w14:textId="3BE595CD"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DF821" w14:textId="2115AA2C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484A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C4B97D" w14:textId="62E36AD9"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0CF6C1" w14:textId="77777777"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633E2D" w14:textId="77777777"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8A494F">
              <w:rPr>
                <w:sz w:val="28"/>
                <w:szCs w:val="28"/>
              </w:rPr>
              <w:t>0</w:t>
            </w:r>
          </w:p>
        </w:tc>
      </w:tr>
    </w:tbl>
    <w:p w14:paraId="6887B12F" w14:textId="77777777" w:rsidR="00333716" w:rsidRDefault="00333716" w:rsidP="00333716">
      <w:pPr>
        <w:ind w:firstLine="720"/>
        <w:jc w:val="both"/>
        <w:rPr>
          <w:sz w:val="28"/>
          <w:szCs w:val="28"/>
        </w:rPr>
      </w:pPr>
    </w:p>
    <w:p w14:paraId="38A53656" w14:textId="77777777" w:rsidR="00E6687C" w:rsidRDefault="00E6687C" w:rsidP="00333716">
      <w:pPr>
        <w:ind w:firstLine="720"/>
        <w:jc w:val="both"/>
        <w:rPr>
          <w:sz w:val="28"/>
          <w:szCs w:val="28"/>
        </w:rPr>
      </w:pPr>
    </w:p>
    <w:p w14:paraId="3522480D" w14:textId="77777777" w:rsidR="00E6687C" w:rsidRDefault="00E6687C" w:rsidP="00333716">
      <w:pPr>
        <w:ind w:firstLine="720"/>
        <w:jc w:val="both"/>
        <w:rPr>
          <w:sz w:val="28"/>
          <w:szCs w:val="28"/>
        </w:rPr>
      </w:pPr>
    </w:p>
    <w:p w14:paraId="7F32E725" w14:textId="77777777" w:rsidR="00E6687C" w:rsidRDefault="00E6687C" w:rsidP="00E6687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EDA8122" w14:textId="77777777" w:rsidR="00E6687C" w:rsidRPr="008F11E6" w:rsidRDefault="00E6687C" w:rsidP="00333716">
      <w:pPr>
        <w:ind w:firstLine="720"/>
        <w:jc w:val="both"/>
        <w:rPr>
          <w:sz w:val="28"/>
          <w:szCs w:val="28"/>
        </w:rPr>
      </w:pPr>
    </w:p>
    <w:p w14:paraId="7F98D794" w14:textId="77777777" w:rsidR="00333716" w:rsidRPr="008F11E6" w:rsidRDefault="00333716" w:rsidP="00333716">
      <w:pPr>
        <w:jc w:val="both"/>
        <w:rPr>
          <w:sz w:val="28"/>
          <w:szCs w:val="28"/>
        </w:rPr>
      </w:pPr>
    </w:p>
    <w:p w14:paraId="25934DFD" w14:textId="77777777" w:rsidR="00333716" w:rsidRPr="002E7227" w:rsidRDefault="00E6687C" w:rsidP="00333716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333716" w:rsidRPr="008A494F">
        <w:rPr>
          <w:sz w:val="28"/>
          <w:szCs w:val="28"/>
          <w:highlight w:val="yellow"/>
        </w:rPr>
        <w:t xml:space="preserve"> </w:t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</w:r>
      <w:r w:rsidR="00333716" w:rsidRPr="008A494F">
        <w:rPr>
          <w:sz w:val="28"/>
          <w:szCs w:val="28"/>
          <w:highlight w:val="yellow"/>
        </w:rPr>
        <w:tab/>
        <w:t>___________________</w:t>
      </w:r>
    </w:p>
    <w:p w14:paraId="1F23BB41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03E"/>
    <w:rsid w:val="00031A61"/>
    <w:rsid w:val="00044FFB"/>
    <w:rsid w:val="00055F86"/>
    <w:rsid w:val="00072AF4"/>
    <w:rsid w:val="00097EDE"/>
    <w:rsid w:val="000F41D2"/>
    <w:rsid w:val="0012144E"/>
    <w:rsid w:val="00152DE0"/>
    <w:rsid w:val="00165983"/>
    <w:rsid w:val="001B7382"/>
    <w:rsid w:val="001C07DF"/>
    <w:rsid w:val="001D2BE7"/>
    <w:rsid w:val="001E6EC4"/>
    <w:rsid w:val="001F6823"/>
    <w:rsid w:val="00207950"/>
    <w:rsid w:val="002248D5"/>
    <w:rsid w:val="00260099"/>
    <w:rsid w:val="002A0FCF"/>
    <w:rsid w:val="002D6978"/>
    <w:rsid w:val="002E7227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422984"/>
    <w:rsid w:val="00460494"/>
    <w:rsid w:val="00484AB0"/>
    <w:rsid w:val="004A22D3"/>
    <w:rsid w:val="004B729D"/>
    <w:rsid w:val="004F1222"/>
    <w:rsid w:val="00533629"/>
    <w:rsid w:val="00590E47"/>
    <w:rsid w:val="005E3547"/>
    <w:rsid w:val="00610680"/>
    <w:rsid w:val="006325D6"/>
    <w:rsid w:val="00635992"/>
    <w:rsid w:val="00644D81"/>
    <w:rsid w:val="0065386A"/>
    <w:rsid w:val="006C769C"/>
    <w:rsid w:val="006D261B"/>
    <w:rsid w:val="006D72E3"/>
    <w:rsid w:val="00735749"/>
    <w:rsid w:val="007626BE"/>
    <w:rsid w:val="007707F5"/>
    <w:rsid w:val="00786E8B"/>
    <w:rsid w:val="007B02E6"/>
    <w:rsid w:val="007B0A0B"/>
    <w:rsid w:val="007B62FA"/>
    <w:rsid w:val="007C0EFF"/>
    <w:rsid w:val="007C25D6"/>
    <w:rsid w:val="008229EB"/>
    <w:rsid w:val="0086090A"/>
    <w:rsid w:val="008A494F"/>
    <w:rsid w:val="008E6240"/>
    <w:rsid w:val="009403E9"/>
    <w:rsid w:val="00950C49"/>
    <w:rsid w:val="00984BD3"/>
    <w:rsid w:val="0098580A"/>
    <w:rsid w:val="00985922"/>
    <w:rsid w:val="009B5391"/>
    <w:rsid w:val="009E116A"/>
    <w:rsid w:val="00A44D35"/>
    <w:rsid w:val="00A951F6"/>
    <w:rsid w:val="00AD7C5A"/>
    <w:rsid w:val="00AE127E"/>
    <w:rsid w:val="00B26033"/>
    <w:rsid w:val="00B53729"/>
    <w:rsid w:val="00BB59E4"/>
    <w:rsid w:val="00BC1BE9"/>
    <w:rsid w:val="00BF4371"/>
    <w:rsid w:val="00C12221"/>
    <w:rsid w:val="00C26998"/>
    <w:rsid w:val="00C4144B"/>
    <w:rsid w:val="00CA2ACD"/>
    <w:rsid w:val="00CA6FED"/>
    <w:rsid w:val="00CB5285"/>
    <w:rsid w:val="00D2703B"/>
    <w:rsid w:val="00D32837"/>
    <w:rsid w:val="00D34184"/>
    <w:rsid w:val="00D82B37"/>
    <w:rsid w:val="00DA1112"/>
    <w:rsid w:val="00DB197C"/>
    <w:rsid w:val="00E11F01"/>
    <w:rsid w:val="00E42BEB"/>
    <w:rsid w:val="00E60D99"/>
    <w:rsid w:val="00E6687C"/>
    <w:rsid w:val="00E73E66"/>
    <w:rsid w:val="00EB0637"/>
    <w:rsid w:val="00ED2F81"/>
    <w:rsid w:val="00ED53D4"/>
    <w:rsid w:val="00F20531"/>
    <w:rsid w:val="00F25C58"/>
    <w:rsid w:val="00F44E21"/>
    <w:rsid w:val="00F609D8"/>
    <w:rsid w:val="00F740D3"/>
    <w:rsid w:val="00F927F7"/>
    <w:rsid w:val="00FE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39D0"/>
  <w15:docId w15:val="{9B04E47A-E231-47A6-883D-F25ABAAD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29</cp:revision>
  <dcterms:created xsi:type="dcterms:W3CDTF">2020-10-20T20:20:00Z</dcterms:created>
  <dcterms:modified xsi:type="dcterms:W3CDTF">2025-11-14T07:10:00Z</dcterms:modified>
</cp:coreProperties>
</file>