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95" w:rsidRDefault="00087B95" w:rsidP="00464AAD">
      <w:pPr>
        <w:pStyle w:val="a3"/>
        <w:ind w:firstLine="709"/>
        <w:jc w:val="center"/>
        <w:rPr>
          <w:b/>
        </w:rPr>
      </w:pPr>
    </w:p>
    <w:p w:rsidR="00E5526D" w:rsidRPr="00464AAD" w:rsidRDefault="00E5526D" w:rsidP="00E5526D">
      <w:pPr>
        <w:pStyle w:val="a3"/>
        <w:ind w:firstLine="709"/>
        <w:jc w:val="center"/>
        <w:rPr>
          <w:b/>
        </w:rPr>
      </w:pPr>
      <w:r w:rsidRPr="00464AAD">
        <w:rPr>
          <w:b/>
        </w:rPr>
        <w:t>ДОГОВОР</w:t>
      </w:r>
    </w:p>
    <w:p w:rsidR="007A7AF7" w:rsidRDefault="00E5526D" w:rsidP="00E5526D">
      <w:pPr>
        <w:pStyle w:val="a3"/>
        <w:ind w:firstLine="709"/>
        <w:jc w:val="center"/>
      </w:pPr>
      <w:r w:rsidRPr="00464AAD">
        <w:t>об оказании услуг по организации отдыха и оздоровления детей</w:t>
      </w:r>
      <w:r w:rsidRPr="00464AAD">
        <w:br/>
        <w:t>в каникулярное время в школьном оздоровительном лагере дне</w:t>
      </w:r>
      <w:r>
        <w:t xml:space="preserve">вного пребывания  на базе </w:t>
      </w:r>
    </w:p>
    <w:p w:rsidR="00E5526D" w:rsidRPr="00E5526D" w:rsidRDefault="00E5526D" w:rsidP="00E5526D">
      <w:pPr>
        <w:pStyle w:val="a3"/>
        <w:ind w:firstLine="709"/>
        <w:jc w:val="center"/>
        <w:rPr>
          <w:rStyle w:val="Zag11"/>
        </w:rPr>
      </w:pPr>
      <w:r>
        <w:t>МБОУ  «</w:t>
      </w:r>
      <w:r w:rsidR="007A7AF7">
        <w:t>Средняя школа №6</w:t>
      </w:r>
      <w:r>
        <w:t>»</w:t>
      </w:r>
    </w:p>
    <w:p w:rsidR="00087B95" w:rsidRPr="008E4296" w:rsidRDefault="00087B95" w:rsidP="00087B95">
      <w:pPr>
        <w:pStyle w:val="Zag1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 w:val="22"/>
          <w:lang w:val="ru-RU"/>
        </w:rPr>
      </w:pPr>
    </w:p>
    <w:p w:rsidR="00087B95" w:rsidRPr="003D0F4E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u w:val="single"/>
        </w:rPr>
        <w:t>МБОУ «</w:t>
      </w:r>
      <w:r w:rsidR="007A7AF7">
        <w:rPr>
          <w:rStyle w:val="Zag11"/>
          <w:rFonts w:eastAsia="@Arial Unicode MS"/>
          <w:u w:val="single"/>
        </w:rPr>
        <w:t>Средняя школа №6</w:t>
      </w:r>
      <w:r>
        <w:rPr>
          <w:rStyle w:val="Zag11"/>
          <w:rFonts w:eastAsia="@Arial Unicode MS"/>
          <w:u w:val="single"/>
        </w:rPr>
        <w:t>»</w:t>
      </w:r>
      <w:r w:rsidR="007A7AF7">
        <w:rPr>
          <w:rStyle w:val="Zag11"/>
          <w:rFonts w:eastAsia="@Arial Unicode MS"/>
          <w:u w:val="single"/>
        </w:rPr>
        <w:t xml:space="preserve"> </w:t>
      </w:r>
      <w:r w:rsidR="00C04572">
        <w:rPr>
          <w:rStyle w:val="Zag11"/>
          <w:rFonts w:eastAsia="@Arial Unicode MS"/>
        </w:rPr>
        <w:t>«__</w:t>
      </w:r>
      <w:r>
        <w:rPr>
          <w:rStyle w:val="Zag11"/>
          <w:rFonts w:eastAsia="@Arial Unicode MS"/>
        </w:rPr>
        <w:t>__</w:t>
      </w:r>
      <w:r w:rsidRPr="00137D18">
        <w:rPr>
          <w:rStyle w:val="Zag11"/>
          <w:rFonts w:eastAsia="@Arial Unicode MS"/>
          <w:u w:val="single"/>
        </w:rPr>
        <w:t>»</w:t>
      </w:r>
      <w:r w:rsidR="00860F36">
        <w:rPr>
          <w:rStyle w:val="Zag11"/>
          <w:rFonts w:eastAsia="@Arial Unicode MS"/>
        </w:rPr>
        <w:t xml:space="preserve">  _____</w:t>
      </w:r>
      <w:r w:rsidRPr="00634558">
        <w:rPr>
          <w:rStyle w:val="Zag11"/>
          <w:rFonts w:eastAsia="@Arial Unicode MS"/>
        </w:rPr>
        <w:t>__</w:t>
      </w:r>
      <w:r w:rsidR="009D5C2F">
        <w:rPr>
          <w:rStyle w:val="Zag11"/>
          <w:rFonts w:eastAsia="@Arial Unicode MS"/>
          <w:u w:val="single"/>
        </w:rPr>
        <w:t>2</w:t>
      </w:r>
      <w:r w:rsidR="00906B1C">
        <w:rPr>
          <w:rStyle w:val="Zag11"/>
          <w:rFonts w:eastAsia="@Arial Unicode MS"/>
          <w:u w:val="single"/>
        </w:rPr>
        <w:t>0</w:t>
      </w:r>
      <w:r w:rsidR="00C878A7">
        <w:rPr>
          <w:rStyle w:val="Zag11"/>
          <w:rFonts w:eastAsia="@Arial Unicode MS"/>
          <w:u w:val="single"/>
        </w:rPr>
        <w:t xml:space="preserve">2    </w:t>
      </w:r>
      <w:r w:rsidRPr="00137D18">
        <w:rPr>
          <w:rStyle w:val="Zag11"/>
          <w:rFonts w:eastAsia="@Arial Unicode MS"/>
          <w:u w:val="single"/>
        </w:rPr>
        <w:t>г.</w:t>
      </w:r>
    </w:p>
    <w:p w:rsidR="00087B95" w:rsidRPr="008E4296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  <w:sz w:val="20"/>
        </w:rPr>
      </w:pPr>
      <w:r w:rsidRPr="00AD6AF5">
        <w:rPr>
          <w:rStyle w:val="Zag11"/>
          <w:rFonts w:eastAsia="@Arial Unicode MS"/>
          <w:sz w:val="20"/>
        </w:rPr>
        <w:t xml:space="preserve">(место заключения договора)        </w:t>
      </w:r>
      <w:r w:rsidR="007A7AF7">
        <w:rPr>
          <w:rStyle w:val="Zag11"/>
          <w:rFonts w:eastAsia="@Arial Unicode MS"/>
          <w:sz w:val="20"/>
        </w:rPr>
        <w:t xml:space="preserve">    </w:t>
      </w:r>
      <w:r w:rsidRPr="00AD6AF5">
        <w:rPr>
          <w:rStyle w:val="Zag11"/>
          <w:rFonts w:eastAsia="@Arial Unicode MS"/>
          <w:sz w:val="20"/>
        </w:rPr>
        <w:t>(дата заключения договора)</w:t>
      </w:r>
    </w:p>
    <w:p w:rsidR="00E5526D" w:rsidRDefault="00E5526D" w:rsidP="00087B95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</w:p>
    <w:p w:rsidR="00087B95" w:rsidRDefault="00087B95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D0F4E">
        <w:rPr>
          <w:rStyle w:val="Zag11"/>
          <w:rFonts w:eastAsia="@Arial Unicode MS"/>
          <w:b/>
          <w:bCs/>
        </w:rPr>
        <w:t xml:space="preserve">Муниципальное </w:t>
      </w:r>
      <w:r>
        <w:rPr>
          <w:rStyle w:val="Zag11"/>
          <w:rFonts w:eastAsia="@Arial Unicode MS"/>
          <w:b/>
          <w:bCs/>
        </w:rPr>
        <w:t xml:space="preserve">бюджетное </w:t>
      </w:r>
      <w:r w:rsidRPr="003D0F4E">
        <w:rPr>
          <w:rStyle w:val="Zag11"/>
          <w:rFonts w:eastAsia="@Arial Unicode MS"/>
          <w:b/>
          <w:bCs/>
        </w:rPr>
        <w:t>об</w:t>
      </w:r>
      <w:r w:rsidR="007A7AF7">
        <w:rPr>
          <w:rStyle w:val="Zag11"/>
          <w:rFonts w:eastAsia="@Arial Unicode MS"/>
          <w:b/>
          <w:bCs/>
        </w:rPr>
        <w:t>щеобразовательное учреждение «Средняя школа №6</w:t>
      </w:r>
      <w:r w:rsidRPr="003D0F4E">
        <w:rPr>
          <w:rStyle w:val="Zag11"/>
          <w:rFonts w:eastAsia="@Arial Unicode MS"/>
          <w:b/>
          <w:bCs/>
        </w:rPr>
        <w:t xml:space="preserve">» </w:t>
      </w:r>
      <w:r w:rsidRPr="003D0F4E">
        <w:rPr>
          <w:rStyle w:val="Zag11"/>
          <w:rFonts w:eastAsia="@Arial Unicode MS"/>
        </w:rPr>
        <w:t xml:space="preserve">на основании лицензии </w:t>
      </w:r>
      <w:r>
        <w:rPr>
          <w:rStyle w:val="Zag11"/>
          <w:rFonts w:eastAsia="@Arial Unicode MS"/>
        </w:rPr>
        <w:t xml:space="preserve"> </w:t>
      </w:r>
      <w:r w:rsidRPr="003D0F4E">
        <w:rPr>
          <w:rStyle w:val="Zag11"/>
          <w:rFonts w:eastAsia="@Arial Unicode MS"/>
        </w:rPr>
        <w:t>№</w:t>
      </w:r>
      <w:r w:rsidR="005C3885">
        <w:t>Л035-01297-33/00396342</w:t>
      </w:r>
      <w:r w:rsidR="005C3885">
        <w:rPr>
          <w:rStyle w:val="Zag11"/>
          <w:rFonts w:eastAsia="@Arial Unicode MS"/>
        </w:rPr>
        <w:t xml:space="preserve"> </w:t>
      </w:r>
      <w:r w:rsidRPr="003D0F4E">
        <w:rPr>
          <w:rStyle w:val="Zag11"/>
          <w:rFonts w:eastAsia="@Arial Unicode MS"/>
        </w:rPr>
        <w:t xml:space="preserve">выданной </w:t>
      </w:r>
      <w:r>
        <w:rPr>
          <w:rStyle w:val="Zag11"/>
          <w:rFonts w:eastAsia="@Arial Unicode MS"/>
        </w:rPr>
        <w:t>18 января</w:t>
      </w:r>
      <w:r w:rsidRPr="003D0F4E">
        <w:rPr>
          <w:rStyle w:val="Zag11"/>
          <w:rFonts w:eastAsia="@Arial Unicode MS"/>
        </w:rPr>
        <w:t xml:space="preserve"> 20</w:t>
      </w:r>
      <w:r>
        <w:rPr>
          <w:rStyle w:val="Zag11"/>
          <w:rFonts w:eastAsia="@Arial Unicode MS"/>
        </w:rPr>
        <w:t>16</w:t>
      </w:r>
      <w:r w:rsidRPr="003D0F4E">
        <w:rPr>
          <w:rStyle w:val="Zag11"/>
          <w:rFonts w:eastAsia="@Arial Unicode MS"/>
        </w:rPr>
        <w:t xml:space="preserve"> г. </w:t>
      </w:r>
      <w:r>
        <w:rPr>
          <w:rStyle w:val="Zag11"/>
          <w:rFonts w:eastAsia="@Arial Unicode MS"/>
        </w:rPr>
        <w:t xml:space="preserve">Департаментом </w:t>
      </w:r>
      <w:r w:rsidRPr="003D0F4E">
        <w:rPr>
          <w:rStyle w:val="Zag11"/>
          <w:rFonts w:eastAsia="@Arial Unicode MS"/>
        </w:rPr>
        <w:t xml:space="preserve"> образования </w:t>
      </w:r>
      <w:r>
        <w:rPr>
          <w:rStyle w:val="Zag11"/>
          <w:rFonts w:eastAsia="@Arial Unicode MS"/>
        </w:rPr>
        <w:t>администрации Владимирской</w:t>
      </w:r>
      <w:r w:rsidRPr="003D0F4E">
        <w:rPr>
          <w:rStyle w:val="Zag11"/>
          <w:rFonts w:eastAsia="@Arial Unicode MS"/>
        </w:rPr>
        <w:t xml:space="preserve"> области </w:t>
      </w:r>
      <w:r>
        <w:rPr>
          <w:rStyle w:val="Zag11"/>
          <w:rFonts w:eastAsia="@Arial Unicode MS"/>
        </w:rPr>
        <w:t xml:space="preserve">бессрочно </w:t>
      </w:r>
      <w:r w:rsidRPr="003D0F4E">
        <w:rPr>
          <w:rStyle w:val="Zag11"/>
          <w:rFonts w:eastAsia="@Arial Unicode MS"/>
        </w:rPr>
        <w:t xml:space="preserve"> и свидетельства о   государственной аккредитации</w:t>
      </w:r>
      <w:r>
        <w:rPr>
          <w:rStyle w:val="Zag11"/>
          <w:rFonts w:eastAsia="@Arial Unicode MS"/>
        </w:rPr>
        <w:t>, серия 33А</w:t>
      </w:r>
      <w:r w:rsidR="00443457">
        <w:rPr>
          <w:rStyle w:val="Zag11"/>
          <w:rFonts w:eastAsia="@Arial Unicode MS"/>
        </w:rPr>
        <w:t>01</w:t>
      </w:r>
      <w:r>
        <w:rPr>
          <w:rStyle w:val="Zag11"/>
          <w:rFonts w:eastAsia="@Arial Unicode MS"/>
        </w:rPr>
        <w:t xml:space="preserve"> № 000064</w:t>
      </w:r>
      <w:r w:rsidR="00443457">
        <w:rPr>
          <w:rStyle w:val="Zag11"/>
          <w:rFonts w:eastAsia="@Arial Unicode MS"/>
        </w:rPr>
        <w:t>2</w:t>
      </w:r>
      <w:r>
        <w:rPr>
          <w:rStyle w:val="Zag11"/>
          <w:rFonts w:eastAsia="@Arial Unicode MS"/>
        </w:rPr>
        <w:t>, регистрационный номер № 89</w:t>
      </w:r>
      <w:r w:rsidR="00443457">
        <w:rPr>
          <w:rStyle w:val="Zag11"/>
          <w:rFonts w:eastAsia="@Arial Unicode MS"/>
        </w:rPr>
        <w:t>3</w:t>
      </w:r>
      <w:r>
        <w:rPr>
          <w:rStyle w:val="Zag11"/>
          <w:rFonts w:eastAsia="@Arial Unicode MS"/>
        </w:rPr>
        <w:t xml:space="preserve">, </w:t>
      </w:r>
      <w:r w:rsidRPr="003D0F4E">
        <w:rPr>
          <w:rStyle w:val="Zag11"/>
          <w:rFonts w:eastAsia="@Arial Unicode MS"/>
        </w:rPr>
        <w:t>выданного</w:t>
      </w:r>
      <w:r>
        <w:rPr>
          <w:rStyle w:val="Zag11"/>
          <w:rFonts w:eastAsia="@Arial Unicode MS"/>
        </w:rPr>
        <w:t xml:space="preserve"> «04»  марта 2016 г. </w:t>
      </w:r>
      <w:r w:rsidRPr="003D0F4E">
        <w:rPr>
          <w:rStyle w:val="Zag11"/>
          <w:rFonts w:eastAsia="@Arial Unicode MS"/>
        </w:rPr>
        <w:t>на срок до «</w:t>
      </w:r>
      <w:r w:rsidR="00443457">
        <w:rPr>
          <w:rStyle w:val="Zag11"/>
          <w:rFonts w:eastAsia="@Arial Unicode MS"/>
        </w:rPr>
        <w:t>14</w:t>
      </w:r>
      <w:r w:rsidRPr="003D0F4E">
        <w:rPr>
          <w:rStyle w:val="Zag11"/>
          <w:rFonts w:eastAsia="@Arial Unicode MS"/>
        </w:rPr>
        <w:t>»</w:t>
      </w:r>
      <w:r>
        <w:rPr>
          <w:rStyle w:val="Zag11"/>
          <w:rFonts w:eastAsia="@Arial Unicode MS"/>
        </w:rPr>
        <w:t xml:space="preserve"> </w:t>
      </w:r>
      <w:r w:rsidR="00443457">
        <w:rPr>
          <w:rStyle w:val="Zag11"/>
          <w:rFonts w:eastAsia="@Arial Unicode MS"/>
        </w:rPr>
        <w:t>марта</w:t>
      </w:r>
      <w:r>
        <w:rPr>
          <w:rStyle w:val="Zag11"/>
          <w:rFonts w:eastAsia="@Arial Unicode MS"/>
        </w:rPr>
        <w:t xml:space="preserve"> 2024</w:t>
      </w:r>
      <w:r w:rsidRPr="003D0F4E">
        <w:rPr>
          <w:rStyle w:val="Zag11"/>
          <w:rFonts w:eastAsia="@Arial Unicode MS"/>
        </w:rPr>
        <w:t xml:space="preserve"> г., в лице директора школы </w:t>
      </w:r>
      <w:r w:rsidR="00443457">
        <w:rPr>
          <w:rStyle w:val="Zag11"/>
          <w:rFonts w:eastAsia="@Arial Unicode MS"/>
        </w:rPr>
        <w:t>Старостиной Светланы Викторовны</w:t>
      </w:r>
      <w:r w:rsidRPr="003D0F4E">
        <w:rPr>
          <w:rStyle w:val="Zag11"/>
          <w:rFonts w:eastAsia="@Arial Unicode MS"/>
        </w:rPr>
        <w:t xml:space="preserve">, действующего на основании Устава, и Учредителя – </w:t>
      </w:r>
      <w:r>
        <w:rPr>
          <w:rStyle w:val="Zag11"/>
          <w:rFonts w:eastAsia="@Arial Unicode MS"/>
        </w:rPr>
        <w:t>управления образования а</w:t>
      </w:r>
      <w:r w:rsidRPr="003D0F4E">
        <w:rPr>
          <w:rStyle w:val="Zag11"/>
          <w:rFonts w:eastAsia="@Arial Unicode MS"/>
        </w:rPr>
        <w:t xml:space="preserve">дминистрации </w:t>
      </w:r>
      <w:r>
        <w:rPr>
          <w:rStyle w:val="Zag11"/>
          <w:rFonts w:eastAsia="@Arial Unicode MS"/>
        </w:rPr>
        <w:t xml:space="preserve"> Кольчугинорайона</w:t>
      </w:r>
      <w:r w:rsidRPr="003D0F4E">
        <w:rPr>
          <w:rStyle w:val="Zag11"/>
          <w:rFonts w:eastAsia="@Arial Unicode MS"/>
        </w:rPr>
        <w:t xml:space="preserve">, с одной стороны, </w:t>
      </w:r>
      <w:r>
        <w:rPr>
          <w:rStyle w:val="Zag11"/>
          <w:rFonts w:eastAsia="@Arial Unicode MS"/>
        </w:rPr>
        <w:t>и</w:t>
      </w:r>
    </w:p>
    <w:p w:rsidR="00E5526D" w:rsidRPr="00464AAD" w:rsidRDefault="00E5526D" w:rsidP="00E5526D">
      <w:pPr>
        <w:pStyle w:val="a3"/>
      </w:pPr>
    </w:p>
    <w:p w:rsidR="00E5526D" w:rsidRDefault="00E5526D" w:rsidP="00E5526D">
      <w:pPr>
        <w:pStyle w:val="a3"/>
      </w:pPr>
      <w:r w:rsidRPr="00464AAD">
        <w:t>______________________________________________</w:t>
      </w:r>
      <w:r>
        <w:t>__</w:t>
      </w:r>
      <w:r w:rsidR="00875C50">
        <w:t>____</w:t>
      </w:r>
      <w:r>
        <w:t>_______________________________</w:t>
      </w:r>
      <w:r w:rsidRPr="00464AAD">
        <w:t xml:space="preserve">____, </w:t>
      </w:r>
    </w:p>
    <w:p w:rsidR="00E5526D" w:rsidRPr="00464AAD" w:rsidRDefault="00E5526D" w:rsidP="00E5526D">
      <w:pPr>
        <w:pStyle w:val="a3"/>
        <w:ind w:left="2124" w:firstLine="708"/>
        <w:rPr>
          <w:sz w:val="20"/>
          <w:szCs w:val="20"/>
        </w:rPr>
      </w:pPr>
      <w:r w:rsidRPr="00464AAD">
        <w:rPr>
          <w:sz w:val="20"/>
          <w:szCs w:val="20"/>
        </w:rPr>
        <w:t>ФИО родителя</w:t>
      </w:r>
    </w:p>
    <w:p w:rsidR="00E5526D" w:rsidRDefault="00E5526D" w:rsidP="00E5526D">
      <w:pPr>
        <w:pStyle w:val="a3"/>
      </w:pPr>
      <w:r>
        <w:t>паспорт: серия ____</w:t>
      </w:r>
      <w:r w:rsidR="00875C50">
        <w:t>___</w:t>
      </w:r>
      <w:r>
        <w:t>____номер____</w:t>
      </w:r>
      <w:r w:rsidR="00875C50">
        <w:t>_</w:t>
      </w:r>
      <w:r w:rsidRPr="00464AAD">
        <w:t>___ выдан_____________</w:t>
      </w:r>
      <w:r>
        <w:t>____</w:t>
      </w:r>
      <w:r w:rsidRPr="00464AAD">
        <w:t xml:space="preserve">________________________, </w:t>
      </w:r>
    </w:p>
    <w:p w:rsidR="00E5526D" w:rsidRDefault="00E5526D" w:rsidP="00E5526D">
      <w:pPr>
        <w:pStyle w:val="a3"/>
      </w:pPr>
    </w:p>
    <w:p w:rsidR="00E5526D" w:rsidRPr="00464AAD" w:rsidRDefault="00E5526D" w:rsidP="00E5526D">
      <w:pPr>
        <w:pStyle w:val="a3"/>
      </w:pPr>
      <w:r w:rsidRPr="00464AAD">
        <w:t>именуемый в дальнейшем «Родитель», действующий как законный представитель несовершеннолетнего ___________________________________________________</w:t>
      </w:r>
      <w:r>
        <w:t>__________________________</w:t>
      </w:r>
      <w:r w:rsidRPr="00464AAD">
        <w:t>______</w:t>
      </w:r>
    </w:p>
    <w:p w:rsidR="00E5526D" w:rsidRPr="00464AAD" w:rsidRDefault="00E5526D" w:rsidP="00E5526D">
      <w:pPr>
        <w:pStyle w:val="a3"/>
        <w:ind w:left="4248" w:firstLine="708"/>
        <w:rPr>
          <w:sz w:val="20"/>
          <w:szCs w:val="20"/>
        </w:rPr>
      </w:pPr>
      <w:r w:rsidRPr="00464AAD">
        <w:rPr>
          <w:sz w:val="20"/>
          <w:szCs w:val="20"/>
        </w:rPr>
        <w:t>ФИО ребенка</w:t>
      </w:r>
    </w:p>
    <w:p w:rsidR="00E5526D" w:rsidRPr="00464AAD" w:rsidRDefault="00E5526D" w:rsidP="00E5526D">
      <w:pPr>
        <w:pStyle w:val="a3"/>
      </w:pPr>
      <w:r w:rsidRPr="00464AAD">
        <w:t>(далее – ребенок), с другой стороны, заключили настоящий договор о нижеследующем:</w:t>
      </w:r>
    </w:p>
    <w:p w:rsidR="00E5526D" w:rsidRDefault="00E5526D" w:rsidP="00087B95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1. ОБЩИЕ ПОЛОЖЕНИЯ, ПРЕДМЕТ ДОГОВОРА</w:t>
      </w:r>
    </w:p>
    <w:p w:rsidR="00443457" w:rsidRDefault="00A10522" w:rsidP="002C6070">
      <w:pPr>
        <w:pStyle w:val="a3"/>
        <w:ind w:firstLine="709"/>
        <w:jc w:val="both"/>
      </w:pPr>
      <w:r w:rsidRPr="00464AAD">
        <w:t xml:space="preserve">1.1. Предметом настоящего договора является организация отдыха и оздоровления детей в каникулярное время в школьном оздоровительном лагере </w:t>
      </w:r>
      <w:r w:rsidR="002C6070">
        <w:t>дневного пребывания на базе  МБОУ «</w:t>
      </w:r>
      <w:r w:rsidR="00443457">
        <w:t>Средняя школа №6</w:t>
      </w:r>
      <w:r w:rsidR="002C6070">
        <w:t>»</w:t>
      </w:r>
      <w:r w:rsidRPr="00464AAD">
        <w:t>,</w:t>
      </w:r>
      <w:r w:rsidR="00443457">
        <w:t xml:space="preserve"> </w:t>
      </w:r>
      <w:r w:rsidRPr="00464AAD">
        <w:t>располо</w:t>
      </w:r>
      <w:r w:rsidR="002C6070">
        <w:t xml:space="preserve">женного по адресу: </w:t>
      </w:r>
      <w:r w:rsidR="00443457">
        <w:t>601781, Владимирская обл., г. Кольчугино</w:t>
      </w:r>
      <w:r w:rsidR="002C6070">
        <w:t xml:space="preserve">, </w:t>
      </w:r>
      <w:r w:rsidR="00443457">
        <w:t>ул. 6 линия Ленинского поселка, д.29.</w:t>
      </w:r>
    </w:p>
    <w:p w:rsidR="00A10522" w:rsidRPr="00464AAD" w:rsidRDefault="00A10522" w:rsidP="002C6070">
      <w:pPr>
        <w:pStyle w:val="a3"/>
        <w:ind w:firstLine="709"/>
        <w:jc w:val="both"/>
      </w:pPr>
      <w:r w:rsidRPr="00464AAD">
        <w:t>1.2. Исполнитель организует отдых в соответствии с Положением о школьном оздоровительном лагере дневного пребывания в каникуля</w:t>
      </w:r>
      <w:r w:rsidR="002C6070">
        <w:t>рное время на базе</w:t>
      </w:r>
      <w:r w:rsidR="00443457">
        <w:t xml:space="preserve"> </w:t>
      </w:r>
      <w:r w:rsidR="002C6070">
        <w:t>МБОУ «</w:t>
      </w:r>
      <w:r w:rsidR="005642DE">
        <w:t>С</w:t>
      </w:r>
      <w:r w:rsidR="002C6070">
        <w:t>редняя школа</w:t>
      </w:r>
      <w:r w:rsidR="005642DE">
        <w:t xml:space="preserve"> №6»</w:t>
      </w:r>
      <w:r w:rsidRPr="00464AAD">
        <w:t>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1.3. Организация отдыха и оздоровления включает в себя: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культурно-досуговой, туристской,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образовательную деятельность по реализации дополнительных общеразвивающих программ;</w:t>
      </w:r>
    </w:p>
    <w:p w:rsidR="00A10522" w:rsidRPr="002C6070" w:rsidRDefault="00A10522" w:rsidP="002C607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раз</w:t>
      </w:r>
      <w:r w:rsidR="002C6070">
        <w:rPr>
          <w:rFonts w:ascii="Times New Roman" w:hAnsi="Times New Roman" w:cs="Times New Roman"/>
          <w:sz w:val="24"/>
          <w:szCs w:val="24"/>
        </w:rPr>
        <w:t xml:space="preserve">мещения,    </w:t>
      </w:r>
      <w:r w:rsidR="002C6070" w:rsidRPr="002C6070">
        <w:rPr>
          <w:rFonts w:ascii="Times New Roman" w:hAnsi="Times New Roman" w:cs="Times New Roman"/>
          <w:sz w:val="24"/>
        </w:rPr>
        <w:t>двухразового</w:t>
      </w:r>
      <w:r w:rsidRPr="00464AAD">
        <w:rPr>
          <w:rFonts w:ascii="Times New Roman" w:hAnsi="Times New Roman" w:cs="Times New Roman"/>
          <w:sz w:val="24"/>
          <w:szCs w:val="24"/>
        </w:rPr>
        <w:t>питания детей</w:t>
      </w:r>
      <w:r w:rsidRPr="002C6070">
        <w:rPr>
          <w:rFonts w:ascii="Times New Roman" w:hAnsi="Times New Roman" w:cs="Times New Roman"/>
          <w:sz w:val="24"/>
          <w:szCs w:val="24"/>
        </w:rPr>
        <w:t>в школьном лагере;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 xml:space="preserve"> обеспечение безопасные условия жизнедеятельности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организацию оказания медицинской помощи детям в период их пребывания в школьном лагере, формирование навыков здорового образа жизни у детей;</w:t>
      </w:r>
    </w:p>
    <w:p w:rsidR="00A10522" w:rsidRPr="00464AAD" w:rsidRDefault="00A10522" w:rsidP="00464A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1.4. Период оказания услуг</w:t>
      </w:r>
      <w:r w:rsidR="00E5526D">
        <w:t xml:space="preserve">и с </w:t>
      </w:r>
      <w:r w:rsidR="00C878A7">
        <w:rPr>
          <w:b/>
          <w:i/>
        </w:rPr>
        <w:t>«_______»_______202__г. по «_______»______</w:t>
      </w:r>
      <w:r w:rsidR="003D2089">
        <w:rPr>
          <w:b/>
          <w:i/>
        </w:rPr>
        <w:t>__20</w:t>
      </w:r>
      <w:r w:rsidR="00C878A7">
        <w:rPr>
          <w:b/>
          <w:i/>
        </w:rPr>
        <w:t>2</w:t>
      </w:r>
      <w:r w:rsidRPr="00E5526D">
        <w:rPr>
          <w:b/>
          <w:i/>
        </w:rPr>
        <w:t>_г.</w:t>
      </w:r>
    </w:p>
    <w:p w:rsidR="003C17DD" w:rsidRDefault="00A10522" w:rsidP="002C6070">
      <w:pPr>
        <w:pStyle w:val="a3"/>
        <w:ind w:firstLine="709"/>
        <w:jc w:val="both"/>
      </w:pPr>
      <w:r w:rsidRPr="00464AAD">
        <w:t xml:space="preserve">1.5. Исполнитель оказывает услуги по организации отдыха и оздоровления </w:t>
      </w:r>
      <w:r w:rsidR="00875C50">
        <w:t>детей в оздоровительных  лагерях  с дневным  пребыванием детей  в каникулярное  время за счет  средств муниципального, областного бюджетов, внебюджетных  средств (родительская  плата).</w:t>
      </w:r>
    </w:p>
    <w:p w:rsidR="003C17DD" w:rsidRDefault="003C17DD" w:rsidP="002C6070">
      <w:pPr>
        <w:pStyle w:val="a3"/>
        <w:ind w:firstLine="709"/>
        <w:jc w:val="both"/>
      </w:pPr>
    </w:p>
    <w:p w:rsidR="003C17DD" w:rsidRDefault="003C17DD" w:rsidP="002C6070">
      <w:pPr>
        <w:pStyle w:val="a3"/>
        <w:ind w:firstLine="709"/>
        <w:jc w:val="both"/>
      </w:pPr>
    </w:p>
    <w:p w:rsidR="003C17DD" w:rsidRDefault="003C17DD" w:rsidP="002C6070">
      <w:pPr>
        <w:pStyle w:val="a3"/>
        <w:ind w:firstLine="709"/>
        <w:jc w:val="both"/>
      </w:pPr>
    </w:p>
    <w:p w:rsidR="00A10522" w:rsidRPr="00464AAD" w:rsidRDefault="00A10522" w:rsidP="00464AAD">
      <w:pPr>
        <w:pStyle w:val="a3"/>
        <w:ind w:left="707" w:firstLine="709"/>
        <w:jc w:val="both"/>
        <w:rPr>
          <w:sz w:val="20"/>
          <w:szCs w:val="20"/>
        </w:rPr>
      </w:pPr>
    </w:p>
    <w:p w:rsidR="00A10522" w:rsidRPr="00464AAD" w:rsidRDefault="00A10522" w:rsidP="00464AAD">
      <w:pPr>
        <w:pStyle w:val="a3"/>
        <w:ind w:firstLine="709"/>
        <w:jc w:val="center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lastRenderedPageBreak/>
        <w:t>2. ПРАВА И ОБЯЗАННОСТИ СТОРОН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 Исполнитель обязуется: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2.1.1. Оказать услуги по организации отдыха ребенка согласно п. 1.3. Договора в период, указанный в п. 1.4. Договора.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2.1.2.Обеспечить соблюдение условий размещения, устройства, содержания и организации работы школьного лагеря санитарно-эпидемиологическим </w:t>
      </w:r>
      <w:hyperlink r:id="rId7" w:history="1">
        <w:r w:rsidRPr="00464AAD">
          <w:t>правилам</w:t>
        </w:r>
      </w:hyperlink>
      <w:r w:rsidRPr="00464AAD">
        <w:t xml:space="preserve"> и гигиеническим нормативам, требованиям противопожарной и антитеррористической безопасности.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2.1.3. Уведомлять Родителя в случаях: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заболевания ребенка;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направления ребенка на стационарное лечение;</w:t>
      </w:r>
    </w:p>
    <w:p w:rsidR="00A10522" w:rsidRPr="00464AAD" w:rsidRDefault="00A10522" w:rsidP="00464AAD">
      <w:pPr>
        <w:pStyle w:val="a3"/>
        <w:ind w:firstLine="709"/>
        <w:jc w:val="both"/>
        <w:rPr>
          <w:color w:val="000000"/>
        </w:rPr>
      </w:pPr>
      <w:r w:rsidRPr="00464AAD">
        <w:rPr>
          <w:color w:val="000000"/>
        </w:rPr>
        <w:t>- нарушения Ребенком требований локальных актов лагеря, противоправного поведения Ребенка.</w:t>
      </w:r>
    </w:p>
    <w:p w:rsidR="00A10522" w:rsidRPr="00464AAD" w:rsidRDefault="00A10522" w:rsidP="00464AAD">
      <w:pPr>
        <w:pStyle w:val="a3"/>
        <w:ind w:firstLine="709"/>
        <w:jc w:val="both"/>
        <w:rPr>
          <w:color w:val="000000"/>
        </w:rPr>
      </w:pPr>
      <w:r w:rsidRPr="00464AAD">
        <w:rPr>
          <w:color w:val="000000"/>
        </w:rPr>
        <w:t>2.2. Исполнитель имеет право:</w:t>
      </w:r>
    </w:p>
    <w:p w:rsidR="00A10522" w:rsidRPr="002C6070" w:rsidRDefault="00A10522" w:rsidP="00EF4BC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4AAD">
        <w:rPr>
          <w:rFonts w:ascii="Times New Roman" w:hAnsi="Times New Roman" w:cs="Times New Roman"/>
        </w:rPr>
        <w:t xml:space="preserve">2.2.1. </w:t>
      </w:r>
      <w:r w:rsidRPr="002C6070">
        <w:rPr>
          <w:rFonts w:ascii="Times New Roman" w:hAnsi="Times New Roman" w:cs="Times New Roman"/>
          <w:sz w:val="24"/>
          <w:szCs w:val="24"/>
        </w:rPr>
        <w:t xml:space="preserve">Требовать от Родителя выполнения обязанности по оплате стоимости услуги по организации </w:t>
      </w:r>
      <w:r w:rsidR="002C6070" w:rsidRPr="002C6070">
        <w:rPr>
          <w:rFonts w:ascii="Times New Roman" w:hAnsi="Times New Roman" w:cs="Times New Roman"/>
          <w:sz w:val="24"/>
          <w:szCs w:val="24"/>
        </w:rPr>
        <w:t xml:space="preserve"> двухразового питания детей в соответствии </w:t>
      </w:r>
      <w:r w:rsidRPr="002C6070">
        <w:rPr>
          <w:rFonts w:ascii="Times New Roman" w:hAnsi="Times New Roman" w:cs="Times New Roman"/>
          <w:sz w:val="24"/>
          <w:szCs w:val="24"/>
        </w:rPr>
        <w:t>с условиями настоящего Договора.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2.2.2. Не принимать ребенка в лагерь в случае: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отсутствия документов согласно п.2.3.1 настоящего договора;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наличия медицинских противопоказаний для пребывания ребенка в лагере.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2.2.3.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 Родитель обязуется:</w:t>
      </w:r>
    </w:p>
    <w:p w:rsidR="00A10522" w:rsidRDefault="00A10522" w:rsidP="00464AAD">
      <w:pPr>
        <w:pStyle w:val="a3"/>
        <w:ind w:firstLine="709"/>
        <w:jc w:val="both"/>
      </w:pPr>
      <w:r w:rsidRPr="00464AAD">
        <w:t>2.3.1. Для зачисления ребёнка предоставить документы:</w:t>
      </w:r>
    </w:p>
    <w:p w:rsidR="00EF4BCD" w:rsidRPr="00464AAD" w:rsidRDefault="00EF4BCD" w:rsidP="00EF4BCD">
      <w:pPr>
        <w:pStyle w:val="a3"/>
        <w:ind w:firstLine="709"/>
        <w:jc w:val="both"/>
      </w:pPr>
      <w:r w:rsidRPr="00464AAD">
        <w:t>- заявление на имя директора школы;</w:t>
      </w:r>
    </w:p>
    <w:p w:rsidR="00A10522" w:rsidRPr="00464AAD" w:rsidRDefault="00EF4BCD" w:rsidP="00464AAD">
      <w:pPr>
        <w:pStyle w:val="a3"/>
        <w:ind w:firstLine="709"/>
        <w:jc w:val="both"/>
      </w:pPr>
      <w:r>
        <w:t>- путевку</w:t>
      </w:r>
      <w:r w:rsidR="00A10522" w:rsidRPr="00464AAD">
        <w:t>;</w:t>
      </w:r>
    </w:p>
    <w:p w:rsidR="00A10522" w:rsidRPr="00464AAD" w:rsidRDefault="00EF4BCD" w:rsidP="00464AAD">
      <w:pPr>
        <w:pStyle w:val="a3"/>
        <w:ind w:firstLine="709"/>
        <w:jc w:val="both"/>
      </w:pPr>
      <w:r>
        <w:t>- справку с места работы Родителя</w:t>
      </w:r>
      <w:r w:rsidR="00A10522" w:rsidRPr="00464AAD">
        <w:t>;</w:t>
      </w:r>
    </w:p>
    <w:p w:rsidR="005642DE" w:rsidRPr="005E14CC" w:rsidRDefault="00A10522" w:rsidP="005642DE">
      <w:pPr>
        <w:pStyle w:val="a3"/>
        <w:ind w:firstLine="709"/>
        <w:jc w:val="both"/>
      </w:pPr>
      <w:r w:rsidRPr="00464AAD">
        <w:t>- настоящий договор с подписью</w:t>
      </w:r>
      <w:bookmarkStart w:id="0" w:name="_Hlk508555391"/>
      <w:r w:rsidR="005642DE">
        <w:t>.</w:t>
      </w:r>
    </w:p>
    <w:p w:rsidR="00A10522" w:rsidRPr="005E14CC" w:rsidRDefault="005E14CC" w:rsidP="00464AAD">
      <w:pPr>
        <w:pStyle w:val="a3"/>
        <w:ind w:firstLine="709"/>
        <w:jc w:val="both"/>
      </w:pPr>
      <w:r w:rsidRPr="005E14CC">
        <w:t>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2.3.2. Обеспечить: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ежедневный приход ребёнка без опозданий согласно режиму дня, установленному Положением о школьном оздоровительном лагере дневного пребывания;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ребенка необходимой одеждой (по погоде), обувью (спортивный костюм, «вторая обувь»).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2.3.3. Забрать ребенка из Лагеря в случаях: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заболевания ребенка;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- грубого нарушения им распорядка дня и требований локальных актов лагеря, устанавливающих обязательные правила поведения;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грубого нарушения им правил противопожарной безопасности;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причинении вреда жизни (здоровью) других детей и/или работников лагеря;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- причинение ущерба имуществу лагеря или третьих лиц.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2.3.4. Возместить в установленном порядке ущерб, причиненный зданию, оборудованию, инвентарю и другому имуществу лагеря по вине ребенка.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2.4. Родитель имеет право: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3.4.1.  Забрать ребёнка ранее срока, установленного настоящим Договором по письменному заявлению. При возвращении ребёнка представить справку об отсутствии контакта с инфекционными больными за этот период.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3.4.2. При отсутствии воспитанника по уважительным причинам предоставить подтверждающие документы (справки).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3.4.3. </w:t>
      </w:r>
      <w:bookmarkEnd w:id="0"/>
      <w:r w:rsidRPr="00464AAD">
        <w:t xml:space="preserve">Информировать Исполнителя о возможных ограничениях, связанных со здоровьем ребенка, об особенностях его поведения, склонностях и интересах. 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 xml:space="preserve">3.4.5. Знакомиться самим и знакомить ребенка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A10522" w:rsidRDefault="00A10522" w:rsidP="00464AAD">
      <w:pPr>
        <w:pStyle w:val="a3"/>
        <w:ind w:firstLine="709"/>
        <w:jc w:val="center"/>
      </w:pPr>
    </w:p>
    <w:p w:rsidR="00875C50" w:rsidRDefault="00875C50" w:rsidP="00464AAD">
      <w:pPr>
        <w:pStyle w:val="a3"/>
        <w:ind w:firstLine="709"/>
        <w:jc w:val="center"/>
      </w:pPr>
    </w:p>
    <w:p w:rsidR="005642DE" w:rsidRDefault="005642DE" w:rsidP="00464AAD">
      <w:pPr>
        <w:pStyle w:val="a3"/>
        <w:ind w:firstLine="709"/>
        <w:jc w:val="center"/>
      </w:pPr>
    </w:p>
    <w:p w:rsidR="005642DE" w:rsidRDefault="005642DE" w:rsidP="00464AAD">
      <w:pPr>
        <w:pStyle w:val="a3"/>
        <w:ind w:firstLine="709"/>
        <w:jc w:val="center"/>
      </w:pPr>
    </w:p>
    <w:p w:rsidR="005642DE" w:rsidRDefault="005642DE" w:rsidP="00464AAD">
      <w:pPr>
        <w:pStyle w:val="a3"/>
        <w:ind w:firstLine="709"/>
        <w:jc w:val="center"/>
      </w:pPr>
    </w:p>
    <w:p w:rsidR="00464AAD" w:rsidRPr="00464AAD" w:rsidRDefault="00464AAD" w:rsidP="00464AAD">
      <w:pPr>
        <w:pStyle w:val="a3"/>
        <w:ind w:firstLine="709"/>
        <w:jc w:val="center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lastRenderedPageBreak/>
        <w:t>3. ПОРЯДОК И УСЛОВИЯ ОПЛАТЫ</w:t>
      </w:r>
    </w:p>
    <w:p w:rsidR="00A10522" w:rsidRDefault="00A10522" w:rsidP="00087B95">
      <w:pPr>
        <w:pStyle w:val="a3"/>
        <w:ind w:firstLine="709"/>
        <w:jc w:val="both"/>
      </w:pPr>
      <w:r w:rsidRPr="00464AAD">
        <w:t>3.1. Размер платы за оказываемые услуги по настоящему Договору определяетс</w:t>
      </w:r>
      <w:r w:rsidR="00C04572">
        <w:t xml:space="preserve">я  приказом управления образования </w:t>
      </w:r>
      <w:r w:rsidR="00EF4BCD">
        <w:t xml:space="preserve"> администрации Кольчугинского района </w:t>
      </w:r>
      <w:r w:rsidR="00C04572">
        <w:t>«О работе лагерей с дневным п</w:t>
      </w:r>
      <w:r w:rsidR="009C61CA">
        <w:t>ре</w:t>
      </w:r>
      <w:r w:rsidR="00C878A7">
        <w:t xml:space="preserve">быванием детей в период   каникул текущего </w:t>
      </w:r>
      <w:r w:rsidR="001C0729">
        <w:t>у</w:t>
      </w:r>
      <w:r w:rsidR="005642DE">
        <w:t>чебного года</w:t>
      </w:r>
      <w:r w:rsidR="00C878A7">
        <w:t>» и составляет _________</w:t>
      </w:r>
      <w:r w:rsidR="00860F36">
        <w:t>руб (</w:t>
      </w:r>
      <w:r w:rsidR="00C878A7">
        <w:t>__________________) за  _____</w:t>
      </w:r>
      <w:r w:rsidR="00860F36">
        <w:t xml:space="preserve">  день</w:t>
      </w:r>
      <w:r w:rsidR="00087B95">
        <w:t xml:space="preserve"> лагерной смены</w:t>
      </w:r>
      <w:r w:rsidR="00C878A7">
        <w:t xml:space="preserve"> (из расчета _______</w:t>
      </w:r>
      <w:r w:rsidR="00C04572">
        <w:t xml:space="preserve"> рублей</w:t>
      </w:r>
      <w:r w:rsidRPr="00464AAD">
        <w:t xml:space="preserve"> в день на одного</w:t>
      </w:r>
      <w:r w:rsidR="003D2089">
        <w:t>ребенка)</w:t>
      </w:r>
      <w:r w:rsidR="001C0729">
        <w:t>.</w:t>
      </w:r>
      <w:r w:rsidR="00AD51B0">
        <w:t>Оплата за путевку раб</w:t>
      </w:r>
      <w:r w:rsidR="00C878A7">
        <w:t>отающего родителя составляет ___________</w:t>
      </w:r>
      <w:r w:rsidR="00AD51B0">
        <w:t xml:space="preserve"> (</w:t>
      </w:r>
      <w:r w:rsidR="00C878A7">
        <w:t>___________________</w:t>
      </w:r>
      <w:r w:rsidR="00AD51B0">
        <w:t>).</w:t>
      </w:r>
    </w:p>
    <w:p w:rsidR="00AD51B0" w:rsidRPr="00AD51B0" w:rsidRDefault="00AD51B0" w:rsidP="00087B95">
      <w:pPr>
        <w:pStyle w:val="a3"/>
        <w:ind w:firstLine="709"/>
        <w:jc w:val="both"/>
        <w:rPr>
          <w:sz w:val="12"/>
        </w:rPr>
      </w:pPr>
    </w:p>
    <w:p w:rsidR="00A10522" w:rsidRDefault="00A10522" w:rsidP="002D1C81">
      <w:pPr>
        <w:pStyle w:val="a3"/>
        <w:ind w:firstLine="709"/>
        <w:jc w:val="both"/>
      </w:pPr>
      <w:r w:rsidRPr="00464AAD">
        <w:t xml:space="preserve">3.2. </w:t>
      </w:r>
      <w:r w:rsidR="005E14CC" w:rsidRPr="005E14CC">
        <w:t xml:space="preserve">Плата вносится родителем </w:t>
      </w:r>
      <w:r w:rsidRPr="005E14CC">
        <w:t>не поздне</w:t>
      </w:r>
      <w:r w:rsidR="00860F36">
        <w:t>е 5</w:t>
      </w:r>
      <w:r w:rsidR="005E14CC" w:rsidRPr="005E14CC">
        <w:t xml:space="preserve"> (пяти) дней до начала открытия лагеря</w:t>
      </w:r>
      <w:r w:rsidR="005642DE">
        <w:t>.</w:t>
      </w:r>
      <w:r w:rsidR="005E14CC" w:rsidRPr="005E14CC">
        <w:t xml:space="preserve"> </w:t>
      </w:r>
    </w:p>
    <w:p w:rsidR="005642DE" w:rsidRPr="002D1C81" w:rsidRDefault="005642DE" w:rsidP="002D1C81">
      <w:pPr>
        <w:pStyle w:val="a3"/>
        <w:ind w:firstLine="709"/>
        <w:jc w:val="both"/>
        <w:rPr>
          <w:sz w:val="20"/>
          <w:szCs w:val="20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4. ОТВЕТСТВЕННОСТЬ СТОРОН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A10522" w:rsidRPr="00464AAD" w:rsidRDefault="00A10522" w:rsidP="00464AAD">
      <w:pPr>
        <w:pStyle w:val="a3"/>
        <w:ind w:firstLine="709"/>
        <w:jc w:val="both"/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5. СРОК ДЕЙСТВИЯ ДОГОВОРА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:rsidR="00A10522" w:rsidRPr="00875C50" w:rsidRDefault="00A10522" w:rsidP="00464AAD">
      <w:pPr>
        <w:pStyle w:val="a3"/>
        <w:ind w:firstLine="709"/>
        <w:jc w:val="both"/>
        <w:rPr>
          <w:sz w:val="4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6. РАЗРЕШЕНИЯ СПОРОВ</w:t>
      </w:r>
    </w:p>
    <w:p w:rsidR="00A10522" w:rsidRPr="00464AAD" w:rsidRDefault="00A10522" w:rsidP="00464AAD">
      <w:pPr>
        <w:pStyle w:val="a3"/>
        <w:ind w:firstLine="709"/>
        <w:jc w:val="both"/>
      </w:pPr>
      <w:r w:rsidRPr="00464AAD">
        <w:t>6.1. Все споры и разногласия, которые могут возникнуть между сторонами, будут разрешаться путем переговоров.</w:t>
      </w:r>
    </w:p>
    <w:p w:rsidR="00A10522" w:rsidRPr="00464AAD" w:rsidRDefault="00C878A7" w:rsidP="00464AAD">
      <w:pPr>
        <w:pStyle w:val="a3"/>
        <w:ind w:firstLine="709"/>
        <w:jc w:val="both"/>
      </w:pPr>
      <w:r>
        <w:t xml:space="preserve">6.2. При не </w:t>
      </w:r>
      <w:bookmarkStart w:id="1" w:name="_GoBack"/>
      <w:bookmarkEnd w:id="1"/>
      <w:r w:rsidR="00A10522" w:rsidRPr="00464AAD">
        <w:t>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A10522" w:rsidRPr="00875C50" w:rsidRDefault="00A10522" w:rsidP="00464AAD">
      <w:pPr>
        <w:pStyle w:val="a3"/>
        <w:ind w:firstLine="709"/>
        <w:jc w:val="both"/>
        <w:rPr>
          <w:sz w:val="10"/>
        </w:rPr>
      </w:pPr>
    </w:p>
    <w:p w:rsidR="00A10522" w:rsidRPr="00464AAD" w:rsidRDefault="00A10522" w:rsidP="00464AAD">
      <w:pPr>
        <w:pStyle w:val="a3"/>
        <w:ind w:firstLine="709"/>
        <w:jc w:val="center"/>
      </w:pPr>
      <w:r w:rsidRPr="00464AAD">
        <w:t>7. ЗАКЛЮЧИТЕЛЬНЫЕ ПОЛОЖЕНИЯ</w:t>
      </w:r>
    </w:p>
    <w:p w:rsidR="00A10522" w:rsidRPr="00464AAD" w:rsidRDefault="00A10522" w:rsidP="00875C50">
      <w:pPr>
        <w:pStyle w:val="a3"/>
        <w:ind w:firstLine="709"/>
        <w:jc w:val="both"/>
      </w:pPr>
      <w:r w:rsidRPr="00464AAD">
        <w:t>7.1. Настоящий договор составлен в двух экземплярах, по одному экземпляру для каждой из сторон.</w:t>
      </w:r>
    </w:p>
    <w:p w:rsidR="005642DE" w:rsidRDefault="00A10522" w:rsidP="00875C50">
      <w:pPr>
        <w:pStyle w:val="a3"/>
        <w:ind w:firstLine="709"/>
        <w:jc w:val="center"/>
      </w:pPr>
      <w:r w:rsidRPr="00464AAD">
        <w:t>8.АДРЕСА И ПОДПИСИ СТОРОН</w:t>
      </w:r>
      <w:r w:rsidR="005A63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2.9pt;margin-top:50pt;width:252.25pt;height:283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" strokecolor="white">
            <v:textbox>
              <w:txbxContent>
                <w:p w:rsidR="005F4376" w:rsidRDefault="005F4376">
                  <w:pPr>
                    <w:rPr>
                      <w:rStyle w:val="Zag11"/>
                      <w:rFonts w:eastAsia="@Arial Unicode MS"/>
                      <w:b/>
                      <w:bCs/>
                    </w:rPr>
                  </w:pPr>
                </w:p>
                <w:p w:rsidR="005F4376" w:rsidRPr="005F4376" w:rsidRDefault="005F4376" w:rsidP="005F4376">
                  <w:pPr>
                    <w:pStyle w:val="a3"/>
                  </w:pPr>
                  <w:r w:rsidRPr="005F4376">
                    <w:t>Исполнитель</w:t>
                  </w:r>
                </w:p>
                <w:p w:rsidR="005F4376" w:rsidRDefault="005F4376">
                  <w:pPr>
                    <w:rPr>
                      <w:rStyle w:val="Zag11"/>
                      <w:rFonts w:eastAsia="@Arial Unicode MS"/>
                      <w:b/>
                      <w:bCs/>
                    </w:rPr>
                  </w:pPr>
                </w:p>
                <w:p w:rsidR="005F4376" w:rsidRDefault="005F4376" w:rsidP="005642DE">
                  <w:pPr>
                    <w:rPr>
                      <w:rStyle w:val="Zag11"/>
                      <w:rFonts w:eastAsia="@Arial Unicode MS"/>
                      <w:b/>
                      <w:bCs/>
                    </w:rPr>
                  </w:pPr>
                  <w:r w:rsidRPr="005F4376">
                    <w:rPr>
                      <w:rStyle w:val="Zag11"/>
                      <w:rFonts w:eastAsia="@Arial Unicode MS"/>
                      <w:b/>
                      <w:bCs/>
                    </w:rPr>
                    <w:t>Муниципальное бюджетное общеобразовательное учреждение «</w:t>
                  </w:r>
                  <w:r w:rsidR="005642DE">
                    <w:rPr>
                      <w:rStyle w:val="Zag11"/>
                      <w:rFonts w:eastAsia="@Arial Unicode MS"/>
                      <w:b/>
                      <w:bCs/>
                    </w:rPr>
                    <w:t>Средняя школа №6</w:t>
                  </w:r>
                  <w:r w:rsidRPr="005F4376">
                    <w:rPr>
                      <w:rStyle w:val="Zag11"/>
                      <w:rFonts w:eastAsia="@Arial Unicode MS"/>
                      <w:b/>
                      <w:bCs/>
                    </w:rPr>
                    <w:t>»</w:t>
                  </w:r>
                  <w:r w:rsidRPr="005F4376">
                    <w:rPr>
                      <w:rStyle w:val="Zag11"/>
                      <w:rFonts w:eastAsia="@Arial Unicode MS"/>
                      <w:b/>
                      <w:bCs/>
                    </w:rPr>
                    <w:tab/>
                  </w:r>
                </w:p>
                <w:p w:rsidR="005F4376" w:rsidRPr="005F4376" w:rsidRDefault="005F4376">
                  <w:pPr>
                    <w:rPr>
                      <w:rStyle w:val="Zag11"/>
                      <w:rFonts w:eastAsia="@Arial Unicode MS"/>
                      <w:b/>
                      <w:bCs/>
                    </w:rPr>
                  </w:pPr>
                </w:p>
                <w:p w:rsidR="005642DE" w:rsidRDefault="005642DE" w:rsidP="005642DE">
                  <w:r>
                    <w:t>601781, Владимирская обл.,</w:t>
                  </w:r>
                </w:p>
                <w:p w:rsidR="005642DE" w:rsidRPr="00BC7D49" w:rsidRDefault="005642DE" w:rsidP="005642DE">
                  <w:r>
                    <w:t xml:space="preserve"> г. Кольчугино, ул. Мира, д. 4</w:t>
                  </w:r>
                </w:p>
                <w:p w:rsidR="005F4376" w:rsidRPr="003D2089" w:rsidRDefault="005F4376">
                  <w:pPr>
                    <w:rPr>
                      <w:rStyle w:val="Zag11"/>
                      <w:rFonts w:eastAsia="@Arial Unicode MS"/>
                      <w:sz w:val="4"/>
                    </w:rPr>
                  </w:pPr>
                </w:p>
                <w:p w:rsidR="003D2089" w:rsidRDefault="003D2089">
                  <w:pPr>
                    <w:rPr>
                      <w:rStyle w:val="Zag11"/>
                      <w:rFonts w:eastAsia="@Arial Unicode MS"/>
                    </w:rPr>
                  </w:pPr>
                </w:p>
                <w:p w:rsidR="005F4376" w:rsidRDefault="003D2089">
                  <w:pPr>
                    <w:rPr>
                      <w:rStyle w:val="Zag11"/>
                      <w:rFonts w:eastAsia="@Arial Unicode MS"/>
                    </w:rPr>
                  </w:pPr>
                  <w:r>
                    <w:rPr>
                      <w:rStyle w:val="Zag11"/>
                      <w:rFonts w:eastAsia="@Arial Unicode MS"/>
                    </w:rPr>
                    <w:t xml:space="preserve">Директор                   </w:t>
                  </w:r>
                  <w:r w:rsidR="005F4376" w:rsidRPr="005F4376">
                    <w:rPr>
                      <w:rStyle w:val="Zag11"/>
                      <w:rFonts w:eastAsia="@Arial Unicode MS"/>
                    </w:rPr>
                    <w:t xml:space="preserve">   </w:t>
                  </w:r>
                  <w:r w:rsidR="005642DE">
                    <w:rPr>
                      <w:rStyle w:val="Zag11"/>
                      <w:rFonts w:eastAsia="@Arial Unicode MS"/>
                    </w:rPr>
                    <w:t>С.В. Старостина</w:t>
                  </w:r>
                </w:p>
                <w:p w:rsidR="005F4376" w:rsidRDefault="005F4376">
                  <w:pPr>
                    <w:rPr>
                      <w:rStyle w:val="Zag11"/>
                      <w:rFonts w:eastAsia="@Arial Unicode MS"/>
                    </w:rPr>
                  </w:pPr>
                </w:p>
                <w:p w:rsidR="005F4376" w:rsidRPr="00464AAD" w:rsidRDefault="00C04572" w:rsidP="005F4376">
                  <w:pPr>
                    <w:pStyle w:val="a3"/>
                  </w:pPr>
                  <w:r>
                    <w:t>«_</w:t>
                  </w:r>
                  <w:r w:rsidR="00576AEC">
                    <w:t>_»</w:t>
                  </w:r>
                  <w:r w:rsidR="00860F36">
                    <w:t>__________</w:t>
                  </w:r>
                  <w:r w:rsidR="00356131">
                    <w:t>__</w:t>
                  </w:r>
                  <w:r w:rsidR="005642DE">
                    <w:t xml:space="preserve"> </w:t>
                  </w:r>
                  <w:r w:rsidR="00356131">
                    <w:t>20</w:t>
                  </w:r>
                  <w:r w:rsidR="00C878A7">
                    <w:t>2___</w:t>
                  </w:r>
                  <w:r w:rsidR="005F4376" w:rsidRPr="00464AAD">
                    <w:t>_г.</w:t>
                  </w:r>
                </w:p>
                <w:p w:rsidR="005F4376" w:rsidRPr="009C61CA" w:rsidRDefault="005F4376" w:rsidP="005F4376">
                  <w:pPr>
                    <w:rPr>
                      <w:rStyle w:val="Zag11"/>
                      <w:rFonts w:eastAsia="@Arial Unicode MS"/>
                      <w:i/>
                    </w:rPr>
                  </w:pPr>
                  <w:r w:rsidRPr="009C61CA">
                    <w:rPr>
                      <w:i/>
                      <w:sz w:val="20"/>
                      <w:szCs w:val="20"/>
                    </w:rPr>
                    <w:t>дата</w:t>
                  </w:r>
                </w:p>
                <w:p w:rsidR="005F4376" w:rsidRPr="003D2089" w:rsidRDefault="005F4376">
                  <w:pPr>
                    <w:rPr>
                      <w:rFonts w:eastAsia="@Arial Unicode MS"/>
                    </w:rPr>
                  </w:pPr>
                </w:p>
              </w:txbxContent>
            </v:textbox>
          </v:shape>
        </w:pict>
      </w:r>
      <w:r w:rsidR="005A63F6">
        <w:rPr>
          <w:noProof/>
        </w:rPr>
        <w:pict>
          <v:shape id="Поле 7" o:spid="_x0000_s1027" type="#_x0000_t202" style="position:absolute;left:0;text-align:left;margin-left:284.75pt;margin-top:27.4pt;width:246.05pt;height:327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wHnAIAAJIFAAAOAAAAZHJzL2Uyb0RvYy54bWysVM1OGzEQvlfqO1i+l01CCC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" fillcolor="white [3201]" stroked="f" strokeweight=".5pt">
            <v:textbox>
              <w:txbxContent>
                <w:p w:rsidR="005F4376" w:rsidRPr="00464AAD" w:rsidRDefault="005F4376" w:rsidP="005F4376">
                  <w:pPr>
                    <w:pStyle w:val="a3"/>
                    <w:ind w:firstLine="709"/>
                  </w:pPr>
                  <w:r w:rsidRPr="00464AAD">
                    <w:t>Родитель ______________________________________________________________</w:t>
                  </w:r>
                  <w:r>
                    <w:t>___________________________________________________</w:t>
                  </w:r>
                  <w:r w:rsidRPr="00464AAD">
                    <w:t xml:space="preserve">_ </w:t>
                  </w:r>
                </w:p>
                <w:p w:rsidR="005F4376" w:rsidRPr="00464AAD" w:rsidRDefault="005F4376" w:rsidP="005F4376">
                  <w:pPr>
                    <w:pStyle w:val="a3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Ф.И.О. родителей, законных представителей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</w:pPr>
                </w:p>
                <w:p w:rsidR="005F4376" w:rsidRPr="00464AAD" w:rsidRDefault="005F4376" w:rsidP="005F4376">
                  <w:pPr>
                    <w:pStyle w:val="a3"/>
                    <w:ind w:firstLine="709"/>
                  </w:pPr>
                  <w:r w:rsidRPr="00464AAD">
                    <w:t>Паспорт ___________________________________________________________________________________________</w:t>
                  </w:r>
                  <w:r>
                    <w:t>___________________</w:t>
                  </w:r>
                  <w:r w:rsidRPr="00464AAD">
                    <w:t>____</w:t>
                  </w:r>
                </w:p>
                <w:p w:rsidR="005F4376" w:rsidRPr="00464AAD" w:rsidRDefault="005F4376" w:rsidP="005F4376">
                  <w:pPr>
                    <w:pStyle w:val="a3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(серия, номер, кем выдан, дата выдачи)</w:t>
                  </w:r>
                </w:p>
                <w:p w:rsidR="005F4376" w:rsidRPr="00464AAD" w:rsidRDefault="005F4376" w:rsidP="005F4376">
                  <w:pPr>
                    <w:pStyle w:val="a3"/>
                  </w:pPr>
                  <w:r w:rsidRPr="00464AAD">
                    <w:t>_________________________________________________________</w:t>
                  </w:r>
                  <w:r>
                    <w:t>____________</w:t>
                  </w:r>
                  <w:r w:rsidRPr="00464AAD">
                    <w:t>_______</w:t>
                  </w:r>
                </w:p>
                <w:p w:rsidR="005F4376" w:rsidRPr="00464AAD" w:rsidRDefault="005F4376" w:rsidP="005F4376">
                  <w:pPr>
                    <w:pStyle w:val="a3"/>
                  </w:pPr>
                  <w:r w:rsidRPr="00464AAD">
                    <w:t>_____________________</w:t>
                  </w:r>
                  <w:r>
                    <w:t>______</w:t>
                  </w:r>
                  <w:r w:rsidRPr="00464AAD">
                    <w:t>___________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Ф.И.О. ребенка</w:t>
                  </w:r>
                </w:p>
                <w:p w:rsidR="005F4376" w:rsidRPr="00464AAD" w:rsidRDefault="005F4376" w:rsidP="005F4376">
                  <w:pPr>
                    <w:pStyle w:val="a3"/>
                  </w:pPr>
                  <w:r w:rsidRPr="00464AAD">
                    <w:t>_________________________</w:t>
                  </w:r>
                  <w:r>
                    <w:t>______</w:t>
                  </w:r>
                  <w:r w:rsidRPr="00464AAD">
                    <w:t>_______ _____________________________________________________________________________________________</w:t>
                  </w:r>
                  <w:r>
                    <w:t>___________________</w:t>
                  </w:r>
                  <w:r w:rsidRPr="00464AAD">
                    <w:t>__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домашний адрес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</w:pPr>
                </w:p>
                <w:p w:rsidR="005F4376" w:rsidRPr="00464AAD" w:rsidRDefault="005F4376" w:rsidP="005F4376">
                  <w:pPr>
                    <w:pStyle w:val="a3"/>
                  </w:pPr>
                  <w:r w:rsidRPr="00464AAD">
                    <w:t>________________/___</w:t>
                  </w:r>
                  <w:r>
                    <w:t>______</w:t>
                  </w:r>
                  <w:r w:rsidRPr="00464AAD">
                    <w:t>____________</w:t>
                  </w:r>
                  <w:r>
                    <w:t>/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подпись</w:t>
                  </w:r>
                </w:p>
                <w:p w:rsidR="005F4376" w:rsidRPr="009C61CA" w:rsidRDefault="00860F36" w:rsidP="005F4376">
                  <w:pPr>
                    <w:pStyle w:val="a3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«____»_____</w:t>
                  </w:r>
                  <w:r w:rsidR="005F4376" w:rsidRPr="009C61CA">
                    <w:rPr>
                      <w:u w:val="single"/>
                    </w:rPr>
                    <w:t>____</w:t>
                  </w:r>
                  <w:r w:rsidR="00C878A7">
                    <w:rPr>
                      <w:u w:val="single"/>
                    </w:rPr>
                    <w:t>__202_</w:t>
                  </w:r>
                  <w:r w:rsidR="005F4376" w:rsidRPr="009C61CA">
                    <w:rPr>
                      <w:u w:val="single"/>
                    </w:rPr>
                    <w:t>_г.</w:t>
                  </w:r>
                </w:p>
                <w:p w:rsidR="005F4376" w:rsidRPr="00464AAD" w:rsidRDefault="005F4376" w:rsidP="005F4376">
                  <w:pPr>
                    <w:pStyle w:val="a3"/>
                    <w:ind w:firstLine="709"/>
                    <w:rPr>
                      <w:sz w:val="20"/>
                      <w:szCs w:val="20"/>
                    </w:rPr>
                  </w:pPr>
                  <w:r w:rsidRPr="00464AAD">
                    <w:rPr>
                      <w:sz w:val="20"/>
                      <w:szCs w:val="20"/>
                    </w:rPr>
                    <w:t>дата</w:t>
                  </w:r>
                </w:p>
                <w:p w:rsidR="005F4376" w:rsidRDefault="005F4376"/>
              </w:txbxContent>
            </v:textbox>
          </v:shape>
        </w:pict>
      </w:r>
      <w:r w:rsidR="005A63F6">
        <w:rPr>
          <w:noProof/>
        </w:rPr>
        <w:pict>
          <v:shape id="Поле 6" o:spid="_x0000_s1028" type="#_x0000_t202" style="position:absolute;left:0;text-align:left;margin-left:349.5pt;margin-top:593.4pt;width:216.75pt;height:2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" strokecolor="white">
            <v:textbox>
              <w:txbxContent>
                <w:p w:rsidR="005F4376" w:rsidRDefault="005F4376">
                  <w:pPr>
                    <w:rPr>
                      <w:rStyle w:val="Zag11"/>
                      <w:rFonts w:eastAsia="@Arial Unicode MS"/>
                      <w:bCs/>
                    </w:rPr>
                  </w:pPr>
                  <w:r w:rsidRPr="003D0F4E">
                    <w:rPr>
                      <w:rStyle w:val="Zag11"/>
                      <w:rFonts w:eastAsia="@Arial Unicode MS"/>
                      <w:b/>
                      <w:bCs/>
                    </w:rPr>
                    <w:t>Родители</w:t>
                  </w:r>
                  <w:r>
                    <w:rPr>
                      <w:rStyle w:val="Zag11"/>
                      <w:rFonts w:eastAsia="@Arial Unicode MS"/>
                      <w:b/>
                      <w:bCs/>
                    </w:rPr>
                    <w:t xml:space="preserve"> (</w:t>
                  </w:r>
                  <w:r w:rsidRPr="003D0F4E">
                    <w:rPr>
                      <w:rStyle w:val="Zag11"/>
                      <w:rFonts w:eastAsia="@Arial Unicode MS"/>
                      <w:b/>
                      <w:bCs/>
                    </w:rPr>
                    <w:t>законные представители)</w:t>
                  </w:r>
                </w:p>
                <w:p w:rsidR="005F4376" w:rsidRDefault="005F4376" w:rsidP="007D094E">
                  <w:pPr>
                    <w:spacing w:line="360" w:lineRule="auto"/>
                    <w:rPr>
                      <w:rStyle w:val="Zag11"/>
                      <w:rFonts w:eastAsia="@Arial Unicode MS"/>
                      <w:bCs/>
                      <w:u w:val="single"/>
                    </w:rPr>
                  </w:pPr>
                  <w:r w:rsidRPr="00BD532F">
                    <w:rPr>
                      <w:rStyle w:val="Zag11"/>
                      <w:rFonts w:eastAsia="@Arial Unicode MS"/>
                      <w:bCs/>
                    </w:rPr>
                    <w:t>АДРЕС:</w:t>
                  </w:r>
                  <w:r>
                    <w:rPr>
                      <w:rStyle w:val="Zag11"/>
                      <w:rFonts w:eastAsia="@Arial Unicode MS"/>
                      <w:bCs/>
                    </w:rPr>
                    <w:t xml:space="preserve"> _____________________________   ____________________________________________________________________________________________________________Телефон:____________________________</w:t>
                  </w:r>
                </w:p>
                <w:p w:rsidR="005F4376" w:rsidRPr="007D094E" w:rsidRDefault="005F4376" w:rsidP="007D094E">
                  <w:pPr>
                    <w:spacing w:line="360" w:lineRule="auto"/>
                    <w:rPr>
                      <w:rStyle w:val="Zag11"/>
                      <w:rFonts w:eastAsia="@Arial Unicode MS"/>
                      <w:bCs/>
                      <w:u w:val="single"/>
                    </w:rPr>
                  </w:pPr>
                </w:p>
                <w:p w:rsidR="005F4376" w:rsidRPr="001974A1" w:rsidRDefault="005F4376" w:rsidP="007D094E">
                  <w:pPr>
                    <w:spacing w:line="360" w:lineRule="auto"/>
                  </w:pPr>
                  <w:r w:rsidRPr="001974A1">
                    <w:t>/________</w:t>
                  </w:r>
                  <w:r>
                    <w:t>____</w:t>
                  </w:r>
                  <w:r w:rsidRPr="001974A1">
                    <w:t>/___________________</w:t>
                  </w:r>
                  <w:r>
                    <w:t>____</w:t>
                  </w:r>
                </w:p>
                <w:p w:rsidR="005F4376" w:rsidRPr="001974A1" w:rsidRDefault="005F4376" w:rsidP="009A0959">
                  <w:pPr>
                    <w:rPr>
                      <w:sz w:val="20"/>
                    </w:rPr>
                  </w:pPr>
                  <w:r w:rsidRPr="001974A1">
                    <w:rPr>
                      <w:sz w:val="20"/>
                    </w:rPr>
                    <w:t xml:space="preserve">       (подпись/расшифровка подписи)</w:t>
                  </w:r>
                </w:p>
              </w:txbxContent>
            </v:textbox>
          </v:shape>
        </w:pict>
      </w:r>
    </w:p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Pr="005642DE" w:rsidRDefault="005642DE" w:rsidP="005642DE"/>
    <w:p w:rsidR="005642DE" w:rsidRDefault="005642DE" w:rsidP="005642DE"/>
    <w:p w:rsidR="004F2917" w:rsidRPr="005642DE" w:rsidRDefault="004F2917" w:rsidP="005642DE">
      <w:pPr>
        <w:jc w:val="right"/>
      </w:pPr>
    </w:p>
    <w:sectPr w:rsidR="004F2917" w:rsidRPr="005642DE" w:rsidSect="00464AAD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08" w:rsidRDefault="00D96B08" w:rsidP="003E68CF">
      <w:r>
        <w:separator/>
      </w:r>
    </w:p>
  </w:endnote>
  <w:endnote w:type="continuationSeparator" w:id="1">
    <w:p w:rsidR="00D96B08" w:rsidRDefault="00D96B08" w:rsidP="003E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08" w:rsidRDefault="00D96B08" w:rsidP="003E68CF">
      <w:r>
        <w:separator/>
      </w:r>
    </w:p>
  </w:footnote>
  <w:footnote w:type="continuationSeparator" w:id="1">
    <w:p w:rsidR="00D96B08" w:rsidRDefault="00D96B08" w:rsidP="003E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EFB"/>
    <w:rsid w:val="00087B95"/>
    <w:rsid w:val="001767C4"/>
    <w:rsid w:val="001C0729"/>
    <w:rsid w:val="00251C0D"/>
    <w:rsid w:val="002C6070"/>
    <w:rsid w:val="002D1C81"/>
    <w:rsid w:val="00332247"/>
    <w:rsid w:val="00332909"/>
    <w:rsid w:val="00356131"/>
    <w:rsid w:val="003A2E0E"/>
    <w:rsid w:val="003C17DD"/>
    <w:rsid w:val="003D2089"/>
    <w:rsid w:val="003E68CF"/>
    <w:rsid w:val="003F5BD4"/>
    <w:rsid w:val="00443457"/>
    <w:rsid w:val="00454B25"/>
    <w:rsid w:val="00464AAD"/>
    <w:rsid w:val="004F2917"/>
    <w:rsid w:val="00541ED3"/>
    <w:rsid w:val="005642DE"/>
    <w:rsid w:val="00576AEC"/>
    <w:rsid w:val="005A63F6"/>
    <w:rsid w:val="005C3885"/>
    <w:rsid w:val="005D76C6"/>
    <w:rsid w:val="005E14CC"/>
    <w:rsid w:val="005F4376"/>
    <w:rsid w:val="0061648D"/>
    <w:rsid w:val="0067504E"/>
    <w:rsid w:val="006D1FFB"/>
    <w:rsid w:val="006F2F70"/>
    <w:rsid w:val="00781919"/>
    <w:rsid w:val="007A7AF7"/>
    <w:rsid w:val="007F0EFB"/>
    <w:rsid w:val="00860F36"/>
    <w:rsid w:val="00875C50"/>
    <w:rsid w:val="00906B1C"/>
    <w:rsid w:val="00913CBB"/>
    <w:rsid w:val="009C61CA"/>
    <w:rsid w:val="009D5C2F"/>
    <w:rsid w:val="00A10522"/>
    <w:rsid w:val="00AD51B0"/>
    <w:rsid w:val="00AE1BD0"/>
    <w:rsid w:val="00AF5435"/>
    <w:rsid w:val="00B50E24"/>
    <w:rsid w:val="00C02151"/>
    <w:rsid w:val="00C04572"/>
    <w:rsid w:val="00C878A7"/>
    <w:rsid w:val="00CB6253"/>
    <w:rsid w:val="00D1112C"/>
    <w:rsid w:val="00D96B08"/>
    <w:rsid w:val="00DC769D"/>
    <w:rsid w:val="00E33E83"/>
    <w:rsid w:val="00E5526D"/>
    <w:rsid w:val="00EF4BCD"/>
    <w:rsid w:val="00F055D6"/>
    <w:rsid w:val="00F23829"/>
    <w:rsid w:val="00F8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uiPriority w:val="99"/>
    <w:rsid w:val="00087B9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087B95"/>
  </w:style>
  <w:style w:type="paragraph" w:styleId="a6">
    <w:name w:val="header"/>
    <w:basedOn w:val="a"/>
    <w:link w:val="a7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0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A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uiPriority w:val="99"/>
    <w:rsid w:val="00087B9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087B95"/>
  </w:style>
  <w:style w:type="paragraph" w:styleId="a6">
    <w:name w:val="header"/>
    <w:basedOn w:val="a"/>
    <w:link w:val="a7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6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68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C6F684B2326110E3478B5789A7A55DECD530CA33CCFBE3561FAE5BD1ACBDD8F2D74EAE7A876C4f60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2022-07-01T11:39:00Z</cp:lastPrinted>
  <dcterms:created xsi:type="dcterms:W3CDTF">2023-06-16T08:40:00Z</dcterms:created>
  <dcterms:modified xsi:type="dcterms:W3CDTF">2025-05-30T08:34:00Z</dcterms:modified>
</cp:coreProperties>
</file>