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8A8" w:rsidRPr="003028A8" w:rsidRDefault="003028A8" w:rsidP="003028A8">
      <w:pPr>
        <w:shd w:val="clear" w:color="auto" w:fill="FFFFFF"/>
        <w:spacing w:after="12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3028A8">
        <w:rPr>
          <w:rFonts w:ascii="Georgia" w:eastAsia="Times New Roman" w:hAnsi="Georgia" w:cs="Times New Roman"/>
          <w:b/>
          <w:bCs/>
          <w:color w:val="000000"/>
          <w:kern w:val="36"/>
          <w:sz w:val="32"/>
          <w:szCs w:val="32"/>
          <w:lang w:eastAsia="ru-RU"/>
        </w:rPr>
        <w:t>Кукольный театр в гостях у ребят</w:t>
      </w:r>
      <w:r w:rsidR="00E9768D">
        <w:rPr>
          <w:rFonts w:ascii="Georgia" w:eastAsia="Times New Roman" w:hAnsi="Georgia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младшей группы.</w:t>
      </w:r>
      <w:bookmarkStart w:id="0" w:name="_GoBack"/>
      <w:bookmarkEnd w:id="0"/>
    </w:p>
    <w:p w:rsidR="003028A8" w:rsidRPr="003028A8" w:rsidRDefault="003028A8" w:rsidP="003028A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8696B"/>
          <w:sz w:val="16"/>
          <w:szCs w:val="16"/>
          <w:lang w:eastAsia="ru-RU"/>
        </w:rPr>
      </w:pPr>
    </w:p>
    <w:p w:rsidR="00F74367" w:rsidRDefault="003028A8" w:rsidP="00F74367">
      <w:pPr>
        <w:shd w:val="clear" w:color="auto" w:fill="FFFFFF"/>
        <w:spacing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302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нет возможности вывезти детей в настоящий театр – театр сам мож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прийти к вам в гости. 16 августа</w:t>
      </w:r>
      <w:r w:rsidRPr="00302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музыкальный зал нашего детского сада превратился в зрительный зал кукольного театра. Ребята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затаив дыхание ожидали начало</w:t>
      </w:r>
      <w:r w:rsidRPr="00302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сказки. На фоне красочных декораций сказки один за другим на сцену 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одили всеми знакомые и любимые </w:t>
      </w:r>
      <w:r w:rsidR="00F7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герои, роли которых играли наши педагоги: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девочка Катя</w:t>
      </w:r>
      <w:r w:rsidR="00F7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7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медведь,</w:t>
      </w:r>
      <w:r w:rsidR="00F7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(Бескоровайная Н.), бабушка,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подружки, волк, ёжик </w:t>
      </w:r>
      <w:r w:rsidR="00F7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(Волкова О.Е.)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лисичка</w:t>
      </w:r>
      <w:r w:rsidR="00F7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(Семей</w:t>
      </w:r>
      <w:r w:rsidR="004D6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 </w:t>
      </w:r>
      <w:r w:rsidR="00E97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Н.Г.</w:t>
      </w:r>
      <w:r w:rsidR="00F7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02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Дети вним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ательно слушали рассказчика </w:t>
      </w:r>
      <w:r w:rsidR="00F7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(Костенко Е.Г.)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с</w:t>
      </w:r>
      <w:r w:rsidRPr="00302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мотрели за действием сказки. Огорчил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ись, когда Катя заблудилась в лесу</w:t>
      </w:r>
      <w:r w:rsidRPr="00302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очень обрадовались, когда</w:t>
      </w:r>
      <w:r w:rsidR="00F7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лисичка согласился помочь Кате</w:t>
      </w:r>
      <w:r w:rsidRPr="00302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2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не просто были зрителями, герои </w:t>
      </w:r>
      <w:r w:rsidR="00F74367" w:rsidRPr="00302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F74367" w:rsidRPr="00302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2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обращались к ним за помощью, просили поучаст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вовать в происходящих событиях: исполнить с Катей песенку про солнышко, </w:t>
      </w:r>
      <w:r w:rsidR="00F7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поиграть с мишкой, отгадать загадки рассказчицы, потанцевать с ложками, который принёс ёж, вместе с лисичкой поплясать с платочками.</w:t>
      </w:r>
    </w:p>
    <w:p w:rsidR="003028A8" w:rsidRPr="003028A8" w:rsidRDefault="00F74367" w:rsidP="00F74367">
      <w:pPr>
        <w:shd w:val="clear" w:color="auto" w:fill="FFFFFF"/>
        <w:spacing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3028A8" w:rsidRPr="00302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Кукольный спектакль получился поучительным, </w:t>
      </w:r>
      <w:r w:rsidR="00302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красочным и интересным. Ребята </w:t>
      </w:r>
      <w:r w:rsidR="003028A8" w:rsidRPr="00302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аплодировали артистам и выразили желание снова принять в гости понравившейся кукольный театр.</w:t>
      </w:r>
      <w:r w:rsidR="004D6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D670F" w:rsidRDefault="004D670F" w:rsidP="004D670F">
      <w:pPr>
        <w:ind w:left="-1134" w:right="-284"/>
      </w:pPr>
      <w:r>
        <w:rPr>
          <w:noProof/>
          <w:lang w:eastAsia="ru-RU"/>
        </w:rPr>
        <w:drawing>
          <wp:inline distT="0" distB="0" distL="0" distR="0" wp14:anchorId="73B784B5" wp14:editId="626B0651">
            <wp:extent cx="3267075" cy="2218690"/>
            <wp:effectExtent l="0" t="0" r="9525" b="0"/>
            <wp:docPr id="1" name="Рисунок 1" descr="C:\Users\максим\AppData\Local\Microsoft\Windows\INetCache\Content.Word\IMG_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AppData\Local\Microsoft\Windows\INetCache\Content.Word\IMG_77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94" cy="223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040B89B" wp14:editId="2DF70939">
            <wp:extent cx="3267075" cy="2247900"/>
            <wp:effectExtent l="0" t="0" r="9525" b="0"/>
            <wp:docPr id="2" name="Рисунок 2" descr="C:\Users\максим\AppData\Local\Microsoft\Windows\INetCache\Content.Word\IMG_7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AppData\Local\Microsoft\Windows\INetCache\Content.Word\IMG_7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90" cy="227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99" w:rsidRDefault="00997E99"/>
    <w:p w:rsidR="004D670F" w:rsidRDefault="004D670F" w:rsidP="004D670F">
      <w:pPr>
        <w:ind w:left="-1276" w:right="-284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76600" cy="2590800"/>
            <wp:effectExtent l="0" t="0" r="0" b="0"/>
            <wp:docPr id="4" name="Рисунок 4" descr="C:\Users\максим\AppData\Local\Microsoft\Windows\INetCache\Content.Word\IMG_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AppData\Local\Microsoft\Windows\INetCache\Content.Word\IMG_7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892" cy="259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72E541B" wp14:editId="075D71F8">
            <wp:extent cx="3248025" cy="2590800"/>
            <wp:effectExtent l="0" t="0" r="9525" b="0"/>
            <wp:docPr id="5" name="Рисунок 5" descr="C:\Users\максим\AppData\Local\Microsoft\Windows\INetCache\Content.Word\IMG_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AppData\Local\Microsoft\Windows\INetCache\Content.Word\IMG_7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69" cy="259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70F" w:rsidRDefault="004D670F"/>
    <w:sectPr w:rsidR="004D670F" w:rsidSect="00F7436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8A8"/>
    <w:rsid w:val="003028A8"/>
    <w:rsid w:val="004D670F"/>
    <w:rsid w:val="00997E99"/>
    <w:rsid w:val="00E9768D"/>
    <w:rsid w:val="00F7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149E28-06DC-4C66-BA38-06F6575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2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3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1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657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70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2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35981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45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95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2018-08-20T18:00:00Z</dcterms:created>
  <dcterms:modified xsi:type="dcterms:W3CDTF">2018-08-20T18:39:00Z</dcterms:modified>
</cp:coreProperties>
</file>