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DE51BD">
      <w:r>
        <w:t>Стр. 154-155, текст читать и переводить, новые слова выписать в словарь и выучить, стр.156 упр.4) ответить письменно на вопросы сегодня до 15:00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98"/>
    <w:rsid w:val="00B41F27"/>
    <w:rsid w:val="00C36BC3"/>
    <w:rsid w:val="00C53E98"/>
    <w:rsid w:val="00D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>diakov.net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2020-04-24T05:09:00Z</dcterms:created>
  <dcterms:modified xsi:type="dcterms:W3CDTF">2020-04-24T05:13:00Z</dcterms:modified>
</cp:coreProperties>
</file>