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DE" w:rsidRDefault="00EE31DE" w:rsidP="00EE3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BB2">
        <w:rPr>
          <w:rFonts w:ascii="Times New Roman" w:hAnsi="Times New Roman" w:cs="Times New Roman"/>
          <w:b/>
          <w:sz w:val="28"/>
          <w:szCs w:val="28"/>
        </w:rPr>
        <w:t xml:space="preserve">Сольфеджио 2 </w:t>
      </w:r>
      <w:proofErr w:type="spellStart"/>
      <w:r w:rsidRPr="00DB0BB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B0B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Pr="00DB0BB2">
        <w:rPr>
          <w:rFonts w:ascii="Times New Roman" w:hAnsi="Times New Roman" w:cs="Times New Roman"/>
          <w:b/>
          <w:sz w:val="28"/>
          <w:szCs w:val="28"/>
        </w:rPr>
        <w:t>.12.2020г</w:t>
      </w:r>
    </w:p>
    <w:p w:rsidR="00EE31DE" w:rsidRDefault="00025BDD" w:rsidP="00EE3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Диезы</w:t>
      </w:r>
    </w:p>
    <w:p w:rsidR="00025BDD" w:rsidRDefault="00025BDD" w:rsidP="00025BDD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62700" cy="2559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4 at 20.27.20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820" r="-10" b="22317"/>
                    <a:stretch/>
                  </pic:blipFill>
                  <pic:spPr bwMode="auto">
                    <a:xfrm>
                      <a:off x="0" y="0"/>
                      <a:ext cx="6359970" cy="255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5BDD" w:rsidRDefault="00025BDD" w:rsidP="00BC53D2">
      <w:pPr>
        <w:pStyle w:val="a7"/>
        <w:numPr>
          <w:ilvl w:val="0"/>
          <w:numId w:val="1"/>
        </w:numPr>
        <w:spacing w:after="0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диезы у нот, обращая внимание на то, что «окошко»</w:t>
      </w:r>
      <w:r w:rsidR="00BC53D2">
        <w:rPr>
          <w:rFonts w:ascii="Times New Roman" w:hAnsi="Times New Roman" w:cs="Times New Roman"/>
          <w:sz w:val="28"/>
          <w:szCs w:val="28"/>
        </w:rPr>
        <w:t xml:space="preserve"> находится на том же месте что и головка ноты. У вас получится вот такая запись:</w:t>
      </w:r>
    </w:p>
    <w:p w:rsidR="00025BDD" w:rsidRPr="00025BDD" w:rsidRDefault="00025BDD" w:rsidP="00025BDD">
      <w:pPr>
        <w:pStyle w:val="a7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930361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4 at 20.28.23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2" t="34764" r="10247" b="48283"/>
                    <a:stretch/>
                  </pic:blipFill>
                  <pic:spPr bwMode="auto">
                    <a:xfrm>
                      <a:off x="0" y="0"/>
                      <a:ext cx="5626859" cy="929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5BDD" w:rsidRPr="00025BDD" w:rsidRDefault="00025BDD" w:rsidP="00EE3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BDD" w:rsidRDefault="00025BDD" w:rsidP="00BC53D2">
      <w:pPr>
        <w:pStyle w:val="a3"/>
        <w:ind w:firstLine="708"/>
      </w:pPr>
      <w:r w:rsidRPr="00025BDD">
        <w:t>В больших музыкальных произведениях писать знаки при каждой ноте неудобно, поэтому их принято выставлять при ключе</w:t>
      </w:r>
      <w:r w:rsidR="00BC53D2">
        <w:t>.</w:t>
      </w:r>
    </w:p>
    <w:p w:rsidR="00BC53D2" w:rsidRDefault="00AF03B0" w:rsidP="00BC53D2">
      <w:pPr>
        <w:pStyle w:val="a3"/>
        <w:numPr>
          <w:ilvl w:val="0"/>
          <w:numId w:val="1"/>
        </w:numPr>
        <w:ind w:firstLine="349"/>
      </w:pPr>
      <w:r>
        <w:t>Включите видео и с</w:t>
      </w:r>
      <w:r w:rsidR="00BC53D2">
        <w:t xml:space="preserve">пойте вместе со мной порядок появления диезов </w:t>
      </w:r>
      <w:r w:rsidR="00671D7F">
        <w:t>при ключе</w:t>
      </w:r>
      <w:r>
        <w:t xml:space="preserve"> </w:t>
      </w:r>
    </w:p>
    <w:p w:rsidR="00BC53D2" w:rsidRDefault="00BC53D2" w:rsidP="00BC53D2">
      <w:pPr>
        <w:pStyle w:val="a3"/>
        <w:numPr>
          <w:ilvl w:val="0"/>
          <w:numId w:val="1"/>
        </w:numPr>
        <w:ind w:left="142" w:firstLine="0"/>
      </w:pPr>
      <w:r>
        <w:t>Сыграйте на фортепиано</w:t>
      </w:r>
      <w:r w:rsidR="00E24B0D">
        <w:t xml:space="preserve"> или бумажной клавиатуре</w:t>
      </w:r>
      <w:r>
        <w:t xml:space="preserve"> и спойте самостоятельно порядок появления диезов</w:t>
      </w:r>
    </w:p>
    <w:p w:rsidR="00BC53D2" w:rsidRDefault="00BC53D2" w:rsidP="00BC53D2">
      <w:pPr>
        <w:pStyle w:val="a7"/>
      </w:pPr>
    </w:p>
    <w:p w:rsidR="00BC53D2" w:rsidRPr="00025BDD" w:rsidRDefault="00BC53D2" w:rsidP="00BC53D2">
      <w:pPr>
        <w:pStyle w:val="a3"/>
        <w:ind w:left="142"/>
      </w:pPr>
      <w:r>
        <w:rPr>
          <w:noProof/>
          <w:lang w:eastAsia="ru-RU"/>
        </w:rPr>
        <w:drawing>
          <wp:inline distT="0" distB="0" distL="0" distR="0">
            <wp:extent cx="5314950" cy="25413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4 at 20.26.55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1" t="32096" r="19182" b="45629"/>
                    <a:stretch/>
                  </pic:blipFill>
                  <pic:spPr bwMode="auto">
                    <a:xfrm>
                      <a:off x="0" y="0"/>
                      <a:ext cx="5315375" cy="254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205B" w:rsidRPr="00BC53D2" w:rsidRDefault="00BC53D2" w:rsidP="00BC53D2">
      <w:pPr>
        <w:pStyle w:val="a7"/>
        <w:numPr>
          <w:ilvl w:val="0"/>
          <w:numId w:val="1"/>
        </w:numPr>
        <w:ind w:firstLine="349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 </w:t>
      </w:r>
      <w:r w:rsidR="00671D7F">
        <w:rPr>
          <w:rFonts w:ascii="Times New Roman" w:hAnsi="Times New Roman" w:cs="Times New Roman"/>
          <w:sz w:val="28"/>
          <w:szCs w:val="28"/>
        </w:rPr>
        <w:t>напишите</w:t>
      </w:r>
      <w:r>
        <w:rPr>
          <w:rFonts w:ascii="Times New Roman" w:hAnsi="Times New Roman" w:cs="Times New Roman"/>
          <w:sz w:val="28"/>
          <w:szCs w:val="28"/>
        </w:rPr>
        <w:t xml:space="preserve"> ключевые знаки в нотной тетради</w:t>
      </w:r>
      <w:r w:rsidR="00671D7F">
        <w:rPr>
          <w:rFonts w:ascii="Times New Roman" w:hAnsi="Times New Roman" w:cs="Times New Roman"/>
          <w:sz w:val="28"/>
          <w:szCs w:val="28"/>
        </w:rPr>
        <w:t xml:space="preserve"> (всю строчку)</w:t>
      </w:r>
      <w:r>
        <w:rPr>
          <w:rFonts w:ascii="Times New Roman" w:hAnsi="Times New Roman" w:cs="Times New Roman"/>
          <w:sz w:val="28"/>
          <w:szCs w:val="28"/>
        </w:rPr>
        <w:t>. Обратите внимание: фа диез и соль диез принято писать во второй октаве:</w:t>
      </w:r>
    </w:p>
    <w:p w:rsidR="00BC53D2" w:rsidRDefault="00BC53D2" w:rsidP="00BC53D2">
      <w:pPr>
        <w:pStyle w:val="a7"/>
        <w:ind w:left="142"/>
      </w:pPr>
      <w:r>
        <w:rPr>
          <w:noProof/>
          <w:lang w:eastAsia="ru-RU"/>
        </w:rPr>
        <w:drawing>
          <wp:inline distT="0" distB="0" distL="0" distR="0">
            <wp:extent cx="5029197" cy="12573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4 at 20.26.55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5" t="60478" r="21265" b="29343"/>
                    <a:stretch/>
                  </pic:blipFill>
                  <pic:spPr bwMode="auto">
                    <a:xfrm>
                      <a:off x="0" y="0"/>
                      <a:ext cx="5029601" cy="1257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3D2" w:rsidRDefault="00BC53D2" w:rsidP="00BC53D2">
      <w:pPr>
        <w:pStyle w:val="a7"/>
        <w:ind w:left="142"/>
      </w:pPr>
    </w:p>
    <w:p w:rsidR="00BC53D2" w:rsidRDefault="00BC53D2" w:rsidP="00BC53D2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  <w:r w:rsidRPr="00BC53D2">
        <w:rPr>
          <w:rFonts w:ascii="Times New Roman" w:hAnsi="Times New Roman" w:cs="Times New Roman"/>
          <w:sz w:val="28"/>
          <w:szCs w:val="28"/>
        </w:rPr>
        <w:t>У вас должна получиться вот такая запись:</w:t>
      </w:r>
    </w:p>
    <w:p w:rsidR="00BC53D2" w:rsidRDefault="00BC53D2" w:rsidP="00BC53D2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3975" cy="981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4 at 20.26.55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8" t="74012" r="14050" b="15530"/>
                    <a:stretch/>
                  </pic:blipFill>
                  <pic:spPr bwMode="auto">
                    <a:xfrm>
                      <a:off x="0" y="0"/>
                      <a:ext cx="5134384" cy="98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D7F" w:rsidRDefault="00671D7F" w:rsidP="00BC53D2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</w:p>
    <w:p w:rsidR="00671D7F" w:rsidRPr="00BC53D2" w:rsidRDefault="00671D7F" w:rsidP="00BC53D2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нотной тетради отправить в личные сообщ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ения </w:t>
      </w:r>
    </w:p>
    <w:sectPr w:rsidR="00671D7F" w:rsidRPr="00BC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0038"/>
    <w:multiLevelType w:val="hybridMultilevel"/>
    <w:tmpl w:val="5F28EFC4"/>
    <w:lvl w:ilvl="0" w:tplc="E2100084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DE"/>
    <w:rsid w:val="000029B9"/>
    <w:rsid w:val="00025BDD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15EC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79B"/>
    <w:rsid w:val="00132B9F"/>
    <w:rsid w:val="00134A91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3E0195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B4B99"/>
    <w:rsid w:val="004D18B3"/>
    <w:rsid w:val="004D24AD"/>
    <w:rsid w:val="004D39B7"/>
    <w:rsid w:val="004E240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1D7F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95F2E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1FC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A6D"/>
    <w:rsid w:val="00996CC9"/>
    <w:rsid w:val="00997A01"/>
    <w:rsid w:val="009A0556"/>
    <w:rsid w:val="009B234E"/>
    <w:rsid w:val="009C65DD"/>
    <w:rsid w:val="009D082D"/>
    <w:rsid w:val="009D3DE7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AF03B0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53D2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B614A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4936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C5EA6"/>
    <w:rsid w:val="00DD75A3"/>
    <w:rsid w:val="00DE5AB9"/>
    <w:rsid w:val="00DF202B"/>
    <w:rsid w:val="00E00715"/>
    <w:rsid w:val="00E00B98"/>
    <w:rsid w:val="00E053A2"/>
    <w:rsid w:val="00E05A1B"/>
    <w:rsid w:val="00E07CB8"/>
    <w:rsid w:val="00E1155E"/>
    <w:rsid w:val="00E13A98"/>
    <w:rsid w:val="00E24B0D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31DE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74ED6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25BDD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25BDD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2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B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5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25BDD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25BDD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2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B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2020-12-15T16:58:00Z</dcterms:created>
  <dcterms:modified xsi:type="dcterms:W3CDTF">2020-12-16T05:09:00Z</dcterms:modified>
</cp:coreProperties>
</file>