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86" w:rsidRPr="00FD0259" w:rsidRDefault="009B1C86" w:rsidP="009B1C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37276419"/>
      <w:r w:rsidRPr="00FD02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Государственное бюджетное общеобразовательное учреждение гимназия №363</w:t>
      </w:r>
    </w:p>
    <w:p w:rsidR="009B1C86" w:rsidRPr="00FD0259" w:rsidRDefault="009B1C86" w:rsidP="009B1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D025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Фрунзенского района Санкт-Петербурга</w:t>
      </w:r>
    </w:p>
    <w:p w:rsidR="009B1C86" w:rsidRPr="00FD0259" w:rsidRDefault="009B1C86" w:rsidP="009B1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B1C86" w:rsidRPr="00FD0259" w:rsidRDefault="009B1C86" w:rsidP="009B1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9B1C86" w:rsidRPr="001D632E" w:rsidTr="00136109">
        <w:trPr>
          <w:tblCellSpacing w:w="20" w:type="dxa"/>
        </w:trPr>
        <w:tc>
          <w:tcPr>
            <w:tcW w:w="3620" w:type="dxa"/>
          </w:tcPr>
          <w:p w:rsidR="009B1C86" w:rsidRPr="00FD0259" w:rsidRDefault="009B1C86" w:rsidP="0013610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ПРИНЯТА </w:t>
            </w:r>
          </w:p>
          <w:p w:rsidR="009B1C86" w:rsidRPr="00FD0259" w:rsidRDefault="009B1C86" w:rsidP="0013610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                        </w:t>
            </w:r>
          </w:p>
          <w:p w:rsidR="009B1C86" w:rsidRPr="00FD0259" w:rsidRDefault="009B1C86" w:rsidP="0013610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ГБОУ гимназия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363                                                       </w:t>
            </w:r>
          </w:p>
          <w:p w:rsidR="009B1C86" w:rsidRPr="00FD0259" w:rsidRDefault="009B1C86" w:rsidP="0013610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Фрунзенского района</w:t>
            </w:r>
          </w:p>
          <w:p w:rsidR="009B1C86" w:rsidRPr="00FD0259" w:rsidRDefault="009B1C86" w:rsidP="00136109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Санкт-Петербурга                                                                </w:t>
            </w:r>
          </w:p>
          <w:p w:rsidR="009B1C86" w:rsidRPr="00FD0259" w:rsidRDefault="001D632E" w:rsidP="0013610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№1 от 26.08.2025</w:t>
            </w:r>
          </w:p>
          <w:p w:rsidR="009B1C86" w:rsidRPr="00FD0259" w:rsidRDefault="009B1C86" w:rsidP="0013610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hideMark/>
          </w:tcPr>
          <w:p w:rsidR="009B1C86" w:rsidRPr="00FD0259" w:rsidRDefault="009B1C86" w:rsidP="0013610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CEDB12A" wp14:editId="35B260B7">
                  <wp:simplePos x="0" y="0"/>
                  <wp:positionH relativeFrom="column">
                    <wp:posOffset>-254000</wp:posOffset>
                  </wp:positionH>
                  <wp:positionV relativeFrom="paragraph">
                    <wp:posOffset>291465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9B1C86" w:rsidRPr="00FD0259" w:rsidRDefault="009B1C86" w:rsidP="0013610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B1C86" w:rsidRPr="00FD0259" w:rsidRDefault="009B1C86" w:rsidP="0013610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УТВЕРЖДЕНА</w:t>
            </w:r>
          </w:p>
          <w:p w:rsidR="009B1C86" w:rsidRPr="00FD0259" w:rsidRDefault="001D632E" w:rsidP="0013610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 251    от 26.08.2025</w:t>
            </w:r>
          </w:p>
          <w:p w:rsidR="009B1C86" w:rsidRPr="00FD0259" w:rsidRDefault="009B1C86" w:rsidP="0013610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73518C3" wp14:editId="6B03A0DE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ГБОУ гимназия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363</w:t>
            </w:r>
          </w:p>
          <w:p w:rsidR="009B1C86" w:rsidRPr="00FD0259" w:rsidRDefault="009B1C86" w:rsidP="0013610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2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  Акатова И.Б.</w:t>
            </w:r>
          </w:p>
        </w:tc>
      </w:tr>
    </w:tbl>
    <w:p w:rsidR="00A440B1" w:rsidRPr="009B1C86" w:rsidRDefault="00A440B1">
      <w:pPr>
        <w:spacing w:after="0"/>
        <w:ind w:left="120"/>
        <w:rPr>
          <w:lang w:val="ru-RU"/>
        </w:rPr>
      </w:pPr>
    </w:p>
    <w:p w:rsidR="00A440B1" w:rsidRPr="009B1C86" w:rsidRDefault="00A440B1">
      <w:pPr>
        <w:spacing w:after="0"/>
        <w:ind w:left="120"/>
        <w:rPr>
          <w:lang w:val="ru-RU"/>
        </w:rPr>
      </w:pPr>
    </w:p>
    <w:p w:rsidR="00A440B1" w:rsidRPr="009B1C86" w:rsidRDefault="00A440B1">
      <w:pPr>
        <w:spacing w:after="0"/>
        <w:ind w:left="120"/>
        <w:rPr>
          <w:lang w:val="ru-RU"/>
        </w:rPr>
      </w:pPr>
    </w:p>
    <w:p w:rsidR="00A440B1" w:rsidRDefault="00A440B1">
      <w:pPr>
        <w:spacing w:after="0"/>
        <w:ind w:left="120"/>
        <w:rPr>
          <w:lang w:val="ru-RU"/>
        </w:rPr>
      </w:pPr>
    </w:p>
    <w:p w:rsidR="009B1C86" w:rsidRDefault="009B1C86">
      <w:pPr>
        <w:spacing w:after="0"/>
        <w:ind w:left="120"/>
        <w:rPr>
          <w:lang w:val="ru-RU"/>
        </w:rPr>
      </w:pPr>
    </w:p>
    <w:p w:rsidR="009B1C86" w:rsidRDefault="009B1C86">
      <w:pPr>
        <w:spacing w:after="0"/>
        <w:ind w:left="120"/>
        <w:rPr>
          <w:lang w:val="ru-RU"/>
        </w:rPr>
      </w:pPr>
    </w:p>
    <w:p w:rsidR="009B1C86" w:rsidRDefault="009B1C86">
      <w:pPr>
        <w:spacing w:after="0"/>
        <w:ind w:left="120"/>
        <w:rPr>
          <w:lang w:val="ru-RU"/>
        </w:rPr>
      </w:pPr>
    </w:p>
    <w:p w:rsidR="009B1C86" w:rsidRDefault="009B1C86">
      <w:pPr>
        <w:spacing w:after="0"/>
        <w:ind w:left="120"/>
        <w:rPr>
          <w:lang w:val="ru-RU"/>
        </w:rPr>
      </w:pPr>
    </w:p>
    <w:p w:rsidR="009B1C86" w:rsidRPr="009B1C86" w:rsidRDefault="009B1C86">
      <w:pPr>
        <w:spacing w:after="0"/>
        <w:ind w:left="120"/>
        <w:rPr>
          <w:lang w:val="ru-RU"/>
        </w:rPr>
      </w:pPr>
    </w:p>
    <w:p w:rsidR="00A440B1" w:rsidRPr="009B1C86" w:rsidRDefault="00A440B1">
      <w:pPr>
        <w:spacing w:after="0"/>
        <w:ind w:left="120"/>
        <w:rPr>
          <w:lang w:val="ru-RU"/>
        </w:rPr>
      </w:pPr>
    </w:p>
    <w:p w:rsidR="00A440B1" w:rsidRPr="009B1C86" w:rsidRDefault="00136109">
      <w:pPr>
        <w:spacing w:after="0" w:line="408" w:lineRule="auto"/>
        <w:ind w:left="120"/>
        <w:jc w:val="center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440B1" w:rsidRPr="009B1C86" w:rsidRDefault="00A440B1">
      <w:pPr>
        <w:spacing w:after="0"/>
        <w:ind w:left="120"/>
        <w:jc w:val="center"/>
        <w:rPr>
          <w:lang w:val="ru-RU"/>
        </w:rPr>
      </w:pPr>
    </w:p>
    <w:p w:rsidR="00A440B1" w:rsidRPr="009B1C86" w:rsidRDefault="00136109">
      <w:pPr>
        <w:spacing w:after="0" w:line="408" w:lineRule="auto"/>
        <w:ind w:left="120"/>
        <w:jc w:val="center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440B1" w:rsidRPr="009B1C86" w:rsidRDefault="00136109">
      <w:pPr>
        <w:spacing w:after="0" w:line="408" w:lineRule="auto"/>
        <w:ind w:left="120"/>
        <w:jc w:val="center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A440B1" w:rsidRPr="009B1C86" w:rsidRDefault="00A440B1">
      <w:pPr>
        <w:spacing w:after="0"/>
        <w:ind w:left="120"/>
        <w:jc w:val="center"/>
        <w:rPr>
          <w:lang w:val="ru-RU"/>
        </w:rPr>
      </w:pPr>
    </w:p>
    <w:p w:rsidR="00A440B1" w:rsidRPr="009B1C86" w:rsidRDefault="00A440B1">
      <w:pPr>
        <w:spacing w:after="0"/>
        <w:ind w:left="120"/>
        <w:jc w:val="center"/>
        <w:rPr>
          <w:lang w:val="ru-RU"/>
        </w:rPr>
      </w:pPr>
    </w:p>
    <w:p w:rsidR="00A440B1" w:rsidRPr="0003663B" w:rsidRDefault="0003663B" w:rsidP="0003663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3663B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 w:rsidR="00064A8F">
        <w:rPr>
          <w:rFonts w:ascii="Times New Roman" w:hAnsi="Times New Roman" w:cs="Times New Roman"/>
          <w:sz w:val="28"/>
          <w:szCs w:val="28"/>
          <w:lang w:val="ru-RU"/>
        </w:rPr>
        <w:t xml:space="preserve">Л.Н.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Коврыгина</w:t>
      </w:r>
      <w:proofErr w:type="spellEnd"/>
    </w:p>
    <w:p w:rsidR="00A440B1" w:rsidRPr="009B1C86" w:rsidRDefault="00A440B1">
      <w:pPr>
        <w:spacing w:after="0"/>
        <w:ind w:left="120"/>
        <w:jc w:val="center"/>
        <w:rPr>
          <w:lang w:val="ru-RU"/>
        </w:rPr>
      </w:pPr>
    </w:p>
    <w:p w:rsidR="00A440B1" w:rsidRPr="009B1C86" w:rsidRDefault="00A440B1">
      <w:pPr>
        <w:spacing w:after="0"/>
        <w:ind w:left="120"/>
        <w:jc w:val="center"/>
        <w:rPr>
          <w:lang w:val="ru-RU"/>
        </w:rPr>
      </w:pPr>
    </w:p>
    <w:p w:rsidR="00A440B1" w:rsidRPr="009B1C86" w:rsidRDefault="00A440B1">
      <w:pPr>
        <w:spacing w:after="0"/>
        <w:ind w:left="120"/>
        <w:jc w:val="center"/>
        <w:rPr>
          <w:lang w:val="ru-RU"/>
        </w:rPr>
      </w:pPr>
    </w:p>
    <w:p w:rsidR="00A440B1" w:rsidRPr="009B1C86" w:rsidRDefault="00A440B1">
      <w:pPr>
        <w:spacing w:after="0"/>
        <w:ind w:left="120"/>
        <w:jc w:val="center"/>
        <w:rPr>
          <w:lang w:val="ru-RU"/>
        </w:rPr>
      </w:pPr>
    </w:p>
    <w:p w:rsidR="00A440B1" w:rsidRPr="009B1C86" w:rsidRDefault="00A440B1">
      <w:pPr>
        <w:spacing w:after="0"/>
        <w:ind w:left="120"/>
        <w:jc w:val="center"/>
        <w:rPr>
          <w:lang w:val="ru-RU"/>
        </w:rPr>
      </w:pPr>
    </w:p>
    <w:p w:rsidR="00A440B1" w:rsidRPr="009B1C86" w:rsidRDefault="00A440B1">
      <w:pPr>
        <w:spacing w:after="0"/>
        <w:ind w:left="120"/>
        <w:jc w:val="center"/>
        <w:rPr>
          <w:lang w:val="ru-RU"/>
        </w:rPr>
      </w:pPr>
    </w:p>
    <w:p w:rsidR="00A440B1" w:rsidRPr="009B1C86" w:rsidRDefault="00A440B1" w:rsidP="009B1C86">
      <w:pPr>
        <w:spacing w:after="0"/>
        <w:rPr>
          <w:lang w:val="ru-RU"/>
        </w:rPr>
      </w:pPr>
    </w:p>
    <w:p w:rsidR="00A440B1" w:rsidRPr="009B1C86" w:rsidRDefault="00A440B1">
      <w:pPr>
        <w:spacing w:after="0"/>
        <w:ind w:left="120"/>
        <w:jc w:val="center"/>
        <w:rPr>
          <w:lang w:val="ru-RU"/>
        </w:rPr>
      </w:pPr>
    </w:p>
    <w:p w:rsidR="00A440B1" w:rsidRPr="009B1C86" w:rsidRDefault="00A440B1">
      <w:pPr>
        <w:spacing w:after="0"/>
        <w:ind w:left="120"/>
        <w:rPr>
          <w:lang w:val="ru-RU"/>
        </w:rPr>
      </w:pPr>
    </w:p>
    <w:p w:rsidR="00A440B1" w:rsidRPr="009B1C86" w:rsidRDefault="009B1C86" w:rsidP="009B1C8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9B1C8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Санкт-П</w:t>
      </w:r>
      <w:r w:rsidRPr="009B1C86">
        <w:rPr>
          <w:rFonts w:ascii="Times New Roman" w:hAnsi="Times New Roman" w:cs="Times New Roman"/>
          <w:sz w:val="24"/>
          <w:szCs w:val="24"/>
          <w:lang w:val="ru-RU"/>
        </w:rPr>
        <w:t>етербург</w:t>
      </w:r>
    </w:p>
    <w:p w:rsidR="009B1C86" w:rsidRPr="009B1C86" w:rsidRDefault="001D632E" w:rsidP="009B1C86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9B1C86" w:rsidRPr="009B1C86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2025-2026</w:t>
      </w: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bookmarkStart w:id="1" w:name="block-37276420"/>
      <w:bookmarkEnd w:id="0"/>
      <w:r w:rsidRPr="009B1C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bookmarkStart w:id="2" w:name="037c86a0-0100-46f4-8a06-fc1394a836a9"/>
      <w:r w:rsidRPr="009B1C8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9B1C86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A440B1">
      <w:pPr>
        <w:rPr>
          <w:lang w:val="ru-RU"/>
        </w:rPr>
        <w:sectPr w:rsidR="00A440B1" w:rsidRPr="009B1C86">
          <w:pgSz w:w="11906" w:h="16383"/>
          <w:pgMar w:top="1134" w:right="850" w:bottom="1134" w:left="1701" w:header="720" w:footer="720" w:gutter="0"/>
          <w:cols w:space="720"/>
        </w:sectPr>
      </w:pP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  <w:bookmarkStart w:id="3" w:name="block-37276422"/>
      <w:bookmarkEnd w:id="1"/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440B1" w:rsidRPr="009B1C86" w:rsidRDefault="00A440B1">
      <w:pPr>
        <w:spacing w:after="0"/>
        <w:ind w:left="120"/>
        <w:rPr>
          <w:lang w:val="ru-RU"/>
        </w:rPr>
      </w:pPr>
    </w:p>
    <w:p w:rsidR="00A440B1" w:rsidRPr="009B1C86" w:rsidRDefault="00A440B1">
      <w:pPr>
        <w:spacing w:after="0"/>
        <w:ind w:left="120"/>
        <w:rPr>
          <w:lang w:val="ru-RU"/>
        </w:rPr>
      </w:pP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440B1" w:rsidRPr="009B1C86" w:rsidRDefault="00A440B1">
      <w:pPr>
        <w:spacing w:after="0"/>
        <w:ind w:left="120"/>
        <w:rPr>
          <w:lang w:val="ru-RU"/>
        </w:rPr>
      </w:pP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A440B1" w:rsidRPr="009B1C86" w:rsidRDefault="00A440B1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A440B1" w:rsidRPr="009B1C86" w:rsidRDefault="00136109">
      <w:pPr>
        <w:spacing w:after="0"/>
        <w:ind w:left="120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A440B1" w:rsidRPr="009B1C86" w:rsidRDefault="00A440B1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A440B1" w:rsidRPr="009B1C86" w:rsidRDefault="00A440B1">
      <w:pPr>
        <w:rPr>
          <w:lang w:val="ru-RU"/>
        </w:rPr>
        <w:sectPr w:rsidR="00A440B1" w:rsidRPr="009B1C86">
          <w:pgSz w:w="11906" w:h="16383"/>
          <w:pgMar w:top="1134" w:right="850" w:bottom="1134" w:left="1701" w:header="720" w:footer="720" w:gutter="0"/>
          <w:cols w:space="720"/>
        </w:sectPr>
      </w:pP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bookmarkStart w:id="6" w:name="block-37276423"/>
      <w:bookmarkEnd w:id="3"/>
      <w:r w:rsidRPr="009B1C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440B1" w:rsidRPr="009B1C86" w:rsidRDefault="00A440B1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1C8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1C8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1C8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1C8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9B1C86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1C8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1C8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1C86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1C86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440B1" w:rsidRPr="009B1C86" w:rsidRDefault="00136109">
      <w:pPr>
        <w:spacing w:after="0"/>
        <w:ind w:left="120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440B1" w:rsidRPr="009B1C86" w:rsidRDefault="001361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A440B1" w:rsidRDefault="0013610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440B1" w:rsidRPr="009B1C86" w:rsidRDefault="001361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A440B1" w:rsidRDefault="0013610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440B1" w:rsidRPr="009B1C86" w:rsidRDefault="001361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A440B1" w:rsidRDefault="0013610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440B1" w:rsidRPr="009B1C86" w:rsidRDefault="001361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A440B1" w:rsidRPr="009B1C86" w:rsidRDefault="001361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440B1" w:rsidRPr="009B1C86" w:rsidRDefault="001361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A440B1" w:rsidRPr="009B1C86" w:rsidRDefault="001361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440B1" w:rsidRPr="009B1C86" w:rsidRDefault="001361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440B1" w:rsidRPr="009B1C86" w:rsidRDefault="001361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A440B1" w:rsidRPr="009B1C86" w:rsidRDefault="001361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A440B1" w:rsidRPr="009B1C86" w:rsidRDefault="001361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A440B1" w:rsidRPr="009B1C86" w:rsidRDefault="001361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440B1" w:rsidRDefault="00136109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440B1" w:rsidRPr="009B1C86" w:rsidRDefault="001361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A440B1" w:rsidRPr="009B1C86" w:rsidRDefault="001361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440B1" w:rsidRPr="009B1C86" w:rsidRDefault="001361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440B1" w:rsidRPr="009B1C86" w:rsidRDefault="00A440B1">
      <w:pPr>
        <w:spacing w:after="0"/>
        <w:ind w:left="120"/>
        <w:rPr>
          <w:lang w:val="ru-RU"/>
        </w:rPr>
      </w:pPr>
    </w:p>
    <w:p w:rsidR="00A440B1" w:rsidRPr="009B1C86" w:rsidRDefault="001361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440B1" w:rsidRPr="009B1C86" w:rsidRDefault="001361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A440B1" w:rsidRPr="009B1C86" w:rsidRDefault="001361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A440B1" w:rsidRPr="009B1C86" w:rsidRDefault="001361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440B1" w:rsidRPr="009B1C86" w:rsidRDefault="001361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A440B1" w:rsidRPr="009B1C86" w:rsidRDefault="00A440B1">
      <w:pPr>
        <w:spacing w:after="0"/>
        <w:ind w:left="120"/>
        <w:rPr>
          <w:lang w:val="ru-RU"/>
        </w:rPr>
      </w:pP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440B1" w:rsidRPr="009B1C86" w:rsidRDefault="001361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A440B1" w:rsidRPr="009B1C86" w:rsidRDefault="001361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A440B1" w:rsidRPr="009B1C86" w:rsidRDefault="001361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A440B1" w:rsidRPr="009B1C86" w:rsidRDefault="001361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440B1" w:rsidRPr="009B1C86" w:rsidRDefault="001361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440B1" w:rsidRPr="009B1C86" w:rsidRDefault="001361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A440B1" w:rsidRPr="009B1C86" w:rsidRDefault="001361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A440B1" w:rsidRPr="009B1C86" w:rsidRDefault="001361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A440B1" w:rsidRPr="009B1C86" w:rsidRDefault="001361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440B1" w:rsidRPr="009B1C86" w:rsidRDefault="001361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A440B1" w:rsidRPr="009B1C86" w:rsidRDefault="00A440B1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A440B1" w:rsidRPr="009B1C86" w:rsidRDefault="00A440B1">
      <w:pPr>
        <w:spacing w:after="0"/>
        <w:ind w:left="120"/>
        <w:rPr>
          <w:lang w:val="ru-RU"/>
        </w:rPr>
      </w:pPr>
    </w:p>
    <w:p w:rsidR="00A440B1" w:rsidRPr="009B1C86" w:rsidRDefault="00136109">
      <w:pPr>
        <w:spacing w:after="0"/>
        <w:ind w:left="120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440B1" w:rsidRPr="009B1C86" w:rsidRDefault="00A440B1">
      <w:pPr>
        <w:spacing w:after="0"/>
        <w:ind w:left="120"/>
        <w:rPr>
          <w:lang w:val="ru-RU"/>
        </w:rPr>
      </w:pP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1C8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B1C8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B1C86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9B1C86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9B1C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A440B1" w:rsidRPr="009B1C86" w:rsidRDefault="00136109">
      <w:pPr>
        <w:spacing w:after="0" w:line="264" w:lineRule="auto"/>
        <w:ind w:left="120"/>
        <w:jc w:val="both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9B1C86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9B1C86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9B1C86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A440B1" w:rsidRPr="009B1C86" w:rsidRDefault="00136109">
      <w:pPr>
        <w:spacing w:after="0" w:line="264" w:lineRule="auto"/>
        <w:ind w:firstLine="600"/>
        <w:jc w:val="both"/>
        <w:rPr>
          <w:lang w:val="ru-RU"/>
        </w:rPr>
      </w:pPr>
      <w:r w:rsidRPr="009B1C86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A440B1" w:rsidRPr="009B1C86" w:rsidRDefault="00A440B1">
      <w:pPr>
        <w:spacing w:after="0" w:line="264" w:lineRule="auto"/>
        <w:ind w:left="120"/>
        <w:jc w:val="both"/>
        <w:rPr>
          <w:lang w:val="ru-RU"/>
        </w:rPr>
      </w:pPr>
    </w:p>
    <w:p w:rsidR="00A440B1" w:rsidRPr="009B1C86" w:rsidRDefault="00A440B1">
      <w:pPr>
        <w:rPr>
          <w:lang w:val="ru-RU"/>
        </w:rPr>
        <w:sectPr w:rsidR="00A440B1" w:rsidRPr="009B1C86">
          <w:pgSz w:w="11906" w:h="16383"/>
          <w:pgMar w:top="1134" w:right="850" w:bottom="1134" w:left="1701" w:header="720" w:footer="720" w:gutter="0"/>
          <w:cols w:space="720"/>
        </w:sectPr>
      </w:pPr>
    </w:p>
    <w:p w:rsidR="00A440B1" w:rsidRPr="009B1C86" w:rsidRDefault="00136109">
      <w:pPr>
        <w:spacing w:after="0"/>
        <w:ind w:left="120"/>
        <w:rPr>
          <w:lang w:val="ru-RU"/>
        </w:rPr>
      </w:pPr>
      <w:bookmarkStart w:id="9" w:name="block-37276417"/>
      <w:bookmarkEnd w:id="6"/>
      <w:r w:rsidRPr="009B1C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A440B1" w:rsidRPr="009B1C86" w:rsidRDefault="00136109">
      <w:pPr>
        <w:spacing w:after="0"/>
        <w:ind w:left="120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440B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40B1" w:rsidRDefault="00A440B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40B1" w:rsidRDefault="00A440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0B1" w:rsidRDefault="00A440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0B1" w:rsidRDefault="00A440B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40B1" w:rsidRDefault="00A440B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40B1" w:rsidRDefault="00A440B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40B1" w:rsidRDefault="00A440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0B1" w:rsidRDefault="00A440B1"/>
        </w:tc>
      </w:tr>
      <w:tr w:rsidR="00A440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40B1" w:rsidRPr="009B1C86" w:rsidRDefault="00136109">
            <w:pPr>
              <w:spacing w:after="0"/>
              <w:ind w:left="135"/>
              <w:rPr>
                <w:lang w:val="ru-RU"/>
              </w:rPr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40B1" w:rsidRPr="009B1C86" w:rsidRDefault="00136109">
            <w:pPr>
              <w:spacing w:after="0"/>
              <w:ind w:left="135"/>
              <w:rPr>
                <w:lang w:val="ru-RU"/>
              </w:rPr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0B1" w:rsidRPr="009B1C86" w:rsidRDefault="00136109">
            <w:pPr>
              <w:spacing w:after="0"/>
              <w:ind w:left="135"/>
              <w:rPr>
                <w:lang w:val="ru-RU"/>
              </w:rPr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440B1" w:rsidRDefault="00A440B1"/>
        </w:tc>
      </w:tr>
    </w:tbl>
    <w:p w:rsidR="00A440B1" w:rsidRDefault="00A440B1">
      <w:pPr>
        <w:sectPr w:rsidR="00A440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0B1" w:rsidRPr="009B1C86" w:rsidRDefault="00136109">
      <w:pPr>
        <w:spacing w:after="0"/>
        <w:ind w:left="120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440B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40B1" w:rsidRDefault="00A440B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40B1" w:rsidRDefault="00A440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0B1" w:rsidRDefault="00A440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0B1" w:rsidRDefault="00A440B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40B1" w:rsidRDefault="00A440B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40B1" w:rsidRDefault="00A440B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40B1" w:rsidRDefault="00A440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0B1" w:rsidRDefault="00A440B1"/>
        </w:tc>
      </w:tr>
      <w:tr w:rsidR="00A440B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0B1" w:rsidRPr="009B1C86" w:rsidRDefault="00136109">
            <w:pPr>
              <w:spacing w:after="0"/>
              <w:ind w:left="135"/>
              <w:rPr>
                <w:lang w:val="ru-RU"/>
              </w:rPr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0B1" w:rsidRPr="009B1C86" w:rsidRDefault="00136109">
            <w:pPr>
              <w:spacing w:after="0"/>
              <w:ind w:left="135"/>
              <w:rPr>
                <w:lang w:val="ru-RU"/>
              </w:rPr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440B1" w:rsidRDefault="00A440B1"/>
        </w:tc>
      </w:tr>
    </w:tbl>
    <w:p w:rsidR="00A440B1" w:rsidRDefault="00A440B1">
      <w:pPr>
        <w:sectPr w:rsidR="00A440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0B1" w:rsidRPr="009B1C86" w:rsidRDefault="00136109">
      <w:pPr>
        <w:spacing w:after="0"/>
        <w:ind w:left="120"/>
        <w:rPr>
          <w:lang w:val="ru-RU"/>
        </w:rPr>
      </w:pPr>
      <w:r w:rsidRPr="009B1C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440B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40B1" w:rsidRDefault="00A440B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40B1" w:rsidRDefault="00A440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0B1" w:rsidRDefault="00A440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0B1" w:rsidRDefault="00A440B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40B1" w:rsidRDefault="00A440B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40B1" w:rsidRDefault="00A440B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40B1" w:rsidRDefault="00A440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0B1" w:rsidRDefault="00A440B1"/>
        </w:tc>
      </w:tr>
      <w:tr w:rsidR="00A440B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0B1" w:rsidRPr="009B1C86" w:rsidRDefault="00136109">
            <w:pPr>
              <w:spacing w:after="0"/>
              <w:ind w:left="135"/>
              <w:rPr>
                <w:lang w:val="ru-RU"/>
              </w:rPr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0B1" w:rsidRPr="009B1C86" w:rsidRDefault="00136109">
            <w:pPr>
              <w:spacing w:after="0"/>
              <w:ind w:left="135"/>
              <w:rPr>
                <w:lang w:val="ru-RU"/>
              </w:rPr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40B1" w:rsidRPr="009B1C86" w:rsidRDefault="00136109">
            <w:pPr>
              <w:spacing w:after="0"/>
              <w:ind w:left="135"/>
              <w:rPr>
                <w:lang w:val="ru-RU"/>
              </w:rPr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440B1" w:rsidRDefault="00A440B1">
            <w:pPr>
              <w:spacing w:after="0"/>
              <w:ind w:left="135"/>
            </w:pPr>
          </w:p>
        </w:tc>
      </w:tr>
      <w:tr w:rsidR="00A440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0B1" w:rsidRPr="009B1C86" w:rsidRDefault="00136109">
            <w:pPr>
              <w:spacing w:after="0"/>
              <w:ind w:left="135"/>
              <w:rPr>
                <w:lang w:val="ru-RU"/>
              </w:rPr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 w:rsidRPr="009B1C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440B1" w:rsidRDefault="0013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440B1" w:rsidRDefault="00A440B1"/>
        </w:tc>
      </w:tr>
    </w:tbl>
    <w:p w:rsidR="00A440B1" w:rsidRDefault="00A440B1">
      <w:pPr>
        <w:sectPr w:rsidR="00A440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0B1" w:rsidRPr="00064A8F" w:rsidRDefault="0013610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0" w:name="block-3727641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1" w:name="block-37276421"/>
      <w:bookmarkStart w:id="12" w:name="_GoBack"/>
      <w:bookmarkEnd w:id="10"/>
      <w:bookmarkEnd w:id="12"/>
      <w:r w:rsidRPr="00064A8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064A8F" w:rsidRPr="00064A8F" w:rsidRDefault="00064A8F" w:rsidP="00064A8F">
      <w:pPr>
        <w:pStyle w:val="ae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Шпикалова</w:t>
      </w:r>
      <w:proofErr w:type="spellEnd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Т.Я., Ершова Л.В., </w:t>
      </w:r>
      <w:proofErr w:type="spellStart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Поровская</w:t>
      </w:r>
      <w:proofErr w:type="spellEnd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Г.А. и др.  Изобразительное искусство. 5 </w:t>
      </w:r>
      <w:proofErr w:type="gramStart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класс.-</w:t>
      </w:r>
      <w:proofErr w:type="gramEnd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М.:Просвещение,2014-2016</w:t>
      </w:r>
    </w:p>
    <w:p w:rsidR="00064A8F" w:rsidRPr="00064A8F" w:rsidRDefault="00064A8F" w:rsidP="00064A8F">
      <w:pPr>
        <w:pStyle w:val="ae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Шпикалова</w:t>
      </w:r>
      <w:proofErr w:type="spellEnd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Т.Я., Ершова Л.В., </w:t>
      </w:r>
      <w:proofErr w:type="spellStart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Поровская</w:t>
      </w:r>
      <w:proofErr w:type="spellEnd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Г.А. и др. Изобразительное искусство. 6</w:t>
      </w:r>
      <w:proofErr w:type="gramStart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класс.-</w:t>
      </w:r>
      <w:proofErr w:type="gramEnd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М.: Просвещение.,2014-2017</w:t>
      </w:r>
    </w:p>
    <w:p w:rsidR="00064A8F" w:rsidRPr="00064A8F" w:rsidRDefault="00064A8F" w:rsidP="00064A8F">
      <w:pPr>
        <w:pStyle w:val="ae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Шпикалова</w:t>
      </w:r>
      <w:proofErr w:type="spellEnd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Т.Я., Ершова Л.В., </w:t>
      </w:r>
    </w:p>
    <w:p w:rsidR="00064A8F" w:rsidRPr="00064A8F" w:rsidRDefault="00064A8F" w:rsidP="00064A8F">
      <w:pPr>
        <w:pStyle w:val="ae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Поровская</w:t>
      </w:r>
      <w:proofErr w:type="spellEnd"/>
      <w:r w:rsidRPr="00064A8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Г.А. и др. Изобразительное искусство 7класс, - М.: Просвещение,2014-2017</w:t>
      </w:r>
    </w:p>
    <w:p w:rsidR="00064A8F" w:rsidRPr="00064A8F" w:rsidRDefault="00064A8F" w:rsidP="00064A8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9F748C" w:rsidRPr="00064A8F" w:rsidRDefault="009F748C" w:rsidP="009F748C">
      <w:pPr>
        <w:shd w:val="clear" w:color="auto" w:fill="FFFFFF"/>
        <w:spacing w:after="0" w:line="240" w:lineRule="auto"/>
        <w:ind w:left="168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64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МЕТОДИЧЕСКИЕ МАТЕРИАЛЫ ДЛЯ УЧИТЕЛЯ</w:t>
      </w:r>
    </w:p>
    <w:p w:rsidR="009F748C" w:rsidRPr="00064A8F" w:rsidRDefault="009F748C" w:rsidP="009F748C">
      <w:pPr>
        <w:shd w:val="clear" w:color="auto" w:fill="FFFFFF"/>
        <w:spacing w:after="0" w:line="240" w:lineRule="auto"/>
        <w:ind w:left="16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:rsidR="009F748C" w:rsidRPr="00064A8F" w:rsidRDefault="009F748C" w:rsidP="00064A8F">
      <w:pPr>
        <w:pStyle w:val="ae"/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Единая коллекция цифровых образовательных ресурсов: </w:t>
      </w:r>
      <w:hyperlink r:id="rId7" w:history="1">
        <w:r w:rsidRPr="00064A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http://school-collection.edu.ru/</w:t>
        </w:r>
      </w:hyperlink>
    </w:p>
    <w:p w:rsidR="009F748C" w:rsidRPr="00064A8F" w:rsidRDefault="009F748C" w:rsidP="00064A8F">
      <w:pPr>
        <w:pStyle w:val="ae"/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Фестиваль педагогических идей : </w:t>
      </w:r>
      <w:hyperlink r:id="rId8" w:history="1">
        <w:r w:rsidRPr="00064A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https://urok.1sept.ru/</w:t>
        </w:r>
      </w:hyperlink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9F748C" w:rsidRPr="00064A8F" w:rsidRDefault="009F748C" w:rsidP="00064A8F">
      <w:pPr>
        <w:pStyle w:val="ae"/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Открытый класс. Сетевые образовательные сообщества:https://multiurok.ru/blog/sietievyie-obrazovatiel-nyie-soobshchiestva-otkrytyi-klass.</w:t>
      </w:r>
    </w:p>
    <w:p w:rsidR="009F748C" w:rsidRPr="00064A8F" w:rsidRDefault="009F748C" w:rsidP="00064A8F">
      <w:pPr>
        <w:pStyle w:val="ae"/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Официальный ресурс для учителей, детей и родителей: </w:t>
      </w:r>
      <w:hyperlink r:id="rId9" w:history="1">
        <w:r w:rsidRPr="00064A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https://rosuchebnik.ru/material/40-saytov-kotorye-oblegchat-rabotu-uchitelya/</w:t>
        </w:r>
      </w:hyperlink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9F748C" w:rsidRPr="00064A8F" w:rsidRDefault="009F748C" w:rsidP="00064A8F">
      <w:pPr>
        <w:pStyle w:val="ae"/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Российская электронная школа: </w:t>
      </w:r>
      <w:hyperlink r:id="rId10" w:history="1">
        <w:r w:rsidRPr="00064A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https://resh.edu.ru/</w:t>
        </w:r>
      </w:hyperlink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9F748C" w:rsidRPr="00064A8F" w:rsidRDefault="009F748C" w:rsidP="00064A8F">
      <w:pPr>
        <w:pStyle w:val="ae"/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Фоксфорд</w:t>
      </w:r>
      <w:proofErr w:type="spellEnd"/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hyperlink r:id="rId11" w:history="1">
        <w:r w:rsidRPr="00064A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https://foxford.ru/#</w:t>
        </w:r>
      </w:hyperlink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!</w:t>
      </w:r>
    </w:p>
    <w:p w:rsidR="009F748C" w:rsidRPr="00064A8F" w:rsidRDefault="009F748C" w:rsidP="00064A8F">
      <w:pPr>
        <w:pStyle w:val="ae"/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Виртуальная экскурсия: мини-экскурсий </w:t>
      </w:r>
      <w:hyperlink r:id="rId12" w:history="1">
        <w:r w:rsidRPr="00064A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http://www.museum-arms.ru/</w:t>
        </w:r>
      </w:hyperlink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9F748C" w:rsidRPr="00064A8F" w:rsidRDefault="009F748C" w:rsidP="009F748C">
      <w:pPr>
        <w:shd w:val="clear" w:color="auto" w:fill="FFFFFF"/>
        <w:spacing w:before="30" w:after="3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F748C" w:rsidRDefault="009F748C" w:rsidP="009F748C">
      <w:pPr>
        <w:shd w:val="clear" w:color="auto" w:fill="FFFFFF"/>
        <w:spacing w:after="0" w:line="240" w:lineRule="auto"/>
        <w:ind w:left="168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064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МАТЕРИАЛЬНО-ТЕХНИЧЕСКОЕ ОБЕСПЕЧЕНИЕ ОБРАЗОВАТЕЛЬНОГО ПРОЦЕССА</w:t>
      </w:r>
    </w:p>
    <w:p w:rsidR="00064A8F" w:rsidRPr="00064A8F" w:rsidRDefault="00064A8F" w:rsidP="009F748C">
      <w:pPr>
        <w:shd w:val="clear" w:color="auto" w:fill="FFFFFF"/>
        <w:spacing w:after="0" w:line="240" w:lineRule="auto"/>
        <w:ind w:left="168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F748C" w:rsidRPr="00064A8F" w:rsidRDefault="009F748C" w:rsidP="009F748C">
      <w:pPr>
        <w:shd w:val="clear" w:color="auto" w:fill="FFFFFF"/>
        <w:spacing w:after="0" w:line="240" w:lineRule="auto"/>
        <w:ind w:left="16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УЧЕБНОЕ ОБОРУДОВАНИЕ</w:t>
      </w:r>
    </w:p>
    <w:p w:rsidR="009F748C" w:rsidRDefault="009F748C" w:rsidP="009F748C">
      <w:pPr>
        <w:shd w:val="clear" w:color="auto" w:fill="FFFFFF"/>
        <w:spacing w:after="0" w:line="240" w:lineRule="auto"/>
        <w:ind w:left="16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Классная доска для де</w:t>
      </w:r>
      <w:r w:rsid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монстрации учебного материала, </w:t>
      </w:r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персональный ком</w:t>
      </w:r>
      <w:r w:rsid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пьютер, мультимедийный проектор</w:t>
      </w:r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экран, колонки.</w:t>
      </w:r>
    </w:p>
    <w:p w:rsidR="00064A8F" w:rsidRPr="00064A8F" w:rsidRDefault="00064A8F" w:rsidP="009F748C">
      <w:pPr>
        <w:shd w:val="clear" w:color="auto" w:fill="FFFFFF"/>
        <w:spacing w:after="0" w:line="240" w:lineRule="auto"/>
        <w:ind w:left="16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F748C" w:rsidRPr="00064A8F" w:rsidRDefault="009F748C" w:rsidP="009F748C">
      <w:pPr>
        <w:shd w:val="clear" w:color="auto" w:fill="FFFFFF"/>
        <w:spacing w:after="0" w:line="240" w:lineRule="auto"/>
        <w:ind w:left="16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ОБОРУДОВАНИЕ ДЛЯ ПРОВЕДЕНИЯ ПРАКТИЧЕСКИХ РАБОТ</w:t>
      </w:r>
    </w:p>
    <w:p w:rsidR="009F748C" w:rsidRPr="00064A8F" w:rsidRDefault="009F748C" w:rsidP="009F748C">
      <w:pPr>
        <w:shd w:val="clear" w:color="auto" w:fill="FFFFFF"/>
        <w:spacing w:after="0" w:line="240" w:lineRule="auto"/>
        <w:ind w:left="16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64A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Парта, клеенка, краски, гуашь, палитра, цветные карандаши, простой карандаш, ластик, кисточки, различной толщины, баночка для воды, альбом, ножницы, линейка, клей.</w:t>
      </w:r>
    </w:p>
    <w:p w:rsidR="00A440B1" w:rsidRPr="00064A8F" w:rsidRDefault="00A440B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A440B1" w:rsidRPr="009B1C86" w:rsidRDefault="00A440B1">
      <w:pPr>
        <w:rPr>
          <w:lang w:val="ru-RU"/>
        </w:rPr>
        <w:sectPr w:rsidR="00A440B1" w:rsidRPr="009B1C8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36109" w:rsidRPr="009B1C86" w:rsidRDefault="00136109">
      <w:pPr>
        <w:rPr>
          <w:lang w:val="ru-RU"/>
        </w:rPr>
      </w:pPr>
    </w:p>
    <w:sectPr w:rsidR="00136109" w:rsidRPr="009B1C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0D5"/>
    <w:multiLevelType w:val="multilevel"/>
    <w:tmpl w:val="BE463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B763B"/>
    <w:multiLevelType w:val="multilevel"/>
    <w:tmpl w:val="160E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95B85"/>
    <w:multiLevelType w:val="hybridMultilevel"/>
    <w:tmpl w:val="AC0848A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BF548D4"/>
    <w:multiLevelType w:val="multilevel"/>
    <w:tmpl w:val="652CA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152EA1"/>
    <w:multiLevelType w:val="multilevel"/>
    <w:tmpl w:val="24D2F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422796"/>
    <w:multiLevelType w:val="multilevel"/>
    <w:tmpl w:val="CF547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070B26"/>
    <w:multiLevelType w:val="multilevel"/>
    <w:tmpl w:val="E00E0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C02C6A"/>
    <w:multiLevelType w:val="multilevel"/>
    <w:tmpl w:val="3482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F477E"/>
    <w:multiLevelType w:val="multilevel"/>
    <w:tmpl w:val="C452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C1B11"/>
    <w:multiLevelType w:val="multilevel"/>
    <w:tmpl w:val="15D60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B322F2"/>
    <w:multiLevelType w:val="multilevel"/>
    <w:tmpl w:val="8D34A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D160C5"/>
    <w:multiLevelType w:val="hybridMultilevel"/>
    <w:tmpl w:val="57446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440B1"/>
    <w:rsid w:val="0003663B"/>
    <w:rsid w:val="00064A8F"/>
    <w:rsid w:val="00136109"/>
    <w:rsid w:val="001D632E"/>
    <w:rsid w:val="0020485A"/>
    <w:rsid w:val="00436A99"/>
    <w:rsid w:val="007529EE"/>
    <w:rsid w:val="009B1C86"/>
    <w:rsid w:val="009F748C"/>
    <w:rsid w:val="00A440B1"/>
    <w:rsid w:val="00F7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7860E-5600-4F96-B801-25C1807F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F75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rok.1sept.ru/&amp;sa=D&amp;source=editors&amp;ust=1671114274745928&amp;usg=AOvVaw2qYj3cBChi2avMwDaPi6Q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school-collection.edu.ru/&amp;sa=D&amp;source=editors&amp;ust=1671114274745611&amp;usg=AOvVaw12Qk2iG4t09Vmvpn9jwgdL" TargetMode="External"/><Relationship Id="rId12" Type="http://schemas.openxmlformats.org/officeDocument/2006/relationships/hyperlink" Target="https://www.google.com/url?q=http://www.museum-arms.ru/&amp;sa=D&amp;source=editors&amp;ust=1671114274746877&amp;usg=AOvVaw1lTmBVdfFcmhBtY1Q0HI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oogle.com/url?q=https://foxford.ru/&amp;sa=D&amp;source=editors&amp;ust=1671114274746676&amp;usg=AOvVaw1EUxEvaXIp07jFbj1wa8Nz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google.com/url?q=https://resh.edu.ru/&amp;sa=D&amp;source=editors&amp;ust=1671114274746481&amp;usg=AOvVaw00iyZgw7pvaJRBRYTUJmR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rosuchebnik.ru/material/40-saytov-kotorye-oblegchat-rabotu-uchitelya/&amp;sa=D&amp;source=editors&amp;ust=1671114274746270&amp;usg=AOvVaw2p_S98wCGwE6A9SGEqRw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45</Pages>
  <Words>11858</Words>
  <Characters>67595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10</cp:revision>
  <dcterms:created xsi:type="dcterms:W3CDTF">2024-08-29T19:47:00Z</dcterms:created>
  <dcterms:modified xsi:type="dcterms:W3CDTF">2025-08-28T06:07:00Z</dcterms:modified>
</cp:coreProperties>
</file>