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584D" w14:textId="77777777"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3F466B19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0B8771DB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75C64976" w14:textId="77777777" w:rsidR="00F24AB3" w:rsidRDefault="00F24AB3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62794E1" w14:textId="1F0085FD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4C54F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24AB3">
        <w:rPr>
          <w:rFonts w:ascii="Times New Roman" w:hAnsi="Times New Roman"/>
          <w:sz w:val="28"/>
          <w:szCs w:val="28"/>
        </w:rPr>
        <w:t>а</w:t>
      </w:r>
      <w:r w:rsidR="0028106A">
        <w:rPr>
          <w:rFonts w:ascii="Times New Roman" w:hAnsi="Times New Roman"/>
          <w:sz w:val="28"/>
          <w:szCs w:val="28"/>
          <w:u w:val="single"/>
        </w:rPr>
        <w:t>нглийский язык</w:t>
      </w:r>
    </w:p>
    <w:p w14:paraId="17877008" w14:textId="77777777" w:rsidR="00E36B9E" w:rsidRDefault="00E36B9E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1E192C9" w14:textId="77777777" w:rsidR="00C650E4" w:rsidRPr="00F24AB3" w:rsidRDefault="00C650E4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24AB3">
        <w:rPr>
          <w:rFonts w:ascii="Times New Roman" w:hAnsi="Times New Roman"/>
          <w:sz w:val="28"/>
          <w:szCs w:val="28"/>
          <w:u w:val="single"/>
        </w:rPr>
        <w:t xml:space="preserve">дата </w:t>
      </w:r>
      <w:r w:rsidR="0028106A" w:rsidRPr="00F24AB3">
        <w:rPr>
          <w:rFonts w:ascii="Times New Roman" w:hAnsi="Times New Roman"/>
          <w:sz w:val="28"/>
          <w:szCs w:val="28"/>
          <w:u w:val="single"/>
        </w:rPr>
        <w:t xml:space="preserve">27.09.2024 года        </w:t>
      </w:r>
      <w:r w:rsidR="004C54FE" w:rsidRPr="00F24AB3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F24AB3">
        <w:rPr>
          <w:rFonts w:ascii="Times New Roman" w:hAnsi="Times New Roman"/>
          <w:sz w:val="28"/>
          <w:szCs w:val="28"/>
          <w:u w:val="single"/>
        </w:rPr>
        <w:t xml:space="preserve">МБОУ </w:t>
      </w:r>
      <w:r w:rsidR="0070289A" w:rsidRPr="00F24AB3">
        <w:rPr>
          <w:rFonts w:ascii="Times New Roman" w:hAnsi="Times New Roman"/>
          <w:sz w:val="28"/>
          <w:szCs w:val="28"/>
          <w:u w:val="single"/>
        </w:rPr>
        <w:t>гимназии № 20</w:t>
      </w:r>
      <w:r w:rsidR="00E36B9E" w:rsidRPr="00F24AB3">
        <w:rPr>
          <w:rFonts w:ascii="Times New Roman" w:hAnsi="Times New Roman"/>
          <w:sz w:val="28"/>
          <w:szCs w:val="28"/>
          <w:u w:val="single"/>
        </w:rPr>
        <w:t xml:space="preserve"> имени С. С. Станчева</w:t>
      </w:r>
    </w:p>
    <w:p w14:paraId="05C9057C" w14:textId="77777777" w:rsidR="00C650E4" w:rsidRPr="00961D08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835"/>
        <w:gridCol w:w="2127"/>
        <w:gridCol w:w="1134"/>
      </w:tblGrid>
      <w:tr w:rsidR="00C650E4" w:rsidRPr="004B202B" w14:paraId="4873F1C3" w14:textId="77777777" w:rsidTr="00F24AB3">
        <w:tc>
          <w:tcPr>
            <w:tcW w:w="1384" w:type="dxa"/>
          </w:tcPr>
          <w:p w14:paraId="0BE41F12" w14:textId="77777777" w:rsidR="00C650E4" w:rsidRPr="004B202B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88B1C8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1C1920FF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B139A3A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105068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E95523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F24AB3" w:rsidRPr="004B202B" w14:paraId="4BB42F59" w14:textId="77777777" w:rsidTr="00F24AB3">
        <w:tc>
          <w:tcPr>
            <w:tcW w:w="1384" w:type="dxa"/>
          </w:tcPr>
          <w:p w14:paraId="230E9BB6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93" w:type="dxa"/>
          </w:tcPr>
          <w:p w14:paraId="02784EBE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eastAsia="Calibri" w:hAnsi="Times New Roman"/>
                <w:sz w:val="24"/>
                <w:szCs w:val="24"/>
              </w:rPr>
              <w:t>Левченко Г. А.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2079438" w14:textId="079F1F56" w:rsidR="00F24AB3" w:rsidRPr="004B202B" w:rsidRDefault="00F24AB3" w:rsidP="00F24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  <w:p w14:paraId="5C717649" w14:textId="15C11381" w:rsidR="00F24AB3" w:rsidRPr="004B202B" w:rsidRDefault="00F24AB3" w:rsidP="00F24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D3AF42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F72E32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B3" w:rsidRPr="004B202B" w14:paraId="43C73945" w14:textId="77777777" w:rsidTr="00F24AB3">
        <w:tc>
          <w:tcPr>
            <w:tcW w:w="1384" w:type="dxa"/>
            <w:vMerge w:val="restart"/>
          </w:tcPr>
          <w:p w14:paraId="5A89347C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AF5A01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693" w:type="dxa"/>
          </w:tcPr>
          <w:p w14:paraId="4E1CB3DA" w14:textId="77777777" w:rsidR="00F24AB3" w:rsidRPr="004B202B" w:rsidRDefault="00F24AB3" w:rsidP="0028106A">
            <w:pPr>
              <w:tabs>
                <w:tab w:val="left" w:pos="1005"/>
              </w:tabs>
              <w:rPr>
                <w:rFonts w:eastAsia="Calibri"/>
                <w:sz w:val="24"/>
                <w:szCs w:val="24"/>
              </w:rPr>
            </w:pPr>
            <w:r w:rsidRPr="004B202B">
              <w:rPr>
                <w:rFonts w:eastAsia="Calibri"/>
                <w:sz w:val="24"/>
                <w:szCs w:val="24"/>
              </w:rPr>
              <w:t>Коробейникова Т. Н.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E2C83B8" w14:textId="44768636" w:rsidR="00F24AB3" w:rsidRPr="004B202B" w:rsidRDefault="00F24AB3" w:rsidP="00F24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C5F54C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603B13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B3" w:rsidRPr="004B202B" w14:paraId="7CDC442B" w14:textId="77777777" w:rsidTr="00F24AB3">
        <w:tc>
          <w:tcPr>
            <w:tcW w:w="1384" w:type="dxa"/>
            <w:vMerge/>
          </w:tcPr>
          <w:p w14:paraId="4CECDF16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3732B9" w14:textId="77777777" w:rsidR="00F24AB3" w:rsidRPr="004B202B" w:rsidRDefault="00F24AB3" w:rsidP="0028106A">
            <w:pPr>
              <w:tabs>
                <w:tab w:val="left" w:pos="100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4B202B">
              <w:rPr>
                <w:rFonts w:eastAsia="Calibri"/>
                <w:sz w:val="24"/>
                <w:szCs w:val="24"/>
              </w:rPr>
              <w:t>Авагян</w:t>
            </w:r>
            <w:proofErr w:type="spellEnd"/>
            <w:r w:rsidRPr="004B202B">
              <w:rPr>
                <w:rFonts w:eastAsia="Calibri"/>
                <w:sz w:val="24"/>
                <w:szCs w:val="24"/>
              </w:rPr>
              <w:t xml:space="preserve"> А. А.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EA1B3FA" w14:textId="64047B3C" w:rsidR="00F24AB3" w:rsidRPr="004B202B" w:rsidRDefault="00F24AB3" w:rsidP="00F24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8276AF" w14:textId="77777777" w:rsidR="00F24AB3" w:rsidRPr="004B202B" w:rsidRDefault="00F24AB3" w:rsidP="00F25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0FCA99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B3" w:rsidRPr="004B202B" w14:paraId="7EA7A24D" w14:textId="77777777" w:rsidTr="00F24AB3">
        <w:tc>
          <w:tcPr>
            <w:tcW w:w="1384" w:type="dxa"/>
            <w:vMerge/>
          </w:tcPr>
          <w:p w14:paraId="293017BD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0B79B7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eastAsia="Calibri" w:hAnsi="Times New Roman"/>
                <w:sz w:val="24"/>
                <w:szCs w:val="24"/>
              </w:rPr>
              <w:t>Сердюкова А. Н.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44922F9" w14:textId="113FA337" w:rsidR="00F24AB3" w:rsidRPr="004B202B" w:rsidRDefault="00F24AB3" w:rsidP="00F24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4CF547E" w14:textId="77777777" w:rsidR="00F24AB3" w:rsidRPr="004B202B" w:rsidRDefault="00F24AB3" w:rsidP="00F25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E93BCB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B3" w:rsidRPr="004B202B" w14:paraId="4A655C32" w14:textId="77777777" w:rsidTr="00F24AB3">
        <w:tc>
          <w:tcPr>
            <w:tcW w:w="1384" w:type="dxa"/>
            <w:vMerge/>
          </w:tcPr>
          <w:p w14:paraId="000A4FB9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1277A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eastAsia="Calibri" w:hAnsi="Times New Roman"/>
                <w:sz w:val="24"/>
                <w:szCs w:val="24"/>
              </w:rPr>
              <w:t>Кузнецова А. В.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F7440CD" w14:textId="262783F8" w:rsidR="00F24AB3" w:rsidRPr="004B202B" w:rsidRDefault="00F24AB3" w:rsidP="00F24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E6B28A" w14:textId="77777777" w:rsidR="00F24AB3" w:rsidRPr="004B202B" w:rsidRDefault="00F24AB3" w:rsidP="00F25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5C4F92" w14:textId="77777777" w:rsidR="00F24AB3" w:rsidRPr="004B202B" w:rsidRDefault="00F24AB3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8EC0EF" w14:textId="77777777" w:rsidR="00C650E4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14:paraId="4986DFB9" w14:textId="77777777" w:rsidR="004B202B" w:rsidRPr="004B202B" w:rsidRDefault="004B202B" w:rsidP="00C650E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850"/>
        <w:gridCol w:w="1985"/>
        <w:gridCol w:w="1276"/>
        <w:gridCol w:w="1701"/>
      </w:tblGrid>
      <w:tr w:rsidR="00C650E4" w:rsidRPr="004B202B" w14:paraId="18CBE1AD" w14:textId="77777777" w:rsidTr="00E90A6B">
        <w:tc>
          <w:tcPr>
            <w:tcW w:w="675" w:type="dxa"/>
          </w:tcPr>
          <w:p w14:paraId="588C5156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2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1A193925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2B">
              <w:rPr>
                <w:rFonts w:ascii="Times New Roman" w:hAnsi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701" w:type="dxa"/>
          </w:tcPr>
          <w:p w14:paraId="54B1FF4E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2B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4B9C3C63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2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43C56EC4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2B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373604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2B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14:paraId="491FDEA4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2B">
              <w:rPr>
                <w:rFonts w:ascii="Times New Roman" w:hAnsi="Times New Roman"/>
                <w:b/>
                <w:sz w:val="24"/>
                <w:szCs w:val="24"/>
              </w:rPr>
              <w:t>(балл)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AD1357" w14:textId="77777777" w:rsidR="00C650E4" w:rsidRPr="004B202B" w:rsidRDefault="00C650E4" w:rsidP="006B60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2B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</w:tr>
      <w:tr w:rsidR="00E90A6B" w:rsidRPr="004B202B" w14:paraId="29258B73" w14:textId="77777777" w:rsidTr="00E90A6B">
        <w:tc>
          <w:tcPr>
            <w:tcW w:w="675" w:type="dxa"/>
          </w:tcPr>
          <w:p w14:paraId="609D60FE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109EE47E" w14:textId="77777777" w:rsidR="00E90A6B" w:rsidRPr="004B202B" w:rsidRDefault="00E90A6B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Синцов Максим Николаевич</w:t>
            </w:r>
          </w:p>
        </w:tc>
        <w:tc>
          <w:tcPr>
            <w:tcW w:w="1701" w:type="dxa"/>
          </w:tcPr>
          <w:p w14:paraId="3AB05EAF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23.12.2009</w:t>
            </w:r>
          </w:p>
        </w:tc>
        <w:tc>
          <w:tcPr>
            <w:tcW w:w="850" w:type="dxa"/>
          </w:tcPr>
          <w:p w14:paraId="1B2D4029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2031D8B" w14:textId="77777777" w:rsidR="00E90A6B" w:rsidRPr="004B202B" w:rsidRDefault="00E90A6B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911D43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1C5CEC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90A6B" w:rsidRPr="004B202B" w14:paraId="16FCA0FA" w14:textId="77777777" w:rsidTr="00E90A6B">
        <w:tc>
          <w:tcPr>
            <w:tcW w:w="675" w:type="dxa"/>
          </w:tcPr>
          <w:p w14:paraId="206379B8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3415180" w14:textId="77777777" w:rsidR="00E90A6B" w:rsidRPr="004B202B" w:rsidRDefault="00E90A6B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Головачев Алексей Иванович</w:t>
            </w:r>
          </w:p>
        </w:tc>
        <w:tc>
          <w:tcPr>
            <w:tcW w:w="1701" w:type="dxa"/>
          </w:tcPr>
          <w:p w14:paraId="1BE0642F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28.02.2009</w:t>
            </w:r>
          </w:p>
        </w:tc>
        <w:tc>
          <w:tcPr>
            <w:tcW w:w="850" w:type="dxa"/>
          </w:tcPr>
          <w:p w14:paraId="0A7019E6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099E3039" w14:textId="77777777" w:rsidR="00E90A6B" w:rsidRPr="004B202B" w:rsidRDefault="00E90A6B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ACBFDE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49743A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90A6B" w:rsidRPr="004B202B" w14:paraId="3171A979" w14:textId="77777777" w:rsidTr="00E90A6B">
        <w:tc>
          <w:tcPr>
            <w:tcW w:w="675" w:type="dxa"/>
          </w:tcPr>
          <w:p w14:paraId="74B84A5E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D09F727" w14:textId="77777777" w:rsidR="00E90A6B" w:rsidRPr="004B202B" w:rsidRDefault="00E90A6B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Фисенко Дмитрий Андреевич</w:t>
            </w:r>
          </w:p>
        </w:tc>
        <w:tc>
          <w:tcPr>
            <w:tcW w:w="1701" w:type="dxa"/>
          </w:tcPr>
          <w:p w14:paraId="625B6882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27.06.2008</w:t>
            </w:r>
          </w:p>
        </w:tc>
        <w:tc>
          <w:tcPr>
            <w:tcW w:w="850" w:type="dxa"/>
          </w:tcPr>
          <w:p w14:paraId="67C53F28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514CC02" w14:textId="77777777" w:rsidR="00E90A6B" w:rsidRPr="004B202B" w:rsidRDefault="00E90A6B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E32079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61A130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90A6B" w:rsidRPr="004B202B" w14:paraId="09105311" w14:textId="77777777" w:rsidTr="00E90A6B">
        <w:tc>
          <w:tcPr>
            <w:tcW w:w="675" w:type="dxa"/>
          </w:tcPr>
          <w:p w14:paraId="707F4452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5D6CF4EC" w14:textId="77777777" w:rsidR="00E90A6B" w:rsidRPr="004B202B" w:rsidRDefault="00EF1E18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2B">
              <w:rPr>
                <w:rFonts w:ascii="Times New Roman" w:hAnsi="Times New Roman"/>
                <w:sz w:val="24"/>
                <w:szCs w:val="24"/>
              </w:rPr>
              <w:t>Орбитан</w:t>
            </w:r>
            <w:proofErr w:type="spellEnd"/>
            <w:r w:rsidRPr="004B202B">
              <w:rPr>
                <w:rFonts w:ascii="Times New Roman" w:hAnsi="Times New Roman"/>
                <w:sz w:val="24"/>
                <w:szCs w:val="24"/>
              </w:rPr>
              <w:t xml:space="preserve"> Элина Денисовна</w:t>
            </w:r>
          </w:p>
        </w:tc>
        <w:tc>
          <w:tcPr>
            <w:tcW w:w="1701" w:type="dxa"/>
          </w:tcPr>
          <w:p w14:paraId="37FCFABF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18.02.2008</w:t>
            </w:r>
          </w:p>
        </w:tc>
        <w:tc>
          <w:tcPr>
            <w:tcW w:w="850" w:type="dxa"/>
          </w:tcPr>
          <w:p w14:paraId="7F2C3245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5D918CCE" w14:textId="77777777" w:rsidR="00E90A6B" w:rsidRPr="004B202B" w:rsidRDefault="00E90A6B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D3B1E6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5C9015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90A6B" w:rsidRPr="004B202B" w14:paraId="21C96565" w14:textId="77777777" w:rsidTr="00E90A6B">
        <w:tc>
          <w:tcPr>
            <w:tcW w:w="675" w:type="dxa"/>
          </w:tcPr>
          <w:p w14:paraId="524F7A0F" w14:textId="77777777" w:rsidR="00E90A6B" w:rsidRPr="004B202B" w:rsidRDefault="00E90A6B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4E0A64D8" w14:textId="77777777" w:rsidR="00E90A6B" w:rsidRPr="004B202B" w:rsidRDefault="00EF1E18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2B">
              <w:rPr>
                <w:rFonts w:ascii="Times New Roman" w:hAnsi="Times New Roman"/>
                <w:sz w:val="24"/>
                <w:szCs w:val="24"/>
              </w:rPr>
              <w:t>Сохинов</w:t>
            </w:r>
            <w:proofErr w:type="spellEnd"/>
            <w:r w:rsidRPr="004B202B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701" w:type="dxa"/>
          </w:tcPr>
          <w:p w14:paraId="7FCB92AC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17.12.2007</w:t>
            </w:r>
          </w:p>
        </w:tc>
        <w:tc>
          <w:tcPr>
            <w:tcW w:w="850" w:type="dxa"/>
          </w:tcPr>
          <w:p w14:paraId="3FC6D961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A8E32AF" w14:textId="77777777" w:rsidR="00E90A6B" w:rsidRPr="004B202B" w:rsidRDefault="00E90A6B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3B3240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039074" w14:textId="77777777" w:rsidR="00E90A6B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F1E18" w:rsidRPr="004B202B" w14:paraId="368EB54A" w14:textId="77777777" w:rsidTr="00E90A6B">
        <w:tc>
          <w:tcPr>
            <w:tcW w:w="675" w:type="dxa"/>
          </w:tcPr>
          <w:p w14:paraId="46439075" w14:textId="77777777" w:rsidR="00EF1E18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7A7FFF94" w14:textId="77777777" w:rsidR="00EF1E18" w:rsidRDefault="00EF1E18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2B">
              <w:rPr>
                <w:rFonts w:ascii="Times New Roman" w:hAnsi="Times New Roman"/>
                <w:sz w:val="24"/>
                <w:szCs w:val="24"/>
              </w:rPr>
              <w:t>Жмурина</w:t>
            </w:r>
            <w:proofErr w:type="spellEnd"/>
            <w:r w:rsidRPr="004B202B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  <w:p w14:paraId="2909BE42" w14:textId="77777777" w:rsidR="00E501F9" w:rsidRPr="004B202B" w:rsidRDefault="00E501F9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4B713" w14:textId="77777777" w:rsidR="00EF1E18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10.09.2007</w:t>
            </w:r>
          </w:p>
        </w:tc>
        <w:tc>
          <w:tcPr>
            <w:tcW w:w="850" w:type="dxa"/>
          </w:tcPr>
          <w:p w14:paraId="7C805094" w14:textId="77777777" w:rsidR="00EF1E18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1A0478F" w14:textId="77777777" w:rsidR="00EF1E18" w:rsidRPr="004B202B" w:rsidRDefault="00EF1E18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E61449" w14:textId="77777777" w:rsidR="00EF1E18" w:rsidRPr="004B202B" w:rsidRDefault="00EF1E18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A51E79" w14:textId="77777777" w:rsidR="00EF1E18" w:rsidRPr="004B202B" w:rsidRDefault="00EF1E18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62E7D" w:rsidRPr="004B202B" w14:paraId="7676F355" w14:textId="77777777" w:rsidTr="00E90A6B">
        <w:tc>
          <w:tcPr>
            <w:tcW w:w="675" w:type="dxa"/>
          </w:tcPr>
          <w:p w14:paraId="1BCDAD9B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3C89CA75" w14:textId="77777777" w:rsidR="00562E7D" w:rsidRPr="004B202B" w:rsidRDefault="00562E7D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2B">
              <w:rPr>
                <w:rFonts w:ascii="Times New Roman" w:hAnsi="Times New Roman"/>
                <w:sz w:val="24"/>
                <w:szCs w:val="24"/>
              </w:rPr>
              <w:t>Теджерян</w:t>
            </w:r>
            <w:proofErr w:type="spellEnd"/>
            <w:r w:rsidRPr="004B202B">
              <w:rPr>
                <w:rFonts w:ascii="Times New Roman" w:hAnsi="Times New Roman"/>
                <w:sz w:val="24"/>
                <w:szCs w:val="24"/>
              </w:rPr>
              <w:t xml:space="preserve"> Арсен Давидович</w:t>
            </w:r>
          </w:p>
        </w:tc>
        <w:tc>
          <w:tcPr>
            <w:tcW w:w="1701" w:type="dxa"/>
          </w:tcPr>
          <w:p w14:paraId="0D28B85C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07.07.2010</w:t>
            </w:r>
          </w:p>
        </w:tc>
        <w:tc>
          <w:tcPr>
            <w:tcW w:w="850" w:type="dxa"/>
          </w:tcPr>
          <w:p w14:paraId="6E354A55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D717F77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33B0F3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184760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62E7D" w:rsidRPr="004B202B" w14:paraId="487D5DD0" w14:textId="77777777" w:rsidTr="00E90A6B">
        <w:tc>
          <w:tcPr>
            <w:tcW w:w="675" w:type="dxa"/>
          </w:tcPr>
          <w:p w14:paraId="4C61EC54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63B43472" w14:textId="77777777" w:rsidR="00562E7D" w:rsidRPr="004B202B" w:rsidRDefault="00562E7D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02B">
              <w:rPr>
                <w:rFonts w:ascii="Times New Roman" w:hAnsi="Times New Roman"/>
                <w:sz w:val="24"/>
                <w:szCs w:val="24"/>
              </w:rPr>
              <w:t>Сагателян</w:t>
            </w:r>
            <w:proofErr w:type="spellEnd"/>
            <w:r w:rsidRPr="004B202B">
              <w:rPr>
                <w:rFonts w:ascii="Times New Roman" w:hAnsi="Times New Roman"/>
                <w:sz w:val="24"/>
                <w:szCs w:val="24"/>
              </w:rPr>
              <w:t xml:space="preserve"> Грант </w:t>
            </w:r>
            <w:proofErr w:type="spellStart"/>
            <w:r w:rsidRPr="004B202B">
              <w:rPr>
                <w:rFonts w:ascii="Times New Roman" w:hAnsi="Times New Roman"/>
                <w:sz w:val="24"/>
                <w:szCs w:val="24"/>
              </w:rPr>
              <w:t>Грачевич</w:t>
            </w:r>
            <w:proofErr w:type="spellEnd"/>
          </w:p>
        </w:tc>
        <w:tc>
          <w:tcPr>
            <w:tcW w:w="1701" w:type="dxa"/>
          </w:tcPr>
          <w:p w14:paraId="134CE2C4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08.03.2010</w:t>
            </w:r>
          </w:p>
        </w:tc>
        <w:tc>
          <w:tcPr>
            <w:tcW w:w="850" w:type="dxa"/>
          </w:tcPr>
          <w:p w14:paraId="07A43B85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28C0747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FFFDD8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BA1325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62E7D" w:rsidRPr="004B202B" w14:paraId="3F268A66" w14:textId="77777777" w:rsidTr="00E90A6B">
        <w:tc>
          <w:tcPr>
            <w:tcW w:w="675" w:type="dxa"/>
          </w:tcPr>
          <w:p w14:paraId="0C84D992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5F9B63D2" w14:textId="77777777" w:rsidR="00562E7D" w:rsidRPr="004B202B" w:rsidRDefault="00562E7D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Якубовский Владислав Игоревич</w:t>
            </w:r>
          </w:p>
        </w:tc>
        <w:tc>
          <w:tcPr>
            <w:tcW w:w="1701" w:type="dxa"/>
          </w:tcPr>
          <w:p w14:paraId="67514874" w14:textId="77777777" w:rsidR="00562E7D" w:rsidRPr="004B202B" w:rsidRDefault="00007B8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23.08.2011</w:t>
            </w:r>
          </w:p>
        </w:tc>
        <w:tc>
          <w:tcPr>
            <w:tcW w:w="850" w:type="dxa"/>
          </w:tcPr>
          <w:p w14:paraId="345569D3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BC99BC5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699F6C" w14:textId="77777777" w:rsidR="00562E7D" w:rsidRPr="004B202B" w:rsidRDefault="00007B8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15B752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62E7D" w:rsidRPr="004B202B" w14:paraId="4302B8EE" w14:textId="77777777" w:rsidTr="00E90A6B">
        <w:tc>
          <w:tcPr>
            <w:tcW w:w="675" w:type="dxa"/>
          </w:tcPr>
          <w:p w14:paraId="44983B14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548DA103" w14:textId="77777777" w:rsidR="00562E7D" w:rsidRDefault="00007B8A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Лагода Кира Михайловна</w:t>
            </w:r>
          </w:p>
          <w:p w14:paraId="1F1F47CF" w14:textId="77777777" w:rsidR="00E501F9" w:rsidRPr="004B202B" w:rsidRDefault="00E501F9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28600" w14:textId="77777777" w:rsidR="00007B8A" w:rsidRPr="004B202B" w:rsidRDefault="00007B8A" w:rsidP="00007B8A">
            <w:pPr>
              <w:jc w:val="center"/>
              <w:rPr>
                <w:sz w:val="24"/>
                <w:szCs w:val="24"/>
              </w:rPr>
            </w:pPr>
            <w:r w:rsidRPr="004B202B">
              <w:rPr>
                <w:sz w:val="24"/>
                <w:szCs w:val="24"/>
              </w:rPr>
              <w:t>16.06.2011</w:t>
            </w:r>
          </w:p>
          <w:p w14:paraId="77AB7182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2E7B52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D3DAC44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067E60" w14:textId="77777777" w:rsidR="00562E7D" w:rsidRPr="004B202B" w:rsidRDefault="00007B8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2B0244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62E7D" w:rsidRPr="004B202B" w14:paraId="7EDBDAA3" w14:textId="77777777" w:rsidTr="00E90A6B">
        <w:tc>
          <w:tcPr>
            <w:tcW w:w="675" w:type="dxa"/>
          </w:tcPr>
          <w:p w14:paraId="5A7D4E36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</w:tcPr>
          <w:p w14:paraId="142E5FF6" w14:textId="77777777" w:rsidR="00562E7D" w:rsidRPr="004B202B" w:rsidRDefault="00007B8A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Владыкин Сергей Максимович</w:t>
            </w:r>
          </w:p>
        </w:tc>
        <w:tc>
          <w:tcPr>
            <w:tcW w:w="1701" w:type="dxa"/>
          </w:tcPr>
          <w:p w14:paraId="52241AE3" w14:textId="77777777" w:rsidR="00007B8A" w:rsidRPr="004B202B" w:rsidRDefault="00007B8A" w:rsidP="00007B8A">
            <w:pPr>
              <w:jc w:val="center"/>
              <w:rPr>
                <w:sz w:val="24"/>
                <w:szCs w:val="24"/>
              </w:rPr>
            </w:pPr>
            <w:r w:rsidRPr="004B202B">
              <w:rPr>
                <w:sz w:val="24"/>
                <w:szCs w:val="24"/>
              </w:rPr>
              <w:t>23.05.2012</w:t>
            </w:r>
          </w:p>
          <w:p w14:paraId="4E284AFC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D17B30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16FD1E1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D37EE0" w14:textId="77777777" w:rsidR="00562E7D" w:rsidRPr="004B202B" w:rsidRDefault="00007B8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B744EB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62E7D" w:rsidRPr="004B202B" w14:paraId="13E62003" w14:textId="77777777" w:rsidTr="00E90A6B">
        <w:tc>
          <w:tcPr>
            <w:tcW w:w="675" w:type="dxa"/>
          </w:tcPr>
          <w:p w14:paraId="535F954D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14EF8F01" w14:textId="77777777" w:rsidR="00562E7D" w:rsidRPr="004B202B" w:rsidRDefault="00007B8A" w:rsidP="00E90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Чуева Ангелина Денисовна</w:t>
            </w:r>
          </w:p>
        </w:tc>
        <w:tc>
          <w:tcPr>
            <w:tcW w:w="1701" w:type="dxa"/>
          </w:tcPr>
          <w:p w14:paraId="454DDFA5" w14:textId="77777777" w:rsidR="00007B8A" w:rsidRPr="004B202B" w:rsidRDefault="00007B8A" w:rsidP="00007B8A">
            <w:pPr>
              <w:jc w:val="center"/>
              <w:rPr>
                <w:sz w:val="24"/>
                <w:szCs w:val="24"/>
              </w:rPr>
            </w:pPr>
            <w:r w:rsidRPr="004B202B">
              <w:rPr>
                <w:sz w:val="24"/>
                <w:szCs w:val="24"/>
              </w:rPr>
              <w:t>01.08.2012</w:t>
            </w:r>
          </w:p>
          <w:p w14:paraId="5789A551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97EF3D" w14:textId="77777777" w:rsidR="00562E7D" w:rsidRPr="004B202B" w:rsidRDefault="00562E7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DC1D6B2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5634D8" w14:textId="77777777" w:rsidR="00562E7D" w:rsidRPr="004B202B" w:rsidRDefault="00007B8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361590" w14:textId="77777777" w:rsidR="00562E7D" w:rsidRPr="004B202B" w:rsidRDefault="00562E7D" w:rsidP="00F254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7E66DFBD" w14:textId="77777777" w:rsidR="00C650E4" w:rsidRPr="004B202B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14:paraId="4BA24EE5" w14:textId="093D5086" w:rsidR="00C650E4" w:rsidRPr="004B202B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4B202B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4B202B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4B202B">
        <w:rPr>
          <w:rFonts w:ascii="Times New Roman" w:hAnsi="Times New Roman"/>
          <w:sz w:val="24"/>
          <w:szCs w:val="24"/>
        </w:rPr>
        <w:t>_________</w:t>
      </w:r>
      <w:r w:rsidR="004B202B" w:rsidRPr="004B202B">
        <w:rPr>
          <w:rFonts w:ascii="Times New Roman" w:hAnsi="Times New Roman"/>
          <w:sz w:val="24"/>
          <w:szCs w:val="24"/>
        </w:rPr>
        <w:t xml:space="preserve">   Г. А. Левченко</w:t>
      </w:r>
      <w:r w:rsidRPr="004B202B">
        <w:rPr>
          <w:rFonts w:ascii="Times New Roman" w:hAnsi="Times New Roman"/>
          <w:sz w:val="24"/>
          <w:szCs w:val="24"/>
        </w:rPr>
        <w:t xml:space="preserve">  </w:t>
      </w:r>
    </w:p>
    <w:p w14:paraId="6AB5A54D" w14:textId="77777777" w:rsidR="004B202B" w:rsidRPr="004B202B" w:rsidRDefault="00C650E4" w:rsidP="00C650E4">
      <w:pPr>
        <w:pStyle w:val="a3"/>
        <w:rPr>
          <w:rFonts w:ascii="Times New Roman" w:hAnsi="Times New Roman"/>
          <w:sz w:val="24"/>
          <w:szCs w:val="24"/>
        </w:rPr>
      </w:pPr>
      <w:r w:rsidRPr="004B202B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4B202B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="004B202B" w:rsidRPr="004B202B">
        <w:rPr>
          <w:rFonts w:ascii="Times New Roman" w:hAnsi="Times New Roman"/>
          <w:sz w:val="24"/>
          <w:szCs w:val="24"/>
        </w:rPr>
        <w:t xml:space="preserve">            __________ Т. Н. Коробейникова</w:t>
      </w:r>
    </w:p>
    <w:p w14:paraId="2CB97D23" w14:textId="1046CBF2" w:rsidR="00C650E4" w:rsidRPr="004B202B" w:rsidRDefault="004B202B" w:rsidP="00C650E4">
      <w:pPr>
        <w:pStyle w:val="a3"/>
        <w:rPr>
          <w:rFonts w:ascii="Times New Roman" w:hAnsi="Times New Roman"/>
          <w:sz w:val="24"/>
          <w:szCs w:val="24"/>
        </w:rPr>
      </w:pPr>
      <w:r w:rsidRPr="004B202B">
        <w:rPr>
          <w:rFonts w:ascii="Times New Roman" w:hAnsi="Times New Roman"/>
          <w:sz w:val="24"/>
          <w:szCs w:val="24"/>
        </w:rPr>
        <w:t xml:space="preserve">                                      __________ А. Н. Сердюкова</w:t>
      </w:r>
      <w:r w:rsidR="00C650E4" w:rsidRPr="004B202B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6302684D" w14:textId="4A2D0969" w:rsidR="00C650E4" w:rsidRPr="004B202B" w:rsidRDefault="004B202B">
      <w:pPr>
        <w:rPr>
          <w:sz w:val="24"/>
          <w:szCs w:val="24"/>
        </w:rPr>
      </w:pPr>
      <w:r w:rsidRPr="004B202B">
        <w:rPr>
          <w:sz w:val="24"/>
          <w:szCs w:val="24"/>
        </w:rPr>
        <w:t xml:space="preserve">                                      __________ А. А. </w:t>
      </w:r>
      <w:proofErr w:type="spellStart"/>
      <w:r w:rsidRPr="004B202B">
        <w:rPr>
          <w:sz w:val="24"/>
          <w:szCs w:val="24"/>
        </w:rPr>
        <w:t>Авагян</w:t>
      </w:r>
      <w:proofErr w:type="spellEnd"/>
    </w:p>
    <w:p w14:paraId="688B3202" w14:textId="50B63221" w:rsidR="004B202B" w:rsidRPr="004B202B" w:rsidRDefault="004B202B">
      <w:pPr>
        <w:rPr>
          <w:sz w:val="24"/>
          <w:szCs w:val="24"/>
        </w:rPr>
      </w:pPr>
      <w:r w:rsidRPr="004B202B">
        <w:rPr>
          <w:sz w:val="24"/>
          <w:szCs w:val="24"/>
        </w:rPr>
        <w:t xml:space="preserve">                                      __________ А. В. Кузнецова</w:t>
      </w:r>
    </w:p>
    <w:p w14:paraId="6E6841D7" w14:textId="78ADEFAE" w:rsidR="00C650E4" w:rsidRPr="004B202B" w:rsidRDefault="00C650E4">
      <w:pPr>
        <w:rPr>
          <w:sz w:val="24"/>
          <w:szCs w:val="24"/>
        </w:rPr>
      </w:pPr>
    </w:p>
    <w:sectPr w:rsidR="00C650E4" w:rsidRPr="004B202B" w:rsidSect="00E501F9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0E4"/>
    <w:rsid w:val="00007B8A"/>
    <w:rsid w:val="00010A24"/>
    <w:rsid w:val="001353B2"/>
    <w:rsid w:val="001A5C29"/>
    <w:rsid w:val="0028106A"/>
    <w:rsid w:val="004170DA"/>
    <w:rsid w:val="004B202B"/>
    <w:rsid w:val="004C54FE"/>
    <w:rsid w:val="00562E7D"/>
    <w:rsid w:val="005C1D73"/>
    <w:rsid w:val="006170D9"/>
    <w:rsid w:val="00620169"/>
    <w:rsid w:val="00674FC3"/>
    <w:rsid w:val="006B3CD2"/>
    <w:rsid w:val="0070289A"/>
    <w:rsid w:val="00710822"/>
    <w:rsid w:val="007E4DC0"/>
    <w:rsid w:val="00961D08"/>
    <w:rsid w:val="00BD5BF4"/>
    <w:rsid w:val="00C650E4"/>
    <w:rsid w:val="00C66567"/>
    <w:rsid w:val="00E36B9E"/>
    <w:rsid w:val="00E501F9"/>
    <w:rsid w:val="00E90A6B"/>
    <w:rsid w:val="00EC076C"/>
    <w:rsid w:val="00EF1E18"/>
    <w:rsid w:val="00F22EE2"/>
    <w:rsid w:val="00F242C5"/>
    <w:rsid w:val="00F24AB3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B248"/>
  <w15:docId w15:val="{CFA5DB26-F962-464A-A821-33466F5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8106A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810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2024-10-25T07:35:00Z</cp:lastPrinted>
  <dcterms:created xsi:type="dcterms:W3CDTF">2024-10-01T21:21:00Z</dcterms:created>
  <dcterms:modified xsi:type="dcterms:W3CDTF">2024-10-25T07:35:00Z</dcterms:modified>
</cp:coreProperties>
</file>