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84" w:rsidRDefault="00A17584" w:rsidP="00A17584">
      <w:pPr>
        <w:pStyle w:val="aa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</w:p>
    <w:p w:rsidR="00A17584" w:rsidRDefault="00A17584" w:rsidP="00AE429A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</w:p>
    <w:p w:rsidR="00AE429A" w:rsidRPr="00A17584" w:rsidRDefault="00AE429A" w:rsidP="00AE429A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УТВЕРЖДАЮ:</w:t>
      </w:r>
    </w:p>
    <w:p w:rsidR="00AE429A" w:rsidRPr="00A17584" w:rsidRDefault="00AE429A" w:rsidP="00AE429A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заведующий МБДОУ 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д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/с «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Ивушка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»                                                                                                                                                                                               г</w:t>
      </w:r>
      <w:proofErr w:type="gram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.Ц</w:t>
      </w:r>
      <w:proofErr w:type="gram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имлянска                                                                                                                                                                                   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_________Л.В.Зеленская</w:t>
      </w:r>
      <w:proofErr w:type="spellEnd"/>
    </w:p>
    <w:p w:rsidR="00AE429A" w:rsidRPr="00A17584" w:rsidRDefault="00AE429A" w:rsidP="00AE429A">
      <w:pPr>
        <w:pStyle w:val="aa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</w:t>
      </w:r>
      <w:r w:rsidR="006A10AB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«___»___2021</w:t>
      </w: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г</w:t>
      </w:r>
      <w:r w:rsidRPr="00A17584">
        <w:rPr>
          <w:rFonts w:ascii="Times New Roman" w:hAnsi="Times New Roman" w:cs="Times New Roman"/>
          <w:b/>
          <w:color w:val="000000" w:themeColor="text1"/>
          <w:lang w:val="ru-RU"/>
        </w:rPr>
        <w:t>.</w:t>
      </w:r>
    </w:p>
    <w:p w:rsidR="00AE429A" w:rsidRPr="00A17584" w:rsidRDefault="00AE429A" w:rsidP="00AE429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17584">
        <w:rPr>
          <w:rFonts w:ascii="Times New Roman" w:hAnsi="Times New Roman" w:cs="Times New Roman"/>
          <w:b/>
          <w:color w:val="000000" w:themeColor="text1"/>
        </w:rPr>
        <w:t xml:space="preserve">Расписание НОД в МБДОУ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</w:rPr>
        <w:t>д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</w:rPr>
        <w:t>/с «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</w:rPr>
        <w:t>Ивушка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</w:rPr>
        <w:t>» г. Цимлянска</w:t>
      </w:r>
    </w:p>
    <w:p w:rsidR="00AE429A" w:rsidRPr="00A17584" w:rsidRDefault="006A10AB" w:rsidP="00AE429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на 2021 – 2022</w:t>
      </w:r>
      <w:r w:rsidR="000B6F36" w:rsidRPr="00A1758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E429A" w:rsidRPr="00A17584">
        <w:rPr>
          <w:rFonts w:ascii="Times New Roman" w:hAnsi="Times New Roman" w:cs="Times New Roman"/>
          <w:b/>
          <w:color w:val="000000" w:themeColor="text1"/>
        </w:rPr>
        <w:t>учебный год</w:t>
      </w:r>
    </w:p>
    <w:tbl>
      <w:tblPr>
        <w:tblW w:w="111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6638"/>
        <w:gridCol w:w="2043"/>
      </w:tblGrid>
      <w:tr w:rsidR="00AE429A" w:rsidRPr="00A17584" w:rsidTr="00673CB5">
        <w:trPr>
          <w:trHeight w:val="43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Старшая группа</w:t>
            </w:r>
          </w:p>
        </w:tc>
      </w:tr>
      <w:tr w:rsidR="00AE429A" w:rsidRPr="00A17584" w:rsidTr="00673CB5">
        <w:trPr>
          <w:trHeight w:val="173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Познавательное развитие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Ознакомление с окружающим миром</w:t>
            </w:r>
          </w:p>
          <w:p w:rsidR="00AE429A" w:rsidRDefault="00AE429A" w:rsidP="006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6A10AB" w:rsidRDefault="006A10AB" w:rsidP="006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Физическое развитие</w:t>
            </w:r>
          </w:p>
          <w:p w:rsidR="006A10AB" w:rsidRPr="00A17584" w:rsidRDefault="006A10AB" w:rsidP="006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9.00-9.25</w:t>
            </w: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9.35-10.0</w:t>
            </w:r>
            <w:r w:rsidR="008519CE"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</w:t>
            </w:r>
          </w:p>
        </w:tc>
      </w:tr>
      <w:tr w:rsidR="00AE429A" w:rsidRPr="00A17584" w:rsidTr="00673CB5">
        <w:trPr>
          <w:trHeight w:val="632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                 Речевое развитие</w:t>
            </w: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Логопедическое</w:t>
            </w:r>
          </w:p>
          <w:p w:rsidR="00AE429A" w:rsidRPr="00A17584" w:rsidRDefault="00AE429A" w:rsidP="003E70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(лепка/ аппликация)</w:t>
            </w:r>
          </w:p>
          <w:p w:rsidR="00AE429A" w:rsidRPr="00A17584" w:rsidRDefault="00AE429A" w:rsidP="003E70C1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Физическое развитие</w:t>
            </w: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Физическая культур</w:t>
            </w:r>
            <w:proofErr w:type="gramStart"/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на воздухе)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9.00-9.25</w:t>
            </w: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9.35-10.00</w:t>
            </w: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11.30-11.55</w:t>
            </w:r>
          </w:p>
        </w:tc>
      </w:tr>
      <w:tr w:rsidR="00AE429A" w:rsidRPr="00A17584" w:rsidTr="00673CB5">
        <w:trPr>
          <w:trHeight w:val="45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II-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половина дня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92CFF" w:rsidP="00A92C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Логопедическая пятиминутка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15.20-15.40</w:t>
            </w:r>
          </w:p>
        </w:tc>
      </w:tr>
      <w:tr w:rsidR="00AE429A" w:rsidRPr="00A17584" w:rsidTr="00673CB5">
        <w:trPr>
          <w:trHeight w:val="159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F" w:rsidRDefault="00A92CFF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Речевое развитие</w:t>
            </w:r>
          </w:p>
          <w:p w:rsidR="00A92CFF" w:rsidRDefault="00A92CFF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Логопедическое</w:t>
            </w:r>
          </w:p>
          <w:p w:rsidR="00A92CFF" w:rsidRDefault="00A92CFF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Музыка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Default="00A92CFF" w:rsidP="00A92C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  <w:p w:rsidR="00A92CFF" w:rsidRPr="00A17584" w:rsidRDefault="00A92CFF" w:rsidP="00A92C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Рисование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9.00-9.25</w:t>
            </w: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9.35-10.00</w:t>
            </w:r>
          </w:p>
          <w:p w:rsidR="00A92CFF" w:rsidRPr="00A17584" w:rsidRDefault="00A92CFF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10.10-10.35</w:t>
            </w:r>
          </w:p>
        </w:tc>
      </w:tr>
      <w:tr w:rsidR="00AE429A" w:rsidRPr="00A17584" w:rsidTr="00673CB5">
        <w:trPr>
          <w:trHeight w:val="44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-половина дня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92CFF" w:rsidP="00A92C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Ознакомление с художественной литературой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15.20-15.40</w:t>
            </w:r>
          </w:p>
        </w:tc>
      </w:tr>
      <w:tr w:rsidR="00AE429A" w:rsidRPr="00A17584" w:rsidTr="00673CB5">
        <w:trPr>
          <w:trHeight w:val="127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F" w:rsidRDefault="00A92CFF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Познавательное развитие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AE429A" w:rsidRPr="00A17584" w:rsidRDefault="008519CE" w:rsidP="008519C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  <w:r w:rsidR="00AE429A"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Речевое развитие </w:t>
            </w:r>
          </w:p>
          <w:p w:rsidR="00AE429A" w:rsidRPr="00A17584" w:rsidRDefault="00AE429A" w:rsidP="003E70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Логопедическое</w:t>
            </w:r>
          </w:p>
          <w:p w:rsidR="00AE429A" w:rsidRPr="00A17584" w:rsidRDefault="00AE429A" w:rsidP="003E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Физическое развитие</w:t>
            </w:r>
          </w:p>
          <w:p w:rsidR="00AE429A" w:rsidRPr="00A17584" w:rsidRDefault="00AE429A" w:rsidP="003E7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9.00-9.25</w:t>
            </w:r>
          </w:p>
          <w:p w:rsidR="00A92CFF" w:rsidRDefault="00A92CFF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10.10-10.35</w:t>
            </w:r>
          </w:p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10.10-10.35</w:t>
            </w:r>
          </w:p>
        </w:tc>
      </w:tr>
      <w:tr w:rsidR="00AE429A" w:rsidRPr="00A17584" w:rsidTr="00673CB5">
        <w:trPr>
          <w:trHeight w:val="66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-половина дня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92CFF" w:rsidP="00A92C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Логопедическая пятиминутка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15.20-15.40</w:t>
            </w:r>
          </w:p>
        </w:tc>
      </w:tr>
      <w:tr w:rsidR="00AE429A" w:rsidRPr="00A17584" w:rsidTr="00673CB5">
        <w:trPr>
          <w:trHeight w:val="10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Default="00A92CFF" w:rsidP="00A9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Речевое развитие</w:t>
            </w:r>
          </w:p>
          <w:p w:rsidR="00A92CFF" w:rsidRPr="00A17584" w:rsidRDefault="00A92CFF" w:rsidP="00A9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Логопедическое</w:t>
            </w:r>
          </w:p>
          <w:p w:rsidR="008519CE" w:rsidRPr="00A17584" w:rsidRDefault="008519CE" w:rsidP="0085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  <w:p w:rsidR="008519CE" w:rsidRPr="00A17584" w:rsidRDefault="008519CE" w:rsidP="0085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Музыка</w:t>
            </w:r>
          </w:p>
          <w:p w:rsidR="00AE429A" w:rsidRDefault="00A92CFF" w:rsidP="00A9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Конструктивная деятельность</w:t>
            </w:r>
          </w:p>
          <w:p w:rsidR="00A92CFF" w:rsidRPr="00A17584" w:rsidRDefault="00A92CFF" w:rsidP="00A9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Конструирование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9.00-9.25</w:t>
            </w:r>
          </w:p>
          <w:p w:rsidR="008519CE" w:rsidRPr="00A17584" w:rsidRDefault="008519CE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9.35-10.00</w:t>
            </w:r>
          </w:p>
          <w:p w:rsidR="008519CE" w:rsidRPr="00A17584" w:rsidRDefault="008519CE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10.35-11.00</w:t>
            </w:r>
          </w:p>
        </w:tc>
      </w:tr>
      <w:tr w:rsidR="00AE429A" w:rsidRPr="00A17584" w:rsidTr="00673CB5">
        <w:trPr>
          <w:trHeight w:val="35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-половина дня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92CFF" w:rsidP="00A92C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Логопедическая пятиминутка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9A" w:rsidRPr="00A17584" w:rsidRDefault="00AE429A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15.20-15.40</w:t>
            </w:r>
          </w:p>
        </w:tc>
      </w:tr>
    </w:tbl>
    <w:p w:rsidR="000B6F36" w:rsidRPr="00A17584" w:rsidRDefault="000B6F36" w:rsidP="00673CB5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</w:p>
    <w:p w:rsidR="00A17584" w:rsidRDefault="00A17584" w:rsidP="00A17584">
      <w:pPr>
        <w:pStyle w:val="aa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</w:p>
    <w:p w:rsidR="00A17584" w:rsidRDefault="00A17584" w:rsidP="00673CB5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</w:p>
    <w:p w:rsidR="00673CB5" w:rsidRPr="00A17584" w:rsidRDefault="00673CB5" w:rsidP="00673CB5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lastRenderedPageBreak/>
        <w:t>УТВЕРЖДАЮ:</w:t>
      </w:r>
    </w:p>
    <w:p w:rsidR="00673CB5" w:rsidRPr="00A17584" w:rsidRDefault="00673CB5" w:rsidP="00673CB5">
      <w:pPr>
        <w:pStyle w:val="aa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заведующий МБДОУ 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д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/с «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Ивушка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»                                                                                                                                                                                               г</w:t>
      </w:r>
      <w:proofErr w:type="gram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.Ц</w:t>
      </w:r>
      <w:proofErr w:type="gramEnd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имлянска                                                                                                                                                                                   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_________Л.В.Зеленская</w:t>
      </w:r>
      <w:proofErr w:type="spellEnd"/>
    </w:p>
    <w:p w:rsidR="00673CB5" w:rsidRPr="00A17584" w:rsidRDefault="00673CB5" w:rsidP="00673CB5">
      <w:pPr>
        <w:pStyle w:val="aa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</w:t>
      </w:r>
      <w:r w:rsidR="00282143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«___»___2021</w:t>
      </w:r>
      <w:r w:rsidRPr="00A17584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г</w:t>
      </w:r>
      <w:r w:rsidRPr="00A17584">
        <w:rPr>
          <w:rFonts w:ascii="Times New Roman" w:hAnsi="Times New Roman" w:cs="Times New Roman"/>
          <w:b/>
          <w:color w:val="000000" w:themeColor="text1"/>
          <w:lang w:val="ru-RU"/>
        </w:rPr>
        <w:t>.</w:t>
      </w:r>
    </w:p>
    <w:p w:rsidR="00673CB5" w:rsidRPr="00A17584" w:rsidRDefault="00673CB5" w:rsidP="00673CB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17584">
        <w:rPr>
          <w:rFonts w:ascii="Times New Roman" w:hAnsi="Times New Roman" w:cs="Times New Roman"/>
          <w:b/>
          <w:color w:val="000000" w:themeColor="text1"/>
        </w:rPr>
        <w:t xml:space="preserve">Расписание НОД в МБДОУ 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</w:rPr>
        <w:t>д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</w:rPr>
        <w:t>/с «</w:t>
      </w:r>
      <w:proofErr w:type="spellStart"/>
      <w:r w:rsidRPr="00A17584">
        <w:rPr>
          <w:rFonts w:ascii="Times New Roman" w:hAnsi="Times New Roman" w:cs="Times New Roman"/>
          <w:b/>
          <w:color w:val="000000" w:themeColor="text1"/>
        </w:rPr>
        <w:t>Ивушка</w:t>
      </w:r>
      <w:proofErr w:type="spellEnd"/>
      <w:r w:rsidRPr="00A17584">
        <w:rPr>
          <w:rFonts w:ascii="Times New Roman" w:hAnsi="Times New Roman" w:cs="Times New Roman"/>
          <w:b/>
          <w:color w:val="000000" w:themeColor="text1"/>
        </w:rPr>
        <w:t>» г. Цимлянска</w:t>
      </w:r>
    </w:p>
    <w:p w:rsidR="00673CB5" w:rsidRPr="00A17584" w:rsidRDefault="00282143" w:rsidP="00673CB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на 2021 – 2022</w:t>
      </w:r>
      <w:r w:rsidR="00673CB5" w:rsidRPr="00A17584">
        <w:rPr>
          <w:rFonts w:ascii="Times New Roman" w:hAnsi="Times New Roman" w:cs="Times New Roman"/>
          <w:b/>
          <w:color w:val="000000" w:themeColor="text1"/>
        </w:rPr>
        <w:t xml:space="preserve"> учебный год</w:t>
      </w: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7346"/>
        <w:gridCol w:w="2268"/>
      </w:tblGrid>
      <w:tr w:rsidR="00673CB5" w:rsidRPr="00A17584" w:rsidTr="00673CB5">
        <w:trPr>
          <w:trHeight w:val="4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Дни недели</w:t>
            </w:r>
          </w:p>
        </w:tc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673C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Подготовительная группа</w:t>
            </w:r>
          </w:p>
        </w:tc>
      </w:tr>
      <w:tr w:rsidR="00673CB5" w:rsidRPr="00A17584" w:rsidTr="00673CB5">
        <w:trPr>
          <w:trHeight w:val="173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Познавательное развитие</w:t>
            </w: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Ознакомление с окружающим миром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Художественно-эстетическое развитие</w:t>
            </w:r>
          </w:p>
          <w:p w:rsidR="00673CB5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Рисование</w:t>
            </w:r>
          </w:p>
          <w:p w:rsidR="00282143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282143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Физическое развитие</w:t>
            </w:r>
          </w:p>
          <w:p w:rsidR="00673CB5" w:rsidRPr="00A17584" w:rsidRDefault="00282143" w:rsidP="006A1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9.00-9.30</w:t>
            </w: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9.40-10.10</w:t>
            </w:r>
          </w:p>
          <w:p w:rsidR="00282143" w:rsidRPr="00A17584" w:rsidRDefault="00282143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10.50-11.20</w:t>
            </w:r>
          </w:p>
        </w:tc>
      </w:tr>
      <w:tr w:rsidR="00673CB5" w:rsidRPr="00A17584" w:rsidTr="006A10AB">
        <w:trPr>
          <w:trHeight w:val="52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II-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половина дня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673CB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</w:t>
            </w:r>
            <w:r w:rsidR="0028214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ружок «Оригами»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15.20-15.25</w:t>
            </w:r>
          </w:p>
        </w:tc>
      </w:tr>
      <w:tr w:rsidR="00673CB5" w:rsidRPr="00A17584" w:rsidTr="00673CB5">
        <w:trPr>
          <w:trHeight w:val="63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Речевое развитие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Логопедическое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Художественно-эстетическое развитие</w:t>
            </w: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(лепка/ аппликация)</w:t>
            </w: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Физическое развитие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Физическая культур</w:t>
            </w:r>
            <w:proofErr w:type="gramStart"/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а</w:t>
            </w:r>
            <w:r w:rsidR="0028214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28214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на воздухе)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9.00-9.30</w:t>
            </w: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9.40-10.10</w:t>
            </w: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11.40-12.10</w:t>
            </w:r>
          </w:p>
        </w:tc>
      </w:tr>
      <w:tr w:rsidR="00673CB5" w:rsidRPr="00A17584" w:rsidTr="00673CB5">
        <w:trPr>
          <w:trHeight w:val="45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II-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половина дня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282143" w:rsidP="00673CB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Логопедическая пятиминутка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15.20-15.25</w:t>
            </w:r>
          </w:p>
        </w:tc>
      </w:tr>
      <w:tr w:rsidR="00673CB5" w:rsidRPr="00A17584" w:rsidTr="00673CB5">
        <w:trPr>
          <w:trHeight w:val="195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43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Речевое развитие</w:t>
            </w:r>
          </w:p>
          <w:p w:rsidR="00282143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Логопедическое</w:t>
            </w:r>
          </w:p>
          <w:p w:rsidR="00282143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Познавательное развитие</w:t>
            </w: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Формирование элементарных математических представлений</w:t>
            </w:r>
          </w:p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Художественно-эстетическое развитие</w:t>
            </w:r>
          </w:p>
          <w:p w:rsidR="00673CB5" w:rsidRPr="006A10AB" w:rsidRDefault="00965394" w:rsidP="006A1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9.00-9.30</w:t>
            </w:r>
          </w:p>
          <w:p w:rsidR="00673CB5" w:rsidRPr="00A17584" w:rsidRDefault="00673CB5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282143" w:rsidRDefault="00282143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282143" w:rsidRDefault="00282143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965394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</w:t>
            </w:r>
            <w:r w:rsidR="00673CB5"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40-10.10</w:t>
            </w:r>
          </w:p>
          <w:p w:rsidR="00282143" w:rsidRDefault="00282143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282143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10.20-10.50</w:t>
            </w:r>
          </w:p>
        </w:tc>
      </w:tr>
      <w:tr w:rsidR="00673CB5" w:rsidRPr="00A17584" w:rsidTr="00673CB5">
        <w:trPr>
          <w:trHeight w:val="44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-половина дня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Default="00673CB5" w:rsidP="006A10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</w:t>
            </w:r>
            <w:r w:rsidR="0028214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ружок «Оригами»</w:t>
            </w:r>
          </w:p>
          <w:p w:rsidR="00282143" w:rsidRPr="00A17584" w:rsidRDefault="00282143" w:rsidP="006A10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Логопедическая пятиминутка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AB" w:rsidRDefault="00282143" w:rsidP="006A10AB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15.20-15.30</w:t>
            </w:r>
          </w:p>
          <w:p w:rsidR="00282143" w:rsidRPr="00A17584" w:rsidRDefault="00282143" w:rsidP="006A10AB">
            <w:pPr>
              <w:spacing w:after="0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15.40-16.00</w:t>
            </w:r>
          </w:p>
        </w:tc>
      </w:tr>
      <w:tr w:rsidR="00673CB5" w:rsidRPr="00A17584" w:rsidTr="00673CB5">
        <w:trPr>
          <w:trHeight w:val="127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2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Развитие речи</w:t>
            </w:r>
          </w:p>
          <w:p w:rsidR="00673CB5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Логопедическое</w:t>
            </w:r>
          </w:p>
          <w:p w:rsidR="00282143" w:rsidRDefault="00282143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282143" w:rsidRDefault="00282143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Познавательное развитие </w:t>
            </w:r>
          </w:p>
          <w:p w:rsidR="00282143" w:rsidRPr="00A17584" w:rsidRDefault="00282143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Формирование элементарных математических представлений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Физическое развитие</w:t>
            </w:r>
          </w:p>
          <w:p w:rsidR="00673CB5" w:rsidRPr="00A17584" w:rsidRDefault="00673CB5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9.00-9.30</w:t>
            </w: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9.40-10.10</w:t>
            </w:r>
          </w:p>
          <w:p w:rsidR="00282143" w:rsidRDefault="00282143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10.40-11.10</w:t>
            </w:r>
          </w:p>
        </w:tc>
      </w:tr>
      <w:tr w:rsidR="00673CB5" w:rsidRPr="00A17584" w:rsidTr="00673CB5">
        <w:trPr>
          <w:trHeight w:val="66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-половина дня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2821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Ознакомление с худ</w:t>
            </w:r>
            <w:proofErr w:type="gramStart"/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итературой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A10AB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15.20-16.45</w:t>
            </w:r>
            <w:r w:rsidR="00673CB5"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673CB5" w:rsidRPr="00A17584" w:rsidTr="00673CB5">
        <w:trPr>
          <w:trHeight w:val="10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Речевое развитие</w:t>
            </w:r>
          </w:p>
          <w:p w:rsidR="00673CB5" w:rsidRPr="00A17584" w:rsidRDefault="00282143" w:rsidP="00673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Логопедическое</w:t>
            </w:r>
          </w:p>
          <w:p w:rsidR="000B6F36" w:rsidRPr="00A17584" w:rsidRDefault="000B6F36" w:rsidP="000B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Художественно-эстетическое развитие</w:t>
            </w:r>
          </w:p>
          <w:p w:rsidR="000B6F36" w:rsidRPr="00A17584" w:rsidRDefault="000B6F36" w:rsidP="000B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Музыка</w:t>
            </w:r>
          </w:p>
          <w:p w:rsidR="00673CB5" w:rsidRPr="00A17584" w:rsidRDefault="00282143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Конструктивная деятельность </w:t>
            </w:r>
          </w:p>
          <w:p w:rsidR="00673CB5" w:rsidRPr="00A17584" w:rsidRDefault="00282143" w:rsidP="006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9.00-9.30</w:t>
            </w:r>
          </w:p>
          <w:p w:rsidR="00673CB5" w:rsidRPr="00A17584" w:rsidRDefault="000B6F36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10.10-</w:t>
            </w:r>
            <w:r w:rsidR="00673CB5"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0.50</w:t>
            </w:r>
          </w:p>
          <w:p w:rsidR="000B6F36" w:rsidRPr="00A17584" w:rsidRDefault="000B6F36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11.20-11.50</w:t>
            </w:r>
          </w:p>
        </w:tc>
      </w:tr>
      <w:tr w:rsidR="00673CB5" w:rsidRPr="00A17584" w:rsidTr="00673CB5">
        <w:trPr>
          <w:trHeight w:val="35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II</w:t>
            </w: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-половина дня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A10AB" w:rsidP="00673CB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Логопедическая пятиминутка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B5" w:rsidRPr="00A17584" w:rsidRDefault="00673CB5" w:rsidP="003E70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17584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15.20-15.</w:t>
            </w:r>
            <w:r w:rsidR="006A10A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45</w:t>
            </w:r>
          </w:p>
        </w:tc>
      </w:tr>
    </w:tbl>
    <w:p w:rsidR="00673CB5" w:rsidRPr="00673CB5" w:rsidRDefault="00673CB5" w:rsidP="00673CB5">
      <w:pPr>
        <w:pStyle w:val="aa"/>
        <w:jc w:val="right"/>
        <w:rPr>
          <w:lang w:val="ru-RU"/>
        </w:rPr>
      </w:pPr>
    </w:p>
    <w:sectPr w:rsidR="00673CB5" w:rsidRPr="00673CB5" w:rsidSect="0066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461"/>
    <w:rsid w:val="000620E9"/>
    <w:rsid w:val="000B6F36"/>
    <w:rsid w:val="00117156"/>
    <w:rsid w:val="001B19C6"/>
    <w:rsid w:val="001E7063"/>
    <w:rsid w:val="00273519"/>
    <w:rsid w:val="00282143"/>
    <w:rsid w:val="00393BAD"/>
    <w:rsid w:val="004D5189"/>
    <w:rsid w:val="00531C5F"/>
    <w:rsid w:val="005555A9"/>
    <w:rsid w:val="006650E7"/>
    <w:rsid w:val="00673CB5"/>
    <w:rsid w:val="006A10AB"/>
    <w:rsid w:val="008519CE"/>
    <w:rsid w:val="008D602E"/>
    <w:rsid w:val="00965394"/>
    <w:rsid w:val="00A17584"/>
    <w:rsid w:val="00A92CFF"/>
    <w:rsid w:val="00AE429A"/>
    <w:rsid w:val="00B42EF5"/>
    <w:rsid w:val="00B44C56"/>
    <w:rsid w:val="00E66461"/>
    <w:rsid w:val="00EE45B5"/>
    <w:rsid w:val="00F5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61"/>
    <w:pPr>
      <w:spacing w:befor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B19C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eastAsiaTheme="minorHAnsi"/>
      <w:b/>
      <w:bCs/>
      <w:caps/>
      <w:color w:val="FFFFFF" w:themeColor="background1"/>
      <w:spacing w:val="15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C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HAnsi"/>
      <w:caps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C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C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C6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C6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C6"/>
    <w:pPr>
      <w:spacing w:before="300" w:after="0"/>
      <w:outlineLvl w:val="6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C6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C6"/>
    <w:pPr>
      <w:spacing w:before="300" w:after="0"/>
      <w:outlineLvl w:val="8"/>
    </w:pPr>
    <w:rPr>
      <w:rFonts w:eastAsiaTheme="minorHAns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C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B19C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B19C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B19C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B19C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B19C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B19C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B19C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B19C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B19C6"/>
    <w:pPr>
      <w:spacing w:before="200"/>
    </w:pPr>
    <w:rPr>
      <w:rFonts w:eastAsiaTheme="minorHAns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B19C6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B19C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19C6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B19C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B19C6"/>
    <w:rPr>
      <w:b/>
      <w:bCs/>
    </w:rPr>
  </w:style>
  <w:style w:type="character" w:styleId="a9">
    <w:name w:val="Emphasis"/>
    <w:uiPriority w:val="20"/>
    <w:qFormat/>
    <w:rsid w:val="001B19C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B19C6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1B19C6"/>
    <w:rPr>
      <w:sz w:val="20"/>
      <w:szCs w:val="20"/>
    </w:rPr>
  </w:style>
  <w:style w:type="paragraph" w:styleId="ac">
    <w:name w:val="List Paragraph"/>
    <w:basedOn w:val="a"/>
    <w:uiPriority w:val="34"/>
    <w:qFormat/>
    <w:rsid w:val="001B19C6"/>
    <w:pPr>
      <w:spacing w:before="200"/>
      <w:ind w:left="720"/>
      <w:contextualSpacing/>
    </w:pPr>
    <w:rPr>
      <w:rFonts w:eastAsiaTheme="minorHAns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B19C6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B19C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B19C6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B19C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B19C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B19C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B19C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B19C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B19C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B19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2</cp:revision>
  <cp:lastPrinted>2020-02-12T13:31:00Z</cp:lastPrinted>
  <dcterms:created xsi:type="dcterms:W3CDTF">2022-03-31T13:23:00Z</dcterms:created>
  <dcterms:modified xsi:type="dcterms:W3CDTF">2022-03-31T13:23:00Z</dcterms:modified>
</cp:coreProperties>
</file>