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06" w:rsidRDefault="00250606" w:rsidP="00A01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</w:t>
      </w:r>
    </w:p>
    <w:p w:rsidR="00A01618" w:rsidRDefault="00250606" w:rsidP="00A01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50606" w:rsidRDefault="00250606" w:rsidP="00A01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Краснопарти</w:t>
      </w:r>
      <w:r w:rsidR="00A01618">
        <w:rPr>
          <w:rFonts w:ascii="Times New Roman" w:hAnsi="Times New Roman" w:cs="Times New Roman"/>
          <w:sz w:val="24"/>
          <w:szCs w:val="24"/>
        </w:rPr>
        <w:t>занского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016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                           </w:t>
      </w:r>
    </w:p>
    <w:p w:rsidR="00250606" w:rsidRPr="001147E0" w:rsidRDefault="00250606" w:rsidP="00A01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Б.А.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Макаренко</w:t>
      </w:r>
    </w:p>
    <w:p w:rsidR="00250606" w:rsidRDefault="00250606" w:rsidP="00250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606" w:rsidRPr="008E3FC1" w:rsidRDefault="00250606" w:rsidP="0025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выставок</w:t>
      </w:r>
      <w:r w:rsidRPr="008E3FC1">
        <w:rPr>
          <w:rFonts w:ascii="Times New Roman" w:hAnsi="Times New Roman" w:cs="Times New Roman"/>
          <w:sz w:val="28"/>
          <w:szCs w:val="28"/>
        </w:rPr>
        <w:t xml:space="preserve">  МКУК</w:t>
      </w:r>
      <w:proofErr w:type="gramEnd"/>
      <w:r w:rsidRPr="008E3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3FC1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8E3FC1">
        <w:rPr>
          <w:rFonts w:ascii="Times New Roman" w:hAnsi="Times New Roman" w:cs="Times New Roman"/>
          <w:sz w:val="28"/>
          <w:szCs w:val="28"/>
        </w:rPr>
        <w:t xml:space="preserve"> СДК»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01618">
        <w:rPr>
          <w:rFonts w:ascii="Times New Roman" w:hAnsi="Times New Roman" w:cs="Times New Roman"/>
          <w:sz w:val="28"/>
          <w:szCs w:val="28"/>
        </w:rPr>
        <w:t xml:space="preserve">                         на 2024</w:t>
      </w:r>
      <w:r w:rsidRPr="008E3FC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1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41"/>
        <w:gridCol w:w="4395"/>
        <w:gridCol w:w="992"/>
        <w:gridCol w:w="992"/>
        <w:gridCol w:w="2017"/>
      </w:tblGrid>
      <w:tr w:rsidR="00250606" w:rsidRPr="00B01800" w:rsidTr="00B01800">
        <w:trPr>
          <w:trHeight w:val="40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№ 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 xml:space="preserve">Дата </w:t>
            </w: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провед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 xml:space="preserve">Место </w:t>
            </w: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пров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250606" w:rsidRPr="00B01800" w:rsidTr="00485EFC">
        <w:trPr>
          <w:trHeight w:val="779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06" w:rsidRPr="00B01800" w:rsidRDefault="00250606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 xml:space="preserve">Выставка ДПИ </w:t>
            </w:r>
            <w:r w:rsidR="00A01618" w:rsidRPr="00B01800">
              <w:rPr>
                <w:rFonts w:ascii="Times New Roman" w:hAnsi="Times New Roman" w:cs="Times New Roman"/>
                <w:sz w:val="24"/>
              </w:rPr>
              <w:t>«Вязанные чудеса» (игрушки вязанные крючком)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06" w:rsidRDefault="00A01618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28.02.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  </w:t>
            </w:r>
            <w:r w:rsidR="00B04246" w:rsidRPr="00B01800">
              <w:rPr>
                <w:rFonts w:ascii="Times New Roman" w:hAnsi="Times New Roman" w:cs="Times New Roman"/>
                <w:sz w:val="24"/>
              </w:rPr>
              <w:t>Золотарёва Е. А.</w:t>
            </w:r>
          </w:p>
        </w:tc>
      </w:tr>
      <w:tr w:rsidR="00731FE9" w:rsidRPr="00B01800" w:rsidTr="00485EFC">
        <w:trPr>
          <w:trHeight w:val="779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E9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E9" w:rsidRPr="00B01800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«Покоряя космос»- выставка рисунков и поделок по ДПИ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E9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</w:t>
            </w:r>
          </w:p>
          <w:p w:rsidR="00731FE9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  <w:p w:rsidR="00731FE9" w:rsidRPr="00B01800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E9" w:rsidRPr="00B01800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E9" w:rsidRPr="00B01800" w:rsidRDefault="00731FE9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  Золотарёва Е. А.</w:t>
            </w:r>
          </w:p>
        </w:tc>
      </w:tr>
      <w:tr w:rsidR="00250606" w:rsidRPr="00B01800" w:rsidTr="00485EFC">
        <w:trPr>
          <w:trHeight w:val="57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50606"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Выставка ДПИ «Женских рук волшебные творенья»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</w:t>
            </w:r>
            <w:r w:rsidR="00A01618" w:rsidRPr="00B01800">
              <w:rPr>
                <w:rFonts w:ascii="Times New Roman" w:hAnsi="Times New Roman" w:cs="Times New Roman"/>
                <w:sz w:val="24"/>
              </w:rPr>
              <w:t>.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 </w:t>
            </w:r>
            <w:r w:rsidR="00B04246" w:rsidRPr="00B01800">
              <w:rPr>
                <w:rFonts w:ascii="Times New Roman" w:hAnsi="Times New Roman" w:cs="Times New Roman"/>
                <w:sz w:val="24"/>
              </w:rPr>
              <w:t>Золотарёва Е. А.</w:t>
            </w:r>
            <w:r w:rsidRPr="00B018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50606" w:rsidRPr="00B01800" w:rsidTr="00485EFC">
        <w:trPr>
          <w:trHeight w:val="57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50606"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«Великая Отечественная Война в именах и датах»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  <w:r w:rsidR="00A01618" w:rsidRPr="00B01800">
              <w:rPr>
                <w:rFonts w:ascii="Times New Roman" w:hAnsi="Times New Roman" w:cs="Times New Roman"/>
                <w:sz w:val="24"/>
              </w:rPr>
              <w:t>.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 </w:t>
            </w:r>
            <w:r w:rsidR="00B04246" w:rsidRPr="00B01800">
              <w:rPr>
                <w:rFonts w:ascii="Times New Roman" w:hAnsi="Times New Roman" w:cs="Times New Roman"/>
                <w:sz w:val="24"/>
              </w:rPr>
              <w:t>Золотарёва Е. А.</w:t>
            </w:r>
            <w:r w:rsidRPr="00B018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0022F" w:rsidRPr="00B01800" w:rsidTr="00485EFC">
        <w:trPr>
          <w:trHeight w:val="57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F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0022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F" w:rsidRDefault="00C0022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творческих работ «Люблю тебя, мой отчий край»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F" w:rsidRDefault="00C0022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</w:t>
            </w:r>
          </w:p>
          <w:p w:rsidR="00C0022F" w:rsidRDefault="00C0022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F" w:rsidRPr="00B01800" w:rsidRDefault="00C0022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F" w:rsidRPr="00B01800" w:rsidRDefault="00C0022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 Золотарёва Е. А.</w:t>
            </w:r>
          </w:p>
        </w:tc>
      </w:tr>
      <w:tr w:rsidR="00250606" w:rsidRPr="00B01800" w:rsidTr="00485EFC">
        <w:trPr>
          <w:trHeight w:val="57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250606"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 xml:space="preserve">Выставка </w:t>
            </w:r>
            <w:proofErr w:type="gramStart"/>
            <w:r w:rsidRPr="00B01800">
              <w:rPr>
                <w:rFonts w:ascii="Times New Roman" w:hAnsi="Times New Roman" w:cs="Times New Roman"/>
                <w:sz w:val="24"/>
              </w:rPr>
              <w:t>корзинок</w:t>
            </w:r>
            <w:proofErr w:type="gramEnd"/>
            <w:r w:rsidRPr="00B01800">
              <w:rPr>
                <w:rFonts w:ascii="Times New Roman" w:hAnsi="Times New Roman" w:cs="Times New Roman"/>
                <w:sz w:val="24"/>
              </w:rPr>
              <w:t xml:space="preserve"> вязанных крючком «Рукоделие»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25.06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DE40FF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</w:t>
            </w:r>
            <w:r w:rsidR="00B04246" w:rsidRPr="00B01800">
              <w:rPr>
                <w:rFonts w:ascii="Times New Roman" w:hAnsi="Times New Roman" w:cs="Times New Roman"/>
                <w:sz w:val="24"/>
              </w:rPr>
              <w:t xml:space="preserve"> Золотарёва Е. А.</w:t>
            </w:r>
          </w:p>
          <w:p w:rsidR="00250606" w:rsidRPr="00B01800" w:rsidRDefault="0025060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5EFC" w:rsidRPr="00B01800" w:rsidTr="00485EFC">
        <w:trPr>
          <w:trHeight w:val="57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FC" w:rsidRDefault="00485EFC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FC" w:rsidRPr="00B01800" w:rsidRDefault="00485EFC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Выставка фотографий «Природа в объективе»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FC" w:rsidRDefault="00485EFC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12.08.</w:t>
            </w:r>
          </w:p>
          <w:p w:rsidR="00485EFC" w:rsidRDefault="00485EFC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FC" w:rsidRPr="00B01800" w:rsidRDefault="00485EFC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FC" w:rsidRPr="00B01800" w:rsidRDefault="00485EFC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Золотарёва Е. А</w:t>
            </w:r>
          </w:p>
        </w:tc>
      </w:tr>
      <w:tr w:rsidR="00250606" w:rsidRPr="00B01800" w:rsidTr="00485EFC">
        <w:trPr>
          <w:trHeight w:val="19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250606" w:rsidRP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06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Выставка ДПИ «Живет повсюду красота» (изделия вязанные крючком)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FF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661E6B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06" w:rsidRPr="00B01800" w:rsidRDefault="00A01618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</w:t>
            </w:r>
            <w:r w:rsidR="00B04246" w:rsidRPr="00B01800">
              <w:rPr>
                <w:rFonts w:ascii="Times New Roman" w:hAnsi="Times New Roman" w:cs="Times New Roman"/>
                <w:sz w:val="24"/>
              </w:rPr>
              <w:t xml:space="preserve"> Золотарёва Е. А.</w:t>
            </w:r>
            <w:r w:rsidR="00250606" w:rsidRPr="00B0180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A01618" w:rsidRPr="00B01800" w:rsidTr="00485EFC">
        <w:trPr>
          <w:trHeight w:val="19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18" w:rsidRPr="00B01800" w:rsidRDefault="00731FE9" w:rsidP="0048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01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Выставка картин самодеятельной художницы</w:t>
            </w:r>
          </w:p>
          <w:p w:rsidR="00A01618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Касач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А.А. «Красота вокруг нас»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18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26.11.</w:t>
            </w:r>
          </w:p>
          <w:p w:rsidR="00B01800" w:rsidRPr="00B01800" w:rsidRDefault="00B01800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18" w:rsidRPr="00B01800" w:rsidRDefault="00B0424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01800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18" w:rsidRPr="00B01800" w:rsidRDefault="00B04246" w:rsidP="00B01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1800">
              <w:rPr>
                <w:rFonts w:ascii="Times New Roman" w:hAnsi="Times New Roman" w:cs="Times New Roman"/>
                <w:sz w:val="24"/>
              </w:rPr>
              <w:t>Чернета</w:t>
            </w:r>
            <w:proofErr w:type="spellEnd"/>
            <w:r w:rsidRPr="00B01800">
              <w:rPr>
                <w:rFonts w:ascii="Times New Roman" w:hAnsi="Times New Roman" w:cs="Times New Roman"/>
                <w:sz w:val="24"/>
              </w:rPr>
              <w:t xml:space="preserve"> К.В. Золотарёва Е. А.  </w:t>
            </w:r>
          </w:p>
        </w:tc>
      </w:tr>
    </w:tbl>
    <w:p w:rsidR="00250606" w:rsidRPr="00B01800" w:rsidRDefault="00250606" w:rsidP="00B01800">
      <w:pPr>
        <w:pStyle w:val="a3"/>
        <w:rPr>
          <w:rFonts w:ascii="Times New Roman" w:hAnsi="Times New Roman" w:cs="Times New Roman"/>
          <w:sz w:val="24"/>
        </w:rPr>
      </w:pPr>
    </w:p>
    <w:p w:rsidR="003C3B0E" w:rsidRDefault="003C3B0E" w:rsidP="00250606">
      <w:pPr>
        <w:rPr>
          <w:rFonts w:ascii="Times New Roman" w:hAnsi="Times New Roman" w:cs="Times New Roman"/>
          <w:sz w:val="24"/>
          <w:szCs w:val="24"/>
        </w:rPr>
      </w:pPr>
    </w:p>
    <w:p w:rsidR="00250606" w:rsidRPr="00D54123" w:rsidRDefault="00250606" w:rsidP="00250606">
      <w:pPr>
        <w:rPr>
          <w:rFonts w:ascii="Times New Roman" w:hAnsi="Times New Roman" w:cs="Times New Roman"/>
          <w:sz w:val="24"/>
          <w:szCs w:val="24"/>
        </w:rPr>
      </w:pPr>
      <w:r w:rsidRPr="00D54123"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 w:rsidRPr="00D54123">
        <w:rPr>
          <w:rFonts w:ascii="Times New Roman" w:hAnsi="Times New Roman" w:cs="Times New Roman"/>
          <w:sz w:val="24"/>
          <w:szCs w:val="24"/>
        </w:rPr>
        <w:t>Краснопартизанский</w:t>
      </w:r>
      <w:proofErr w:type="spellEnd"/>
      <w:r w:rsidRPr="00D54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123">
        <w:rPr>
          <w:rFonts w:ascii="Times New Roman" w:hAnsi="Times New Roman" w:cs="Times New Roman"/>
          <w:sz w:val="24"/>
          <w:szCs w:val="24"/>
        </w:rPr>
        <w:t>СДК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541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5412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Чернета</w:t>
      </w:r>
      <w:proofErr w:type="spellEnd"/>
    </w:p>
    <w:p w:rsidR="00250606" w:rsidRDefault="00250606" w:rsidP="00250606"/>
    <w:p w:rsidR="00250606" w:rsidRDefault="00250606" w:rsidP="00250606"/>
    <w:p w:rsidR="00B235E2" w:rsidRDefault="00B235E2"/>
    <w:sectPr w:rsidR="00B235E2" w:rsidSect="00B3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959DF"/>
    <w:multiLevelType w:val="hybridMultilevel"/>
    <w:tmpl w:val="2A10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606"/>
    <w:rsid w:val="00250606"/>
    <w:rsid w:val="003C3B0E"/>
    <w:rsid w:val="003D38A9"/>
    <w:rsid w:val="00485EFC"/>
    <w:rsid w:val="004E7057"/>
    <w:rsid w:val="00661E6B"/>
    <w:rsid w:val="00731FE9"/>
    <w:rsid w:val="00A01618"/>
    <w:rsid w:val="00B01800"/>
    <w:rsid w:val="00B04246"/>
    <w:rsid w:val="00B235E2"/>
    <w:rsid w:val="00C0022F"/>
    <w:rsid w:val="00D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84A"/>
  <w15:docId w15:val="{0A3C91DA-070F-40A4-95EE-FBFC294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06"/>
  </w:style>
  <w:style w:type="paragraph" w:styleId="2">
    <w:name w:val="heading 2"/>
    <w:basedOn w:val="a"/>
    <w:next w:val="a"/>
    <w:link w:val="20"/>
    <w:uiPriority w:val="9"/>
    <w:unhideWhenUsed/>
    <w:qFormat/>
    <w:rsid w:val="00250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506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cp:lastPrinted>2024-01-23T05:35:00Z</cp:lastPrinted>
  <dcterms:created xsi:type="dcterms:W3CDTF">2023-01-22T12:40:00Z</dcterms:created>
  <dcterms:modified xsi:type="dcterms:W3CDTF">2024-02-03T12:50:00Z</dcterms:modified>
</cp:coreProperties>
</file>