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581" w:rsidRDefault="00A36A83" w:rsidP="00A36A83">
      <w:pPr>
        <w:jc w:val="center"/>
        <w:rPr>
          <w:rFonts w:ascii="Times New Roman" w:hAnsi="Times New Roman" w:cs="Times New Roman"/>
          <w:sz w:val="24"/>
          <w:szCs w:val="24"/>
        </w:rPr>
      </w:pPr>
      <w:r w:rsidRPr="00A36A83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        </w:t>
      </w:r>
      <w:proofErr w:type="spellStart"/>
      <w:r w:rsidRPr="00A36A83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A36A83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   Таскаевского сельсовета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36A83">
        <w:rPr>
          <w:rFonts w:ascii="Times New Roman" w:hAnsi="Times New Roman" w:cs="Times New Roman"/>
          <w:sz w:val="24"/>
          <w:szCs w:val="24"/>
        </w:rPr>
        <w:t>Барабинского района</w:t>
      </w:r>
    </w:p>
    <w:p w:rsidR="00A36A83" w:rsidRDefault="00A36A83" w:rsidP="00A36A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6A83" w:rsidRPr="00E8325A" w:rsidRDefault="00A36A83" w:rsidP="00A36A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25A">
        <w:rPr>
          <w:rFonts w:ascii="Times New Roman" w:hAnsi="Times New Roman" w:cs="Times New Roman"/>
          <w:b/>
          <w:sz w:val="24"/>
          <w:szCs w:val="24"/>
        </w:rPr>
        <w:t xml:space="preserve">Акция «Дорога к обелиску в </w:t>
      </w:r>
      <w:proofErr w:type="spellStart"/>
      <w:r w:rsidRPr="00E8325A">
        <w:rPr>
          <w:rFonts w:ascii="Times New Roman" w:hAnsi="Times New Roman" w:cs="Times New Roman"/>
          <w:b/>
          <w:sz w:val="24"/>
          <w:szCs w:val="24"/>
        </w:rPr>
        <w:t>Таскаевском</w:t>
      </w:r>
      <w:proofErr w:type="spellEnd"/>
      <w:r w:rsidRPr="00E8325A">
        <w:rPr>
          <w:rFonts w:ascii="Times New Roman" w:hAnsi="Times New Roman" w:cs="Times New Roman"/>
          <w:b/>
          <w:sz w:val="24"/>
          <w:szCs w:val="24"/>
        </w:rPr>
        <w:t xml:space="preserve"> ЦСДК</w:t>
      </w:r>
    </w:p>
    <w:p w:rsidR="00A36A83" w:rsidRDefault="00A36A83" w:rsidP="00A36A83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36A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преддверии 74-ой годовщины Великой Победы специалисты Таскаевского ЦСДК приняли участие в акции "Дорога к обелиску". Очистили террит</w:t>
      </w:r>
      <w:r w:rsidR="00E832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орию вокруг памятника «Воинам </w:t>
      </w:r>
      <w:proofErr w:type="gramStart"/>
      <w:r w:rsidR="00E832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–П</w:t>
      </w:r>
      <w:proofErr w:type="gramEnd"/>
      <w:r w:rsidRPr="00A36A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обедителям»</w:t>
      </w:r>
      <w:r w:rsidR="008F7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аллею Славы </w:t>
      </w:r>
      <w:r w:rsidRPr="00A36A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воинские захоронения от сухой травы, старой листвы и поро</w:t>
      </w:r>
      <w:r w:rsidR="00E832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сли</w:t>
      </w:r>
      <w:r w:rsidRPr="00A36A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Все участники ответственно отнеслись к данному мероприятию. Патриотическая</w:t>
      </w:r>
      <w:r w:rsidRPr="00A36A8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A36A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акция</w:t>
      </w:r>
      <w:r w:rsidRPr="00A36A8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A36A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Pr="00A36A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Дорога</w:t>
      </w:r>
      <w:r w:rsidRPr="00A36A8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A36A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</w:t>
      </w:r>
      <w:r w:rsidRPr="00A36A8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A36A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обелиску</w:t>
      </w:r>
      <w:r w:rsidRPr="00A36A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проводится ежегодно</w:t>
      </w:r>
      <w: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F94496" w:rsidRDefault="00F94496" w:rsidP="00A36A83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20190508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08_1122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F94496" w:rsidRDefault="00F94496" w:rsidP="00F94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Уборка памятника «Воинам –Победителям»</w:t>
      </w: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Уборка «Аллеи Славы»</w:t>
      </w: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496" w:rsidRDefault="00F94496" w:rsidP="00F94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Уборка воинских захоранений</w:t>
      </w: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496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4496" w:rsidRPr="00A36A83" w:rsidRDefault="00F94496" w:rsidP="00A36A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3341370"/>
            <wp:effectExtent l="19050" t="0" r="3810" b="0"/>
            <wp:docPr id="5" name="Рисунок 4" descr="20190508_12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08_1207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A83" w:rsidRDefault="00A36A83" w:rsidP="00A36A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4496" w:rsidRDefault="00F94496" w:rsidP="00A36A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341370"/>
            <wp:effectExtent l="19050" t="0" r="3810" b="0"/>
            <wp:docPr id="6" name="Рисунок 5" descr="20190508_1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08_1216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96" w:rsidRPr="00A36A83" w:rsidRDefault="00F94496" w:rsidP="00A36A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341370"/>
            <wp:effectExtent l="0" t="1295400" r="0" b="1287780"/>
            <wp:docPr id="7" name="Рисунок 6" descr="20190508_1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08_121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496" w:rsidRPr="00A36A83" w:rsidSect="00F9449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A83"/>
    <w:rsid w:val="00211581"/>
    <w:rsid w:val="008F729F"/>
    <w:rsid w:val="0099694B"/>
    <w:rsid w:val="00A36A83"/>
    <w:rsid w:val="00D5753A"/>
    <w:rsid w:val="00E8325A"/>
    <w:rsid w:val="00F9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36A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2019-05-09T03:14:00Z</dcterms:created>
  <dcterms:modified xsi:type="dcterms:W3CDTF">2019-05-09T03:37:00Z</dcterms:modified>
</cp:coreProperties>
</file>